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E7E6E6" w:themeColor="background2"/>
  <w:body>
    <w:p w14:paraId="4F3F3857" w14:textId="7A239FB6" w:rsidR="00DA3FD8" w:rsidRDefault="00DA3FD8" w:rsidP="00571125">
      <w:pPr>
        <w:spacing w:line="360" w:lineRule="auto"/>
      </w:pPr>
      <w:r>
        <w:rPr>
          <w:rFonts w:hint="eastAsia"/>
        </w:rPr>
        <w:t>草木葳蓁</w:t>
      </w:r>
    </w:p>
    <w:p w14:paraId="4D8130D9" w14:textId="77777777" w:rsidR="00017236" w:rsidRDefault="00017236" w:rsidP="00571125">
      <w:pPr>
        <w:spacing w:line="360" w:lineRule="auto"/>
        <w:rPr>
          <w:rFonts w:hint="eastAsia"/>
        </w:rPr>
      </w:pPr>
    </w:p>
    <w:p w14:paraId="03C13C8C" w14:textId="430CA80E" w:rsidR="00E513BD" w:rsidRDefault="00E513BD" w:rsidP="00571125">
      <w:pPr>
        <w:spacing w:line="360" w:lineRule="auto"/>
      </w:pPr>
    </w:p>
    <w:p w14:paraId="5797FF58" w14:textId="397BB89A" w:rsidR="00DA3FD8" w:rsidRDefault="00DA3FD8" w:rsidP="00571125">
      <w:pPr>
        <w:spacing w:line="360" w:lineRule="auto"/>
      </w:pPr>
      <w:r>
        <w:rPr>
          <w:rFonts w:hint="eastAsia"/>
        </w:rPr>
        <w:t>【片段】</w:t>
      </w:r>
    </w:p>
    <w:p w14:paraId="5A65B287" w14:textId="77777777" w:rsidR="00DA3FD8" w:rsidRDefault="00DA3FD8" w:rsidP="00571125">
      <w:pPr>
        <w:spacing w:line="360" w:lineRule="auto"/>
        <w:rPr>
          <w:rFonts w:hint="eastAsia"/>
        </w:rPr>
      </w:pPr>
    </w:p>
    <w:p w14:paraId="3ACA35A5" w14:textId="6DBF4C7A" w:rsidR="00571125" w:rsidRDefault="00571125" w:rsidP="00571125">
      <w:pPr>
        <w:spacing w:line="360" w:lineRule="auto"/>
      </w:pPr>
      <w:r>
        <w:tab/>
      </w:r>
      <w:r w:rsidR="00B22475">
        <w:rPr>
          <w:rFonts w:hint="eastAsia"/>
        </w:rPr>
        <w:t>做坏学生呢，其实也是要花心思的。</w:t>
      </w:r>
    </w:p>
    <w:p w14:paraId="5EE5E665" w14:textId="3774BC73" w:rsidR="00B22475" w:rsidRDefault="00B22475" w:rsidP="00571125">
      <w:pPr>
        <w:spacing w:line="360" w:lineRule="auto"/>
      </w:pPr>
      <w:r>
        <w:tab/>
      </w:r>
      <w:r>
        <w:rPr>
          <w:rFonts w:hint="eastAsia"/>
        </w:rPr>
        <w:t>至少宋葳这样认为。</w:t>
      </w:r>
    </w:p>
    <w:p w14:paraId="6E3EBD6C" w14:textId="5D68E025" w:rsidR="00B22475" w:rsidRDefault="00B22475" w:rsidP="00571125">
      <w:pPr>
        <w:spacing w:line="360" w:lineRule="auto"/>
      </w:pPr>
      <w:r>
        <w:tab/>
      </w:r>
      <w:r>
        <w:rPr>
          <w:rFonts w:hint="eastAsia"/>
        </w:rPr>
        <w:t>她站在路口，单手插兜，脚上穿着一双新买但做旧所以看上去不新不旧的马丁靴，在店门口双手夹着一只薄荷烟吞云吐雾。她年龄不大，但个子蹿得很高，将近一米七，腿长，这么斜斜一靠马路边的共享单车，再配上和抽烟相应的远眺的深沉表情，很难不让人觉得这个美女身上有什么故事。</w:t>
      </w:r>
    </w:p>
    <w:p w14:paraId="32419121" w14:textId="3488DDD7" w:rsidR="00B22475" w:rsidRDefault="00B22475" w:rsidP="00571125">
      <w:pPr>
        <w:spacing w:line="360" w:lineRule="auto"/>
      </w:pPr>
      <w:r>
        <w:tab/>
      </w:r>
      <w:r>
        <w:rPr>
          <w:rFonts w:hint="eastAsia"/>
        </w:rPr>
        <w:t>但宋葳很显然没意识到自己只有十七岁，还穿着校服，鼻梁上压着副大黑框眼镜，如今刚从理发店出来，顶着一头亮眼的亚麻灰头发在太阳底下被照得发光</w:t>
      </w:r>
      <w:r w:rsidR="005412D8">
        <w:rPr>
          <w:rFonts w:hint="eastAsia"/>
        </w:rPr>
        <w:t>。</w:t>
      </w:r>
      <w:r>
        <w:rPr>
          <w:rFonts w:hint="eastAsia"/>
        </w:rPr>
        <w:t>旁人第一眼看见先是她的那头毛，其次是她校服胸口处六中的校徽和她另一只没插兜的手里的《五年高考三年模拟》。</w:t>
      </w:r>
    </w:p>
    <w:p w14:paraId="610AB058" w14:textId="2D8BC645" w:rsidR="00B22475" w:rsidRDefault="00B22475" w:rsidP="00571125">
      <w:pPr>
        <w:spacing w:line="360" w:lineRule="auto"/>
      </w:pPr>
      <w:r>
        <w:tab/>
      </w:r>
      <w:r>
        <w:rPr>
          <w:rFonts w:hint="eastAsia"/>
        </w:rPr>
        <w:t>但宋葳不知道。在这中二病的驱使下，她故作深沉地抽完了一支薄荷烟，拍拍裤腿，嚣张地一踩烟蒂，觉得自己刚才那一番动作将一位不良少女的形象演绎得非常好，</w:t>
      </w:r>
      <w:r w:rsidR="004B2EB9">
        <w:rPr>
          <w:rFonts w:hint="eastAsia"/>
        </w:rPr>
        <w:t>于是</w:t>
      </w:r>
      <w:r>
        <w:rPr>
          <w:rFonts w:hint="eastAsia"/>
        </w:rPr>
        <w:t>心满意足地拎着五三往家里走。</w:t>
      </w:r>
    </w:p>
    <w:p w14:paraId="3DF300C0" w14:textId="43EC1FF0" w:rsidR="00B22475" w:rsidRDefault="00B22475" w:rsidP="00571125">
      <w:pPr>
        <w:spacing w:line="360" w:lineRule="auto"/>
      </w:pPr>
      <w:r>
        <w:tab/>
      </w:r>
      <w:r>
        <w:rPr>
          <w:rFonts w:hint="eastAsia"/>
        </w:rPr>
        <w:t>亚麻灰，一般称为妈见打发色，尤其对于她一个高中生来说。</w:t>
      </w:r>
    </w:p>
    <w:p w14:paraId="02CF2368" w14:textId="15976562" w:rsidR="004B2EB9" w:rsidRDefault="00B22475" w:rsidP="007E64FF">
      <w:pPr>
        <w:spacing w:line="360" w:lineRule="auto"/>
      </w:pPr>
      <w:r>
        <w:tab/>
      </w:r>
      <w:r w:rsidR="007E64FF">
        <w:rPr>
          <w:rFonts w:hint="eastAsia"/>
        </w:rPr>
        <w:t>不过宋葳没有这个烦恼，一般情况下，她家不会出现除了她以外的第二个人，今天也不例外</w:t>
      </w:r>
      <w:r w:rsidR="004B2EB9">
        <w:rPr>
          <w:rFonts w:hint="eastAsia"/>
        </w:rPr>
        <w:t>，她想。</w:t>
      </w:r>
    </w:p>
    <w:p w14:paraId="7064DF8E" w14:textId="049F4BED" w:rsidR="004B2EB9" w:rsidRDefault="004B2EB9" w:rsidP="007E64FF">
      <w:pPr>
        <w:spacing w:line="360" w:lineRule="auto"/>
      </w:pPr>
      <w:r>
        <w:tab/>
      </w:r>
      <w:r>
        <w:rPr>
          <w:rFonts w:hint="eastAsia"/>
        </w:rPr>
        <w:t>她踩着厚底的靴子，一路轻哼着不知名的曲调，钥匙插进门锁孔：“我回来了——妈？！”</w:t>
      </w:r>
    </w:p>
    <w:p w14:paraId="6560CCAA" w14:textId="4FC19749" w:rsidR="004B2EB9" w:rsidRDefault="004B2EB9" w:rsidP="007E64FF">
      <w:pPr>
        <w:spacing w:line="360" w:lineRule="auto"/>
      </w:pPr>
      <w:r>
        <w:tab/>
        <w:t>“</w:t>
      </w:r>
      <w:r>
        <w:rPr>
          <w:rFonts w:hint="eastAsia"/>
        </w:rPr>
        <w:t>你还记得你有个妈？</w:t>
      </w:r>
      <w:r>
        <w:t>”</w:t>
      </w:r>
    </w:p>
    <w:p w14:paraId="50D5A38F" w14:textId="77777777" w:rsidR="004B2EB9" w:rsidRDefault="004B2EB9" w:rsidP="007E64FF">
      <w:pPr>
        <w:spacing w:line="360" w:lineRule="auto"/>
      </w:pPr>
    </w:p>
    <w:p w14:paraId="7F3DB321" w14:textId="5A224D11" w:rsidR="007672CC" w:rsidRDefault="007E64FF" w:rsidP="007E64FF">
      <w:pPr>
        <w:spacing w:line="360" w:lineRule="auto"/>
      </w:pPr>
      <w:r>
        <w:lastRenderedPageBreak/>
        <w:tab/>
      </w:r>
      <w:r w:rsidR="004B2EB9">
        <w:rPr>
          <w:rFonts w:hint="eastAsia"/>
        </w:rPr>
        <w:t>老旧的学区房年久失修，但贵在地理位置甚好，尽管破烂得一塌糊涂，仍然每年有大把的人来争着要买这只有</w:t>
      </w:r>
      <w:r w:rsidR="004B2EB9">
        <w:t>60</w:t>
      </w:r>
      <w:r w:rsidR="004B2EB9">
        <w:rPr>
          <w:rFonts w:hint="eastAsia"/>
        </w:rPr>
        <w:t>㎡的房子，放不下沙发和桌子的客厅，在厨房里的</w:t>
      </w:r>
      <w:r w:rsidR="007672CC">
        <w:rPr>
          <w:rFonts w:hint="eastAsia"/>
        </w:rPr>
        <w:t>卫生间</w:t>
      </w:r>
      <w:r w:rsidR="00366F7D">
        <w:rPr>
          <w:rFonts w:hint="eastAsia"/>
        </w:rPr>
        <w:t>，和窄得站不下两个人的阳台。</w:t>
      </w:r>
    </w:p>
    <w:p w14:paraId="70F375CA" w14:textId="15A645CE" w:rsidR="007672CC" w:rsidRDefault="007672CC" w:rsidP="007E64FF">
      <w:pPr>
        <w:spacing w:line="360" w:lineRule="auto"/>
      </w:pPr>
      <w:r>
        <w:tab/>
      </w:r>
      <w:r>
        <w:rPr>
          <w:rFonts w:hint="eastAsia"/>
        </w:rPr>
        <w:t>宋葳站在门口一动不动。她听见油烟机的轰鸣声，和这轰鸣声中夹杂着的男孩打游戏的叫骂声。</w:t>
      </w:r>
    </w:p>
    <w:p w14:paraId="26D0A4F6" w14:textId="6D604E71" w:rsidR="007672CC" w:rsidRDefault="007672CC" w:rsidP="007E64FF">
      <w:pPr>
        <w:spacing w:line="360" w:lineRule="auto"/>
      </w:pPr>
      <w:r>
        <w:tab/>
      </w:r>
      <w:r>
        <w:rPr>
          <w:rFonts w:hint="eastAsia"/>
        </w:rPr>
        <w:t>我草……她第一反应是</w:t>
      </w:r>
      <w:r w:rsidR="004C54DC">
        <w:rPr>
          <w:rFonts w:hint="eastAsia"/>
        </w:rPr>
        <w:t>在心里爆了一句粗口。</w:t>
      </w:r>
    </w:p>
    <w:p w14:paraId="71EB1EF3" w14:textId="62BEA3DB" w:rsidR="007672CC" w:rsidRDefault="007672CC" w:rsidP="007E64FF">
      <w:pPr>
        <w:spacing w:line="360" w:lineRule="auto"/>
      </w:pPr>
      <w:r>
        <w:tab/>
      </w:r>
      <w:r>
        <w:rPr>
          <w:rFonts w:hint="eastAsia"/>
        </w:rPr>
        <w:t>程蓝关上轰轰作响的油烟机，把几盘菜端上桌，手在围裙上蹭了一把：“东西放了吃饭了啊。我去叫你弟弟来——”</w:t>
      </w:r>
    </w:p>
    <w:p w14:paraId="507114D7" w14:textId="3806308F" w:rsidR="007672CC" w:rsidRDefault="007672CC" w:rsidP="007E64FF">
      <w:pPr>
        <w:spacing w:line="360" w:lineRule="auto"/>
      </w:pPr>
      <w:r>
        <w:tab/>
      </w:r>
      <w:r>
        <w:rPr>
          <w:rFonts w:hint="eastAsia"/>
        </w:rPr>
        <w:t>她一抬头，看见宋葳一头亚麻色的头发，登时睁大了眼睛，声音都高了几分贝：“你怎么把头发搞成这样了？啊？”</w:t>
      </w:r>
    </w:p>
    <w:p w14:paraId="6081B2C4" w14:textId="7EFD694B" w:rsidR="007672CC" w:rsidRDefault="007672CC" w:rsidP="007E64FF">
      <w:pPr>
        <w:spacing w:line="360" w:lineRule="auto"/>
      </w:pPr>
      <w:r>
        <w:tab/>
      </w:r>
      <w:r w:rsidR="004C54DC">
        <w:rPr>
          <w:rFonts w:hint="eastAsia"/>
        </w:rPr>
        <w:t>宋葳太阳穴开始跳动，她把手里的东西放到一边，深吸一口气，说道：“你怎么来了？”</w:t>
      </w:r>
    </w:p>
    <w:p w14:paraId="26FC5AA1" w14:textId="483B6487" w:rsidR="001B6229" w:rsidRDefault="004C54DC" w:rsidP="007E64FF">
      <w:pPr>
        <w:spacing w:line="360" w:lineRule="auto"/>
      </w:pPr>
      <w:r>
        <w:tab/>
        <w:t>“</w:t>
      </w:r>
      <w:r>
        <w:rPr>
          <w:rFonts w:hint="eastAsia"/>
        </w:rPr>
        <w:t>我来还要跟你报备啊？”程蓝转身把围裙拿下来挂到旁边的壁挂钩上，匆匆洗了手，敲敲卧室门：“出来吃饭了宋贺！”</w:t>
      </w:r>
    </w:p>
    <w:p w14:paraId="6632DCB3" w14:textId="77777777" w:rsidR="00F36E50" w:rsidRDefault="004C54DC" w:rsidP="007E64FF">
      <w:pPr>
        <w:spacing w:line="360" w:lineRule="auto"/>
      </w:pPr>
      <w:r>
        <w:tab/>
      </w:r>
      <w:r>
        <w:rPr>
          <w:rFonts w:hint="eastAsia"/>
        </w:rPr>
        <w:t>宋葳坐下</w:t>
      </w:r>
      <w:r w:rsidR="001B6229">
        <w:rPr>
          <w:rFonts w:hint="eastAsia"/>
        </w:rPr>
        <w:t>，拿了碗筷自顾自开始吃起来，懒得等她妈和她弟一起</w:t>
      </w:r>
      <w:r w:rsidR="00F36E50">
        <w:rPr>
          <w:rFonts w:hint="eastAsia"/>
        </w:rPr>
        <w:t>上桌。</w:t>
      </w:r>
    </w:p>
    <w:p w14:paraId="709F99D7" w14:textId="2D5A2F2C" w:rsidR="004C54DC" w:rsidRDefault="00F36E50" w:rsidP="00E513BD">
      <w:pPr>
        <w:spacing w:line="360" w:lineRule="auto"/>
        <w:ind w:firstLine="720"/>
      </w:pPr>
      <w:r>
        <w:rPr>
          <w:rFonts w:hint="eastAsia"/>
        </w:rPr>
        <w:t>他们家最开始还没有宋贺的时候，程蓝就努力营造一个特别和谐友爱的家庭氛围，具体表现在于开饭的时候一定要所有人都齐了才能开饭。但她一个人的努力并没有用，</w:t>
      </w:r>
      <w:proofErr w:type="spellStart"/>
      <w:r w:rsidR="00E513BD">
        <w:rPr>
          <w:rFonts w:hint="eastAsia"/>
        </w:rPr>
        <w:t>yi</w:t>
      </w:r>
      <w:proofErr w:type="spellEnd"/>
      <w:r w:rsidR="00E513BD">
        <w:rPr>
          <w:rFonts w:hint="eastAsia"/>
        </w:rPr>
        <w:t>因为无论是宋葳，还是宋贺，还是他们那个一周只出现两三次的家庭中心的父亲，没有一个人愿意为这</w:t>
      </w:r>
      <w:r w:rsidR="001B6229">
        <w:rPr>
          <w:rFonts w:hint="eastAsia"/>
        </w:rPr>
        <w:t>其乐融融的氛围</w:t>
      </w:r>
      <w:r w:rsidR="00E513BD">
        <w:rPr>
          <w:rFonts w:hint="eastAsia"/>
        </w:rPr>
        <w:t>做任何努力</w:t>
      </w:r>
      <w:r w:rsidR="001B6229">
        <w:rPr>
          <w:rFonts w:hint="eastAsia"/>
        </w:rPr>
        <w:t>。</w:t>
      </w:r>
    </w:p>
    <w:p w14:paraId="2187E97E" w14:textId="3C37C5F7" w:rsidR="001B6229" w:rsidRDefault="001B6229" w:rsidP="007E64FF">
      <w:pPr>
        <w:spacing w:line="360" w:lineRule="auto"/>
      </w:pPr>
      <w:r>
        <w:tab/>
      </w:r>
    </w:p>
    <w:p w14:paraId="36C8A7BC" w14:textId="77777777" w:rsidR="004B2EB9" w:rsidRDefault="004B2EB9" w:rsidP="00571125">
      <w:pPr>
        <w:spacing w:line="360" w:lineRule="auto"/>
      </w:pPr>
    </w:p>
    <w:p w14:paraId="1B75794F" w14:textId="04BB9E20" w:rsidR="00571125" w:rsidRDefault="00571125" w:rsidP="00571125">
      <w:pPr>
        <w:spacing w:line="360" w:lineRule="auto"/>
      </w:pPr>
      <w:r>
        <w:tab/>
      </w:r>
    </w:p>
    <w:sectPr w:rsidR="0057112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FC8A5D" w14:textId="77777777" w:rsidR="003644D6" w:rsidRDefault="003644D6" w:rsidP="0007581D">
      <w:r>
        <w:separator/>
      </w:r>
    </w:p>
  </w:endnote>
  <w:endnote w:type="continuationSeparator" w:id="0">
    <w:p w14:paraId="35565C84" w14:textId="77777777" w:rsidR="003644D6" w:rsidRDefault="003644D6" w:rsidP="000758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DE2AB5" w14:textId="77777777" w:rsidR="0007581D" w:rsidRDefault="0007581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84DDAD" w14:textId="77777777" w:rsidR="0007581D" w:rsidRDefault="0007581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0A06DE" w14:textId="77777777" w:rsidR="0007581D" w:rsidRDefault="0007581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F5BDAE" w14:textId="77777777" w:rsidR="003644D6" w:rsidRDefault="003644D6" w:rsidP="0007581D">
      <w:r>
        <w:separator/>
      </w:r>
    </w:p>
  </w:footnote>
  <w:footnote w:type="continuationSeparator" w:id="0">
    <w:p w14:paraId="6C1E0D75" w14:textId="77777777" w:rsidR="003644D6" w:rsidRDefault="003644D6" w:rsidP="0007581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86AAE7" w14:textId="77777777" w:rsidR="0007581D" w:rsidRDefault="0007581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8F58D5" w14:textId="77777777" w:rsidR="0007581D" w:rsidRDefault="0007581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79FDD0" w14:textId="77777777" w:rsidR="0007581D" w:rsidRDefault="0007581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5902C3"/>
    <w:multiLevelType w:val="hybridMultilevel"/>
    <w:tmpl w:val="FA042B70"/>
    <w:lvl w:ilvl="0" w:tplc="29CA903C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268910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81D"/>
    <w:rsid w:val="00017236"/>
    <w:rsid w:val="0007581D"/>
    <w:rsid w:val="000E03B0"/>
    <w:rsid w:val="00197F60"/>
    <w:rsid w:val="001B6229"/>
    <w:rsid w:val="003644D6"/>
    <w:rsid w:val="00366F7D"/>
    <w:rsid w:val="003A41DF"/>
    <w:rsid w:val="00491D87"/>
    <w:rsid w:val="004B2EB9"/>
    <w:rsid w:val="004B3B0D"/>
    <w:rsid w:val="004C54DC"/>
    <w:rsid w:val="005412D8"/>
    <w:rsid w:val="005470EE"/>
    <w:rsid w:val="00571125"/>
    <w:rsid w:val="007366A8"/>
    <w:rsid w:val="007672CC"/>
    <w:rsid w:val="007B701A"/>
    <w:rsid w:val="007E64FF"/>
    <w:rsid w:val="008B3D9B"/>
    <w:rsid w:val="00A87003"/>
    <w:rsid w:val="00B22475"/>
    <w:rsid w:val="00BB2425"/>
    <w:rsid w:val="00BD4453"/>
    <w:rsid w:val="00DA3FD8"/>
    <w:rsid w:val="00DD62DA"/>
    <w:rsid w:val="00E513BD"/>
    <w:rsid w:val="00F36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E1B3EE6"/>
  <w15:chartTrackingRefBased/>
  <w15:docId w15:val="{BB4756B2-2273-5040-9EA5-613C556BF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A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7581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7581D"/>
  </w:style>
  <w:style w:type="paragraph" w:styleId="Footer">
    <w:name w:val="footer"/>
    <w:basedOn w:val="Normal"/>
    <w:link w:val="FooterChar"/>
    <w:uiPriority w:val="99"/>
    <w:unhideWhenUsed/>
    <w:rsid w:val="0007581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7581D"/>
  </w:style>
  <w:style w:type="paragraph" w:styleId="ListParagraph">
    <w:name w:val="List Paragraph"/>
    <w:basedOn w:val="Normal"/>
    <w:uiPriority w:val="34"/>
    <w:qFormat/>
    <w:rsid w:val="005711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446</TotalTime>
  <Pages>2</Pages>
  <Words>156</Words>
  <Characters>894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Jacqueline Dai</dc:creator>
  <cp:keywords/>
  <dc:description/>
  <cp:lastModifiedBy>Jacqueline Dai</cp:lastModifiedBy>
  <cp:revision>11</cp:revision>
  <dcterms:created xsi:type="dcterms:W3CDTF">2023-06-08T16:56:00Z</dcterms:created>
  <dcterms:modified xsi:type="dcterms:W3CDTF">2023-08-16T22:18:00Z</dcterms:modified>
</cp:coreProperties>
</file>