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"/>
        <w:gridCol w:w="842"/>
        <w:gridCol w:w="1150"/>
        <w:gridCol w:w="3811"/>
        <w:gridCol w:w="709"/>
        <w:gridCol w:w="851"/>
        <w:gridCol w:w="992"/>
        <w:gridCol w:w="992"/>
        <w:gridCol w:w="992"/>
        <w:gridCol w:w="709"/>
        <w:gridCol w:w="992"/>
        <w:gridCol w:w="851"/>
      </w:tblGrid>
      <w:tr w:rsidR="00F569E0" w14:paraId="40DA8887" w14:textId="77777777" w:rsidTr="00666D36">
        <w:tc>
          <w:tcPr>
            <w:tcW w:w="13887" w:type="dxa"/>
            <w:gridSpan w:val="12"/>
          </w:tcPr>
          <w:p w14:paraId="3BC2F269" w14:textId="691D854D" w:rsidR="00F569E0" w:rsidRDefault="00F569E0" w:rsidP="00666D36">
            <w:pPr>
              <w:jc w:val="center"/>
            </w:pPr>
            <w:r>
              <w:rPr>
                <w:rFonts w:hint="eastAsia"/>
              </w:rPr>
              <w:t>上架物资</w:t>
            </w:r>
            <w:r>
              <w:rPr>
                <w:rFonts w:hint="eastAsia"/>
              </w:rPr>
              <w:t>工作量估算</w:t>
            </w:r>
          </w:p>
        </w:tc>
      </w:tr>
      <w:tr w:rsidR="00F569E0" w14:paraId="62BE6923" w14:textId="77777777" w:rsidTr="00666D36">
        <w:tc>
          <w:tcPr>
            <w:tcW w:w="996" w:type="dxa"/>
          </w:tcPr>
          <w:p w14:paraId="1AB4697A" w14:textId="77777777" w:rsidR="00F569E0" w:rsidRDefault="00F569E0" w:rsidP="00666D36">
            <w:r>
              <w:rPr>
                <w:rFonts w:hint="eastAsia"/>
              </w:rPr>
              <w:t>序号</w:t>
            </w:r>
          </w:p>
        </w:tc>
        <w:tc>
          <w:tcPr>
            <w:tcW w:w="842" w:type="dxa"/>
          </w:tcPr>
          <w:p w14:paraId="163F3D46" w14:textId="77777777" w:rsidR="00F569E0" w:rsidRDefault="00F569E0" w:rsidP="00666D36">
            <w:r>
              <w:rPr>
                <w:rFonts w:hint="eastAsia"/>
              </w:rPr>
              <w:t>大类</w:t>
            </w:r>
          </w:p>
        </w:tc>
        <w:tc>
          <w:tcPr>
            <w:tcW w:w="1150" w:type="dxa"/>
          </w:tcPr>
          <w:p w14:paraId="131E52A4" w14:textId="77777777" w:rsidR="00F569E0" w:rsidRDefault="00F569E0" w:rsidP="00666D36">
            <w:r>
              <w:rPr>
                <w:rFonts w:hint="eastAsia"/>
              </w:rPr>
              <w:t>小类</w:t>
            </w:r>
          </w:p>
        </w:tc>
        <w:tc>
          <w:tcPr>
            <w:tcW w:w="3811" w:type="dxa"/>
          </w:tcPr>
          <w:p w14:paraId="0D551780" w14:textId="77777777" w:rsidR="00F569E0" w:rsidRDefault="00F569E0" w:rsidP="00666D36">
            <w:r>
              <w:rPr>
                <w:rFonts w:hint="eastAsia"/>
              </w:rPr>
              <w:t>内容描述</w:t>
            </w:r>
          </w:p>
        </w:tc>
        <w:tc>
          <w:tcPr>
            <w:tcW w:w="709" w:type="dxa"/>
          </w:tcPr>
          <w:p w14:paraId="14734CA4" w14:textId="77777777" w:rsidR="00F569E0" w:rsidRDefault="00F569E0" w:rsidP="00666D36">
            <w:r>
              <w:rPr>
                <w:rFonts w:hint="eastAsia"/>
              </w:rPr>
              <w:t>项目经理</w:t>
            </w:r>
          </w:p>
        </w:tc>
        <w:tc>
          <w:tcPr>
            <w:tcW w:w="851" w:type="dxa"/>
          </w:tcPr>
          <w:p w14:paraId="264FD977" w14:textId="77777777" w:rsidR="00F569E0" w:rsidRDefault="00F569E0" w:rsidP="00666D36">
            <w:r>
              <w:rPr>
                <w:rFonts w:hint="eastAsia"/>
              </w:rPr>
              <w:t>架构设计师</w:t>
            </w:r>
          </w:p>
        </w:tc>
        <w:tc>
          <w:tcPr>
            <w:tcW w:w="992" w:type="dxa"/>
          </w:tcPr>
          <w:p w14:paraId="6056724F" w14:textId="77777777" w:rsidR="00F569E0" w:rsidRDefault="00F569E0" w:rsidP="00666D36">
            <w:r>
              <w:rPr>
                <w:rFonts w:hint="eastAsia"/>
              </w:rPr>
              <w:t>需求分析员</w:t>
            </w:r>
          </w:p>
        </w:tc>
        <w:tc>
          <w:tcPr>
            <w:tcW w:w="992" w:type="dxa"/>
          </w:tcPr>
          <w:p w14:paraId="6F6C36DC" w14:textId="77777777" w:rsidR="00F569E0" w:rsidRDefault="00F569E0" w:rsidP="00666D36">
            <w:r>
              <w:rPr>
                <w:rFonts w:hint="eastAsia"/>
              </w:rPr>
              <w:t>软件测试工程师</w:t>
            </w:r>
          </w:p>
        </w:tc>
        <w:tc>
          <w:tcPr>
            <w:tcW w:w="992" w:type="dxa"/>
          </w:tcPr>
          <w:p w14:paraId="258180EC" w14:textId="77777777" w:rsidR="00F569E0" w:rsidRDefault="00F569E0" w:rsidP="00666D36">
            <w:r>
              <w:rPr>
                <w:rFonts w:hint="eastAsia"/>
              </w:rPr>
              <w:t>网页设计师</w:t>
            </w:r>
          </w:p>
        </w:tc>
        <w:tc>
          <w:tcPr>
            <w:tcW w:w="709" w:type="dxa"/>
          </w:tcPr>
          <w:p w14:paraId="743B9FE5" w14:textId="77777777" w:rsidR="00F569E0" w:rsidRDefault="00F569E0" w:rsidP="00666D36">
            <w:r>
              <w:rPr>
                <w:rFonts w:hint="eastAsia"/>
              </w:rPr>
              <w:t>程序员</w:t>
            </w:r>
          </w:p>
        </w:tc>
        <w:tc>
          <w:tcPr>
            <w:tcW w:w="992" w:type="dxa"/>
          </w:tcPr>
          <w:p w14:paraId="2E71FCF1" w14:textId="77777777" w:rsidR="00F569E0" w:rsidRDefault="00F569E0" w:rsidP="00666D36">
            <w:r>
              <w:rPr>
                <w:rFonts w:hint="eastAsia"/>
              </w:rPr>
              <w:t>实施工程师</w:t>
            </w:r>
          </w:p>
        </w:tc>
        <w:tc>
          <w:tcPr>
            <w:tcW w:w="851" w:type="dxa"/>
          </w:tcPr>
          <w:p w14:paraId="660180FD" w14:textId="77777777" w:rsidR="00F569E0" w:rsidRDefault="00F569E0" w:rsidP="00666D36">
            <w:r>
              <w:rPr>
                <w:rFonts w:hint="eastAsia"/>
              </w:rPr>
              <w:t>备注</w:t>
            </w:r>
          </w:p>
        </w:tc>
      </w:tr>
      <w:tr w:rsidR="00F569E0" w14:paraId="7408AF20" w14:textId="77777777" w:rsidTr="00666D36">
        <w:tc>
          <w:tcPr>
            <w:tcW w:w="996" w:type="dxa"/>
            <w:vMerge w:val="restart"/>
          </w:tcPr>
          <w:p w14:paraId="3DD44DE4" w14:textId="77777777" w:rsidR="00F569E0" w:rsidRDefault="00F569E0" w:rsidP="00666D36">
            <w:r>
              <w:rPr>
                <w:rFonts w:hint="eastAsia"/>
              </w:rPr>
              <w:t>1</w:t>
            </w:r>
          </w:p>
        </w:tc>
        <w:tc>
          <w:tcPr>
            <w:tcW w:w="842" w:type="dxa"/>
            <w:vMerge w:val="restart"/>
          </w:tcPr>
          <w:p w14:paraId="14BCE611" w14:textId="77777777" w:rsidR="00F569E0" w:rsidRDefault="00F569E0" w:rsidP="00666D36">
            <w:r>
              <w:rPr>
                <w:rFonts w:hint="eastAsia"/>
              </w:rPr>
              <w:t>需求分析</w:t>
            </w:r>
          </w:p>
        </w:tc>
        <w:tc>
          <w:tcPr>
            <w:tcW w:w="1150" w:type="dxa"/>
          </w:tcPr>
          <w:p w14:paraId="2DD2E388" w14:textId="77777777" w:rsidR="00F569E0" w:rsidRDefault="00F569E0" w:rsidP="00666D36">
            <w:r>
              <w:rPr>
                <w:rFonts w:hint="eastAsia"/>
              </w:rPr>
              <w:t>需求调研</w:t>
            </w:r>
          </w:p>
        </w:tc>
        <w:tc>
          <w:tcPr>
            <w:tcW w:w="3811" w:type="dxa"/>
          </w:tcPr>
          <w:p w14:paraId="0E6FAB94" w14:textId="143361BF" w:rsidR="00F569E0" w:rsidRDefault="00F569E0" w:rsidP="00666D36">
            <w:r>
              <w:rPr>
                <w:rFonts w:hint="eastAsia"/>
              </w:rPr>
              <w:t>与供货商户，</w:t>
            </w:r>
            <w:r>
              <w:rPr>
                <w:rFonts w:hint="eastAsia"/>
              </w:rPr>
              <w:t>产地，用户，市场方向</w:t>
            </w:r>
            <w:r>
              <w:rPr>
                <w:rFonts w:hint="eastAsia"/>
              </w:rPr>
              <w:t>进行需求调研</w:t>
            </w:r>
          </w:p>
        </w:tc>
        <w:tc>
          <w:tcPr>
            <w:tcW w:w="709" w:type="dxa"/>
          </w:tcPr>
          <w:p w14:paraId="6D161811" w14:textId="77777777" w:rsidR="00F569E0" w:rsidRDefault="00F569E0" w:rsidP="00666D3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03A63313" w14:textId="77777777" w:rsidR="00F569E0" w:rsidRDefault="00F569E0" w:rsidP="00666D36"/>
        </w:tc>
        <w:tc>
          <w:tcPr>
            <w:tcW w:w="992" w:type="dxa"/>
          </w:tcPr>
          <w:p w14:paraId="1A020CC9" w14:textId="77777777" w:rsidR="00F569E0" w:rsidRDefault="00F569E0" w:rsidP="00666D36"/>
        </w:tc>
        <w:tc>
          <w:tcPr>
            <w:tcW w:w="992" w:type="dxa"/>
          </w:tcPr>
          <w:p w14:paraId="5BB14D4A" w14:textId="77777777" w:rsidR="00F569E0" w:rsidRDefault="00F569E0" w:rsidP="00666D36"/>
        </w:tc>
        <w:tc>
          <w:tcPr>
            <w:tcW w:w="992" w:type="dxa"/>
          </w:tcPr>
          <w:p w14:paraId="3BEEFAA8" w14:textId="77777777" w:rsidR="00F569E0" w:rsidRDefault="00F569E0" w:rsidP="00666D36"/>
        </w:tc>
        <w:tc>
          <w:tcPr>
            <w:tcW w:w="709" w:type="dxa"/>
          </w:tcPr>
          <w:p w14:paraId="5A12D2A6" w14:textId="77777777" w:rsidR="00F569E0" w:rsidRDefault="00F569E0" w:rsidP="00666D36"/>
        </w:tc>
        <w:tc>
          <w:tcPr>
            <w:tcW w:w="992" w:type="dxa"/>
          </w:tcPr>
          <w:p w14:paraId="1F281F6C" w14:textId="77777777" w:rsidR="00F569E0" w:rsidRDefault="00F569E0" w:rsidP="00666D36"/>
        </w:tc>
        <w:tc>
          <w:tcPr>
            <w:tcW w:w="851" w:type="dxa"/>
          </w:tcPr>
          <w:p w14:paraId="614A2209" w14:textId="77777777" w:rsidR="00F569E0" w:rsidRDefault="00F569E0" w:rsidP="00666D36"/>
        </w:tc>
      </w:tr>
      <w:tr w:rsidR="00F569E0" w14:paraId="02413AAF" w14:textId="77777777" w:rsidTr="00666D36">
        <w:tc>
          <w:tcPr>
            <w:tcW w:w="996" w:type="dxa"/>
            <w:vMerge/>
          </w:tcPr>
          <w:p w14:paraId="0C334222" w14:textId="77777777" w:rsidR="00F569E0" w:rsidRDefault="00F569E0" w:rsidP="00666D36"/>
        </w:tc>
        <w:tc>
          <w:tcPr>
            <w:tcW w:w="842" w:type="dxa"/>
            <w:vMerge/>
          </w:tcPr>
          <w:p w14:paraId="257CCE39" w14:textId="77777777" w:rsidR="00F569E0" w:rsidRDefault="00F569E0" w:rsidP="00666D36"/>
        </w:tc>
        <w:tc>
          <w:tcPr>
            <w:tcW w:w="1150" w:type="dxa"/>
          </w:tcPr>
          <w:p w14:paraId="40001934" w14:textId="77777777" w:rsidR="00F569E0" w:rsidRDefault="00F569E0" w:rsidP="00666D36">
            <w:r>
              <w:rPr>
                <w:rFonts w:hint="eastAsia"/>
              </w:rPr>
              <w:t>需求分析</w:t>
            </w:r>
          </w:p>
        </w:tc>
        <w:tc>
          <w:tcPr>
            <w:tcW w:w="3811" w:type="dxa"/>
          </w:tcPr>
          <w:p w14:paraId="5ED3B814" w14:textId="6617F057" w:rsidR="00F569E0" w:rsidRDefault="00F569E0" w:rsidP="00666D36">
            <w:r>
              <w:t>供应商</w:t>
            </w:r>
            <w:r>
              <w:rPr>
                <w:rFonts w:hint="eastAsia"/>
              </w:rPr>
              <w:t>与物资</w:t>
            </w:r>
            <w:r>
              <w:t>的评估与选择</w:t>
            </w:r>
            <w:r>
              <w:rPr>
                <w:rFonts w:hint="eastAsia"/>
              </w:rPr>
              <w:t>模块细节要求</w:t>
            </w:r>
          </w:p>
        </w:tc>
        <w:tc>
          <w:tcPr>
            <w:tcW w:w="709" w:type="dxa"/>
          </w:tcPr>
          <w:p w14:paraId="7B49CF73" w14:textId="77777777" w:rsidR="00F569E0" w:rsidRDefault="00F569E0" w:rsidP="00666D36"/>
        </w:tc>
        <w:tc>
          <w:tcPr>
            <w:tcW w:w="851" w:type="dxa"/>
          </w:tcPr>
          <w:p w14:paraId="59A8561A" w14:textId="77777777" w:rsidR="00F569E0" w:rsidRDefault="00F569E0" w:rsidP="00666D36"/>
        </w:tc>
        <w:tc>
          <w:tcPr>
            <w:tcW w:w="992" w:type="dxa"/>
          </w:tcPr>
          <w:p w14:paraId="29FC0FDE" w14:textId="77777777" w:rsidR="00F569E0" w:rsidRDefault="00F569E0" w:rsidP="00666D36"/>
        </w:tc>
        <w:tc>
          <w:tcPr>
            <w:tcW w:w="992" w:type="dxa"/>
          </w:tcPr>
          <w:p w14:paraId="45F98B1E" w14:textId="77777777" w:rsidR="00F569E0" w:rsidRDefault="00F569E0" w:rsidP="00666D36"/>
        </w:tc>
        <w:tc>
          <w:tcPr>
            <w:tcW w:w="992" w:type="dxa"/>
          </w:tcPr>
          <w:p w14:paraId="115AE514" w14:textId="77777777" w:rsidR="00F569E0" w:rsidRDefault="00F569E0" w:rsidP="00666D36"/>
        </w:tc>
        <w:tc>
          <w:tcPr>
            <w:tcW w:w="709" w:type="dxa"/>
          </w:tcPr>
          <w:p w14:paraId="6712E84F" w14:textId="77777777" w:rsidR="00F569E0" w:rsidRDefault="00F569E0" w:rsidP="00666D36"/>
        </w:tc>
        <w:tc>
          <w:tcPr>
            <w:tcW w:w="992" w:type="dxa"/>
          </w:tcPr>
          <w:p w14:paraId="5B6719CE" w14:textId="77777777" w:rsidR="00F569E0" w:rsidRDefault="00F569E0" w:rsidP="00666D36"/>
        </w:tc>
        <w:tc>
          <w:tcPr>
            <w:tcW w:w="851" w:type="dxa"/>
          </w:tcPr>
          <w:p w14:paraId="1D55DE63" w14:textId="77777777" w:rsidR="00F569E0" w:rsidRDefault="00F569E0" w:rsidP="00666D36"/>
        </w:tc>
      </w:tr>
      <w:tr w:rsidR="00F569E0" w14:paraId="6F617445" w14:textId="77777777" w:rsidTr="00666D36">
        <w:tc>
          <w:tcPr>
            <w:tcW w:w="996" w:type="dxa"/>
            <w:vMerge/>
          </w:tcPr>
          <w:p w14:paraId="1B750054" w14:textId="77777777" w:rsidR="00F569E0" w:rsidRDefault="00F569E0" w:rsidP="00666D36"/>
        </w:tc>
        <w:tc>
          <w:tcPr>
            <w:tcW w:w="842" w:type="dxa"/>
            <w:vMerge/>
          </w:tcPr>
          <w:p w14:paraId="729A4532" w14:textId="77777777" w:rsidR="00F569E0" w:rsidRDefault="00F569E0" w:rsidP="00666D36"/>
        </w:tc>
        <w:tc>
          <w:tcPr>
            <w:tcW w:w="1150" w:type="dxa"/>
          </w:tcPr>
          <w:p w14:paraId="235D863A" w14:textId="77777777" w:rsidR="00F569E0" w:rsidRDefault="00F569E0" w:rsidP="00666D36">
            <w:r>
              <w:rPr>
                <w:rFonts w:hint="eastAsia"/>
              </w:rPr>
              <w:t>需求方案设计编制</w:t>
            </w:r>
          </w:p>
        </w:tc>
        <w:tc>
          <w:tcPr>
            <w:tcW w:w="3811" w:type="dxa"/>
          </w:tcPr>
          <w:p w14:paraId="55F32AAC" w14:textId="0DBA3D1B" w:rsidR="00F569E0" w:rsidRDefault="00F569E0" w:rsidP="00666D36">
            <w:r>
              <w:rPr>
                <w:rFonts w:hint="eastAsia"/>
              </w:rPr>
              <w:t>根据调研结果，设计申请成为说明书并建设方案，确定一定的工作内容和工作量。</w:t>
            </w:r>
          </w:p>
        </w:tc>
        <w:tc>
          <w:tcPr>
            <w:tcW w:w="709" w:type="dxa"/>
          </w:tcPr>
          <w:p w14:paraId="6CB8ECE3" w14:textId="77777777" w:rsidR="00F569E0" w:rsidRDefault="00F569E0" w:rsidP="00666D36"/>
        </w:tc>
        <w:tc>
          <w:tcPr>
            <w:tcW w:w="851" w:type="dxa"/>
          </w:tcPr>
          <w:p w14:paraId="0D64A998" w14:textId="77777777" w:rsidR="00F569E0" w:rsidRDefault="00F569E0" w:rsidP="00666D36"/>
        </w:tc>
        <w:tc>
          <w:tcPr>
            <w:tcW w:w="992" w:type="dxa"/>
          </w:tcPr>
          <w:p w14:paraId="69CAD9B3" w14:textId="77777777" w:rsidR="00F569E0" w:rsidRDefault="00F569E0" w:rsidP="00666D36"/>
        </w:tc>
        <w:tc>
          <w:tcPr>
            <w:tcW w:w="992" w:type="dxa"/>
          </w:tcPr>
          <w:p w14:paraId="260E8BAF" w14:textId="77777777" w:rsidR="00F569E0" w:rsidRDefault="00F569E0" w:rsidP="00666D36"/>
        </w:tc>
        <w:tc>
          <w:tcPr>
            <w:tcW w:w="992" w:type="dxa"/>
          </w:tcPr>
          <w:p w14:paraId="17118262" w14:textId="77777777" w:rsidR="00F569E0" w:rsidRDefault="00F569E0" w:rsidP="00666D36"/>
        </w:tc>
        <w:tc>
          <w:tcPr>
            <w:tcW w:w="709" w:type="dxa"/>
          </w:tcPr>
          <w:p w14:paraId="15C399DC" w14:textId="77777777" w:rsidR="00F569E0" w:rsidRDefault="00F569E0" w:rsidP="00666D36"/>
        </w:tc>
        <w:tc>
          <w:tcPr>
            <w:tcW w:w="992" w:type="dxa"/>
          </w:tcPr>
          <w:p w14:paraId="0BF23F81" w14:textId="77777777" w:rsidR="00F569E0" w:rsidRDefault="00F569E0" w:rsidP="00666D36"/>
        </w:tc>
        <w:tc>
          <w:tcPr>
            <w:tcW w:w="851" w:type="dxa"/>
          </w:tcPr>
          <w:p w14:paraId="677ADC47" w14:textId="77777777" w:rsidR="00F569E0" w:rsidRDefault="00F569E0" w:rsidP="00666D36"/>
        </w:tc>
      </w:tr>
      <w:tr w:rsidR="00F569E0" w14:paraId="68E13D8E" w14:textId="77777777" w:rsidTr="00666D36">
        <w:tc>
          <w:tcPr>
            <w:tcW w:w="996" w:type="dxa"/>
            <w:vMerge w:val="restart"/>
          </w:tcPr>
          <w:p w14:paraId="08B66B2A" w14:textId="77777777" w:rsidR="00F569E0" w:rsidRDefault="00F569E0" w:rsidP="00666D36">
            <w:r>
              <w:rPr>
                <w:rFonts w:hint="eastAsia"/>
              </w:rPr>
              <w:t>2</w:t>
            </w:r>
          </w:p>
        </w:tc>
        <w:tc>
          <w:tcPr>
            <w:tcW w:w="842" w:type="dxa"/>
            <w:vMerge w:val="restart"/>
          </w:tcPr>
          <w:p w14:paraId="5939D38B" w14:textId="77777777" w:rsidR="00F569E0" w:rsidRDefault="00F569E0" w:rsidP="00666D36">
            <w:r>
              <w:rPr>
                <w:rFonts w:hint="eastAsia"/>
              </w:rPr>
              <w:t>系统设计</w:t>
            </w:r>
          </w:p>
        </w:tc>
        <w:tc>
          <w:tcPr>
            <w:tcW w:w="1150" w:type="dxa"/>
          </w:tcPr>
          <w:p w14:paraId="1A75588F" w14:textId="77777777" w:rsidR="00F569E0" w:rsidRDefault="00F569E0" w:rsidP="00666D36">
            <w:r>
              <w:rPr>
                <w:rFonts w:hint="eastAsia"/>
              </w:rPr>
              <w:t>架构设计</w:t>
            </w:r>
          </w:p>
        </w:tc>
        <w:tc>
          <w:tcPr>
            <w:tcW w:w="3811" w:type="dxa"/>
          </w:tcPr>
          <w:p w14:paraId="22D3305B" w14:textId="77777777" w:rsidR="00F569E0" w:rsidRDefault="00F569E0" w:rsidP="00666D36">
            <w:r>
              <w:rPr>
                <w:rFonts w:hint="eastAsia"/>
              </w:rPr>
              <w:t>系统架构设计及评审</w:t>
            </w:r>
          </w:p>
        </w:tc>
        <w:tc>
          <w:tcPr>
            <w:tcW w:w="709" w:type="dxa"/>
          </w:tcPr>
          <w:p w14:paraId="1AF2D4B3" w14:textId="77777777" w:rsidR="00F569E0" w:rsidRDefault="00F569E0" w:rsidP="00666D36"/>
        </w:tc>
        <w:tc>
          <w:tcPr>
            <w:tcW w:w="851" w:type="dxa"/>
          </w:tcPr>
          <w:p w14:paraId="70D68EFF" w14:textId="77777777" w:rsidR="00F569E0" w:rsidRDefault="00F569E0" w:rsidP="00666D36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7238C0C6" w14:textId="77777777" w:rsidR="00F569E0" w:rsidRDefault="00F569E0" w:rsidP="00666D36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06485AC1" w14:textId="77777777" w:rsidR="00F569E0" w:rsidRDefault="00F569E0" w:rsidP="00666D36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0CE441B" w14:textId="77777777" w:rsidR="00F569E0" w:rsidRDefault="00F569E0" w:rsidP="00666D36"/>
        </w:tc>
        <w:tc>
          <w:tcPr>
            <w:tcW w:w="709" w:type="dxa"/>
          </w:tcPr>
          <w:p w14:paraId="241776CF" w14:textId="77777777" w:rsidR="00F569E0" w:rsidRDefault="00F569E0" w:rsidP="00666D36"/>
        </w:tc>
        <w:tc>
          <w:tcPr>
            <w:tcW w:w="992" w:type="dxa"/>
          </w:tcPr>
          <w:p w14:paraId="3335A31D" w14:textId="77777777" w:rsidR="00F569E0" w:rsidRDefault="00F569E0" w:rsidP="00666D3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2BBF670E" w14:textId="77777777" w:rsidR="00F569E0" w:rsidRDefault="00F569E0" w:rsidP="00666D36"/>
        </w:tc>
      </w:tr>
      <w:tr w:rsidR="00F569E0" w14:paraId="7A6F4C5A" w14:textId="77777777" w:rsidTr="00666D36">
        <w:tc>
          <w:tcPr>
            <w:tcW w:w="996" w:type="dxa"/>
            <w:vMerge/>
          </w:tcPr>
          <w:p w14:paraId="240356A4" w14:textId="77777777" w:rsidR="00F569E0" w:rsidRDefault="00F569E0" w:rsidP="00666D36"/>
        </w:tc>
        <w:tc>
          <w:tcPr>
            <w:tcW w:w="842" w:type="dxa"/>
            <w:vMerge/>
          </w:tcPr>
          <w:p w14:paraId="2F1F9431" w14:textId="77777777" w:rsidR="00F569E0" w:rsidRDefault="00F569E0" w:rsidP="00666D36"/>
        </w:tc>
        <w:tc>
          <w:tcPr>
            <w:tcW w:w="1150" w:type="dxa"/>
          </w:tcPr>
          <w:p w14:paraId="6984E1A2" w14:textId="77777777" w:rsidR="00F569E0" w:rsidRDefault="00F569E0" w:rsidP="00666D36">
            <w:r>
              <w:rPr>
                <w:rFonts w:hint="eastAsia"/>
              </w:rPr>
              <w:t>概要设计</w:t>
            </w:r>
          </w:p>
        </w:tc>
        <w:tc>
          <w:tcPr>
            <w:tcW w:w="3811" w:type="dxa"/>
          </w:tcPr>
          <w:p w14:paraId="29D0E8C8" w14:textId="77777777" w:rsidR="00F569E0" w:rsidRDefault="00F569E0" w:rsidP="00666D36">
            <w:r>
              <w:rPr>
                <w:rFonts w:hint="eastAsia"/>
              </w:rPr>
              <w:t>系统概要设计及评审</w:t>
            </w:r>
          </w:p>
        </w:tc>
        <w:tc>
          <w:tcPr>
            <w:tcW w:w="709" w:type="dxa"/>
          </w:tcPr>
          <w:p w14:paraId="4E7F0DD5" w14:textId="77777777" w:rsidR="00F569E0" w:rsidRDefault="00F569E0" w:rsidP="00666D36"/>
        </w:tc>
        <w:tc>
          <w:tcPr>
            <w:tcW w:w="851" w:type="dxa"/>
          </w:tcPr>
          <w:p w14:paraId="7B4281A9" w14:textId="77777777" w:rsidR="00F569E0" w:rsidRDefault="00F569E0" w:rsidP="00666D36"/>
        </w:tc>
        <w:tc>
          <w:tcPr>
            <w:tcW w:w="992" w:type="dxa"/>
          </w:tcPr>
          <w:p w14:paraId="41753611" w14:textId="77777777" w:rsidR="00F569E0" w:rsidRDefault="00F569E0" w:rsidP="00666D36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48A805D0" w14:textId="77777777" w:rsidR="00F569E0" w:rsidRDefault="00F569E0" w:rsidP="00666D36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0F3DC05" w14:textId="77777777" w:rsidR="00F569E0" w:rsidRDefault="00F569E0" w:rsidP="00666D36"/>
        </w:tc>
        <w:tc>
          <w:tcPr>
            <w:tcW w:w="709" w:type="dxa"/>
          </w:tcPr>
          <w:p w14:paraId="564C9564" w14:textId="77777777" w:rsidR="00F569E0" w:rsidRDefault="00F569E0" w:rsidP="00666D36"/>
        </w:tc>
        <w:tc>
          <w:tcPr>
            <w:tcW w:w="992" w:type="dxa"/>
          </w:tcPr>
          <w:p w14:paraId="530BF49E" w14:textId="77777777" w:rsidR="00F569E0" w:rsidRDefault="00F569E0" w:rsidP="00666D3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0CB442B2" w14:textId="77777777" w:rsidR="00F569E0" w:rsidRDefault="00F569E0" w:rsidP="00666D36"/>
        </w:tc>
      </w:tr>
      <w:tr w:rsidR="00F569E0" w14:paraId="244146E2" w14:textId="77777777" w:rsidTr="00666D36">
        <w:tc>
          <w:tcPr>
            <w:tcW w:w="996" w:type="dxa"/>
            <w:vMerge/>
          </w:tcPr>
          <w:p w14:paraId="1AD1008C" w14:textId="77777777" w:rsidR="00F569E0" w:rsidRDefault="00F569E0" w:rsidP="00666D36"/>
        </w:tc>
        <w:tc>
          <w:tcPr>
            <w:tcW w:w="842" w:type="dxa"/>
            <w:vMerge/>
          </w:tcPr>
          <w:p w14:paraId="5F0ECB68" w14:textId="77777777" w:rsidR="00F569E0" w:rsidRDefault="00F569E0" w:rsidP="00666D36"/>
        </w:tc>
        <w:tc>
          <w:tcPr>
            <w:tcW w:w="1150" w:type="dxa"/>
          </w:tcPr>
          <w:p w14:paraId="559E38BC" w14:textId="77777777" w:rsidR="00F569E0" w:rsidRDefault="00F569E0" w:rsidP="00666D36">
            <w:r>
              <w:rPr>
                <w:rFonts w:hint="eastAsia"/>
              </w:rPr>
              <w:t>数据库设计</w:t>
            </w:r>
          </w:p>
        </w:tc>
        <w:tc>
          <w:tcPr>
            <w:tcW w:w="3811" w:type="dxa"/>
          </w:tcPr>
          <w:p w14:paraId="31F369FA" w14:textId="77777777" w:rsidR="00F569E0" w:rsidRDefault="00F569E0" w:rsidP="00666D36">
            <w:r>
              <w:rPr>
                <w:rFonts w:hint="eastAsia"/>
              </w:rPr>
              <w:t>数据库设计及评审</w:t>
            </w:r>
          </w:p>
        </w:tc>
        <w:tc>
          <w:tcPr>
            <w:tcW w:w="709" w:type="dxa"/>
          </w:tcPr>
          <w:p w14:paraId="623561F4" w14:textId="77777777" w:rsidR="00F569E0" w:rsidRDefault="00F569E0" w:rsidP="00666D36"/>
        </w:tc>
        <w:tc>
          <w:tcPr>
            <w:tcW w:w="851" w:type="dxa"/>
          </w:tcPr>
          <w:p w14:paraId="34FBA814" w14:textId="77777777" w:rsidR="00F569E0" w:rsidRDefault="00F569E0" w:rsidP="00666D36"/>
        </w:tc>
        <w:tc>
          <w:tcPr>
            <w:tcW w:w="992" w:type="dxa"/>
          </w:tcPr>
          <w:p w14:paraId="356BEA52" w14:textId="77777777" w:rsidR="00F569E0" w:rsidRDefault="00F569E0" w:rsidP="00666D36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08092A94" w14:textId="77777777" w:rsidR="00F569E0" w:rsidRDefault="00F569E0" w:rsidP="00666D36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62B31A9F" w14:textId="77777777" w:rsidR="00F569E0" w:rsidRDefault="00F569E0" w:rsidP="00666D36"/>
        </w:tc>
        <w:tc>
          <w:tcPr>
            <w:tcW w:w="709" w:type="dxa"/>
          </w:tcPr>
          <w:p w14:paraId="0C114212" w14:textId="77777777" w:rsidR="00F569E0" w:rsidRDefault="00F569E0" w:rsidP="00666D36"/>
        </w:tc>
        <w:tc>
          <w:tcPr>
            <w:tcW w:w="992" w:type="dxa"/>
          </w:tcPr>
          <w:p w14:paraId="0D206D21" w14:textId="77777777" w:rsidR="00F569E0" w:rsidRDefault="00F569E0" w:rsidP="00666D3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3007547F" w14:textId="77777777" w:rsidR="00F569E0" w:rsidRDefault="00F569E0" w:rsidP="00666D36"/>
        </w:tc>
      </w:tr>
      <w:tr w:rsidR="00F569E0" w14:paraId="32FE05DC" w14:textId="77777777" w:rsidTr="00666D36">
        <w:trPr>
          <w:trHeight w:val="1692"/>
        </w:trPr>
        <w:tc>
          <w:tcPr>
            <w:tcW w:w="996" w:type="dxa"/>
            <w:vMerge w:val="restart"/>
          </w:tcPr>
          <w:p w14:paraId="77490F29" w14:textId="77777777" w:rsidR="00F569E0" w:rsidRDefault="00F569E0" w:rsidP="00666D36">
            <w:r>
              <w:rPr>
                <w:rFonts w:hint="eastAsia"/>
              </w:rPr>
              <w:t>3</w:t>
            </w:r>
          </w:p>
        </w:tc>
        <w:tc>
          <w:tcPr>
            <w:tcW w:w="842" w:type="dxa"/>
            <w:vMerge w:val="restart"/>
          </w:tcPr>
          <w:p w14:paraId="48D7878A" w14:textId="77777777" w:rsidR="00F569E0" w:rsidRDefault="00F569E0" w:rsidP="00666D36">
            <w:r>
              <w:rPr>
                <w:rFonts w:hint="eastAsia"/>
              </w:rPr>
              <w:t>系统开发</w:t>
            </w:r>
          </w:p>
        </w:tc>
        <w:tc>
          <w:tcPr>
            <w:tcW w:w="1150" w:type="dxa"/>
          </w:tcPr>
          <w:p w14:paraId="0F77857D" w14:textId="77777777" w:rsidR="00F569E0" w:rsidRDefault="00F569E0" w:rsidP="00666D36">
            <w:r>
              <w:rPr>
                <w:rFonts w:hint="eastAsia"/>
              </w:rPr>
              <w:t>系统功能概述</w:t>
            </w:r>
          </w:p>
        </w:tc>
        <w:tc>
          <w:tcPr>
            <w:tcW w:w="3811" w:type="dxa"/>
          </w:tcPr>
          <w:p w14:paraId="7748C368" w14:textId="34AA9720" w:rsidR="00F569E0" w:rsidRDefault="00F569E0" w:rsidP="00666D36">
            <w:r>
              <w:rPr>
                <w:rFonts w:hint="eastAsia"/>
              </w:rPr>
              <w:t>供货商被平台认证审核成功后，供货商可在自己的商铺中上架一种或多种商品，并对这些商品进行相应的图文描述以加大商品对客户的吸引力。</w:t>
            </w:r>
          </w:p>
        </w:tc>
        <w:tc>
          <w:tcPr>
            <w:tcW w:w="709" w:type="dxa"/>
          </w:tcPr>
          <w:p w14:paraId="3D7D530F" w14:textId="3286E0EB" w:rsidR="00F569E0" w:rsidRDefault="008A63CE" w:rsidP="00666D3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0BE83E0B" w14:textId="77777777" w:rsidR="00F569E0" w:rsidRDefault="00F569E0" w:rsidP="00666D36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67A0EC6F" w14:textId="77777777" w:rsidR="00F569E0" w:rsidRDefault="00F569E0" w:rsidP="00666D36"/>
        </w:tc>
        <w:tc>
          <w:tcPr>
            <w:tcW w:w="992" w:type="dxa"/>
          </w:tcPr>
          <w:p w14:paraId="239B4042" w14:textId="77777777" w:rsidR="00F569E0" w:rsidRDefault="00F569E0" w:rsidP="00666D36"/>
        </w:tc>
        <w:tc>
          <w:tcPr>
            <w:tcW w:w="992" w:type="dxa"/>
          </w:tcPr>
          <w:p w14:paraId="15FCE6F7" w14:textId="3EB2A5AB" w:rsidR="00F569E0" w:rsidRDefault="00F569E0" w:rsidP="00666D36"/>
        </w:tc>
        <w:tc>
          <w:tcPr>
            <w:tcW w:w="709" w:type="dxa"/>
          </w:tcPr>
          <w:p w14:paraId="2235540B" w14:textId="77777777" w:rsidR="00F569E0" w:rsidRDefault="00F569E0" w:rsidP="00666D36"/>
        </w:tc>
        <w:tc>
          <w:tcPr>
            <w:tcW w:w="992" w:type="dxa"/>
          </w:tcPr>
          <w:p w14:paraId="72E5FA51" w14:textId="0C29E7EA" w:rsidR="00F569E0" w:rsidRDefault="008A63CE" w:rsidP="00666D3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BC0EAD6" w14:textId="77777777" w:rsidR="00F569E0" w:rsidRDefault="00F569E0" w:rsidP="00666D36"/>
        </w:tc>
      </w:tr>
      <w:tr w:rsidR="00F569E0" w14:paraId="26C32E7D" w14:textId="77777777" w:rsidTr="00666D36">
        <w:trPr>
          <w:trHeight w:val="2519"/>
        </w:trPr>
        <w:tc>
          <w:tcPr>
            <w:tcW w:w="996" w:type="dxa"/>
            <w:vMerge/>
          </w:tcPr>
          <w:p w14:paraId="563394F9" w14:textId="77777777" w:rsidR="00F569E0" w:rsidRDefault="00F569E0" w:rsidP="00666D36"/>
        </w:tc>
        <w:tc>
          <w:tcPr>
            <w:tcW w:w="842" w:type="dxa"/>
            <w:vMerge/>
          </w:tcPr>
          <w:p w14:paraId="13E6FC50" w14:textId="77777777" w:rsidR="00F569E0" w:rsidRDefault="00F569E0" w:rsidP="00666D36"/>
        </w:tc>
        <w:tc>
          <w:tcPr>
            <w:tcW w:w="1150" w:type="dxa"/>
          </w:tcPr>
          <w:p w14:paraId="1F6A3319" w14:textId="77777777" w:rsidR="00F569E0" w:rsidRDefault="00F569E0" w:rsidP="00666D36">
            <w:r>
              <w:rPr>
                <w:rFonts w:hint="eastAsia"/>
              </w:rPr>
              <w:t>系统功能</w:t>
            </w:r>
          </w:p>
        </w:tc>
        <w:tc>
          <w:tcPr>
            <w:tcW w:w="3811" w:type="dxa"/>
          </w:tcPr>
          <w:p w14:paraId="1C618915" w14:textId="64D4BB40" w:rsidR="007E73BB" w:rsidRDefault="00F569E0" w:rsidP="007E73B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商户在平台经审核人员认证后注册成功，</w:t>
            </w:r>
            <w:r w:rsidR="007E73BB">
              <w:rPr>
                <w:rFonts w:hint="eastAsia"/>
              </w:rPr>
              <w:t>即可在平台注册商户上架物资。</w:t>
            </w:r>
          </w:p>
          <w:p w14:paraId="60C145B6" w14:textId="77777777" w:rsidR="007E73BB" w:rsidRDefault="007E73BB" w:rsidP="007E73B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用户可自行选择供货的类型，进货渠道以及数量，在平台进行记录。</w:t>
            </w:r>
          </w:p>
          <w:p w14:paraId="3B29F202" w14:textId="77777777" w:rsidR="007E73BB" w:rsidRDefault="007E73BB" w:rsidP="007E73B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在自己的电子商户可对上架的产品贴图，文字表述，增大吸引力。</w:t>
            </w:r>
          </w:p>
          <w:p w14:paraId="3D70009C" w14:textId="77777777" w:rsidR="007E73BB" w:rsidRDefault="007E73BB" w:rsidP="007E73B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用户对上架的物资可进行分类：上新产品，打折产品，赠品小样，退货商品等。</w:t>
            </w:r>
          </w:p>
          <w:p w14:paraId="078140DF" w14:textId="148CB57D" w:rsidR="00F569E0" w:rsidRDefault="007E73BB" w:rsidP="007E73B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上架的商品每售卖一件，平台会进行记录并及时补充</w:t>
            </w:r>
            <w:r w:rsidR="008A63CE">
              <w:rPr>
                <w:rFonts w:hint="eastAsia"/>
              </w:rPr>
              <w:t>。</w:t>
            </w:r>
          </w:p>
        </w:tc>
        <w:tc>
          <w:tcPr>
            <w:tcW w:w="709" w:type="dxa"/>
          </w:tcPr>
          <w:p w14:paraId="04A26A8E" w14:textId="77777777" w:rsidR="00F569E0" w:rsidRDefault="00F569E0" w:rsidP="00666D36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65DE7E42" w14:textId="77777777" w:rsidR="00F569E0" w:rsidRDefault="00F569E0" w:rsidP="00666D36"/>
        </w:tc>
        <w:tc>
          <w:tcPr>
            <w:tcW w:w="992" w:type="dxa"/>
          </w:tcPr>
          <w:p w14:paraId="239E9E6B" w14:textId="77777777" w:rsidR="00F569E0" w:rsidRDefault="00F569E0" w:rsidP="00666D36"/>
        </w:tc>
        <w:tc>
          <w:tcPr>
            <w:tcW w:w="992" w:type="dxa"/>
          </w:tcPr>
          <w:p w14:paraId="17302CB1" w14:textId="5D56C9AB" w:rsidR="00F569E0" w:rsidRDefault="008A63CE" w:rsidP="00666D36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E2F3029" w14:textId="7B6F612C" w:rsidR="00F569E0" w:rsidRDefault="008A63CE" w:rsidP="00666D36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63574EAA" w14:textId="042B4CB1" w:rsidR="00F569E0" w:rsidRDefault="008A63CE" w:rsidP="00666D36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2771AB52" w14:textId="77777777" w:rsidR="00F569E0" w:rsidRDefault="00F569E0" w:rsidP="00666D36"/>
        </w:tc>
        <w:tc>
          <w:tcPr>
            <w:tcW w:w="851" w:type="dxa"/>
          </w:tcPr>
          <w:p w14:paraId="4EC64147" w14:textId="77777777" w:rsidR="00F569E0" w:rsidRDefault="00F569E0" w:rsidP="00666D36"/>
        </w:tc>
      </w:tr>
    </w:tbl>
    <w:p w14:paraId="28DB4841" w14:textId="77777777" w:rsidR="00F569E0" w:rsidRPr="00D5693E" w:rsidRDefault="00F569E0" w:rsidP="00F569E0"/>
    <w:p w14:paraId="461B4D5F" w14:textId="77777777" w:rsidR="00F42710" w:rsidRDefault="00F42710"/>
    <w:sectPr w:rsidR="00F42710" w:rsidSect="00FC04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F07A2"/>
    <w:multiLevelType w:val="hybridMultilevel"/>
    <w:tmpl w:val="5A68CD92"/>
    <w:lvl w:ilvl="0" w:tplc="5E16E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0"/>
    <w:rsid w:val="007E73BB"/>
    <w:rsid w:val="008A63CE"/>
    <w:rsid w:val="00F42710"/>
    <w:rsid w:val="00F5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5BC1"/>
  <w15:chartTrackingRefBased/>
  <w15:docId w15:val="{BB0FB5A1-55A0-4D68-89F0-8EB92E68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6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73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欣雅</dc:creator>
  <cp:keywords/>
  <dc:description/>
  <cp:lastModifiedBy>陈 欣雅</cp:lastModifiedBy>
  <cp:revision>2</cp:revision>
  <dcterms:created xsi:type="dcterms:W3CDTF">2022-04-01T06:58:00Z</dcterms:created>
  <dcterms:modified xsi:type="dcterms:W3CDTF">2022-04-01T06:58:00Z</dcterms:modified>
</cp:coreProperties>
</file>