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55" w:rsidRPr="006D2AAE" w:rsidRDefault="0072258E" w:rsidP="00524E5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 w:rsidR="006B5951">
        <w:rPr>
          <w:rFonts w:hint="eastAsia"/>
          <w:b/>
          <w:sz w:val="24"/>
          <w:szCs w:val="24"/>
        </w:rPr>
        <w:t>新客</w:t>
      </w:r>
      <w:r>
        <w:rPr>
          <w:rFonts w:hint="eastAsia"/>
          <w:b/>
          <w:sz w:val="24"/>
          <w:szCs w:val="24"/>
        </w:rPr>
        <w:t>券系统逻辑</w:t>
      </w:r>
      <w:r>
        <w:rPr>
          <w:b/>
          <w:sz w:val="24"/>
          <w:szCs w:val="24"/>
        </w:rPr>
        <w:t>流程图：</w:t>
      </w:r>
    </w:p>
    <w:p w:rsidR="003F10AA" w:rsidRPr="003F10AA" w:rsidRDefault="006D2AAE" w:rsidP="003F10AA">
      <w:r>
        <w:rPr>
          <w:noProof/>
        </w:rPr>
        <w:drawing>
          <wp:inline distT="0" distB="0" distL="0" distR="0">
            <wp:extent cx="4657725" cy="2124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B6" w:rsidRDefault="00A20EB6"/>
    <w:p w:rsidR="00A20EB6" w:rsidRDefault="0072258E"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发券对象</w:t>
      </w:r>
      <w:r>
        <w:rPr>
          <w:b/>
          <w:sz w:val="24"/>
          <w:szCs w:val="24"/>
        </w:rPr>
        <w:t>：</w:t>
      </w:r>
      <w:r w:rsidR="005459BC">
        <w:rPr>
          <w:rFonts w:hint="eastAsia"/>
        </w:rPr>
        <w:t>历史消费次数为</w:t>
      </w:r>
      <w:r w:rsidR="005459BC">
        <w:rPr>
          <w:rFonts w:hint="eastAsia"/>
        </w:rPr>
        <w:t>0</w:t>
      </w:r>
      <w:r w:rsidR="005459BC">
        <w:rPr>
          <w:rFonts w:hint="eastAsia"/>
        </w:rPr>
        <w:t>次或者</w:t>
      </w:r>
      <w:r w:rsidR="005459BC">
        <w:rPr>
          <w:rFonts w:hint="eastAsia"/>
        </w:rPr>
        <w:t>1</w:t>
      </w:r>
      <w:r w:rsidR="005459BC">
        <w:rPr>
          <w:rFonts w:hint="eastAsia"/>
        </w:rPr>
        <w:t>次的会员。</w:t>
      </w:r>
    </w:p>
    <w:p w:rsidR="006B5951" w:rsidRPr="00524E55" w:rsidRDefault="006B5951"/>
    <w:p w:rsidR="00A20EB6" w:rsidRDefault="0072258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 w:rsidR="00A20EB6" w:rsidRDefault="0072258E">
      <w:r>
        <w:t>1</w:t>
      </w:r>
      <w:r>
        <w:rPr>
          <w:rFonts w:hint="eastAsia"/>
        </w:rPr>
        <w:t>、</w:t>
      </w:r>
      <w:r w:rsidR="005459BC">
        <w:rPr>
          <w:rFonts w:hint="eastAsia"/>
        </w:rPr>
        <w:t>购买次数</w:t>
      </w:r>
      <w:r>
        <w:rPr>
          <w:rFonts w:hint="eastAsia"/>
        </w:rPr>
        <w:t>+</w:t>
      </w:r>
      <w:r w:rsidR="005459BC">
        <w:rPr>
          <w:rFonts w:hint="eastAsia"/>
        </w:rPr>
        <w:t>会员来源</w:t>
      </w:r>
      <w:r w:rsidR="005459BC">
        <w:rPr>
          <w:rFonts w:hint="eastAsia"/>
        </w:rPr>
        <w:t>+</w:t>
      </w:r>
      <w:r w:rsidR="005459BC">
        <w:rPr>
          <w:rFonts w:hint="eastAsia"/>
        </w:rPr>
        <w:t>开卡时长</w:t>
      </w:r>
      <w:r>
        <w:rPr>
          <w:rFonts w:hint="eastAsia"/>
        </w:rPr>
        <w:t>群体数据</w:t>
      </w:r>
      <w:r>
        <w:t>；</w:t>
      </w:r>
    </w:p>
    <w:p w:rsidR="00A20EB6" w:rsidRDefault="0072258E">
      <w:r>
        <w:rPr>
          <w:rFonts w:hint="eastAsia"/>
        </w:rPr>
        <w:t>2</w:t>
      </w:r>
      <w:r>
        <w:rPr>
          <w:rFonts w:hint="eastAsia"/>
        </w:rPr>
        <w:t>、细化全场券数据</w:t>
      </w:r>
      <w:r>
        <w:t>；</w:t>
      </w:r>
    </w:p>
    <w:p w:rsidR="00A20EB6" w:rsidRDefault="0072258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 w:rsidR="005459BC">
        <w:rPr>
          <w:rFonts w:hint="eastAsia"/>
          <w:b/>
          <w:sz w:val="24"/>
          <w:szCs w:val="24"/>
        </w:rPr>
        <w:t>新客</w:t>
      </w:r>
      <w:r>
        <w:rPr>
          <w:rFonts w:hint="eastAsia"/>
          <w:b/>
          <w:sz w:val="24"/>
          <w:szCs w:val="24"/>
        </w:rPr>
        <w:t>V2.0</w:t>
      </w:r>
      <w:r>
        <w:rPr>
          <w:rFonts w:hint="eastAsia"/>
          <w:b/>
          <w:sz w:val="24"/>
          <w:szCs w:val="24"/>
        </w:rPr>
        <w:t>版逻辑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</w:rPr>
        <w:t>实现简要说明</w:t>
      </w:r>
      <w:r>
        <w:rPr>
          <w:b/>
          <w:sz w:val="24"/>
          <w:szCs w:val="24"/>
        </w:rPr>
        <w:t>：</w:t>
      </w:r>
    </w:p>
    <w:p w:rsidR="00A20EB6" w:rsidRDefault="0072258E"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、原券模板匹配更改</w:t>
      </w:r>
      <w:r>
        <w:rPr>
          <w:rFonts w:asciiTheme="minorEastAsia" w:hAnsiTheme="minorEastAsia" w:hint="eastAsia"/>
        </w:rPr>
        <w:t>：</w:t>
      </w:r>
    </w:p>
    <w:p w:rsidR="00A20EB6" w:rsidRDefault="005459BC">
      <w:pPr>
        <w:ind w:firstLineChars="200" w:firstLine="420"/>
      </w:pPr>
      <w:r w:rsidRPr="005459BC">
        <w:rPr>
          <w:rFonts w:hint="eastAsia"/>
        </w:rPr>
        <w:t>流量</w:t>
      </w:r>
      <w:r w:rsidRPr="005459BC">
        <w:rPr>
          <w:rFonts w:hint="eastAsia"/>
        </w:rPr>
        <w:t>1</w:t>
      </w:r>
      <w:r w:rsidR="00527D34">
        <w:rPr>
          <w:rFonts w:hint="eastAsia"/>
        </w:rPr>
        <w:t>，</w:t>
      </w:r>
      <w:r w:rsidR="00527D34">
        <w:rPr>
          <w:rFonts w:hint="eastAsia"/>
        </w:rPr>
        <w:t>2</w:t>
      </w:r>
      <w:r w:rsidR="00527D34">
        <w:rPr>
          <w:rFonts w:hint="eastAsia"/>
        </w:rPr>
        <w:t>，</w:t>
      </w:r>
      <w:r w:rsidRPr="005459BC">
        <w:rPr>
          <w:rFonts w:hint="eastAsia"/>
        </w:rPr>
        <w:t>3</w:t>
      </w:r>
      <w:r w:rsidRPr="005459BC">
        <w:rPr>
          <w:rFonts w:hint="eastAsia"/>
        </w:rPr>
        <w:t>使用历史最优策略，流量</w:t>
      </w:r>
      <w:r w:rsidRPr="005459BC">
        <w:rPr>
          <w:rFonts w:hint="eastAsia"/>
        </w:rPr>
        <w:t>4</w:t>
      </w:r>
      <w:r w:rsidRPr="005459BC">
        <w:rPr>
          <w:rFonts w:hint="eastAsia"/>
        </w:rPr>
        <w:t>匹配策略改为新策略。</w:t>
      </w:r>
    </w:p>
    <w:p w:rsidR="00A20EB6" w:rsidRDefault="0072258E">
      <w:r>
        <w:rPr>
          <w:rFonts w:hint="eastAsia"/>
        </w:rPr>
        <w:t>2</w:t>
      </w:r>
      <w:r>
        <w:rPr>
          <w:rFonts w:hint="eastAsia"/>
        </w:rPr>
        <w:t>、券模板匹配新增：</w:t>
      </w:r>
    </w:p>
    <w:p w:rsidR="00A20EB6" w:rsidRDefault="00527D34">
      <w:pPr>
        <w:ind w:firstLine="432"/>
      </w:pPr>
      <w:r>
        <w:rPr>
          <w:rFonts w:hint="eastAsia"/>
        </w:rPr>
        <w:t>流量</w:t>
      </w:r>
      <w:r>
        <w:rPr>
          <w:rFonts w:hint="eastAsia"/>
        </w:rPr>
        <w:t>4</w:t>
      </w:r>
      <w:r w:rsidR="0072258E">
        <w:rPr>
          <w:rFonts w:hint="eastAsia"/>
        </w:rPr>
        <w:t>使用新的匹配规则，具体匹配实现步骤如下：</w:t>
      </w:r>
    </w:p>
    <w:p w:rsidR="00A20EB6" w:rsidRDefault="0072258E">
      <w:pPr>
        <w:numPr>
          <w:ilvl w:val="0"/>
          <w:numId w:val="1"/>
        </w:numPr>
        <w:ind w:firstLine="432"/>
      </w:pPr>
      <w:r>
        <w:rPr>
          <w:rFonts w:hint="eastAsia"/>
        </w:rPr>
        <w:t>关联群体并得到群体回头率分段折扣力度标识及群体客单</w:t>
      </w:r>
    </w:p>
    <w:p w:rsidR="00A20EB6" w:rsidRDefault="0072258E">
      <w:pPr>
        <w:numPr>
          <w:ilvl w:val="0"/>
          <w:numId w:val="1"/>
        </w:numPr>
        <w:ind w:firstLine="432"/>
      </w:pPr>
      <w:r>
        <w:rPr>
          <w:rFonts w:hint="eastAsia"/>
        </w:rPr>
        <w:t>根据群体客单</w:t>
      </w:r>
      <w:bookmarkStart w:id="0" w:name="_GoBack"/>
      <w:bookmarkEnd w:id="0"/>
      <w:r>
        <w:rPr>
          <w:rFonts w:hint="eastAsia"/>
        </w:rPr>
        <w:t>做客单提升匹配对应客单</w:t>
      </w:r>
    </w:p>
    <w:p w:rsidR="00A20EB6" w:rsidRDefault="00A20EB6">
      <w:pPr>
        <w:ind w:firstLine="432"/>
      </w:pPr>
    </w:p>
    <w:p w:rsidR="00A20EB6" w:rsidRDefault="0072258E">
      <w:r>
        <w:rPr>
          <w:rFonts w:hint="eastAsia"/>
        </w:rPr>
        <w:t xml:space="preserve"> </w:t>
      </w:r>
    </w:p>
    <w:sectPr w:rsidR="00A20EB6" w:rsidSect="00A20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554" w:rsidRDefault="009A3554" w:rsidP="006B5951">
      <w:r>
        <w:separator/>
      </w:r>
    </w:p>
  </w:endnote>
  <w:endnote w:type="continuationSeparator" w:id="0">
    <w:p w:rsidR="009A3554" w:rsidRDefault="009A3554" w:rsidP="006B5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554" w:rsidRDefault="009A3554" w:rsidP="006B5951">
      <w:r>
        <w:separator/>
      </w:r>
    </w:p>
  </w:footnote>
  <w:footnote w:type="continuationSeparator" w:id="0">
    <w:p w:rsidR="009A3554" w:rsidRDefault="009A3554" w:rsidP="006B59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616E287"/>
    <w:multiLevelType w:val="singleLevel"/>
    <w:tmpl w:val="C616E287"/>
    <w:lvl w:ilvl="0">
      <w:start w:val="1"/>
      <w:numFmt w:val="low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EAD"/>
    <w:rsid w:val="0004088C"/>
    <w:rsid w:val="00045292"/>
    <w:rsid w:val="00075216"/>
    <w:rsid w:val="00083108"/>
    <w:rsid w:val="000C7B02"/>
    <w:rsid w:val="00112C7C"/>
    <w:rsid w:val="00272AB1"/>
    <w:rsid w:val="00336470"/>
    <w:rsid w:val="00395406"/>
    <w:rsid w:val="003F10AA"/>
    <w:rsid w:val="004D1A25"/>
    <w:rsid w:val="00520ADE"/>
    <w:rsid w:val="00524E55"/>
    <w:rsid w:val="00527D34"/>
    <w:rsid w:val="005459BC"/>
    <w:rsid w:val="00560D20"/>
    <w:rsid w:val="0058263A"/>
    <w:rsid w:val="005C6800"/>
    <w:rsid w:val="005E0BDC"/>
    <w:rsid w:val="00640EAA"/>
    <w:rsid w:val="00676F3F"/>
    <w:rsid w:val="006A7B1D"/>
    <w:rsid w:val="006B5951"/>
    <w:rsid w:val="006D2AAE"/>
    <w:rsid w:val="006F358F"/>
    <w:rsid w:val="0072258E"/>
    <w:rsid w:val="00734CC0"/>
    <w:rsid w:val="00757368"/>
    <w:rsid w:val="007717C4"/>
    <w:rsid w:val="0077672D"/>
    <w:rsid w:val="00797C9F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A3554"/>
    <w:rsid w:val="009B5189"/>
    <w:rsid w:val="009F45ED"/>
    <w:rsid w:val="00A00060"/>
    <w:rsid w:val="00A20EB6"/>
    <w:rsid w:val="00A85407"/>
    <w:rsid w:val="00AC1E86"/>
    <w:rsid w:val="00BE7C13"/>
    <w:rsid w:val="00C82645"/>
    <w:rsid w:val="00C8297D"/>
    <w:rsid w:val="00C9018E"/>
    <w:rsid w:val="00D06D2A"/>
    <w:rsid w:val="00DD2C8F"/>
    <w:rsid w:val="00DD3AF8"/>
    <w:rsid w:val="00DD6BDA"/>
    <w:rsid w:val="00DE2FC4"/>
    <w:rsid w:val="00DE7B95"/>
    <w:rsid w:val="00EA0D9F"/>
    <w:rsid w:val="00F23581"/>
    <w:rsid w:val="00F63BBC"/>
    <w:rsid w:val="00F84FE3"/>
    <w:rsid w:val="00F96551"/>
    <w:rsid w:val="00FD1F8F"/>
    <w:rsid w:val="00FE5358"/>
    <w:rsid w:val="029C03DA"/>
    <w:rsid w:val="05141D5E"/>
    <w:rsid w:val="113A0420"/>
    <w:rsid w:val="157E023C"/>
    <w:rsid w:val="1B614006"/>
    <w:rsid w:val="2041054C"/>
    <w:rsid w:val="222D07BF"/>
    <w:rsid w:val="253E3E69"/>
    <w:rsid w:val="260234E8"/>
    <w:rsid w:val="28CC63FC"/>
    <w:rsid w:val="29E225F7"/>
    <w:rsid w:val="3F287F7F"/>
    <w:rsid w:val="47C235BE"/>
    <w:rsid w:val="4A614C49"/>
    <w:rsid w:val="51540BB5"/>
    <w:rsid w:val="548B464F"/>
    <w:rsid w:val="60B41F94"/>
    <w:rsid w:val="64555603"/>
    <w:rsid w:val="6F941B71"/>
    <w:rsid w:val="784A73BA"/>
    <w:rsid w:val="7870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EB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EB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B5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59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5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59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D2A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2A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yf-crm</dc:creator>
  <cp:lastModifiedBy>JonMMx 2000</cp:lastModifiedBy>
  <cp:revision>26</cp:revision>
  <dcterms:created xsi:type="dcterms:W3CDTF">2016-08-23T02:15:00Z</dcterms:created>
  <dcterms:modified xsi:type="dcterms:W3CDTF">2018-11-20T11:17:00Z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