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20E4B" w14:textId="168F69DE" w:rsidR="00B563F6" w:rsidRPr="005B00BF" w:rsidRDefault="002B7ADD" w:rsidP="002B7ADD">
      <w:pPr>
        <w:spacing w:line="360" w:lineRule="auto"/>
        <w:rPr>
          <w:rFonts w:ascii="Times New Roman" w:hAnsi="Times New Roman" w:cs="Times New Roman"/>
        </w:rPr>
      </w:pPr>
      <w:r w:rsidRPr="005B00BF">
        <w:rPr>
          <w:rFonts w:ascii="Times New Roman" w:hAnsi="Times New Roman" w:cs="Times New Roman"/>
        </w:rPr>
        <w:t>一、</w:t>
      </w:r>
      <w:r w:rsidR="003F228E" w:rsidRPr="005B00BF">
        <w:rPr>
          <w:rFonts w:ascii="Times New Roman" w:hAnsi="Times New Roman" w:cs="Times New Roman"/>
        </w:rPr>
        <w:t>Software download</w:t>
      </w:r>
    </w:p>
    <w:p w14:paraId="2607C0E7" w14:textId="6EDD398A" w:rsidR="00B563F6" w:rsidRPr="005B00BF" w:rsidRDefault="003F228E" w:rsidP="00B563F6">
      <w:pPr>
        <w:pStyle w:val="a3"/>
        <w:spacing w:line="360" w:lineRule="auto"/>
        <w:ind w:left="432" w:firstLineChars="0" w:firstLine="0"/>
        <w:rPr>
          <w:rFonts w:ascii="Times New Roman" w:hAnsi="Times New Roman" w:cs="Times New Roman"/>
        </w:rPr>
      </w:pPr>
      <w:hyperlink r:id="rId5" w:history="1">
        <w:r w:rsidRPr="005B00BF">
          <w:rPr>
            <w:rStyle w:val="a4"/>
            <w:rFonts w:ascii="Times New Roman" w:hAnsi="Times New Roman" w:cs="Times New Roman"/>
          </w:rPr>
          <w:t>https://github.com/NTSC-GASV</w:t>
        </w:r>
      </w:hyperlink>
    </w:p>
    <w:p w14:paraId="54D22D18" w14:textId="4F5CD326" w:rsidR="00B563F6" w:rsidRPr="005B00BF" w:rsidRDefault="00B563F6" w:rsidP="003B32EA">
      <w:pPr>
        <w:spacing w:line="360" w:lineRule="auto"/>
        <w:ind w:left="440" w:hanging="440"/>
        <w:rPr>
          <w:rFonts w:ascii="Times New Roman" w:hAnsi="Times New Roman" w:cs="Times New Roman"/>
        </w:rPr>
      </w:pPr>
      <w:r w:rsidRPr="005B00BF">
        <w:rPr>
          <w:rFonts w:ascii="Times New Roman" w:hAnsi="Times New Roman" w:cs="Times New Roman"/>
        </w:rPr>
        <w:t>二、</w:t>
      </w:r>
      <w:r w:rsidR="005669D5" w:rsidRPr="005B00BF">
        <w:rPr>
          <w:rFonts w:ascii="Times New Roman" w:hAnsi="Times New Roman" w:cs="Times New Roman"/>
        </w:rPr>
        <w:t>Environment setup</w:t>
      </w:r>
    </w:p>
    <w:p w14:paraId="0EF972FB" w14:textId="49E58A3A" w:rsidR="00AA7542" w:rsidRPr="005B00BF" w:rsidRDefault="005669D5" w:rsidP="003B32E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B00BF">
        <w:rPr>
          <w:rFonts w:ascii="Times New Roman" w:eastAsia="宋体" w:hAnsi="Times New Roman" w:cs="Times New Roman"/>
          <w:b/>
          <w:bCs/>
          <w:sz w:val="24"/>
          <w:szCs w:val="24"/>
        </w:rPr>
        <w:t>A</w:t>
      </w:r>
      <w:r w:rsidR="003B32EA" w:rsidRPr="005B00BF">
        <w:rPr>
          <w:rFonts w:ascii="Times New Roman" w:eastAsia="宋体" w:hAnsi="Times New Roman" w:cs="Times New Roman"/>
          <w:b/>
          <w:bCs/>
          <w:sz w:val="24"/>
          <w:szCs w:val="24"/>
        </w:rPr>
        <w:t>naconda</w:t>
      </w:r>
      <w:r w:rsidRPr="005B00BF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5B00BF">
        <w:rPr>
          <w:rFonts w:ascii="Times New Roman" w:eastAsia="宋体" w:hAnsi="Times New Roman" w:cs="Times New Roman"/>
          <w:b/>
          <w:bCs/>
          <w:sz w:val="24"/>
          <w:szCs w:val="24"/>
        </w:rPr>
        <w:t>install</w:t>
      </w:r>
      <w:proofErr w:type="gramEnd"/>
    </w:p>
    <w:p w14:paraId="77348721" w14:textId="06FE0D9D" w:rsidR="003B32EA" w:rsidRPr="005B00BF" w:rsidRDefault="003B32EA" w:rsidP="003B32EA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hyperlink r:id="rId6" w:history="1">
        <w:r w:rsidRPr="005B00BF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https://www.anaconda.com/download/</w:t>
        </w:r>
      </w:hyperlink>
    </w:p>
    <w:p w14:paraId="4DB65169" w14:textId="77777777" w:rsidR="00272FF7" w:rsidRPr="005B00BF" w:rsidRDefault="00272FF7" w:rsidP="003B32E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1AF181A0" w14:textId="52FCA175" w:rsidR="003B32EA" w:rsidRPr="005B00BF" w:rsidRDefault="002230D1" w:rsidP="003B32E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B00BF">
        <w:rPr>
          <w:rFonts w:ascii="Times New Roman" w:eastAsia="宋体" w:hAnsi="Times New Roman" w:cs="Times New Roman"/>
          <w:b/>
          <w:bCs/>
          <w:sz w:val="24"/>
          <w:szCs w:val="24"/>
        </w:rPr>
        <w:t>A</w:t>
      </w:r>
      <w:r w:rsidR="003B32EA" w:rsidRPr="005B00BF">
        <w:rPr>
          <w:rFonts w:ascii="Times New Roman" w:eastAsia="宋体" w:hAnsi="Times New Roman" w:cs="Times New Roman"/>
          <w:b/>
          <w:bCs/>
          <w:sz w:val="24"/>
          <w:szCs w:val="24"/>
        </w:rPr>
        <w:t>naconda</w:t>
      </w:r>
      <w:r w:rsidRPr="005B00BF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create environment</w:t>
      </w:r>
    </w:p>
    <w:p w14:paraId="427E11EA" w14:textId="739B9117" w:rsidR="003B32EA" w:rsidRPr="005B00BF" w:rsidRDefault="003B32EA" w:rsidP="003B32E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conda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create –name </w:t>
      </w: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myenv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python=3.8</w:t>
      </w:r>
    </w:p>
    <w:p w14:paraId="2F843F56" w14:textId="4131BE3D" w:rsidR="003B32EA" w:rsidRPr="005B00BF" w:rsidRDefault="009B2F1B" w:rsidP="003B32E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eastAsia="宋体" w:hAnsi="Times New Roman" w:cs="Times New Roman"/>
          <w:sz w:val="24"/>
          <w:szCs w:val="24"/>
        </w:rPr>
        <w:t>Where '</w:t>
      </w: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myenv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>' represents the environment name (user-defined), and 'python=3.8' specifies the Python version.</w:t>
      </w:r>
    </w:p>
    <w:p w14:paraId="628AD4BA" w14:textId="77777777" w:rsidR="00372172" w:rsidRPr="005B00BF" w:rsidRDefault="00372172" w:rsidP="003B32E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</w:p>
    <w:p w14:paraId="13265A2A" w14:textId="415DC80A" w:rsidR="00372172" w:rsidRPr="005B00BF" w:rsidRDefault="003B32EA" w:rsidP="00372172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conda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activate </w:t>
      </w: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myenv</w:t>
      </w:r>
      <w:proofErr w:type="spellEnd"/>
    </w:p>
    <w:p w14:paraId="3A7DBCD1" w14:textId="70D79BF9" w:rsidR="003B32EA" w:rsidRPr="005B00BF" w:rsidRDefault="009B2F1B" w:rsidP="003B32E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eastAsia="宋体" w:hAnsi="Times New Roman" w:cs="Times New Roman"/>
          <w:sz w:val="24"/>
          <w:szCs w:val="24"/>
        </w:rPr>
        <w:t xml:space="preserve">enter to </w:t>
      </w:r>
      <w:r w:rsidR="00CB680D" w:rsidRPr="005B00BF">
        <w:rPr>
          <w:rFonts w:ascii="Times New Roman" w:eastAsia="宋体" w:hAnsi="Times New Roman" w:cs="Times New Roman"/>
          <w:sz w:val="24"/>
          <w:szCs w:val="24"/>
        </w:rPr>
        <w:t>'</w:t>
      </w:r>
      <w:proofErr w:type="spellStart"/>
      <w:r w:rsidR="00CB680D" w:rsidRPr="005B00BF">
        <w:rPr>
          <w:rFonts w:ascii="Times New Roman" w:eastAsia="宋体" w:hAnsi="Times New Roman" w:cs="Times New Roman"/>
          <w:sz w:val="24"/>
          <w:szCs w:val="24"/>
        </w:rPr>
        <w:t>myenv</w:t>
      </w:r>
      <w:proofErr w:type="spellEnd"/>
      <w:r w:rsidR="00CB680D" w:rsidRPr="005B00BF">
        <w:rPr>
          <w:rFonts w:ascii="Times New Roman" w:eastAsia="宋体" w:hAnsi="Times New Roman" w:cs="Times New Roman"/>
          <w:sz w:val="24"/>
          <w:szCs w:val="24"/>
        </w:rPr>
        <w:t>'</w:t>
      </w:r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environment</w:t>
      </w:r>
      <w:r w:rsidR="003B32EA" w:rsidRPr="005B00BF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572038C6" w14:textId="77777777" w:rsidR="00372172" w:rsidRPr="005B00BF" w:rsidRDefault="00372172" w:rsidP="003B32E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</w:p>
    <w:p w14:paraId="1BEAF63E" w14:textId="073EBEB3" w:rsidR="003B32EA" w:rsidRPr="005B00BF" w:rsidRDefault="001B5847" w:rsidP="003B32E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c</w:t>
      </w:r>
      <w:r w:rsidR="003B32EA" w:rsidRPr="005B00BF">
        <w:rPr>
          <w:rFonts w:ascii="Times New Roman" w:eastAsia="宋体" w:hAnsi="Times New Roman" w:cs="Times New Roman"/>
          <w:sz w:val="24"/>
          <w:szCs w:val="24"/>
        </w:rPr>
        <w:t>onda</w:t>
      </w:r>
      <w:proofErr w:type="spellEnd"/>
      <w:r w:rsidR="003B32EA" w:rsidRPr="005B00BF">
        <w:rPr>
          <w:rFonts w:ascii="Times New Roman" w:eastAsia="宋体" w:hAnsi="Times New Roman" w:cs="Times New Roman"/>
          <w:sz w:val="24"/>
          <w:szCs w:val="24"/>
        </w:rPr>
        <w:t xml:space="preserve"> deactivate</w:t>
      </w:r>
    </w:p>
    <w:p w14:paraId="1A258B55" w14:textId="4A20C74C" w:rsidR="001B5847" w:rsidRPr="005B00BF" w:rsidRDefault="00372172" w:rsidP="003B32E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eastAsia="宋体" w:hAnsi="Times New Roman" w:cs="Times New Roman"/>
          <w:sz w:val="24"/>
          <w:szCs w:val="24"/>
        </w:rPr>
        <w:t>exit current environment</w:t>
      </w:r>
    </w:p>
    <w:p w14:paraId="41D54918" w14:textId="77777777" w:rsidR="00607153" w:rsidRPr="005B00BF" w:rsidRDefault="00607153" w:rsidP="003B32E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</w:p>
    <w:p w14:paraId="5648D6A3" w14:textId="0D268769" w:rsidR="003B32EA" w:rsidRPr="005B00BF" w:rsidRDefault="003B32EA" w:rsidP="003B32E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conda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env list</w:t>
      </w:r>
    </w:p>
    <w:p w14:paraId="52532E2B" w14:textId="29F7856E" w:rsidR="001B5847" w:rsidRPr="005B00BF" w:rsidRDefault="00607153" w:rsidP="003B32E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eastAsia="宋体" w:hAnsi="Times New Roman" w:cs="Times New Roman"/>
          <w:sz w:val="24"/>
          <w:szCs w:val="24"/>
        </w:rPr>
        <w:t>list all environment</w:t>
      </w:r>
    </w:p>
    <w:p w14:paraId="364B2E13" w14:textId="77777777" w:rsidR="00607153" w:rsidRPr="005B00BF" w:rsidRDefault="00607153" w:rsidP="003B32E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</w:p>
    <w:p w14:paraId="243D45BE" w14:textId="75A4C935" w:rsidR="001B5847" w:rsidRPr="005B00BF" w:rsidRDefault="001B5847" w:rsidP="001B5847">
      <w:pPr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conda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remove –name </w:t>
      </w: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myenv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–all</w:t>
      </w:r>
    </w:p>
    <w:p w14:paraId="0AEF486D" w14:textId="4CDD7654" w:rsidR="001B5847" w:rsidRPr="005B00BF" w:rsidRDefault="00607153" w:rsidP="001B5847">
      <w:pPr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eastAsia="宋体" w:hAnsi="Times New Roman" w:cs="Times New Roman"/>
          <w:sz w:val="24"/>
          <w:szCs w:val="24"/>
        </w:rPr>
        <w:t xml:space="preserve">delete </w:t>
      </w:r>
      <w:r w:rsidRPr="005B00BF">
        <w:rPr>
          <w:rFonts w:ascii="Times New Roman" w:eastAsia="宋体" w:hAnsi="Times New Roman" w:cs="Times New Roman"/>
          <w:sz w:val="24"/>
          <w:szCs w:val="24"/>
        </w:rPr>
        <w:t>'</w:t>
      </w: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myenv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>'</w:t>
      </w:r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5B00BF">
        <w:rPr>
          <w:rFonts w:ascii="Times New Roman" w:eastAsia="宋体" w:hAnsi="Times New Roman" w:cs="Times New Roman"/>
          <w:sz w:val="24"/>
          <w:szCs w:val="24"/>
        </w:rPr>
        <w:t>environment</w:t>
      </w:r>
    </w:p>
    <w:p w14:paraId="42AA3EBC" w14:textId="4A388C2D" w:rsidR="001B5847" w:rsidRPr="005B00BF" w:rsidRDefault="00FA3792" w:rsidP="001B5847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eastAsia="宋体" w:hAnsi="Times New Roman" w:cs="Times New Roman"/>
          <w:b/>
          <w:bCs/>
          <w:sz w:val="24"/>
          <w:szCs w:val="24"/>
        </w:rPr>
        <w:t>Install required packages</w:t>
      </w:r>
    </w:p>
    <w:p w14:paraId="05CAFBF8" w14:textId="74D5AAA4" w:rsidR="001B5847" w:rsidRPr="005B00BF" w:rsidRDefault="00FA3792" w:rsidP="001B5847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eastAsia="宋体" w:hAnsi="Times New Roman" w:cs="Times New Roman"/>
          <w:sz w:val="24"/>
          <w:szCs w:val="24"/>
        </w:rPr>
        <w:t xml:space="preserve">First, </w:t>
      </w:r>
      <w:r w:rsidRPr="005B00BF">
        <w:rPr>
          <w:rFonts w:ascii="Times New Roman" w:eastAsia="宋体" w:hAnsi="Times New Roman" w:cs="Times New Roman"/>
          <w:sz w:val="24"/>
          <w:szCs w:val="24"/>
        </w:rPr>
        <w:t>enter to '</w:t>
      </w: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myenv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>' environment</w:t>
      </w:r>
      <w:r w:rsidR="00272FF7" w:rsidRPr="005B00BF">
        <w:rPr>
          <w:rFonts w:ascii="Times New Roman" w:eastAsia="宋体" w:hAnsi="Times New Roman" w:cs="Times New Roman"/>
          <w:sz w:val="24"/>
          <w:szCs w:val="24"/>
        </w:rPr>
        <w:t>, then:</w:t>
      </w:r>
    </w:p>
    <w:p w14:paraId="4C386337" w14:textId="74110063" w:rsidR="001B5847" w:rsidRPr="005B00BF" w:rsidRDefault="001B5847" w:rsidP="001B5847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conda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install </w:t>
      </w: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numpy</w:t>
      </w:r>
      <w:proofErr w:type="spellEnd"/>
    </w:p>
    <w:p w14:paraId="455B3536" w14:textId="1693696A" w:rsidR="001B5847" w:rsidRPr="005B00BF" w:rsidRDefault="001B5847" w:rsidP="001B5847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conda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install matplotlib</w:t>
      </w:r>
    </w:p>
    <w:p w14:paraId="19ACF36F" w14:textId="08816E98" w:rsidR="001B5847" w:rsidRPr="005B00BF" w:rsidRDefault="001B5847" w:rsidP="001B5847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conda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install </w:t>
      </w: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scipy</w:t>
      </w:r>
      <w:proofErr w:type="spellEnd"/>
    </w:p>
    <w:p w14:paraId="21A09942" w14:textId="4048DA3A" w:rsidR="001B5847" w:rsidRPr="005B00BF" w:rsidRDefault="001B5847" w:rsidP="001B5847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conda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install -c </w:t>
      </w: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conda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>-forge netcdf4</w:t>
      </w:r>
    </w:p>
    <w:p w14:paraId="0A6EFDA8" w14:textId="2277D87D" w:rsidR="001B5847" w:rsidRPr="005B00BF" w:rsidRDefault="001B5847" w:rsidP="001B5847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conda</w:t>
      </w:r>
      <w:proofErr w:type="spellEnd"/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install pip</w:t>
      </w:r>
    </w:p>
    <w:p w14:paraId="52534613" w14:textId="58A1847C" w:rsidR="001B5847" w:rsidRPr="005B00BF" w:rsidRDefault="001B5847" w:rsidP="001B5847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eastAsia="宋体" w:hAnsi="Times New Roman" w:cs="Times New Roman"/>
          <w:sz w:val="24"/>
          <w:szCs w:val="24"/>
        </w:rPr>
        <w:t xml:space="preserve">pip install </w:t>
      </w: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jplephem</w:t>
      </w:r>
      <w:proofErr w:type="spellEnd"/>
    </w:p>
    <w:p w14:paraId="7531C218" w14:textId="1AA0BE42" w:rsidR="001B5847" w:rsidRPr="005B00BF" w:rsidRDefault="001B5847" w:rsidP="001B5847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eastAsia="宋体" w:hAnsi="Times New Roman" w:cs="Times New Roman"/>
          <w:sz w:val="24"/>
          <w:szCs w:val="24"/>
        </w:rPr>
        <w:lastRenderedPageBreak/>
        <w:t>pip install pyside2</w:t>
      </w:r>
    </w:p>
    <w:p w14:paraId="21B382F2" w14:textId="0CBC8491" w:rsidR="00FE4DBA" w:rsidRPr="005B00BF" w:rsidRDefault="00AD58E5" w:rsidP="00FE4DB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eastAsia="宋体" w:hAnsi="Times New Roman" w:cs="Times New Roman"/>
          <w:sz w:val="24"/>
          <w:szCs w:val="24"/>
        </w:rPr>
        <w:t>Run</w:t>
      </w:r>
    </w:p>
    <w:p w14:paraId="36E6504A" w14:textId="12362530" w:rsidR="00FE4DBA" w:rsidRPr="005B00BF" w:rsidRDefault="007942AE" w:rsidP="00FE4DB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eastAsia="宋体" w:hAnsi="Times New Roman" w:cs="Times New Roman"/>
          <w:sz w:val="24"/>
          <w:szCs w:val="24"/>
        </w:rPr>
        <w:t>c</w:t>
      </w:r>
      <w:r w:rsidR="00FE4DBA" w:rsidRPr="005B00BF">
        <w:rPr>
          <w:rFonts w:ascii="Times New Roman" w:eastAsia="宋体" w:hAnsi="Times New Roman" w:cs="Times New Roman"/>
          <w:sz w:val="24"/>
          <w:szCs w:val="24"/>
        </w:rPr>
        <w:t>d</w:t>
      </w:r>
      <w:r w:rsidRPr="005B00BF">
        <w:rPr>
          <w:rFonts w:ascii="Times New Roman" w:eastAsia="宋体" w:hAnsi="Times New Roman" w:cs="Times New Roman"/>
          <w:sz w:val="24"/>
          <w:szCs w:val="24"/>
        </w:rPr>
        <w:t xml:space="preserve"> to software path</w:t>
      </w:r>
      <w:r w:rsidR="007E3FD4" w:rsidRPr="005B00BF">
        <w:rPr>
          <w:rFonts w:ascii="Times New Roman" w:eastAsia="宋体" w:hAnsi="Times New Roman" w:cs="Times New Roman"/>
          <w:sz w:val="24"/>
          <w:szCs w:val="24"/>
        </w:rPr>
        <w:t>, and in terminal enter</w:t>
      </w:r>
      <w:r w:rsidR="007E3FD4" w:rsidRPr="005B00BF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4786CB6A" w14:textId="49210128" w:rsidR="00FE4DBA" w:rsidRPr="005B00BF" w:rsidRDefault="00FE4DBA" w:rsidP="00FE4DB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eastAsia="宋体" w:hAnsi="Times New Roman" w:cs="Times New Roman"/>
          <w:sz w:val="24"/>
          <w:szCs w:val="24"/>
        </w:rPr>
        <w:t xml:space="preserve">python </w:t>
      </w:r>
      <w:r w:rsidR="00AD58E5" w:rsidRPr="005B00BF">
        <w:rPr>
          <w:rFonts w:ascii="Times New Roman" w:eastAsia="宋体" w:hAnsi="Times New Roman" w:cs="Times New Roman"/>
          <w:sz w:val="24"/>
          <w:szCs w:val="24"/>
        </w:rPr>
        <w:t>GASV</w:t>
      </w:r>
      <w:r w:rsidRPr="005B00BF">
        <w:rPr>
          <w:rFonts w:ascii="Times New Roman" w:eastAsia="宋体" w:hAnsi="Times New Roman" w:cs="Times New Roman"/>
          <w:sz w:val="24"/>
          <w:szCs w:val="24"/>
        </w:rPr>
        <w:t>_GUI.py</w:t>
      </w:r>
      <w:r w:rsidR="007E3FD4" w:rsidRPr="005B00BF"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2EC7EB6B" w14:textId="77777777" w:rsidR="002B7ADD" w:rsidRPr="005B00BF" w:rsidRDefault="002B7ADD" w:rsidP="00FE4DB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</w:p>
    <w:p w14:paraId="5471BFDD" w14:textId="7BEF39BF" w:rsidR="002B7ADD" w:rsidRPr="005B00BF" w:rsidRDefault="002B7ADD" w:rsidP="005B00BF">
      <w:pPr>
        <w:spacing w:line="360" w:lineRule="auto"/>
        <w:ind w:left="440" w:hanging="440"/>
        <w:rPr>
          <w:rFonts w:ascii="Times New Roman" w:eastAsia="宋体" w:hAnsi="Times New Roman" w:cs="Times New Roman"/>
          <w:b/>
          <w:bCs/>
        </w:rPr>
      </w:pPr>
      <w:r w:rsidRPr="005B00BF">
        <w:rPr>
          <w:rFonts w:ascii="Times New Roman" w:eastAsia="宋体" w:hAnsi="Times New Roman" w:cs="Times New Roman"/>
        </w:rPr>
        <w:t>三、</w:t>
      </w:r>
      <w:r w:rsidR="005B00BF" w:rsidRPr="005B00BF">
        <w:rPr>
          <w:rFonts w:ascii="Times New Roman" w:eastAsia="宋体" w:hAnsi="Times New Roman" w:cs="Times New Roman"/>
          <w:b/>
          <w:bCs/>
        </w:rPr>
        <w:t>Initial Configuration</w:t>
      </w:r>
    </w:p>
    <w:p w14:paraId="64A34C11" w14:textId="34A22E59" w:rsidR="002B7ADD" w:rsidRPr="005B00BF" w:rsidRDefault="005B00BF" w:rsidP="00FE4DBA">
      <w:pPr>
        <w:spacing w:line="360" w:lineRule="auto"/>
        <w:ind w:left="4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Clicked </w:t>
      </w:r>
      <w:r w:rsidR="002B7ADD" w:rsidRPr="005B00BF">
        <w:rPr>
          <w:rFonts w:ascii="Times New Roman" w:eastAsia="宋体" w:hAnsi="Times New Roman" w:cs="Times New Roman"/>
          <w:sz w:val="24"/>
          <w:szCs w:val="24"/>
        </w:rPr>
        <w:t>File-Preference</w:t>
      </w:r>
      <w:r>
        <w:rPr>
          <w:rFonts w:ascii="Times New Roman" w:eastAsia="宋体" w:hAnsi="Times New Roman" w:cs="Times New Roman" w:hint="eastAsia"/>
          <w:sz w:val="24"/>
          <w:szCs w:val="24"/>
        </w:rPr>
        <w:t>, set the path and click save button</w:t>
      </w:r>
      <w:r w:rsidR="002B7ADD" w:rsidRPr="005B00BF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AEE5702" w14:textId="2452394A" w:rsidR="002B7ADD" w:rsidRPr="005B00BF" w:rsidRDefault="002B7ADD" w:rsidP="00BB522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16C94CB" wp14:editId="15EBC835">
            <wp:extent cx="4368427" cy="3205056"/>
            <wp:effectExtent l="0" t="0" r="0" b="0"/>
            <wp:docPr id="118449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9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241" cy="320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B04D" w14:textId="3EE00F4F" w:rsidR="002B7ADD" w:rsidRPr="005B00BF" w:rsidRDefault="002B7ADD" w:rsidP="00BB522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hAnsi="Times New Roman" w:cs="Times New Roman"/>
          <w:noProof/>
        </w:rPr>
        <w:drawing>
          <wp:inline distT="0" distB="0" distL="0" distR="0" wp14:anchorId="34B817ED" wp14:editId="203C583D">
            <wp:extent cx="4360338" cy="3211195"/>
            <wp:effectExtent l="0" t="0" r="2540" b="8255"/>
            <wp:docPr id="470119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19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8479" cy="32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6F3A" w14:textId="29F45295" w:rsidR="002B7ADD" w:rsidRPr="005B00BF" w:rsidRDefault="002B7ADD" w:rsidP="002B7ADD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5B00BF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883C02">
        <w:rPr>
          <w:rFonts w:ascii="Times New Roman" w:eastAsia="宋体" w:hAnsi="Times New Roman" w:cs="Times New Roman" w:hint="eastAsia"/>
          <w:sz w:val="24"/>
          <w:szCs w:val="24"/>
        </w:rPr>
        <w:t xml:space="preserve">Clicked </w:t>
      </w:r>
      <w:r w:rsidRPr="005B00BF">
        <w:rPr>
          <w:rFonts w:ascii="Times New Roman" w:eastAsia="宋体" w:hAnsi="Times New Roman" w:cs="Times New Roman"/>
          <w:sz w:val="24"/>
          <w:szCs w:val="24"/>
        </w:rPr>
        <w:t>File-</w:t>
      </w:r>
      <w:proofErr w:type="spellStart"/>
      <w:r w:rsidRPr="005B00BF">
        <w:rPr>
          <w:rFonts w:ascii="Times New Roman" w:eastAsia="宋体" w:hAnsi="Times New Roman" w:cs="Times New Roman"/>
          <w:sz w:val="24"/>
          <w:szCs w:val="24"/>
        </w:rPr>
        <w:t>vgosDB_input</w:t>
      </w:r>
      <w:proofErr w:type="spellEnd"/>
      <w:r w:rsidR="00883C02">
        <w:rPr>
          <w:rFonts w:ascii="Times New Roman" w:eastAsia="宋体" w:hAnsi="Times New Roman" w:cs="Times New Roman" w:hint="eastAsia"/>
          <w:sz w:val="24"/>
          <w:szCs w:val="24"/>
        </w:rPr>
        <w:t xml:space="preserve"> to load data, and clicked b</w:t>
      </w:r>
      <w:r w:rsidR="00883C02" w:rsidRPr="00883C02">
        <w:rPr>
          <w:rFonts w:ascii="Times New Roman" w:eastAsia="宋体" w:hAnsi="Times New Roman" w:cs="Times New Roman"/>
          <w:sz w:val="24"/>
          <w:szCs w:val="24"/>
        </w:rPr>
        <w:t>ottom-right button</w:t>
      </w:r>
      <w:r w:rsidR="00883C02">
        <w:rPr>
          <w:rFonts w:ascii="Times New Roman" w:eastAsia="宋体" w:hAnsi="Times New Roman" w:cs="Times New Roman" w:hint="eastAsia"/>
          <w:sz w:val="24"/>
          <w:szCs w:val="24"/>
        </w:rPr>
        <w:t xml:space="preserve"> to process data</w:t>
      </w:r>
      <w:r w:rsidR="00255FF0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0D8AE6E2" w14:textId="4739FA29" w:rsidR="002B7ADD" w:rsidRPr="005B00BF" w:rsidRDefault="002B7ADD" w:rsidP="00B21AA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hAnsi="Times New Roman" w:cs="Times New Roman"/>
          <w:noProof/>
        </w:rPr>
        <w:drawing>
          <wp:inline distT="0" distB="0" distL="0" distR="0" wp14:anchorId="163EE33E" wp14:editId="29CBEF87">
            <wp:extent cx="4215420" cy="3100917"/>
            <wp:effectExtent l="0" t="0" r="0" b="4445"/>
            <wp:docPr id="786355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55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3338" cy="310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8B5F" w14:textId="71A4C53B" w:rsidR="006B0848" w:rsidRPr="005B00BF" w:rsidRDefault="006B0848" w:rsidP="006B084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hAnsi="Times New Roman" w:cs="Times New Roman"/>
          <w:noProof/>
        </w:rPr>
        <w:drawing>
          <wp:inline distT="0" distB="0" distL="0" distR="0" wp14:anchorId="592F51B5" wp14:editId="013D3E37">
            <wp:extent cx="3737610" cy="2749433"/>
            <wp:effectExtent l="0" t="0" r="0" b="0"/>
            <wp:docPr id="1884504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04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948" cy="276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44B8" w14:textId="689FD153" w:rsidR="0051122D" w:rsidRPr="0051122D" w:rsidRDefault="0051122D" w:rsidP="0051122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1122D">
        <w:rPr>
          <w:rFonts w:ascii="Times New Roman" w:eastAsia="宋体" w:hAnsi="Times New Roman" w:cs="Times New Roman"/>
          <w:sz w:val="24"/>
          <w:szCs w:val="24"/>
        </w:rPr>
        <w:t>After processing, you can:</w:t>
      </w:r>
    </w:p>
    <w:p w14:paraId="3BB610F3" w14:textId="77777777" w:rsidR="0051122D" w:rsidRPr="0051122D" w:rsidRDefault="0051122D" w:rsidP="0051122D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1122D">
        <w:rPr>
          <w:rFonts w:ascii="Times New Roman" w:eastAsia="宋体" w:hAnsi="Times New Roman" w:cs="Times New Roman"/>
          <w:b/>
          <w:bCs/>
          <w:sz w:val="24"/>
          <w:szCs w:val="24"/>
        </w:rPr>
        <w:t>View residuals</w:t>
      </w:r>
      <w:r w:rsidRPr="0051122D">
        <w:rPr>
          <w:rFonts w:ascii="Times New Roman" w:eastAsia="宋体" w:hAnsi="Times New Roman" w:cs="Times New Roman"/>
          <w:sz w:val="24"/>
          <w:szCs w:val="24"/>
        </w:rPr>
        <w:t> by clicking </w:t>
      </w:r>
      <w:r w:rsidRPr="0051122D">
        <w:rPr>
          <w:rFonts w:ascii="Times New Roman" w:eastAsia="宋体" w:hAnsi="Times New Roman" w:cs="Times New Roman"/>
          <w:b/>
          <w:bCs/>
          <w:sz w:val="24"/>
          <w:szCs w:val="24"/>
        </w:rPr>
        <w:t>Plot → Residual</w:t>
      </w:r>
      <w:r w:rsidRPr="0051122D">
        <w:rPr>
          <w:rFonts w:ascii="Times New Roman" w:eastAsia="宋体" w:hAnsi="Times New Roman" w:cs="Times New Roman"/>
          <w:sz w:val="24"/>
          <w:szCs w:val="24"/>
        </w:rPr>
        <w:t> in the menu bar.</w:t>
      </w:r>
    </w:p>
    <w:p w14:paraId="52B50667" w14:textId="77777777" w:rsidR="0051122D" w:rsidRPr="0051122D" w:rsidRDefault="0051122D" w:rsidP="0051122D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1122D">
        <w:rPr>
          <w:rFonts w:ascii="Times New Roman" w:eastAsia="宋体" w:hAnsi="Times New Roman" w:cs="Times New Roman"/>
          <w:b/>
          <w:bCs/>
          <w:sz w:val="24"/>
          <w:szCs w:val="24"/>
        </w:rPr>
        <w:t>Set up EOP estimation automatically</w:t>
      </w:r>
      <w:r w:rsidRPr="0051122D">
        <w:rPr>
          <w:rFonts w:ascii="Times New Roman" w:eastAsia="宋体" w:hAnsi="Times New Roman" w:cs="Times New Roman"/>
          <w:sz w:val="24"/>
          <w:szCs w:val="24"/>
        </w:rPr>
        <w:t> by clicking the </w:t>
      </w:r>
      <w:r w:rsidRPr="0051122D">
        <w:rPr>
          <w:rFonts w:ascii="Times New Roman" w:eastAsia="宋体" w:hAnsi="Times New Roman" w:cs="Times New Roman"/>
          <w:b/>
          <w:bCs/>
          <w:sz w:val="24"/>
          <w:szCs w:val="24"/>
        </w:rPr>
        <w:t>"24h EOP"</w:t>
      </w:r>
      <w:r w:rsidRPr="0051122D">
        <w:rPr>
          <w:rFonts w:ascii="Times New Roman" w:eastAsia="宋体" w:hAnsi="Times New Roman" w:cs="Times New Roman"/>
          <w:sz w:val="24"/>
          <w:szCs w:val="24"/>
        </w:rPr>
        <w:t> button in the </w:t>
      </w:r>
      <w:r w:rsidRPr="0051122D">
        <w:rPr>
          <w:rFonts w:ascii="Times New Roman" w:eastAsia="宋体" w:hAnsi="Times New Roman" w:cs="Times New Roman"/>
          <w:i/>
          <w:iCs/>
          <w:sz w:val="24"/>
          <w:szCs w:val="24"/>
        </w:rPr>
        <w:t>Quick Mode</w:t>
      </w:r>
      <w:r w:rsidRPr="0051122D">
        <w:rPr>
          <w:rFonts w:ascii="Times New Roman" w:eastAsia="宋体" w:hAnsi="Times New Roman" w:cs="Times New Roman"/>
          <w:sz w:val="24"/>
          <w:szCs w:val="24"/>
        </w:rPr>
        <w:t> section.</w:t>
      </w:r>
    </w:p>
    <w:p w14:paraId="05C38C3E" w14:textId="77777777" w:rsidR="0051122D" w:rsidRDefault="0051122D" w:rsidP="0051122D">
      <w:pPr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1122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Reprocess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by clicking b</w:t>
      </w:r>
      <w:r w:rsidRPr="00883C02">
        <w:rPr>
          <w:rFonts w:ascii="Times New Roman" w:eastAsia="宋体" w:hAnsi="Times New Roman" w:cs="Times New Roman"/>
          <w:sz w:val="24"/>
          <w:szCs w:val="24"/>
        </w:rPr>
        <w:t>ottom-right button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14:paraId="39E7CC70" w14:textId="77777777" w:rsidR="0051122D" w:rsidRPr="0051122D" w:rsidRDefault="0051122D" w:rsidP="0051122D">
      <w:pPr>
        <w:spacing w:line="360" w:lineRule="auto"/>
        <w:ind w:left="720"/>
        <w:rPr>
          <w:rFonts w:ascii="Times New Roman" w:eastAsia="宋体" w:hAnsi="Times New Roman" w:cs="Times New Roman"/>
          <w:sz w:val="24"/>
          <w:szCs w:val="24"/>
        </w:rPr>
      </w:pPr>
      <w:r w:rsidRPr="0051122D">
        <w:rPr>
          <w:rFonts w:ascii="Times New Roman" w:eastAsia="宋体" w:hAnsi="Times New Roman" w:cs="Times New Roman"/>
          <w:i/>
          <w:iCs/>
          <w:sz w:val="24"/>
          <w:szCs w:val="24"/>
        </w:rPr>
        <w:t>Note: This process may take some time to complete.</w:t>
      </w:r>
    </w:p>
    <w:p w14:paraId="1163780D" w14:textId="2EFBC8C0" w:rsidR="0051122D" w:rsidRPr="0051122D" w:rsidRDefault="0051122D" w:rsidP="006B0848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1122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Save:</w:t>
      </w:r>
    </w:p>
    <w:p w14:paraId="2473A632" w14:textId="0CC52442" w:rsidR="0051122D" w:rsidRPr="0051122D" w:rsidRDefault="0051122D" w:rsidP="006B0848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51122D">
        <w:rPr>
          <w:rFonts w:ascii="Times New Roman" w:eastAsia="宋体" w:hAnsi="Times New Roman" w:cs="Times New Roman"/>
          <w:sz w:val="24"/>
          <w:szCs w:val="24"/>
        </w:rPr>
        <w:t xml:space="preserve">Check the 'Sinex' option and click 'Save'. The SINEX file will be stored in the directory </w:t>
      </w:r>
      <w:r w:rsidRPr="0051122D">
        <w:rPr>
          <w:rFonts w:ascii="Times New Roman" w:eastAsia="宋体" w:hAnsi="Times New Roman" w:cs="Times New Roman"/>
          <w:sz w:val="24"/>
          <w:szCs w:val="24"/>
        </w:rPr>
        <w:lastRenderedPageBreak/>
        <w:t>specified in the Preference settings.</w:t>
      </w:r>
    </w:p>
    <w:p w14:paraId="7114FBBD" w14:textId="4F7EAF13" w:rsidR="006B0848" w:rsidRPr="005B00BF" w:rsidRDefault="006B0848" w:rsidP="00B21AA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B00BF">
        <w:rPr>
          <w:rFonts w:ascii="Times New Roman" w:hAnsi="Times New Roman" w:cs="Times New Roman"/>
          <w:noProof/>
        </w:rPr>
        <w:drawing>
          <wp:inline distT="0" distB="0" distL="0" distR="0" wp14:anchorId="5A76BB9C" wp14:editId="475E3B8F">
            <wp:extent cx="3890434" cy="2861853"/>
            <wp:effectExtent l="0" t="0" r="0" b="0"/>
            <wp:docPr id="1356297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97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031" cy="28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848" w:rsidRPr="005B0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B2639A"/>
    <w:multiLevelType w:val="hybridMultilevel"/>
    <w:tmpl w:val="12AE14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6CB47345"/>
    <w:multiLevelType w:val="hybridMultilevel"/>
    <w:tmpl w:val="74F41138"/>
    <w:lvl w:ilvl="0" w:tplc="C88ADCF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B2809FB"/>
    <w:multiLevelType w:val="multilevel"/>
    <w:tmpl w:val="3A647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9408223">
    <w:abstractNumId w:val="0"/>
  </w:num>
  <w:num w:numId="2" w16cid:durableId="1336616958">
    <w:abstractNumId w:val="1"/>
  </w:num>
  <w:num w:numId="3" w16cid:durableId="1369983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D1F"/>
    <w:rsid w:val="001B5847"/>
    <w:rsid w:val="002230D1"/>
    <w:rsid w:val="00255FF0"/>
    <w:rsid w:val="00272FF7"/>
    <w:rsid w:val="002B7ADD"/>
    <w:rsid w:val="00372172"/>
    <w:rsid w:val="003B32EA"/>
    <w:rsid w:val="003E7BF2"/>
    <w:rsid w:val="003F228E"/>
    <w:rsid w:val="0051122D"/>
    <w:rsid w:val="005669D5"/>
    <w:rsid w:val="005B00BF"/>
    <w:rsid w:val="005F6B47"/>
    <w:rsid w:val="00607153"/>
    <w:rsid w:val="006B0848"/>
    <w:rsid w:val="007942AE"/>
    <w:rsid w:val="007E3FD4"/>
    <w:rsid w:val="008133C6"/>
    <w:rsid w:val="008147D2"/>
    <w:rsid w:val="00883C02"/>
    <w:rsid w:val="009A3BAC"/>
    <w:rsid w:val="009B2F1B"/>
    <w:rsid w:val="00A45A63"/>
    <w:rsid w:val="00AA7542"/>
    <w:rsid w:val="00AD58E5"/>
    <w:rsid w:val="00AF2E86"/>
    <w:rsid w:val="00B21AAB"/>
    <w:rsid w:val="00B563F6"/>
    <w:rsid w:val="00BB522B"/>
    <w:rsid w:val="00BC6D1F"/>
    <w:rsid w:val="00BC7C7F"/>
    <w:rsid w:val="00C70EB8"/>
    <w:rsid w:val="00CB680D"/>
    <w:rsid w:val="00EC6E75"/>
    <w:rsid w:val="00F205F2"/>
    <w:rsid w:val="00FA3792"/>
    <w:rsid w:val="00FE4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00058"/>
  <w15:chartTrackingRefBased/>
  <w15:docId w15:val="{C9B1EB0A-E973-4B0B-91DE-4B1DD64F9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00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2E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B32E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B32EA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5B00BF"/>
    <w:rPr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51122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NTSC-GASV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当 姚</dc:creator>
  <cp:keywords/>
  <dc:description/>
  <cp:lastModifiedBy>当 姚</cp:lastModifiedBy>
  <cp:revision>26</cp:revision>
  <dcterms:created xsi:type="dcterms:W3CDTF">2024-09-03T02:39:00Z</dcterms:created>
  <dcterms:modified xsi:type="dcterms:W3CDTF">2025-04-01T01:37:00Z</dcterms:modified>
</cp:coreProperties>
</file>