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2BE7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FF404A1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F624173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«Вятский государственный университет»</w:t>
      </w:r>
    </w:p>
    <w:p w14:paraId="17758BA8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666A93">
        <w:rPr>
          <w:rFonts w:ascii="Times New Roman" w:hAnsi="Times New Roman" w:cs="Times New Roman"/>
          <w:b/>
          <w:bCs/>
          <w:sz w:val="28"/>
          <w:szCs w:val="28"/>
        </w:rPr>
        <w:t>ВятГУ</w:t>
      </w:r>
      <w:proofErr w:type="spellEnd"/>
      <w:r w:rsidRPr="00666A93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37B6C53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00F759CA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C3C3F40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33BD1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A7D6D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AC581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17D4AE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709D9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6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расчета цепей постоянного тока с помощью законов Кирхгофа и метода контурных токов.</w:t>
      </w:r>
    </w:p>
    <w:p w14:paraId="1E51C697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3C52F7" w14:textId="77777777" w:rsidR="00F42F82" w:rsidRPr="00666A93" w:rsidRDefault="00F42F82" w:rsidP="00666A93">
      <w:pPr>
        <w:rPr>
          <w:rFonts w:ascii="Times New Roman" w:hAnsi="Times New Roman" w:cs="Times New Roman"/>
          <w:sz w:val="28"/>
          <w:szCs w:val="28"/>
        </w:rPr>
      </w:pPr>
    </w:p>
    <w:p w14:paraId="1F47ABD8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Отчет</w:t>
      </w:r>
    </w:p>
    <w:p w14:paraId="1B983658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666A9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39697C46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«Электротехника и электроника»</w:t>
      </w:r>
    </w:p>
    <w:p w14:paraId="1ED16D03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FCEED" w14:textId="77777777" w:rsidR="00F42F82" w:rsidRPr="00666A93" w:rsidRDefault="00F42F82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234D7" w14:textId="77777777" w:rsidR="00F42F82" w:rsidRPr="00666A93" w:rsidRDefault="00F42F82" w:rsidP="00666A93">
      <w:pPr>
        <w:rPr>
          <w:rFonts w:ascii="Times New Roman" w:hAnsi="Times New Roman" w:cs="Times New Roman"/>
          <w:sz w:val="28"/>
          <w:szCs w:val="28"/>
        </w:rPr>
      </w:pPr>
    </w:p>
    <w:p w14:paraId="4071CE4F" w14:textId="77777777" w:rsidR="00F42F82" w:rsidRDefault="00F42F82" w:rsidP="00BE4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</w:t>
      </w:r>
      <w:r w:rsidRPr="00035E44">
        <w:rPr>
          <w:rFonts w:ascii="Times New Roman" w:hAnsi="Times New Roman" w:cs="Times New Roman"/>
          <w:sz w:val="28"/>
          <w:szCs w:val="28"/>
        </w:rPr>
        <w:t>23</w:t>
      </w:r>
      <w:r w:rsidRPr="00666A93">
        <w:rPr>
          <w:rFonts w:ascii="Times New Roman" w:hAnsi="Times New Roman" w:cs="Times New Roman"/>
          <w:sz w:val="28"/>
          <w:szCs w:val="28"/>
        </w:rPr>
        <w:t xml:space="preserve"> _______________/</w:t>
      </w:r>
      <w:proofErr w:type="spellStart"/>
      <w:r w:rsidRPr="00666A93">
        <w:rPr>
          <w:rFonts w:ascii="Times New Roman" w:hAnsi="Times New Roman" w:cs="Times New Roman"/>
          <w:sz w:val="28"/>
          <w:szCs w:val="28"/>
        </w:rPr>
        <w:t>Кудяшев</w:t>
      </w:r>
      <w:proofErr w:type="spellEnd"/>
      <w:r w:rsidRPr="00666A93">
        <w:rPr>
          <w:rFonts w:ascii="Times New Roman" w:hAnsi="Times New Roman" w:cs="Times New Roman"/>
          <w:sz w:val="28"/>
          <w:szCs w:val="28"/>
        </w:rPr>
        <w:t xml:space="preserve"> Я.Ю./</w:t>
      </w:r>
    </w:p>
    <w:p w14:paraId="69047AFF" w14:textId="77777777" w:rsidR="00F42F82" w:rsidRPr="00666A93" w:rsidRDefault="00F42F82" w:rsidP="00BE45BE">
      <w:pPr>
        <w:rPr>
          <w:rFonts w:ascii="Times New Roman" w:hAnsi="Times New Roman" w:cs="Times New Roman"/>
          <w:sz w:val="28"/>
          <w:szCs w:val="28"/>
        </w:rPr>
      </w:pPr>
    </w:p>
    <w:p w14:paraId="6BEF81B8" w14:textId="77777777" w:rsidR="00F42F82" w:rsidRPr="00666A93" w:rsidRDefault="00F42F82" w:rsidP="00BE45BE">
      <w:pPr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Проверил преподаватель________________________/</w:t>
      </w:r>
      <w:proofErr w:type="spellStart"/>
      <w:r w:rsidRPr="00666A93">
        <w:rPr>
          <w:rFonts w:ascii="Times New Roman" w:hAnsi="Times New Roman" w:cs="Times New Roman"/>
          <w:sz w:val="28"/>
          <w:szCs w:val="28"/>
        </w:rPr>
        <w:t>Семёновых</w:t>
      </w:r>
      <w:proofErr w:type="spellEnd"/>
      <w:r w:rsidRPr="00666A93">
        <w:rPr>
          <w:rFonts w:ascii="Times New Roman" w:hAnsi="Times New Roman" w:cs="Times New Roman"/>
          <w:sz w:val="28"/>
          <w:szCs w:val="28"/>
        </w:rPr>
        <w:t xml:space="preserve"> В.И./</w:t>
      </w:r>
    </w:p>
    <w:p w14:paraId="5E505E10" w14:textId="77777777" w:rsidR="00F42F82" w:rsidRDefault="00F42F82" w:rsidP="00BE45BE">
      <w:pPr>
        <w:rPr>
          <w:sz w:val="24"/>
          <w:szCs w:val="24"/>
        </w:rPr>
      </w:pPr>
    </w:p>
    <w:p w14:paraId="4C356D25" w14:textId="77777777" w:rsidR="00F42F82" w:rsidRDefault="00F42F82" w:rsidP="00BE45BE"/>
    <w:p w14:paraId="38A8FC68" w14:textId="77777777" w:rsidR="00F42F82" w:rsidRDefault="00F42F82"/>
    <w:p w14:paraId="45E80510" w14:textId="77777777" w:rsidR="00F42F82" w:rsidRDefault="00F42F82" w:rsidP="00B81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1170423" w14:textId="77777777" w:rsidR="00F42F82" w:rsidRDefault="00F42F82" w:rsidP="00666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решить задачи по поиску силы тока в цепи по правилам Кирхгофа, методу узловых потенциалов и методу контурных токов.</w:t>
      </w:r>
    </w:p>
    <w:p w14:paraId="1B069DF1" w14:textId="0C539103" w:rsidR="00F42F82" w:rsidRDefault="00F42F82" w:rsidP="00666A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Условия</w:t>
      </w:r>
      <w:r w:rsidRPr="00035E44">
        <w:rPr>
          <w:rFonts w:ascii="Times New Roman" w:hAnsi="Times New Roman" w:cs="Times New Roman"/>
          <w:b/>
          <w:bCs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06398" w14:textId="203F2112" w:rsidR="002D6ECC" w:rsidRPr="002D6ECC" w:rsidRDefault="002D6ECC" w:rsidP="002D6E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6AF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4.5pt;height:567.75pt">
            <v:imagedata r:id="rId5" o:title=""/>
          </v:shape>
        </w:pict>
      </w:r>
    </w:p>
    <w:p w14:paraId="4D37E1C8" w14:textId="718E15E7" w:rsidR="002D6ECC" w:rsidRPr="002D6ECC" w:rsidRDefault="00F42F82" w:rsidP="00DA1B51">
      <w:pPr>
        <w:rPr>
          <w:rFonts w:ascii="Times New Roman" w:hAnsi="Times New Roman" w:cs="Times New Roman"/>
          <w:sz w:val="28"/>
          <w:szCs w:val="28"/>
        </w:rPr>
      </w:pPr>
      <w:r w:rsidRPr="00035E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№1. </w:t>
      </w:r>
      <w:r w:rsidRPr="00035E44">
        <w:rPr>
          <w:rFonts w:ascii="Times New Roman" w:hAnsi="Times New Roman" w:cs="Times New Roman"/>
          <w:sz w:val="28"/>
          <w:szCs w:val="28"/>
        </w:rPr>
        <w:t xml:space="preserve"> Определите токи в ветвях схемы, по правилам Кирхгофа</w:t>
      </w:r>
      <w:r w:rsidR="002D6ECC" w:rsidRPr="002D6ECC">
        <w:rPr>
          <w:rFonts w:ascii="Times New Roman" w:hAnsi="Times New Roman" w:cs="Times New Roman"/>
          <w:sz w:val="28"/>
          <w:szCs w:val="28"/>
        </w:rPr>
        <w:t>.</w:t>
      </w:r>
    </w:p>
    <w:p w14:paraId="6B78B5FF" w14:textId="48019C3B" w:rsidR="00F42F82" w:rsidRDefault="00F42F82" w:rsidP="00DA1B51">
      <w:pPr>
        <w:rPr>
          <w:rFonts w:ascii="Times New Roman" w:hAnsi="Times New Roman" w:cs="Times New Roman"/>
          <w:sz w:val="28"/>
          <w:szCs w:val="28"/>
        </w:rPr>
      </w:pPr>
    </w:p>
    <w:p w14:paraId="00D370FC" w14:textId="248B5BBB" w:rsidR="002D6ECC" w:rsidRDefault="002D6ECC" w:rsidP="00DA1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1FAD1C">
          <v:shape id="_x0000_i1036" type="#_x0000_t75" style="width:408.75pt;height:546pt">
            <v:imagedata r:id="rId6" o:title=""/>
          </v:shape>
        </w:pict>
      </w:r>
    </w:p>
    <w:p w14:paraId="10EAF2C0" w14:textId="08021E36" w:rsidR="00F42F82" w:rsidRPr="00035E44" w:rsidRDefault="002D6ECC" w:rsidP="00DA1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1502AF8">
          <v:shape id="_x0000_i1025" type="#_x0000_t75" style="width:469.5pt;height:588.75pt">
            <v:imagedata r:id="rId7" o:title="" croptop="13820f" cropbottom="18304f" cropleft="11431f" cropright="32628f"/>
          </v:shape>
        </w:pict>
      </w:r>
    </w:p>
    <w:p w14:paraId="206F5930" w14:textId="77777777" w:rsidR="00F42F82" w:rsidRPr="00035E44" w:rsidRDefault="00F42F82" w:rsidP="000E16CA">
      <w:pPr>
        <w:pStyle w:val="a4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D4B12" w14:textId="77777777" w:rsidR="00F42F82" w:rsidRDefault="00F42F82" w:rsidP="00131A8B">
      <w:pPr>
        <w:pStyle w:val="a4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5DA10" w14:textId="77777777" w:rsidR="00F42F82" w:rsidRDefault="00F42F82" w:rsidP="00131A8B">
      <w:pPr>
        <w:pStyle w:val="a4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8090" w14:textId="076C5886" w:rsidR="00F42F82" w:rsidRDefault="00F42F82" w:rsidP="00131A8B">
      <w:pPr>
        <w:pStyle w:val="a4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C88C" w14:textId="4DF681B8" w:rsidR="002D6ECC" w:rsidRDefault="002D6ECC" w:rsidP="00131A8B">
      <w:pPr>
        <w:pStyle w:val="a4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0A107" w14:textId="77777777" w:rsidR="002D6ECC" w:rsidRDefault="002D6ECC" w:rsidP="00131A8B">
      <w:pPr>
        <w:pStyle w:val="a4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EBC0" w14:textId="35471299" w:rsidR="00F42F82" w:rsidRDefault="00F42F82" w:rsidP="00131A8B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  <w:r w:rsidRPr="00035E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№2.</w:t>
      </w:r>
      <w:r w:rsidRPr="00035E44">
        <w:rPr>
          <w:rFonts w:ascii="Times New Roman" w:hAnsi="Times New Roman" w:cs="Times New Roman"/>
          <w:sz w:val="28"/>
          <w:szCs w:val="28"/>
        </w:rPr>
        <w:t xml:space="preserve"> Определите токи в ветвях схемы методом контурных токов.</w:t>
      </w:r>
    </w:p>
    <w:p w14:paraId="02A15672" w14:textId="027E053F" w:rsidR="002D6ECC" w:rsidRDefault="002D6ECC" w:rsidP="00131A8B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</w:p>
    <w:p w14:paraId="379BED59" w14:textId="77777777" w:rsidR="002D6ECC" w:rsidRPr="00035E44" w:rsidRDefault="002D6ECC" w:rsidP="00131A8B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</w:p>
    <w:p w14:paraId="774423FA" w14:textId="520F6FF6" w:rsidR="00F42F82" w:rsidRPr="00035E44" w:rsidRDefault="002D6ECC" w:rsidP="00131A8B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9147BA">
          <v:shape id="_x0000_i1040" type="#_x0000_t75" style="width:454.5pt;height:606.75pt">
            <v:imagedata r:id="rId8" o:title=""/>
          </v:shape>
        </w:pict>
      </w:r>
    </w:p>
    <w:p w14:paraId="0C2517FF" w14:textId="77777777" w:rsidR="00F42F82" w:rsidRPr="00035E44" w:rsidRDefault="00F42F82" w:rsidP="00E150DD">
      <w:pPr>
        <w:pStyle w:val="a4"/>
        <w:spacing w:before="120"/>
        <w:rPr>
          <w:rFonts w:ascii="Times New Roman" w:hAnsi="Times New Roman" w:cs="Times New Roman"/>
        </w:rPr>
      </w:pPr>
    </w:p>
    <w:p w14:paraId="1B3E27B8" w14:textId="77777777" w:rsidR="002D6ECC" w:rsidRPr="00035E44" w:rsidRDefault="002D6ECC" w:rsidP="00E150DD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</w:p>
    <w:p w14:paraId="219F619A" w14:textId="7889A4A8" w:rsidR="00F42F82" w:rsidRDefault="00F42F82" w:rsidP="0003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E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№3. </w:t>
      </w:r>
      <w:r w:rsidRPr="00035E44">
        <w:rPr>
          <w:rFonts w:ascii="Times New Roman" w:hAnsi="Times New Roman" w:cs="Times New Roman"/>
          <w:sz w:val="28"/>
          <w:szCs w:val="28"/>
        </w:rPr>
        <w:t>Определите токи в ветвях методом узловых потенциалов.</w:t>
      </w:r>
    </w:p>
    <w:p w14:paraId="537EA79B" w14:textId="3CF0D8C6" w:rsidR="002D6ECC" w:rsidRDefault="002D6ECC" w:rsidP="0003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8FA3E" w14:textId="77777777" w:rsidR="002D6ECC" w:rsidRPr="00035E44" w:rsidRDefault="002D6ECC" w:rsidP="0003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01FFE" w14:textId="587BCCC3" w:rsidR="00F42F82" w:rsidRPr="002D6ECC" w:rsidRDefault="002D6ECC" w:rsidP="000E16CA">
      <w:pPr>
        <w:tabs>
          <w:tab w:val="left" w:pos="33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AEB1B79">
          <v:shape id="_x0000_i1043" type="#_x0000_t75" style="width:454.5pt;height:607.5pt">
            <v:imagedata r:id="rId9" o:title=""/>
          </v:shape>
        </w:pict>
      </w:r>
    </w:p>
    <w:p w14:paraId="3A884551" w14:textId="77777777" w:rsidR="00F42F82" w:rsidRPr="002D6ECC" w:rsidRDefault="00F42F82" w:rsidP="00AF56B5"/>
    <w:p w14:paraId="6ED1CA70" w14:textId="77777777" w:rsidR="00F42F82" w:rsidRPr="00A10623" w:rsidRDefault="00F42F82" w:rsidP="00C46159"/>
    <w:sectPr w:rsidR="00F42F82" w:rsidRPr="00A10623" w:rsidSect="0026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851"/>
    <w:multiLevelType w:val="hybridMultilevel"/>
    <w:tmpl w:val="A28AFBFC"/>
    <w:lvl w:ilvl="0" w:tplc="7C3687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E45BE"/>
    <w:rsid w:val="00035E44"/>
    <w:rsid w:val="000A249C"/>
    <w:rsid w:val="000C09D1"/>
    <w:rsid w:val="000E16CA"/>
    <w:rsid w:val="00131A8B"/>
    <w:rsid w:val="00261902"/>
    <w:rsid w:val="00270B3F"/>
    <w:rsid w:val="002D6ECC"/>
    <w:rsid w:val="00381C7F"/>
    <w:rsid w:val="00396C39"/>
    <w:rsid w:val="003B2207"/>
    <w:rsid w:val="00406987"/>
    <w:rsid w:val="0042241E"/>
    <w:rsid w:val="004D0690"/>
    <w:rsid w:val="004E2F92"/>
    <w:rsid w:val="00527CBC"/>
    <w:rsid w:val="005639CC"/>
    <w:rsid w:val="005B7A90"/>
    <w:rsid w:val="00623B01"/>
    <w:rsid w:val="00666A93"/>
    <w:rsid w:val="006D7835"/>
    <w:rsid w:val="007A0302"/>
    <w:rsid w:val="00802A16"/>
    <w:rsid w:val="00896812"/>
    <w:rsid w:val="00956694"/>
    <w:rsid w:val="009852D1"/>
    <w:rsid w:val="009D1DF3"/>
    <w:rsid w:val="009E281A"/>
    <w:rsid w:val="00A10623"/>
    <w:rsid w:val="00A74659"/>
    <w:rsid w:val="00AF56B5"/>
    <w:rsid w:val="00B81D2B"/>
    <w:rsid w:val="00BC72F8"/>
    <w:rsid w:val="00BD521C"/>
    <w:rsid w:val="00BE45BE"/>
    <w:rsid w:val="00BE5E9A"/>
    <w:rsid w:val="00C152BF"/>
    <w:rsid w:val="00C46159"/>
    <w:rsid w:val="00C516D4"/>
    <w:rsid w:val="00C60D46"/>
    <w:rsid w:val="00C8303E"/>
    <w:rsid w:val="00CB238C"/>
    <w:rsid w:val="00D15395"/>
    <w:rsid w:val="00D36A0A"/>
    <w:rsid w:val="00DA1B51"/>
    <w:rsid w:val="00E150DD"/>
    <w:rsid w:val="00E712C2"/>
    <w:rsid w:val="00F42F82"/>
    <w:rsid w:val="00F6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D2F7C7"/>
  <w15:docId w15:val="{A60C6D7C-5007-41A4-9673-EADE57AA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902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</w:pPr>
  </w:style>
  <w:style w:type="paragraph" w:styleId="a4">
    <w:name w:val="Body Text"/>
    <w:basedOn w:val="a"/>
    <w:link w:val="a5"/>
    <w:uiPriority w:val="99"/>
    <w:semiHidden/>
    <w:rsid w:val="000E16CA"/>
    <w:pPr>
      <w:spacing w:after="0" w:line="240" w:lineRule="auto"/>
      <w:jc w:val="both"/>
    </w:pPr>
    <w:rPr>
      <w:rFonts w:ascii="Tahoma" w:hAnsi="Tahoma" w:cs="Tahoma"/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locked/>
    <w:rsid w:val="000E16CA"/>
    <w:rPr>
      <w:rFonts w:ascii="Tahoma" w:hAnsi="Tahoma" w:cs="Tahom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22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147</Words>
  <Characters>843</Characters>
  <Application>Microsoft Office Word</Application>
  <DocSecurity>0</DocSecurity>
  <Lines>7</Lines>
  <Paragraphs>1</Paragraphs>
  <ScaleCrop>false</ScaleCrop>
  <Company>VyatGU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Алексей Клабуков</cp:lastModifiedBy>
  <cp:revision>20</cp:revision>
  <cp:lastPrinted>2019-09-20T21:57:00Z</cp:lastPrinted>
  <dcterms:created xsi:type="dcterms:W3CDTF">2019-09-07T14:25:00Z</dcterms:created>
  <dcterms:modified xsi:type="dcterms:W3CDTF">2020-10-06T07:36:00Z</dcterms:modified>
</cp:coreProperties>
</file>