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B6EAA" w:rsidP="25563BF6" w:rsidRDefault="005B6EAA" w14:paraId="42D21548" w14:textId="0D5E706E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VNS — Custom University Learning Platform · Team «20/80»</w:t>
      </w:r>
      <w:r w:rsidRPr="4649BBC0" w:rsidR="5651E680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>
        <w:br/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#1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Grade a submitted lab.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lecturer of a first-year stream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color w:val="7030A0"/>
          <w:sz w:val="24"/>
          <w:szCs w:val="24"/>
        </w:rPr>
        <w:t xml:space="preserve">to grade a submitted lab with points and a comment on the lab page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the student sees the grade and the real progress in the course at once, and I do not keep a separate spreadsheet.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Criteria: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#1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List of submissions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Lecturer is signed in to the platform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Lecturer teaches the course “Applied Mathematics” in six groups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opens the Lab 3 page for the group “KN-11”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Lecturer sees all students of the group with the status “Submitted” or “Not submitted”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each submitted report has the date and time of submission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#2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Grade a report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has submitted the Lab 3 report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 has 38 of 100 points in the course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Lecturer has entered 8 in the “Points” field and written a comment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presses “Save grade”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“8 / 10” and the comment on the Lab 3 page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course progress on the Student’s Dashboard changes from 38/100 to 46/100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#3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Points above the maximum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Lecturer is grading the Lab 3 report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Lecturer has entered 12 in the “Points” field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presses “Save grade”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does not save the grade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System shows the message “Points cannot be more than 10”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#2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See all deadlines of the week on the Dashboard.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student of the “VNS”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color w:val="7030A0"/>
          <w:sz w:val="24"/>
          <w:szCs w:val="24"/>
        </w:rPr>
        <w:t xml:space="preserve">to see the deadlines of all my courses in one list on the Dashboard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I do not miss a deadline while I combine seven courses with a part-time job.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Criteria: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#1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All deadlines in one list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signed in to the platform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 is enrolled in the courses “Algorithms”, “Databases” and “English”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Dashboard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“Deadlines this week” with “Lab 3 - Algorithms, Wed, 23:59”, “Quiz 2 - Databases, Thu, 10:00” and “Essay - English, Fri, 18:00” sorted by date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each deadline has an “Open” button that leads to its page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#2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Status of a deadline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has not submitted “Lab 3 - Algorithms”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deadline of Lab 3 is in 2 days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Dashboard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“Lab 3 - Algorithms” is marked “Soon”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a deadline that has passed without a submission is marked “Overdue”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#3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 deadlines this week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there are no deadlines this week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Dashboard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the message “No deadlines this week”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list of deadlines is not shown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nearest upcoming deadline is shown below the message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#3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Ask the lecturer a question about a lab.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student of the “VNS”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color w:val="7030A0"/>
          <w:sz w:val="24"/>
          <w:szCs w:val="24"/>
        </w:rPr>
        <w:t xml:space="preserve">to ask the lecturer a question right on the lab page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I get the answer next to the task instead of searching for it in messenger chats.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Criteria: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#1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Send a question about the lab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on the Lab 3 page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 has typed “Can we use an adjacency matrix instead of a list?” in the “Ask the lecturer...” field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presses “Send”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the question appears in the “Questions about this lab” block with the Student’s name and the time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lecturer of the course gets a notification about the new question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#2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The answer is visible to the whole group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the lecturer has answered a question in “Questions about this lab”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another student of the group opens the Lab 3 page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the student sees the question and the lecturer’s answer under it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#3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Questions after the lab is closed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14 days have passed since the deadline of Lab 3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Lab 3 page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all earlier questions and answers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“Ask the lecturer...” field is replaced by the message “Questions about this lab are closed”</w:t>
      </w:r>
    </w:p>
    <w:sectPr w:rsidRPr="00372315" w:rsidR="0037231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A5FAF"/>
    <w:multiLevelType w:val="multilevel"/>
    <w:tmpl w:val="EB4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933581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A5"/>
    <w:rsid w:val="001C5EE3"/>
    <w:rsid w:val="0025288C"/>
    <w:rsid w:val="00311586"/>
    <w:rsid w:val="00372315"/>
    <w:rsid w:val="004E39E4"/>
    <w:rsid w:val="0056402C"/>
    <w:rsid w:val="005B6EAA"/>
    <w:rsid w:val="008C0534"/>
    <w:rsid w:val="008E25A5"/>
    <w:rsid w:val="00B733BE"/>
    <w:rsid w:val="00BD7177"/>
    <w:rsid w:val="00D46289"/>
    <w:rsid w:val="00D83086"/>
    <w:rsid w:val="00E1468C"/>
    <w:rsid w:val="00E4346A"/>
    <w:rsid w:val="00F9330C"/>
    <w:rsid w:val="0877A8FF"/>
    <w:rsid w:val="25563BF6"/>
    <w:rsid w:val="32DA09E5"/>
    <w:rsid w:val="3BE1FB45"/>
    <w:rsid w:val="3F06EAB1"/>
    <w:rsid w:val="4649BBC0"/>
    <w:rsid w:val="516B316E"/>
    <w:rsid w:val="5552CD24"/>
    <w:rsid w:val="5651E680"/>
    <w:rsid w:val="5AD24230"/>
    <w:rsid w:val="6FEA6DCA"/>
    <w:rsid w:val="7322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3D83"/>
  <w15:chartTrackingRefBased/>
  <w15:docId w15:val="{CDD28E17-86E1-468B-87F1-952FFB7C2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E39E4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12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EC925F-E71A-4465-B777-9DC8C442F4A3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0C709C7B-A23C-4776-BABB-0BF1731E69E5}"/>
</file>

<file path=customXml/itemProps3.xml><?xml version="1.0" encoding="utf-8"?>
<ds:datastoreItem xmlns:ds="http://schemas.openxmlformats.org/officeDocument/2006/customXml" ds:itemID="{0D7EB7ED-6274-4B7A-B5BB-53BAD4EEA1E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10</cp:revision>
  <dcterms:created xsi:type="dcterms:W3CDTF">2023-04-13T20:50:00Z</dcterms:created>
  <dcterms:modified xsi:type="dcterms:W3CDTF">2024-02-09T12:51:34Z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