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D9589E" w:rsidRPr="007A4B70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7A4B70">
        <w:rPr>
          <w:rFonts w:ascii="Times New Roman" w:hAnsi="Times New Roman" w:cs="Times New Roman"/>
          <w:sz w:val="28"/>
          <w:szCs w:val="28"/>
        </w:rPr>
        <w:t>4</w:t>
      </w: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>“</w:t>
      </w:r>
      <w:r w:rsidR="004E2261" w:rsidRPr="004E2261">
        <w:rPr>
          <w:rFonts w:ascii="Times New Roman" w:hAnsi="Times New Roman" w:cs="Times New Roman"/>
          <w:b/>
          <w:sz w:val="28"/>
          <w:szCs w:val="28"/>
        </w:rPr>
        <w:t xml:space="preserve"> Розробка ASCII ART генератора для візуалізації 2D-фігур </w:t>
      </w:r>
      <w:r w:rsidRPr="005622FD">
        <w:rPr>
          <w:rFonts w:ascii="Times New Roman" w:hAnsi="Times New Roman" w:cs="Times New Roman"/>
          <w:b/>
          <w:sz w:val="28"/>
          <w:szCs w:val="28"/>
        </w:rPr>
        <w:t>”</w:t>
      </w: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5622FD">
        <w:rPr>
          <w:rFonts w:ascii="Times New Roman" w:hAnsi="Times New Roman" w:cs="Times New Roman"/>
          <w:b/>
          <w:sz w:val="28"/>
          <w:szCs w:val="28"/>
        </w:rPr>
        <w:t>“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5622FD">
        <w:rPr>
          <w:rFonts w:ascii="Times New Roman" w:hAnsi="Times New Roman" w:cs="Times New Roman"/>
          <w:sz w:val="28"/>
          <w:szCs w:val="28"/>
        </w:rPr>
        <w:t>Виконала</w:t>
      </w:r>
      <w:r w:rsidRPr="00562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 студентка групи ІТ-32</w:t>
      </w: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МРИГЛОЦЬКА Я. М.</w:t>
      </w: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Прийняв:</w:t>
      </w:r>
    </w:p>
    <w:p w:rsidR="00D9589E" w:rsidRPr="005622FD" w:rsidRDefault="00D9589E" w:rsidP="00D9589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ЩЕРБАК С. С.</w:t>
      </w:r>
    </w:p>
    <w:p w:rsidR="00D9589E" w:rsidRPr="005622FD" w:rsidRDefault="00D9589E" w:rsidP="00D95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>Львів</w:t>
      </w:r>
      <w:r w:rsidRPr="005622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–</w:t>
      </w:r>
      <w:r w:rsidRPr="005622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2023</w:t>
      </w:r>
    </w:p>
    <w:p w:rsidR="00D9589E" w:rsidRPr="00671945" w:rsidRDefault="00D9589E" w:rsidP="00E140FE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671945">
        <w:rPr>
          <w:rFonts w:ascii="Times New Roman" w:hAnsi="Times New Roman" w:cs="Times New Roman"/>
          <w:sz w:val="24"/>
          <w:szCs w:val="24"/>
        </w:rPr>
        <w:t xml:space="preserve">: </w:t>
      </w:r>
      <w:r w:rsidR="00823366" w:rsidRPr="00334956">
        <w:rPr>
          <w:rFonts w:ascii="Times New Roman" w:hAnsi="Times New Roman" w:cs="Times New Roman"/>
          <w:sz w:val="24"/>
          <w:szCs w:val="24"/>
        </w:rPr>
        <w:t>Створення Генератора ASCII-арту без використання зовнішніх бібліотек</w:t>
      </w:r>
      <w:r w:rsidRPr="00671945">
        <w:rPr>
          <w:rFonts w:ascii="Times New Roman" w:hAnsi="Times New Roman" w:cs="Times New Roman"/>
          <w:sz w:val="24"/>
          <w:szCs w:val="24"/>
        </w:rPr>
        <w:t>.</w:t>
      </w:r>
    </w:p>
    <w:p w:rsidR="00D9589E" w:rsidRPr="00671945" w:rsidRDefault="00D9589E" w:rsidP="00D9589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:rsidR="00334956" w:rsidRPr="00334956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334956">
        <w:rPr>
          <w:rFonts w:ascii="Times New Roman" w:hAnsi="Times New Roman" w:cs="Times New Roman"/>
          <w:sz w:val="24"/>
          <w:szCs w:val="24"/>
        </w:rPr>
        <w:t>Завдання 1: Введення користувача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2: Набір символів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3: Розміри Art-у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4: Функція генерації Art-у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5: Вирівнювання тексту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6: Відображення мистецтва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Відобразіть створений ASCII-арт на екрані за допомогою стандартних функцій друку Python.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7: Збереження у файл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8: Варіанти кольорів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Дозвольте користувачам вибирати опції кольорів (чорно-білий, відтінки сірого) для свого ASCII-арту.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9: Функція попереднього перегляду</w:t>
      </w:r>
    </w:p>
    <w:p w:rsidR="00D828D4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 xml:space="preserve">Реалізуйте функцію попереднього перегляду, яка показує користувачам попередній перегляд </w:t>
      </w:r>
    </w:p>
    <w:p w:rsidR="00334956" w:rsidRPr="00334956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їх ASCII-арту перед остаточним збереженням</w:t>
      </w:r>
    </w:p>
    <w:p w:rsidR="00334956" w:rsidRPr="00334956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334956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:rsidR="00334956" w:rsidRPr="00334956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334956">
        <w:rPr>
          <w:rFonts w:ascii="Times New Roman" w:hAnsi="Times New Roman" w:cs="Times New Roman"/>
          <w:sz w:val="24"/>
          <w:szCs w:val="24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D9589E" w:rsidRPr="00E82D1B" w:rsidRDefault="00D9589E" w:rsidP="00E82D1B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67194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D3381" w:rsidRDefault="00BB4D98" w:rsidP="00DD3381">
      <w:pPr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f</w:t>
      </w:r>
      <w:r w:rsidR="00DD3381">
        <w:rPr>
          <w:rFonts w:ascii="Courier New" w:eastAsia="Times New Roman" w:hAnsi="Courier New" w:cs="Courier New"/>
          <w:sz w:val="20"/>
          <w:szCs w:val="20"/>
          <w:lang w:val="en-US" w:eastAsia="uk-UA"/>
        </w:rPr>
        <w:t>unctions.py:</w:t>
      </w:r>
    </w:p>
    <w:p w:rsidR="00DD3381" w:rsidRPr="00DD3381" w:rsidRDefault="00DD3381" w:rsidP="00DD33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load_ascii_art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(file_path):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ascii_dict = {}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with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(file_path,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D3381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"utf-8"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content = file.read().strip().split(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'@symbol::'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item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content[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:]: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symbol, *lines = item.split(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ascii_dict[symbol] = [line.strip(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'^$'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lines[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:]]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ascii_dict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select_color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color_choice =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"Select text color (white, gray): 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).lower()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color_choice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'white'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'gray'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color_choice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 None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apply_color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(text, color):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color_codes = {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'white'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\u001b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[97m'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'gray'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\u001b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[90m'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reset_color 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\u001b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[0m'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color_codes[color] + text + reset_color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get_valid_text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(ascii_dict):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text =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a word or phrase: 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all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(c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ascii_dict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 ==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'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"Error. The input contains invalid characters. Please enter a valid phrase."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print_ascii_art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(ascii_dict, text, alignment, max_width, </w:t>
      </w:r>
      <w:r w:rsidRPr="00DD3381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symbol_set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color):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output_lines = [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* 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symbol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symbol ==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output_lines[i] +=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'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symbol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ascii_dict: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symbol_lines = ascii_dict[symbol]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output_lines[i] += symbol_lines[i]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(output_lines[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 &gt; max_width: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raise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ValueError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"Error. Maximum width is too small for the input phrase."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alignment ==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'center'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output_lines = [line.center(max_width)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output_lines]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alignment ==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'right'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output_lines = [line.rjust(max_width)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output_lines]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colored_output_lines = [apply_color(line, color)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output_lines]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colored_output_lines: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(line)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output_lines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save_to_text_file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(output_lines, output_file_name):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with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(output_file_name,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output_lines: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file.write(line +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:rsidR="00DD3381" w:rsidRPr="00DD3381" w:rsidRDefault="00DD3381" w:rsidP="00DD3381">
      <w:pPr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</w:p>
    <w:p w:rsidR="00DD3381" w:rsidRDefault="00B56796" w:rsidP="00DD33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main.py:</w:t>
      </w:r>
    </w:p>
    <w:p w:rsidR="00DD3381" w:rsidRPr="00B56796" w:rsidRDefault="00B56796" w:rsidP="00B567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lastRenderedPageBreak/>
        <w:t xml:space="preserve">from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functions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*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__name__ ==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'__main__'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symbol_set = {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'standart'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"ascii_art.txt"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'@'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"ascii_art_dog.txt"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"ascii_art_lattice.txt"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'*'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"ascii_art_star.txt"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selected_symbol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"Select a symbol (standart, @, #, *):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selected_symbol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not in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symbol_set: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"Error! Invalid symbol."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continue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file_path = symbol_set[selected_symbol]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ascii_dict = load_ascii_art(file_path)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color = select_color()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color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 None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"Error! Invalid color choice."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continue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text = get_valid_text(ascii_dict)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alignment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"Select alignment (left, center, right):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).lower()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alignment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not in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'left'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'center'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'right'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"Error! Invalid alignment."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max_width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maximum width: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max_width &lt;= </w:t>
      </w:r>
      <w:r w:rsidRPr="00B5679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"Error. Maximum width must be a positive integer."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    except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ValueError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"The result of ASCII art:"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output_lines = print_ascii_art(ascii_dict, text, alignment, max_width, selected_symbol, color)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save_choice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"Do you want to save the ASCII art to a text file? (yes/no):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).lower()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save_choice ==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"yes"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output_file_name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the file name to save to: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save_to_text_file(output_lines, output_file_name)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 art saved to"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output_file_name)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continue_choice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"Do you want to continue drawing ASCII art? (yes/no):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).lower()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continue_choice !=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"yes"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exit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 </w:t>
      </w:r>
      <w:r w:rsidRPr="00B5679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Exit the program</w:t>
      </w:r>
      <w:r w:rsidRPr="00B5679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lastRenderedPageBreak/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    except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ValueError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max_width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maximum width: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</w:p>
    <w:p w:rsidR="00DD3381" w:rsidRDefault="00DD3381" w:rsidP="00DD3381">
      <w:pPr>
        <w:rPr>
          <w:rFonts w:ascii="Times New Roman" w:hAnsi="Times New Roman" w:cs="Times New Roman"/>
          <w:b/>
          <w:sz w:val="24"/>
          <w:szCs w:val="24"/>
        </w:rPr>
      </w:pPr>
    </w:p>
    <w:p w:rsidR="00D9589E" w:rsidRPr="00671945" w:rsidRDefault="00D9589E" w:rsidP="00B5679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67194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9589E" w:rsidRDefault="00D9589E" w:rsidP="00D9589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На рис.1, 2, 3 зображений результат виконання роботи у програмі.</w:t>
      </w:r>
    </w:p>
    <w:p w:rsidR="00E532FE" w:rsidRPr="00671945" w:rsidRDefault="00E532FE" w:rsidP="00D9589E">
      <w:pPr>
        <w:rPr>
          <w:rFonts w:ascii="Times New Roman" w:hAnsi="Times New Roman" w:cs="Times New Roman"/>
          <w:sz w:val="24"/>
          <w:szCs w:val="24"/>
        </w:rPr>
      </w:pPr>
      <w:r w:rsidRPr="00E532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940CB9" wp14:editId="5DF44AE8">
            <wp:extent cx="6120765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9E" w:rsidRPr="00671945" w:rsidRDefault="00D9589E" w:rsidP="00D9589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Рис.1</w:t>
      </w:r>
    </w:p>
    <w:p w:rsidR="00D9589E" w:rsidRPr="00671945" w:rsidRDefault="00E9622F" w:rsidP="00D958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62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137DB42" wp14:editId="28F10E3F">
            <wp:extent cx="6120765" cy="622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9E" w:rsidRPr="00671945" w:rsidRDefault="00D9589E" w:rsidP="00D958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sz w:val="24"/>
          <w:szCs w:val="24"/>
        </w:rPr>
        <w:t>Рис.</w:t>
      </w:r>
      <w:r w:rsidRPr="0067194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D9589E" w:rsidRPr="00671945" w:rsidRDefault="00D9589E" w:rsidP="00D9589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6719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Pr="0067194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https://github.com/yarynamryhlotska11/pyt_lab.git</w:t>
        </w:r>
      </w:hyperlink>
    </w:p>
    <w:p w:rsidR="00391275" w:rsidRDefault="00D9589E" w:rsidP="00391275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671945">
        <w:rPr>
          <w:rFonts w:ascii="Times New Roman" w:hAnsi="Times New Roman" w:cs="Times New Roman"/>
          <w:sz w:val="24"/>
          <w:szCs w:val="24"/>
        </w:rPr>
        <w:t xml:space="preserve">. у цій лабораторній роботі я створила </w:t>
      </w:r>
      <w:r w:rsidR="00391275" w:rsidRPr="00334956">
        <w:rPr>
          <w:rFonts w:ascii="Times New Roman" w:hAnsi="Times New Roman" w:cs="Times New Roman"/>
          <w:sz w:val="24"/>
          <w:szCs w:val="24"/>
        </w:rPr>
        <w:t>генератор ASCII-арту з нуля, та нада</w:t>
      </w:r>
      <w:r w:rsidR="00391275">
        <w:rPr>
          <w:rFonts w:ascii="Times New Roman" w:hAnsi="Times New Roman" w:cs="Times New Roman"/>
          <w:sz w:val="24"/>
          <w:szCs w:val="24"/>
        </w:rPr>
        <w:t xml:space="preserve">ла </w:t>
      </w:r>
      <w:r w:rsidR="00391275" w:rsidRPr="00334956">
        <w:rPr>
          <w:rFonts w:ascii="Times New Roman" w:hAnsi="Times New Roman" w:cs="Times New Roman"/>
          <w:sz w:val="24"/>
          <w:szCs w:val="24"/>
        </w:rPr>
        <w:t>можливість налаштовувати символи, розміри, вирівнювання та кольори, що дозвол</w:t>
      </w:r>
      <w:r w:rsidR="00626BC8">
        <w:rPr>
          <w:rFonts w:ascii="Times New Roman" w:hAnsi="Times New Roman" w:cs="Times New Roman"/>
          <w:sz w:val="24"/>
          <w:szCs w:val="24"/>
        </w:rPr>
        <w:t>ило</w:t>
      </w:r>
      <w:r w:rsidR="00391275" w:rsidRPr="00334956">
        <w:rPr>
          <w:rFonts w:ascii="Times New Roman" w:hAnsi="Times New Roman" w:cs="Times New Roman"/>
          <w:sz w:val="24"/>
          <w:szCs w:val="24"/>
        </w:rPr>
        <w:t xml:space="preserve"> </w:t>
      </w:r>
      <w:r w:rsidR="00626BC8">
        <w:rPr>
          <w:rFonts w:ascii="Times New Roman" w:hAnsi="Times New Roman" w:cs="Times New Roman"/>
          <w:sz w:val="24"/>
          <w:szCs w:val="24"/>
        </w:rPr>
        <w:t xml:space="preserve">мені </w:t>
      </w:r>
      <w:r w:rsidR="00391275" w:rsidRPr="00334956">
        <w:rPr>
          <w:rFonts w:ascii="Times New Roman" w:hAnsi="Times New Roman" w:cs="Times New Roman"/>
          <w:sz w:val="24"/>
          <w:szCs w:val="24"/>
        </w:rPr>
        <w:t>глибше розібратися як створюється ASCII-арт</w:t>
      </w:r>
      <w:r w:rsidR="00295FD9">
        <w:rPr>
          <w:rFonts w:ascii="Times New Roman" w:hAnsi="Times New Roman" w:cs="Times New Roman"/>
          <w:sz w:val="24"/>
          <w:szCs w:val="24"/>
        </w:rPr>
        <w:t>.</w:t>
      </w:r>
    </w:p>
    <w:p w:rsidR="00D9589E" w:rsidRDefault="00D9589E" w:rsidP="00391275">
      <w:pPr>
        <w:spacing w:line="276" w:lineRule="auto"/>
      </w:pPr>
    </w:p>
    <w:p w:rsidR="00B33492" w:rsidRDefault="00B33492"/>
    <w:sectPr w:rsidR="00B334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9E"/>
    <w:rsid w:val="0004393B"/>
    <w:rsid w:val="000C5638"/>
    <w:rsid w:val="00170531"/>
    <w:rsid w:val="00217499"/>
    <w:rsid w:val="0025714A"/>
    <w:rsid w:val="00295FD9"/>
    <w:rsid w:val="00334956"/>
    <w:rsid w:val="00391275"/>
    <w:rsid w:val="00490CE6"/>
    <w:rsid w:val="004E2261"/>
    <w:rsid w:val="004F3609"/>
    <w:rsid w:val="00527D50"/>
    <w:rsid w:val="00567A7F"/>
    <w:rsid w:val="00626BC8"/>
    <w:rsid w:val="006A6B16"/>
    <w:rsid w:val="007472A8"/>
    <w:rsid w:val="007A4B70"/>
    <w:rsid w:val="00823366"/>
    <w:rsid w:val="008E0596"/>
    <w:rsid w:val="00A51DCB"/>
    <w:rsid w:val="00AF1D74"/>
    <w:rsid w:val="00B2110B"/>
    <w:rsid w:val="00B33492"/>
    <w:rsid w:val="00B56796"/>
    <w:rsid w:val="00BB4D98"/>
    <w:rsid w:val="00D24456"/>
    <w:rsid w:val="00D828D4"/>
    <w:rsid w:val="00D9589E"/>
    <w:rsid w:val="00DD3381"/>
    <w:rsid w:val="00E140FE"/>
    <w:rsid w:val="00E532FE"/>
    <w:rsid w:val="00E82D1B"/>
    <w:rsid w:val="00E82EB2"/>
    <w:rsid w:val="00E9622F"/>
    <w:rsid w:val="00EF37F8"/>
    <w:rsid w:val="00F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1B5A"/>
  <w15:chartTrackingRefBased/>
  <w15:docId w15:val="{EF492DC1-D3B8-4F96-B657-DA4877E3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275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89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89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rynamryhlotska11/pyt_lab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5</Pages>
  <Words>4607</Words>
  <Characters>2627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Мриглоцька Ярина Михайлівна</cp:lastModifiedBy>
  <cp:revision>20</cp:revision>
  <dcterms:created xsi:type="dcterms:W3CDTF">2023-10-21T18:59:00Z</dcterms:created>
  <dcterms:modified xsi:type="dcterms:W3CDTF">2023-10-25T14:13:00Z</dcterms:modified>
</cp:coreProperties>
</file>