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8102E" w14:textId="6BCC45B0" w:rsidR="00C84D5D" w:rsidRPr="00BB3591" w:rsidRDefault="00BF39DA">
      <w:pPr>
        <w:tabs>
          <w:tab w:val="left" w:pos="1276"/>
          <w:tab w:val="left" w:pos="8364"/>
        </w:tabs>
        <w:spacing w:after="0" w:line="240" w:lineRule="auto"/>
        <w:rPr>
          <w:rFonts w:ascii="Times New Roman" w:eastAsia="Times New Roman" w:hAnsi="Times New Roman" w:cs="Times New Roman"/>
          <w:b/>
          <w:szCs w:val="28"/>
        </w:rPr>
      </w:pPr>
      <w:r>
        <w:rPr>
          <w:rFonts w:ascii="Calibri" w:eastAsia="Calibri" w:hAnsi="Calibri" w:cs="Calibri"/>
          <w:noProof/>
          <w:color w:val="000000"/>
          <w:sz w:val="20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9A587E" wp14:editId="0774A758">
                <wp:simplePos x="0" y="0"/>
                <wp:positionH relativeFrom="column">
                  <wp:posOffset>-785495</wp:posOffset>
                </wp:positionH>
                <wp:positionV relativeFrom="paragraph">
                  <wp:posOffset>-793115</wp:posOffset>
                </wp:positionV>
                <wp:extent cx="1744980" cy="701040"/>
                <wp:effectExtent l="0" t="0" r="26670" b="22860"/>
                <wp:wrapNone/>
                <wp:docPr id="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9D7D42" w14:textId="2962819E" w:rsidR="00BF39DA" w:rsidRDefault="00CF0AD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Yasemin Hızarcı</w:t>
                            </w:r>
                          </w:p>
                          <w:p w14:paraId="43134FDB" w14:textId="23B69ED0" w:rsidR="00CF0ADC" w:rsidRPr="00BF39DA" w:rsidRDefault="00CF0AD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A587E" id="_x0000_t202" coordsize="21600,21600" o:spt="202" path="m,l,21600r21600,l21600,xe">
                <v:stroke joinstyle="miter"/>
                <v:path gradientshapeok="t" o:connecttype="rect"/>
              </v:shapetype>
              <v:shape id="Metin Kutusu 1" o:spid="_x0000_s1026" type="#_x0000_t202" style="position:absolute;margin-left:-61.85pt;margin-top:-62.45pt;width:137.4pt;height:5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" fillcolor="white [3201]" strokecolor="white [3212]" strokeweight=".5pt">
                <v:textbox>
                  <w:txbxContent>
                    <w:p w14:paraId="4E9D7D42" w14:textId="2962819E" w:rsidR="00BF39DA" w:rsidRDefault="00CF0AD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Yasemin Hızarcı</w:t>
                      </w:r>
                    </w:p>
                    <w:p w14:paraId="43134FDB" w14:textId="23B69ED0" w:rsidR="00CF0ADC" w:rsidRPr="00BF39DA" w:rsidRDefault="00CF0AD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01B6" w:rsidRPr="00BB3591">
        <w:rPr>
          <w:rFonts w:ascii="Calibri" w:eastAsia="Calibri" w:hAnsi="Calibri" w:cs="Calibri"/>
          <w:color w:val="000000"/>
          <w:sz w:val="20"/>
          <w:szCs w:val="28"/>
        </w:rPr>
        <w:t xml:space="preserve">                                             </w:t>
      </w:r>
      <w:r w:rsidR="003401B6" w:rsidRPr="00BB3591">
        <w:rPr>
          <w:rFonts w:ascii="Times New Roman" w:eastAsia="Times New Roman" w:hAnsi="Times New Roman" w:cs="Times New Roman"/>
          <w:b/>
          <w:szCs w:val="28"/>
        </w:rPr>
        <w:t>T.C. MARMARA ÜNİVERSİTESİ FEN EDEBİYAT FAKÜLTESİ</w:t>
      </w:r>
    </w:p>
    <w:p w14:paraId="6EF17F69" w14:textId="61ADE1DA" w:rsidR="00C84D5D" w:rsidRPr="00BB3591" w:rsidRDefault="003401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8"/>
        </w:rPr>
      </w:pPr>
      <w:r w:rsidRPr="00BB3591">
        <w:rPr>
          <w:rFonts w:ascii="Times New Roman" w:eastAsia="Times New Roman" w:hAnsi="Times New Roman" w:cs="Times New Roman"/>
          <w:b/>
          <w:szCs w:val="28"/>
        </w:rPr>
        <w:t xml:space="preserve">2020-2021 EĞİTİM ÖĞRETİM YILI BAHAR DÖNEMİ </w:t>
      </w:r>
      <w:r w:rsidR="00BB3591" w:rsidRPr="00BB3591">
        <w:rPr>
          <w:rFonts w:ascii="Times New Roman" w:eastAsia="Times New Roman" w:hAnsi="Times New Roman" w:cs="Times New Roman"/>
          <w:b/>
          <w:szCs w:val="28"/>
        </w:rPr>
        <w:t>İSTATİSTİK BÖLÜMÜ</w:t>
      </w:r>
    </w:p>
    <w:p w14:paraId="41B1E305" w14:textId="6A526EC7" w:rsidR="00C84D5D" w:rsidRPr="00BB3591" w:rsidRDefault="003401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8"/>
        </w:rPr>
      </w:pPr>
      <w:r w:rsidRPr="00BB3591">
        <w:rPr>
          <w:rFonts w:ascii="Times New Roman" w:eastAsia="Times New Roman" w:hAnsi="Times New Roman" w:cs="Times New Roman"/>
          <w:b/>
          <w:szCs w:val="28"/>
        </w:rPr>
        <w:t>VERİTABANI YÖNETİMİ DERSİ FİNAL</w:t>
      </w:r>
    </w:p>
    <w:p w14:paraId="605F04AA" w14:textId="77777777" w:rsidR="00C84D5D" w:rsidRPr="00BB3591" w:rsidRDefault="00C84D5D">
      <w:pPr>
        <w:spacing w:after="0" w:line="240" w:lineRule="auto"/>
        <w:rPr>
          <w:rFonts w:ascii="Times New Roman" w:eastAsia="Times New Roman" w:hAnsi="Times New Roman" w:cs="Times New Roman"/>
          <w:b/>
          <w:szCs w:val="28"/>
        </w:rPr>
      </w:pPr>
    </w:p>
    <w:p w14:paraId="62456AA4" w14:textId="77777777" w:rsidR="00C84D5D" w:rsidRDefault="00C84D5D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</w:p>
    <w:p w14:paraId="1C18F6C3" w14:textId="3F34F070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</w:t>
      </w:r>
    </w:p>
    <w:p w14:paraId="04BF60DF" w14:textId="6F1AC6DF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Grup Üyeleri:      </w:t>
      </w:r>
      <w:r w:rsidR="00492A7C">
        <w:rPr>
          <w:rFonts w:ascii="Calibri" w:eastAsia="Calibri" w:hAnsi="Calibri" w:cs="Calibri"/>
          <w:b/>
          <w:color w:val="000000"/>
          <w:shd w:val="clear" w:color="auto" w:fill="FFFF00"/>
        </w:rPr>
        <w:t>Yasemin Hızarcı</w:t>
      </w:r>
    </w:p>
    <w:p w14:paraId="3CF4102C" w14:textId="52DE0AFC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                               </w:t>
      </w:r>
      <w:r w:rsidR="00492A7C">
        <w:rPr>
          <w:rFonts w:ascii="Calibri" w:eastAsia="Calibri" w:hAnsi="Calibri" w:cs="Calibri"/>
          <w:b/>
          <w:color w:val="000000"/>
          <w:shd w:val="clear" w:color="auto" w:fill="FFFF00"/>
        </w:rPr>
        <w:t>İrem Yılmaz</w:t>
      </w:r>
    </w:p>
    <w:p w14:paraId="7A1D348F" w14:textId="56DED9FE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                               Berfin Nur </w:t>
      </w:r>
      <w:r w:rsidR="007B5C6B">
        <w:rPr>
          <w:rFonts w:ascii="Calibri" w:eastAsia="Calibri" w:hAnsi="Calibri" w:cs="Calibri"/>
          <w:b/>
          <w:color w:val="000000"/>
          <w:shd w:val="clear" w:color="auto" w:fill="FFFF00"/>
        </w:rPr>
        <w:t>Temur</w:t>
      </w:r>
    </w:p>
    <w:p w14:paraId="4D764437" w14:textId="1660CB01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                                Buse Rüşvenli</w:t>
      </w:r>
    </w:p>
    <w:p w14:paraId="4D23CBF8" w14:textId="318926E9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  <w:shd w:val="clear" w:color="auto" w:fill="FFFF00"/>
        </w:rPr>
        <w:t xml:space="preserve"> </w:t>
      </w:r>
    </w:p>
    <w:p w14:paraId="7154C8B3" w14:textId="77777777" w:rsidR="00C84D5D" w:rsidRDefault="00C84D5D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</w:p>
    <w:p w14:paraId="5CA47289" w14:textId="77777777" w:rsidR="00C84D5D" w:rsidRDefault="00C84D5D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</w:p>
    <w:p w14:paraId="2BCAE72F" w14:textId="77777777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1)Seçtiğiniz proje konusu ile ilgili (Hastane, Üniversite, Hava Yolu Şiketi gibi ) tüm varlıkları, ilişkileri ve ihtiyaçları belirleyerek, veritabanı tasarımını yaparak, varlık ilişki şeması ve normalizasyon aşamalarını gerçekleştiriniz.   (25 puan)</w:t>
      </w:r>
    </w:p>
    <w:p w14:paraId="2213C1C1" w14:textId="77777777" w:rsidR="00C84D5D" w:rsidRDefault="003401B6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FF0000"/>
        </w:rPr>
      </w:pPr>
      <w:r>
        <w:rPr>
          <w:rFonts w:ascii="Calibri" w:eastAsia="Calibri" w:hAnsi="Calibri" w:cs="Calibri"/>
          <w:b/>
          <w:color w:val="FF0000"/>
        </w:rPr>
        <w:t>Eğer proje konusu seçmediyseniz  yukarıda belirtilen örnek işletmelerden birini seçerek  cevaplarınızı oluşturunuz.</w:t>
      </w:r>
    </w:p>
    <w:p w14:paraId="6AFCCE1F" w14:textId="77777777" w:rsidR="00C84D5D" w:rsidRDefault="00C84D5D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FF0000"/>
        </w:rPr>
      </w:pPr>
    </w:p>
    <w:p w14:paraId="7F7C6043" w14:textId="77777777" w:rsidR="00C84D5D" w:rsidRDefault="00C84D5D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FF0000"/>
        </w:rPr>
      </w:pPr>
    </w:p>
    <w:p w14:paraId="6ABC6522" w14:textId="77777777" w:rsidR="00213F4B" w:rsidRDefault="003401B6">
      <w:pPr>
        <w:rPr>
          <w:rFonts w:ascii="Calibri" w:eastAsia="Calibri" w:hAnsi="Calibri" w:cs="Calibri"/>
          <w:b/>
          <w:sz w:val="40"/>
          <w:shd w:val="clear" w:color="auto" w:fill="FFFF00"/>
        </w:rPr>
      </w:pPr>
      <w:r>
        <w:rPr>
          <w:rFonts w:ascii="Calibri" w:eastAsia="Calibri" w:hAnsi="Calibri" w:cs="Calibri"/>
          <w:b/>
          <w:sz w:val="40"/>
          <w:shd w:val="clear" w:color="auto" w:fill="FFFF00"/>
        </w:rPr>
        <w:t xml:space="preserve">Cevap 1: </w:t>
      </w:r>
    </w:p>
    <w:p w14:paraId="6185E4D9" w14:textId="10E9F945" w:rsidR="00C84D5D" w:rsidRPr="000B3DD5" w:rsidRDefault="003401B6">
      <w:pPr>
        <w:rPr>
          <w:rFonts w:ascii="Calibri" w:eastAsia="Calibri" w:hAnsi="Calibri" w:cs="Calibri"/>
          <w:b/>
          <w:shd w:val="clear" w:color="auto" w:fill="FFFF00"/>
        </w:rPr>
      </w:pPr>
      <w:r>
        <w:rPr>
          <w:rFonts w:ascii="Calibri" w:eastAsia="Calibri" w:hAnsi="Calibri" w:cs="Calibri"/>
          <w:b/>
          <w:sz w:val="24"/>
        </w:rPr>
        <w:t>Seçtiğimiz proje konusu ‘Hastane ile ilgili veri tabanı analizi’dir.</w:t>
      </w:r>
    </w:p>
    <w:p w14:paraId="68A93212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Varlık; var olan ve diğer varlıklardan ayırt edilebilen nesnedir.Dikdörtgen içinde belirtilir.Özellikler ise oval bir daire içinde belirtilerek ilgili varlık kümesine çizgi ile bağlanır.</w:t>
      </w:r>
    </w:p>
    <w:p w14:paraId="3DF2C331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Projemizde 4 tane varlık vardır.</w:t>
      </w:r>
    </w:p>
    <w:p w14:paraId="253702CC" w14:textId="77777777" w:rsidR="00C84D5D" w:rsidRDefault="003401B6">
      <w:pPr>
        <w:rPr>
          <w:rFonts w:ascii="Calibri" w:eastAsia="Calibri" w:hAnsi="Calibri" w:cs="Calibri"/>
          <w:b/>
          <w:color w:val="800080"/>
          <w:sz w:val="24"/>
        </w:rPr>
      </w:pPr>
      <w:r>
        <w:rPr>
          <w:rFonts w:ascii="Calibri" w:eastAsia="Calibri" w:hAnsi="Calibri" w:cs="Calibri"/>
          <w:b/>
          <w:color w:val="FF0000"/>
          <w:sz w:val="24"/>
        </w:rPr>
        <w:t>Bunlar;</w:t>
      </w:r>
    </w:p>
    <w:p w14:paraId="4A731756" w14:textId="77777777" w:rsidR="00C84D5D" w:rsidRDefault="003401B6">
      <w:pPr>
        <w:rPr>
          <w:rFonts w:ascii="Calibri" w:eastAsia="Calibri" w:hAnsi="Calibri" w:cs="Calibri"/>
          <w:b/>
          <w:color w:val="800080"/>
          <w:sz w:val="24"/>
        </w:rPr>
      </w:pPr>
      <w:r>
        <w:rPr>
          <w:rFonts w:ascii="Calibri" w:eastAsia="Calibri" w:hAnsi="Calibri" w:cs="Calibri"/>
          <w:b/>
          <w:color w:val="800080"/>
          <w:sz w:val="24"/>
        </w:rPr>
        <w:t>Hasta varlığı,</w:t>
      </w:r>
    </w:p>
    <w:p w14:paraId="3C53262B" w14:textId="77777777" w:rsidR="00C84D5D" w:rsidRDefault="003401B6">
      <w:pPr>
        <w:rPr>
          <w:rFonts w:ascii="Calibri" w:eastAsia="Calibri" w:hAnsi="Calibri" w:cs="Calibri"/>
          <w:b/>
          <w:color w:val="800080"/>
          <w:sz w:val="24"/>
        </w:rPr>
      </w:pPr>
      <w:r>
        <w:rPr>
          <w:rFonts w:ascii="Calibri" w:eastAsia="Calibri" w:hAnsi="Calibri" w:cs="Calibri"/>
          <w:b/>
          <w:color w:val="800080"/>
          <w:sz w:val="24"/>
        </w:rPr>
        <w:t>Doktor varlığı,</w:t>
      </w:r>
    </w:p>
    <w:p w14:paraId="5CEC16FC" w14:textId="77777777" w:rsidR="00C84D5D" w:rsidRDefault="003401B6">
      <w:pPr>
        <w:rPr>
          <w:rFonts w:ascii="Calibri" w:eastAsia="Calibri" w:hAnsi="Calibri" w:cs="Calibri"/>
          <w:b/>
          <w:color w:val="800080"/>
          <w:sz w:val="24"/>
        </w:rPr>
      </w:pPr>
      <w:r>
        <w:rPr>
          <w:rFonts w:ascii="Calibri" w:eastAsia="Calibri" w:hAnsi="Calibri" w:cs="Calibri"/>
          <w:b/>
          <w:color w:val="800080"/>
          <w:sz w:val="24"/>
        </w:rPr>
        <w:t>Teşhis varlığı,</w:t>
      </w:r>
    </w:p>
    <w:p w14:paraId="683AB9CE" w14:textId="77777777" w:rsidR="00C84D5D" w:rsidRDefault="003401B6">
      <w:pPr>
        <w:rPr>
          <w:rFonts w:ascii="Calibri" w:eastAsia="Calibri" w:hAnsi="Calibri" w:cs="Calibri"/>
          <w:b/>
          <w:color w:val="800080"/>
          <w:sz w:val="24"/>
        </w:rPr>
      </w:pPr>
      <w:r>
        <w:rPr>
          <w:rFonts w:ascii="Calibri" w:eastAsia="Calibri" w:hAnsi="Calibri" w:cs="Calibri"/>
          <w:b/>
          <w:color w:val="800080"/>
          <w:sz w:val="24"/>
        </w:rPr>
        <w:t>Ödeme varlığıdır.</w:t>
      </w:r>
    </w:p>
    <w:p w14:paraId="2FF70222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İlişki ise varlıklar arasındaki bağlantılardır.İki veya daha fazla varlık kümesi arasında kurulan anlamlı bağlantılara ilişki denir.İlişkiler eşkenar dörtgen sembolüyle ifade edilir.Dörtgen içine ilişkinin adı yazılır.</w:t>
      </w:r>
    </w:p>
    <w:p w14:paraId="32199437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24"/>
          <w:shd w:val="clear" w:color="auto" w:fill="FFFF00"/>
        </w:rPr>
      </w:pPr>
    </w:p>
    <w:p w14:paraId="1A57CEDC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İki varlık arasında genellikle 3 ilişkiden bahsedilebilir.</w:t>
      </w:r>
    </w:p>
    <w:p w14:paraId="35A78F56" w14:textId="77777777" w:rsidR="00C84D5D" w:rsidRDefault="003401B6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Bire-bir ilişki</w:t>
      </w:r>
    </w:p>
    <w:p w14:paraId="78329FAB" w14:textId="77777777" w:rsidR="00C84D5D" w:rsidRDefault="003401B6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Bire-çok ilişki</w:t>
      </w:r>
    </w:p>
    <w:p w14:paraId="4924639F" w14:textId="77777777" w:rsidR="00C84D5D" w:rsidRDefault="003401B6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Çoğa-çok ilişki             </w:t>
      </w:r>
    </w:p>
    <w:p w14:paraId="140EB863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hd w:val="clear" w:color="auto" w:fill="FFFF00"/>
        </w:rPr>
      </w:pPr>
    </w:p>
    <w:p w14:paraId="13C4577A" w14:textId="77777777" w:rsidR="00C84D5D" w:rsidRDefault="003401B6">
      <w:pPr>
        <w:rPr>
          <w:rFonts w:ascii="Calibri" w:eastAsia="Calibri" w:hAnsi="Calibri" w:cs="Calibri"/>
          <w:b/>
          <w:shd w:val="clear" w:color="auto" w:fill="FFFF00"/>
        </w:rPr>
      </w:pPr>
      <w:r>
        <w:object w:dxaOrig="7876" w:dyaOrig="3340" w14:anchorId="181125F7">
          <v:rect id="rectole0000000000" o:spid="_x0000_i1025" style="width:393.75pt;height:167.25pt" o:ole="" o:preferrelative="t" stroked="f">
            <v:imagedata r:id="rId7" o:title=""/>
          </v:rect>
          <o:OLEObject Type="Embed" ProgID="StaticMetafile" ShapeID="rectole0000000000" DrawAspect="Content" ObjectID="_1689094852" r:id="rId8"/>
        </w:object>
      </w:r>
    </w:p>
    <w:p w14:paraId="6E5CAEEC" w14:textId="77777777" w:rsidR="00C84D5D" w:rsidRDefault="003401B6">
      <w:pPr>
        <w:rPr>
          <w:rFonts w:ascii="Calibri" w:eastAsia="Calibri" w:hAnsi="Calibri" w:cs="Calibri"/>
          <w:b/>
          <w:sz w:val="24"/>
          <w:shd w:val="clear" w:color="auto" w:fill="FFFF00"/>
        </w:rPr>
      </w:pPr>
      <w:r>
        <w:rPr>
          <w:rFonts w:ascii="Calibri" w:eastAsia="Calibri" w:hAnsi="Calibri" w:cs="Calibri"/>
          <w:b/>
          <w:color w:val="800040"/>
          <w:sz w:val="28"/>
        </w:rPr>
        <w:t>İhtiyaç analizi için aşağıdaki sorulara cevap verilecektir.</w:t>
      </w:r>
    </w:p>
    <w:p w14:paraId="74AF7823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1)Sistem neye hizmet edecek?</w:t>
      </w:r>
    </w:p>
    <w:p w14:paraId="0AA0BFD8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Hazırlanan veritabanı sistemi hastane ortamındaki doktor , hasta ve hastalıkları gibi çeşitli bilgilerin tutulması ve düzenli bir şekilde saklanmasını sağlar.</w:t>
      </w:r>
    </w:p>
    <w:p w14:paraId="53EC6EF3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2)Veri tabanı ne iş yapacak ve hangi ihtiyaçları karşılayacak?</w:t>
      </w:r>
    </w:p>
    <w:p w14:paraId="306943EF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Hazırlanan veri tabanı hastane ile ilgili verilerin bilgisayar ortamında düzenli bir şekilde tutulmasını sağlar.Ve çeşitli sorguların yazılıp bulunmasına yardımcı olur.</w:t>
      </w:r>
    </w:p>
    <w:p w14:paraId="515FF1A1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3)Veri tabanı hangi verileri depolayacak?</w:t>
      </w:r>
    </w:p>
    <w:p w14:paraId="68C5841A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Hazırlanan veri tabanı doktorlar ile ilgili çeşitli veriler,hasta bilgileri , konulan teşhis ve tedavi yöntemleri ve ödeme ile tutulan veriler bulunacaktır.</w:t>
      </w:r>
    </w:p>
    <w:p w14:paraId="7C69D8BF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4)Tablolar ne olacak?</w:t>
      </w:r>
    </w:p>
    <w:p w14:paraId="5B5F70BF" w14:textId="77777777" w:rsidR="006F28B7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Tablolar;</w:t>
      </w:r>
    </w:p>
    <w:p w14:paraId="4BD287AA" w14:textId="77777777" w:rsidR="006F28B7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Hasta </w:t>
      </w:r>
      <w:r w:rsidR="006F28B7">
        <w:rPr>
          <w:rFonts w:ascii="Calibri" w:eastAsia="Calibri" w:hAnsi="Calibri" w:cs="Calibri"/>
          <w:b/>
          <w:sz w:val="24"/>
        </w:rPr>
        <w:t>B</w:t>
      </w:r>
      <w:r>
        <w:rPr>
          <w:rFonts w:ascii="Calibri" w:eastAsia="Calibri" w:hAnsi="Calibri" w:cs="Calibri"/>
          <w:b/>
          <w:sz w:val="24"/>
        </w:rPr>
        <w:t>ilgileri ,</w:t>
      </w:r>
      <w:r w:rsidR="006F28B7"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 xml:space="preserve"> Tc</w:t>
      </w:r>
      <w:r w:rsidR="006F28B7">
        <w:rPr>
          <w:rFonts w:ascii="Calibri" w:eastAsia="Calibri" w:hAnsi="Calibri" w:cs="Calibri"/>
          <w:b/>
          <w:sz w:val="24"/>
        </w:rPr>
        <w:t>-T</w:t>
      </w:r>
      <w:r>
        <w:rPr>
          <w:rFonts w:ascii="Calibri" w:eastAsia="Calibri" w:hAnsi="Calibri" w:cs="Calibri"/>
          <w:b/>
          <w:sz w:val="24"/>
        </w:rPr>
        <w:t xml:space="preserve">el, </w:t>
      </w:r>
      <w:r w:rsidR="006F28B7"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 xml:space="preserve">Tc-doktor no , </w:t>
      </w:r>
      <w:r w:rsidR="006F28B7"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Tc-</w:t>
      </w:r>
      <w:r w:rsidR="006F28B7">
        <w:rPr>
          <w:rFonts w:ascii="Calibri" w:eastAsia="Calibri" w:hAnsi="Calibri" w:cs="Calibri"/>
          <w:b/>
          <w:sz w:val="24"/>
        </w:rPr>
        <w:t>T</w:t>
      </w:r>
      <w:r>
        <w:rPr>
          <w:rFonts w:ascii="Calibri" w:eastAsia="Calibri" w:hAnsi="Calibri" w:cs="Calibri"/>
          <w:b/>
          <w:sz w:val="24"/>
        </w:rPr>
        <w:t>eşhis</w:t>
      </w:r>
      <w:r w:rsidR="006F28B7">
        <w:rPr>
          <w:rFonts w:ascii="Calibri" w:eastAsia="Calibri" w:hAnsi="Calibri" w:cs="Calibri"/>
          <w:b/>
          <w:sz w:val="24"/>
        </w:rPr>
        <w:t>ID</w:t>
      </w:r>
      <w:r>
        <w:rPr>
          <w:rFonts w:ascii="Calibri" w:eastAsia="Calibri" w:hAnsi="Calibri" w:cs="Calibri"/>
          <w:b/>
          <w:sz w:val="24"/>
        </w:rPr>
        <w:t xml:space="preserve">, </w:t>
      </w:r>
      <w:r w:rsidR="006F28B7"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Tc-</w:t>
      </w:r>
      <w:r w:rsidR="006F28B7">
        <w:rPr>
          <w:rFonts w:ascii="Calibri" w:eastAsia="Calibri" w:hAnsi="Calibri" w:cs="Calibri"/>
          <w:b/>
          <w:sz w:val="24"/>
        </w:rPr>
        <w:t>Ö</w:t>
      </w:r>
      <w:r>
        <w:rPr>
          <w:rFonts w:ascii="Calibri" w:eastAsia="Calibri" w:hAnsi="Calibri" w:cs="Calibri"/>
          <w:b/>
          <w:sz w:val="24"/>
        </w:rPr>
        <w:t>deme</w:t>
      </w:r>
      <w:r w:rsidR="006F28B7">
        <w:rPr>
          <w:rFonts w:ascii="Calibri" w:eastAsia="Calibri" w:hAnsi="Calibri" w:cs="Calibri"/>
          <w:b/>
          <w:sz w:val="24"/>
        </w:rPr>
        <w:t>ID</w:t>
      </w:r>
      <w:r>
        <w:rPr>
          <w:rFonts w:ascii="Calibri" w:eastAsia="Calibri" w:hAnsi="Calibri" w:cs="Calibri"/>
          <w:b/>
          <w:sz w:val="24"/>
        </w:rPr>
        <w:t xml:space="preserve">, </w:t>
      </w:r>
      <w:r w:rsidR="006F28B7"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Doktorlar,</w:t>
      </w:r>
      <w:r w:rsidR="006F28B7">
        <w:rPr>
          <w:rFonts w:ascii="Calibri" w:eastAsia="Calibri" w:hAnsi="Calibri" w:cs="Calibri"/>
          <w:b/>
          <w:sz w:val="24"/>
        </w:rPr>
        <w:t xml:space="preserve">  </w:t>
      </w:r>
    </w:p>
    <w:p w14:paraId="03AD0888" w14:textId="0227CC3A" w:rsidR="00C84D5D" w:rsidRDefault="006F28B7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Doktor-Unvan</w:t>
      </w:r>
      <w:r w:rsidR="003401B6">
        <w:rPr>
          <w:rFonts w:ascii="Calibri" w:eastAsia="Calibri" w:hAnsi="Calibri" w:cs="Calibri"/>
          <w:b/>
          <w:sz w:val="24"/>
        </w:rPr>
        <w:t>,</w:t>
      </w:r>
      <w:r>
        <w:rPr>
          <w:rFonts w:ascii="Calibri" w:eastAsia="Calibri" w:hAnsi="Calibri" w:cs="Calibri"/>
          <w:b/>
          <w:sz w:val="24"/>
        </w:rPr>
        <w:t xml:space="preserve"> Teşhis,  Teşhis-Tedavi,  </w:t>
      </w:r>
      <w:r w:rsidR="003401B6">
        <w:rPr>
          <w:rFonts w:ascii="Calibri" w:eastAsia="Calibri" w:hAnsi="Calibri" w:cs="Calibri"/>
          <w:b/>
          <w:sz w:val="24"/>
        </w:rPr>
        <w:t xml:space="preserve">Ödemeler </w:t>
      </w:r>
      <w:r>
        <w:rPr>
          <w:rFonts w:ascii="Calibri" w:eastAsia="Calibri" w:hAnsi="Calibri" w:cs="Calibri"/>
          <w:b/>
          <w:sz w:val="24"/>
        </w:rPr>
        <w:t xml:space="preserve">  </w:t>
      </w:r>
      <w:r w:rsidR="003401B6">
        <w:rPr>
          <w:rFonts w:ascii="Calibri" w:eastAsia="Calibri" w:hAnsi="Calibri" w:cs="Calibri"/>
          <w:b/>
          <w:sz w:val="24"/>
        </w:rPr>
        <w:t>olacaktır.</w:t>
      </w:r>
    </w:p>
    <w:p w14:paraId="202D07AD" w14:textId="77777777" w:rsidR="00C84D5D" w:rsidRDefault="003401B6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5)Ne tür veriler saklanacaktır?</w:t>
      </w:r>
    </w:p>
    <w:p w14:paraId="7A8C2926" w14:textId="57983969" w:rsidR="00C84D5D" w:rsidRPr="006F28B7" w:rsidRDefault="003401B6" w:rsidP="006F28B7">
      <w:pPr>
        <w:rPr>
          <w:rFonts w:eastAsia="Calibri" w:cstheme="minorHAnsi"/>
          <w:b/>
          <w:bCs/>
          <w:sz w:val="24"/>
          <w:szCs w:val="24"/>
        </w:rPr>
      </w:pPr>
      <w:r w:rsidRPr="006F28B7">
        <w:rPr>
          <w:rFonts w:eastAsia="Calibri" w:cstheme="minorHAnsi"/>
          <w:b/>
          <w:bCs/>
          <w:sz w:val="24"/>
          <w:szCs w:val="24"/>
        </w:rPr>
        <w:t>Tam sayı için integer,karakter için varchar, tarih için Datetime ve para için Money gibi</w:t>
      </w:r>
      <w:r w:rsidR="006F28B7" w:rsidRPr="006F28B7">
        <w:rPr>
          <w:rFonts w:eastAsia="Calibri" w:cstheme="minorHAnsi"/>
          <w:b/>
          <w:bCs/>
          <w:sz w:val="24"/>
          <w:szCs w:val="24"/>
        </w:rPr>
        <w:t xml:space="preserve"> </w:t>
      </w:r>
      <w:r w:rsidRPr="006F28B7">
        <w:rPr>
          <w:rFonts w:eastAsia="Calibri" w:cstheme="minorHAnsi"/>
          <w:b/>
          <w:bCs/>
          <w:sz w:val="24"/>
          <w:szCs w:val="24"/>
        </w:rPr>
        <w:t>veriler saklanacaktır.</w:t>
      </w:r>
    </w:p>
    <w:p w14:paraId="6E138492" w14:textId="77777777" w:rsidR="000B3DD5" w:rsidRDefault="000B3DD5">
      <w:pPr>
        <w:spacing w:after="0" w:line="240" w:lineRule="auto"/>
        <w:ind w:left="1080" w:hanging="1080"/>
        <w:jc w:val="both"/>
        <w:rPr>
          <w:rFonts w:ascii="Calibri" w:eastAsia="Calibri" w:hAnsi="Calibri" w:cs="Calibri"/>
          <w:b/>
          <w:sz w:val="24"/>
        </w:rPr>
      </w:pPr>
    </w:p>
    <w:p w14:paraId="1C22F699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VERİ:</w:t>
      </w:r>
    </w:p>
    <w:p w14:paraId="045B0A9A" w14:textId="77777777" w:rsidR="00C84D5D" w:rsidRDefault="00C84D5D">
      <w:pPr>
        <w:spacing w:after="0" w:line="240" w:lineRule="auto"/>
        <w:ind w:left="1080"/>
        <w:jc w:val="both"/>
        <w:rPr>
          <w:rFonts w:ascii="Calibri" w:eastAsia="Calibri" w:hAnsi="Calibri" w:cs="Calibri"/>
          <w:b/>
          <w:sz w:val="32"/>
          <w:shd w:val="clear" w:color="auto" w:fill="FFFF00"/>
        </w:rPr>
      </w:pPr>
    </w:p>
    <w:p w14:paraId="33B26035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  <w:r>
        <w:object w:dxaOrig="9394" w:dyaOrig="4960" w14:anchorId="64EA3D2F">
          <v:rect id="rectole0000000001" o:spid="_x0000_i1026" style="width:470.25pt;height:247.5pt" o:ole="" o:preferrelative="t" stroked="f">
            <v:imagedata r:id="rId9" o:title=""/>
          </v:rect>
          <o:OLEObject Type="Embed" ProgID="StaticMetafile" ShapeID="rectole0000000001" DrawAspect="Content" ObjectID="_1689094853" r:id="rId10"/>
        </w:object>
      </w:r>
    </w:p>
    <w:p w14:paraId="5D2195D0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</w:p>
    <w:p w14:paraId="6FC00156" w14:textId="4A001302" w:rsidR="00C84D5D" w:rsidRDefault="00691B04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V</w:t>
      </w:r>
      <w:r w:rsidR="003401B6">
        <w:rPr>
          <w:rFonts w:ascii="Calibri" w:eastAsia="Calibri" w:hAnsi="Calibri" w:cs="Calibri"/>
          <w:b/>
          <w:color w:val="FF0000"/>
          <w:sz w:val="40"/>
        </w:rPr>
        <w:t>ARLIK İLİŞKİ ŞEMASI:</w:t>
      </w:r>
    </w:p>
    <w:p w14:paraId="340035A8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</w:p>
    <w:p w14:paraId="2110A000" w14:textId="38751BE8" w:rsidR="00C84D5D" w:rsidRDefault="00691B04">
      <w:pPr>
        <w:spacing w:after="0" w:line="240" w:lineRule="auto"/>
        <w:rPr>
          <w:rFonts w:ascii="Calibri" w:eastAsia="Calibri" w:hAnsi="Calibri" w:cs="Calibri"/>
          <w:b/>
          <w:sz w:val="32"/>
          <w:shd w:val="clear" w:color="auto" w:fill="FFFF00"/>
        </w:rPr>
      </w:pPr>
      <w:r>
        <w:object w:dxaOrig="8949" w:dyaOrig="6904" w14:anchorId="093A26B8">
          <v:rect id="rectole0000000002" o:spid="_x0000_i1027" style="width:420pt;height:318pt" o:ole="" o:preferrelative="t" stroked="f">
            <v:imagedata r:id="rId11" o:title=""/>
          </v:rect>
          <o:OLEObject Type="Embed" ProgID="StaticMetafile" ShapeID="rectole0000000002" DrawAspect="Content" ObjectID="_1689094854" r:id="rId12"/>
        </w:object>
      </w:r>
    </w:p>
    <w:p w14:paraId="6944B59E" w14:textId="77777777" w:rsidR="00F400EC" w:rsidRDefault="00F400EC" w:rsidP="00691B04">
      <w:pPr>
        <w:spacing w:after="0" w:line="240" w:lineRule="auto"/>
        <w:jc w:val="both"/>
        <w:rPr>
          <w:rFonts w:ascii="Calibri" w:eastAsia="Calibri" w:hAnsi="Calibri" w:cs="Calibri"/>
          <w:b/>
          <w:color w:val="FF0000"/>
          <w:sz w:val="40"/>
        </w:rPr>
      </w:pPr>
    </w:p>
    <w:p w14:paraId="54A7B23C" w14:textId="296A2CC8" w:rsidR="00C84D5D" w:rsidRDefault="003401B6" w:rsidP="00691B04">
      <w:pPr>
        <w:spacing w:after="0" w:line="240" w:lineRule="auto"/>
        <w:jc w:val="both"/>
        <w:rPr>
          <w:rFonts w:ascii="Calibri" w:eastAsia="Calibri" w:hAnsi="Calibri" w:cs="Calibri"/>
          <w:b/>
          <w:sz w:val="32"/>
          <w:shd w:val="clear" w:color="auto" w:fill="FF00FF"/>
        </w:rPr>
      </w:pPr>
      <w:r>
        <w:rPr>
          <w:rFonts w:ascii="Calibri" w:eastAsia="Calibri" w:hAnsi="Calibri" w:cs="Calibri"/>
          <w:b/>
          <w:color w:val="FF0000"/>
          <w:sz w:val="40"/>
        </w:rPr>
        <w:t>NORMALİZASYON AŞAMALARI:</w:t>
      </w:r>
    </w:p>
    <w:p w14:paraId="406D8F0C" w14:textId="77777777" w:rsidR="00C84D5D" w:rsidRDefault="00C84D5D">
      <w:pPr>
        <w:spacing w:after="0" w:line="240" w:lineRule="auto"/>
        <w:ind w:left="1080" w:hanging="1080"/>
        <w:jc w:val="both"/>
        <w:rPr>
          <w:rFonts w:ascii="Calibri" w:eastAsia="Calibri" w:hAnsi="Calibri" w:cs="Calibri"/>
          <w:b/>
          <w:sz w:val="32"/>
          <w:shd w:val="clear" w:color="auto" w:fill="FF00FF"/>
        </w:rPr>
      </w:pPr>
    </w:p>
    <w:p w14:paraId="4615A4BD" w14:textId="77777777" w:rsidR="00C84D5D" w:rsidRDefault="00C84D5D">
      <w:pPr>
        <w:tabs>
          <w:tab w:val="left" w:pos="5143"/>
        </w:tabs>
        <w:spacing w:after="0" w:line="240" w:lineRule="auto"/>
        <w:ind w:left="1080" w:hanging="1080"/>
        <w:jc w:val="both"/>
        <w:rPr>
          <w:rFonts w:ascii="Calibri" w:eastAsia="Calibri" w:hAnsi="Calibri" w:cs="Calibri"/>
          <w:b/>
          <w:sz w:val="32"/>
          <w:shd w:val="clear" w:color="auto" w:fill="FFFF00"/>
        </w:rPr>
      </w:pPr>
    </w:p>
    <w:p w14:paraId="475DB748" w14:textId="7B6A0600" w:rsidR="00C84D5D" w:rsidRDefault="001D247D">
      <w:pPr>
        <w:tabs>
          <w:tab w:val="left" w:pos="5143"/>
        </w:tabs>
        <w:spacing w:after="0" w:line="240" w:lineRule="auto"/>
        <w:ind w:left="1080" w:hanging="1080"/>
        <w:jc w:val="both"/>
        <w:rPr>
          <w:rFonts w:ascii="Calibri" w:eastAsia="Calibri" w:hAnsi="Calibri" w:cs="Calibri"/>
          <w:b/>
          <w:sz w:val="32"/>
          <w:shd w:val="clear" w:color="auto" w:fill="FFFF00"/>
        </w:rPr>
      </w:pPr>
      <w:r>
        <w:object w:dxaOrig="9273" w:dyaOrig="4879" w14:anchorId="16EC10E0">
          <v:rect id="rectole0000000003" o:spid="_x0000_i1028" style="width:426pt;height:206.25pt" o:ole="" o:preferrelative="t" stroked="f">
            <v:imagedata r:id="rId9" o:title=""/>
          </v:rect>
          <o:OLEObject Type="Embed" ProgID="StaticMetafile" ShapeID="rectole0000000003" DrawAspect="Content" ObjectID="_1689094855" r:id="rId13"/>
        </w:object>
      </w:r>
    </w:p>
    <w:p w14:paraId="01554B45" w14:textId="77777777" w:rsidR="001D247D" w:rsidRDefault="001D247D">
      <w:pPr>
        <w:spacing w:after="0" w:line="240" w:lineRule="auto"/>
        <w:jc w:val="both"/>
        <w:rPr>
          <w:rFonts w:ascii="Calibri" w:eastAsia="Calibri" w:hAnsi="Calibri" w:cs="Calibri"/>
          <w:b/>
          <w:color w:val="FF0000"/>
          <w:sz w:val="40"/>
        </w:rPr>
      </w:pPr>
    </w:p>
    <w:p w14:paraId="393A50D3" w14:textId="2D751FE4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color w:val="FF0000"/>
          <w:sz w:val="40"/>
        </w:rPr>
      </w:pPr>
      <w:r>
        <w:rPr>
          <w:rFonts w:ascii="Calibri" w:eastAsia="Calibri" w:hAnsi="Calibri" w:cs="Calibri"/>
          <w:b/>
          <w:color w:val="FF0000"/>
          <w:sz w:val="40"/>
        </w:rPr>
        <w:t xml:space="preserve">1 NF: </w:t>
      </w:r>
    </w:p>
    <w:p w14:paraId="0D3B7550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3D103C8E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Veri ilk haliyle 1NF e uymamaktadır. Çünkü aynı hücreye 2 tane telefon numarası girilmiş olan satırlar vardır. Bu tabloyu 1NF’e dönüştürmek için her satırda tek bir telefon numarası olacak şekilde yeni bir tablo oluşturulur.</w:t>
      </w:r>
    </w:p>
    <w:p w14:paraId="32EFD9C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36832227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color w:val="FF0000"/>
          <w:sz w:val="40"/>
        </w:rPr>
      </w:pPr>
      <w:r>
        <w:rPr>
          <w:rFonts w:ascii="Calibri" w:eastAsia="Calibri" w:hAnsi="Calibri" w:cs="Calibri"/>
          <w:b/>
          <w:color w:val="FF0000"/>
          <w:sz w:val="40"/>
        </w:rPr>
        <w:t>2 NF:</w:t>
      </w:r>
    </w:p>
    <w:p w14:paraId="5FC2111A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3316F19B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Kısmi bağımlılıklar ortadan kaldırılacak şekilde tablolar oluşturulacaktır.</w:t>
      </w:r>
    </w:p>
    <w:p w14:paraId="123F9503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2C44556E" w14:textId="77777777" w:rsidR="00C84D5D" w:rsidRPr="000B3DD5" w:rsidRDefault="003401B6" w:rsidP="000B3DD5">
      <w:pPr>
        <w:pStyle w:val="ListeParagraf"/>
        <w:numPr>
          <w:ilvl w:val="0"/>
          <w:numId w:val="11"/>
        </w:num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 w:rsidRPr="000B3DD5">
        <w:rPr>
          <w:rFonts w:ascii="Calibri" w:eastAsia="Calibri" w:hAnsi="Calibri" w:cs="Calibri"/>
          <w:b/>
          <w:sz w:val="28"/>
        </w:rPr>
        <w:t>Hasta Bilgileri:</w:t>
      </w:r>
    </w:p>
    <w:p w14:paraId="548E1F6C" w14:textId="77777777" w:rsidR="000B3DD5" w:rsidRDefault="000B3DD5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6B58507E" w14:textId="547BEBE3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</w:rPr>
      </w:pPr>
      <w:r>
        <w:object w:dxaOrig="7471" w:dyaOrig="1012" w14:anchorId="79502568">
          <v:rect id="rectole0000000004" o:spid="_x0000_i1029" style="width:374.25pt;height:43.5pt" o:ole="" o:preferrelative="t" stroked="f">
            <v:imagedata r:id="rId14" o:title=""/>
          </v:rect>
          <o:OLEObject Type="Embed" ProgID="StaticMetafile" ShapeID="rectole0000000004" DrawAspect="Content" ObjectID="_1689094856" r:id="rId15"/>
        </w:object>
      </w:r>
    </w:p>
    <w:p w14:paraId="3614DEF2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59B9B66A" w14:textId="77777777" w:rsidR="00C84D5D" w:rsidRDefault="003401B6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TC-TEL:</w:t>
      </w:r>
    </w:p>
    <w:p w14:paraId="4497EBCE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  <w:shd w:val="clear" w:color="auto" w:fill="FFFF00"/>
        </w:rPr>
      </w:pPr>
    </w:p>
    <w:p w14:paraId="133E1BE0" w14:textId="1989CC3B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28"/>
          <w:shd w:val="clear" w:color="auto" w:fill="FFFF00"/>
        </w:rPr>
      </w:pPr>
      <w:r>
        <w:object w:dxaOrig="2652" w:dyaOrig="748" w14:anchorId="12B8044A">
          <v:rect id="rectole0000000005" o:spid="_x0000_i1030" style="width:132.75pt;height:32.25pt" o:ole="" o:preferrelative="t" stroked="f">
            <v:imagedata r:id="rId16" o:title=""/>
          </v:rect>
          <o:OLEObject Type="Embed" ProgID="StaticMetafile" ShapeID="rectole0000000005" DrawAspect="Content" ObjectID="_1689094857" r:id="rId17"/>
        </w:object>
      </w:r>
    </w:p>
    <w:p w14:paraId="50C01247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  <w:shd w:val="clear" w:color="auto" w:fill="FFFF00"/>
        </w:rPr>
      </w:pPr>
    </w:p>
    <w:p w14:paraId="738A0695" w14:textId="77777777" w:rsidR="00C84D5D" w:rsidRDefault="003401B6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TC-DokNO:</w:t>
      </w:r>
    </w:p>
    <w:p w14:paraId="112B6556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</w:t>
      </w:r>
    </w:p>
    <w:p w14:paraId="48DB5A9A" w14:textId="2F2131F3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</w:rPr>
      </w:pPr>
      <w:r>
        <w:object w:dxaOrig="2632" w:dyaOrig="688" w14:anchorId="388947F3">
          <v:rect id="rectole0000000006" o:spid="_x0000_i1031" style="width:130.5pt;height:33.75pt" o:ole="" o:preferrelative="t" stroked="f">
            <v:imagedata r:id="rId18" o:title=""/>
          </v:rect>
          <o:OLEObject Type="Embed" ProgID="StaticMetafile" ShapeID="rectole0000000006" DrawAspect="Content" ObjectID="_1689094858" r:id="rId19"/>
        </w:object>
      </w:r>
    </w:p>
    <w:p w14:paraId="158AF0CB" w14:textId="77777777" w:rsidR="00C84D5D" w:rsidRDefault="003401B6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28"/>
        </w:rPr>
        <w:t>TC-Teşhis:</w:t>
      </w:r>
    </w:p>
    <w:p w14:paraId="0E44554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6E88E4E7" w14:textId="77777777" w:rsidR="00C84D5D" w:rsidRDefault="000B3DD5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object w:dxaOrig="2470" w:dyaOrig="748" w14:anchorId="059A108B">
          <v:rect id="rectole0000000007" o:spid="_x0000_i1032" style="width:132.75pt;height:37.5pt" o:ole="" o:preferrelative="t" stroked="f">
            <v:imagedata r:id="rId20" o:title=""/>
          </v:rect>
          <o:OLEObject Type="Embed" ProgID="StaticMetafile" ShapeID="rectole0000000007" DrawAspect="Content" ObjectID="_1689094859" r:id="rId21"/>
        </w:object>
      </w:r>
    </w:p>
    <w:p w14:paraId="14C256C6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7E87B049" w14:textId="77777777" w:rsidR="00C84D5D" w:rsidRDefault="003401B6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TC-Ödeme:</w:t>
      </w:r>
    </w:p>
    <w:p w14:paraId="3682CFD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536D2820" w14:textId="77777777" w:rsidR="00C84D5D" w:rsidRDefault="000B3DD5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object w:dxaOrig="2429" w:dyaOrig="729" w14:anchorId="0279611E">
          <v:rect id="rectole0000000008" o:spid="_x0000_i1033" style="width:129.75pt;height:36.75pt" o:ole="" o:preferrelative="t" stroked="f">
            <v:imagedata r:id="rId22" o:title=""/>
          </v:rect>
          <o:OLEObject Type="Embed" ProgID="StaticMetafile" ShapeID="rectole0000000008" DrawAspect="Content" ObjectID="_1689094860" r:id="rId23"/>
        </w:object>
      </w:r>
    </w:p>
    <w:p w14:paraId="1DA94179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01417D60" w14:textId="77777777" w:rsidR="00C84D5D" w:rsidRDefault="003401B6">
      <w:pPr>
        <w:numPr>
          <w:ilvl w:val="0"/>
          <w:numId w:val="8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Doktorlar:</w:t>
      </w:r>
    </w:p>
    <w:p w14:paraId="48738B1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13ACBD11" w14:textId="1315ACEA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  <w:r>
        <w:object w:dxaOrig="6742" w:dyaOrig="3097" w14:anchorId="058F6D5B">
          <v:rect id="rectole0000000009" o:spid="_x0000_i1034" style="width:313.5pt;height:108pt" o:ole="" o:preferrelative="t" stroked="f">
            <v:imagedata r:id="rId24" o:title=""/>
          </v:rect>
          <o:OLEObject Type="Embed" ProgID="StaticMetafile" ShapeID="rectole0000000009" DrawAspect="Content" ObjectID="_1689094861" r:id="rId25"/>
        </w:object>
      </w:r>
    </w:p>
    <w:p w14:paraId="64DDF8D6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32A00468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24"/>
        </w:rPr>
        <w:t>Doktor No Unvan No’yu belirlemektedir. Unvan No ise Unvan’ı belirler. Burada geçişken bağımlılık vardır ve 3 NF de düzeltilecektir.</w:t>
      </w:r>
    </w:p>
    <w:p w14:paraId="3FD5DB61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0A4DEAAA" w14:textId="77777777" w:rsidR="00C84D5D" w:rsidRDefault="003401B6">
      <w:pPr>
        <w:numPr>
          <w:ilvl w:val="0"/>
          <w:numId w:val="9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28"/>
        </w:rPr>
        <w:t>Teşhis:</w:t>
      </w:r>
    </w:p>
    <w:p w14:paraId="6A3027B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54716F66" w14:textId="5211437C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  <w:r>
        <w:object w:dxaOrig="5102" w:dyaOrig="2551" w14:anchorId="6A62EB0A">
          <v:rect id="rectole0000000010" o:spid="_x0000_i1035" style="width:284.25pt;height:121.5pt" o:ole="" o:preferrelative="t" stroked="f">
            <v:imagedata r:id="rId26" o:title=""/>
          </v:rect>
          <o:OLEObject Type="Embed" ProgID="StaticMetafile" ShapeID="rectole0000000010" DrawAspect="Content" ObjectID="_1689094862" r:id="rId27"/>
        </w:object>
      </w:r>
    </w:p>
    <w:p w14:paraId="1ECB91E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02A9B380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hd w:val="clear" w:color="auto" w:fill="FFFF00"/>
        </w:rPr>
      </w:pPr>
    </w:p>
    <w:p w14:paraId="4357E1C8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</w:rPr>
      </w:pPr>
      <w:r>
        <w:rPr>
          <w:rFonts w:ascii="Calibri" w:eastAsia="Calibri" w:hAnsi="Calibri" w:cs="Calibri"/>
          <w:b/>
          <w:sz w:val="24"/>
        </w:rPr>
        <w:t>Teşhis ID Teşhis’i belirlemektedir. Teşhis ise Tedaviyi belirler. Geçişken bağımlılık söz konusudur ve 3NF de düzeltilecektir.</w:t>
      </w:r>
    </w:p>
    <w:p w14:paraId="1D7D9CEA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</w:rPr>
      </w:pPr>
    </w:p>
    <w:p w14:paraId="76F96CA9" w14:textId="77777777" w:rsidR="00C84D5D" w:rsidRDefault="003401B6">
      <w:pPr>
        <w:numPr>
          <w:ilvl w:val="0"/>
          <w:numId w:val="10"/>
        </w:numPr>
        <w:spacing w:after="0" w:line="240" w:lineRule="auto"/>
        <w:ind w:left="720" w:hanging="360"/>
        <w:jc w:val="both"/>
        <w:rPr>
          <w:rFonts w:ascii="Calibri" w:eastAsia="Calibri" w:hAnsi="Calibri" w:cs="Calibri"/>
          <w:b/>
          <w:sz w:val="16"/>
        </w:rPr>
      </w:pPr>
      <w:r>
        <w:rPr>
          <w:rFonts w:ascii="Calibri" w:eastAsia="Calibri" w:hAnsi="Calibri" w:cs="Calibri"/>
          <w:b/>
          <w:sz w:val="28"/>
        </w:rPr>
        <w:t>Ödemeler:</w:t>
      </w:r>
    </w:p>
    <w:p w14:paraId="59CA7D50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483651E2" w14:textId="4A293030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object w:dxaOrig="5385" w:dyaOrig="911" w14:anchorId="6FDFCB31">
          <v:rect id="rectole0000000011" o:spid="_x0000_i1036" style="width:268.5pt;height:39pt" o:ole="" o:preferrelative="t" stroked="f">
            <v:imagedata r:id="rId28" o:title=""/>
          </v:rect>
          <o:OLEObject Type="Embed" ProgID="StaticMetafile" ShapeID="rectole0000000011" DrawAspect="Content" ObjectID="_1689094863" r:id="rId29"/>
        </w:object>
      </w:r>
    </w:p>
    <w:p w14:paraId="66F0338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27F68A02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617DB322" w14:textId="77777777" w:rsidR="001D247D" w:rsidRDefault="001D247D">
      <w:pPr>
        <w:spacing w:after="0" w:line="240" w:lineRule="auto"/>
        <w:jc w:val="both"/>
        <w:rPr>
          <w:rFonts w:ascii="Calibri" w:eastAsia="Calibri" w:hAnsi="Calibri" w:cs="Calibri"/>
          <w:b/>
          <w:color w:val="FF0000"/>
          <w:sz w:val="40"/>
        </w:rPr>
      </w:pPr>
    </w:p>
    <w:p w14:paraId="381923C7" w14:textId="4197394A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3NF:</w:t>
      </w:r>
    </w:p>
    <w:p w14:paraId="377E53D9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04637B69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sz w:val="24"/>
        </w:rPr>
        <w:lastRenderedPageBreak/>
        <w:t>Geçişken bağımlılıklar ortadan kaldırılacaktır.</w:t>
      </w:r>
    </w:p>
    <w:p w14:paraId="77821ADF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554DD1E6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257A4C2F" w14:textId="60B382D7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object w:dxaOrig="6742" w:dyaOrig="3097" w14:anchorId="77830F48">
          <v:rect id="rectole0000000012" o:spid="_x0000_i1037" style="width:273.75pt;height:90.75pt" o:ole="" o:preferrelative="t" stroked="f">
            <v:imagedata r:id="rId24" o:title=""/>
          </v:rect>
          <o:OLEObject Type="Embed" ProgID="StaticMetafile" ShapeID="rectole0000000012" DrawAspect="Content" ObjectID="_1689094864" r:id="rId30"/>
        </w:object>
      </w:r>
    </w:p>
    <w:p w14:paraId="5FC96291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4BD7370E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sz w:val="24"/>
        </w:rPr>
        <w:t>Bu tabloyu ikiye ayırarak geçişken bağımlılıktan kurtulacağız.</w:t>
      </w:r>
    </w:p>
    <w:p w14:paraId="1A6800E2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22F6AE0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6C7FFB4B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Doktorlar:</w:t>
      </w:r>
    </w:p>
    <w:p w14:paraId="04D84C88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78FCC09D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</w:rPr>
      </w:pPr>
      <w:r>
        <w:object w:dxaOrig="5487" w:dyaOrig="971" w14:anchorId="79EE405A">
          <v:rect id="rectole0000000013" o:spid="_x0000_i1038" style="width:273.75pt;height:48.75pt" o:ole="" o:preferrelative="t" stroked="f">
            <v:imagedata r:id="rId31" o:title=""/>
          </v:rect>
          <o:OLEObject Type="Embed" ProgID="StaticMetafile" ShapeID="rectole0000000013" DrawAspect="Content" ObjectID="_1689094865" r:id="rId32"/>
        </w:object>
      </w:r>
    </w:p>
    <w:p w14:paraId="1376449E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3B33255C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Doktor-Unvan:</w:t>
      </w:r>
    </w:p>
    <w:p w14:paraId="342D0A99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3EFC50B2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object w:dxaOrig="2369" w:dyaOrig="911" w14:anchorId="4427BEFF">
          <v:rect id="rectole0000000014" o:spid="_x0000_i1039" style="width:118.5pt;height:45.75pt" o:ole="" o:preferrelative="t" stroked="f">
            <v:imagedata r:id="rId33" o:title=""/>
          </v:rect>
          <o:OLEObject Type="Embed" ProgID="StaticMetafile" ShapeID="rectole0000000014" DrawAspect="Content" ObjectID="_1689094866" r:id="rId34"/>
        </w:object>
      </w:r>
    </w:p>
    <w:p w14:paraId="70B09095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40A78EC1" w14:textId="61AF4E31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Diğer geçişken bağımlılık olan tablomuz Teşhis tablosuydu ve o tablodaki geçişken bağımlılık da ortadan kaldırılacaktır.</w:t>
      </w:r>
    </w:p>
    <w:p w14:paraId="1D5790B5" w14:textId="77777777" w:rsidR="001D247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771C47DE" w14:textId="22FDEBFA" w:rsidR="00C84D5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object w:dxaOrig="5264" w:dyaOrig="2652" w14:anchorId="4F3AEF5F">
          <v:rect id="rectole0000000015" o:spid="_x0000_i1040" style="width:253.5pt;height:118.5pt" o:ole="" o:preferrelative="t" stroked="f">
            <v:imagedata r:id="rId26" o:title=""/>
          </v:rect>
          <o:OLEObject Type="Embed" ProgID="StaticMetafile" ShapeID="rectole0000000015" DrawAspect="Content" ObjectID="_1689094867" r:id="rId35"/>
        </w:object>
      </w:r>
    </w:p>
    <w:p w14:paraId="12FE13FA" w14:textId="04D08996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05562D6A" w14:textId="77777777" w:rsidR="001D247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17CF70C5" w14:textId="4357409A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Teşhis:</w:t>
      </w:r>
    </w:p>
    <w:p w14:paraId="0C25E9C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2586DB60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object w:dxaOrig="4150" w:dyaOrig="931" w14:anchorId="2CCE2045">
          <v:rect id="rectole0000000016" o:spid="_x0000_i1041" style="width:207.75pt;height:46.5pt" o:ole="" o:preferrelative="t" stroked="f">
            <v:imagedata r:id="rId36" o:title=""/>
          </v:rect>
          <o:OLEObject Type="Embed" ProgID="StaticMetafile" ShapeID="rectole0000000016" DrawAspect="Content" ObjectID="_1689094868" r:id="rId37"/>
        </w:object>
      </w:r>
    </w:p>
    <w:p w14:paraId="419AC86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02184A8F" w14:textId="77777777" w:rsidR="001D247D" w:rsidRDefault="001D247D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</w:p>
    <w:p w14:paraId="6A0782D7" w14:textId="2E4E04BB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Teşhis-Tedavi:</w:t>
      </w:r>
    </w:p>
    <w:p w14:paraId="3D33675E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78116540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object w:dxaOrig="2470" w:dyaOrig="829" w14:anchorId="7AB8CBA8">
          <v:rect id="rectole0000000017" o:spid="_x0000_i1042" style="width:123.75pt;height:41.25pt" o:ole="" o:preferrelative="t" stroked="f">
            <v:imagedata r:id="rId38" o:title=""/>
          </v:rect>
          <o:OLEObject Type="Embed" ProgID="StaticMetafile" ShapeID="rectole0000000017" DrawAspect="Content" ObjectID="_1689094869" r:id="rId39"/>
        </w:object>
      </w:r>
    </w:p>
    <w:p w14:paraId="4E663BD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4313719D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sz w:val="24"/>
        </w:rPr>
        <w:t>Geçişken bağımlılıklar ortadan kaldırılmış ve 3NF sağlanmıştır.</w:t>
      </w:r>
    </w:p>
    <w:p w14:paraId="5BFA7631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sz w:val="16"/>
          <w:shd w:val="clear" w:color="auto" w:fill="FFFF00"/>
        </w:rPr>
      </w:pPr>
    </w:p>
    <w:p w14:paraId="32950DB1" w14:textId="77777777" w:rsidR="00C84D5D" w:rsidRDefault="00C84D5D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4"/>
        </w:rPr>
      </w:pPr>
    </w:p>
    <w:p w14:paraId="1B3B1B9D" w14:textId="77777777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  <w:sz w:val="24"/>
        </w:rPr>
        <w:t>2)Hazırladığınız veritabanının  tablo ve alanlar, türlerini ve ilişkilerin genel veritabanı şemasını açıklayınız ve çalışmanızdan bir adet CREATE TABLE, ALTER TABLE deyimine örnek veriniz (10 puan).</w:t>
      </w:r>
    </w:p>
    <w:p w14:paraId="459F277B" w14:textId="77777777" w:rsidR="00C84D5D" w:rsidRDefault="00C84D5D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</w:p>
    <w:p w14:paraId="5F7B2FFE" w14:textId="7FBC72D0" w:rsidR="00C84D5D" w:rsidRDefault="003401B6" w:rsidP="00691B04">
      <w:pPr>
        <w:spacing w:after="0"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  <w:t>Cevap 2</w:t>
      </w:r>
    </w:p>
    <w:p w14:paraId="13ED1445" w14:textId="77777777" w:rsidR="00C84D5D" w:rsidRDefault="00C84D5D">
      <w:pPr>
        <w:spacing w:after="0" w:line="256" w:lineRule="auto"/>
        <w:ind w:left="108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05770A7C" w14:textId="2E633274" w:rsidR="00EB5864" w:rsidRDefault="003401B6" w:rsidP="00691B04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000000"/>
          <w:sz w:val="28"/>
          <w:shd w:val="clear" w:color="auto" w:fill="FF00FF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TABLOLAR, ALANLAR ve TÜRLER:</w:t>
      </w:r>
    </w:p>
    <w:p w14:paraId="2E935E43" w14:textId="77777777" w:rsidR="00691B04" w:rsidRDefault="00691B04" w:rsidP="00691B04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FF0000"/>
          <w:sz w:val="28"/>
        </w:rPr>
      </w:pPr>
    </w:p>
    <w:p w14:paraId="42D9F2C4" w14:textId="2B20CCE6" w:rsidR="00C84D5D" w:rsidRDefault="003401B6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1)Hasta Bilgileri Tablosu:</w:t>
      </w:r>
    </w:p>
    <w:p w14:paraId="24615904" w14:textId="77777777" w:rsidR="004D65F4" w:rsidRDefault="004D65F4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</w:p>
    <w:p w14:paraId="3E431A20" w14:textId="0EB50F6C" w:rsidR="00C84D5D" w:rsidRDefault="00F400EC">
      <w:pPr>
        <w:spacing w:after="0" w:line="256" w:lineRule="auto"/>
      </w:pPr>
      <w:r>
        <w:object w:dxaOrig="5750" w:dyaOrig="2895" w14:anchorId="13C9A651">
          <v:rect id="rectole0000000018" o:spid="_x0000_i1043" style="width:274.5pt;height:105.75pt" o:ole="" o:preferrelative="t" stroked="f">
            <v:imagedata r:id="rId40" o:title=""/>
          </v:rect>
          <o:OLEObject Type="Embed" ProgID="StaticMetafile" ShapeID="rectole0000000018" DrawAspect="Content" ObjectID="_1689094870" r:id="rId41"/>
        </w:object>
      </w:r>
    </w:p>
    <w:p w14:paraId="531D6CCA" w14:textId="77777777" w:rsidR="004D65F4" w:rsidRDefault="004D65F4">
      <w:pPr>
        <w:spacing w:after="0"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5F7C215C" w14:textId="40A17FEA" w:rsidR="00213F4B" w:rsidRDefault="004D65F4">
      <w:pPr>
        <w:spacing w:after="0"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8949" w:dyaOrig="4960" w14:anchorId="26603C95">
          <v:rect id="rectole0000000019" o:spid="_x0000_i1044" style="width:348.75pt;height:253.5pt" o:ole="" o:preferrelative="t" stroked="f">
            <v:imagedata r:id="rId42" o:title=""/>
          </v:rect>
          <o:OLEObject Type="Embed" ProgID="StaticMetafile" ShapeID="rectole0000000019" DrawAspect="Content" ObjectID="_1689094871" r:id="rId43"/>
        </w:object>
      </w:r>
    </w:p>
    <w:p w14:paraId="21DCA151" w14:textId="77777777" w:rsidR="00F400EC" w:rsidRDefault="00F400EC" w:rsidP="00465CA9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</w:p>
    <w:p w14:paraId="7FABFA01" w14:textId="77777777" w:rsidR="00F400EC" w:rsidRDefault="00F400EC" w:rsidP="00465CA9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</w:p>
    <w:p w14:paraId="1BCDDF87" w14:textId="77777777" w:rsidR="00F400EC" w:rsidRDefault="00F400EC" w:rsidP="00465CA9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</w:p>
    <w:p w14:paraId="270A9682" w14:textId="212C23CD" w:rsidR="00213F4B" w:rsidRDefault="003401B6" w:rsidP="00F400EC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lastRenderedPageBreak/>
        <w:t>2)TC TEL Tablosu</w:t>
      </w:r>
    </w:p>
    <w:p w14:paraId="35662832" w14:textId="77777777" w:rsidR="004D65F4" w:rsidRDefault="004D65F4" w:rsidP="00F400EC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  <w:shd w:val="clear" w:color="auto" w:fill="FF00FF"/>
        </w:rPr>
      </w:pPr>
    </w:p>
    <w:p w14:paraId="4AF898B4" w14:textId="77777777" w:rsidR="00C84D5D" w:rsidRDefault="00C84D5D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3E06FB58" w14:textId="772A9A94" w:rsidR="00C84D5D" w:rsidRDefault="004D65F4">
      <w:pPr>
        <w:spacing w:after="0" w:line="256" w:lineRule="auto"/>
        <w:ind w:left="1080" w:hanging="1080"/>
      </w:pPr>
      <w:r>
        <w:object w:dxaOrig="5770" w:dyaOrig="1802" w14:anchorId="4758A1F0">
          <v:rect id="rectole0000000020" o:spid="_x0000_i1045" style="width:309pt;height:105.75pt" o:ole="" o:preferrelative="t" stroked="f">
            <v:imagedata r:id="rId44" o:title=""/>
          </v:rect>
          <o:OLEObject Type="Embed" ProgID="StaticMetafile" ShapeID="rectole0000000020" DrawAspect="Content" ObjectID="_1689094872" r:id="rId45"/>
        </w:object>
      </w:r>
    </w:p>
    <w:p w14:paraId="6DA59D18" w14:textId="77777777" w:rsidR="004D65F4" w:rsidRDefault="004D65F4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2CE54386" w14:textId="3D2A0ADA" w:rsidR="00C84D5D" w:rsidRDefault="004D65F4">
      <w:pPr>
        <w:spacing w:after="0" w:line="256" w:lineRule="auto"/>
        <w:ind w:left="1080" w:hanging="1080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5203" w:dyaOrig="6317" w14:anchorId="110E82AA">
          <v:rect id="rectole0000000021" o:spid="_x0000_i1046" style="width:275.25pt;height:364.5pt" o:ole="" o:preferrelative="t" stroked="f">
            <v:imagedata r:id="rId46" o:title=""/>
          </v:rect>
          <o:OLEObject Type="Embed" ProgID="StaticMetafile" ShapeID="rectole0000000021" DrawAspect="Content" ObjectID="_1689094873" r:id="rId47"/>
        </w:object>
      </w:r>
    </w:p>
    <w:p w14:paraId="78AA3056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7BCEAA9C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7B486A41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2BC2196E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1A32DB5A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5A761F98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5C2C56E3" w14:textId="77777777" w:rsidR="00172640" w:rsidRDefault="00172640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7D4E83E0" w14:textId="2BA4610F" w:rsidR="00C84D5D" w:rsidRDefault="003401B6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3) TC_DokNO Tablosu:</w:t>
      </w:r>
    </w:p>
    <w:p w14:paraId="4EE570B7" w14:textId="77777777" w:rsidR="004D65F4" w:rsidRDefault="004D65F4" w:rsidP="00F400EC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214C4CDC" w14:textId="28BF422E" w:rsidR="004D65F4" w:rsidRDefault="004D65F4" w:rsidP="004D65F4">
      <w:pPr>
        <w:spacing w:after="0" w:line="240" w:lineRule="auto"/>
        <w:ind w:left="1080" w:hanging="1080"/>
      </w:pPr>
      <w:r>
        <w:object w:dxaOrig="5709" w:dyaOrig="1437" w14:anchorId="7F2A9495">
          <v:rect id="rectole0000000022" o:spid="_x0000_i1047" style="width:261.75pt;height:57pt" o:ole="" o:preferrelative="t" stroked="f">
            <v:imagedata r:id="rId48" o:title=""/>
          </v:rect>
          <o:OLEObject Type="Embed" ProgID="StaticMetafile" ShapeID="rectole0000000022" DrawAspect="Content" ObjectID="_1689094874" r:id="rId49"/>
        </w:object>
      </w:r>
    </w:p>
    <w:p w14:paraId="7D0BEF32" w14:textId="57EDE53A" w:rsidR="00C84D5D" w:rsidRDefault="004D65F4" w:rsidP="004D65F4">
      <w:pPr>
        <w:spacing w:after="0" w:line="240" w:lineRule="auto"/>
        <w:ind w:left="1080" w:hanging="1080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3320" w:dyaOrig="5284" w14:anchorId="73287803">
          <v:rect id="rectole0000000023" o:spid="_x0000_i1048" style="width:165.75pt;height:236.25pt" o:ole="" o:preferrelative="t" stroked="f">
            <v:imagedata r:id="rId50" o:title=""/>
          </v:rect>
          <o:OLEObject Type="Embed" ProgID="StaticMetafile" ShapeID="rectole0000000023" DrawAspect="Content" ObjectID="_1689094875" r:id="rId51"/>
        </w:object>
      </w:r>
    </w:p>
    <w:p w14:paraId="4AECF6A7" w14:textId="49089532" w:rsidR="00C84D5D" w:rsidRDefault="00C84D5D">
      <w:pPr>
        <w:spacing w:after="0" w:line="240" w:lineRule="auto"/>
        <w:ind w:left="1080"/>
      </w:pPr>
    </w:p>
    <w:p w14:paraId="353E7B62" w14:textId="48FE1368" w:rsidR="00C84D5D" w:rsidRDefault="003401B6" w:rsidP="00393804">
      <w:pPr>
        <w:spacing w:after="0" w:line="25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4) TC_TeshisID Tablosu:</w:t>
      </w:r>
    </w:p>
    <w:p w14:paraId="7C7E027E" w14:textId="77777777" w:rsidR="00393804" w:rsidRDefault="00393804" w:rsidP="00393804">
      <w:pPr>
        <w:spacing w:after="0" w:line="256" w:lineRule="auto"/>
        <w:ind w:left="1080" w:hanging="1080"/>
      </w:pPr>
      <w:r>
        <w:object w:dxaOrig="5729" w:dyaOrig="1477" w14:anchorId="47CFEC97">
          <v:rect id="rectole0000000024" o:spid="_x0000_i1049" style="width:276pt;height:61.5pt" o:ole="" o:preferrelative="t" stroked="f">
            <v:imagedata r:id="rId52" o:title=""/>
          </v:rect>
          <o:OLEObject Type="Embed" ProgID="StaticMetafile" ShapeID="rectole0000000024" DrawAspect="Content" ObjectID="_1689094876" r:id="rId53"/>
        </w:object>
      </w:r>
    </w:p>
    <w:p w14:paraId="749097AB" w14:textId="19FCB976" w:rsidR="00465CA9" w:rsidRDefault="00393804" w:rsidP="00393804">
      <w:pPr>
        <w:spacing w:after="0" w:line="256" w:lineRule="auto"/>
        <w:ind w:left="1080" w:hanging="1080"/>
      </w:pPr>
      <w:r>
        <w:object w:dxaOrig="3401" w:dyaOrig="5325" w14:anchorId="1BCB107C">
          <v:rect id="rectole0000000025" o:spid="_x0000_i1050" style="width:170.25pt;height:253.5pt" o:ole="" o:preferrelative="t" stroked="f">
            <v:imagedata r:id="rId54" o:title=""/>
          </v:rect>
          <o:OLEObject Type="Embed" ProgID="StaticMetafile" ShapeID="rectole0000000025" DrawAspect="Content" ObjectID="_1689094877" r:id="rId55"/>
        </w:object>
      </w:r>
    </w:p>
    <w:p w14:paraId="15DE2C1C" w14:textId="77777777" w:rsidR="004D65F4" w:rsidRDefault="004D65F4" w:rsidP="00465CA9">
      <w:pPr>
        <w:spacing w:after="0" w:line="240" w:lineRule="auto"/>
        <w:rPr>
          <w:rFonts w:ascii="Calibri" w:eastAsia="Calibri" w:hAnsi="Calibri" w:cs="Calibri"/>
          <w:b/>
          <w:color w:val="FF0000"/>
          <w:sz w:val="28"/>
        </w:rPr>
      </w:pPr>
    </w:p>
    <w:p w14:paraId="6D1FA88A" w14:textId="387905BE" w:rsidR="00C84D5D" w:rsidRPr="00465CA9" w:rsidRDefault="003401B6" w:rsidP="00465CA9">
      <w:pPr>
        <w:spacing w:after="0" w:line="240" w:lineRule="auto"/>
      </w:pPr>
      <w:r>
        <w:rPr>
          <w:rFonts w:ascii="Calibri" w:eastAsia="Calibri" w:hAnsi="Calibri" w:cs="Calibri"/>
          <w:b/>
          <w:color w:val="FF0000"/>
          <w:sz w:val="28"/>
        </w:rPr>
        <w:t>5) TC_OdemeID Tablosu:</w:t>
      </w:r>
    </w:p>
    <w:p w14:paraId="7291A82C" w14:textId="3CC1CB95" w:rsidR="00C84D5D" w:rsidRDefault="00C84D5D">
      <w:pPr>
        <w:tabs>
          <w:tab w:val="left" w:pos="158"/>
        </w:tabs>
        <w:spacing w:after="0"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71ABE399" w14:textId="7C6CAC06" w:rsidR="00213F4B" w:rsidRDefault="00393804">
      <w:pPr>
        <w:tabs>
          <w:tab w:val="left" w:pos="158"/>
        </w:tabs>
        <w:spacing w:after="0"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70" w:dyaOrig="1477" w14:anchorId="5852D2C5">
          <v:rect id="rectole0000000026" o:spid="_x0000_i1051" style="width:288.75pt;height:73.5pt" o:ole="" o:preferrelative="t" stroked="f">
            <v:imagedata r:id="rId56" o:title=""/>
          </v:rect>
          <o:OLEObject Type="Embed" ProgID="StaticMetafile" ShapeID="rectole0000000026" DrawAspect="Content" ObjectID="_1689094878" r:id="rId57"/>
        </w:object>
      </w:r>
    </w:p>
    <w:p w14:paraId="58ED8B81" w14:textId="460A9258" w:rsidR="00C84D5D" w:rsidRDefault="00393804">
      <w:pPr>
        <w:tabs>
          <w:tab w:val="left" w:pos="158"/>
        </w:tabs>
        <w:spacing w:after="0" w:line="256" w:lineRule="auto"/>
      </w:pPr>
      <w:r>
        <w:object w:dxaOrig="3340" w:dyaOrig="5264" w14:anchorId="34C6B495">
          <v:rect id="rectole0000000027" o:spid="_x0000_i1052" style="width:167.25pt;height:262.5pt" o:ole="" o:preferrelative="t" stroked="f">
            <v:imagedata r:id="rId58" o:title=""/>
          </v:rect>
          <o:OLEObject Type="Embed" ProgID="StaticMetafile" ShapeID="rectole0000000027" DrawAspect="Content" ObjectID="_1689094879" r:id="rId59"/>
        </w:object>
      </w:r>
    </w:p>
    <w:p w14:paraId="3BFD36A2" w14:textId="77777777" w:rsidR="00EB5864" w:rsidRDefault="00EB5864">
      <w:pPr>
        <w:spacing w:after="0" w:line="240" w:lineRule="auto"/>
        <w:ind w:left="1080"/>
      </w:pPr>
    </w:p>
    <w:p w14:paraId="171C9681" w14:textId="7A2E79B0" w:rsidR="00C84D5D" w:rsidRDefault="003401B6">
      <w:pPr>
        <w:spacing w:after="0" w:line="256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6) Doktorlar Tablosu:</w:t>
      </w:r>
    </w:p>
    <w:p w14:paraId="63FF6180" w14:textId="77777777" w:rsidR="00393804" w:rsidRDefault="00393804">
      <w:pPr>
        <w:spacing w:after="0" w:line="256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</w:p>
    <w:p w14:paraId="506AFF55" w14:textId="02208FFD" w:rsidR="00213F4B" w:rsidRDefault="00393804">
      <w:pPr>
        <w:spacing w:after="0" w:line="256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29" w:dyaOrig="2166" w14:anchorId="5FB6C7EC">
          <v:rect id="rectole0000000028" o:spid="_x0000_i1053" style="width:286.5pt;height:99pt" o:ole="" o:preferrelative="t" stroked="f">
            <v:imagedata r:id="rId60" o:title=""/>
          </v:rect>
          <o:OLEObject Type="Embed" ProgID="StaticMetafile" ShapeID="rectole0000000028" DrawAspect="Content" ObjectID="_1689094880" r:id="rId61"/>
        </w:object>
      </w:r>
    </w:p>
    <w:p w14:paraId="6141E798" w14:textId="744C100A" w:rsidR="00C84D5D" w:rsidRDefault="00393804">
      <w:pPr>
        <w:spacing w:after="0" w:line="256" w:lineRule="auto"/>
        <w:ind w:left="720" w:hanging="720"/>
        <w:rPr>
          <w:rFonts w:ascii="Calibri" w:eastAsia="Calibri" w:hAnsi="Calibri" w:cs="Calibri"/>
        </w:rPr>
      </w:pPr>
      <w:r>
        <w:object w:dxaOrig="6559" w:dyaOrig="3381" w14:anchorId="2B158996">
          <v:rect id="rectole0000000029" o:spid="_x0000_i1054" style="width:327pt;height:168.75pt" o:ole="" o:preferrelative="t" stroked="f">
            <v:imagedata r:id="rId62" o:title=""/>
          </v:rect>
          <o:OLEObject Type="Embed" ProgID="StaticMetafile" ShapeID="rectole0000000029" DrawAspect="Content" ObjectID="_1689094881" r:id="rId63"/>
        </w:object>
      </w:r>
    </w:p>
    <w:p w14:paraId="59219D55" w14:textId="574C6269" w:rsidR="00C84D5D" w:rsidRDefault="003401B6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7) Doktor Unvan Tablosu:</w:t>
      </w:r>
    </w:p>
    <w:p w14:paraId="28683A1A" w14:textId="77777777" w:rsidR="00393804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799D98BF" w14:textId="1EBF0954" w:rsidR="00C84D5D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50" w:dyaOrig="1477" w14:anchorId="7EC32067">
          <v:rect id="rectole0000000030" o:spid="_x0000_i1055" style="width:287.25pt;height:73.5pt" o:ole="" o:preferrelative="t" stroked="f">
            <v:imagedata r:id="rId64" o:title=""/>
          </v:rect>
          <o:OLEObject Type="Embed" ProgID="StaticMetafile" ShapeID="rectole0000000030" DrawAspect="Content" ObjectID="_1689094882" r:id="rId65"/>
        </w:object>
      </w:r>
    </w:p>
    <w:p w14:paraId="2DF9D38B" w14:textId="0D4707B4" w:rsidR="00C84D5D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3421" w:dyaOrig="2085" w14:anchorId="66EF817A">
          <v:rect id="rectole0000000031" o:spid="_x0000_i1056" style="width:171pt;height:103.5pt" o:ole="" o:preferrelative="t" stroked="f">
            <v:imagedata r:id="rId66" o:title=""/>
          </v:rect>
          <o:OLEObject Type="Embed" ProgID="StaticMetafile" ShapeID="rectole0000000031" DrawAspect="Content" ObjectID="_1689094883" r:id="rId67"/>
        </w:object>
      </w:r>
    </w:p>
    <w:p w14:paraId="64355495" w14:textId="1B6E062C" w:rsidR="00C84D5D" w:rsidRDefault="00C84D5D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3E25CA52" w14:textId="77777777" w:rsidR="00EB5864" w:rsidRDefault="00EB5864">
      <w:pPr>
        <w:spacing w:after="0" w:line="240" w:lineRule="auto"/>
        <w:ind w:left="720"/>
      </w:pPr>
    </w:p>
    <w:p w14:paraId="77C11067" w14:textId="4189B6C3" w:rsidR="00C84D5D" w:rsidRDefault="00EB586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8) Teş</w:t>
      </w:r>
      <w:r w:rsidR="003401B6">
        <w:rPr>
          <w:rFonts w:ascii="Calibri" w:eastAsia="Calibri" w:hAnsi="Calibri" w:cs="Calibri"/>
          <w:b/>
          <w:color w:val="FF0000"/>
          <w:sz w:val="28"/>
        </w:rPr>
        <w:t>his Tablosu:</w:t>
      </w:r>
    </w:p>
    <w:p w14:paraId="5B351CF9" w14:textId="77777777" w:rsidR="00393804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</w:p>
    <w:p w14:paraId="26C5CDEF" w14:textId="20195697" w:rsidR="00213F4B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90" w:dyaOrig="1721" w14:anchorId="1674F64B">
          <v:rect id="rectole0000000032" o:spid="_x0000_i1057" style="width:289.5pt;height:86.25pt" o:ole="" o:preferrelative="t" stroked="f">
            <v:imagedata r:id="rId68" o:title=""/>
          </v:rect>
          <o:OLEObject Type="Embed" ProgID="StaticMetafile" ShapeID="rectole0000000032" DrawAspect="Content" ObjectID="_1689094884" r:id="rId69"/>
        </w:object>
      </w:r>
    </w:p>
    <w:p w14:paraId="449F2519" w14:textId="61AB0D6A" w:rsidR="00C84D5D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567" w:dyaOrig="5304" w14:anchorId="72527DA5">
          <v:rect id="rectole0000000033" o:spid="_x0000_i1058" style="width:278.25pt;height:265.5pt" o:ole="" o:preferrelative="t" stroked="f">
            <v:imagedata r:id="rId70" o:title=""/>
          </v:rect>
          <o:OLEObject Type="Embed" ProgID="StaticMetafile" ShapeID="rectole0000000033" DrawAspect="Content" ObjectID="_1689094885" r:id="rId71"/>
        </w:object>
      </w:r>
    </w:p>
    <w:p w14:paraId="285EF64B" w14:textId="2A54E8D5" w:rsidR="00C84D5D" w:rsidRDefault="00C84D5D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5E1B564A" w14:textId="77777777" w:rsidR="00C84D5D" w:rsidRDefault="00C84D5D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59CA33D1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3D32B816" w14:textId="5D571F24" w:rsidR="00C84D5D" w:rsidRDefault="00C84D5D">
      <w:pPr>
        <w:spacing w:after="0" w:line="240" w:lineRule="auto"/>
        <w:ind w:left="720"/>
        <w:rPr>
          <w:rFonts w:ascii="Calibri" w:eastAsia="Calibri" w:hAnsi="Calibri" w:cs="Calibri"/>
        </w:rPr>
      </w:pPr>
    </w:p>
    <w:p w14:paraId="5DCCF1B1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4C4BA955" w14:textId="789304B7" w:rsidR="00C84D5D" w:rsidRDefault="003401B6">
      <w:pPr>
        <w:tabs>
          <w:tab w:val="left" w:pos="158"/>
        </w:tabs>
        <w:spacing w:after="0" w:line="240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9)Teshis_Tedavi Tablosu:</w:t>
      </w:r>
    </w:p>
    <w:p w14:paraId="3B28DD63" w14:textId="77777777" w:rsidR="00393804" w:rsidRDefault="00393804">
      <w:pPr>
        <w:tabs>
          <w:tab w:val="left" w:pos="158"/>
        </w:tabs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0DABFF2B" w14:textId="77777777" w:rsidR="00C84D5D" w:rsidRDefault="00C84D5D">
      <w:pPr>
        <w:tabs>
          <w:tab w:val="left" w:pos="158"/>
        </w:tabs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1A68CD92" w14:textId="7B55FDCC" w:rsidR="00C84D5D" w:rsidRDefault="00393804">
      <w:pPr>
        <w:tabs>
          <w:tab w:val="left" w:pos="158"/>
        </w:tabs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50" w:dyaOrig="1457" w14:anchorId="23011381">
          <v:rect id="rectole0000000034" o:spid="_x0000_i1059" style="width:287.25pt;height:72.75pt" o:ole="" o:preferrelative="t" stroked="f">
            <v:imagedata r:id="rId72" o:title=""/>
          </v:rect>
          <o:OLEObject Type="Embed" ProgID="StaticMetafile" ShapeID="rectole0000000034" DrawAspect="Content" ObjectID="_1689094886" r:id="rId73"/>
        </w:object>
      </w:r>
    </w:p>
    <w:p w14:paraId="41A30F50" w14:textId="64D27302" w:rsidR="00C84D5D" w:rsidRDefault="00393804">
      <w:pPr>
        <w:tabs>
          <w:tab w:val="left" w:pos="158"/>
        </w:tabs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3745" w:dyaOrig="4616" w14:anchorId="299C1B5C">
          <v:rect id="rectole0000000035" o:spid="_x0000_i1060" style="width:187.5pt;height:207pt" o:ole="" o:preferrelative="t" stroked="f">
            <v:imagedata r:id="rId74" o:title=""/>
          </v:rect>
          <o:OLEObject Type="Embed" ProgID="StaticMetafile" ShapeID="rectole0000000035" DrawAspect="Content" ObjectID="_1689094887" r:id="rId75"/>
        </w:object>
      </w:r>
    </w:p>
    <w:p w14:paraId="278F4F86" w14:textId="280D8460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17BB557B" w14:textId="0D7FABE9" w:rsidR="00C84D5D" w:rsidRDefault="00EB586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10) Öde</w:t>
      </w:r>
      <w:r w:rsidR="003401B6">
        <w:rPr>
          <w:rFonts w:ascii="Calibri" w:eastAsia="Calibri" w:hAnsi="Calibri" w:cs="Calibri"/>
          <w:b/>
          <w:color w:val="FF0000"/>
          <w:sz w:val="28"/>
        </w:rPr>
        <w:t>meler Tablosu:</w:t>
      </w:r>
    </w:p>
    <w:p w14:paraId="75F2B2C7" w14:textId="77777777" w:rsidR="00393804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</w:p>
    <w:p w14:paraId="08CB1452" w14:textId="2D4825DB" w:rsidR="00C84D5D" w:rsidRDefault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5770" w:dyaOrig="2409" w14:anchorId="271D6212">
          <v:rect id="rectole0000000036" o:spid="_x0000_i1061" style="width:280.5pt;height:108.75pt" o:ole="" o:preferrelative="t" stroked="f">
            <v:imagedata r:id="rId76" o:title=""/>
          </v:rect>
          <o:OLEObject Type="Embed" ProgID="StaticMetafile" ShapeID="rectole0000000036" DrawAspect="Content" ObjectID="_1689094888" r:id="rId77"/>
        </w:object>
      </w:r>
    </w:p>
    <w:p w14:paraId="3BDDC97D" w14:textId="4F6C6C32" w:rsidR="00C84D5D" w:rsidRPr="00393804" w:rsidRDefault="00393804" w:rsidP="00393804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8139" w:dyaOrig="5304" w14:anchorId="0DE96FA3">
          <v:rect id="rectole0000000037" o:spid="_x0000_i1062" style="width:342pt;height:208.5pt" o:ole="" o:preferrelative="t" stroked="f">
            <v:imagedata r:id="rId78" o:title=""/>
          </v:rect>
          <o:OLEObject Type="Embed" ProgID="StaticMetafile" ShapeID="rectole0000000037" DrawAspect="Content" ObjectID="_1689094889" r:id="rId79"/>
        </w:object>
      </w:r>
    </w:p>
    <w:p w14:paraId="6D72E041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color w:val="FF0000"/>
          <w:sz w:val="40"/>
        </w:rPr>
      </w:pPr>
      <w:r>
        <w:rPr>
          <w:rFonts w:ascii="Calibri" w:eastAsia="Calibri" w:hAnsi="Calibri" w:cs="Calibri"/>
          <w:b/>
          <w:color w:val="FF0000"/>
          <w:sz w:val="40"/>
        </w:rPr>
        <w:t>TABLOLAR ARASI İLİŞKİLER</w:t>
      </w:r>
    </w:p>
    <w:p w14:paraId="6B120277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</w:p>
    <w:p w14:paraId="2CF57BF4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40"/>
        </w:rPr>
      </w:pPr>
    </w:p>
    <w:p w14:paraId="60A108B2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40"/>
        </w:rPr>
      </w:pPr>
      <w:r>
        <w:object w:dxaOrig="8848" w:dyaOrig="5952" w14:anchorId="1067EB04">
          <v:rect id="rectole0000000038" o:spid="_x0000_i1063" style="width:442.5pt;height:298.5pt" o:ole="" o:preferrelative="t" stroked="f">
            <v:imagedata r:id="rId80" o:title=""/>
          </v:rect>
          <o:OLEObject Type="Embed" ProgID="StaticMetafile" ShapeID="rectole0000000038" DrawAspect="Content" ObjectID="_1689094890" r:id="rId81"/>
        </w:object>
      </w:r>
    </w:p>
    <w:p w14:paraId="1CD77254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sz w:val="40"/>
        </w:rPr>
      </w:pPr>
    </w:p>
    <w:p w14:paraId="1049B5F1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Hasta Bilgileri </w:t>
      </w:r>
      <w:r>
        <w:rPr>
          <w:rFonts w:ascii="Calibri" w:eastAsia="Calibri" w:hAnsi="Calibri" w:cs="Calibri"/>
          <w:sz w:val="24"/>
        </w:rPr>
        <w:t xml:space="preserve">tablosu ve </w:t>
      </w:r>
      <w:r>
        <w:rPr>
          <w:rFonts w:ascii="Calibri" w:eastAsia="Calibri" w:hAnsi="Calibri" w:cs="Calibri"/>
          <w:b/>
          <w:sz w:val="24"/>
        </w:rPr>
        <w:t xml:space="preserve">TC_TeshisID </w:t>
      </w:r>
      <w:r>
        <w:rPr>
          <w:rFonts w:ascii="Calibri" w:eastAsia="Calibri" w:hAnsi="Calibri" w:cs="Calibri"/>
          <w:sz w:val="24"/>
        </w:rPr>
        <w:t xml:space="preserve">tablosu </w:t>
      </w:r>
      <w:r>
        <w:rPr>
          <w:rFonts w:ascii="Calibri" w:eastAsia="Calibri" w:hAnsi="Calibri" w:cs="Calibri"/>
          <w:b/>
          <w:sz w:val="24"/>
        </w:rPr>
        <w:t xml:space="preserve">TC </w:t>
      </w:r>
      <w:r>
        <w:rPr>
          <w:rFonts w:ascii="Calibri" w:eastAsia="Calibri" w:hAnsi="Calibri" w:cs="Calibri"/>
          <w:sz w:val="24"/>
        </w:rPr>
        <w:t>değişkeni,</w:t>
      </w:r>
    </w:p>
    <w:p w14:paraId="76D5A594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TC_TeshisID </w:t>
      </w:r>
      <w:r>
        <w:rPr>
          <w:rFonts w:ascii="Calibri" w:eastAsia="Calibri" w:hAnsi="Calibri" w:cs="Calibri"/>
          <w:sz w:val="24"/>
        </w:rPr>
        <w:t xml:space="preserve">tablosu ve </w:t>
      </w:r>
      <w:r>
        <w:rPr>
          <w:rFonts w:ascii="Calibri" w:eastAsia="Calibri" w:hAnsi="Calibri" w:cs="Calibri"/>
          <w:b/>
          <w:sz w:val="24"/>
        </w:rPr>
        <w:t xml:space="preserve">Teshis </w:t>
      </w:r>
      <w:r>
        <w:rPr>
          <w:rFonts w:ascii="Calibri" w:eastAsia="Calibri" w:hAnsi="Calibri" w:cs="Calibri"/>
          <w:sz w:val="24"/>
        </w:rPr>
        <w:t xml:space="preserve">tablosu </w:t>
      </w:r>
      <w:r>
        <w:rPr>
          <w:rFonts w:ascii="Calibri" w:eastAsia="Calibri" w:hAnsi="Calibri" w:cs="Calibri"/>
          <w:b/>
          <w:sz w:val="24"/>
        </w:rPr>
        <w:t xml:space="preserve">Teshis ID </w:t>
      </w:r>
      <w:r>
        <w:rPr>
          <w:rFonts w:ascii="Calibri" w:eastAsia="Calibri" w:hAnsi="Calibri" w:cs="Calibri"/>
          <w:sz w:val="24"/>
        </w:rPr>
        <w:t>değişkeni ile,</w:t>
      </w:r>
    </w:p>
    <w:p w14:paraId="7D3E2675" w14:textId="1637E1F4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Teshis</w:t>
      </w:r>
      <w:r>
        <w:rPr>
          <w:rFonts w:ascii="Calibri" w:eastAsia="Calibri" w:hAnsi="Calibri" w:cs="Calibri"/>
          <w:sz w:val="24"/>
        </w:rPr>
        <w:t xml:space="preserve"> tablosu ve </w:t>
      </w:r>
      <w:r>
        <w:rPr>
          <w:rFonts w:ascii="Calibri" w:eastAsia="Calibri" w:hAnsi="Calibri" w:cs="Calibri"/>
          <w:b/>
          <w:sz w:val="24"/>
        </w:rPr>
        <w:t xml:space="preserve">Teshis_Tedavi </w:t>
      </w:r>
      <w:r>
        <w:rPr>
          <w:rFonts w:ascii="Calibri" w:eastAsia="Calibri" w:hAnsi="Calibri" w:cs="Calibri"/>
          <w:sz w:val="24"/>
        </w:rPr>
        <w:t xml:space="preserve">tablosu </w:t>
      </w:r>
      <w:r>
        <w:rPr>
          <w:rFonts w:ascii="Calibri" w:eastAsia="Calibri" w:hAnsi="Calibri" w:cs="Calibri"/>
          <w:b/>
          <w:sz w:val="24"/>
        </w:rPr>
        <w:t>Teshis</w:t>
      </w:r>
      <w:r>
        <w:rPr>
          <w:rFonts w:ascii="Calibri" w:eastAsia="Calibri" w:hAnsi="Calibri" w:cs="Calibri"/>
          <w:sz w:val="24"/>
        </w:rPr>
        <w:t xml:space="preserve"> değişkeni i</w:t>
      </w:r>
      <w:r w:rsidR="0017576E">
        <w:rPr>
          <w:rFonts w:ascii="Calibri" w:eastAsia="Calibri" w:hAnsi="Calibri" w:cs="Calibri"/>
          <w:sz w:val="24"/>
        </w:rPr>
        <w:t>l</w:t>
      </w:r>
      <w:r>
        <w:rPr>
          <w:rFonts w:ascii="Calibri" w:eastAsia="Calibri" w:hAnsi="Calibri" w:cs="Calibri"/>
          <w:sz w:val="24"/>
        </w:rPr>
        <w:t>e,</w:t>
      </w:r>
    </w:p>
    <w:p w14:paraId="545654E8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Hasta Bilgileri </w:t>
      </w:r>
      <w:r>
        <w:rPr>
          <w:rFonts w:ascii="Calibri" w:eastAsia="Calibri" w:hAnsi="Calibri" w:cs="Calibri"/>
          <w:sz w:val="24"/>
        </w:rPr>
        <w:t xml:space="preserve">tablosu ve </w:t>
      </w:r>
      <w:r>
        <w:rPr>
          <w:rFonts w:ascii="Calibri" w:eastAsia="Calibri" w:hAnsi="Calibri" w:cs="Calibri"/>
          <w:b/>
          <w:sz w:val="24"/>
        </w:rPr>
        <w:t xml:space="preserve">TC_DokNO </w:t>
      </w:r>
      <w:r>
        <w:rPr>
          <w:rFonts w:ascii="Calibri" w:eastAsia="Calibri" w:hAnsi="Calibri" w:cs="Calibri"/>
          <w:sz w:val="24"/>
        </w:rPr>
        <w:t xml:space="preserve">tablosu </w:t>
      </w:r>
      <w:r>
        <w:rPr>
          <w:rFonts w:ascii="Calibri" w:eastAsia="Calibri" w:hAnsi="Calibri" w:cs="Calibri"/>
          <w:b/>
          <w:sz w:val="24"/>
        </w:rPr>
        <w:t>TC</w:t>
      </w:r>
      <w:r>
        <w:rPr>
          <w:rFonts w:ascii="Calibri" w:eastAsia="Calibri" w:hAnsi="Calibri" w:cs="Calibri"/>
          <w:sz w:val="24"/>
        </w:rPr>
        <w:t xml:space="preserve"> değişkeni ile,</w:t>
      </w:r>
    </w:p>
    <w:p w14:paraId="0F04329C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TC_DokNO </w:t>
      </w:r>
      <w:r>
        <w:rPr>
          <w:rFonts w:ascii="Calibri" w:eastAsia="Calibri" w:hAnsi="Calibri" w:cs="Calibri"/>
          <w:sz w:val="24"/>
        </w:rPr>
        <w:t xml:space="preserve">tablosu ve </w:t>
      </w:r>
      <w:r>
        <w:rPr>
          <w:rFonts w:ascii="Calibri" w:eastAsia="Calibri" w:hAnsi="Calibri" w:cs="Calibri"/>
          <w:b/>
          <w:sz w:val="24"/>
        </w:rPr>
        <w:t>Doktorlar</w:t>
      </w:r>
      <w:r>
        <w:rPr>
          <w:rFonts w:ascii="Calibri" w:eastAsia="Calibri" w:hAnsi="Calibri" w:cs="Calibri"/>
          <w:sz w:val="24"/>
        </w:rPr>
        <w:t xml:space="preserve"> tablosu </w:t>
      </w:r>
      <w:r>
        <w:rPr>
          <w:rFonts w:ascii="Calibri" w:eastAsia="Calibri" w:hAnsi="Calibri" w:cs="Calibri"/>
          <w:b/>
          <w:sz w:val="24"/>
        </w:rPr>
        <w:t xml:space="preserve">Doktor No </w:t>
      </w:r>
      <w:r>
        <w:rPr>
          <w:rFonts w:ascii="Calibri" w:eastAsia="Calibri" w:hAnsi="Calibri" w:cs="Calibri"/>
          <w:sz w:val="24"/>
        </w:rPr>
        <w:t>değişkeni ile,</w:t>
      </w:r>
    </w:p>
    <w:p w14:paraId="2F16347C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Doktorlar</w:t>
      </w:r>
      <w:r>
        <w:rPr>
          <w:rFonts w:ascii="Calibri" w:eastAsia="Calibri" w:hAnsi="Calibri" w:cs="Calibri"/>
          <w:sz w:val="24"/>
        </w:rPr>
        <w:t xml:space="preserve"> tablosu ve </w:t>
      </w:r>
      <w:r>
        <w:rPr>
          <w:rFonts w:ascii="Calibri" w:eastAsia="Calibri" w:hAnsi="Calibri" w:cs="Calibri"/>
          <w:b/>
          <w:sz w:val="24"/>
        </w:rPr>
        <w:t xml:space="preserve">Doktor Unvan </w:t>
      </w:r>
      <w:r>
        <w:rPr>
          <w:rFonts w:ascii="Calibri" w:eastAsia="Calibri" w:hAnsi="Calibri" w:cs="Calibri"/>
          <w:sz w:val="24"/>
        </w:rPr>
        <w:t xml:space="preserve">tablosu </w:t>
      </w:r>
      <w:r>
        <w:rPr>
          <w:rFonts w:ascii="Calibri" w:eastAsia="Calibri" w:hAnsi="Calibri" w:cs="Calibri"/>
          <w:b/>
          <w:sz w:val="24"/>
        </w:rPr>
        <w:t xml:space="preserve">Unvan ID </w:t>
      </w:r>
      <w:r>
        <w:rPr>
          <w:rFonts w:ascii="Calibri" w:eastAsia="Calibri" w:hAnsi="Calibri" w:cs="Calibri"/>
          <w:sz w:val="24"/>
        </w:rPr>
        <w:t>değişkeni ile,</w:t>
      </w:r>
    </w:p>
    <w:p w14:paraId="01E83A2A" w14:textId="77777777" w:rsidR="00C84D5D" w:rsidRDefault="003401B6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Hasta Bilgileri </w:t>
      </w:r>
      <w:r>
        <w:rPr>
          <w:rFonts w:ascii="Calibri" w:eastAsia="Calibri" w:hAnsi="Calibri" w:cs="Calibri"/>
          <w:sz w:val="24"/>
        </w:rPr>
        <w:t xml:space="preserve">tablosu ve </w:t>
      </w:r>
      <w:r>
        <w:rPr>
          <w:rFonts w:ascii="Calibri" w:eastAsia="Calibri" w:hAnsi="Calibri" w:cs="Calibri"/>
          <w:b/>
          <w:sz w:val="24"/>
        </w:rPr>
        <w:t xml:space="preserve">TC_OdemeID </w:t>
      </w:r>
      <w:r>
        <w:rPr>
          <w:rFonts w:ascii="Calibri" w:eastAsia="Calibri" w:hAnsi="Calibri" w:cs="Calibri"/>
          <w:sz w:val="24"/>
        </w:rPr>
        <w:t xml:space="preserve">tablosu </w:t>
      </w:r>
      <w:r>
        <w:rPr>
          <w:rFonts w:ascii="Calibri" w:eastAsia="Calibri" w:hAnsi="Calibri" w:cs="Calibri"/>
          <w:b/>
          <w:sz w:val="24"/>
        </w:rPr>
        <w:t xml:space="preserve">TC </w:t>
      </w:r>
      <w:r>
        <w:rPr>
          <w:rFonts w:ascii="Calibri" w:eastAsia="Calibri" w:hAnsi="Calibri" w:cs="Calibri"/>
          <w:sz w:val="24"/>
        </w:rPr>
        <w:t>değişkeni ile,</w:t>
      </w:r>
    </w:p>
    <w:p w14:paraId="450C0AD0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24"/>
        </w:rPr>
        <w:t xml:space="preserve">TC_OdemeID </w:t>
      </w:r>
      <w:r>
        <w:rPr>
          <w:rFonts w:ascii="Calibri" w:eastAsia="Calibri" w:hAnsi="Calibri" w:cs="Calibri"/>
          <w:sz w:val="24"/>
        </w:rPr>
        <w:t xml:space="preserve">tablosu ve </w:t>
      </w:r>
      <w:r>
        <w:rPr>
          <w:rFonts w:ascii="Calibri" w:eastAsia="Calibri" w:hAnsi="Calibri" w:cs="Calibri"/>
          <w:b/>
          <w:sz w:val="24"/>
        </w:rPr>
        <w:t>Odemeler</w:t>
      </w:r>
      <w:r>
        <w:rPr>
          <w:rFonts w:ascii="Calibri" w:eastAsia="Calibri" w:hAnsi="Calibri" w:cs="Calibri"/>
          <w:sz w:val="24"/>
        </w:rPr>
        <w:t xml:space="preserve"> tablosu </w:t>
      </w:r>
      <w:r>
        <w:rPr>
          <w:rFonts w:ascii="Calibri" w:eastAsia="Calibri" w:hAnsi="Calibri" w:cs="Calibri"/>
          <w:b/>
          <w:sz w:val="24"/>
        </w:rPr>
        <w:t xml:space="preserve">Odeme ID </w:t>
      </w:r>
      <w:r>
        <w:rPr>
          <w:rFonts w:ascii="Calibri" w:eastAsia="Calibri" w:hAnsi="Calibri" w:cs="Calibri"/>
          <w:sz w:val="24"/>
        </w:rPr>
        <w:t>değişkeni ile birbirine bağlanmıştır.</w:t>
      </w:r>
    </w:p>
    <w:p w14:paraId="7A07B82F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</w:pPr>
    </w:p>
    <w:p w14:paraId="1531E620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365627A0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CREATE TABLE</w:t>
      </w:r>
    </w:p>
    <w:p w14:paraId="223B0257" w14:textId="77777777" w:rsidR="00C84D5D" w:rsidRDefault="00C84D5D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4CD57595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z w:val="28"/>
        </w:rPr>
        <w:t>TC TEL isimli bir tablo oluşturalım. ID,TEL, ve Hasta TC bilgilerinden oluşan bir tablo olsun.ID değişkenini birincil anahtar olarak seçelim.</w:t>
      </w:r>
    </w:p>
    <w:p w14:paraId="340CB4E3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6684478C" w14:textId="77777777" w:rsidR="00EB5864" w:rsidRDefault="00EB5864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</w:pPr>
    </w:p>
    <w:p w14:paraId="7BB9B2F4" w14:textId="77777777" w:rsidR="00EB5864" w:rsidRDefault="00EB5864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</w:pPr>
    </w:p>
    <w:p w14:paraId="1E132677" w14:textId="77777777" w:rsidR="00EB5864" w:rsidRDefault="00EB5864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</w:pPr>
    </w:p>
    <w:p w14:paraId="5FB76564" w14:textId="77777777" w:rsidR="00C84D5D" w:rsidRDefault="003401B6">
      <w:pPr>
        <w:spacing w:after="0" w:line="240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Kod:</w:t>
      </w:r>
    </w:p>
    <w:p w14:paraId="19B99615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7FBF548E" w14:textId="77777777" w:rsidR="00C84D5D" w:rsidRDefault="003401B6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object w:dxaOrig="4292" w:dyaOrig="1923" w14:anchorId="7DAFBFA2">
          <v:rect id="rectole0000000039" o:spid="_x0000_i1064" style="width:214.5pt;height:96pt" o:ole="" o:preferrelative="t" stroked="f">
            <v:imagedata r:id="rId82" o:title=""/>
          </v:rect>
          <o:OLEObject Type="Embed" ProgID="StaticMetafile" ShapeID="rectole0000000039" DrawAspect="Content" ObjectID="_1689094891" r:id="rId83"/>
        </w:object>
      </w:r>
    </w:p>
    <w:p w14:paraId="6A1BBCE0" w14:textId="77777777" w:rsidR="00C84D5D" w:rsidRDefault="003401B6">
      <w:pPr>
        <w:tabs>
          <w:tab w:val="left" w:pos="158"/>
        </w:tabs>
        <w:spacing w:after="0" w:line="240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Sonuç:</w:t>
      </w:r>
    </w:p>
    <w:p w14:paraId="4529CFCA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7015603B" w14:textId="77777777" w:rsidR="00C84D5D" w:rsidRDefault="003401B6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object w:dxaOrig="6033" w:dyaOrig="2389" w14:anchorId="5A57991E">
          <v:rect id="rectole0000000040" o:spid="_x0000_i1065" style="width:301.5pt;height:119.25pt" o:ole="" o:preferrelative="t" stroked="f">
            <v:imagedata r:id="rId84" o:title=""/>
          </v:rect>
          <o:OLEObject Type="Embed" ProgID="StaticMetafile" ShapeID="rectole0000000040" DrawAspect="Content" ObjectID="_1689094892" r:id="rId85"/>
        </w:object>
      </w:r>
    </w:p>
    <w:p w14:paraId="7F19AE31" w14:textId="77777777" w:rsidR="00C84D5D" w:rsidRDefault="003401B6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ALTER TABLE</w:t>
      </w:r>
    </w:p>
    <w:p w14:paraId="173C8A42" w14:textId="77777777" w:rsidR="00C84D5D" w:rsidRDefault="00C84D5D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0890D494" w14:textId="77777777" w:rsidR="00C84D5D" w:rsidRDefault="003401B6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z w:val="28"/>
        </w:rPr>
        <w:t>Create Table ile Doktor Unvan isimli bir tablo oluşturalım ve Alter Table ile de bu tabloya Unvan isimli yeni bir alan ekleyelim.</w:t>
      </w:r>
    </w:p>
    <w:p w14:paraId="3737F9FF" w14:textId="77777777" w:rsidR="00C84D5D" w:rsidRDefault="00C84D5D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797E895E" w14:textId="77777777" w:rsidR="00C84D5D" w:rsidRDefault="003401B6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Kod:</w:t>
      </w:r>
    </w:p>
    <w:p w14:paraId="0668E445" w14:textId="77777777" w:rsidR="00C84D5D" w:rsidRDefault="00C84D5D">
      <w:pPr>
        <w:spacing w:after="0" w:line="240" w:lineRule="auto"/>
        <w:ind w:right="-669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0109EE22" w14:textId="77777777" w:rsidR="00C84D5D" w:rsidRDefault="003401B6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object w:dxaOrig="5871" w:dyaOrig="1660" w14:anchorId="6D9A0A0F">
          <v:rect id="rectole0000000041" o:spid="_x0000_i1066" style="width:293.25pt;height:83.25pt" o:ole="" o:preferrelative="t" stroked="f">
            <v:imagedata r:id="rId86" o:title=""/>
          </v:rect>
          <o:OLEObject Type="Embed" ProgID="StaticMetafile" ShapeID="rectole0000000041" DrawAspect="Content" ObjectID="_1689094893" r:id="rId87"/>
        </w:object>
      </w:r>
    </w:p>
    <w:p w14:paraId="75013144" w14:textId="77777777" w:rsidR="00C84D5D" w:rsidRDefault="00C84D5D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49CBF045" w14:textId="77777777" w:rsidR="00C84D5D" w:rsidRDefault="003401B6">
      <w:pPr>
        <w:spacing w:after="0" w:line="240" w:lineRule="auto"/>
        <w:ind w:left="720" w:hanging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Sonuç:</w:t>
      </w:r>
    </w:p>
    <w:p w14:paraId="2FCD621B" w14:textId="77777777" w:rsidR="00C84D5D" w:rsidRDefault="003401B6">
      <w:pPr>
        <w:spacing w:after="0" w:line="240" w:lineRule="auto"/>
        <w:ind w:left="720"/>
      </w:pPr>
      <w:r>
        <w:object w:dxaOrig="6033" w:dyaOrig="1761" w14:anchorId="4980CC72">
          <v:rect id="rectole0000000042" o:spid="_x0000_i1067" style="width:301.5pt;height:87.75pt" o:ole="" o:preferrelative="t" stroked="f">
            <v:imagedata r:id="rId88" o:title=""/>
          </v:rect>
          <o:OLEObject Type="Embed" ProgID="StaticMetafile" ShapeID="rectole0000000042" DrawAspect="Content" ObjectID="_1689094894" r:id="rId89"/>
        </w:object>
      </w:r>
    </w:p>
    <w:p w14:paraId="753973E2" w14:textId="77777777" w:rsidR="00EB5864" w:rsidRDefault="00EB5864">
      <w:pPr>
        <w:spacing w:after="0" w:line="240" w:lineRule="auto"/>
        <w:ind w:left="720"/>
      </w:pPr>
    </w:p>
    <w:p w14:paraId="381F8948" w14:textId="77777777" w:rsidR="00EB5864" w:rsidRDefault="00EB5864">
      <w:pPr>
        <w:spacing w:after="0" w:line="240" w:lineRule="auto"/>
        <w:ind w:left="720"/>
      </w:pPr>
    </w:p>
    <w:p w14:paraId="2CE26374" w14:textId="77777777" w:rsidR="00EB5864" w:rsidRDefault="00EB5864">
      <w:pPr>
        <w:spacing w:after="0" w:line="240" w:lineRule="auto"/>
        <w:ind w:left="720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040E19E2" w14:textId="77777777" w:rsidR="00C84D5D" w:rsidRDefault="00C84D5D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4"/>
        </w:rPr>
      </w:pPr>
    </w:p>
    <w:p w14:paraId="2C03A42E" w14:textId="77777777" w:rsidR="00C84D5D" w:rsidRDefault="003401B6">
      <w:pPr>
        <w:spacing w:after="0" w:line="25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  <w:u w:val="single"/>
        </w:rPr>
        <w:t>3)Insert, update, delete</w:t>
      </w:r>
      <w:r>
        <w:rPr>
          <w:rFonts w:ascii="Calibri" w:eastAsia="Calibri" w:hAnsi="Calibri" w:cs="Calibri"/>
          <w:b/>
          <w:color w:val="000000"/>
        </w:rPr>
        <w:t xml:space="preserve"> deyimlerine ait birer örnek SQL sorgusu yazınız, sorguların amacını ve sonuç çıktısını da lütfen ekleyiniz. (15 puan)</w:t>
      </w:r>
    </w:p>
    <w:p w14:paraId="22BE5194" w14:textId="77777777" w:rsidR="00C84D5D" w:rsidRDefault="00C84D5D">
      <w:pPr>
        <w:spacing w:after="0" w:line="256" w:lineRule="auto"/>
        <w:ind w:left="720"/>
        <w:rPr>
          <w:rFonts w:ascii="Calibri" w:eastAsia="Calibri" w:hAnsi="Calibri" w:cs="Calibri"/>
          <w:b/>
          <w:color w:val="000000"/>
        </w:rPr>
      </w:pPr>
    </w:p>
    <w:p w14:paraId="7A4C5E93" w14:textId="77777777" w:rsidR="00C84D5D" w:rsidRDefault="003401B6">
      <w:pPr>
        <w:spacing w:after="0" w:line="256" w:lineRule="auto"/>
        <w:ind w:left="720" w:hanging="720"/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  <w:lastRenderedPageBreak/>
        <w:t>Cevap 3:</w:t>
      </w:r>
    </w:p>
    <w:p w14:paraId="5ED51600" w14:textId="77777777" w:rsidR="00C84D5D" w:rsidRDefault="00C84D5D">
      <w:pPr>
        <w:spacing w:after="0" w:line="256" w:lineRule="auto"/>
        <w:ind w:left="720" w:hanging="720"/>
        <w:rPr>
          <w:rFonts w:ascii="Calibri" w:eastAsia="Calibri" w:hAnsi="Calibri" w:cs="Calibri"/>
          <w:b/>
          <w:color w:val="000000"/>
        </w:rPr>
      </w:pPr>
    </w:p>
    <w:p w14:paraId="2FB9EDB8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Sorgu1:</w:t>
      </w:r>
    </w:p>
    <w:p w14:paraId="0AE17F05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  <w:r w:rsidRPr="00EB5864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AMAÇ:</w:t>
      </w:r>
      <w:r>
        <w:rPr>
          <w:rFonts w:ascii="Calibri" w:eastAsia="Calibri" w:hAnsi="Calibri" w:cs="Calibri"/>
          <w:b/>
          <w:color w:val="000000"/>
          <w:sz w:val="28"/>
        </w:rPr>
        <w:t xml:space="preserve"> TC Tel tablosuna insert kodunu kulla</w:t>
      </w:r>
      <w:r w:rsidR="00EB5864">
        <w:rPr>
          <w:rFonts w:ascii="Calibri" w:eastAsia="Calibri" w:hAnsi="Calibri" w:cs="Calibri"/>
          <w:b/>
          <w:color w:val="000000"/>
          <w:sz w:val="28"/>
        </w:rPr>
        <w:t>narak yeni bir gözlem eklemek is</w:t>
      </w:r>
      <w:r>
        <w:rPr>
          <w:rFonts w:ascii="Calibri" w:eastAsia="Calibri" w:hAnsi="Calibri" w:cs="Calibri"/>
          <w:b/>
          <w:color w:val="000000"/>
          <w:sz w:val="28"/>
        </w:rPr>
        <w:t>tiyoruz. Yeni gözlemimiz için Telefon numarası ve TC Bilgileri ekliyoruz.</w:t>
      </w:r>
    </w:p>
    <w:p w14:paraId="07D287C3" w14:textId="77777777" w:rsidR="00C84D5D" w:rsidRPr="00EB5864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00FF"/>
        </w:rPr>
      </w:pPr>
      <w:r>
        <w:rPr>
          <w:rFonts w:ascii="Calibri" w:eastAsia="Calibri" w:hAnsi="Calibri" w:cs="Calibri"/>
          <w:b/>
          <w:color w:val="FF0000"/>
          <w:sz w:val="28"/>
        </w:rPr>
        <w:t>TC TEL Tablosunun İlk Hali:</w:t>
      </w:r>
    </w:p>
    <w:p w14:paraId="32AEE602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5000" w:dyaOrig="6033" w14:anchorId="6D3019F0">
          <v:rect id="rectole0000000043" o:spid="_x0000_i1068" style="width:250.5pt;height:301.5pt" o:ole="" o:preferrelative="t" stroked="f">
            <v:imagedata r:id="rId90" o:title=""/>
          </v:rect>
          <o:OLEObject Type="Embed" ProgID="StaticMetafile" ShapeID="rectole0000000043" DrawAspect="Content" ObjectID="_1689094895" r:id="rId91"/>
        </w:object>
      </w:r>
    </w:p>
    <w:p w14:paraId="7ABAADF8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INSERT KODU:</w:t>
      </w:r>
    </w:p>
    <w:p w14:paraId="66B0FBBA" w14:textId="77777777" w:rsidR="00C84D5D" w:rsidRDefault="00C84D5D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2EB5F97F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4798" w:dyaOrig="1538" w14:anchorId="695FF4EF">
          <v:rect id="rectole0000000044" o:spid="_x0000_i1069" style="width:239.25pt;height:77.25pt" o:ole="" o:preferrelative="t" stroked="f">
            <v:imagedata r:id="rId92" o:title=""/>
          </v:rect>
          <o:OLEObject Type="Embed" ProgID="StaticMetafile" ShapeID="rectole0000000044" DrawAspect="Content" ObjectID="_1689094896" r:id="rId93"/>
        </w:object>
      </w:r>
    </w:p>
    <w:p w14:paraId="16313855" w14:textId="77777777" w:rsidR="003401B6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</w:pPr>
    </w:p>
    <w:p w14:paraId="794ADB62" w14:textId="77777777" w:rsidR="003401B6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</w:pPr>
    </w:p>
    <w:p w14:paraId="47CF3BE2" w14:textId="77777777" w:rsidR="003401B6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</w:pPr>
    </w:p>
    <w:p w14:paraId="74391B8C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INSERT SONUÇ:</w:t>
      </w:r>
    </w:p>
    <w:p w14:paraId="4DE2D0E1" w14:textId="77777777" w:rsidR="00C84D5D" w:rsidRDefault="00C84D5D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11742DDE" w14:textId="1E46F4F5" w:rsidR="00C84D5D" w:rsidRPr="003401B6" w:rsidRDefault="00393804" w:rsidP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5000" w:dyaOrig="6499" w14:anchorId="214472A2">
          <v:rect id="rectole0000000045" o:spid="_x0000_i1070" style="width:256.5pt;height:290.25pt" o:ole="" o:preferrelative="t" stroked="f">
            <v:imagedata r:id="rId94" o:title=""/>
          </v:rect>
          <o:OLEObject Type="Embed" ProgID="StaticMetafile" ShapeID="rectole0000000045" DrawAspect="Content" ObjectID="_1689094897" r:id="rId95"/>
        </w:object>
      </w:r>
    </w:p>
    <w:p w14:paraId="3110673B" w14:textId="5141EBD6" w:rsidR="00C84D5D" w:rsidRDefault="003401B6">
      <w:pPr>
        <w:spacing w:line="256" w:lineRule="auto"/>
        <w:rPr>
          <w:rFonts w:ascii="Calibri" w:eastAsia="Calibri" w:hAnsi="Calibri" w:cs="Calibri"/>
          <w:b/>
          <w:color w:val="FF0000"/>
          <w:sz w:val="40"/>
        </w:rPr>
      </w:pPr>
      <w:r>
        <w:rPr>
          <w:rFonts w:ascii="Calibri" w:eastAsia="Calibri" w:hAnsi="Calibri" w:cs="Calibri"/>
          <w:b/>
          <w:color w:val="FF0000"/>
          <w:sz w:val="40"/>
        </w:rPr>
        <w:t>Sorgu 2</w:t>
      </w:r>
    </w:p>
    <w:p w14:paraId="69016242" w14:textId="77777777" w:rsidR="0017576E" w:rsidRDefault="0017576E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</w:p>
    <w:p w14:paraId="5D550425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AMAÇ:</w:t>
      </w:r>
      <w:r>
        <w:rPr>
          <w:rFonts w:ascii="Calibri" w:eastAsia="Calibri" w:hAnsi="Calibri" w:cs="Calibri"/>
          <w:b/>
          <w:color w:val="000000"/>
          <w:sz w:val="28"/>
        </w:rPr>
        <w:t xml:space="preserve"> Ödemeler Tablosundaki Ucret değerlerinden İndirim değerleri çıkarılarak sonuçların Odenen sütununa eklenmesini istiyoruz.</w:t>
      </w:r>
    </w:p>
    <w:p w14:paraId="3F4982FA" w14:textId="381F7A46" w:rsidR="0017576E" w:rsidRDefault="003401B6" w:rsidP="0017576E">
      <w:pPr>
        <w:spacing w:line="256" w:lineRule="auto"/>
        <w:rPr>
          <w:rFonts w:ascii="Calibri" w:eastAsia="Calibri" w:hAnsi="Calibri" w:cs="Calibri"/>
          <w:b/>
          <w:color w:val="FF0000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>Ödemeler Tablosunun ilk hali:</w:t>
      </w:r>
    </w:p>
    <w:p w14:paraId="76A1A907" w14:textId="1420FC36" w:rsidR="00C84D5D" w:rsidRDefault="00393804" w:rsidP="0017576E">
      <w:pPr>
        <w:spacing w:line="256" w:lineRule="auto"/>
      </w:pPr>
      <w:r>
        <w:object w:dxaOrig="8018" w:dyaOrig="5365" w14:anchorId="59EE635A">
          <v:rect id="rectole0000000046" o:spid="_x0000_i1071" style="width:346.5pt;height:214.5pt" o:ole="" o:preferrelative="t" stroked="f">
            <v:imagedata r:id="rId96" o:title=""/>
          </v:rect>
          <o:OLEObject Type="Embed" ProgID="StaticMetafile" ShapeID="rectole0000000046" DrawAspect="Content" ObjectID="_1689094898" r:id="rId97"/>
        </w:object>
      </w:r>
    </w:p>
    <w:p w14:paraId="32DE61F0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UPDATE KODU:</w:t>
      </w:r>
    </w:p>
    <w:p w14:paraId="185FF959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5567" w:dyaOrig="870" w14:anchorId="29665DDF">
          <v:rect id="rectole0000000047" o:spid="_x0000_i1072" style="width:278.25pt;height:43.5pt" o:ole="" o:preferrelative="t" stroked="f">
            <v:imagedata r:id="rId98" o:title=""/>
          </v:rect>
          <o:OLEObject Type="Embed" ProgID="StaticMetafile" ShapeID="rectole0000000047" DrawAspect="Content" ObjectID="_1689094899" r:id="rId99"/>
        </w:object>
      </w:r>
    </w:p>
    <w:p w14:paraId="34ED97E9" w14:textId="328991B3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SONUÇ:</w:t>
      </w:r>
    </w:p>
    <w:p w14:paraId="42C0A1C7" w14:textId="34BA797E" w:rsidR="007355B5" w:rsidRDefault="00393804" w:rsidP="007355B5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8180" w:dyaOrig="5345" w14:anchorId="572BF63F">
          <v:rect id="rectole0000000048" o:spid="_x0000_i1073" style="width:373.5pt;height:205.5pt" o:ole="" o:preferrelative="t" stroked="f">
            <v:imagedata r:id="rId100" o:title=""/>
          </v:rect>
          <o:OLEObject Type="Embed" ProgID="StaticMetafile" ShapeID="rectole0000000048" DrawAspect="Content" ObjectID="_1689094900" r:id="rId101"/>
        </w:object>
      </w:r>
    </w:p>
    <w:p w14:paraId="43DDEC73" w14:textId="7FD8FF21" w:rsidR="00C84D5D" w:rsidRPr="007355B5" w:rsidRDefault="003401B6" w:rsidP="007355B5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Sorgu 3:</w:t>
      </w:r>
    </w:p>
    <w:p w14:paraId="0FF63ADA" w14:textId="77777777" w:rsidR="007355B5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00FF"/>
        </w:rPr>
      </w:pPr>
      <w:r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</w:t>
      </w: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:</w:t>
      </w:r>
    </w:p>
    <w:p w14:paraId="33C4CDF2" w14:textId="730B34D1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rPr>
          <w:rFonts w:ascii="Calibri" w:eastAsia="Calibri" w:hAnsi="Calibri" w:cs="Calibri"/>
          <w:b/>
          <w:color w:val="000000"/>
          <w:sz w:val="28"/>
        </w:rPr>
        <w:t>Delete Kodunu kullanarak Teshis_Tedavi tablosundan Tedavi durumu "Gozlem" olan satırları silmek istiyoruz.</w:t>
      </w:r>
    </w:p>
    <w:p w14:paraId="201D9269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28"/>
        </w:rPr>
        <w:t>Teshis_Tedavi Tablosunun İlk Hali:</w:t>
      </w:r>
    </w:p>
    <w:p w14:paraId="2986834A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286769C1" w14:textId="04C681BA" w:rsidR="00C84D5D" w:rsidRDefault="00393804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4433" w:dyaOrig="5000" w14:anchorId="4C92BE9B">
          <v:rect id="rectole0000000049" o:spid="_x0000_i1074" style="width:202.5pt;height:221.25pt" o:ole="" o:preferrelative="t" stroked="f">
            <v:imagedata r:id="rId102" o:title=""/>
          </v:rect>
          <o:OLEObject Type="Embed" ProgID="StaticMetafile" ShapeID="rectole0000000049" DrawAspect="Content" ObjectID="_1689094901" r:id="rId103"/>
        </w:object>
      </w:r>
    </w:p>
    <w:p w14:paraId="2250C99D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Delete Kodu:</w:t>
      </w:r>
    </w:p>
    <w:p w14:paraId="799D8A50" w14:textId="2BD0141A" w:rsidR="007355B5" w:rsidRDefault="003401B6">
      <w:pPr>
        <w:spacing w:line="240" w:lineRule="auto"/>
      </w:pPr>
      <w:r>
        <w:object w:dxaOrig="6013" w:dyaOrig="911" w14:anchorId="34A7137B">
          <v:rect id="rectole0000000050" o:spid="_x0000_i1075" style="width:301.5pt;height:45.75pt" o:ole="" o:preferrelative="t" stroked="f">
            <v:imagedata r:id="rId104" o:title=""/>
          </v:rect>
          <o:OLEObject Type="Embed" ProgID="StaticMetafile" ShapeID="rectole0000000050" DrawAspect="Content" ObjectID="_1689094902" r:id="rId105"/>
        </w:object>
      </w:r>
    </w:p>
    <w:p w14:paraId="68410E8A" w14:textId="77777777" w:rsidR="00691B04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Sonuç:</w:t>
      </w:r>
    </w:p>
    <w:p w14:paraId="0ECB24CD" w14:textId="379C9735" w:rsidR="00C84D5D" w:rsidRPr="007355B5" w:rsidRDefault="00393804">
      <w:pPr>
        <w:spacing w:line="240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>
        <w:object w:dxaOrig="3664" w:dyaOrig="4008" w14:anchorId="08A320FD">
          <v:rect id="rectole0000000051" o:spid="_x0000_i1076" style="width:181.5pt;height:189pt" o:ole="" o:preferrelative="t" stroked="f">
            <v:imagedata r:id="rId106" o:title=""/>
          </v:rect>
          <o:OLEObject Type="Embed" ProgID="StaticMetafile" ShapeID="rectole0000000051" DrawAspect="Content" ObjectID="_1689094903" r:id="rId107"/>
        </w:object>
      </w:r>
    </w:p>
    <w:p w14:paraId="224F8AF7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4)Select deyimleri ve gruplama fonksiyonlarını HAVING deyimini (</w:t>
      </w:r>
      <w:r>
        <w:rPr>
          <w:rFonts w:ascii="Calibri" w:eastAsia="Calibri" w:hAnsi="Calibri" w:cs="Calibri"/>
          <w:b/>
          <w:color w:val="000000"/>
          <w:u w:val="single"/>
        </w:rPr>
        <w:t>min, max, avg, count gibi</w:t>
      </w:r>
      <w:r>
        <w:rPr>
          <w:rFonts w:ascii="Calibri" w:eastAsia="Calibri" w:hAnsi="Calibri" w:cs="Calibri"/>
          <w:b/>
          <w:color w:val="000000"/>
        </w:rPr>
        <w:t xml:space="preserve">)  ve join deyimlerini (en az iki tablo ile birleştirme sorgusu) içeren; veritabanınıza ait soru, cevap ve sonucunu (ekran görüntüsü alarak) belirten az beş  SQL sorgusu yazınız. (50 Puan) </w:t>
      </w:r>
    </w:p>
    <w:p w14:paraId="6092EBF0" w14:textId="77777777" w:rsidR="003401B6" w:rsidRDefault="003401B6">
      <w:pPr>
        <w:spacing w:line="240" w:lineRule="auto"/>
        <w:rPr>
          <w:rFonts w:ascii="Calibri" w:eastAsia="Calibri" w:hAnsi="Calibri" w:cs="Calibri"/>
          <w:b/>
          <w:color w:val="000000"/>
        </w:rPr>
      </w:pPr>
    </w:p>
    <w:p w14:paraId="7F723797" w14:textId="77777777" w:rsidR="00C84D5D" w:rsidRPr="003401B6" w:rsidRDefault="003401B6" w:rsidP="003401B6">
      <w:pPr>
        <w:spacing w:line="240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  <w:sz w:val="40"/>
          <w:shd w:val="clear" w:color="auto" w:fill="FFFF00"/>
        </w:rPr>
        <w:t>CEVAP4:</w:t>
      </w:r>
    </w:p>
    <w:p w14:paraId="5BCBA127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FF0000"/>
          <w:sz w:val="4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Sorgu 1</w:t>
      </w:r>
    </w:p>
    <w:p w14:paraId="2DF23467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</w:rPr>
      </w:pP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AMAÇ:</w:t>
      </w:r>
      <w:r>
        <w:rPr>
          <w:rFonts w:ascii="Calibri" w:eastAsia="Calibri" w:hAnsi="Calibri" w:cs="Calibri"/>
          <w:b/>
          <w:color w:val="000000"/>
          <w:sz w:val="24"/>
        </w:rPr>
        <w:t>Hasta Bilgileri tablosundaki gözlemlerin cinsiyete göre gruplanıp hangi cinsiyetten kaç hasta olduğunun bulunması:</w:t>
      </w:r>
    </w:p>
    <w:p w14:paraId="6605C1A3" w14:textId="0D61A81F" w:rsidR="007355B5" w:rsidRPr="007355B5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Tablo:</w:t>
      </w:r>
    </w:p>
    <w:p w14:paraId="5745FD4D" w14:textId="7B5D8D6D" w:rsidR="00C84D5D" w:rsidRDefault="00393804">
      <w:pPr>
        <w:spacing w:line="240" w:lineRule="auto"/>
        <w:rPr>
          <w:rFonts w:ascii="Calibri" w:eastAsia="Calibri" w:hAnsi="Calibri" w:cs="Calibri"/>
        </w:rPr>
      </w:pPr>
      <w:r>
        <w:object w:dxaOrig="8949" w:dyaOrig="4839" w14:anchorId="75355270">
          <v:rect id="rectole0000000052" o:spid="_x0000_i1077" style="width:394.5pt;height:195pt" o:ole="" o:preferrelative="t" stroked="f">
            <v:imagedata r:id="rId108" o:title=""/>
          </v:rect>
          <o:OLEObject Type="Embed" ProgID="StaticMetafile" ShapeID="rectole0000000052" DrawAspect="Content" ObjectID="_1689094904" r:id="rId109"/>
        </w:object>
      </w:r>
    </w:p>
    <w:p w14:paraId="09A6F482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Kod ve Sonuç:</w:t>
      </w:r>
    </w:p>
    <w:p w14:paraId="64FEE522" w14:textId="1E458184" w:rsidR="00C84D5D" w:rsidRDefault="00393804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8949" w:dyaOrig="2855" w14:anchorId="06BD1118">
          <v:rect id="rectole0000000053" o:spid="_x0000_i1078" style="width:420pt;height:113.25pt" o:ole="" o:preferrelative="t" stroked="f">
            <v:imagedata r:id="rId110" o:title=""/>
          </v:rect>
          <o:OLEObject Type="Embed" ProgID="StaticMetafile" ShapeID="rectole0000000053" DrawAspect="Content" ObjectID="_1689094905" r:id="rId111"/>
        </w:object>
      </w:r>
    </w:p>
    <w:p w14:paraId="736CA14D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29750AFF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0A33B494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color w:val="FFFFFF"/>
          <w:sz w:val="24"/>
          <w:shd w:val="clear" w:color="auto" w:fill="000080"/>
        </w:rPr>
        <w:t>Sonuca göre 8 erkek,5 kadın hasta vardır.</w:t>
      </w:r>
    </w:p>
    <w:p w14:paraId="7CA3405E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1DE9559B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1B85CDBD" w14:textId="77777777" w:rsidR="00C84D5D" w:rsidRPr="003401B6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8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Sorgu 2</w:t>
      </w:r>
    </w:p>
    <w:p w14:paraId="77328880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t>AMAÇ:</w:t>
      </w:r>
      <w:r>
        <w:rPr>
          <w:rFonts w:ascii="Calibri" w:eastAsia="Calibri" w:hAnsi="Calibri" w:cs="Calibri"/>
          <w:b/>
          <w:color w:val="000000"/>
          <w:sz w:val="24"/>
        </w:rPr>
        <w:t>Doktorlar tablosunun Unvan ID ye göre gruplanması ve Unvan ID değeri 3 ten az olan (1 ve 2) kaç doktor olduğunun bulunması:</w:t>
      </w:r>
    </w:p>
    <w:p w14:paraId="68AB8338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16D5EAC4" w14:textId="6494B4C8" w:rsidR="00C84D5D" w:rsidRDefault="00393804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6641" w:dyaOrig="3340" w14:anchorId="2C5C1B6B">
          <v:rect id="rectole0000000054" o:spid="_x0000_i1079" style="width:298.5pt;height:135.75pt" o:ole="" o:preferrelative="t" stroked="f">
            <v:imagedata r:id="rId112" o:title=""/>
          </v:rect>
          <o:OLEObject Type="Embed" ProgID="StaticMetafile" ShapeID="rectole0000000054" DrawAspect="Content" ObjectID="_1689094906" r:id="rId113"/>
        </w:object>
      </w:r>
    </w:p>
    <w:p w14:paraId="279C1881" w14:textId="361DB2AB" w:rsidR="00C84D5D" w:rsidRDefault="00C84D5D">
      <w:pPr>
        <w:spacing w:line="240" w:lineRule="auto"/>
        <w:rPr>
          <w:rFonts w:ascii="Calibri" w:eastAsia="Calibri" w:hAnsi="Calibri" w:cs="Calibri"/>
        </w:rPr>
      </w:pPr>
    </w:p>
    <w:p w14:paraId="42BC1C6A" w14:textId="6B86567A" w:rsidR="00393804" w:rsidRDefault="003401B6">
      <w:pPr>
        <w:spacing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  <w:r w:rsidRPr="003401B6">
        <w:rPr>
          <w:rFonts w:ascii="Calibri" w:eastAsia="Calibri" w:hAnsi="Calibri" w:cs="Calibri"/>
          <w:b/>
          <w:sz w:val="28"/>
          <w:highlight w:val="yellow"/>
          <w:shd w:val="clear" w:color="auto" w:fill="FF00FF"/>
        </w:rPr>
        <w:t>KOD VE SONUÇ:</w:t>
      </w:r>
    </w:p>
    <w:p w14:paraId="1BB088FF" w14:textId="77777777" w:rsidR="00393804" w:rsidRDefault="00393804">
      <w:pPr>
        <w:spacing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</w:p>
    <w:p w14:paraId="67FF8D56" w14:textId="63D8684A" w:rsidR="00C84D5D" w:rsidRPr="007355B5" w:rsidRDefault="00393804">
      <w:pPr>
        <w:spacing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  <w:r>
        <w:object w:dxaOrig="7693" w:dyaOrig="3016" w14:anchorId="138CAF63">
          <v:rect id="rectole0000000055" o:spid="_x0000_i1080" style="width:361.5pt;height:121.5pt" o:ole="" o:preferrelative="t" stroked="f">
            <v:imagedata r:id="rId114" o:title=""/>
          </v:rect>
          <o:OLEObject Type="Embed" ProgID="StaticMetafile" ShapeID="rectole0000000055" DrawAspect="Content" ObjectID="_1689094907" r:id="rId115"/>
        </w:object>
      </w:r>
    </w:p>
    <w:p w14:paraId="51DE1AA5" w14:textId="77777777" w:rsidR="003401B6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50B11630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FFFFFF"/>
          <w:sz w:val="24"/>
          <w:shd w:val="clear" w:color="auto" w:fill="000080"/>
        </w:rPr>
        <w:t>Unvan ID değeri 1 olan 2 doktor vardır. Unvan ID değeri 2 olan ise 3 doktor vardır.</w:t>
      </w:r>
    </w:p>
    <w:p w14:paraId="34AD1F02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708B54F5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Sorgu 3</w:t>
      </w:r>
    </w:p>
    <w:p w14:paraId="2C4734EA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lastRenderedPageBreak/>
        <w:t>AMAÇ</w:t>
      </w:r>
      <w:r w:rsidRPr="003401B6">
        <w:rPr>
          <w:rFonts w:ascii="Calibri" w:eastAsia="Calibri" w:hAnsi="Calibri" w:cs="Calibri"/>
          <w:b/>
          <w:color w:val="000000"/>
          <w:sz w:val="24"/>
          <w:highlight w:val="yellow"/>
        </w:rPr>
        <w:t>:</w:t>
      </w:r>
      <w:r>
        <w:rPr>
          <w:rFonts w:ascii="Calibri" w:eastAsia="Calibri" w:hAnsi="Calibri" w:cs="Calibri"/>
          <w:b/>
          <w:color w:val="000000"/>
          <w:sz w:val="24"/>
        </w:rPr>
        <w:t xml:space="preserve"> Hasta bilgileri tablosundaki Kadın hastaların yaş ortalamasını bulalım.</w:t>
      </w:r>
    </w:p>
    <w:p w14:paraId="42C5BCDD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36EB4B8B" w14:textId="4953ED5F" w:rsidR="00C84D5D" w:rsidRDefault="00393804">
      <w:pPr>
        <w:spacing w:line="240" w:lineRule="auto"/>
      </w:pPr>
      <w:r>
        <w:object w:dxaOrig="8949" w:dyaOrig="4839" w14:anchorId="17311241">
          <v:rect id="rectole0000000056" o:spid="_x0000_i1081" style="width:424.5pt;height:219pt" o:ole="" o:preferrelative="t" stroked="f">
            <v:imagedata r:id="rId116" o:title=""/>
          </v:rect>
          <o:OLEObject Type="Embed" ProgID="StaticMetafile" ShapeID="rectole0000000056" DrawAspect="Content" ObjectID="_1689094908" r:id="rId117"/>
        </w:object>
      </w:r>
    </w:p>
    <w:p w14:paraId="7BBDE47E" w14:textId="77777777" w:rsidR="003401B6" w:rsidRDefault="003401B6">
      <w:pPr>
        <w:spacing w:line="240" w:lineRule="auto"/>
        <w:rPr>
          <w:rFonts w:ascii="Calibri" w:eastAsia="Calibri" w:hAnsi="Calibri" w:cs="Calibri"/>
        </w:rPr>
      </w:pPr>
    </w:p>
    <w:p w14:paraId="3EF39D2D" w14:textId="77777777" w:rsidR="00C84D5D" w:rsidRDefault="003401B6">
      <w:pPr>
        <w:spacing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  <w:r w:rsidRPr="003401B6">
        <w:rPr>
          <w:rFonts w:ascii="Calibri" w:eastAsia="Calibri" w:hAnsi="Calibri" w:cs="Calibri"/>
          <w:b/>
          <w:sz w:val="28"/>
          <w:highlight w:val="yellow"/>
          <w:shd w:val="clear" w:color="auto" w:fill="FF00FF"/>
        </w:rPr>
        <w:t>KOD VE SONUÇ:</w:t>
      </w:r>
    </w:p>
    <w:p w14:paraId="22E1944D" w14:textId="77777777" w:rsidR="003401B6" w:rsidRPr="003401B6" w:rsidRDefault="003401B6">
      <w:pPr>
        <w:spacing w:line="240" w:lineRule="auto"/>
        <w:rPr>
          <w:rFonts w:ascii="Calibri" w:eastAsia="Calibri" w:hAnsi="Calibri" w:cs="Calibri"/>
          <w:b/>
          <w:sz w:val="28"/>
          <w:shd w:val="clear" w:color="auto" w:fill="FF00FF"/>
        </w:rPr>
      </w:pPr>
    </w:p>
    <w:p w14:paraId="4303165B" w14:textId="5358B548" w:rsidR="00C84D5D" w:rsidRDefault="00393804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6215" w:dyaOrig="3178" w14:anchorId="5095FE4F">
          <v:rect id="rectole0000000057" o:spid="_x0000_i1082" style="width:365.25pt;height:147pt" o:ole="" o:preferrelative="t" stroked="f">
            <v:imagedata r:id="rId118" o:title=""/>
          </v:rect>
          <o:OLEObject Type="Embed" ProgID="StaticMetafile" ShapeID="rectole0000000057" DrawAspect="Content" ObjectID="_1689094909" r:id="rId119"/>
        </w:object>
      </w:r>
    </w:p>
    <w:p w14:paraId="687D665D" w14:textId="77777777" w:rsidR="00C84D5D" w:rsidRDefault="00C84D5D">
      <w:pPr>
        <w:spacing w:line="240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2DCCFEAA" w14:textId="77777777" w:rsidR="00C84D5D" w:rsidRDefault="003401B6">
      <w:pPr>
        <w:spacing w:line="240" w:lineRule="auto"/>
        <w:rPr>
          <w:rFonts w:ascii="Calibri" w:eastAsia="Calibri" w:hAnsi="Calibri" w:cs="Calibri"/>
          <w:b/>
          <w:color w:val="000000"/>
          <w:sz w:val="24"/>
        </w:rPr>
      </w:pPr>
      <w:r>
        <w:rPr>
          <w:rFonts w:ascii="Calibri" w:eastAsia="Calibri" w:hAnsi="Calibri" w:cs="Calibri"/>
          <w:b/>
          <w:color w:val="FFFFFF"/>
          <w:sz w:val="24"/>
          <w:shd w:val="clear" w:color="auto" w:fill="000080"/>
        </w:rPr>
        <w:t>Cinsiyeti kadın olan hastaların yaş ortalaması 41 bulunmuştur.</w:t>
      </w:r>
    </w:p>
    <w:p w14:paraId="7CA80BA9" w14:textId="77777777" w:rsidR="00393804" w:rsidRDefault="00393804">
      <w:pPr>
        <w:spacing w:line="256" w:lineRule="auto"/>
        <w:rPr>
          <w:rFonts w:ascii="Calibri" w:eastAsia="Calibri" w:hAnsi="Calibri" w:cs="Calibri"/>
          <w:b/>
          <w:color w:val="FF0000"/>
          <w:sz w:val="40"/>
        </w:rPr>
      </w:pPr>
    </w:p>
    <w:p w14:paraId="4B18C46F" w14:textId="77777777" w:rsidR="00393804" w:rsidRDefault="00393804">
      <w:pPr>
        <w:spacing w:line="256" w:lineRule="auto"/>
        <w:rPr>
          <w:rFonts w:ascii="Calibri" w:eastAsia="Calibri" w:hAnsi="Calibri" w:cs="Calibri"/>
          <w:b/>
          <w:color w:val="FF0000"/>
          <w:sz w:val="40"/>
        </w:rPr>
      </w:pPr>
    </w:p>
    <w:p w14:paraId="4F34B9FE" w14:textId="77777777" w:rsidR="00393804" w:rsidRDefault="00393804">
      <w:pPr>
        <w:spacing w:line="256" w:lineRule="auto"/>
        <w:rPr>
          <w:rFonts w:ascii="Calibri" w:eastAsia="Calibri" w:hAnsi="Calibri" w:cs="Calibri"/>
          <w:b/>
          <w:color w:val="FF0000"/>
          <w:sz w:val="40"/>
        </w:rPr>
      </w:pPr>
    </w:p>
    <w:p w14:paraId="74887A88" w14:textId="7B040EB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Sorgu 4</w:t>
      </w:r>
    </w:p>
    <w:p w14:paraId="32D1AB5E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 w:rsidRPr="003401B6">
        <w:rPr>
          <w:rFonts w:ascii="Calibri" w:eastAsia="Calibri" w:hAnsi="Calibri" w:cs="Calibri"/>
          <w:b/>
          <w:sz w:val="28"/>
          <w:highlight w:val="yellow"/>
          <w:shd w:val="clear" w:color="auto" w:fill="FF00FF"/>
        </w:rPr>
        <w:lastRenderedPageBreak/>
        <w:t>AMAÇ:</w:t>
      </w:r>
      <w:r>
        <w:rPr>
          <w:rFonts w:ascii="Calibri" w:eastAsia="Calibri" w:hAnsi="Calibri" w:cs="Calibri"/>
          <w:b/>
          <w:color w:val="000000"/>
          <w:sz w:val="24"/>
        </w:rPr>
        <w:t>Hasta bilgileri tablosunda cinsiyeti Erkek olan hastaların yaşlarının minimum değerini bulalım.</w:t>
      </w:r>
    </w:p>
    <w:p w14:paraId="30A807A5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393A1E42" w14:textId="77777777" w:rsidR="00C84D5D" w:rsidRDefault="003401B6">
      <w:pPr>
        <w:spacing w:line="256" w:lineRule="auto"/>
        <w:rPr>
          <w:rFonts w:ascii="Calibri" w:eastAsia="Calibri" w:hAnsi="Calibri" w:cs="Calibri"/>
        </w:rPr>
      </w:pPr>
      <w:r>
        <w:object w:dxaOrig="8949" w:dyaOrig="4839" w14:anchorId="254A0D78">
          <v:rect id="rectole0000000058" o:spid="_x0000_i1083" style="width:447.75pt;height:242.25pt" o:ole="" o:preferrelative="t" stroked="f">
            <v:imagedata r:id="rId116" o:title=""/>
          </v:rect>
          <o:OLEObject Type="Embed" ProgID="StaticMetafile" ShapeID="rectole0000000058" DrawAspect="Content" ObjectID="_1689094910" r:id="rId120"/>
        </w:object>
      </w:r>
    </w:p>
    <w:p w14:paraId="05A7913D" w14:textId="77777777" w:rsidR="00C84D5D" w:rsidRDefault="00C84D5D">
      <w:pPr>
        <w:spacing w:line="256" w:lineRule="auto"/>
        <w:rPr>
          <w:rFonts w:ascii="Calibri" w:eastAsia="Calibri" w:hAnsi="Calibri" w:cs="Calibri"/>
        </w:rPr>
      </w:pPr>
    </w:p>
    <w:p w14:paraId="087B7AAD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 w:rsidRPr="003401B6">
        <w:rPr>
          <w:rFonts w:ascii="Calibri" w:eastAsia="Calibri" w:hAnsi="Calibri" w:cs="Calibri"/>
          <w:b/>
          <w:sz w:val="28"/>
          <w:highlight w:val="yellow"/>
          <w:shd w:val="clear" w:color="auto" w:fill="FF00FF"/>
        </w:rPr>
        <w:t>KOD ve SONUÇ:</w:t>
      </w:r>
    </w:p>
    <w:p w14:paraId="041DE417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09C40466" w14:textId="77777777" w:rsidR="00C84D5D" w:rsidRDefault="003401B6">
      <w:pPr>
        <w:spacing w:line="256" w:lineRule="auto"/>
        <w:rPr>
          <w:rFonts w:ascii="Calibri" w:eastAsia="Calibri" w:hAnsi="Calibri" w:cs="Calibri"/>
        </w:rPr>
      </w:pPr>
      <w:r>
        <w:object w:dxaOrig="5871" w:dyaOrig="3219" w14:anchorId="24F3763C">
          <v:rect id="rectole0000000059" o:spid="_x0000_i1084" style="width:293.25pt;height:160.5pt" o:ole="" o:preferrelative="t" stroked="f">
            <v:imagedata r:id="rId121" o:title=""/>
          </v:rect>
          <o:OLEObject Type="Embed" ProgID="StaticMetafile" ShapeID="rectole0000000059" DrawAspect="Content" ObjectID="_1689094911" r:id="rId122"/>
        </w:object>
      </w:r>
    </w:p>
    <w:p w14:paraId="3FE97FD1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7BD948B1" w14:textId="77777777" w:rsidR="00C84D5D" w:rsidRDefault="003401B6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  <w:r>
        <w:rPr>
          <w:rFonts w:ascii="Calibri" w:eastAsia="Calibri" w:hAnsi="Calibri" w:cs="Calibri"/>
          <w:b/>
          <w:color w:val="FFFFFF"/>
          <w:sz w:val="24"/>
          <w:shd w:val="clear" w:color="auto" w:fill="000080"/>
        </w:rPr>
        <w:t>Cinsiyeti Erkek olan hastaların minimum yaşı 20'dir.</w:t>
      </w:r>
    </w:p>
    <w:p w14:paraId="59C6B159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368E97B2" w14:textId="77777777" w:rsidR="00C84D5D" w:rsidRDefault="00C84D5D">
      <w:pPr>
        <w:spacing w:after="0" w:line="240" w:lineRule="auto"/>
        <w:jc w:val="both"/>
        <w:rPr>
          <w:rFonts w:ascii="Calibri" w:eastAsia="Calibri" w:hAnsi="Calibri" w:cs="Calibri"/>
          <w:b/>
          <w:color w:val="000000"/>
          <w:sz w:val="16"/>
          <w:shd w:val="clear" w:color="auto" w:fill="FFFF00"/>
        </w:rPr>
      </w:pPr>
    </w:p>
    <w:p w14:paraId="71503921" w14:textId="77777777" w:rsidR="00393804" w:rsidRDefault="00393804">
      <w:pPr>
        <w:spacing w:line="256" w:lineRule="auto"/>
        <w:rPr>
          <w:rFonts w:ascii="Calibri" w:eastAsia="Calibri" w:hAnsi="Calibri" w:cs="Calibri"/>
          <w:b/>
          <w:color w:val="FF0000"/>
          <w:sz w:val="40"/>
        </w:rPr>
      </w:pPr>
    </w:p>
    <w:p w14:paraId="175E64E1" w14:textId="0D2F7961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rPr>
          <w:rFonts w:ascii="Calibri" w:eastAsia="Calibri" w:hAnsi="Calibri" w:cs="Calibri"/>
          <w:b/>
          <w:color w:val="FF0000"/>
          <w:sz w:val="40"/>
        </w:rPr>
        <w:t>Sorgu 5</w:t>
      </w:r>
    </w:p>
    <w:p w14:paraId="1B50BDB8" w14:textId="77777777" w:rsidR="00C84D5D" w:rsidRPr="003401B6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</w:rPr>
      </w:pPr>
      <w:r w:rsidRPr="003401B6">
        <w:rPr>
          <w:rFonts w:ascii="Calibri" w:eastAsia="Calibri" w:hAnsi="Calibri" w:cs="Calibri"/>
          <w:b/>
          <w:color w:val="000000"/>
          <w:sz w:val="28"/>
          <w:highlight w:val="yellow"/>
          <w:shd w:val="clear" w:color="auto" w:fill="FF00FF"/>
        </w:rPr>
        <w:lastRenderedPageBreak/>
        <w:t>AMAÇ:</w:t>
      </w:r>
      <w:r>
        <w:rPr>
          <w:rFonts w:ascii="Calibri" w:eastAsia="Calibri" w:hAnsi="Calibri" w:cs="Calibri"/>
          <w:b/>
          <w:color w:val="000000"/>
          <w:sz w:val="24"/>
        </w:rPr>
        <w:t>Hasta Bilgileri tablosundaki AD,SOYAD değerleri ile TC_TEL tablosundaki TEL değerleri iki tabloda da bulunan TC bilgisi kullanılarak birleştirilmek isteniyor.</w:t>
      </w:r>
    </w:p>
    <w:p w14:paraId="038AF53E" w14:textId="77777777" w:rsidR="00C84D5D" w:rsidRPr="003401B6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2 tablonun birleştirilmesi:</w:t>
      </w:r>
    </w:p>
    <w:p w14:paraId="04EF0440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Hasta Bilgileri Tablosu:</w:t>
      </w:r>
    </w:p>
    <w:p w14:paraId="6082AB9E" w14:textId="77777777" w:rsidR="00C84D5D" w:rsidRDefault="00C84D5D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</w:p>
    <w:p w14:paraId="0FFEB839" w14:textId="5243A3CF" w:rsidR="00C84D5D" w:rsidRDefault="00393804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8949" w:dyaOrig="4920" w14:anchorId="2B0B93C5">
          <v:rect id="rectole0000000060" o:spid="_x0000_i1085" style="width:413.25pt;height:213pt" o:ole="" o:preferrelative="t" stroked="f">
            <v:imagedata r:id="rId123" o:title=""/>
          </v:rect>
          <o:OLEObject Type="Embed" ProgID="StaticMetafile" ShapeID="rectole0000000060" DrawAspect="Content" ObjectID="_1689094912" r:id="rId124"/>
        </w:object>
      </w:r>
    </w:p>
    <w:p w14:paraId="39EE24CB" w14:textId="77777777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TC TEL Tablosu:</w:t>
      </w:r>
    </w:p>
    <w:p w14:paraId="00066188" w14:textId="77777777" w:rsidR="00C84D5D" w:rsidRDefault="003401B6">
      <w:pPr>
        <w:spacing w:line="256" w:lineRule="auto"/>
      </w:pPr>
      <w:r>
        <w:object w:dxaOrig="5000" w:dyaOrig="6175" w14:anchorId="7630BA57">
          <v:rect id="rectole0000000061" o:spid="_x0000_i1086" style="width:250.5pt;height:309pt" o:ole="" o:preferrelative="t" stroked="f">
            <v:imagedata r:id="rId125" o:title=""/>
          </v:rect>
          <o:OLEObject Type="Embed" ProgID="StaticMetafile" ShapeID="rectole0000000061" DrawAspect="Content" ObjectID="_1689094913" r:id="rId126"/>
        </w:object>
      </w:r>
    </w:p>
    <w:p w14:paraId="029C25F2" w14:textId="77777777" w:rsidR="00691B04" w:rsidRDefault="003401B6">
      <w:pPr>
        <w:spacing w:line="256" w:lineRule="auto"/>
        <w:rPr>
          <w:rFonts w:ascii="Calibri" w:eastAsia="Calibri" w:hAnsi="Calibri" w:cs="Calibri"/>
          <w:b/>
          <w:color w:val="000000"/>
          <w:sz w:val="24"/>
          <w:shd w:val="clear" w:color="auto" w:fill="FF00FF"/>
        </w:rPr>
      </w:pPr>
      <w:r w:rsidRPr="003401B6">
        <w:rPr>
          <w:rFonts w:ascii="Calibri" w:eastAsia="Calibri" w:hAnsi="Calibri" w:cs="Calibri"/>
          <w:b/>
          <w:color w:val="000000"/>
          <w:sz w:val="24"/>
          <w:highlight w:val="yellow"/>
          <w:shd w:val="clear" w:color="auto" w:fill="FF00FF"/>
        </w:rPr>
        <w:t>KOD ve SONUÇ:</w:t>
      </w:r>
    </w:p>
    <w:p w14:paraId="4674DFD9" w14:textId="61021696" w:rsidR="00C84D5D" w:rsidRDefault="00691B04">
      <w:pPr>
        <w:spacing w:line="256" w:lineRule="auto"/>
        <w:rPr>
          <w:rFonts w:ascii="Calibri" w:eastAsia="Calibri" w:hAnsi="Calibri" w:cs="Calibri"/>
          <w:b/>
          <w:color w:val="000000"/>
          <w:shd w:val="clear" w:color="auto" w:fill="FFFF00"/>
        </w:rPr>
      </w:pPr>
      <w:r>
        <w:object w:dxaOrig="5466" w:dyaOrig="7248" w14:anchorId="46698A46">
          <v:rect id="rectole0000000062" o:spid="_x0000_i1087" style="width:242.25pt;height:319.5pt" o:ole="" o:preferrelative="t" stroked="f">
            <v:imagedata r:id="rId127" o:title=""/>
          </v:rect>
          <o:OLEObject Type="Embed" ProgID="StaticMetafile" ShapeID="rectole0000000062" DrawAspect="Content" ObjectID="_1689094914" r:id="rId128"/>
        </w:object>
      </w:r>
    </w:p>
    <w:p w14:paraId="7779D5EF" w14:textId="431E8EB5" w:rsidR="00C84D5D" w:rsidRDefault="003401B6">
      <w:pPr>
        <w:spacing w:line="25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FFFFFF"/>
          <w:shd w:val="clear" w:color="auto" w:fill="000080"/>
        </w:rPr>
        <w:t>İki tablo istenilen sütunlar alınarak birleştirilmiştir.</w:t>
      </w:r>
    </w:p>
    <w:sectPr w:rsidR="00C84D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D9BCB" w14:textId="77777777" w:rsidR="00A0171B" w:rsidRDefault="00A0171B" w:rsidP="00EB5864">
      <w:pPr>
        <w:spacing w:after="0" w:line="240" w:lineRule="auto"/>
      </w:pPr>
      <w:r>
        <w:separator/>
      </w:r>
    </w:p>
  </w:endnote>
  <w:endnote w:type="continuationSeparator" w:id="0">
    <w:p w14:paraId="52AFF017" w14:textId="77777777" w:rsidR="00A0171B" w:rsidRDefault="00A0171B" w:rsidP="00EB5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C1A4C" w14:textId="77777777" w:rsidR="00A0171B" w:rsidRDefault="00A0171B" w:rsidP="00EB5864">
      <w:pPr>
        <w:spacing w:after="0" w:line="240" w:lineRule="auto"/>
      </w:pPr>
      <w:r>
        <w:separator/>
      </w:r>
    </w:p>
  </w:footnote>
  <w:footnote w:type="continuationSeparator" w:id="0">
    <w:p w14:paraId="43FE6234" w14:textId="77777777" w:rsidR="00A0171B" w:rsidRDefault="00A0171B" w:rsidP="00EB58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26273"/>
    <w:multiLevelType w:val="multilevel"/>
    <w:tmpl w:val="30AEFE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A01999"/>
    <w:multiLevelType w:val="hybridMultilevel"/>
    <w:tmpl w:val="815A0246"/>
    <w:lvl w:ilvl="0" w:tplc="041F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" w15:restartNumberingAfterBreak="0">
    <w:nsid w:val="2DD633CA"/>
    <w:multiLevelType w:val="multilevel"/>
    <w:tmpl w:val="38B62B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D0F7205"/>
    <w:multiLevelType w:val="multilevel"/>
    <w:tmpl w:val="0E02A7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5CD608E"/>
    <w:multiLevelType w:val="multilevel"/>
    <w:tmpl w:val="CD5CFA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BD11D85"/>
    <w:multiLevelType w:val="multilevel"/>
    <w:tmpl w:val="426215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6EB00B3"/>
    <w:multiLevelType w:val="multilevel"/>
    <w:tmpl w:val="0688CF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1A34246"/>
    <w:multiLevelType w:val="multilevel"/>
    <w:tmpl w:val="78CC9E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23642A5"/>
    <w:multiLevelType w:val="multilevel"/>
    <w:tmpl w:val="FDE4A6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4EA7BCE"/>
    <w:multiLevelType w:val="multilevel"/>
    <w:tmpl w:val="BDBAF9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9DB0C41"/>
    <w:multiLevelType w:val="multilevel"/>
    <w:tmpl w:val="9C001E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7"/>
  </w:num>
  <w:num w:numId="5">
    <w:abstractNumId w:val="0"/>
  </w:num>
  <w:num w:numId="6">
    <w:abstractNumId w:val="9"/>
  </w:num>
  <w:num w:numId="7">
    <w:abstractNumId w:val="2"/>
  </w:num>
  <w:num w:numId="8">
    <w:abstractNumId w:val="4"/>
  </w:num>
  <w:num w:numId="9">
    <w:abstractNumId w:val="8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D5D"/>
    <w:rsid w:val="00024EDE"/>
    <w:rsid w:val="000959A0"/>
    <w:rsid w:val="000B3DD5"/>
    <w:rsid w:val="000F623D"/>
    <w:rsid w:val="00172640"/>
    <w:rsid w:val="0017576E"/>
    <w:rsid w:val="001D247D"/>
    <w:rsid w:val="00213F4B"/>
    <w:rsid w:val="0022185C"/>
    <w:rsid w:val="003401B6"/>
    <w:rsid w:val="00381CB8"/>
    <w:rsid w:val="00393804"/>
    <w:rsid w:val="0043575D"/>
    <w:rsid w:val="00465CA9"/>
    <w:rsid w:val="00492A7C"/>
    <w:rsid w:val="004D65F4"/>
    <w:rsid w:val="00670EDA"/>
    <w:rsid w:val="00691B04"/>
    <w:rsid w:val="006F28B7"/>
    <w:rsid w:val="007355B5"/>
    <w:rsid w:val="007B5C6B"/>
    <w:rsid w:val="008548EF"/>
    <w:rsid w:val="00A0171B"/>
    <w:rsid w:val="00BB014C"/>
    <w:rsid w:val="00BB3591"/>
    <w:rsid w:val="00BF39DA"/>
    <w:rsid w:val="00C84D5D"/>
    <w:rsid w:val="00CF0ADC"/>
    <w:rsid w:val="00EB5864"/>
    <w:rsid w:val="00F400EC"/>
    <w:rsid w:val="00F5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C4A08"/>
  <w15:docId w15:val="{4A5AB6D0-146F-45CA-ADE4-2B4F6C3D6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B3DD5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EB58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B5864"/>
  </w:style>
  <w:style w:type="paragraph" w:styleId="AltBilgi">
    <w:name w:val="footer"/>
    <w:basedOn w:val="Normal"/>
    <w:link w:val="AltBilgiChar"/>
    <w:uiPriority w:val="99"/>
    <w:unhideWhenUsed/>
    <w:rsid w:val="00EB58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B58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8.bin"/><Relationship Id="rId42" Type="http://schemas.openxmlformats.org/officeDocument/2006/relationships/image" Target="media/image17.png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oleObject" Target="embeddings/oleObject43.bin"/><Relationship Id="rId112" Type="http://schemas.openxmlformats.org/officeDocument/2006/relationships/image" Target="media/image52.png"/><Relationship Id="rId16" Type="http://schemas.openxmlformats.org/officeDocument/2006/relationships/image" Target="media/image5.png"/><Relationship Id="rId107" Type="http://schemas.openxmlformats.org/officeDocument/2006/relationships/oleObject" Target="embeddings/oleObject52.bin"/><Relationship Id="rId11" Type="http://schemas.openxmlformats.org/officeDocument/2006/relationships/image" Target="media/image3.png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oleObject" Target="embeddings/oleObject38.bin"/><Relationship Id="rId102" Type="http://schemas.openxmlformats.org/officeDocument/2006/relationships/image" Target="media/image47.png"/><Relationship Id="rId123" Type="http://schemas.openxmlformats.org/officeDocument/2006/relationships/image" Target="media/image57.png"/><Relationship Id="rId128" Type="http://schemas.openxmlformats.org/officeDocument/2006/relationships/oleObject" Target="embeddings/oleObject63.bin"/><Relationship Id="rId5" Type="http://schemas.openxmlformats.org/officeDocument/2006/relationships/footnotes" Target="footnotes.xml"/><Relationship Id="rId90" Type="http://schemas.openxmlformats.org/officeDocument/2006/relationships/image" Target="media/image41.png"/><Relationship Id="rId95" Type="http://schemas.openxmlformats.org/officeDocument/2006/relationships/oleObject" Target="embeddings/oleObject46.bin"/><Relationship Id="rId22" Type="http://schemas.openxmlformats.org/officeDocument/2006/relationships/image" Target="media/image8.png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5.bin"/><Relationship Id="rId118" Type="http://schemas.openxmlformats.org/officeDocument/2006/relationships/image" Target="media/image55.png"/><Relationship Id="rId80" Type="http://schemas.openxmlformats.org/officeDocument/2006/relationships/image" Target="media/image36.png"/><Relationship Id="rId85" Type="http://schemas.openxmlformats.org/officeDocument/2006/relationships/oleObject" Target="embeddings/oleObject41.bin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0.bin"/><Relationship Id="rId108" Type="http://schemas.openxmlformats.org/officeDocument/2006/relationships/image" Target="media/image50.png"/><Relationship Id="rId124" Type="http://schemas.openxmlformats.org/officeDocument/2006/relationships/oleObject" Target="embeddings/oleObject61.bin"/><Relationship Id="rId129" Type="http://schemas.openxmlformats.org/officeDocument/2006/relationships/fontTable" Target="fontTable.xml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oleObject" Target="embeddings/oleObject36.bin"/><Relationship Id="rId91" Type="http://schemas.openxmlformats.org/officeDocument/2006/relationships/oleObject" Target="embeddings/oleObject44.bin"/><Relationship Id="rId96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9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3.bin"/><Relationship Id="rId114" Type="http://schemas.openxmlformats.org/officeDocument/2006/relationships/image" Target="media/image53.png"/><Relationship Id="rId119" Type="http://schemas.openxmlformats.org/officeDocument/2006/relationships/oleObject" Target="embeddings/oleObject58.bin"/><Relationship Id="rId44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oleObject" Target="embeddings/oleObject31.bin"/><Relationship Id="rId81" Type="http://schemas.openxmlformats.org/officeDocument/2006/relationships/oleObject" Target="embeddings/oleObject39.bin"/><Relationship Id="rId86" Type="http://schemas.openxmlformats.org/officeDocument/2006/relationships/image" Target="media/image39.png"/><Relationship Id="rId130" Type="http://schemas.openxmlformats.org/officeDocument/2006/relationships/theme" Target="theme/theme1.xml"/><Relationship Id="rId13" Type="http://schemas.openxmlformats.org/officeDocument/2006/relationships/oleObject" Target="embeddings/oleObject4.bin"/><Relationship Id="rId18" Type="http://schemas.openxmlformats.org/officeDocument/2006/relationships/image" Target="media/image6.png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3.bin"/><Relationship Id="rId34" Type="http://schemas.openxmlformats.org/officeDocument/2006/relationships/oleObject" Target="embeddings/oleObject15.bin"/><Relationship Id="rId50" Type="http://schemas.openxmlformats.org/officeDocument/2006/relationships/image" Target="media/image21.png"/><Relationship Id="rId55" Type="http://schemas.openxmlformats.org/officeDocument/2006/relationships/oleObject" Target="embeddings/oleObject26.bin"/><Relationship Id="rId76" Type="http://schemas.openxmlformats.org/officeDocument/2006/relationships/image" Target="media/image34.png"/><Relationship Id="rId97" Type="http://schemas.openxmlformats.org/officeDocument/2006/relationships/oleObject" Target="embeddings/oleObject47.bin"/><Relationship Id="rId104" Type="http://schemas.openxmlformats.org/officeDocument/2006/relationships/image" Target="media/image48.png"/><Relationship Id="rId120" Type="http://schemas.openxmlformats.org/officeDocument/2006/relationships/oleObject" Target="embeddings/oleObject59.bin"/><Relationship Id="rId125" Type="http://schemas.openxmlformats.org/officeDocument/2006/relationships/image" Target="media/image58.png"/><Relationship Id="rId7" Type="http://schemas.openxmlformats.org/officeDocument/2006/relationships/image" Target="media/image1.png"/><Relationship Id="rId71" Type="http://schemas.openxmlformats.org/officeDocument/2006/relationships/oleObject" Target="embeddings/oleObject34.bin"/><Relationship Id="rId92" Type="http://schemas.openxmlformats.org/officeDocument/2006/relationships/image" Target="media/image42.png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9.png"/><Relationship Id="rId40" Type="http://schemas.openxmlformats.org/officeDocument/2006/relationships/image" Target="media/image16.png"/><Relationship Id="rId45" Type="http://schemas.openxmlformats.org/officeDocument/2006/relationships/oleObject" Target="embeddings/oleObject21.bin"/><Relationship Id="rId66" Type="http://schemas.openxmlformats.org/officeDocument/2006/relationships/image" Target="media/image29.png"/><Relationship Id="rId87" Type="http://schemas.openxmlformats.org/officeDocument/2006/relationships/oleObject" Target="embeddings/oleObject42.bin"/><Relationship Id="rId110" Type="http://schemas.openxmlformats.org/officeDocument/2006/relationships/image" Target="media/image51.png"/><Relationship Id="rId115" Type="http://schemas.openxmlformats.org/officeDocument/2006/relationships/oleObject" Target="embeddings/oleObject56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7.png"/><Relationship Id="rId19" Type="http://schemas.openxmlformats.org/officeDocument/2006/relationships/oleObject" Target="embeddings/oleObject7.bin"/><Relationship Id="rId14" Type="http://schemas.openxmlformats.org/officeDocument/2006/relationships/image" Target="media/image4.png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56" Type="http://schemas.openxmlformats.org/officeDocument/2006/relationships/image" Target="media/image24.png"/><Relationship Id="rId77" Type="http://schemas.openxmlformats.org/officeDocument/2006/relationships/oleObject" Target="embeddings/oleObject37.bin"/><Relationship Id="rId100" Type="http://schemas.openxmlformats.org/officeDocument/2006/relationships/image" Target="media/image46.png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2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4.bin"/><Relationship Id="rId72" Type="http://schemas.openxmlformats.org/officeDocument/2006/relationships/image" Target="media/image32.png"/><Relationship Id="rId93" Type="http://schemas.openxmlformats.org/officeDocument/2006/relationships/oleObject" Target="embeddings/oleObject45.bin"/><Relationship Id="rId98" Type="http://schemas.openxmlformats.org/officeDocument/2006/relationships/image" Target="media/image45.png"/><Relationship Id="rId121" Type="http://schemas.openxmlformats.org/officeDocument/2006/relationships/image" Target="media/image56.png"/><Relationship Id="rId3" Type="http://schemas.openxmlformats.org/officeDocument/2006/relationships/settings" Target="setting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19.png"/><Relationship Id="rId67" Type="http://schemas.openxmlformats.org/officeDocument/2006/relationships/oleObject" Target="embeddings/oleObject32.bin"/><Relationship Id="rId116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9.bin"/><Relationship Id="rId62" Type="http://schemas.openxmlformats.org/officeDocument/2006/relationships/image" Target="media/image27.png"/><Relationship Id="rId83" Type="http://schemas.openxmlformats.org/officeDocument/2006/relationships/oleObject" Target="embeddings/oleObject40.bin"/><Relationship Id="rId88" Type="http://schemas.openxmlformats.org/officeDocument/2006/relationships/image" Target="media/image40.png"/><Relationship Id="rId111" Type="http://schemas.openxmlformats.org/officeDocument/2006/relationships/oleObject" Target="embeddings/oleObject54.bin"/><Relationship Id="rId15" Type="http://schemas.openxmlformats.org/officeDocument/2006/relationships/oleObject" Target="embeddings/oleObject5.bin"/><Relationship Id="rId36" Type="http://schemas.openxmlformats.org/officeDocument/2006/relationships/image" Target="media/image14.png"/><Relationship Id="rId57" Type="http://schemas.openxmlformats.org/officeDocument/2006/relationships/oleObject" Target="embeddings/oleObject27.bin"/><Relationship Id="rId106" Type="http://schemas.openxmlformats.org/officeDocument/2006/relationships/image" Target="media/image49.png"/><Relationship Id="rId127" Type="http://schemas.openxmlformats.org/officeDocument/2006/relationships/image" Target="media/image59.png"/><Relationship Id="rId10" Type="http://schemas.openxmlformats.org/officeDocument/2006/relationships/oleObject" Target="embeddings/oleObject2.bin"/><Relationship Id="rId31" Type="http://schemas.openxmlformats.org/officeDocument/2006/relationships/image" Target="media/image12.png"/><Relationship Id="rId52" Type="http://schemas.openxmlformats.org/officeDocument/2006/relationships/image" Target="media/image22.png"/><Relationship Id="rId73" Type="http://schemas.openxmlformats.org/officeDocument/2006/relationships/oleObject" Target="embeddings/oleObject35.bin"/><Relationship Id="rId78" Type="http://schemas.openxmlformats.org/officeDocument/2006/relationships/image" Target="media/image35.png"/><Relationship Id="rId94" Type="http://schemas.openxmlformats.org/officeDocument/2006/relationships/image" Target="media/image43.png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oleObject" Target="embeddings/oleObject60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1311</Words>
  <Characters>7478</Characters>
  <Application>Microsoft Office Word</Application>
  <DocSecurity>0</DocSecurity>
  <Lines>62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yasemin hızarcı</cp:lastModifiedBy>
  <cp:revision>10</cp:revision>
  <dcterms:created xsi:type="dcterms:W3CDTF">2021-06-25T20:59:00Z</dcterms:created>
  <dcterms:modified xsi:type="dcterms:W3CDTF">2021-07-29T17:12:00Z</dcterms:modified>
</cp:coreProperties>
</file>