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#include&lt;iostream&gt;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#include&lt;algorithm&gt;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#include&lt;map&gt;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#include&lt;cstring&gt;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using namespace std;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int main()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{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map&lt;string,int&gt;m;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//1.insert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m.insert(make_pair("Mango",100));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//2.insert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pair&lt;string,int&gt;p;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p.first="Apple";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p.second=120;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m.insert(p);</w:t>
      </w:r>
      <w:bookmarkStart w:id="0" w:name="_GoBack"/>
      <w:bookmarkEnd w:id="0"/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//3.insert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m["Banana"]=20;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//search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string fruit; 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cin&gt;&gt;fruit;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auto it=m.find(fruit);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if(it!=m.end()){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    cout&lt;&lt;"price of "&lt;&lt; fruit &lt;&lt;" is "&lt;&lt;m[fruit] 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}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else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cout&lt;&lt;"fruit is not presen</w:t>
      </w:r>
      <w:r w:rsidRPr="00F6514E">
        <w:rPr>
          <w:rFonts w:ascii="Courier New" w:hAnsi="Courier New" w:cs="Courier New"/>
        </w:rPr>
        <w:t>t"&lt;&lt;endl;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 unique key are store only once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//if you give Banana 100 old value gets updated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 // erase a particular key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m.erase(fruit);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//update the price 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m[fruit]+=22;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//another way of finding a key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if(m.count(fruit)){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</w:t>
      </w:r>
      <w:r w:rsidRPr="00F6514E">
        <w:rPr>
          <w:rFonts w:ascii="Courier New" w:hAnsi="Courier New" w:cs="Courier New"/>
        </w:rPr>
        <w:t xml:space="preserve">      cout&lt;&lt;"price of "&lt;&lt; fruit &lt;&lt;" is "&lt;&lt;m[fruit]&lt;&lt;endl;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}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else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cout&lt;&lt;"fruit not present "&lt;&lt;endl;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m["Litchi"]=60;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m["Pineapple"]=100;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//iterate over all the key value pair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for(auto it=m.begin();it!=m.end();it++)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{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    </w:t>
      </w:r>
      <w:r w:rsidRPr="00F6514E">
        <w:rPr>
          <w:rFonts w:ascii="Courier New" w:hAnsi="Courier New" w:cs="Courier New"/>
        </w:rPr>
        <w:t>cout&lt;&lt;it-&gt;first&lt;&lt;" "&lt;&lt;it-&gt;second&lt;&lt;endl;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}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//for each loop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for(auto p:m)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{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    cout&lt;&lt;p.first&lt;&lt;" : "&lt;&lt;p.second&lt;&lt;endl;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 }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lastRenderedPageBreak/>
        <w:t xml:space="preserve">   </w:t>
      </w:r>
    </w:p>
    <w:p w:rsidR="00000000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 xml:space="preserve">   </w:t>
      </w:r>
    </w:p>
    <w:p w:rsidR="0073509E" w:rsidRPr="00F6514E" w:rsidRDefault="0073509E" w:rsidP="00F6514E">
      <w:pPr>
        <w:pStyle w:val="PlainText"/>
        <w:rPr>
          <w:rFonts w:ascii="Courier New" w:hAnsi="Courier New" w:cs="Courier New"/>
        </w:rPr>
      </w:pPr>
      <w:r w:rsidRPr="00F6514E">
        <w:rPr>
          <w:rFonts w:ascii="Courier New" w:hAnsi="Courier New" w:cs="Courier New"/>
        </w:rPr>
        <w:t>}</w:t>
      </w:r>
    </w:p>
    <w:sectPr w:rsidR="0073509E" w:rsidRPr="00F6514E" w:rsidSect="00F6514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50"/>
    <w:rsid w:val="00155C50"/>
    <w:rsid w:val="0073509E"/>
    <w:rsid w:val="00C43C1F"/>
    <w:rsid w:val="00F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5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14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51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1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2020-04-01T18:55:00Z</dcterms:created>
  <dcterms:modified xsi:type="dcterms:W3CDTF">2020-04-01T18:55:00Z</dcterms:modified>
</cp:coreProperties>
</file>