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  <w:bookmarkStart w:id="0" w:name="_pa5eqaaqrnm0" w:colFirst="0" w:colLast="0"/>
      <w:bookmarkEnd w:id="0"/>
      <w:bookmarkStart w:id="1" w:name="_2g46zkhznryw" w:colFirst="0" w:colLast="0"/>
      <w:bookmarkEnd w:id="1"/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rtl w:val="0"/>
          <w:lang w:val="en-US"/>
        </w:rPr>
        <w:t>U</w:t>
      </w:r>
      <w:r>
        <w:rPr>
          <w:rFonts w:hint="default"/>
          <w:b/>
          <w:bCs/>
          <w:sz w:val="44"/>
          <w:szCs w:val="44"/>
          <w:lang w:val="en-US"/>
        </w:rPr>
        <w:t>ser Auth Design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/>
    <w:p/>
    <w:p>
      <w:pPr>
        <w:pStyle w:val="1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Revision History</w:t>
      </w:r>
    </w:p>
    <w:p/>
    <w:tbl>
      <w:tblPr>
        <w:tblStyle w:val="14"/>
        <w:tblW w:w="10170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JIRA Ticket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Change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Approved 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</w:tbl>
    <w:p>
      <w:bookmarkStart w:id="2" w:name="_GoBack"/>
      <w:bookmarkEnd w:id="2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91068D"/>
    <w:rsid w:val="633A7450"/>
    <w:rsid w:val="6C681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2023-09-19T07:28:00Z</dcterms:created>
  <dc:creator>LENOVO</dc:creator>
  <cp:lastModifiedBy>Abde Ali</cp:lastModifiedBy>
  <dcterms:modified xsi:type="dcterms:W3CDTF">2023-09-19T07:40:07Z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3835C771E458452497ECB2356305609D_12</vt:lpwstr>
  </property>
</Properties>
</file>