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010E3" w14:textId="41169E7C" w:rsidR="008F0863" w:rsidRDefault="008F0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B49E91" w14:textId="1BCAC6CD" w:rsidR="008F0863" w:rsidRDefault="00CD3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6379309F" wp14:editId="20BEB5FC">
                <wp:simplePos x="0" y="0"/>
                <wp:positionH relativeFrom="column">
                  <wp:posOffset>2638101</wp:posOffset>
                </wp:positionH>
                <wp:positionV relativeFrom="paragraph">
                  <wp:posOffset>45963</wp:posOffset>
                </wp:positionV>
                <wp:extent cx="3194050" cy="775503"/>
                <wp:effectExtent l="0" t="0" r="19050" b="12065"/>
                <wp:wrapNone/>
                <wp:docPr id="1030" name="Rectangle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0" cy="7755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8C3CDD" w14:textId="2AE53DA8" w:rsidR="008F0863" w:rsidRDefault="00616916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 w:rsidR="006C7FA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Roll No.:   </w:t>
                            </w:r>
                            <w:r w:rsidR="006C7FA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16010122089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14:paraId="5707A387" w14:textId="77777777" w:rsidR="008F0863" w:rsidRDefault="008F0863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5B19698D" w14:textId="77777777" w:rsidR="008F0863" w:rsidRDefault="00616916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No. 01</w:t>
                            </w:r>
                          </w:p>
                          <w:p w14:paraId="78F33B8F" w14:textId="77777777" w:rsidR="008F0863" w:rsidRDefault="008F0863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29931613" w14:textId="1FC032D0" w:rsidR="008F0863" w:rsidRDefault="008F0863" w:rsidP="00CD3C68">
                            <w:pPr>
                              <w:spacing w:after="0" w:line="275" w:lineRule="auto"/>
                              <w:ind w:leftChars="0" w:left="0" w:firstLineChars="0" w:firstLine="0"/>
                            </w:pPr>
                          </w:p>
                          <w:p w14:paraId="0AC29EB0" w14:textId="77777777" w:rsidR="008F0863" w:rsidRDefault="008F0863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0" o:spid="_x0000_s1026" style="position:absolute;margin-left:207.7pt;margin-top:3.6pt;width:251.5pt;height:61.05pt;z-index:251658240;visibility:visible;mso-wrap-style:square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88C3CDD" w14:textId="2AE53DA8" w:rsidR="008F0863" w:rsidRDefault="00616916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 w:rsidR="006C7FA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Roll No.:   </w:t>
                      </w:r>
                      <w:r w:rsidR="006C7FA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16010122089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</w:p>
                    <w:p w14:paraId="5707A387" w14:textId="77777777" w:rsidR="008F0863" w:rsidRDefault="008F0863">
                      <w:pPr>
                        <w:spacing w:after="0" w:line="275" w:lineRule="auto"/>
                        <w:ind w:left="0" w:hanging="2"/>
                      </w:pPr>
                    </w:p>
                    <w:p w14:paraId="5B19698D" w14:textId="77777777" w:rsidR="008F0863" w:rsidRDefault="00616916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No. 01</w:t>
                      </w:r>
                    </w:p>
                    <w:p w14:paraId="78F33B8F" w14:textId="77777777" w:rsidR="008F0863" w:rsidRDefault="008F0863">
                      <w:pPr>
                        <w:spacing w:after="0" w:line="275" w:lineRule="auto"/>
                        <w:ind w:left="0" w:hanging="2"/>
                      </w:pPr>
                    </w:p>
                    <w:p w14:paraId="29931613" w14:textId="1FC032D0" w:rsidR="008F0863" w:rsidRDefault="008F0863" w:rsidP="00CD3C68">
                      <w:pPr>
                        <w:spacing w:after="0" w:line="275" w:lineRule="auto"/>
                        <w:ind w:leftChars="0" w:left="0" w:firstLineChars="0" w:firstLine="0"/>
                      </w:pPr>
                    </w:p>
                    <w:p w14:paraId="0AC29EB0" w14:textId="77777777" w:rsidR="008F0863" w:rsidRDefault="008F0863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934132B" w14:textId="1643CA20" w:rsidR="008F0863" w:rsidRDefault="008F0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D02114" w14:textId="4ED4E946" w:rsidR="008F0863" w:rsidRDefault="008F0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05F66C" w14:textId="54CB7ED3" w:rsidR="00CD3C68" w:rsidRDefault="00CD3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CD4C95" w14:textId="67FFA121" w:rsidR="00CD3C68" w:rsidRDefault="00CD3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D5673F" w14:textId="77777777" w:rsidR="00CD3C68" w:rsidRDefault="00CD3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B2757A" w14:textId="77777777" w:rsidR="008F0863" w:rsidRDefault="008F0863" w:rsidP="00CD3C68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35"/>
      </w:tblGrid>
      <w:tr w:rsidR="008F0863" w14:paraId="4534B350" w14:textId="77777777">
        <w:trPr>
          <w:trHeight w:val="467"/>
        </w:trPr>
        <w:tc>
          <w:tcPr>
            <w:tcW w:w="9135" w:type="dxa"/>
          </w:tcPr>
          <w:p w14:paraId="5C51B25E" w14:textId="77777777" w:rsidR="008F0863" w:rsidRDefault="00616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BFBF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BFBF8"/>
              </w:rPr>
              <w:t>TITLE: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BFBF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Design the static web pages with the help of HTML5</w:t>
            </w:r>
          </w:p>
        </w:tc>
      </w:tr>
    </w:tbl>
    <w:p w14:paraId="11CFE4DF" w14:textId="77777777" w:rsidR="008F0863" w:rsidRDefault="008F0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F8C0C8F" w14:textId="77777777" w:rsidR="008F0863" w:rsidRDefault="006169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BFBF8"/>
        </w:rPr>
        <w:t>To create static Web Pages using HTML5.</w:t>
      </w:r>
    </w:p>
    <w:p w14:paraId="6ACACA13" w14:textId="77777777" w:rsidR="008F0863" w:rsidRDefault="00616916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00B72C20" w14:textId="77777777" w:rsidR="008F0863" w:rsidRDefault="0061691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  <w:r>
        <w:rPr>
          <w:rFonts w:ascii="Times New Roman" w:eastAsia="Times New Roman" w:hAnsi="Times New Roman" w:cs="Times New Roman"/>
          <w:sz w:val="24"/>
          <w:szCs w:val="24"/>
        </w:rPr>
        <w:t>Design static web pages using various HTML tags.</w:t>
      </w:r>
    </w:p>
    <w:p w14:paraId="0E24666D" w14:textId="160A04FC" w:rsidR="008F0863" w:rsidRDefault="00616916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right="757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_______________________________________________________________</w:t>
      </w:r>
    </w:p>
    <w:p w14:paraId="257A09D0" w14:textId="77777777" w:rsidR="008F0863" w:rsidRDefault="0061691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55D747F7" w14:textId="77777777" w:rsidR="008F0863" w:rsidRDefault="008F086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F0B74B" w14:textId="09CFF193" w:rsidR="008F0863" w:rsidRDefault="00E75964" w:rsidP="00E75964">
      <w:pPr>
        <w:numPr>
          <w:ilvl w:val="0"/>
          <w:numId w:val="1"/>
        </w:numPr>
        <w:spacing w:after="0" w:line="240" w:lineRule="auto"/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E75964">
        <w:rPr>
          <w:rFonts w:ascii="Times New Roman" w:eastAsia="Times New Roman" w:hAnsi="Times New Roman" w:cs="Times New Roman"/>
          <w:sz w:val="24"/>
          <w:szCs w:val="24"/>
        </w:rPr>
        <w:t>https://www.imdb.com/</w:t>
      </w:r>
      <w:r w:rsidR="00616916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33B49143" w14:textId="77777777" w:rsidR="008F0863" w:rsidRDefault="008F0863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1358916" w14:textId="77777777" w:rsidR="008F0863" w:rsidRDefault="0061691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6DD8F159" w14:textId="77777777" w:rsidR="008F0863" w:rsidRDefault="008F086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ECB8C9" w14:textId="4F7A0010" w:rsidR="00CD3C68" w:rsidRDefault="00CD3C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C68">
        <w:rPr>
          <w:rFonts w:ascii="Times New Roman" w:eastAsia="Times New Roman" w:hAnsi="Times New Roman" w:cs="Times New Roman"/>
          <w:sz w:val="24"/>
          <w:szCs w:val="24"/>
        </w:rPr>
        <w:t xml:space="preserve">The students are required to design Web Application using various technologies. A group of 2-3 students will select a topic and will design a web application. Various concepts such as static page, dynamic page, connection with a backend database are essential part of the application. </w:t>
      </w:r>
    </w:p>
    <w:p w14:paraId="16614832" w14:textId="026EA8FB" w:rsidR="00CD3C68" w:rsidRDefault="00CD3C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555F1A" w14:textId="619089B6" w:rsidR="00CD3C68" w:rsidRPr="00CD3C68" w:rsidRDefault="00CD3C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Students will be required to mention overall description of the problem (website facilities) to be provided by their application. </w:t>
      </w:r>
    </w:p>
    <w:p w14:paraId="0826B8E1" w14:textId="107BC978" w:rsidR="00CD3C68" w:rsidRDefault="00CD3C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6AFD3CD" w14:textId="6C25FB4D" w:rsidR="008F0863" w:rsidRDefault="0061691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Statement:</w:t>
      </w:r>
    </w:p>
    <w:p w14:paraId="125D2BAE" w14:textId="77777777" w:rsidR="008F0863" w:rsidRDefault="008F086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0F667B" w14:textId="77777777" w:rsidR="006C7FA1" w:rsidRDefault="006C7FA1" w:rsidP="006C7FA1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project aims to develop a Movie Management System</w:t>
      </w:r>
      <w:r w:rsidRPr="0020373E">
        <w:rPr>
          <w:rFonts w:ascii="Times New Roman" w:eastAsia="Times New Roman" w:hAnsi="Times New Roman" w:cs="Times New Roman"/>
          <w:sz w:val="24"/>
          <w:szCs w:val="24"/>
        </w:rPr>
        <w:t>, a user-friendly and comprehensive platform that provides accurate and detailed information about movies, TV shows, and related content. The scope includes features such as:</w:t>
      </w:r>
    </w:p>
    <w:p w14:paraId="66DB3B3F" w14:textId="77777777" w:rsidR="006C7FA1" w:rsidRDefault="006C7FA1" w:rsidP="006C7FA1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7CD36E" w14:textId="77777777" w:rsidR="006C7FA1" w:rsidRPr="0020373E" w:rsidRDefault="006C7FA1" w:rsidP="006C7FA1">
      <w:pPr>
        <w:pStyle w:val="ListParagraph"/>
        <w:numPr>
          <w:ilvl w:val="0"/>
          <w:numId w:val="2"/>
        </w:numPr>
        <w:spacing w:line="276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20373E">
        <w:t>Movie and TV show databases with detailed information.</w:t>
      </w:r>
    </w:p>
    <w:p w14:paraId="66C7D9E2" w14:textId="77777777" w:rsidR="006C7FA1" w:rsidRPr="0020373E" w:rsidRDefault="006C7FA1" w:rsidP="006C7FA1">
      <w:pPr>
        <w:pStyle w:val="ListParagraph"/>
        <w:numPr>
          <w:ilvl w:val="0"/>
          <w:numId w:val="2"/>
        </w:numPr>
        <w:spacing w:line="276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20373E">
        <w:t>User reviews and ratings for movies and TV shows.</w:t>
      </w:r>
    </w:p>
    <w:p w14:paraId="1BFE926A" w14:textId="77777777" w:rsidR="006C7FA1" w:rsidRPr="0020373E" w:rsidRDefault="006C7FA1" w:rsidP="006C7FA1">
      <w:pPr>
        <w:pStyle w:val="ListParagraph"/>
        <w:numPr>
          <w:ilvl w:val="0"/>
          <w:numId w:val="2"/>
        </w:numPr>
        <w:spacing w:line="276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20373E">
        <w:t>Recommendations based on user preferences and viewing history.</w:t>
      </w:r>
    </w:p>
    <w:p w14:paraId="1043A1C9" w14:textId="77777777" w:rsidR="006C7FA1" w:rsidRPr="0020373E" w:rsidRDefault="006C7FA1" w:rsidP="006C7FA1">
      <w:pPr>
        <w:pStyle w:val="ListParagraph"/>
        <w:numPr>
          <w:ilvl w:val="0"/>
          <w:numId w:val="2"/>
        </w:numPr>
        <w:spacing w:line="276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20373E">
        <w:t>Search functionality for easy navigation.</w:t>
      </w:r>
    </w:p>
    <w:p w14:paraId="0DA2551E" w14:textId="77777777" w:rsidR="006C7FA1" w:rsidRPr="0020373E" w:rsidRDefault="006C7FA1" w:rsidP="006C7FA1">
      <w:pPr>
        <w:pStyle w:val="ListParagraph"/>
        <w:numPr>
          <w:ilvl w:val="0"/>
          <w:numId w:val="2"/>
        </w:numPr>
        <w:spacing w:line="276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20373E">
        <w:t xml:space="preserve">User accounts for personalized experiences, including the ability to create </w:t>
      </w:r>
      <w:proofErr w:type="spellStart"/>
      <w:r w:rsidRPr="0020373E">
        <w:t>watchlists</w:t>
      </w:r>
      <w:proofErr w:type="spellEnd"/>
      <w:r w:rsidRPr="0020373E">
        <w:t>.</w:t>
      </w:r>
    </w:p>
    <w:p w14:paraId="7BA26D40" w14:textId="77777777" w:rsidR="008F0863" w:rsidRDefault="008F0863" w:rsidP="00CD3C68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3C5F76" w14:textId="77777777" w:rsidR="008F0863" w:rsidRDefault="008F0863" w:rsidP="00CD3C68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272ACD" w14:textId="77777777" w:rsidR="008F0863" w:rsidRDefault="008F086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A1DAC1" w14:textId="369EB0DB" w:rsidR="008F0863" w:rsidRDefault="00616916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 of the application implemented with 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F38DD7" w14:textId="1A952123" w:rsidR="00CD3C68" w:rsidRDefault="00CD3C6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81A099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proofErr w:type="gramStart"/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&lt;!</w:t>
      </w:r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DOCTYPE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html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</w:p>
    <w:p w14:paraId="07FAC8EE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lastRenderedPageBreak/>
        <w:t>&lt;</w:t>
      </w:r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html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lang</w:t>
      </w:r>
      <w:proofErr w:type="spellEnd"/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C7FA1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"en"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</w:p>
    <w:p w14:paraId="3AFB008B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</w:t>
      </w:r>
      <w:proofErr w:type="gramStart"/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head</w:t>
      </w:r>
      <w:proofErr w:type="gramEnd"/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</w:p>
    <w:p w14:paraId="4A50AEAC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</w:t>
      </w:r>
      <w:proofErr w:type="gramStart"/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meta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charset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C7FA1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"UTF-8"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</w:p>
    <w:p w14:paraId="1449DA4C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</w:t>
      </w:r>
      <w:proofErr w:type="gramStart"/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meta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name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C7FA1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"viewport"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content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C7FA1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"width=device-width, initial-scale=1.0"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</w:p>
    <w:p w14:paraId="704858F8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</w:t>
      </w:r>
      <w:proofErr w:type="gramStart"/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title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Movie Management System - Login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&lt;/</w:t>
      </w:r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title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</w:p>
    <w:p w14:paraId="228A0740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</w:t>
      </w:r>
      <w:proofErr w:type="gramStart"/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style</w:t>
      </w:r>
      <w:proofErr w:type="gramEnd"/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</w:p>
    <w:p w14:paraId="2444DE1F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proofErr w:type="gramStart"/>
      <w:r w:rsidRPr="006C7FA1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/>
        </w:rPr>
        <w:t>body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{</w:t>
      </w:r>
    </w:p>
    <w:p w14:paraId="010A03C3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font-family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: </w:t>
      </w:r>
      <w:r w:rsidRPr="006C7FA1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'Arial'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, sans-serif;</w:t>
      </w:r>
    </w:p>
    <w:p w14:paraId="783F01AA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background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: </w:t>
      </w:r>
      <w:proofErr w:type="spellStart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url</w:t>
      </w:r>
      <w:proofErr w:type="spell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r w:rsidRPr="006C7FA1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'movie.jpg'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) </w:t>
      </w:r>
      <w:proofErr w:type="spellStart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center</w:t>
      </w:r>
      <w:proofErr w:type="spell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center</w:t>
      </w:r>
      <w:proofErr w:type="spell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fixed;</w:t>
      </w:r>
    </w:p>
    <w:p w14:paraId="242FCEF2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background-size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: cover;</w:t>
      </w:r>
    </w:p>
    <w:p w14:paraId="5922E66A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display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: flex;</w:t>
      </w:r>
    </w:p>
    <w:p w14:paraId="2AEE5BCF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align-items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: </w:t>
      </w:r>
      <w:proofErr w:type="spellStart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center</w:t>
      </w:r>
      <w:proofErr w:type="spell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1544CBE0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justify-content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: </w:t>
      </w:r>
      <w:proofErr w:type="spellStart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center</w:t>
      </w:r>
      <w:proofErr w:type="spell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0B4E0248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height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: </w:t>
      </w:r>
      <w:r w:rsidRPr="006C7FA1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100vh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4ABA3695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margin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: </w:t>
      </w:r>
      <w:r w:rsidRPr="006C7FA1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0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64CCD555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        }</w:t>
      </w:r>
    </w:p>
    <w:p w14:paraId="21210A9A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0BA07EEE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r w:rsidRPr="006C7FA1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/>
        </w:rPr>
        <w:t>#login-container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{</w:t>
      </w:r>
    </w:p>
    <w:p w14:paraId="273220CB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background-</w:t>
      </w:r>
      <w:proofErr w:type="spell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color</w:t>
      </w:r>
      <w:proofErr w:type="spellEnd"/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: </w:t>
      </w:r>
      <w:proofErr w:type="spellStart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rgba</w:t>
      </w:r>
      <w:proofErr w:type="spell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r w:rsidRPr="006C7FA1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255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, </w:t>
      </w:r>
      <w:r w:rsidRPr="006C7FA1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255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, </w:t>
      </w:r>
      <w:r w:rsidRPr="006C7FA1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255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, </w:t>
      </w:r>
      <w:r w:rsidRPr="006C7FA1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0.9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); </w:t>
      </w:r>
      <w:r w:rsidRPr="006C7FA1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/* Semi-transparent white background */</w:t>
      </w:r>
    </w:p>
    <w:p w14:paraId="4920C54A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width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: </w:t>
      </w:r>
      <w:r w:rsidRPr="006C7FA1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300px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093D94E8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padding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: </w:t>
      </w:r>
      <w:r w:rsidRPr="006C7FA1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20px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1A8646C6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border-radius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: </w:t>
      </w:r>
      <w:r w:rsidRPr="006C7FA1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8px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2C55E024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box-shadow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: </w:t>
      </w:r>
      <w:r w:rsidRPr="006C7FA1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0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6C7FA1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0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6C7FA1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10px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rgba</w:t>
      </w:r>
      <w:proofErr w:type="spell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r w:rsidRPr="006C7FA1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0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, </w:t>
      </w:r>
      <w:r w:rsidRPr="006C7FA1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0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, </w:t>
      </w:r>
      <w:r w:rsidRPr="006C7FA1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0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, </w:t>
      </w:r>
      <w:r w:rsidRPr="006C7FA1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0.1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);</w:t>
      </w:r>
    </w:p>
    <w:p w14:paraId="7584801E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text-</w:t>
      </w:r>
      <w:proofErr w:type="gramEnd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align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: </w:t>
      </w:r>
      <w:proofErr w:type="spellStart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center</w:t>
      </w:r>
      <w:proofErr w:type="spell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77340431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        }</w:t>
      </w:r>
    </w:p>
    <w:p w14:paraId="2191D166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721B0ACC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r w:rsidRPr="006C7FA1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/>
        </w:rPr>
        <w:t>h1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{</w:t>
      </w:r>
    </w:p>
    <w:p w14:paraId="127A1EA9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color</w:t>
      </w:r>
      <w:proofErr w:type="spellEnd"/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: #333;</w:t>
      </w:r>
    </w:p>
    <w:p w14:paraId="71F6F842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margin-bottom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: </w:t>
      </w:r>
      <w:r w:rsidRPr="006C7FA1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20px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2A9EE507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        }</w:t>
      </w:r>
    </w:p>
    <w:p w14:paraId="2CC50A7F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1E307285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proofErr w:type="gramStart"/>
      <w:r w:rsidRPr="006C7FA1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/>
        </w:rPr>
        <w:t>label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{</w:t>
      </w:r>
    </w:p>
    <w:p w14:paraId="43A61DA0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display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: block;</w:t>
      </w:r>
    </w:p>
    <w:p w14:paraId="56CB5DA3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text-</w:t>
      </w:r>
      <w:proofErr w:type="gramEnd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align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: left;</w:t>
      </w:r>
    </w:p>
    <w:p w14:paraId="52D4203D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margin-bottom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: </w:t>
      </w:r>
      <w:r w:rsidRPr="006C7FA1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8px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2EE59ED3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color</w:t>
      </w:r>
      <w:proofErr w:type="spellEnd"/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: #555;</w:t>
      </w:r>
    </w:p>
    <w:p w14:paraId="3A0AD640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        }</w:t>
      </w:r>
    </w:p>
    <w:p w14:paraId="4CCA27AC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0260C3D6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proofErr w:type="gramStart"/>
      <w:r w:rsidRPr="006C7FA1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/>
        </w:rPr>
        <w:t>input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{</w:t>
      </w:r>
    </w:p>
    <w:p w14:paraId="55458DC1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width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: </w:t>
      </w:r>
      <w:r w:rsidRPr="006C7FA1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100%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685C1AFA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padding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: </w:t>
      </w:r>
      <w:r w:rsidRPr="006C7FA1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10px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3083CEF3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margin-bottom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: </w:t>
      </w:r>
      <w:r w:rsidRPr="006C7FA1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15px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4BA709DB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box-sizing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: border-box;</w:t>
      </w:r>
    </w:p>
    <w:p w14:paraId="6231FEA2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border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: </w:t>
      </w:r>
      <w:r w:rsidRPr="006C7FA1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1px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solid #</w:t>
      </w:r>
      <w:proofErr w:type="spellStart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ddd</w:t>
      </w:r>
      <w:proofErr w:type="spell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33027228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border-radius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: </w:t>
      </w:r>
      <w:r w:rsidRPr="006C7FA1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4px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7FE2322F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        }</w:t>
      </w:r>
    </w:p>
    <w:p w14:paraId="23AC241F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1DF2743C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6C7FA1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/>
        </w:rPr>
        <w:t>button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{</w:t>
      </w:r>
    </w:p>
    <w:p w14:paraId="7961D365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background-</w:t>
      </w:r>
      <w:proofErr w:type="spell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color</w:t>
      </w:r>
      <w:proofErr w:type="spellEnd"/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: #007BFF;</w:t>
      </w:r>
    </w:p>
    <w:p w14:paraId="38F7D356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color</w:t>
      </w:r>
      <w:proofErr w:type="spellEnd"/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: #</w:t>
      </w:r>
      <w:proofErr w:type="spellStart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fff</w:t>
      </w:r>
      <w:proofErr w:type="spell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167357A5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padding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: </w:t>
      </w:r>
      <w:r w:rsidRPr="006C7FA1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10px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61F620C4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border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: none;</w:t>
      </w:r>
    </w:p>
    <w:p w14:paraId="3A53F883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border-radius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: </w:t>
      </w:r>
      <w:r w:rsidRPr="006C7FA1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4px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4271965A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cursor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: pointer;</w:t>
      </w:r>
    </w:p>
    <w:p w14:paraId="1AA1CF97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width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: </w:t>
      </w:r>
      <w:r w:rsidRPr="006C7FA1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100%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4CA5A5FA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        }</w:t>
      </w:r>
    </w:p>
    <w:p w14:paraId="09DD44A9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089FBCE6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C7FA1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/>
        </w:rPr>
        <w:t>button:</w:t>
      </w:r>
      <w:proofErr w:type="gramEnd"/>
      <w:r w:rsidRPr="006C7FA1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/>
        </w:rPr>
        <w:t>hover</w:t>
      </w:r>
      <w:proofErr w:type="spell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{</w:t>
      </w:r>
    </w:p>
    <w:p w14:paraId="731E6B30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background-</w:t>
      </w:r>
      <w:proofErr w:type="spell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color</w:t>
      </w:r>
      <w:proofErr w:type="spellEnd"/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: #0056b3;</w:t>
      </w:r>
    </w:p>
    <w:p w14:paraId="71031402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        }</w:t>
      </w:r>
    </w:p>
    <w:p w14:paraId="1E238F6F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55424ECB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r w:rsidRPr="006C7FA1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/>
        </w:rPr>
        <w:t>.footer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{</w:t>
      </w:r>
    </w:p>
    <w:p w14:paraId="6BD5A7CC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margin-top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: </w:t>
      </w:r>
      <w:r w:rsidRPr="006C7FA1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20px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7E932615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color</w:t>
      </w:r>
      <w:proofErr w:type="spellEnd"/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: #777;</w:t>
      </w:r>
    </w:p>
    <w:p w14:paraId="6E28DFE6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        }</w:t>
      </w:r>
    </w:p>
    <w:p w14:paraId="31226687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&lt;/</w:t>
      </w:r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style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</w:p>
    <w:p w14:paraId="0FC41925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&lt;/</w:t>
      </w:r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head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</w:p>
    <w:p w14:paraId="71055A95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</w:t>
      </w:r>
      <w:proofErr w:type="gramStart"/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body</w:t>
      </w:r>
      <w:proofErr w:type="gramEnd"/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</w:p>
    <w:p w14:paraId="75710488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</w:t>
      </w:r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div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id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C7FA1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"login-container"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</w:p>
    <w:p w14:paraId="0BC7BFBC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</w:t>
      </w:r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h1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Movie Management System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&lt;/</w:t>
      </w:r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h1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</w:p>
    <w:p w14:paraId="0913392F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</w:t>
      </w:r>
      <w:proofErr w:type="gramStart"/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form</w:t>
      </w:r>
      <w:proofErr w:type="gramEnd"/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</w:p>
    <w:p w14:paraId="41858828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</w:t>
      </w:r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label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for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C7FA1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"username"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  <w:proofErr w:type="gramStart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Username:</w:t>
      </w:r>
      <w:proofErr w:type="gramEnd"/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&lt;/</w:t>
      </w:r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label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</w:p>
    <w:p w14:paraId="3AC53655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</w:t>
      </w:r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input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type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C7FA1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"text"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id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C7FA1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"username"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name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C7FA1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"username"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required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</w:p>
    <w:p w14:paraId="3AC21F84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443FCD1D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</w:t>
      </w:r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label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for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C7FA1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"password"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  <w:proofErr w:type="gramStart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Password:</w:t>
      </w:r>
      <w:proofErr w:type="gramEnd"/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&lt;/</w:t>
      </w:r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label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</w:p>
    <w:p w14:paraId="5EACBA49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</w:t>
      </w:r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input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type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C7FA1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"password"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id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C7FA1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"password"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name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C7FA1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"password"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required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</w:p>
    <w:p w14:paraId="237359D0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1B494B7E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</w:t>
      </w:r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button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type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C7FA1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"button"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Login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&lt;/</w:t>
      </w:r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button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</w:p>
    <w:p w14:paraId="65E1ECD3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&lt;/</w:t>
      </w:r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form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</w:p>
    <w:p w14:paraId="27474281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73CF1F42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</w:t>
      </w:r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p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class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C7FA1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"footer"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  <w:proofErr w:type="gramStart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Don't</w:t>
      </w:r>
      <w:proofErr w:type="gram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have an account? 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</w:t>
      </w:r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a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6C7FA1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href</w:t>
      </w:r>
      <w:proofErr w:type="spellEnd"/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C7FA1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"#"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Sign up here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&lt;/</w:t>
      </w:r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a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&lt;/</w:t>
      </w:r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p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</w:p>
    <w:p w14:paraId="6BEF235B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&lt;/</w:t>
      </w:r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div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</w:p>
    <w:p w14:paraId="502C47FA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&lt;/</w:t>
      </w:r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body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</w:p>
    <w:p w14:paraId="4DD22DA4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&lt;/</w:t>
      </w:r>
      <w:r w:rsidRPr="006C7FA1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html</w:t>
      </w:r>
      <w:r w:rsidRPr="006C7FA1">
        <w:rPr>
          <w:rFonts w:ascii="Consolas" w:eastAsia="Times New Roman" w:hAnsi="Consolas" w:cs="Times New Roman"/>
          <w:color w:val="808080"/>
          <w:kern w:val="0"/>
          <w:position w:val="0"/>
          <w:sz w:val="21"/>
          <w:szCs w:val="21"/>
          <w:lang w:eastAsia="en-IN"/>
        </w:rPr>
        <w:t>&gt;</w:t>
      </w:r>
    </w:p>
    <w:p w14:paraId="132DD508" w14:textId="77777777" w:rsidR="006C7FA1" w:rsidRDefault="006C7FA1" w:rsidP="006C7FA1">
      <w:pPr>
        <w:shd w:val="clear" w:color="auto" w:fill="1E1E1E"/>
        <w:spacing w:after="0" w:line="285" w:lineRule="atLeast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3F4527B5" w14:textId="77777777" w:rsidR="006C7FA1" w:rsidRDefault="006C7FA1" w:rsidP="006C7FA1">
      <w:pPr>
        <w:shd w:val="clear" w:color="auto" w:fill="1E1E1E"/>
        <w:spacing w:after="0" w:line="285" w:lineRule="atLeast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5B111B00" w14:textId="77777777" w:rsidR="006C7FA1" w:rsidRDefault="006C7FA1" w:rsidP="006C7FA1">
      <w:pPr>
        <w:shd w:val="clear" w:color="auto" w:fill="1E1E1E"/>
        <w:spacing w:after="0" w:line="285" w:lineRule="atLeast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16D30752" w14:textId="77777777" w:rsid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38CC9FB8" w14:textId="77777777" w:rsidR="006C7FA1" w:rsidRDefault="006C7FA1" w:rsidP="006C7FA1">
      <w:pPr>
        <w:shd w:val="clear" w:color="auto" w:fill="1E1E1E"/>
        <w:spacing w:after="0" w:line="285" w:lineRule="atLeast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41D9360B" w14:textId="77777777" w:rsidR="006C7FA1" w:rsidRPr="006C7FA1" w:rsidRDefault="006C7FA1" w:rsidP="006C7FA1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60524F53" w14:textId="6F4A3CB5" w:rsidR="006C7FA1" w:rsidRDefault="006C7FA1">
      <w:pPr>
        <w:pStyle w:val="Heading1"/>
        <w:spacing w:before="69"/>
        <w:ind w:left="1" w:hanging="3"/>
      </w:pPr>
      <w:r>
        <w:lastRenderedPageBreak/>
        <w:t xml:space="preserve">Output - </w:t>
      </w:r>
    </w:p>
    <w:p w14:paraId="5552079D" w14:textId="0E07D9AD" w:rsidR="008F0863" w:rsidRDefault="006C7FA1">
      <w:pPr>
        <w:pStyle w:val="Heading1"/>
        <w:spacing w:before="69"/>
        <w:ind w:left="1" w:hanging="3"/>
        <w:rPr>
          <w:rFonts w:ascii="Times New Roman" w:hAnsi="Times New Roman"/>
          <w:sz w:val="24"/>
          <w:szCs w:val="24"/>
        </w:rPr>
      </w:pPr>
      <w:r w:rsidRPr="006C7FA1">
        <w:drawing>
          <wp:inline distT="0" distB="0" distL="0" distR="0" wp14:anchorId="1C34E04C" wp14:editId="131C49BA">
            <wp:extent cx="5346065" cy="317769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31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6B29" w14:textId="77777777" w:rsidR="000B1A4B" w:rsidRDefault="000B1A4B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1" w:name="_heading=h.gjdgxs" w:colFirst="0" w:colLast="0"/>
      <w:bookmarkEnd w:id="1"/>
    </w:p>
    <w:p w14:paraId="46FAE249" w14:textId="27EE96D7" w:rsidR="008F0863" w:rsidRDefault="00616916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Post Lab Objective with Ans (Min 5):</w:t>
      </w:r>
    </w:p>
    <w:p w14:paraId="235E45C2" w14:textId="77777777" w:rsidR="00CD3C68" w:rsidRDefault="00CD3C68" w:rsidP="00CD3C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eading=h.p8u90w26qnef" w:colFirst="0" w:colLast="0"/>
      <w:bookmarkStart w:id="3" w:name="_heading=h.l9eflwvro8xu" w:colFirst="0" w:colLast="0"/>
      <w:bookmarkEnd w:id="2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HTML  tags Used :</w:t>
      </w:r>
    </w:p>
    <w:p w14:paraId="72A6EB8C" w14:textId="77777777" w:rsidR="00CD3C68" w:rsidRDefault="00CD3C68" w:rsidP="00CD3C68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E74ED1" w14:textId="67FD23CC" w:rsidR="006C7FA1" w:rsidRPr="006C7FA1" w:rsidRDefault="006C7FA1" w:rsidP="006C7FA1">
      <w:pPr>
        <w:pStyle w:val="ListParagraph"/>
        <w:numPr>
          <w:ilvl w:val="0"/>
          <w:numId w:val="2"/>
        </w:numPr>
        <w:ind w:leftChars="0" w:firstLineChars="0"/>
      </w:pPr>
      <w:r w:rsidRPr="006C7FA1">
        <w:t xml:space="preserve">&lt;!DOCTYPE html&gt;: </w:t>
      </w:r>
    </w:p>
    <w:p w14:paraId="58C76524" w14:textId="1AF2A02A" w:rsidR="006C7FA1" w:rsidRPr="006C7FA1" w:rsidRDefault="006C7FA1" w:rsidP="006C7FA1">
      <w:pPr>
        <w:pStyle w:val="ListParagraph"/>
        <w:numPr>
          <w:ilvl w:val="0"/>
          <w:numId w:val="2"/>
        </w:numPr>
        <w:ind w:leftChars="0" w:firstLineChars="0"/>
      </w:pPr>
      <w:r w:rsidRPr="006C7FA1">
        <w:t xml:space="preserve">&lt;html </w:t>
      </w:r>
      <w:proofErr w:type="spellStart"/>
      <w:r w:rsidRPr="006C7FA1">
        <w:t>lang</w:t>
      </w:r>
      <w:proofErr w:type="spellEnd"/>
      <w:r w:rsidRPr="006C7FA1">
        <w:t xml:space="preserve">="en"&gt;: </w:t>
      </w:r>
    </w:p>
    <w:p w14:paraId="747FFF46" w14:textId="14FAFFCE" w:rsidR="006C7FA1" w:rsidRPr="006C7FA1" w:rsidRDefault="006C7FA1" w:rsidP="006C7FA1">
      <w:pPr>
        <w:pStyle w:val="ListParagraph"/>
        <w:numPr>
          <w:ilvl w:val="0"/>
          <w:numId w:val="2"/>
        </w:numPr>
        <w:ind w:leftChars="0" w:firstLineChars="0"/>
      </w:pPr>
      <w:r w:rsidRPr="006C7FA1">
        <w:t>&lt;head</w:t>
      </w:r>
      <w:r>
        <w:t>&gt;</w:t>
      </w:r>
    </w:p>
    <w:p w14:paraId="6E447AF5" w14:textId="00543DDB" w:rsidR="006C7FA1" w:rsidRPr="006C7FA1" w:rsidRDefault="006C7FA1" w:rsidP="006C7FA1">
      <w:pPr>
        <w:pStyle w:val="ListParagraph"/>
        <w:numPr>
          <w:ilvl w:val="0"/>
          <w:numId w:val="2"/>
        </w:numPr>
        <w:ind w:leftChars="0" w:firstLineChars="0"/>
      </w:pPr>
      <w:r w:rsidRPr="006C7FA1">
        <w:t>&lt;</w:t>
      </w:r>
      <w:proofErr w:type="gramStart"/>
      <w:r w:rsidRPr="006C7FA1">
        <w:t>style</w:t>
      </w:r>
      <w:proofErr w:type="gramEnd"/>
      <w:r w:rsidRPr="006C7FA1">
        <w:t>&gt;: Contains embedded CSS (Cascading Style Sheets) for styling the HTML document.</w:t>
      </w:r>
    </w:p>
    <w:p w14:paraId="542DF3A0" w14:textId="3F2EECF3" w:rsidR="006C7FA1" w:rsidRPr="006C7FA1" w:rsidRDefault="006C7FA1" w:rsidP="006C7FA1">
      <w:pPr>
        <w:pStyle w:val="ListParagraph"/>
        <w:numPr>
          <w:ilvl w:val="0"/>
          <w:numId w:val="2"/>
        </w:numPr>
        <w:ind w:leftChars="0" w:firstLineChars="0"/>
      </w:pPr>
      <w:r w:rsidRPr="006C7FA1">
        <w:t>&lt;</w:t>
      </w:r>
      <w:proofErr w:type="gramStart"/>
      <w:r w:rsidRPr="006C7FA1">
        <w:t>body</w:t>
      </w:r>
      <w:proofErr w:type="gramEnd"/>
      <w:r w:rsidRPr="006C7FA1">
        <w:t>&gt;: Contains the content of the HTML document.</w:t>
      </w:r>
    </w:p>
    <w:p w14:paraId="09E72DBF" w14:textId="77777777" w:rsidR="008F0863" w:rsidRDefault="008F0863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4D2BD06" w14:textId="77777777" w:rsidR="008F0863" w:rsidRDefault="008F086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AA5158" w14:textId="77777777" w:rsidR="008F0863" w:rsidRDefault="008F086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F9FD59" w14:textId="77777777" w:rsidR="008F0863" w:rsidRDefault="008F086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sectPr w:rsidR="008F0863" w:rsidSect="00860D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80" w:right="1729" w:bottom="1440" w:left="1758" w:header="709" w:footer="289" w:gutter="0"/>
      <w:pgBorders w:offsetFrom="page">
        <w:top w:val="single" w:sz="18" w:space="24" w:color="FF0000" w:shadow="1"/>
        <w:left w:val="single" w:sz="18" w:space="24" w:color="FF0000" w:shadow="1"/>
        <w:bottom w:val="single" w:sz="18" w:space="24" w:color="FF0000" w:shadow="1"/>
        <w:right w:val="single" w:sz="18" w:space="24" w:color="FF0000" w:shadow="1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B92DE8" w14:textId="77777777" w:rsidR="009855FF" w:rsidRDefault="009855FF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4A2729A8" w14:textId="77777777" w:rsidR="009855FF" w:rsidRDefault="009855FF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E2BD5C" w14:textId="77777777" w:rsidR="008F0863" w:rsidRDefault="008F0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AAC8D" w14:textId="5A450520" w:rsidR="008F0863" w:rsidRPr="000B1A4B" w:rsidRDefault="00616916" w:rsidP="000B1A4B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14:paraId="46AA8C1E" w14:textId="748CD7F0" w:rsidR="008F0863" w:rsidRDefault="00616916" w:rsidP="000B1A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jc w:val="center"/>
      <w:rPr>
        <w:color w:val="000000"/>
      </w:rPr>
    </w:pPr>
    <w:r>
      <w:rPr>
        <w:rFonts w:ascii="Times New Roman" w:eastAsia="Times New Roman" w:hAnsi="Times New Roman" w:cs="Times New Roman"/>
        <w:sz w:val="18"/>
        <w:szCs w:val="18"/>
      </w:rPr>
      <w:t>WPL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Sem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IV /  Jan </w:t>
    </w:r>
    <w:r w:rsidR="000B1A4B">
      <w:rPr>
        <w:rFonts w:ascii="Times New Roman" w:eastAsia="Times New Roman" w:hAnsi="Times New Roman" w:cs="Times New Roman"/>
        <w:color w:val="000000"/>
        <w:sz w:val="18"/>
        <w:szCs w:val="18"/>
      </w:rPr>
      <w:t xml:space="preserve"> 2023 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>- May 20</w:t>
    </w:r>
    <w:r>
      <w:rPr>
        <w:rFonts w:ascii="Times New Roman" w:eastAsia="Times New Roman" w:hAnsi="Times New Roman" w:cs="Times New Roman"/>
        <w:sz w:val="18"/>
        <w:szCs w:val="18"/>
      </w:rPr>
      <w:t>2</w:t>
    </w:r>
    <w:r w:rsidR="000B1A4B">
      <w:rPr>
        <w:rFonts w:ascii="Times New Roman" w:eastAsia="Times New Roman" w:hAnsi="Times New Roman" w:cs="Times New Roman"/>
        <w:sz w:val="18"/>
        <w:szCs w:val="18"/>
      </w:rPr>
      <w:t>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35973" w14:textId="77777777" w:rsidR="008F0863" w:rsidRDefault="008F0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8A97D1" w14:textId="77777777" w:rsidR="009855FF" w:rsidRDefault="009855FF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0BB66602" w14:textId="77777777" w:rsidR="009855FF" w:rsidRDefault="009855FF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1B34CE" w14:textId="77777777" w:rsidR="008F0863" w:rsidRDefault="008F0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731969" w14:textId="70E21624" w:rsidR="004A3DB0" w:rsidRDefault="000D4740" w:rsidP="004A3DB0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426"/>
      </w:tabs>
      <w:spacing w:before="134" w:after="0" w:line="240" w:lineRule="auto"/>
      <w:ind w:leftChars="0" w:left="0" w:right="1945" w:firstLineChars="0" w:firstLine="0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 w:rsidRPr="000D4740">
      <w:rPr>
        <w:rFonts w:ascii="Times New Roman" w:eastAsia="Times New Roman" w:hAnsi="Times New Roman" w:cs="Times New Roman"/>
        <w:b/>
        <w:noProof/>
        <w:color w:val="000000"/>
        <w:sz w:val="24"/>
        <w:szCs w:val="24"/>
        <w:lang w:eastAsia="en-IN"/>
      </w:rPr>
      <w:drawing>
        <wp:anchor distT="19050" distB="19050" distL="19050" distR="19050" simplePos="0" relativeHeight="251661312" behindDoc="0" locked="0" layoutInCell="1" hidden="0" allowOverlap="1" wp14:anchorId="4010185F" wp14:editId="0E52B582">
          <wp:simplePos x="0" y="0"/>
          <wp:positionH relativeFrom="column">
            <wp:posOffset>5777230</wp:posOffset>
          </wp:positionH>
          <wp:positionV relativeFrom="paragraph">
            <wp:posOffset>-359410</wp:posOffset>
          </wp:positionV>
          <wp:extent cx="610235" cy="386715"/>
          <wp:effectExtent l="0" t="0" r="0" b="0"/>
          <wp:wrapSquare wrapText="left" distT="19050" distB="19050" distL="19050" distR="1905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023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D4740">
      <w:rPr>
        <w:rFonts w:ascii="Times New Roman" w:eastAsia="Times New Roman" w:hAnsi="Times New Roman" w:cs="Times New Roman"/>
        <w:b/>
        <w:noProof/>
        <w:color w:val="000000"/>
        <w:sz w:val="24"/>
        <w:szCs w:val="24"/>
        <w:lang w:eastAsia="en-IN"/>
      </w:rPr>
      <w:drawing>
        <wp:anchor distT="19050" distB="19050" distL="19050" distR="19050" simplePos="0" relativeHeight="251660288" behindDoc="0" locked="0" layoutInCell="1" hidden="0" allowOverlap="1" wp14:anchorId="0E48731D" wp14:editId="60CF593F">
          <wp:simplePos x="0" y="0"/>
          <wp:positionH relativeFrom="column">
            <wp:posOffset>-982493</wp:posOffset>
          </wp:positionH>
          <wp:positionV relativeFrom="paragraph">
            <wp:posOffset>-360234</wp:posOffset>
          </wp:positionV>
          <wp:extent cx="1233805" cy="386715"/>
          <wp:effectExtent l="0" t="0" r="0" b="0"/>
          <wp:wrapSquare wrapText="right" distT="19050" distB="19050" distL="19050" distR="1905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380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A3DB0"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K. J. Somaiya College of Engineering, Mumbai-77</w:t>
    </w:r>
  </w:p>
  <w:p w14:paraId="3BD33C10" w14:textId="51C89BE5" w:rsidR="008F0863" w:rsidRPr="004A3DB0" w:rsidRDefault="004A3DB0" w:rsidP="004A3DB0">
    <w:pPr>
      <w:pStyle w:val="Header"/>
      <w:spacing w:after="0" w:line="240" w:lineRule="auto"/>
      <w:ind w:leftChars="0" w:left="2" w:hanging="2"/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                          (A Constituent College of Somaiya Vidyavihar University)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D13B6" w14:textId="77777777" w:rsidR="008F0863" w:rsidRDefault="008F0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73ED"/>
    <w:multiLevelType w:val="hybridMultilevel"/>
    <w:tmpl w:val="0C6E2B00"/>
    <w:lvl w:ilvl="0" w:tplc="95545C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A0B43"/>
    <w:multiLevelType w:val="multilevel"/>
    <w:tmpl w:val="6B586A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6AA337E"/>
    <w:multiLevelType w:val="multilevel"/>
    <w:tmpl w:val="3AAE7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863"/>
    <w:rsid w:val="000B1A4B"/>
    <w:rsid w:val="000D4740"/>
    <w:rsid w:val="004A3DB0"/>
    <w:rsid w:val="00616916"/>
    <w:rsid w:val="006C7FA1"/>
    <w:rsid w:val="00860D58"/>
    <w:rsid w:val="008F0863"/>
    <w:rsid w:val="009855FF"/>
    <w:rsid w:val="00CD3C68"/>
    <w:rsid w:val="00E7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4B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uppressAutoHyphens/>
      <w:spacing w:before="240" w:after="60"/>
      <w:outlineLvl w:val="1"/>
    </w:pPr>
    <w:rPr>
      <w:rFonts w:ascii="Cambria" w:eastAsia="Times New Roman" w:hAnsi="Cambria" w:cs="Times New Roman"/>
      <w:b/>
      <w:bCs/>
      <w:i/>
      <w:iCs/>
      <w:kern w:val="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uiPriority w:val="99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nowrap">
    <w:name w:val="nowrap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hAnsi="Cambria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tab">
    <w:name w:val="tab"/>
    <w:basedOn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IN" w:eastAsia="zh-CN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character" w:customStyle="1" w:styleId="ilad">
    <w:name w:val="il_ad"/>
    <w:rPr>
      <w:w w:val="100"/>
      <w:position w:val="-1"/>
      <w:effect w:val="none"/>
      <w:vertAlign w:val="baseline"/>
      <w:cs w:val="0"/>
      <w:em w:val="none"/>
    </w:rPr>
  </w:style>
  <w:style w:type="paragraph" w:customStyle="1" w:styleId="TableParagraph">
    <w:name w:val="Table Paragraph"/>
    <w:basedOn w:val="Normal"/>
    <w:pPr>
      <w:widowControl w:val="0"/>
      <w:suppressAutoHyphens/>
      <w:spacing w:before="108" w:after="0" w:line="240" w:lineRule="auto"/>
    </w:pPr>
    <w:rPr>
      <w:rFonts w:ascii="Arial" w:eastAsia="Arial" w:hAnsi="Arial" w:cs="Arial"/>
      <w:kern w:val="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EFEFE"/>
    </w:tcPr>
  </w:style>
  <w:style w:type="table" w:styleId="TableGrid">
    <w:name w:val="Table Grid"/>
    <w:basedOn w:val="TableNormal"/>
    <w:uiPriority w:val="59"/>
    <w:rsid w:val="00FD16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EFEFE"/>
    </w:tcPr>
  </w:style>
  <w:style w:type="character" w:styleId="HTMLCode">
    <w:name w:val="HTML Code"/>
    <w:basedOn w:val="DefaultParagraphFont"/>
    <w:uiPriority w:val="99"/>
    <w:semiHidden/>
    <w:unhideWhenUsed/>
    <w:rsid w:val="006C7FA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uppressAutoHyphens/>
      <w:spacing w:before="240" w:after="60"/>
      <w:outlineLvl w:val="1"/>
    </w:pPr>
    <w:rPr>
      <w:rFonts w:ascii="Cambria" w:eastAsia="Times New Roman" w:hAnsi="Cambria" w:cs="Times New Roman"/>
      <w:b/>
      <w:bCs/>
      <w:i/>
      <w:iCs/>
      <w:kern w:val="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uiPriority w:val="99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nowrap">
    <w:name w:val="nowrap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hAnsi="Cambria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tab">
    <w:name w:val="tab"/>
    <w:basedOn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IN" w:eastAsia="zh-CN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character" w:customStyle="1" w:styleId="ilad">
    <w:name w:val="il_ad"/>
    <w:rPr>
      <w:w w:val="100"/>
      <w:position w:val="-1"/>
      <w:effect w:val="none"/>
      <w:vertAlign w:val="baseline"/>
      <w:cs w:val="0"/>
      <w:em w:val="none"/>
    </w:rPr>
  </w:style>
  <w:style w:type="paragraph" w:customStyle="1" w:styleId="TableParagraph">
    <w:name w:val="Table Paragraph"/>
    <w:basedOn w:val="Normal"/>
    <w:pPr>
      <w:widowControl w:val="0"/>
      <w:suppressAutoHyphens/>
      <w:spacing w:before="108" w:after="0" w:line="240" w:lineRule="auto"/>
    </w:pPr>
    <w:rPr>
      <w:rFonts w:ascii="Arial" w:eastAsia="Arial" w:hAnsi="Arial" w:cs="Arial"/>
      <w:kern w:val="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EFEFE"/>
    </w:tcPr>
  </w:style>
  <w:style w:type="table" w:styleId="TableGrid">
    <w:name w:val="Table Grid"/>
    <w:basedOn w:val="TableNormal"/>
    <w:uiPriority w:val="59"/>
    <w:rsid w:val="00FD16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EFEFE"/>
    </w:tcPr>
  </w:style>
  <w:style w:type="character" w:styleId="HTMLCode">
    <w:name w:val="HTML Code"/>
    <w:basedOn w:val="DefaultParagraphFont"/>
    <w:uiPriority w:val="99"/>
    <w:semiHidden/>
    <w:unhideWhenUsed/>
    <w:rsid w:val="006C7F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xiZCJuj4UAkQULj4UtgAhfn9w==">AMUW2mVIhMoz231bnd3XnlmlMcEZccKc8tyK4tz3N1q9rIKtqs577du8HJApxyt3gh/qCdaobhFM4oOO+CsXFYZeAJ6mElboYQ4gG/r3Pen1AlBJRzocZWR6HXmbLGCms5aYJfSCTjiryA37g9wk8JFGlRzPa7r2dTSXoMFYH+/9wsdjt1dxj1I=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kjsce_comp237</cp:lastModifiedBy>
  <cp:revision>18</cp:revision>
  <dcterms:created xsi:type="dcterms:W3CDTF">2023-01-31T06:28:00Z</dcterms:created>
  <dcterms:modified xsi:type="dcterms:W3CDTF">2024-02-05T10:29:00Z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