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826744" w14:textId="3429417F" w:rsidR="00D9272B" w:rsidRDefault="00D9272B" w:rsidP="00D927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52"/>
          <w:szCs w:val="52"/>
        </w:rPr>
      </w:pPr>
      <w:r w:rsidRPr="00D9272B">
        <w:rPr>
          <w:rFonts w:ascii="Times New Roman" w:hAnsi="Times New Roman" w:cs="Times New Roman"/>
          <w:color w:val="000000"/>
          <w:sz w:val="52"/>
          <w:szCs w:val="52"/>
        </w:rPr>
        <w:t>CN Lab Report – Week 5</w:t>
      </w:r>
    </w:p>
    <w:p w14:paraId="72E91C4C" w14:textId="77777777" w:rsidR="00CE42B4" w:rsidRDefault="00CE42B4" w:rsidP="00966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8"/>
          <w:szCs w:val="38"/>
        </w:rPr>
      </w:pPr>
      <w:r>
        <w:rPr>
          <w:rFonts w:ascii="Times New Roman" w:hAnsi="Times New Roman" w:cs="Times New Roman"/>
          <w:color w:val="000000"/>
          <w:sz w:val="38"/>
          <w:szCs w:val="38"/>
        </w:rPr>
        <w:t>PES1UG19CS582</w:t>
      </w:r>
    </w:p>
    <w:p w14:paraId="7A505B24" w14:textId="77777777" w:rsidR="00CE42B4" w:rsidRDefault="00CE42B4" w:rsidP="00966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8"/>
          <w:szCs w:val="38"/>
        </w:rPr>
      </w:pPr>
      <w:proofErr w:type="spellStart"/>
      <w:r>
        <w:rPr>
          <w:rFonts w:ascii="Times New Roman" w:hAnsi="Times New Roman" w:cs="Times New Roman"/>
          <w:color w:val="000000"/>
          <w:sz w:val="38"/>
          <w:szCs w:val="38"/>
        </w:rPr>
        <w:t>Vridhi</w:t>
      </w:r>
      <w:proofErr w:type="spellEnd"/>
      <w:r>
        <w:rPr>
          <w:rFonts w:ascii="Times New Roman" w:hAnsi="Times New Roman" w:cs="Times New Roman"/>
          <w:color w:val="000000"/>
          <w:sz w:val="38"/>
          <w:szCs w:val="38"/>
        </w:rPr>
        <w:t xml:space="preserve"> Goyal</w:t>
      </w:r>
    </w:p>
    <w:p w14:paraId="6EC0844D" w14:textId="1277003A" w:rsidR="00D9272B" w:rsidRPr="00D9272B" w:rsidRDefault="00D9272B" w:rsidP="00966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8"/>
          <w:szCs w:val="38"/>
        </w:rPr>
      </w:pPr>
      <w:r w:rsidRPr="00D9272B">
        <w:rPr>
          <w:rFonts w:ascii="Times New Roman" w:hAnsi="Times New Roman" w:cs="Times New Roman"/>
          <w:color w:val="000000"/>
          <w:sz w:val="38"/>
          <w:szCs w:val="38"/>
        </w:rPr>
        <w:t>P</w:t>
      </w:r>
      <w:r>
        <w:rPr>
          <w:rFonts w:ascii="Times New Roman" w:hAnsi="Times New Roman" w:cs="Times New Roman"/>
          <w:color w:val="000000"/>
          <w:sz w:val="38"/>
          <w:szCs w:val="38"/>
        </w:rPr>
        <w:t>ES1UG19CS592</w:t>
      </w:r>
    </w:p>
    <w:p w14:paraId="6AA06DB0" w14:textId="2866B4F9" w:rsidR="00D9272B" w:rsidRDefault="00D9272B" w:rsidP="00D927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8"/>
          <w:szCs w:val="38"/>
        </w:rPr>
      </w:pPr>
      <w:r>
        <w:rPr>
          <w:rFonts w:ascii="Times New Roman" w:hAnsi="Times New Roman" w:cs="Times New Roman"/>
          <w:color w:val="000000"/>
          <w:sz w:val="38"/>
          <w:szCs w:val="38"/>
        </w:rPr>
        <w:t>Yashi Chawla</w:t>
      </w:r>
    </w:p>
    <w:p w14:paraId="0739848F" w14:textId="77777777" w:rsidR="00D9272B" w:rsidRPr="00D9272B" w:rsidRDefault="00D9272B" w:rsidP="00D927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79CF28C" w14:textId="77777777" w:rsidR="00D9272B" w:rsidRPr="00D9272B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9272B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 Socket Programming</w:t>
      </w:r>
    </w:p>
    <w:p w14:paraId="4B11B721" w14:textId="77777777" w:rsidR="00D9272B" w:rsidRPr="00D9272B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9272B">
        <w:rPr>
          <w:rFonts w:ascii="Times New Roman" w:hAnsi="Times New Roman" w:cs="Times New Roman"/>
          <w:color w:val="000000"/>
          <w:sz w:val="24"/>
          <w:szCs w:val="24"/>
        </w:rPr>
        <w:t>1. Create an application that will</w:t>
      </w:r>
    </w:p>
    <w:p w14:paraId="01AB57C4" w14:textId="77777777" w:rsidR="00D9272B" w:rsidRPr="00D9272B" w:rsidRDefault="00D9272B" w:rsidP="00D9272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9272B">
        <w:rPr>
          <w:rFonts w:ascii="Times New Roman" w:hAnsi="Times New Roman" w:cs="Times New Roman"/>
          <w:color w:val="000000"/>
          <w:sz w:val="24"/>
          <w:szCs w:val="24"/>
        </w:rPr>
        <w:t>a. Convert lowercase letters to uppercase</w:t>
      </w:r>
    </w:p>
    <w:p w14:paraId="2552A776" w14:textId="77777777" w:rsidR="00D9272B" w:rsidRPr="00D9272B" w:rsidRDefault="00D9272B" w:rsidP="00D9272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9272B">
        <w:rPr>
          <w:rFonts w:ascii="Times New Roman" w:hAnsi="Times New Roman" w:cs="Times New Roman"/>
          <w:color w:val="000000"/>
          <w:sz w:val="24"/>
          <w:szCs w:val="24"/>
        </w:rPr>
        <w:t>• e.g. [a…z] to [A…Z]</w:t>
      </w:r>
    </w:p>
    <w:p w14:paraId="6EEF289E" w14:textId="77777777" w:rsidR="00D9272B" w:rsidRPr="00D9272B" w:rsidRDefault="00D9272B" w:rsidP="00D9272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9272B">
        <w:rPr>
          <w:rFonts w:ascii="Times New Roman" w:hAnsi="Times New Roman" w:cs="Times New Roman"/>
          <w:color w:val="000000"/>
          <w:sz w:val="24"/>
          <w:szCs w:val="24"/>
        </w:rPr>
        <w:t xml:space="preserve">• code will not change any special characters, </w:t>
      </w:r>
      <w:proofErr w:type="gramStart"/>
      <w:r w:rsidRPr="00D9272B">
        <w:rPr>
          <w:rFonts w:ascii="Times New Roman" w:hAnsi="Times New Roman" w:cs="Times New Roman"/>
          <w:color w:val="000000"/>
          <w:sz w:val="24"/>
          <w:szCs w:val="24"/>
        </w:rPr>
        <w:t>e.g.</w:t>
      </w:r>
      <w:proofErr w:type="gramEnd"/>
      <w:r w:rsidRPr="00D9272B">
        <w:rPr>
          <w:rFonts w:ascii="Times New Roman" w:hAnsi="Times New Roman" w:cs="Times New Roman"/>
          <w:color w:val="000000"/>
          <w:sz w:val="24"/>
          <w:szCs w:val="24"/>
        </w:rPr>
        <w:t xml:space="preserve"> &amp;*!</w:t>
      </w:r>
    </w:p>
    <w:p w14:paraId="67F62291" w14:textId="77777777" w:rsidR="00D9272B" w:rsidRPr="00D9272B" w:rsidRDefault="00D9272B" w:rsidP="00D9272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9272B">
        <w:rPr>
          <w:rFonts w:ascii="Times New Roman" w:hAnsi="Times New Roman" w:cs="Times New Roman"/>
          <w:color w:val="000000"/>
          <w:sz w:val="24"/>
          <w:szCs w:val="24"/>
        </w:rPr>
        <w:t>b. If the character is in uppercase, the program must not alter</w:t>
      </w:r>
    </w:p>
    <w:p w14:paraId="6899078A" w14:textId="77777777" w:rsidR="00D9272B" w:rsidRPr="00D9272B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9272B">
        <w:rPr>
          <w:rFonts w:ascii="Times New Roman" w:hAnsi="Times New Roman" w:cs="Times New Roman"/>
          <w:color w:val="000000"/>
          <w:sz w:val="24"/>
          <w:szCs w:val="24"/>
        </w:rPr>
        <w:t>2. Create Socket API both for client and server.</w:t>
      </w:r>
    </w:p>
    <w:p w14:paraId="51C3246E" w14:textId="449F1C18" w:rsidR="00D9272B" w:rsidRPr="00D9272B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9272B">
        <w:rPr>
          <w:rFonts w:ascii="Times New Roman" w:hAnsi="Times New Roman" w:cs="Times New Roman"/>
          <w:color w:val="000000"/>
          <w:sz w:val="24"/>
          <w:szCs w:val="24"/>
        </w:rPr>
        <w:t>3. Must take the server address and port from the Command Line Interface (CLI).</w:t>
      </w:r>
    </w:p>
    <w:p w14:paraId="27059CC3" w14:textId="77777777" w:rsidR="00D9272B" w:rsidRPr="00D9272B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46596DFF" w14:textId="70BECCE6" w:rsidR="00D9272B" w:rsidRPr="00213385" w:rsidRDefault="00213385" w:rsidP="00213385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D9272B" w:rsidRPr="00213385">
        <w:rPr>
          <w:rFonts w:ascii="Times New Roman" w:hAnsi="Times New Roman" w:cs="Times New Roman"/>
          <w:b/>
          <w:bCs/>
          <w:color w:val="000000"/>
          <w:sz w:val="28"/>
          <w:szCs w:val="28"/>
        </w:rPr>
        <w:t>TCP Connection</w:t>
      </w:r>
    </w:p>
    <w:p w14:paraId="257F21B6" w14:textId="2319EC88" w:rsidR="00D9272B" w:rsidRPr="00213385" w:rsidRDefault="00D9272B" w:rsidP="0021338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13385">
        <w:rPr>
          <w:rFonts w:ascii="Times New Roman" w:hAnsi="Times New Roman" w:cs="Times New Roman"/>
          <w:color w:val="000000"/>
          <w:sz w:val="24"/>
          <w:szCs w:val="24"/>
        </w:rPr>
        <w:t>A TCP connection can be made between two machines with the help of a socket</w:t>
      </w:r>
      <w:r w:rsidR="00213385" w:rsidRPr="002133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13385">
        <w:rPr>
          <w:rFonts w:ascii="Times New Roman" w:hAnsi="Times New Roman" w:cs="Times New Roman"/>
          <w:color w:val="000000"/>
          <w:sz w:val="24"/>
          <w:szCs w:val="24"/>
        </w:rPr>
        <w:t>interface using the socket library on Python3.</w:t>
      </w:r>
    </w:p>
    <w:p w14:paraId="54372698" w14:textId="074709CC" w:rsidR="00D9272B" w:rsidRPr="00213385" w:rsidRDefault="00D9272B" w:rsidP="0021338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13385">
        <w:rPr>
          <w:rFonts w:ascii="Times New Roman" w:hAnsi="Times New Roman" w:cs="Times New Roman"/>
          <w:color w:val="000000"/>
          <w:sz w:val="24"/>
          <w:szCs w:val="24"/>
        </w:rPr>
        <w:t>To create a TCP socket interface, the type of socket needs to be set as</w:t>
      </w:r>
      <w:r w:rsidR="00213385" w:rsidRPr="002133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13385">
        <w:rPr>
          <w:rFonts w:ascii="Times New Roman" w:hAnsi="Times New Roman" w:cs="Times New Roman"/>
          <w:color w:val="000000"/>
          <w:sz w:val="24"/>
          <w:szCs w:val="24"/>
        </w:rPr>
        <w:t>SOCK_STREAM.</w:t>
      </w:r>
    </w:p>
    <w:p w14:paraId="62D08070" w14:textId="636FBB67" w:rsidR="00D9272B" w:rsidRPr="00213385" w:rsidRDefault="00D9272B" w:rsidP="00D927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13385">
        <w:rPr>
          <w:rFonts w:ascii="Times New Roman" w:hAnsi="Times New Roman" w:cs="Times New Roman"/>
          <w:color w:val="000000"/>
          <w:sz w:val="24"/>
          <w:szCs w:val="24"/>
        </w:rPr>
        <w:t>The type of addresses needs to be set as AF_INET which corresponds to IPv4.</w:t>
      </w:r>
    </w:p>
    <w:p w14:paraId="647AC948" w14:textId="0EEE9584" w:rsidR="00D9272B" w:rsidRPr="00213385" w:rsidRDefault="00D9272B" w:rsidP="0021338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13385">
        <w:rPr>
          <w:rFonts w:ascii="Times New Roman" w:hAnsi="Times New Roman" w:cs="Times New Roman"/>
          <w:color w:val="000000"/>
          <w:sz w:val="24"/>
          <w:szCs w:val="24"/>
        </w:rPr>
        <w:t>Once the server socket application is created, it needs to be hosted and hence needs</w:t>
      </w:r>
      <w:r w:rsidR="00213385" w:rsidRPr="002133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13385">
        <w:rPr>
          <w:rFonts w:ascii="Times New Roman" w:hAnsi="Times New Roman" w:cs="Times New Roman"/>
          <w:color w:val="000000"/>
          <w:sz w:val="24"/>
          <w:szCs w:val="24"/>
        </w:rPr>
        <w:t xml:space="preserve">to bind to a host IP and port number using the </w:t>
      </w:r>
      <w:proofErr w:type="gramStart"/>
      <w:r w:rsidRPr="00213385">
        <w:rPr>
          <w:rFonts w:ascii="Times New Roman" w:hAnsi="Times New Roman" w:cs="Times New Roman"/>
          <w:color w:val="000000"/>
          <w:sz w:val="24"/>
          <w:szCs w:val="24"/>
        </w:rPr>
        <w:t>bind(</w:t>
      </w:r>
      <w:proofErr w:type="gramEnd"/>
      <w:r w:rsidRPr="00213385">
        <w:rPr>
          <w:rFonts w:ascii="Times New Roman" w:hAnsi="Times New Roman" w:cs="Times New Roman"/>
          <w:color w:val="000000"/>
          <w:sz w:val="24"/>
          <w:szCs w:val="24"/>
        </w:rPr>
        <w:t>)function.</w:t>
      </w:r>
    </w:p>
    <w:p w14:paraId="7C54106B" w14:textId="38ACC8BC" w:rsidR="00D9272B" w:rsidRPr="00213385" w:rsidRDefault="00D9272B" w:rsidP="0021338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13385">
        <w:rPr>
          <w:rFonts w:ascii="Times New Roman" w:hAnsi="Times New Roman" w:cs="Times New Roman"/>
          <w:color w:val="000000"/>
          <w:sz w:val="24"/>
          <w:szCs w:val="24"/>
        </w:rPr>
        <w:t>Similarly, the client socket application needs to connect to a host using the IP</w:t>
      </w:r>
      <w:r w:rsidR="00213385" w:rsidRPr="002133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13385">
        <w:rPr>
          <w:rFonts w:ascii="Times New Roman" w:hAnsi="Times New Roman" w:cs="Times New Roman"/>
          <w:color w:val="000000"/>
          <w:sz w:val="24"/>
          <w:szCs w:val="24"/>
        </w:rPr>
        <w:t>address and port number.</w:t>
      </w:r>
    </w:p>
    <w:p w14:paraId="4006D614" w14:textId="36FF8C7C" w:rsidR="00D9272B" w:rsidRPr="00213385" w:rsidRDefault="00D9272B" w:rsidP="00D927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13385">
        <w:rPr>
          <w:rFonts w:ascii="Times New Roman" w:hAnsi="Times New Roman" w:cs="Times New Roman"/>
          <w:color w:val="000000"/>
          <w:sz w:val="24"/>
          <w:szCs w:val="24"/>
        </w:rPr>
        <w:t>The socket can now listen for incoming connections as well as send messages to</w:t>
      </w:r>
    </w:p>
    <w:p w14:paraId="614F84D2" w14:textId="5D794CC9" w:rsidR="00D9272B" w:rsidRDefault="00D9272B" w:rsidP="00D927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13385">
        <w:rPr>
          <w:rFonts w:ascii="Times New Roman" w:hAnsi="Times New Roman" w:cs="Times New Roman"/>
          <w:color w:val="000000"/>
          <w:sz w:val="24"/>
          <w:szCs w:val="24"/>
        </w:rPr>
        <w:t>connected host machines.</w:t>
      </w:r>
    </w:p>
    <w:p w14:paraId="1183AA5E" w14:textId="77777777" w:rsidR="00B02B3F" w:rsidRPr="00213385" w:rsidRDefault="00B02B3F" w:rsidP="00B02B3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2A75809" w14:textId="12979D46" w:rsidR="00D9272B" w:rsidRDefault="00B02B3F" w:rsidP="00B02B3F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6899DF74" wp14:editId="16BEF303">
            <wp:simplePos x="0" y="0"/>
            <wp:positionH relativeFrom="column">
              <wp:posOffset>27214</wp:posOffset>
            </wp:positionH>
            <wp:positionV relativeFrom="paragraph">
              <wp:posOffset>358049</wp:posOffset>
            </wp:positionV>
            <wp:extent cx="5731510" cy="322262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272B" w:rsidRPr="00B02B3F">
        <w:rPr>
          <w:rFonts w:ascii="Times New Roman" w:hAnsi="Times New Roman" w:cs="Times New Roman"/>
          <w:b/>
          <w:bCs/>
          <w:color w:val="000000"/>
          <w:sz w:val="28"/>
          <w:szCs w:val="28"/>
        </w:rPr>
        <w:t>TCP Server</w:t>
      </w:r>
    </w:p>
    <w:p w14:paraId="09B908E4" w14:textId="6C6BEF7B" w:rsidR="00B02B3F" w:rsidRPr="00B02B3F" w:rsidRDefault="00B02B3F" w:rsidP="00B02B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FDF82C9" w14:textId="7001DD67" w:rsidR="00B02B3F" w:rsidRPr="00B02B3F" w:rsidRDefault="00B02B3F" w:rsidP="00B02B3F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D301C37" w14:textId="11F7C2FF" w:rsidR="00D9272B" w:rsidRPr="00B02B3F" w:rsidRDefault="00B02B3F" w:rsidP="00B02B3F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BFF0DB8" wp14:editId="69006755">
            <wp:simplePos x="0" y="0"/>
            <wp:positionH relativeFrom="margin">
              <wp:align>left</wp:align>
            </wp:positionH>
            <wp:positionV relativeFrom="paragraph">
              <wp:posOffset>238397</wp:posOffset>
            </wp:positionV>
            <wp:extent cx="5731510" cy="322262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272B" w:rsidRPr="00B02B3F">
        <w:rPr>
          <w:rFonts w:ascii="Times New Roman" w:hAnsi="Times New Roman" w:cs="Times New Roman"/>
          <w:b/>
          <w:bCs/>
          <w:color w:val="000000"/>
          <w:sz w:val="28"/>
          <w:szCs w:val="28"/>
        </w:rPr>
        <w:t>TCP Client</w:t>
      </w:r>
    </w:p>
    <w:p w14:paraId="6D1DCF1F" w14:textId="0B45DB39" w:rsidR="00B02B3F" w:rsidRPr="00B02B3F" w:rsidRDefault="00B02B3F" w:rsidP="00B02B3F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43C6696" w14:textId="09C1A5B9" w:rsidR="00D9272B" w:rsidRPr="00B02B3F" w:rsidRDefault="00D9272B" w:rsidP="00B02B3F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02B3F">
        <w:rPr>
          <w:rFonts w:ascii="Times New Roman" w:hAnsi="Times New Roman" w:cs="Times New Roman"/>
          <w:b/>
          <w:bCs/>
          <w:color w:val="000000"/>
          <w:sz w:val="28"/>
          <w:szCs w:val="28"/>
        </w:rPr>
        <w:t>TCP Connection between Server and Client</w:t>
      </w:r>
    </w:p>
    <w:p w14:paraId="424DC3BF" w14:textId="605DD172" w:rsidR="00B02B3F" w:rsidRPr="00B02B3F" w:rsidRDefault="00B02B3F" w:rsidP="00B02B3F">
      <w:pPr>
        <w:pStyle w:val="ListParagrap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5D14EEF" wp14:editId="0A38DE94">
            <wp:simplePos x="0" y="0"/>
            <wp:positionH relativeFrom="margin">
              <wp:align>left</wp:align>
            </wp:positionH>
            <wp:positionV relativeFrom="paragraph">
              <wp:posOffset>211364</wp:posOffset>
            </wp:positionV>
            <wp:extent cx="5731510" cy="322262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359F1" w14:textId="57688908" w:rsidR="00B02B3F" w:rsidRPr="00B02B3F" w:rsidRDefault="00B02B3F" w:rsidP="00B02B3F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C384C86" w14:textId="42BF9747" w:rsidR="00D9272B" w:rsidRDefault="00D9272B" w:rsidP="00B02B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1"/>
          <w:szCs w:val="21"/>
        </w:rPr>
      </w:pPr>
      <w:r w:rsidRPr="00D9272B">
        <w:rPr>
          <w:rFonts w:ascii="Times New Roman" w:hAnsi="Times New Roman" w:cs="Times New Roman"/>
          <w:color w:val="000000"/>
          <w:sz w:val="21"/>
          <w:szCs w:val="21"/>
        </w:rPr>
        <w:t>TCP Server</w:t>
      </w:r>
    </w:p>
    <w:p w14:paraId="4B1B4B85" w14:textId="39851223" w:rsidR="00B02B3F" w:rsidRPr="00D9272B" w:rsidRDefault="00B02B3F" w:rsidP="00B02B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41159584" wp14:editId="5ED5A44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AE2F" w14:textId="5CC48347" w:rsidR="00D9272B" w:rsidRDefault="00D9272B" w:rsidP="00B02B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1"/>
          <w:szCs w:val="21"/>
        </w:rPr>
      </w:pPr>
      <w:r w:rsidRPr="00D9272B">
        <w:rPr>
          <w:rFonts w:ascii="Times New Roman" w:hAnsi="Times New Roman" w:cs="Times New Roman"/>
          <w:color w:val="000000"/>
          <w:sz w:val="21"/>
          <w:szCs w:val="21"/>
        </w:rPr>
        <w:t>TCP Client</w:t>
      </w:r>
    </w:p>
    <w:p w14:paraId="79ED2051" w14:textId="77777777" w:rsidR="00B02B3F" w:rsidRPr="00D9272B" w:rsidRDefault="00B02B3F" w:rsidP="00B02B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1"/>
          <w:szCs w:val="21"/>
        </w:rPr>
      </w:pPr>
    </w:p>
    <w:p w14:paraId="1B132482" w14:textId="70BB4EA2" w:rsidR="00D9272B" w:rsidRPr="00B02B3F" w:rsidRDefault="00B02B3F" w:rsidP="00B02B3F">
      <w:pPr>
        <w:pStyle w:val="ListParagraph"/>
        <w:numPr>
          <w:ilvl w:val="2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A00319B" wp14:editId="5E2DEDB4">
            <wp:simplePos x="0" y="0"/>
            <wp:positionH relativeFrom="column">
              <wp:posOffset>108857</wp:posOffset>
            </wp:positionH>
            <wp:positionV relativeFrom="paragraph">
              <wp:posOffset>216626</wp:posOffset>
            </wp:positionV>
            <wp:extent cx="5731510" cy="322262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272B" w:rsidRPr="00B02B3F">
        <w:rPr>
          <w:rFonts w:ascii="Times New Roman" w:hAnsi="Times New Roman" w:cs="Times New Roman"/>
          <w:b/>
          <w:bCs/>
          <w:color w:val="000000"/>
          <w:sz w:val="28"/>
          <w:szCs w:val="28"/>
        </w:rPr>
        <w:t>Wireshark Capture for TCP Connection</w:t>
      </w:r>
    </w:p>
    <w:p w14:paraId="40EC1E47" w14:textId="7B6BC6EC" w:rsidR="00B02B3F" w:rsidRPr="00B02B3F" w:rsidRDefault="00B02B3F" w:rsidP="00B02B3F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86C4420" w14:textId="77777777" w:rsidR="00D9272B" w:rsidRPr="00B02B3F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02B3F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1.2 UDP Connection</w:t>
      </w:r>
    </w:p>
    <w:p w14:paraId="1799AC21" w14:textId="0E427290" w:rsidR="00D9272B" w:rsidRPr="000B608A" w:rsidRDefault="00D9272B" w:rsidP="000B608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02B3F">
        <w:rPr>
          <w:rFonts w:ascii="Times New Roman" w:hAnsi="Times New Roman" w:cs="Times New Roman"/>
          <w:color w:val="000000"/>
          <w:sz w:val="24"/>
          <w:szCs w:val="24"/>
        </w:rPr>
        <w:t>A UDP connection can be made between two machines with the help of a socket</w:t>
      </w:r>
      <w:r w:rsidR="000B608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B608A">
        <w:rPr>
          <w:rFonts w:ascii="Times New Roman" w:hAnsi="Times New Roman" w:cs="Times New Roman"/>
          <w:color w:val="000000"/>
          <w:sz w:val="24"/>
          <w:szCs w:val="24"/>
        </w:rPr>
        <w:t>interface using the socket library on Python3.</w:t>
      </w:r>
    </w:p>
    <w:p w14:paraId="7D6D1CF7" w14:textId="7446B554" w:rsidR="00D9272B" w:rsidRPr="00B02B3F" w:rsidRDefault="00D9272B" w:rsidP="00B02B3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02B3F">
        <w:rPr>
          <w:rFonts w:ascii="Times New Roman" w:hAnsi="Times New Roman" w:cs="Times New Roman"/>
          <w:color w:val="000000"/>
          <w:sz w:val="24"/>
          <w:szCs w:val="24"/>
        </w:rPr>
        <w:t>To create a UDP socket interface, the type of socket needs to be set as SOCK_DGRAM.</w:t>
      </w:r>
    </w:p>
    <w:p w14:paraId="5DFD2BA9" w14:textId="0A2F42A0" w:rsidR="00D9272B" w:rsidRPr="00B02B3F" w:rsidRDefault="00D9272B" w:rsidP="00B02B3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02B3F">
        <w:rPr>
          <w:rFonts w:ascii="Times New Roman" w:hAnsi="Times New Roman" w:cs="Times New Roman"/>
          <w:color w:val="000000"/>
          <w:sz w:val="24"/>
          <w:szCs w:val="24"/>
        </w:rPr>
        <w:t>The type of addresses needs to be set as AF_INET which corresponds to IPv4.</w:t>
      </w:r>
    </w:p>
    <w:p w14:paraId="6EABCE7F" w14:textId="39EFF80B" w:rsidR="00D9272B" w:rsidRPr="00B02B3F" w:rsidRDefault="00D9272B" w:rsidP="00B02B3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02B3F">
        <w:rPr>
          <w:rFonts w:ascii="Times New Roman" w:hAnsi="Times New Roman" w:cs="Times New Roman"/>
          <w:color w:val="000000"/>
          <w:sz w:val="24"/>
          <w:szCs w:val="24"/>
        </w:rPr>
        <w:t>Once the server socket application is created, it needs to be hosted and hence needs</w:t>
      </w:r>
      <w:r w:rsidR="00B02B3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02B3F">
        <w:rPr>
          <w:rFonts w:ascii="Times New Roman" w:hAnsi="Times New Roman" w:cs="Times New Roman"/>
          <w:color w:val="000000"/>
          <w:sz w:val="24"/>
          <w:szCs w:val="24"/>
        </w:rPr>
        <w:t xml:space="preserve">to bind to a host IP and port number using the </w:t>
      </w:r>
      <w:proofErr w:type="gramStart"/>
      <w:r w:rsidRPr="00B02B3F">
        <w:rPr>
          <w:rFonts w:ascii="Times New Roman" w:hAnsi="Times New Roman" w:cs="Times New Roman"/>
          <w:color w:val="000000"/>
          <w:sz w:val="24"/>
          <w:szCs w:val="24"/>
        </w:rPr>
        <w:t>bind(</w:t>
      </w:r>
      <w:proofErr w:type="gramEnd"/>
      <w:r w:rsidRPr="00B02B3F">
        <w:rPr>
          <w:rFonts w:ascii="Times New Roman" w:hAnsi="Times New Roman" w:cs="Times New Roman"/>
          <w:color w:val="000000"/>
          <w:sz w:val="24"/>
          <w:szCs w:val="24"/>
        </w:rPr>
        <w:t>)function.</w:t>
      </w:r>
    </w:p>
    <w:p w14:paraId="247A4645" w14:textId="3731503C" w:rsidR="00D9272B" w:rsidRPr="00B02B3F" w:rsidRDefault="00D9272B" w:rsidP="00B02B3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02B3F">
        <w:rPr>
          <w:rFonts w:ascii="Times New Roman" w:hAnsi="Times New Roman" w:cs="Times New Roman"/>
          <w:color w:val="000000"/>
          <w:sz w:val="24"/>
          <w:szCs w:val="24"/>
        </w:rPr>
        <w:t>Similarly, the client socket application needs to connect to a host using the IP</w:t>
      </w:r>
      <w:r w:rsidR="00B02B3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02B3F">
        <w:rPr>
          <w:rFonts w:ascii="Times New Roman" w:hAnsi="Times New Roman" w:cs="Times New Roman"/>
          <w:color w:val="000000"/>
          <w:sz w:val="24"/>
          <w:szCs w:val="24"/>
        </w:rPr>
        <w:t>address and port number.</w:t>
      </w:r>
    </w:p>
    <w:p w14:paraId="031E0D7D" w14:textId="4292CA2D" w:rsidR="00D9272B" w:rsidRDefault="00D9272B" w:rsidP="00B02B3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02B3F">
        <w:rPr>
          <w:rFonts w:ascii="Times New Roman" w:hAnsi="Times New Roman" w:cs="Times New Roman"/>
          <w:color w:val="000000"/>
          <w:sz w:val="24"/>
          <w:szCs w:val="24"/>
        </w:rPr>
        <w:t>The socket can now listen for incoming connections as well as send messages to</w:t>
      </w:r>
      <w:r w:rsidR="00B02B3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02B3F">
        <w:rPr>
          <w:rFonts w:ascii="Times New Roman" w:hAnsi="Times New Roman" w:cs="Times New Roman"/>
          <w:color w:val="000000"/>
          <w:sz w:val="24"/>
          <w:szCs w:val="24"/>
        </w:rPr>
        <w:t>connected host machines.</w:t>
      </w:r>
    </w:p>
    <w:p w14:paraId="1462F52B" w14:textId="77777777" w:rsidR="004677CD" w:rsidRPr="00B02B3F" w:rsidRDefault="004677CD" w:rsidP="004677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2F82CE9" w14:textId="660EEC9A" w:rsidR="00D9272B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B608A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1.2.1 UDP Server</w:t>
      </w:r>
    </w:p>
    <w:p w14:paraId="6597C009" w14:textId="33643DC6" w:rsidR="000B608A" w:rsidRDefault="000B608A" w:rsidP="000B608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EFCA0BE" wp14:editId="2775C00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B5E4" w14:textId="77777777" w:rsidR="004677CD" w:rsidRPr="000B608A" w:rsidRDefault="004677CD" w:rsidP="000B608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0029417" w14:textId="6B55BDDD" w:rsidR="00D9272B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B608A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1.2.2 UDP Client</w:t>
      </w:r>
    </w:p>
    <w:p w14:paraId="5361ACE3" w14:textId="42B10010" w:rsidR="000B608A" w:rsidRDefault="000B608A" w:rsidP="000B608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10239110" wp14:editId="0A4851F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42BA" w14:textId="77777777" w:rsidR="004677CD" w:rsidRPr="000B608A" w:rsidRDefault="004677CD" w:rsidP="000B608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66CC7E3" w14:textId="137D07D0" w:rsidR="00D9272B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B608A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1.2.3 UDP Connection between Server and Client</w:t>
      </w:r>
    </w:p>
    <w:p w14:paraId="3EA167F1" w14:textId="6D9C9BC9" w:rsidR="000B608A" w:rsidRPr="000B608A" w:rsidRDefault="000B608A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2C11581F" wp14:editId="36300C6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26D5" w14:textId="6C57C25F" w:rsidR="00D9272B" w:rsidRDefault="00D9272B" w:rsidP="000B608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1"/>
          <w:szCs w:val="21"/>
        </w:rPr>
      </w:pPr>
      <w:r w:rsidRPr="00D9272B">
        <w:rPr>
          <w:rFonts w:ascii="Times New Roman" w:hAnsi="Times New Roman" w:cs="Times New Roman"/>
          <w:color w:val="000000"/>
          <w:sz w:val="21"/>
          <w:szCs w:val="21"/>
        </w:rPr>
        <w:t>UDP Server</w:t>
      </w:r>
    </w:p>
    <w:p w14:paraId="7DC8AE3E" w14:textId="7FCB1FBA" w:rsidR="000B608A" w:rsidRPr="00D9272B" w:rsidRDefault="000B608A" w:rsidP="000B608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noProof/>
          <w:color w:val="000000"/>
          <w:sz w:val="21"/>
          <w:szCs w:val="21"/>
        </w:rPr>
        <w:drawing>
          <wp:inline distT="0" distB="0" distL="0" distR="0" wp14:anchorId="2E8D11EA" wp14:editId="698C728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8B47" w14:textId="5D7B0036" w:rsidR="00D9272B" w:rsidRDefault="00D9272B" w:rsidP="000B608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1"/>
          <w:szCs w:val="21"/>
        </w:rPr>
      </w:pPr>
      <w:r w:rsidRPr="00D9272B">
        <w:rPr>
          <w:rFonts w:ascii="Times New Roman" w:hAnsi="Times New Roman" w:cs="Times New Roman"/>
          <w:color w:val="000000"/>
          <w:sz w:val="21"/>
          <w:szCs w:val="21"/>
        </w:rPr>
        <w:t>UDP Client</w:t>
      </w:r>
    </w:p>
    <w:p w14:paraId="52C3F594" w14:textId="77777777" w:rsidR="004677CD" w:rsidRPr="00D9272B" w:rsidRDefault="004677CD" w:rsidP="000B608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1"/>
          <w:szCs w:val="21"/>
        </w:rPr>
      </w:pPr>
    </w:p>
    <w:p w14:paraId="2376EABA" w14:textId="1E689E1E" w:rsidR="00D9272B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B608A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1.2.4 Wireshark Capture for UDP Connection</w:t>
      </w:r>
    </w:p>
    <w:p w14:paraId="2E869AC6" w14:textId="14BDE664" w:rsidR="000B608A" w:rsidRDefault="000B608A" w:rsidP="000B608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5BBBA4C" wp14:editId="7CD8659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351C" w14:textId="77777777" w:rsidR="000B608A" w:rsidRPr="000B608A" w:rsidRDefault="000B608A" w:rsidP="000B608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417A36F" w14:textId="5B258386" w:rsidR="00D9272B" w:rsidRPr="004677CD" w:rsidRDefault="00D9272B" w:rsidP="004677CD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677CD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Problems</w:t>
      </w:r>
    </w:p>
    <w:p w14:paraId="6723955A" w14:textId="77777777" w:rsidR="004677CD" w:rsidRPr="004677CD" w:rsidRDefault="004677CD" w:rsidP="004677C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D070A97" w14:textId="022E0B9D" w:rsidR="008A3BD8" w:rsidRPr="008A3BD8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Q1. Suppose you run </w:t>
      </w:r>
      <w:proofErr w:type="spellStart"/>
      <w:r w:rsidRPr="008A3B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TCPClient</w:t>
      </w:r>
      <w:proofErr w:type="spellEnd"/>
      <w:r w:rsidRPr="008A3BD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before you run </w:t>
      </w:r>
      <w:proofErr w:type="spellStart"/>
      <w:r w:rsidRPr="008A3B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TCPServer</w:t>
      </w:r>
      <w:proofErr w:type="spellEnd"/>
      <w:r w:rsidRPr="008A3B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. What happens? Why?</w:t>
      </w:r>
    </w:p>
    <w:p w14:paraId="3A25DA4E" w14:textId="77777777" w:rsidR="00D9272B" w:rsidRPr="008A3BD8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 xml:space="preserve">Answer – This will lead to a </w:t>
      </w:r>
      <w:proofErr w:type="spellStart"/>
      <w:r w:rsidRPr="008A3BD8">
        <w:rPr>
          <w:rFonts w:ascii="Times New Roman" w:hAnsi="Times New Roman" w:cs="Times New Roman"/>
          <w:color w:val="000000"/>
          <w:sz w:val="24"/>
          <w:szCs w:val="24"/>
        </w:rPr>
        <w:t>ConnectionRefusedError</w:t>
      </w:r>
      <w:proofErr w:type="spellEnd"/>
      <w:r w:rsidRPr="008A3BD8">
        <w:rPr>
          <w:rFonts w:ascii="Times New Roman" w:hAnsi="Times New Roman" w:cs="Times New Roman"/>
          <w:color w:val="000000"/>
          <w:sz w:val="24"/>
          <w:szCs w:val="24"/>
        </w:rPr>
        <w:t>, since the server socket</w:t>
      </w:r>
    </w:p>
    <w:p w14:paraId="5934ABC4" w14:textId="77777777" w:rsidR="00D9272B" w:rsidRPr="008A3BD8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>application we are trying to connect to has not been initiated and is not listening for</w:t>
      </w:r>
    </w:p>
    <w:p w14:paraId="54AE5857" w14:textId="77777777" w:rsidR="00D9272B" w:rsidRPr="008A3BD8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>connections on the given port number. Hence, any connection requests sent by a client</w:t>
      </w:r>
    </w:p>
    <w:p w14:paraId="3F7FEF27" w14:textId="7C4DE709" w:rsidR="00D9272B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>machine at that IP and port number immediately fail since the connection gets refused.</w:t>
      </w:r>
    </w:p>
    <w:p w14:paraId="53A52FA4" w14:textId="77777777" w:rsidR="00E927C9" w:rsidRPr="008A3BD8" w:rsidRDefault="00E927C9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A067413" w14:textId="77777777" w:rsidR="00D9272B" w:rsidRPr="008A3BD8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>A TCP connection can be established between two socket interfaces only when a host</w:t>
      </w:r>
    </w:p>
    <w:p w14:paraId="549FCCA0" w14:textId="77777777" w:rsidR="00D9272B" w:rsidRPr="008A3BD8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>machine listens to requests on a given IP address and port number and accepts connections</w:t>
      </w:r>
    </w:p>
    <w:p w14:paraId="1179FA28" w14:textId="2B719284" w:rsidR="00D9272B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>made by another machine at the same address and port.</w:t>
      </w:r>
    </w:p>
    <w:p w14:paraId="3F0E8A26" w14:textId="77777777" w:rsidR="004677CD" w:rsidRDefault="004677CD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8F78725" w14:textId="3ACBA36F" w:rsidR="00E927C9" w:rsidRDefault="00E927C9" w:rsidP="00E927C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9E9DCB3" wp14:editId="5DC0716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AE72" w14:textId="77777777" w:rsidR="00E927C9" w:rsidRPr="008A3BD8" w:rsidRDefault="00E927C9" w:rsidP="00E927C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43502F90" w14:textId="77777777" w:rsidR="008A3BD8" w:rsidRPr="008A3BD8" w:rsidRDefault="008A3BD8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F7E96D1" w14:textId="77777777" w:rsidR="00D9272B" w:rsidRPr="008A3BD8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Q2. Suppose you run </w:t>
      </w:r>
      <w:proofErr w:type="spellStart"/>
      <w:r w:rsidRPr="008A3B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UDPClient</w:t>
      </w:r>
      <w:proofErr w:type="spellEnd"/>
      <w:r w:rsidRPr="008A3BD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before you run </w:t>
      </w:r>
      <w:proofErr w:type="spellStart"/>
      <w:r w:rsidRPr="008A3B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UDPServer</w:t>
      </w:r>
      <w:proofErr w:type="spellEnd"/>
      <w:r w:rsidRPr="008A3B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. What happens? Why?</w:t>
      </w:r>
    </w:p>
    <w:p w14:paraId="066C91F1" w14:textId="77777777" w:rsidR="00D9272B" w:rsidRPr="008A3BD8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>Answer – No error will be obtained since UDP does not require a prior connection to be set</w:t>
      </w:r>
    </w:p>
    <w:p w14:paraId="0E277F01" w14:textId="77777777" w:rsidR="00D9272B" w:rsidRPr="008A3BD8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>up between the host machines for data transfer to begin. It is a connectionless protocol which</w:t>
      </w:r>
    </w:p>
    <w:p w14:paraId="1C400289" w14:textId="77777777" w:rsidR="00D9272B" w:rsidRPr="008A3BD8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>transfers packets of data to a destination IP and port number without verifying the existence</w:t>
      </w:r>
    </w:p>
    <w:p w14:paraId="5EAE0BF2" w14:textId="4D46397B" w:rsidR="00D9272B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>of the connection. Hence, it is prone to data integrity issues such as loss of packets.</w:t>
      </w:r>
    </w:p>
    <w:p w14:paraId="1A180791" w14:textId="77777777" w:rsidR="00E927C9" w:rsidRPr="008A3BD8" w:rsidRDefault="00E927C9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60D3C5F" w14:textId="77777777" w:rsidR="00D9272B" w:rsidRPr="008A3BD8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>If any packets of data are sent before the server is executed, the packets are lost forever and</w:t>
      </w:r>
    </w:p>
    <w:p w14:paraId="54D1F335" w14:textId="77777777" w:rsidR="00D9272B" w:rsidRPr="008A3BD8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>will not reach the server socket application. However, if any packets of data are sent after</w:t>
      </w:r>
    </w:p>
    <w:p w14:paraId="156C2B46" w14:textId="77777777" w:rsidR="00D9272B" w:rsidRPr="008A3BD8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>the server is executed, the client will be able to send packets to a destination server and also</w:t>
      </w:r>
    </w:p>
    <w:p w14:paraId="71C4C8EF" w14:textId="26E6FE06" w:rsidR="00D9272B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>receive response packets in return.</w:t>
      </w:r>
    </w:p>
    <w:p w14:paraId="06ABF670" w14:textId="77777777" w:rsidR="00E927C9" w:rsidRPr="008A3BD8" w:rsidRDefault="00E927C9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55D74FB" w14:textId="77777777" w:rsidR="00D9272B" w:rsidRPr="008A3BD8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Q3. What happens if you use different port numbers for the client and server sides?</w:t>
      </w:r>
    </w:p>
    <w:p w14:paraId="0D5D9A47" w14:textId="77777777" w:rsidR="00D9272B" w:rsidRPr="008A3BD8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 xml:space="preserve">Answer – This will lead to a </w:t>
      </w:r>
      <w:proofErr w:type="spellStart"/>
      <w:r w:rsidRPr="008A3BD8">
        <w:rPr>
          <w:rFonts w:ascii="Times New Roman" w:hAnsi="Times New Roman" w:cs="Times New Roman"/>
          <w:color w:val="000000"/>
          <w:sz w:val="24"/>
          <w:szCs w:val="24"/>
        </w:rPr>
        <w:t>ConnectionRefusedError</w:t>
      </w:r>
      <w:proofErr w:type="spellEnd"/>
      <w:r w:rsidRPr="008A3BD8">
        <w:rPr>
          <w:rFonts w:ascii="Times New Roman" w:hAnsi="Times New Roman" w:cs="Times New Roman"/>
          <w:color w:val="000000"/>
          <w:sz w:val="24"/>
          <w:szCs w:val="24"/>
        </w:rPr>
        <w:t xml:space="preserve"> for a TCP connection, since</w:t>
      </w:r>
    </w:p>
    <w:p w14:paraId="5AF44825" w14:textId="77777777" w:rsidR="00D9272B" w:rsidRPr="008A3BD8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>the server socket application we are trying to connect to is not listening for requests at the</w:t>
      </w:r>
    </w:p>
    <w:p w14:paraId="68808FAD" w14:textId="77777777" w:rsidR="00D9272B" w:rsidRPr="008A3BD8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>same port number as the one the client socket application is trying to connect with. Hence,</w:t>
      </w:r>
    </w:p>
    <w:p w14:paraId="2714D0B1" w14:textId="77777777" w:rsidR="00D9272B" w:rsidRPr="008A3BD8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 xml:space="preserve">the connection between the two socket interfaces is never setup and the connection </w:t>
      </w:r>
      <w:proofErr w:type="gramStart"/>
      <w:r w:rsidRPr="008A3BD8">
        <w:rPr>
          <w:rFonts w:ascii="Times New Roman" w:hAnsi="Times New Roman" w:cs="Times New Roman"/>
          <w:color w:val="000000"/>
          <w:sz w:val="24"/>
          <w:szCs w:val="24"/>
        </w:rPr>
        <w:t>is</w:t>
      </w:r>
      <w:proofErr w:type="gramEnd"/>
    </w:p>
    <w:p w14:paraId="6496DEE8" w14:textId="77777777" w:rsidR="00D9272B" w:rsidRPr="008A3BD8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>downright refused.</w:t>
      </w:r>
    </w:p>
    <w:p w14:paraId="0AF24480" w14:textId="77777777" w:rsidR="00D9272B" w:rsidRPr="008A3BD8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>However, on a UDP connection, since no prior connection is required to be established</w:t>
      </w:r>
    </w:p>
    <w:p w14:paraId="0B3A8A4A" w14:textId="77777777" w:rsidR="00D9272B" w:rsidRPr="008A3BD8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>between the host machines for data transfer to take place, no error as such is obtained. Any</w:t>
      </w:r>
    </w:p>
    <w:p w14:paraId="5FD7FDAA" w14:textId="0E19DA64" w:rsidR="00D9272B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A3BD8">
        <w:rPr>
          <w:rFonts w:ascii="Times New Roman" w:hAnsi="Times New Roman" w:cs="Times New Roman"/>
          <w:color w:val="000000"/>
          <w:sz w:val="24"/>
          <w:szCs w:val="24"/>
        </w:rPr>
        <w:t>messages sent by the client are lost since the destination server does not exist.</w:t>
      </w:r>
    </w:p>
    <w:p w14:paraId="10DBEE8B" w14:textId="77777777" w:rsidR="00E927C9" w:rsidRPr="008A3BD8" w:rsidRDefault="00E927C9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C2B5937" w14:textId="2503E876" w:rsidR="00D9272B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927C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 Task 3 – Multi Threaded Web Proxy</w:t>
      </w:r>
    </w:p>
    <w:p w14:paraId="21F9CB77" w14:textId="77777777" w:rsidR="00E927C9" w:rsidRPr="00E927C9" w:rsidRDefault="00E927C9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60A99DA" w14:textId="77777777" w:rsidR="00D9272B" w:rsidRPr="00E927C9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927C9">
        <w:rPr>
          <w:rFonts w:ascii="Times New Roman" w:hAnsi="Times New Roman" w:cs="Times New Roman"/>
          <w:color w:val="000000"/>
          <w:sz w:val="24"/>
          <w:szCs w:val="24"/>
        </w:rPr>
        <w:t>In this assignment, you will develop a Web proxy. When your proxy receives an HTTP</w:t>
      </w:r>
    </w:p>
    <w:p w14:paraId="7FBD183C" w14:textId="77777777" w:rsidR="00D9272B" w:rsidRPr="00E927C9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927C9">
        <w:rPr>
          <w:rFonts w:ascii="Times New Roman" w:hAnsi="Times New Roman" w:cs="Times New Roman"/>
          <w:color w:val="000000"/>
          <w:sz w:val="24"/>
          <w:szCs w:val="24"/>
        </w:rPr>
        <w:t>request for an object from a browser, it generates a new HTTP request for the same object</w:t>
      </w:r>
    </w:p>
    <w:p w14:paraId="1457A00C" w14:textId="77777777" w:rsidR="00D9272B" w:rsidRPr="00E927C9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927C9">
        <w:rPr>
          <w:rFonts w:ascii="Times New Roman" w:hAnsi="Times New Roman" w:cs="Times New Roman"/>
          <w:color w:val="000000"/>
          <w:sz w:val="24"/>
          <w:szCs w:val="24"/>
        </w:rPr>
        <w:t>and sends it to the origin server. When the proxy receives the corresponding HTTP response</w:t>
      </w:r>
    </w:p>
    <w:p w14:paraId="00A3B5B8" w14:textId="77777777" w:rsidR="00D9272B" w:rsidRPr="00E927C9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927C9">
        <w:rPr>
          <w:rFonts w:ascii="Times New Roman" w:hAnsi="Times New Roman" w:cs="Times New Roman"/>
          <w:color w:val="000000"/>
          <w:sz w:val="24"/>
          <w:szCs w:val="24"/>
        </w:rPr>
        <w:t>with the object from the origin server, it creates a new HTTP response, including the object,</w:t>
      </w:r>
    </w:p>
    <w:p w14:paraId="237F00A7" w14:textId="77777777" w:rsidR="00D9272B" w:rsidRPr="00E927C9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927C9">
        <w:rPr>
          <w:rFonts w:ascii="Times New Roman" w:hAnsi="Times New Roman" w:cs="Times New Roman"/>
          <w:color w:val="000000"/>
          <w:sz w:val="24"/>
          <w:szCs w:val="24"/>
        </w:rPr>
        <w:t>and sends it to the client. This proxy will be multi-threaded, so that it will be able to handle</w:t>
      </w:r>
    </w:p>
    <w:p w14:paraId="5A48D1F9" w14:textId="06FF4A7B" w:rsidR="00D9272B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927C9">
        <w:rPr>
          <w:rFonts w:ascii="Times New Roman" w:hAnsi="Times New Roman" w:cs="Times New Roman"/>
          <w:color w:val="000000"/>
          <w:sz w:val="24"/>
          <w:szCs w:val="24"/>
        </w:rPr>
        <w:t>multiple requests at the same time.</w:t>
      </w:r>
    </w:p>
    <w:p w14:paraId="0AD917A5" w14:textId="77777777" w:rsidR="00E927C9" w:rsidRPr="00E927C9" w:rsidRDefault="00E927C9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6AC117D" w14:textId="3E5F9040" w:rsidR="00D9272B" w:rsidRDefault="007D7AD3" w:rsidP="00273380">
      <w:pPr>
        <w:pStyle w:val="ListParagraph"/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D9272B" w:rsidRPr="00273380">
        <w:rPr>
          <w:rFonts w:ascii="Times New Roman" w:hAnsi="Times New Roman" w:cs="Times New Roman"/>
          <w:b/>
          <w:bCs/>
          <w:color w:val="000000"/>
          <w:sz w:val="28"/>
          <w:szCs w:val="28"/>
        </w:rPr>
        <w:t>Setting up a Web Proxy Server</w:t>
      </w:r>
    </w:p>
    <w:p w14:paraId="7783AFB8" w14:textId="77777777" w:rsidR="007D7AD3" w:rsidRPr="007D7AD3" w:rsidRDefault="007D7AD3" w:rsidP="007D7AD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B877515" w14:textId="36ACE311" w:rsidR="00D9272B" w:rsidRPr="007D7AD3" w:rsidRDefault="00D9272B" w:rsidP="0027338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7AD3">
        <w:rPr>
          <w:rFonts w:ascii="Times New Roman" w:hAnsi="Times New Roman" w:cs="Times New Roman"/>
          <w:color w:val="000000"/>
          <w:sz w:val="24"/>
          <w:szCs w:val="24"/>
        </w:rPr>
        <w:t>We first set up a web proxy server using Python3 which is capable of handling</w:t>
      </w:r>
      <w:r w:rsidR="00273380" w:rsidRPr="007D7A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7AD3">
        <w:rPr>
          <w:rFonts w:ascii="Times New Roman" w:hAnsi="Times New Roman" w:cs="Times New Roman"/>
          <w:color w:val="000000"/>
          <w:sz w:val="24"/>
          <w:szCs w:val="24"/>
        </w:rPr>
        <w:t>multiple requests at the same time.</w:t>
      </w:r>
    </w:p>
    <w:p w14:paraId="6C5BA38C" w14:textId="7F5681FC" w:rsidR="00D9272B" w:rsidRPr="007D7AD3" w:rsidRDefault="00D9272B" w:rsidP="0027338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7AD3">
        <w:rPr>
          <w:rFonts w:ascii="Times New Roman" w:hAnsi="Times New Roman" w:cs="Times New Roman"/>
          <w:color w:val="000000"/>
          <w:sz w:val="24"/>
          <w:szCs w:val="24"/>
        </w:rPr>
        <w:t>This is done with the help of the socket and threading libraries which are built</w:t>
      </w:r>
      <w:r w:rsidR="00273380" w:rsidRPr="007D7A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7AD3">
        <w:rPr>
          <w:rFonts w:ascii="Times New Roman" w:hAnsi="Times New Roman" w:cs="Times New Roman"/>
          <w:color w:val="000000"/>
          <w:sz w:val="24"/>
          <w:szCs w:val="24"/>
        </w:rPr>
        <w:t>in libraries included with the language.</w:t>
      </w:r>
    </w:p>
    <w:p w14:paraId="5780BDC0" w14:textId="438B0AA8" w:rsidR="00D9272B" w:rsidRPr="007D7AD3" w:rsidRDefault="00D9272B" w:rsidP="0027338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7AD3">
        <w:rPr>
          <w:rFonts w:ascii="Times New Roman" w:hAnsi="Times New Roman" w:cs="Times New Roman"/>
          <w:color w:val="000000"/>
          <w:sz w:val="24"/>
          <w:szCs w:val="24"/>
        </w:rPr>
        <w:t>The socket library is used to create a connection between the proxy server and</w:t>
      </w:r>
      <w:r w:rsidR="00273380" w:rsidRPr="007D7A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7AD3">
        <w:rPr>
          <w:rFonts w:ascii="Times New Roman" w:hAnsi="Times New Roman" w:cs="Times New Roman"/>
          <w:color w:val="000000"/>
          <w:sz w:val="24"/>
          <w:szCs w:val="24"/>
        </w:rPr>
        <w:t>client machine.</w:t>
      </w:r>
    </w:p>
    <w:p w14:paraId="3CFFF71F" w14:textId="59A9B648" w:rsidR="00D9272B" w:rsidRPr="007D7AD3" w:rsidRDefault="00D9272B" w:rsidP="0027338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7AD3">
        <w:rPr>
          <w:rFonts w:ascii="Times New Roman" w:hAnsi="Times New Roman" w:cs="Times New Roman"/>
          <w:color w:val="000000"/>
          <w:sz w:val="24"/>
          <w:szCs w:val="24"/>
        </w:rPr>
        <w:t>The threading library is used to spawn a new thread for every connection made</w:t>
      </w:r>
      <w:r w:rsidR="00273380" w:rsidRPr="007D7A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7AD3">
        <w:rPr>
          <w:rFonts w:ascii="Times New Roman" w:hAnsi="Times New Roman" w:cs="Times New Roman"/>
          <w:color w:val="000000"/>
          <w:sz w:val="24"/>
          <w:szCs w:val="24"/>
        </w:rPr>
        <w:t>between the client machine and the proxy server. This new thread is used to generate</w:t>
      </w:r>
      <w:r w:rsidR="00273380" w:rsidRPr="007D7A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7AD3">
        <w:rPr>
          <w:rFonts w:ascii="Times New Roman" w:hAnsi="Times New Roman" w:cs="Times New Roman"/>
          <w:color w:val="000000"/>
          <w:sz w:val="24"/>
          <w:szCs w:val="24"/>
        </w:rPr>
        <w:t>a HTTP request to the destination server and receive the corresponding HTTP</w:t>
      </w:r>
      <w:r w:rsidR="00273380" w:rsidRPr="007D7A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7AD3">
        <w:rPr>
          <w:rFonts w:ascii="Times New Roman" w:hAnsi="Times New Roman" w:cs="Times New Roman"/>
          <w:color w:val="000000"/>
          <w:sz w:val="24"/>
          <w:szCs w:val="24"/>
        </w:rPr>
        <w:t>response from the server machine.</w:t>
      </w:r>
    </w:p>
    <w:p w14:paraId="30746ACD" w14:textId="4943B8F2" w:rsidR="00D9272B" w:rsidRDefault="00D9272B" w:rsidP="0027338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7AD3">
        <w:rPr>
          <w:rFonts w:ascii="Times New Roman" w:hAnsi="Times New Roman" w:cs="Times New Roman"/>
          <w:color w:val="000000"/>
          <w:sz w:val="24"/>
          <w:szCs w:val="24"/>
        </w:rPr>
        <w:t>This entire process is run iteratively in an endless while loop so that it can handle</w:t>
      </w:r>
      <w:r w:rsidR="00273380" w:rsidRPr="007D7AD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7AD3">
        <w:rPr>
          <w:rFonts w:ascii="Times New Roman" w:hAnsi="Times New Roman" w:cs="Times New Roman"/>
          <w:color w:val="000000"/>
          <w:sz w:val="24"/>
          <w:szCs w:val="24"/>
        </w:rPr>
        <w:t>multiple requests at the same time.</w:t>
      </w:r>
    </w:p>
    <w:p w14:paraId="461AF30E" w14:textId="77777777" w:rsidR="004677CD" w:rsidRPr="007D7AD3" w:rsidRDefault="004677CD" w:rsidP="004677CD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614D135" w14:textId="77777777" w:rsidR="00273380" w:rsidRPr="00F67926" w:rsidRDefault="00273380" w:rsidP="0027338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14:paraId="744EDE23" w14:textId="732DB15A" w:rsidR="00D9272B" w:rsidRDefault="007D7AD3" w:rsidP="00F67926">
      <w:pPr>
        <w:pStyle w:val="ListParagraph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D9272B" w:rsidRPr="00F67926">
        <w:rPr>
          <w:rFonts w:ascii="Times New Roman" w:hAnsi="Times New Roman" w:cs="Times New Roman"/>
          <w:b/>
          <w:bCs/>
          <w:color w:val="000000"/>
          <w:sz w:val="28"/>
          <w:szCs w:val="28"/>
        </w:rPr>
        <w:t>Configuring Browser</w:t>
      </w:r>
    </w:p>
    <w:p w14:paraId="1CFC1A48" w14:textId="77777777" w:rsidR="007D7AD3" w:rsidRPr="00F67926" w:rsidRDefault="007D7AD3" w:rsidP="007D7AD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213917F" w14:textId="2F316B12" w:rsidR="00D9272B" w:rsidRPr="00F67926" w:rsidRDefault="00D9272B" w:rsidP="00F6792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67926">
        <w:rPr>
          <w:rFonts w:ascii="Times New Roman" w:hAnsi="Times New Roman" w:cs="Times New Roman"/>
          <w:color w:val="000000"/>
          <w:sz w:val="24"/>
          <w:szCs w:val="24"/>
        </w:rPr>
        <w:t>The browser needs to be configured to use the socket application as a multi-threaded</w:t>
      </w:r>
      <w:r w:rsidR="00F679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67926">
        <w:rPr>
          <w:rFonts w:ascii="Times New Roman" w:hAnsi="Times New Roman" w:cs="Times New Roman"/>
          <w:color w:val="000000"/>
          <w:sz w:val="24"/>
          <w:szCs w:val="24"/>
        </w:rPr>
        <w:t>web proxy.</w:t>
      </w:r>
    </w:p>
    <w:p w14:paraId="44D5F023" w14:textId="61D446C5" w:rsidR="00D9272B" w:rsidRPr="00F67926" w:rsidRDefault="00D9272B" w:rsidP="00F6792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67926">
        <w:rPr>
          <w:rFonts w:ascii="Times New Roman" w:hAnsi="Times New Roman" w:cs="Times New Roman"/>
          <w:color w:val="000000"/>
          <w:sz w:val="24"/>
          <w:szCs w:val="24"/>
        </w:rPr>
        <w:t>This is done by adding the IP address of the server machine and the port number at</w:t>
      </w:r>
      <w:r w:rsidR="00F679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67926">
        <w:rPr>
          <w:rFonts w:ascii="Times New Roman" w:hAnsi="Times New Roman" w:cs="Times New Roman"/>
          <w:color w:val="000000"/>
          <w:sz w:val="24"/>
          <w:szCs w:val="24"/>
        </w:rPr>
        <w:t>which the socket application is being hosted on.</w:t>
      </w:r>
    </w:p>
    <w:p w14:paraId="5E6A4B06" w14:textId="12EB4372" w:rsidR="00D9272B" w:rsidRDefault="00D9272B" w:rsidP="00F6792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67926">
        <w:rPr>
          <w:rFonts w:ascii="Times New Roman" w:hAnsi="Times New Roman" w:cs="Times New Roman"/>
          <w:color w:val="000000"/>
          <w:sz w:val="24"/>
          <w:szCs w:val="24"/>
        </w:rPr>
        <w:t>Browser Configuration Settings for Web Proxy</w:t>
      </w:r>
    </w:p>
    <w:p w14:paraId="66871A58" w14:textId="23E5C4B9" w:rsidR="004677CD" w:rsidRDefault="004677CD" w:rsidP="004677CD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C97CC0C" wp14:editId="2E34351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A002" w14:textId="77777777" w:rsidR="004677CD" w:rsidRPr="00F67926" w:rsidRDefault="004677CD" w:rsidP="004677CD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2ECD1CFE" w14:textId="77777777" w:rsidR="00D9272B" w:rsidRPr="00F67926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67926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2.3 Web Proxy Server</w:t>
      </w:r>
    </w:p>
    <w:p w14:paraId="0DDE00C3" w14:textId="5AECB8AA" w:rsidR="00D9272B" w:rsidRPr="00F67926" w:rsidRDefault="00D9272B" w:rsidP="00F6792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67926">
        <w:rPr>
          <w:rFonts w:ascii="Times New Roman" w:hAnsi="Times New Roman" w:cs="Times New Roman"/>
          <w:color w:val="000000"/>
          <w:sz w:val="24"/>
          <w:szCs w:val="24"/>
        </w:rPr>
        <w:t>The website www.example.com is visited via the client browser.</w:t>
      </w:r>
    </w:p>
    <w:p w14:paraId="7BC66FCD" w14:textId="412F2CDE" w:rsidR="00D9272B" w:rsidRPr="00F67926" w:rsidRDefault="00D9272B" w:rsidP="00F6792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67926">
        <w:rPr>
          <w:rFonts w:ascii="Times New Roman" w:hAnsi="Times New Roman" w:cs="Times New Roman"/>
          <w:color w:val="000000"/>
          <w:sz w:val="24"/>
          <w:szCs w:val="24"/>
        </w:rPr>
        <w:t>As shown below, the web proxy server receives the request instead from the client</w:t>
      </w:r>
      <w:r w:rsidR="00F679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67926">
        <w:rPr>
          <w:rFonts w:ascii="Times New Roman" w:hAnsi="Times New Roman" w:cs="Times New Roman"/>
          <w:color w:val="000000"/>
          <w:sz w:val="24"/>
          <w:szCs w:val="24"/>
        </w:rPr>
        <w:t>machine and forwards it to the destination server.</w:t>
      </w:r>
    </w:p>
    <w:p w14:paraId="769A4348" w14:textId="7D32D9F9" w:rsidR="00D9272B" w:rsidRPr="00F67926" w:rsidRDefault="00D9272B" w:rsidP="00F6792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67926">
        <w:rPr>
          <w:rFonts w:ascii="Times New Roman" w:hAnsi="Times New Roman" w:cs="Times New Roman"/>
          <w:color w:val="000000"/>
          <w:sz w:val="24"/>
          <w:szCs w:val="24"/>
        </w:rPr>
        <w:t>Similarly, it receives a response packet from www.example.com and returns the</w:t>
      </w:r>
      <w:r w:rsidR="00F679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67926">
        <w:rPr>
          <w:rFonts w:ascii="Times New Roman" w:hAnsi="Times New Roman" w:cs="Times New Roman"/>
          <w:color w:val="000000"/>
          <w:sz w:val="24"/>
          <w:szCs w:val="24"/>
        </w:rPr>
        <w:t>same to the client machine.</w:t>
      </w:r>
    </w:p>
    <w:p w14:paraId="79B83F18" w14:textId="33EFFDCA" w:rsidR="00D9272B" w:rsidRDefault="00D9272B" w:rsidP="00F6792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67926">
        <w:rPr>
          <w:rFonts w:ascii="Times New Roman" w:hAnsi="Times New Roman" w:cs="Times New Roman"/>
          <w:color w:val="000000"/>
          <w:sz w:val="24"/>
          <w:szCs w:val="24"/>
        </w:rPr>
        <w:t>Hence, 3 pairs of request and response packets are received for each connection</w:t>
      </w:r>
      <w:r w:rsidR="00F679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67926">
        <w:rPr>
          <w:rFonts w:ascii="Times New Roman" w:hAnsi="Times New Roman" w:cs="Times New Roman"/>
          <w:color w:val="000000"/>
          <w:sz w:val="24"/>
          <w:szCs w:val="24"/>
        </w:rPr>
        <w:t>established between the client, the web proxy, and the server</w:t>
      </w:r>
    </w:p>
    <w:p w14:paraId="18E8000F" w14:textId="7DA1008B" w:rsidR="004677CD" w:rsidRPr="00F67926" w:rsidRDefault="004677CD" w:rsidP="004677CD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49EC69D" wp14:editId="309BB16D">
            <wp:simplePos x="0" y="0"/>
            <wp:positionH relativeFrom="column">
              <wp:posOffset>141515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597DA5" w14:textId="596E543F" w:rsidR="00D9272B" w:rsidRPr="004677CD" w:rsidRDefault="00D9272B" w:rsidP="004677C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color w:val="000000"/>
          <w:sz w:val="21"/>
          <w:szCs w:val="21"/>
        </w:rPr>
      </w:pPr>
      <w:r w:rsidRPr="004677CD">
        <w:rPr>
          <w:rFonts w:ascii="Times New Roman" w:hAnsi="Times New Roman" w:cs="Times New Roman"/>
          <w:color w:val="000000"/>
          <w:sz w:val="21"/>
          <w:szCs w:val="21"/>
        </w:rPr>
        <w:t>Request and Response Packets handled by Web Proxy</w:t>
      </w:r>
    </w:p>
    <w:p w14:paraId="78A2E0DB" w14:textId="77777777" w:rsidR="004677CD" w:rsidRPr="00F67926" w:rsidRDefault="004677CD" w:rsidP="004677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35FB96" w14:textId="4A9A96C5" w:rsidR="00D9272B" w:rsidRPr="00CB317D" w:rsidRDefault="00D9272B" w:rsidP="00CB317D">
      <w:pPr>
        <w:pStyle w:val="ListParagraph"/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B317D">
        <w:rPr>
          <w:rFonts w:ascii="Times New Roman" w:hAnsi="Times New Roman" w:cs="Times New Roman"/>
          <w:b/>
          <w:bCs/>
          <w:color w:val="000000"/>
          <w:sz w:val="28"/>
          <w:szCs w:val="28"/>
        </w:rPr>
        <w:t>Wireshark Capture for Web Proxy</w:t>
      </w:r>
    </w:p>
    <w:p w14:paraId="72ABF9C9" w14:textId="77777777" w:rsidR="00CB317D" w:rsidRPr="00CB317D" w:rsidRDefault="00CB317D" w:rsidP="00CB317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2015866" w14:textId="77777777" w:rsidR="00D9272B" w:rsidRPr="00F67926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67926">
        <w:rPr>
          <w:rFonts w:ascii="Times New Roman" w:hAnsi="Times New Roman" w:cs="Times New Roman"/>
          <w:color w:val="000000"/>
          <w:sz w:val="24"/>
          <w:szCs w:val="24"/>
        </w:rPr>
        <w:t>The Wireshark Packet Captures similarly shows the request and response packets received</w:t>
      </w:r>
    </w:p>
    <w:p w14:paraId="78A90FA7" w14:textId="59D19062" w:rsidR="00D9272B" w:rsidRDefault="00D9272B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67926">
        <w:rPr>
          <w:rFonts w:ascii="Times New Roman" w:hAnsi="Times New Roman" w:cs="Times New Roman"/>
          <w:color w:val="000000"/>
          <w:sz w:val="24"/>
          <w:szCs w:val="24"/>
        </w:rPr>
        <w:t>by the web proxy from the server and client, respectively.</w:t>
      </w:r>
    </w:p>
    <w:p w14:paraId="579CD3AC" w14:textId="77777777" w:rsidR="00CB317D" w:rsidRDefault="00CB317D" w:rsidP="00D927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B719676" w14:textId="7468E8AF" w:rsidR="00F67926" w:rsidRPr="00F67926" w:rsidRDefault="004677CD" w:rsidP="004677C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7B37EC7" wp14:editId="3FE9667F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76A7" w14:textId="780DF18C" w:rsidR="00D9272B" w:rsidRDefault="00D9272B" w:rsidP="004677C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1"/>
          <w:szCs w:val="21"/>
        </w:rPr>
      </w:pPr>
      <w:r w:rsidRPr="00D9272B">
        <w:rPr>
          <w:rFonts w:ascii="Times New Roman" w:hAnsi="Times New Roman" w:cs="Times New Roman"/>
          <w:color w:val="000000"/>
          <w:sz w:val="21"/>
          <w:szCs w:val="21"/>
        </w:rPr>
        <w:t>Wireshark Capture for Server Machine</w:t>
      </w:r>
    </w:p>
    <w:p w14:paraId="49F878C7" w14:textId="5C3E39F1" w:rsidR="004677CD" w:rsidRDefault="004677CD" w:rsidP="004677C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1"/>
          <w:szCs w:val="21"/>
        </w:rPr>
      </w:pPr>
    </w:p>
    <w:p w14:paraId="5A41AF9C" w14:textId="481A84B0" w:rsidR="004677CD" w:rsidRPr="00D9272B" w:rsidRDefault="004677CD" w:rsidP="004677C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noProof/>
          <w:color w:val="000000"/>
          <w:sz w:val="21"/>
          <w:szCs w:val="21"/>
        </w:rPr>
        <w:lastRenderedPageBreak/>
        <w:drawing>
          <wp:inline distT="0" distB="0" distL="0" distR="0" wp14:anchorId="3C613246" wp14:editId="572B192C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3588" w14:textId="5A36973E" w:rsidR="00D5485C" w:rsidRPr="00D9272B" w:rsidRDefault="00D9272B" w:rsidP="004677CD">
      <w:pPr>
        <w:jc w:val="center"/>
        <w:rPr>
          <w:rFonts w:ascii="Times New Roman" w:hAnsi="Times New Roman" w:cs="Times New Roman"/>
        </w:rPr>
      </w:pPr>
      <w:r w:rsidRPr="00D9272B">
        <w:rPr>
          <w:rFonts w:ascii="Times New Roman" w:hAnsi="Times New Roman" w:cs="Times New Roman"/>
          <w:color w:val="000000"/>
          <w:sz w:val="21"/>
          <w:szCs w:val="21"/>
        </w:rPr>
        <w:t>Wireshark Capture for Client Machine</w:t>
      </w:r>
    </w:p>
    <w:sectPr w:rsidR="00D5485C" w:rsidRPr="00D927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IDFont+F5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A0F8D"/>
    <w:multiLevelType w:val="hybridMultilevel"/>
    <w:tmpl w:val="70C6DB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16DD5"/>
    <w:multiLevelType w:val="hybridMultilevel"/>
    <w:tmpl w:val="38F2EAB2"/>
    <w:lvl w:ilvl="0" w:tplc="318ACA0E">
      <w:numFmt w:val="bullet"/>
      <w:lvlText w:val=""/>
      <w:lvlJc w:val="left"/>
      <w:pPr>
        <w:ind w:left="720" w:hanging="360"/>
      </w:pPr>
      <w:rPr>
        <w:rFonts w:ascii="Times New Roman" w:eastAsia="CIDFont+F5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A295C"/>
    <w:multiLevelType w:val="hybridMultilevel"/>
    <w:tmpl w:val="D4A2E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0C64C5"/>
    <w:multiLevelType w:val="hybridMultilevel"/>
    <w:tmpl w:val="2EEEC0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A042D6"/>
    <w:multiLevelType w:val="multilevel"/>
    <w:tmpl w:val="983EF03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A61B6D"/>
    <w:multiLevelType w:val="multilevel"/>
    <w:tmpl w:val="CEBA71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9A9696F"/>
    <w:multiLevelType w:val="multilevel"/>
    <w:tmpl w:val="2C868B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2FB78D1"/>
    <w:multiLevelType w:val="hybridMultilevel"/>
    <w:tmpl w:val="F500BC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D85B01"/>
    <w:multiLevelType w:val="hybridMultilevel"/>
    <w:tmpl w:val="FED493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2"/>
  </w:num>
  <w:num w:numId="5">
    <w:abstractNumId w:val="3"/>
  </w:num>
  <w:num w:numId="6">
    <w:abstractNumId w:val="0"/>
  </w:num>
  <w:num w:numId="7">
    <w:abstractNumId w:val="4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696"/>
    <w:rsid w:val="000B608A"/>
    <w:rsid w:val="00213385"/>
    <w:rsid w:val="00273380"/>
    <w:rsid w:val="003D0696"/>
    <w:rsid w:val="004677CD"/>
    <w:rsid w:val="00485D61"/>
    <w:rsid w:val="007D7AD3"/>
    <w:rsid w:val="008A3BD8"/>
    <w:rsid w:val="00941945"/>
    <w:rsid w:val="00966B1F"/>
    <w:rsid w:val="00B02B3F"/>
    <w:rsid w:val="00CB317D"/>
    <w:rsid w:val="00CE42B4"/>
    <w:rsid w:val="00D5485C"/>
    <w:rsid w:val="00D9272B"/>
    <w:rsid w:val="00E927C9"/>
    <w:rsid w:val="00F67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5AF9B"/>
  <w15:chartTrackingRefBased/>
  <w15:docId w15:val="{F05FED8B-437D-4AF5-9D49-B87F91D31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27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980</Words>
  <Characters>5591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Yashi Chawla</dc:creator>
  <cp:keywords/>
  <dc:description/>
  <cp:lastModifiedBy>Yashi Chawla</cp:lastModifiedBy>
  <cp:revision>12</cp:revision>
  <dcterms:created xsi:type="dcterms:W3CDTF">2021-02-27T04:42:00Z</dcterms:created>
  <dcterms:modified xsi:type="dcterms:W3CDTF">2021-02-27T07:01:00Z</dcterms:modified>
</cp:coreProperties>
</file>