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642F">
      <w:hyperlink r:id="rId4" w:history="1">
        <w:r w:rsidRPr="00841AC4">
          <w:rPr>
            <w:rStyle w:val="Hyperlink"/>
          </w:rPr>
          <w:t>http://argouml.tigris.org/</w:t>
        </w:r>
      </w:hyperlink>
    </w:p>
    <w:p w:rsidR="0082642F" w:rsidRDefault="0082642F">
      <w:r w:rsidRPr="0082642F">
        <w:t>http://staruml.io/download</w:t>
      </w:r>
    </w:p>
    <w:sectPr w:rsidR="0082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642F"/>
    <w:rsid w:val="00826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4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gouml.tigri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shah</dc:creator>
  <cp:keywords/>
  <dc:description/>
  <cp:lastModifiedBy>minal shah</cp:lastModifiedBy>
  <cp:revision>2</cp:revision>
  <dcterms:created xsi:type="dcterms:W3CDTF">2020-01-21T09:50:00Z</dcterms:created>
  <dcterms:modified xsi:type="dcterms:W3CDTF">2020-01-21T09:50:00Z</dcterms:modified>
</cp:coreProperties>
</file>