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AB1B" w14:textId="77777777" w:rsidR="008B075E" w:rsidRDefault="0025524F">
      <w:pPr>
        <w:pStyle w:val="BodyText"/>
        <w:spacing w:before="76"/>
        <w:ind w:right="462"/>
      </w:pPr>
      <w:r>
        <w:rPr>
          <w:b/>
          <w:bCs/>
        </w:rPr>
        <w:pict w14:anchorId="08E1F54C">
          <v:rect id="_x0000_s1041" style="position:absolute;left:0;text-align:left;margin-left:363.3pt;margin-top:398.8pt;width:5.5pt;height:.6pt;z-index:-16716800;mso-position-horizontal-relative:page;mso-position-vertical-relative:page" fillcolor="black" stroked="f">
            <w10:wrap anchorx="page" anchory="page"/>
          </v:rect>
        </w:pict>
      </w:r>
      <w:r>
        <w:rPr>
          <w:b/>
          <w:bCs/>
        </w:rPr>
        <w:pict w14:anchorId="5F8C0700">
          <v:rect id="_x0000_s1040" style="position:absolute;left:0;text-align:left;margin-left:472.65pt;margin-top:398.8pt;width:5.5pt;height:.6pt;z-index:-16716288;mso-position-horizontal-relative:page;mso-position-vertical-relative:page" fillcolor="black" stroked="f">
            <w10:wrap anchorx="page" anchory="page"/>
          </v:rect>
        </w:pict>
      </w:r>
      <w:r w:rsidR="00EB7E69" w:rsidRPr="00EB7E69">
        <w:rPr>
          <w:b/>
          <w:bCs/>
          <w:spacing w:val="-1"/>
        </w:rPr>
        <w:t>Chapter</w:t>
      </w:r>
      <w:r w:rsidR="00EB7E69">
        <w:rPr>
          <w:spacing w:val="3"/>
        </w:rPr>
        <w:t xml:space="preserve"> </w:t>
      </w:r>
      <w:r w:rsidR="00EB7E69">
        <w:rPr>
          <w:spacing w:val="-1"/>
        </w:rPr>
        <w:t>𝐍𝐨.</w:t>
      </w:r>
      <w:r w:rsidR="00EB7E69">
        <w:rPr>
          <w:spacing w:val="-11"/>
        </w:rPr>
        <w:t xml:space="preserve"> </w:t>
      </w:r>
      <w:r w:rsidR="00EB7E69" w:rsidRPr="00EB7E69">
        <w:rPr>
          <w:b/>
          <w:bCs/>
        </w:rPr>
        <w:t>3</w:t>
      </w:r>
    </w:p>
    <w:p w14:paraId="1A60FC1C" w14:textId="77777777" w:rsidR="008B075E" w:rsidRDefault="00EB7E69">
      <w:pPr>
        <w:pStyle w:val="BodyText"/>
        <w:spacing w:before="37"/>
        <w:ind w:right="8713"/>
      </w:pPr>
      <w:r>
        <w:t>𝐏𝐫𝐨𝐛𝐥𝐞𝐦</w:t>
      </w:r>
      <w:r>
        <w:rPr>
          <w:spacing w:val="-1"/>
        </w:rPr>
        <w:t xml:space="preserve"> </w:t>
      </w:r>
      <w:r>
        <w:t>𝐨𝐧</w:t>
      </w:r>
      <w:r>
        <w:rPr>
          <w:spacing w:val="1"/>
        </w:rPr>
        <w:t xml:space="preserve"> </w:t>
      </w:r>
      <w:r>
        <w:t>𝐀𝐯𝐞𝐫𝐚𝐠𝐞</w:t>
      </w:r>
      <w:r>
        <w:rPr>
          <w:spacing w:val="10"/>
        </w:rPr>
        <w:t xml:space="preserve"> </w:t>
      </w:r>
      <w:r>
        <w:t>∶</w:t>
      </w:r>
    </w:p>
    <w:p w14:paraId="15B474B9" w14:textId="77777777" w:rsidR="008B075E" w:rsidRDefault="008B075E">
      <w:pPr>
        <w:pStyle w:val="BodyText"/>
        <w:ind w:left="0"/>
        <w:jc w:val="left"/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1453"/>
        <w:gridCol w:w="1118"/>
        <w:gridCol w:w="1510"/>
        <w:gridCol w:w="1135"/>
        <w:gridCol w:w="1488"/>
        <w:gridCol w:w="723"/>
        <w:gridCol w:w="1847"/>
      </w:tblGrid>
      <w:tr w:rsidR="008B075E" w14:paraId="4A8A4BBA" w14:textId="77777777">
        <w:trPr>
          <w:trHeight w:val="600"/>
        </w:trPr>
        <w:tc>
          <w:tcPr>
            <w:tcW w:w="10559" w:type="dxa"/>
            <w:gridSpan w:val="8"/>
          </w:tcPr>
          <w:p w14:paraId="46EE99AD" w14:textId="77777777" w:rsidR="008B075E" w:rsidRDefault="00EB7E69">
            <w:pPr>
              <w:pStyle w:val="TableParagraph"/>
              <w:tabs>
                <w:tab w:val="left" w:pos="559"/>
              </w:tabs>
              <w:spacing w:before="0" w:line="264" w:lineRule="auto"/>
              <w:ind w:left="560" w:right="1426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</w:r>
            <w:r>
              <w:rPr>
                <w:sz w:val="20"/>
              </w:rPr>
              <w:t>David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76,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65, 82,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English,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Mathematics,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Physics,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Chemistry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Biology.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marks?</w:t>
            </w:r>
          </w:p>
        </w:tc>
      </w:tr>
      <w:tr w:rsidR="008B075E" w14:paraId="595A774A" w14:textId="77777777">
        <w:trPr>
          <w:trHeight w:val="540"/>
        </w:trPr>
        <w:tc>
          <w:tcPr>
            <w:tcW w:w="1285" w:type="dxa"/>
          </w:tcPr>
          <w:p w14:paraId="3687FC28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19E15F5A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18" w:type="dxa"/>
          </w:tcPr>
          <w:p w14:paraId="7613CAD8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7059C7C9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35" w:type="dxa"/>
          </w:tcPr>
          <w:p w14:paraId="3F526C05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5806DB59" w14:textId="77777777" w:rsidR="008B075E" w:rsidRDefault="00EB7E69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3" w:type="dxa"/>
          </w:tcPr>
          <w:p w14:paraId="1A19D5E1" w14:textId="77777777" w:rsidR="008B075E" w:rsidRPr="008C7EEA" w:rsidRDefault="00EB7E69">
            <w:pPr>
              <w:pStyle w:val="TableParagraph"/>
              <w:ind w:right="132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1847" w:type="dxa"/>
          </w:tcPr>
          <w:p w14:paraId="6C2EC578" w14:textId="77777777" w:rsidR="008B075E" w:rsidRPr="008C7EEA" w:rsidRDefault="00EB7E69">
            <w:pPr>
              <w:pStyle w:val="TableParagraph"/>
              <w:ind w:left="13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75</w:t>
            </w:r>
          </w:p>
        </w:tc>
      </w:tr>
      <w:tr w:rsidR="008B075E" w14:paraId="331BA216" w14:textId="77777777">
        <w:trPr>
          <w:trHeight w:val="1367"/>
        </w:trPr>
        <w:tc>
          <w:tcPr>
            <w:tcW w:w="10559" w:type="dxa"/>
            <w:gridSpan w:val="8"/>
          </w:tcPr>
          <w:p w14:paraId="7E9F44E5" w14:textId="77777777" w:rsidR="008B075E" w:rsidRDefault="008B075E">
            <w:pPr>
              <w:pStyle w:val="TableParagraph"/>
              <w:spacing w:before="2"/>
              <w:rPr>
                <w:sz w:val="19"/>
              </w:rPr>
            </w:pPr>
          </w:p>
          <w:p w14:paraId="3F22FE6D" w14:textId="77777777" w:rsidR="008B075E" w:rsidRDefault="00EB7E69">
            <w:pPr>
              <w:pStyle w:val="TableParagraph"/>
              <w:tabs>
                <w:tab w:val="left" w:pos="559"/>
              </w:tabs>
              <w:spacing w:before="1" w:line="271" w:lineRule="auto"/>
              <w:ind w:left="560" w:right="409" w:hanging="360"/>
              <w:rPr>
                <w:sz w:val="20"/>
              </w:rPr>
            </w:pPr>
            <w:r>
              <w:rPr>
                <w:rFonts w:ascii="Calibri" w:hAnsi="Calibri"/>
                <w:sz w:val="20"/>
              </w:rPr>
              <w:t>2.</w:t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Arun</w:t>
            </w:r>
            <w:r>
              <w:rPr>
                <w:spacing w:val="-1"/>
                <w:sz w:val="20"/>
                <w:vertAlign w:val="superscript"/>
              </w:rPr>
              <w:t>′</w:t>
            </w:r>
            <w:r>
              <w:rPr>
                <w:spacing w:val="-1"/>
                <w:sz w:val="20"/>
              </w:rPr>
              <w:t>s opinion,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weight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greater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kg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kg.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thinks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 Arun’s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weight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greater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kg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 70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His mother’s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greater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estimation,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probable</w:t>
            </w:r>
          </w:p>
          <w:p w14:paraId="3C87718A" w14:textId="77777777" w:rsidR="008B075E" w:rsidRDefault="00EB7E69">
            <w:pPr>
              <w:pStyle w:val="TableParagraph"/>
              <w:spacing w:before="3"/>
              <w:ind w:left="560"/>
              <w:rPr>
                <w:sz w:val="20"/>
              </w:rPr>
            </w:pPr>
            <w:r>
              <w:rPr>
                <w:sz w:val="20"/>
              </w:rPr>
              <w:t>weights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Arun?</w:t>
            </w:r>
          </w:p>
        </w:tc>
      </w:tr>
      <w:tr w:rsidR="008B075E" w14:paraId="1C0A01A9" w14:textId="77777777">
        <w:trPr>
          <w:trHeight w:val="549"/>
        </w:trPr>
        <w:tc>
          <w:tcPr>
            <w:tcW w:w="1285" w:type="dxa"/>
          </w:tcPr>
          <w:p w14:paraId="4625EF7F" w14:textId="77777777" w:rsidR="008B075E" w:rsidRPr="008C7EEA" w:rsidRDefault="00EB7E69">
            <w:pPr>
              <w:pStyle w:val="TableParagraph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453" w:type="dxa"/>
          </w:tcPr>
          <w:p w14:paraId="3861BC3F" w14:textId="77777777" w:rsidR="008B075E" w:rsidRPr="008C7EEA" w:rsidRDefault="00EB7E69">
            <w:pPr>
              <w:pStyle w:val="TableParagraph"/>
              <w:ind w:left="156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67</w:t>
            </w:r>
            <w:r w:rsidRPr="008C7EEA">
              <w:rPr>
                <w:b/>
                <w:bCs/>
                <w:spacing w:val="1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kg</w:t>
            </w:r>
          </w:p>
        </w:tc>
        <w:tc>
          <w:tcPr>
            <w:tcW w:w="1118" w:type="dxa"/>
          </w:tcPr>
          <w:p w14:paraId="187F7FF3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6E5C568E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68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</w:p>
        </w:tc>
        <w:tc>
          <w:tcPr>
            <w:tcW w:w="1135" w:type="dxa"/>
          </w:tcPr>
          <w:p w14:paraId="67717826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071B3FAC" w14:textId="77777777" w:rsidR="008B075E" w:rsidRDefault="00EB7E69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</w:p>
        </w:tc>
        <w:tc>
          <w:tcPr>
            <w:tcW w:w="723" w:type="dxa"/>
          </w:tcPr>
          <w:p w14:paraId="3B66523F" w14:textId="77777777" w:rsidR="008B075E" w:rsidRDefault="00EB7E69">
            <w:pPr>
              <w:pStyle w:val="TableParagraph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5F6E0D88" w14:textId="77777777" w:rsidR="008B075E" w:rsidRDefault="00EB7E69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  <w:tr w:rsidR="008B075E" w14:paraId="3B794D20" w14:textId="77777777">
        <w:trPr>
          <w:trHeight w:val="552"/>
        </w:trPr>
        <w:tc>
          <w:tcPr>
            <w:tcW w:w="10559" w:type="dxa"/>
            <w:gridSpan w:val="8"/>
          </w:tcPr>
          <w:p w14:paraId="46EE6F69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4434DFC4" w14:textId="77777777" w:rsidR="008B075E" w:rsidRDefault="00EB7E69">
            <w:pPr>
              <w:pStyle w:val="TableParagraph"/>
              <w:tabs>
                <w:tab w:val="left" w:pos="559"/>
              </w:tabs>
              <w:spacing w:before="0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3.</w:t>
            </w:r>
            <w:r>
              <w:rPr>
                <w:rFonts w:ascii="Calibri"/>
                <w:sz w:val="20"/>
              </w:rPr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 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zero.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them,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most,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greater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zero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</w:tr>
      <w:tr w:rsidR="008B075E" w14:paraId="3A0AEAD9" w14:textId="77777777">
        <w:trPr>
          <w:trHeight w:val="546"/>
        </w:trPr>
        <w:tc>
          <w:tcPr>
            <w:tcW w:w="1285" w:type="dxa"/>
          </w:tcPr>
          <w:p w14:paraId="3790A62F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43441F95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18" w:type="dxa"/>
          </w:tcPr>
          <w:p w14:paraId="277C6E0C" w14:textId="77777777" w:rsidR="008B075E" w:rsidRDefault="00EB7E69">
            <w:pPr>
              <w:pStyle w:val="TableParagraph"/>
              <w:spacing w:before="94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6B9690CF" w14:textId="77777777" w:rsidR="008B075E" w:rsidRDefault="00EB7E69">
            <w:pPr>
              <w:pStyle w:val="TableParagraph"/>
              <w:spacing w:before="94"/>
              <w:ind w:lef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14:paraId="0A3E35DC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0FA4F8B0" w14:textId="77777777" w:rsidR="008B075E" w:rsidRDefault="00EB7E69">
            <w:pPr>
              <w:pStyle w:val="TableParagraph"/>
              <w:spacing w:before="94"/>
              <w:ind w:left="15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3" w:type="dxa"/>
          </w:tcPr>
          <w:p w14:paraId="46E54184" w14:textId="77777777" w:rsidR="008B075E" w:rsidRPr="008C7EEA" w:rsidRDefault="00EB7E69">
            <w:pPr>
              <w:pStyle w:val="TableParagraph"/>
              <w:spacing w:before="94"/>
              <w:ind w:right="132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1847" w:type="dxa"/>
          </w:tcPr>
          <w:p w14:paraId="640F4D07" w14:textId="77777777" w:rsidR="008B075E" w:rsidRPr="008C7EEA" w:rsidRDefault="00EB7E69">
            <w:pPr>
              <w:pStyle w:val="TableParagraph"/>
              <w:spacing w:before="94"/>
              <w:ind w:left="13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19</w:t>
            </w:r>
          </w:p>
        </w:tc>
      </w:tr>
      <w:tr w:rsidR="008B075E" w14:paraId="254A178A" w14:textId="77777777">
        <w:trPr>
          <w:trHeight w:val="552"/>
        </w:trPr>
        <w:tc>
          <w:tcPr>
            <w:tcW w:w="10559" w:type="dxa"/>
            <w:gridSpan w:val="8"/>
          </w:tcPr>
          <w:p w14:paraId="4FE0507C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6B7C9417" w14:textId="77777777" w:rsidR="008B075E" w:rsidRDefault="00EB7E69">
            <w:pPr>
              <w:pStyle w:val="TableParagraph"/>
              <w:tabs>
                <w:tab w:val="left" w:pos="559"/>
              </w:tabs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4.</w:t>
            </w:r>
            <w:r>
              <w:rPr>
                <w:rFonts w:ascii="Calibri"/>
                <w:sz w:val="20"/>
              </w:rPr>
              <w:tab/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average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 between 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divisible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</w:p>
        </w:tc>
      </w:tr>
      <w:tr w:rsidR="008B075E" w14:paraId="290D197B" w14:textId="77777777">
        <w:trPr>
          <w:trHeight w:val="546"/>
        </w:trPr>
        <w:tc>
          <w:tcPr>
            <w:tcW w:w="1285" w:type="dxa"/>
          </w:tcPr>
          <w:p w14:paraId="2675D33D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1135974A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8" w:type="dxa"/>
          </w:tcPr>
          <w:p w14:paraId="4FF9BA56" w14:textId="77777777" w:rsidR="008B075E" w:rsidRPr="008C7EEA" w:rsidRDefault="00EB7E69">
            <w:pPr>
              <w:pStyle w:val="TableParagraph"/>
              <w:spacing w:before="94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510" w:type="dxa"/>
          </w:tcPr>
          <w:p w14:paraId="3A6E67E2" w14:textId="77777777" w:rsidR="008B075E" w:rsidRPr="008C7EEA" w:rsidRDefault="00EB7E69">
            <w:pPr>
              <w:pStyle w:val="TableParagraph"/>
              <w:spacing w:before="94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20</w:t>
            </w:r>
          </w:p>
        </w:tc>
        <w:tc>
          <w:tcPr>
            <w:tcW w:w="1135" w:type="dxa"/>
          </w:tcPr>
          <w:p w14:paraId="38941F7F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25890F2C" w14:textId="77777777" w:rsidR="008B075E" w:rsidRDefault="00EB7E69">
            <w:pPr>
              <w:pStyle w:val="TableParagraph"/>
              <w:spacing w:before="94"/>
              <w:ind w:left="153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3" w:type="dxa"/>
          </w:tcPr>
          <w:p w14:paraId="1617E221" w14:textId="77777777" w:rsidR="008B075E" w:rsidRDefault="00EB7E69"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2D4AC8FB" w14:textId="77777777" w:rsidR="008B075E" w:rsidRDefault="00EB7E69">
            <w:pPr>
              <w:pStyle w:val="TableParagraph"/>
              <w:spacing w:before="94"/>
              <w:ind w:left="13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B075E" w14:paraId="498E57CA" w14:textId="77777777">
        <w:trPr>
          <w:trHeight w:val="539"/>
        </w:trPr>
        <w:tc>
          <w:tcPr>
            <w:tcW w:w="10559" w:type="dxa"/>
            <w:gridSpan w:val="8"/>
          </w:tcPr>
          <w:p w14:paraId="7697446B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2428BAAD" w14:textId="77777777" w:rsidR="008B075E" w:rsidRDefault="00EB7E69">
            <w:pPr>
              <w:pStyle w:val="TableParagraph"/>
              <w:tabs>
                <w:tab w:val="left" w:pos="559"/>
              </w:tabs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5.</w:t>
            </w:r>
            <w:r>
              <w:rPr>
                <w:rFonts w:ascii="Calibri"/>
                <w:sz w:val="20"/>
              </w:rPr>
              <w:tab/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52E495C6" w14:textId="77777777">
        <w:trPr>
          <w:trHeight w:val="800"/>
        </w:trPr>
        <w:tc>
          <w:tcPr>
            <w:tcW w:w="1285" w:type="dxa"/>
          </w:tcPr>
          <w:p w14:paraId="74CAAB29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1E152860" w14:textId="77777777" w:rsidR="008B075E" w:rsidRDefault="00EB7E69">
            <w:pPr>
              <w:pStyle w:val="TableParagraph"/>
              <w:spacing w:before="0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2CBAB4AE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11B24DD5" w14:textId="77777777" w:rsidR="008B075E" w:rsidRDefault="00EB7E69">
            <w:pPr>
              <w:pStyle w:val="TableParagraph"/>
              <w:spacing w:before="0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18" w:type="dxa"/>
          </w:tcPr>
          <w:p w14:paraId="006096F6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148BFFC9" w14:textId="77777777" w:rsidR="008B075E" w:rsidRDefault="00EB7E69">
            <w:pPr>
              <w:pStyle w:val="TableParagraph"/>
              <w:spacing w:before="0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59E08023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14A096D1" w14:textId="77777777" w:rsidR="008B075E" w:rsidRDefault="00EB7E69">
            <w:pPr>
              <w:pStyle w:val="TableParagraph"/>
              <w:spacing w:before="0"/>
              <w:ind w:left="17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5" w:type="dxa"/>
          </w:tcPr>
          <w:p w14:paraId="6FC67C48" w14:textId="77777777" w:rsidR="008B075E" w:rsidRPr="008C7EEA" w:rsidRDefault="008B075E">
            <w:pPr>
              <w:pStyle w:val="TableParagraph"/>
              <w:spacing w:before="7"/>
              <w:rPr>
                <w:b/>
                <w:bCs/>
                <w:sz w:val="18"/>
                <w:highlight w:val="yellow"/>
              </w:rPr>
            </w:pPr>
          </w:p>
          <w:p w14:paraId="2C9AC461" w14:textId="77777777" w:rsidR="008B075E" w:rsidRPr="008C7EEA" w:rsidRDefault="00EB7E69">
            <w:pPr>
              <w:pStyle w:val="TableParagraph"/>
              <w:spacing w:before="0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488" w:type="dxa"/>
          </w:tcPr>
          <w:p w14:paraId="486C7835" w14:textId="77777777" w:rsidR="008B075E" w:rsidRPr="008C7EEA" w:rsidRDefault="00EB7E69">
            <w:pPr>
              <w:pStyle w:val="TableParagraph"/>
              <w:spacing w:before="85" w:line="334" w:lineRule="exact"/>
              <w:ind w:left="153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5"/>
                <w:sz w:val="20"/>
                <w:highlight w:val="yellow"/>
              </w:rPr>
              <w:t>11</w:t>
            </w:r>
            <w:r w:rsidRPr="008C7EEA">
              <w:rPr>
                <w:b/>
                <w:bCs/>
                <w:spacing w:val="-4"/>
                <w:w w:val="9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position w:val="15"/>
                <w:sz w:val="20"/>
                <w:highlight w:val="yellow"/>
              </w:rPr>
              <w:t>1</w:t>
            </w:r>
          </w:p>
          <w:p w14:paraId="044C6139" w14:textId="77777777" w:rsidR="008B075E" w:rsidRPr="008C7EEA" w:rsidRDefault="00EB7E69">
            <w:pPr>
              <w:pStyle w:val="TableParagraph"/>
              <w:spacing w:before="0" w:line="184" w:lineRule="exact"/>
              <w:ind w:left="408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9</w:t>
            </w:r>
          </w:p>
        </w:tc>
        <w:tc>
          <w:tcPr>
            <w:tcW w:w="723" w:type="dxa"/>
          </w:tcPr>
          <w:p w14:paraId="013A84A1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3CFEBB74" w14:textId="77777777" w:rsidR="008B075E" w:rsidRDefault="00EB7E69">
            <w:pPr>
              <w:pStyle w:val="TableParagraph"/>
              <w:spacing w:before="0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136A1601" w14:textId="77777777" w:rsidR="008B075E" w:rsidRDefault="00EB7E69">
            <w:pPr>
              <w:pStyle w:val="TableParagraph"/>
              <w:spacing w:before="85" w:line="334" w:lineRule="exact"/>
              <w:ind w:left="13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2</w:t>
            </w:r>
          </w:p>
          <w:p w14:paraId="67DAE087" w14:textId="77777777" w:rsidR="008B075E" w:rsidRDefault="00EB7E69">
            <w:pPr>
              <w:pStyle w:val="TableParagraph"/>
              <w:spacing w:before="0" w:line="184" w:lineRule="exact"/>
              <w:ind w:left="3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8B075E" w14:paraId="4EDCC252" w14:textId="77777777">
        <w:trPr>
          <w:trHeight w:val="797"/>
        </w:trPr>
        <w:tc>
          <w:tcPr>
            <w:tcW w:w="10559" w:type="dxa"/>
            <w:gridSpan w:val="8"/>
          </w:tcPr>
          <w:p w14:paraId="2652BB00" w14:textId="6AF3EFFD" w:rsidR="008B075E" w:rsidRDefault="00EB7E69">
            <w:pPr>
              <w:pStyle w:val="TableParagraph"/>
              <w:tabs>
                <w:tab w:val="left" w:pos="559"/>
              </w:tabs>
              <w:spacing w:before="195" w:line="264" w:lineRule="auto"/>
              <w:ind w:left="560" w:right="861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6.</w:t>
            </w:r>
            <w:r>
              <w:rPr>
                <w:rFonts w:ascii="Calibri"/>
                <w:sz w:val="20"/>
              </w:rPr>
              <w:tab/>
            </w:r>
            <w:r>
              <w:rPr>
                <w:spacing w:val="-1"/>
                <w:sz w:val="20"/>
              </w:rPr>
              <w:t>A 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asked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arithmetic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17,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21,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x.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 mean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12.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x?</w:t>
            </w:r>
          </w:p>
        </w:tc>
      </w:tr>
      <w:tr w:rsidR="008B075E" w14:paraId="3AAFCC68" w14:textId="77777777">
        <w:trPr>
          <w:trHeight w:val="549"/>
        </w:trPr>
        <w:tc>
          <w:tcPr>
            <w:tcW w:w="1285" w:type="dxa"/>
          </w:tcPr>
          <w:p w14:paraId="06179D08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52EFFC32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18" w:type="dxa"/>
          </w:tcPr>
          <w:p w14:paraId="5BAADE28" w14:textId="77777777" w:rsidR="008B075E" w:rsidRPr="008C7EEA" w:rsidRDefault="00EB7E69">
            <w:pPr>
              <w:pStyle w:val="TableParagraph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510" w:type="dxa"/>
          </w:tcPr>
          <w:p w14:paraId="4519961F" w14:textId="77777777" w:rsidR="008B075E" w:rsidRPr="008C7EEA" w:rsidRDefault="00EB7E69">
            <w:pPr>
              <w:pStyle w:val="TableParagraph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7</w:t>
            </w:r>
          </w:p>
        </w:tc>
        <w:tc>
          <w:tcPr>
            <w:tcW w:w="1135" w:type="dxa"/>
          </w:tcPr>
          <w:p w14:paraId="01A10B31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1A3707CE" w14:textId="77777777" w:rsidR="008B075E" w:rsidRDefault="00EB7E69">
            <w:pPr>
              <w:pStyle w:val="TableParagraph"/>
              <w:ind w:left="8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3" w:type="dxa"/>
          </w:tcPr>
          <w:p w14:paraId="4C333BBC" w14:textId="77777777" w:rsidR="008B075E" w:rsidRDefault="00EB7E69">
            <w:pPr>
              <w:pStyle w:val="TableParagraph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64876EBA" w14:textId="77777777" w:rsidR="008B075E" w:rsidRDefault="00EB7E69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B075E" w14:paraId="388DEF1F" w14:textId="77777777">
        <w:trPr>
          <w:trHeight w:val="552"/>
        </w:trPr>
        <w:tc>
          <w:tcPr>
            <w:tcW w:w="10559" w:type="dxa"/>
            <w:gridSpan w:val="8"/>
          </w:tcPr>
          <w:p w14:paraId="05418EC5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3F0EDF01" w14:textId="77777777" w:rsidR="008B075E" w:rsidRDefault="00EB7E69">
            <w:pPr>
              <w:pStyle w:val="TableParagraph"/>
              <w:tabs>
                <w:tab w:val="left" w:pos="559"/>
              </w:tabs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7.</w:t>
            </w:r>
            <w:r>
              <w:rPr>
                <w:rFonts w:ascii="Calibri"/>
                <w:sz w:val="20"/>
              </w:rPr>
              <w:tab/>
            </w:r>
            <w:r>
              <w:rPr>
                <w:w w:val="95"/>
                <w:sz w:val="20"/>
              </w:rPr>
              <w:t>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x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x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10.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What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value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?</w:t>
            </w:r>
          </w:p>
        </w:tc>
      </w:tr>
      <w:tr w:rsidR="008B075E" w14:paraId="317EB5A8" w14:textId="77777777">
        <w:trPr>
          <w:trHeight w:val="546"/>
        </w:trPr>
        <w:tc>
          <w:tcPr>
            <w:tcW w:w="1285" w:type="dxa"/>
          </w:tcPr>
          <w:p w14:paraId="381B5639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0BC79A02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18" w:type="dxa"/>
          </w:tcPr>
          <w:p w14:paraId="036BF547" w14:textId="77777777" w:rsidR="008B075E" w:rsidRDefault="00EB7E69">
            <w:pPr>
              <w:pStyle w:val="TableParagraph"/>
              <w:spacing w:before="94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5FAD6142" w14:textId="77777777" w:rsidR="008B075E" w:rsidRDefault="00EB7E69">
            <w:pPr>
              <w:pStyle w:val="TableParagraph"/>
              <w:spacing w:before="94"/>
              <w:ind w:left="17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5" w:type="dxa"/>
          </w:tcPr>
          <w:p w14:paraId="19791139" w14:textId="77777777" w:rsidR="008B075E" w:rsidRPr="008C7EEA" w:rsidRDefault="00EB7E69">
            <w:pPr>
              <w:pStyle w:val="TableParagraph"/>
              <w:spacing w:before="94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488" w:type="dxa"/>
          </w:tcPr>
          <w:p w14:paraId="54966EEE" w14:textId="77777777" w:rsidR="008B075E" w:rsidRPr="008C7EEA" w:rsidRDefault="00EB7E69">
            <w:pPr>
              <w:pStyle w:val="TableParagraph"/>
              <w:spacing w:before="94"/>
              <w:ind w:left="153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20</w:t>
            </w:r>
          </w:p>
        </w:tc>
        <w:tc>
          <w:tcPr>
            <w:tcW w:w="723" w:type="dxa"/>
          </w:tcPr>
          <w:p w14:paraId="2A2A7548" w14:textId="77777777" w:rsidR="008B075E" w:rsidRDefault="00EB7E69"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39E2164F" w14:textId="77777777" w:rsidR="008B075E" w:rsidRDefault="00EB7E69">
            <w:pPr>
              <w:pStyle w:val="TableParagraph"/>
              <w:spacing w:before="94"/>
              <w:ind w:left="13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B075E" w14:paraId="5312378F" w14:textId="77777777">
        <w:trPr>
          <w:trHeight w:val="553"/>
        </w:trPr>
        <w:tc>
          <w:tcPr>
            <w:tcW w:w="10559" w:type="dxa"/>
            <w:gridSpan w:val="8"/>
          </w:tcPr>
          <w:p w14:paraId="650BC984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103EC4D7" w14:textId="77777777" w:rsidR="008B075E" w:rsidRDefault="00EB7E69">
            <w:pPr>
              <w:pStyle w:val="TableParagraph"/>
              <w:tabs>
                <w:tab w:val="left" w:pos="559"/>
              </w:tabs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8.</w:t>
            </w:r>
            <w:r>
              <w:rPr>
                <w:rFonts w:ascii="Calibri"/>
                <w:sz w:val="20"/>
              </w:rPr>
              <w:tab/>
            </w:r>
            <w:r>
              <w:rPr>
                <w:w w:val="95"/>
                <w:sz w:val="20"/>
              </w:rPr>
              <w:t>If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mean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observations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x, x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2, x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4, x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x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11, then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mean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last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three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observations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</w:p>
        </w:tc>
      </w:tr>
      <w:tr w:rsidR="008B075E" w14:paraId="06B390B8" w14:textId="77777777">
        <w:trPr>
          <w:trHeight w:val="542"/>
        </w:trPr>
        <w:tc>
          <w:tcPr>
            <w:tcW w:w="1285" w:type="dxa"/>
          </w:tcPr>
          <w:p w14:paraId="7CEA3F6A" w14:textId="77777777" w:rsidR="008B075E" w:rsidRDefault="00EB7E69">
            <w:pPr>
              <w:pStyle w:val="TableParagraph"/>
              <w:spacing w:before="96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418FB6E0" w14:textId="77777777" w:rsidR="008B075E" w:rsidRDefault="00EB7E69">
            <w:pPr>
              <w:pStyle w:val="TableParagraph"/>
              <w:spacing w:before="96"/>
              <w:ind w:left="15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8" w:type="dxa"/>
          </w:tcPr>
          <w:p w14:paraId="41678279" w14:textId="77777777" w:rsidR="008B075E" w:rsidRPr="008C7EEA" w:rsidRDefault="00EB7E69">
            <w:pPr>
              <w:pStyle w:val="TableParagraph"/>
              <w:spacing w:before="96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510" w:type="dxa"/>
          </w:tcPr>
          <w:p w14:paraId="3B05204B" w14:textId="77777777" w:rsidR="008B075E" w:rsidRPr="008C7EEA" w:rsidRDefault="00EB7E69">
            <w:pPr>
              <w:pStyle w:val="TableParagraph"/>
              <w:spacing w:before="96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13</w:t>
            </w:r>
          </w:p>
        </w:tc>
        <w:tc>
          <w:tcPr>
            <w:tcW w:w="1135" w:type="dxa"/>
          </w:tcPr>
          <w:p w14:paraId="4EB4A9E6" w14:textId="77777777" w:rsidR="008B075E" w:rsidRDefault="00EB7E69">
            <w:pPr>
              <w:pStyle w:val="TableParagraph"/>
              <w:spacing w:before="96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03E6AF6E" w14:textId="77777777" w:rsidR="008B075E" w:rsidRDefault="00EB7E69">
            <w:pPr>
              <w:pStyle w:val="TableParagraph"/>
              <w:spacing w:before="96"/>
              <w:ind w:left="15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3" w:type="dxa"/>
          </w:tcPr>
          <w:p w14:paraId="43E4BE64" w14:textId="77777777" w:rsidR="008B075E" w:rsidRDefault="00EB7E69">
            <w:pPr>
              <w:pStyle w:val="TableParagraph"/>
              <w:spacing w:before="96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3968DB58" w14:textId="77777777" w:rsidR="008B075E" w:rsidRDefault="00EB7E69">
            <w:pPr>
              <w:pStyle w:val="TableParagraph"/>
              <w:spacing w:before="96"/>
              <w:ind w:left="13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B075E" w14:paraId="3864AE36" w14:textId="77777777">
        <w:trPr>
          <w:trHeight w:val="558"/>
        </w:trPr>
        <w:tc>
          <w:tcPr>
            <w:tcW w:w="10559" w:type="dxa"/>
            <w:gridSpan w:val="8"/>
          </w:tcPr>
          <w:p w14:paraId="31C39CD7" w14:textId="77777777" w:rsidR="008B075E" w:rsidRDefault="00EB7E69">
            <w:pPr>
              <w:pStyle w:val="TableParagraph"/>
              <w:tabs>
                <w:tab w:val="left" w:pos="559"/>
              </w:tabs>
              <w:spacing w:before="228"/>
              <w:ind w:left="200"/>
              <w:rPr>
                <w:sz w:val="20"/>
              </w:rPr>
            </w:pPr>
            <w:r>
              <w:rPr>
                <w:rFonts w:ascii="Calibri"/>
                <w:sz w:val="20"/>
              </w:rPr>
              <w:t>9.</w:t>
            </w:r>
            <w:r>
              <w:rPr>
                <w:rFonts w:ascii="Calibri"/>
                <w:sz w:val="20"/>
              </w:rPr>
              <w:tab/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bc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maen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2F7B8DD1" w14:textId="77777777">
        <w:trPr>
          <w:trHeight w:val="560"/>
        </w:trPr>
        <w:tc>
          <w:tcPr>
            <w:tcW w:w="1285" w:type="dxa"/>
          </w:tcPr>
          <w:p w14:paraId="097C19BF" w14:textId="77777777" w:rsidR="008B075E" w:rsidRDefault="00EB7E69">
            <w:pPr>
              <w:pStyle w:val="TableParagraph"/>
              <w:spacing w:before="106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78F47CD7" w14:textId="77777777" w:rsidR="008B075E" w:rsidRDefault="00EB7E69">
            <w:pPr>
              <w:pStyle w:val="TableParagraph"/>
              <w:spacing w:before="89"/>
              <w:ind w:left="156"/>
              <w:rPr>
                <w:sz w:val="14"/>
              </w:rPr>
            </w:pPr>
            <w:r>
              <w:rPr>
                <w:position w:val="-6"/>
                <w:sz w:val="20"/>
              </w:rPr>
              <w:t>M</w:t>
            </w:r>
            <w:r>
              <w:rPr>
                <w:sz w:val="14"/>
              </w:rPr>
              <w:t>2</w:t>
            </w:r>
          </w:p>
        </w:tc>
        <w:tc>
          <w:tcPr>
            <w:tcW w:w="1118" w:type="dxa"/>
          </w:tcPr>
          <w:p w14:paraId="566636BF" w14:textId="77777777" w:rsidR="008B075E" w:rsidRPr="008C7EEA" w:rsidRDefault="00EB7E69">
            <w:pPr>
              <w:pStyle w:val="TableParagraph"/>
              <w:spacing w:before="106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510" w:type="dxa"/>
          </w:tcPr>
          <w:p w14:paraId="2A4F13EE" w14:textId="77777777" w:rsidR="008B075E" w:rsidRPr="008C7EEA" w:rsidRDefault="00EB7E69">
            <w:pPr>
              <w:pStyle w:val="TableParagraph"/>
              <w:spacing w:before="106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105"/>
                <w:sz w:val="20"/>
                <w:highlight w:val="yellow"/>
              </w:rPr>
              <w:t>3M</w:t>
            </w:r>
            <w:r w:rsidRPr="008C7EEA">
              <w:rPr>
                <w:b/>
                <w:bCs/>
                <w:w w:val="105"/>
                <w:sz w:val="20"/>
                <w:highlight w:val="yellow"/>
                <w:vertAlign w:val="superscript"/>
              </w:rPr>
              <w:t>2</w:t>
            </w:r>
          </w:p>
        </w:tc>
        <w:tc>
          <w:tcPr>
            <w:tcW w:w="1135" w:type="dxa"/>
          </w:tcPr>
          <w:p w14:paraId="36BC636F" w14:textId="77777777" w:rsidR="008B075E" w:rsidRDefault="00EB7E69">
            <w:pPr>
              <w:pStyle w:val="TableParagraph"/>
              <w:spacing w:before="106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743F6839" w14:textId="77777777" w:rsidR="008B075E" w:rsidRDefault="00EB7E69">
            <w:pPr>
              <w:pStyle w:val="TableParagraph"/>
              <w:spacing w:before="10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6M</w:t>
            </w:r>
            <w:r>
              <w:rPr>
                <w:w w:val="105"/>
                <w:sz w:val="20"/>
                <w:vertAlign w:val="superscript"/>
              </w:rPr>
              <w:t>2</w:t>
            </w:r>
          </w:p>
        </w:tc>
        <w:tc>
          <w:tcPr>
            <w:tcW w:w="723" w:type="dxa"/>
          </w:tcPr>
          <w:p w14:paraId="3F8E36D0" w14:textId="77777777" w:rsidR="008B075E" w:rsidRDefault="00EB7E69">
            <w:pPr>
              <w:pStyle w:val="TableParagraph"/>
              <w:spacing w:before="106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4DD996D0" w14:textId="77777777" w:rsidR="008B075E" w:rsidRDefault="00EB7E69">
            <w:pPr>
              <w:pStyle w:val="TableParagraph"/>
              <w:spacing w:before="106"/>
              <w:ind w:left="130"/>
              <w:rPr>
                <w:sz w:val="20"/>
              </w:rPr>
            </w:pPr>
            <w:r>
              <w:rPr>
                <w:w w:val="105"/>
                <w:sz w:val="20"/>
              </w:rPr>
              <w:t>9M</w:t>
            </w:r>
            <w:r>
              <w:rPr>
                <w:w w:val="105"/>
                <w:sz w:val="20"/>
                <w:vertAlign w:val="superscript"/>
              </w:rPr>
              <w:t>2</w:t>
            </w:r>
          </w:p>
        </w:tc>
      </w:tr>
      <w:tr w:rsidR="008B075E" w14:paraId="2E93D0CC" w14:textId="77777777">
        <w:trPr>
          <w:trHeight w:val="553"/>
        </w:trPr>
        <w:tc>
          <w:tcPr>
            <w:tcW w:w="10559" w:type="dxa"/>
            <w:gridSpan w:val="8"/>
          </w:tcPr>
          <w:p w14:paraId="31FC661D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3AE6428C" w14:textId="77777777" w:rsidR="008B075E" w:rsidRDefault="00EB7E69">
            <w:pPr>
              <w:pStyle w:val="TableParagraph"/>
              <w:spacing w:before="0"/>
              <w:ind w:left="20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10.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digit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which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remain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digits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interchange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positions,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5914A78B" w14:textId="77777777">
        <w:trPr>
          <w:trHeight w:val="546"/>
        </w:trPr>
        <w:tc>
          <w:tcPr>
            <w:tcW w:w="1285" w:type="dxa"/>
          </w:tcPr>
          <w:p w14:paraId="77BDF713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4DBC935B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8" w:type="dxa"/>
          </w:tcPr>
          <w:p w14:paraId="566DE2D9" w14:textId="77777777" w:rsidR="008B075E" w:rsidRDefault="00EB7E69">
            <w:pPr>
              <w:pStyle w:val="TableParagraph"/>
              <w:spacing w:before="94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50A48209" w14:textId="77777777" w:rsidR="008B075E" w:rsidRDefault="00EB7E69">
            <w:pPr>
              <w:pStyle w:val="TableParagraph"/>
              <w:spacing w:before="94"/>
              <w:ind w:left="17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35" w:type="dxa"/>
          </w:tcPr>
          <w:p w14:paraId="521D7FFD" w14:textId="77777777" w:rsidR="008B075E" w:rsidRPr="008C7EEA" w:rsidRDefault="00EB7E69">
            <w:pPr>
              <w:pStyle w:val="TableParagraph"/>
              <w:spacing w:before="94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488" w:type="dxa"/>
          </w:tcPr>
          <w:p w14:paraId="50C3FC41" w14:textId="77777777" w:rsidR="008B075E" w:rsidRPr="008C7EEA" w:rsidRDefault="00EB7E69">
            <w:pPr>
              <w:pStyle w:val="TableParagraph"/>
              <w:spacing w:before="94"/>
              <w:ind w:left="153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55</w:t>
            </w:r>
          </w:p>
        </w:tc>
        <w:tc>
          <w:tcPr>
            <w:tcW w:w="723" w:type="dxa"/>
          </w:tcPr>
          <w:p w14:paraId="09B1204F" w14:textId="77777777" w:rsidR="008B075E" w:rsidRDefault="00EB7E69"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6B31303E" w14:textId="77777777" w:rsidR="008B075E" w:rsidRDefault="00EB7E69">
            <w:pPr>
              <w:pStyle w:val="TableParagraph"/>
              <w:spacing w:before="94"/>
              <w:ind w:left="13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8B075E" w14:paraId="06BA6738" w14:textId="77777777">
        <w:trPr>
          <w:trHeight w:val="552"/>
        </w:trPr>
        <w:tc>
          <w:tcPr>
            <w:tcW w:w="10559" w:type="dxa"/>
            <w:gridSpan w:val="8"/>
          </w:tcPr>
          <w:p w14:paraId="086C646E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415576C6" w14:textId="77777777" w:rsidR="008B075E" w:rsidRDefault="00EB7E69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rFonts w:ascii="Calibri" w:hAnsi="Calibri"/>
                <w:w w:val="95"/>
                <w:sz w:val="20"/>
              </w:rPr>
              <w:t>11.</w:t>
            </w:r>
            <w:r>
              <w:rPr>
                <w:rFonts w:ascii="Calibri" w:hAnsi="Calibri"/>
                <w:spacing w:val="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non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−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zero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its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square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times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is:</w:t>
            </w:r>
          </w:p>
        </w:tc>
      </w:tr>
      <w:tr w:rsidR="008B075E" w14:paraId="0E13C1BD" w14:textId="77777777">
        <w:trPr>
          <w:trHeight w:val="547"/>
        </w:trPr>
        <w:tc>
          <w:tcPr>
            <w:tcW w:w="1285" w:type="dxa"/>
          </w:tcPr>
          <w:p w14:paraId="3816884A" w14:textId="77777777" w:rsidR="008B075E" w:rsidRPr="008C7EEA" w:rsidRDefault="00EB7E69">
            <w:pPr>
              <w:pStyle w:val="TableParagraph"/>
              <w:spacing w:before="94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453" w:type="dxa"/>
          </w:tcPr>
          <w:p w14:paraId="53775A85" w14:textId="77777777" w:rsidR="008B075E" w:rsidRPr="008C7EEA" w:rsidRDefault="00EB7E69">
            <w:pPr>
              <w:pStyle w:val="TableParagraph"/>
              <w:spacing w:before="94"/>
              <w:ind w:left="156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9</w:t>
            </w:r>
          </w:p>
        </w:tc>
        <w:tc>
          <w:tcPr>
            <w:tcW w:w="1118" w:type="dxa"/>
          </w:tcPr>
          <w:p w14:paraId="24D87FC7" w14:textId="77777777" w:rsidR="008B075E" w:rsidRDefault="00EB7E69">
            <w:pPr>
              <w:pStyle w:val="TableParagraph"/>
              <w:spacing w:before="94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20AAB882" w14:textId="77777777" w:rsidR="008B075E" w:rsidRDefault="00EB7E69">
            <w:pPr>
              <w:pStyle w:val="TableParagraph"/>
              <w:spacing w:before="94"/>
              <w:ind w:left="17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35" w:type="dxa"/>
          </w:tcPr>
          <w:p w14:paraId="50750414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88" w:type="dxa"/>
          </w:tcPr>
          <w:p w14:paraId="342A5D97" w14:textId="77777777" w:rsidR="008B075E" w:rsidRDefault="00EB7E69">
            <w:pPr>
              <w:pStyle w:val="TableParagraph"/>
              <w:spacing w:before="94"/>
              <w:ind w:left="153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3" w:type="dxa"/>
          </w:tcPr>
          <w:p w14:paraId="58553A07" w14:textId="77777777" w:rsidR="008B075E" w:rsidRDefault="00EB7E69"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58A00605" w14:textId="77777777" w:rsidR="008B075E" w:rsidRDefault="00EB7E69">
            <w:pPr>
              <w:pStyle w:val="TableParagraph"/>
              <w:spacing w:before="94"/>
              <w:ind w:left="13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</w:tr>
      <w:tr w:rsidR="008B075E" w14:paraId="7B76A1DC" w14:textId="77777777">
        <w:trPr>
          <w:trHeight w:val="552"/>
        </w:trPr>
        <w:tc>
          <w:tcPr>
            <w:tcW w:w="10559" w:type="dxa"/>
            <w:gridSpan w:val="8"/>
          </w:tcPr>
          <w:p w14:paraId="26FC33EC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3460AA6B" w14:textId="77777777" w:rsidR="008B075E" w:rsidRDefault="00EB7E69">
            <w:pPr>
              <w:pStyle w:val="TableParagraph"/>
              <w:spacing w:before="0"/>
              <w:ind w:left="20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12.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consecutive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odd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61.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between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highest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lowest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number?</w:t>
            </w:r>
          </w:p>
        </w:tc>
      </w:tr>
      <w:tr w:rsidR="008B075E" w14:paraId="4956FD5D" w14:textId="77777777">
        <w:trPr>
          <w:trHeight w:val="328"/>
        </w:trPr>
        <w:tc>
          <w:tcPr>
            <w:tcW w:w="1285" w:type="dxa"/>
          </w:tcPr>
          <w:p w14:paraId="112C70B5" w14:textId="77777777" w:rsidR="008B075E" w:rsidRDefault="00EB7E69">
            <w:pPr>
              <w:pStyle w:val="TableParagraph"/>
              <w:spacing w:before="94" w:line="214" w:lineRule="exact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53" w:type="dxa"/>
          </w:tcPr>
          <w:p w14:paraId="70EC85ED" w14:textId="77777777" w:rsidR="008B075E" w:rsidRDefault="00EB7E69">
            <w:pPr>
              <w:pStyle w:val="TableParagraph"/>
              <w:spacing w:before="94" w:line="214" w:lineRule="exact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18" w:type="dxa"/>
          </w:tcPr>
          <w:p w14:paraId="3CDABB73" w14:textId="77777777" w:rsidR="008B075E" w:rsidRPr="008C7EEA" w:rsidRDefault="00EB7E69">
            <w:pPr>
              <w:pStyle w:val="TableParagraph"/>
              <w:spacing w:before="94" w:line="214" w:lineRule="exact"/>
              <w:ind w:right="168"/>
              <w:jc w:val="right"/>
              <w:rPr>
                <w:sz w:val="20"/>
              </w:rPr>
            </w:pPr>
            <w:r w:rsidRPr="008C7EEA">
              <w:rPr>
                <w:w w:val="99"/>
                <w:sz w:val="20"/>
              </w:rPr>
              <w:t>B</w:t>
            </w:r>
          </w:p>
        </w:tc>
        <w:tc>
          <w:tcPr>
            <w:tcW w:w="1510" w:type="dxa"/>
          </w:tcPr>
          <w:p w14:paraId="2E56096A" w14:textId="77777777" w:rsidR="008B075E" w:rsidRPr="008C7EEA" w:rsidRDefault="00EB7E69">
            <w:pPr>
              <w:pStyle w:val="TableParagraph"/>
              <w:spacing w:before="94" w:line="214" w:lineRule="exact"/>
              <w:ind w:left="170"/>
              <w:rPr>
                <w:sz w:val="20"/>
              </w:rPr>
            </w:pPr>
            <w:r w:rsidRPr="008C7EEA">
              <w:rPr>
                <w:w w:val="99"/>
                <w:sz w:val="20"/>
              </w:rPr>
              <w:t>5</w:t>
            </w:r>
          </w:p>
        </w:tc>
        <w:tc>
          <w:tcPr>
            <w:tcW w:w="1135" w:type="dxa"/>
          </w:tcPr>
          <w:p w14:paraId="35B3EACB" w14:textId="77777777" w:rsidR="008B075E" w:rsidRPr="008C7EEA" w:rsidRDefault="00EB7E69">
            <w:pPr>
              <w:pStyle w:val="TableParagraph"/>
              <w:spacing w:before="94" w:line="214" w:lineRule="exact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488" w:type="dxa"/>
          </w:tcPr>
          <w:p w14:paraId="52434BEE" w14:textId="77777777" w:rsidR="008B075E" w:rsidRPr="008C7EEA" w:rsidRDefault="00EB7E69">
            <w:pPr>
              <w:pStyle w:val="TableParagraph"/>
              <w:spacing w:before="94" w:line="214" w:lineRule="exact"/>
              <w:ind w:left="153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8</w:t>
            </w:r>
          </w:p>
        </w:tc>
        <w:tc>
          <w:tcPr>
            <w:tcW w:w="723" w:type="dxa"/>
          </w:tcPr>
          <w:p w14:paraId="7AC4CFA9" w14:textId="77777777" w:rsidR="008B075E" w:rsidRDefault="00EB7E69">
            <w:pPr>
              <w:pStyle w:val="TableParagraph"/>
              <w:spacing w:before="94" w:line="214" w:lineRule="exact"/>
              <w:ind w:right="13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1847" w:type="dxa"/>
          </w:tcPr>
          <w:p w14:paraId="6B5F7D4E" w14:textId="77777777" w:rsidR="008B075E" w:rsidRDefault="00EB7E69">
            <w:pPr>
              <w:pStyle w:val="TableParagraph"/>
              <w:spacing w:before="94"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</w:tbl>
    <w:p w14:paraId="2942C582" w14:textId="77777777" w:rsidR="008B075E" w:rsidRDefault="008B075E">
      <w:pPr>
        <w:spacing w:line="214" w:lineRule="exact"/>
        <w:rPr>
          <w:sz w:val="20"/>
        </w:rPr>
        <w:sectPr w:rsidR="008B075E" w:rsidSect="008C7EEA">
          <w:headerReference w:type="default" r:id="rId6"/>
          <w:type w:val="continuous"/>
          <w:pgSz w:w="11910" w:h="16840"/>
          <w:pgMar w:top="980" w:right="240" w:bottom="280" w:left="240" w:header="397" w:footer="720" w:gutter="0"/>
          <w:cols w:space="720"/>
          <w:docGrid w:linePitch="299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1716"/>
        <w:gridCol w:w="855"/>
        <w:gridCol w:w="1727"/>
        <w:gridCol w:w="917"/>
        <w:gridCol w:w="1554"/>
        <w:gridCol w:w="655"/>
        <w:gridCol w:w="2110"/>
      </w:tblGrid>
      <w:tr w:rsidR="008B075E" w14:paraId="6BC328F2" w14:textId="77777777">
        <w:trPr>
          <w:trHeight w:val="603"/>
        </w:trPr>
        <w:tc>
          <w:tcPr>
            <w:tcW w:w="10819" w:type="dxa"/>
            <w:gridSpan w:val="8"/>
          </w:tcPr>
          <w:p w14:paraId="019FD536" w14:textId="77777777" w:rsidR="008B075E" w:rsidRDefault="00EB7E69">
            <w:pPr>
              <w:pStyle w:val="TableParagraph"/>
              <w:spacing w:before="0" w:line="266" w:lineRule="auto"/>
              <w:ind w:left="560" w:right="48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lastRenderedPageBreak/>
              <w:t>13.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consecutive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odd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38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numbers?</w:t>
            </w:r>
          </w:p>
        </w:tc>
      </w:tr>
      <w:tr w:rsidR="008B075E" w14:paraId="42FF9696" w14:textId="77777777">
        <w:trPr>
          <w:trHeight w:val="546"/>
        </w:trPr>
        <w:tc>
          <w:tcPr>
            <w:tcW w:w="1285" w:type="dxa"/>
          </w:tcPr>
          <w:p w14:paraId="3906ABD3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4FFA8FD9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5" w:type="dxa"/>
          </w:tcPr>
          <w:p w14:paraId="5A6D5BA3" w14:textId="77777777" w:rsidR="008B075E" w:rsidRPr="008C7EEA" w:rsidRDefault="00EB7E69">
            <w:pPr>
              <w:pStyle w:val="TableParagraph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27" w:type="dxa"/>
          </w:tcPr>
          <w:p w14:paraId="306153F5" w14:textId="77777777" w:rsidR="008B075E" w:rsidRPr="008C7EEA" w:rsidRDefault="00EB7E69">
            <w:pPr>
              <w:pStyle w:val="TableParagraph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17</w:t>
            </w:r>
          </w:p>
        </w:tc>
        <w:tc>
          <w:tcPr>
            <w:tcW w:w="917" w:type="dxa"/>
          </w:tcPr>
          <w:p w14:paraId="20DEAC62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1987DEEE" w14:textId="77777777" w:rsidR="008B075E" w:rsidRDefault="00EB7E69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55" w:type="dxa"/>
          </w:tcPr>
          <w:p w14:paraId="0C801433" w14:textId="77777777" w:rsidR="008B075E" w:rsidRDefault="00EB7E69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2893A3CC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  <w:tr w:rsidR="008B075E" w14:paraId="6E9290E3" w14:textId="77777777">
        <w:trPr>
          <w:trHeight w:val="808"/>
        </w:trPr>
        <w:tc>
          <w:tcPr>
            <w:tcW w:w="10819" w:type="dxa"/>
            <w:gridSpan w:val="8"/>
          </w:tcPr>
          <w:p w14:paraId="6240CB49" w14:textId="77777777" w:rsidR="008B075E" w:rsidRDefault="008B075E">
            <w:pPr>
              <w:pStyle w:val="TableParagraph"/>
              <w:spacing w:before="11"/>
              <w:rPr>
                <w:sz w:val="17"/>
              </w:rPr>
            </w:pPr>
          </w:p>
          <w:p w14:paraId="6AC3A4B5" w14:textId="77777777" w:rsidR="008B075E" w:rsidRDefault="00EB7E69">
            <w:pPr>
              <w:pStyle w:val="TableParagraph"/>
              <w:spacing w:before="0" w:line="266" w:lineRule="auto"/>
              <w:ind w:left="560" w:right="48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14.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average annual income </w:t>
            </w:r>
            <w:proofErr w:type="gramStart"/>
            <w:r>
              <w:rPr>
                <w:spacing w:val="-1"/>
                <w:position w:val="1"/>
                <w:sz w:val="20"/>
              </w:rPr>
              <w:t xml:space="preserve">( </w:t>
            </w:r>
            <w:r>
              <w:rPr>
                <w:spacing w:val="-1"/>
                <w:sz w:val="20"/>
              </w:rPr>
              <w:t>in</w:t>
            </w:r>
            <w:proofErr w:type="gramEnd"/>
            <w:r>
              <w:rPr>
                <w:spacing w:val="-1"/>
                <w:sz w:val="20"/>
              </w:rPr>
              <w:t xml:space="preserve"> Rs. </w:t>
            </w:r>
            <w:r>
              <w:rPr>
                <w:spacing w:val="-1"/>
                <w:position w:val="1"/>
                <w:sz w:val="20"/>
              </w:rPr>
              <w:t xml:space="preserve">) </w:t>
            </w:r>
            <w:r>
              <w:rPr>
                <w:spacing w:val="-1"/>
                <w:sz w:val="20"/>
              </w:rPr>
              <w:t xml:space="preserve">of certain agricultural workers is S and that </w:t>
            </w:r>
            <w:r>
              <w:rPr>
                <w:sz w:val="20"/>
              </w:rPr>
              <w:t>of other workers is T. The number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agricultural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workers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monthly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workers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8B075E" w14:paraId="3EB0A1B8" w14:textId="77777777">
        <w:trPr>
          <w:trHeight w:val="802"/>
        </w:trPr>
        <w:tc>
          <w:tcPr>
            <w:tcW w:w="1285" w:type="dxa"/>
          </w:tcPr>
          <w:p w14:paraId="07CD4C34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69F1248E" w14:textId="77777777" w:rsidR="008B075E" w:rsidRDefault="00EB7E69">
            <w:pPr>
              <w:pStyle w:val="TableParagraph"/>
              <w:spacing w:before="0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6314483B" w14:textId="77777777" w:rsidR="008B075E" w:rsidRDefault="00EB7E69">
            <w:pPr>
              <w:pStyle w:val="TableParagraph"/>
              <w:spacing w:before="84" w:line="295" w:lineRule="auto"/>
              <w:ind w:left="329" w:right="1084" w:hanging="173"/>
              <w:rPr>
                <w:sz w:val="20"/>
              </w:rPr>
            </w:pPr>
            <w:r>
              <w:rPr>
                <w:sz w:val="20"/>
              </w:rPr>
              <w:t>S + 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55" w:type="dxa"/>
          </w:tcPr>
          <w:p w14:paraId="1C23E7D0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2880CB04" w14:textId="77777777" w:rsidR="008B075E" w:rsidRDefault="00EB7E69">
            <w:pPr>
              <w:pStyle w:val="TableParagraph"/>
              <w:spacing w:before="0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6FF9119F" w14:textId="77777777" w:rsidR="008B075E" w:rsidRDefault="00EB7E69">
            <w:pPr>
              <w:pStyle w:val="TableParagraph"/>
              <w:spacing w:before="84" w:line="295" w:lineRule="auto"/>
              <w:ind w:left="453" w:right="861" w:hanging="284"/>
              <w:rPr>
                <w:sz w:val="20"/>
              </w:rPr>
            </w:pPr>
            <w:r>
              <w:rPr>
                <w:sz w:val="20"/>
              </w:rPr>
              <w:t>S + 11T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917" w:type="dxa"/>
          </w:tcPr>
          <w:p w14:paraId="4125F14E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67A71094" w14:textId="77777777" w:rsidR="008B075E" w:rsidRDefault="00EB7E69">
            <w:pPr>
              <w:pStyle w:val="TableParagraph"/>
              <w:spacing w:before="0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0F33F667" w14:textId="77777777" w:rsidR="008B075E" w:rsidRDefault="00EB7E69">
            <w:pPr>
              <w:pStyle w:val="TableParagraph"/>
              <w:spacing w:before="85" w:line="334" w:lineRule="exact"/>
              <w:ind w:left="260"/>
              <w:rPr>
                <w:sz w:val="20"/>
              </w:rPr>
            </w:pPr>
            <w:r>
              <w:rPr>
                <w:position w:val="15"/>
                <w:sz w:val="20"/>
              </w:rPr>
              <w:t>1</w:t>
            </w:r>
            <w:r>
              <w:rPr>
                <w:spacing w:val="60"/>
                <w:position w:val="15"/>
                <w:sz w:val="20"/>
              </w:rPr>
              <w:t xml:space="preserve"> </w:t>
            </w:r>
            <w:r>
              <w:rPr>
                <w:sz w:val="20"/>
              </w:rPr>
              <w:t>+ T</w:t>
            </w:r>
          </w:p>
          <w:p w14:paraId="578091D4" w14:textId="77777777" w:rsidR="008B075E" w:rsidRDefault="00EB7E69">
            <w:pPr>
              <w:pStyle w:val="TableParagraph"/>
              <w:spacing w:before="0" w:line="184" w:lineRule="exact"/>
              <w:ind w:left="154"/>
              <w:rPr>
                <w:sz w:val="20"/>
              </w:rPr>
            </w:pPr>
            <w:r>
              <w:rPr>
                <w:sz w:val="20"/>
              </w:rPr>
              <w:t>11S</w:t>
            </w:r>
          </w:p>
        </w:tc>
        <w:tc>
          <w:tcPr>
            <w:tcW w:w="655" w:type="dxa"/>
          </w:tcPr>
          <w:p w14:paraId="7A6745A2" w14:textId="77777777" w:rsidR="008B075E" w:rsidRPr="008C7EEA" w:rsidRDefault="008B075E">
            <w:pPr>
              <w:pStyle w:val="TableParagraph"/>
              <w:spacing w:before="7"/>
              <w:rPr>
                <w:b/>
                <w:bCs/>
                <w:sz w:val="18"/>
                <w:highlight w:val="yellow"/>
              </w:rPr>
            </w:pPr>
          </w:p>
          <w:p w14:paraId="66E74CF6" w14:textId="77777777" w:rsidR="008B075E" w:rsidRPr="008C7EEA" w:rsidRDefault="00EB7E69">
            <w:pPr>
              <w:pStyle w:val="TableParagraph"/>
              <w:spacing w:before="0"/>
              <w:ind w:right="129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110" w:type="dxa"/>
          </w:tcPr>
          <w:p w14:paraId="528075F9" w14:textId="77777777" w:rsidR="008B075E" w:rsidRPr="008C7EEA" w:rsidRDefault="00EB7E69">
            <w:pPr>
              <w:pStyle w:val="TableParagraph"/>
              <w:spacing w:before="84" w:after="47"/>
              <w:ind w:left="114" w:right="1278"/>
              <w:jc w:val="center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11S + T</w:t>
            </w:r>
          </w:p>
          <w:p w14:paraId="253AADEC" w14:textId="77777777" w:rsidR="008B075E" w:rsidRPr="008C7EEA" w:rsidRDefault="0025524F">
            <w:pPr>
              <w:pStyle w:val="TableParagraph"/>
              <w:spacing w:before="0" w:line="20" w:lineRule="exact"/>
              <w:ind w:left="133"/>
              <w:rPr>
                <w:b/>
                <w:bCs/>
                <w:sz w:val="2"/>
                <w:highlight w:val="yellow"/>
              </w:rPr>
            </w:pPr>
            <w:r w:rsidRPr="008C7EEA">
              <w:rPr>
                <w:b/>
                <w:bCs/>
                <w:sz w:val="2"/>
                <w:highlight w:val="yellow"/>
              </w:rPr>
            </w:r>
            <w:r w:rsidRPr="008C7EEA">
              <w:rPr>
                <w:b/>
                <w:bCs/>
                <w:sz w:val="2"/>
                <w:highlight w:val="yellow"/>
              </w:rPr>
              <w:pict w14:anchorId="784F6513">
                <v:group id="_x0000_s1038" style="width:33.85pt;height:.6pt;mso-position-horizontal-relative:char;mso-position-vertical-relative:line" coordsize="677,12">
                  <v:rect id="_x0000_s1039" style="position:absolute;width:677;height:12" fillcolor="black" stroked="f"/>
                  <w10:wrap type="none"/>
                  <w10:anchorlock/>
                </v:group>
              </w:pict>
            </w:r>
          </w:p>
          <w:p w14:paraId="572EEFC1" w14:textId="77777777" w:rsidR="008B075E" w:rsidRPr="008C7EEA" w:rsidRDefault="00EB7E69">
            <w:pPr>
              <w:pStyle w:val="TableParagraph"/>
              <w:spacing w:before="0"/>
              <w:ind w:left="113" w:right="1278"/>
              <w:jc w:val="center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12</w:t>
            </w:r>
          </w:p>
        </w:tc>
      </w:tr>
      <w:tr w:rsidR="008B075E" w14:paraId="37A32DA9" w14:textId="77777777">
        <w:trPr>
          <w:trHeight w:val="782"/>
        </w:trPr>
        <w:tc>
          <w:tcPr>
            <w:tcW w:w="10819" w:type="dxa"/>
            <w:gridSpan w:val="8"/>
          </w:tcPr>
          <w:p w14:paraId="1938EB2F" w14:textId="77777777" w:rsidR="008B075E" w:rsidRDefault="00EB7E69">
            <w:pPr>
              <w:pStyle w:val="TableParagraph"/>
              <w:spacing w:before="195" w:line="264" w:lineRule="auto"/>
              <w:ind w:left="560" w:right="489" w:hanging="360"/>
              <w:rPr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15.</w:t>
            </w:r>
            <w:r>
              <w:rPr>
                <w:rFonts w:ascii="Calibri"/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family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consists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grandparents,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parents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three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grandchildren.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grandparents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67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35 years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grandchildren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 years.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family?</w:t>
            </w:r>
          </w:p>
        </w:tc>
      </w:tr>
      <w:tr w:rsidR="008B075E" w14:paraId="58F59D82" w14:textId="77777777">
        <w:trPr>
          <w:trHeight w:val="805"/>
        </w:trPr>
        <w:tc>
          <w:tcPr>
            <w:tcW w:w="1285" w:type="dxa"/>
          </w:tcPr>
          <w:p w14:paraId="0A1B8018" w14:textId="77777777" w:rsidR="008B075E" w:rsidRDefault="008B075E">
            <w:pPr>
              <w:pStyle w:val="TableParagraph"/>
              <w:spacing w:before="11"/>
              <w:rPr>
                <w:sz w:val="18"/>
              </w:rPr>
            </w:pPr>
          </w:p>
          <w:p w14:paraId="5C0DC812" w14:textId="77777777" w:rsidR="008B075E" w:rsidRDefault="00EB7E69">
            <w:pPr>
              <w:pStyle w:val="TableParagraph"/>
              <w:spacing w:before="0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17C152F4" w14:textId="77777777" w:rsidR="008B075E" w:rsidRDefault="00EB7E69">
            <w:pPr>
              <w:pStyle w:val="TableParagraph"/>
              <w:spacing w:before="87" w:line="334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4</w:t>
            </w:r>
            <w:r>
              <w:rPr>
                <w:spacing w:val="12"/>
                <w:w w:val="95"/>
                <w:position w:val="1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</w:t>
            </w:r>
          </w:p>
          <w:p w14:paraId="6E980A25" w14:textId="77777777" w:rsidR="008B075E" w:rsidRDefault="00EB7E69">
            <w:pPr>
              <w:pStyle w:val="TableParagraph"/>
              <w:spacing w:before="0" w:line="184" w:lineRule="exact"/>
              <w:ind w:left="4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5" w:type="dxa"/>
          </w:tcPr>
          <w:p w14:paraId="59CA0D6C" w14:textId="77777777" w:rsidR="008B075E" w:rsidRPr="008C7EEA" w:rsidRDefault="008B075E">
            <w:pPr>
              <w:pStyle w:val="TableParagraph"/>
              <w:spacing w:before="11"/>
              <w:rPr>
                <w:b/>
                <w:bCs/>
                <w:sz w:val="18"/>
                <w:highlight w:val="yellow"/>
              </w:rPr>
            </w:pPr>
          </w:p>
          <w:p w14:paraId="3771DC4D" w14:textId="77777777" w:rsidR="008B075E" w:rsidRPr="008C7EEA" w:rsidRDefault="00EB7E69">
            <w:pPr>
              <w:pStyle w:val="TableParagraph"/>
              <w:spacing w:before="0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27" w:type="dxa"/>
          </w:tcPr>
          <w:p w14:paraId="261D3750" w14:textId="77777777" w:rsidR="008B075E" w:rsidRPr="008C7EEA" w:rsidRDefault="00EB7E69">
            <w:pPr>
              <w:pStyle w:val="TableParagraph"/>
              <w:spacing w:before="89" w:line="334" w:lineRule="exact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5"/>
                <w:sz w:val="20"/>
                <w:highlight w:val="yellow"/>
              </w:rPr>
              <w:t>31</w:t>
            </w:r>
            <w:r w:rsidRPr="008C7EEA">
              <w:rPr>
                <w:b/>
                <w:bCs/>
                <w:spacing w:val="-3"/>
                <w:w w:val="9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position w:val="15"/>
                <w:sz w:val="20"/>
                <w:highlight w:val="yellow"/>
              </w:rPr>
              <w:t>5</w:t>
            </w:r>
            <w:r w:rsidRPr="008C7EEA">
              <w:rPr>
                <w:b/>
                <w:bCs/>
                <w:spacing w:val="12"/>
                <w:w w:val="95"/>
                <w:position w:val="1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sz w:val="20"/>
                <w:highlight w:val="yellow"/>
              </w:rPr>
              <w:t>years</w:t>
            </w:r>
          </w:p>
          <w:p w14:paraId="49DFBA86" w14:textId="77777777" w:rsidR="008B075E" w:rsidRPr="008C7EEA" w:rsidRDefault="00EB7E69">
            <w:pPr>
              <w:pStyle w:val="TableParagraph"/>
              <w:spacing w:before="0" w:line="184" w:lineRule="exact"/>
              <w:ind w:left="425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7</w:t>
            </w:r>
          </w:p>
        </w:tc>
        <w:tc>
          <w:tcPr>
            <w:tcW w:w="917" w:type="dxa"/>
          </w:tcPr>
          <w:p w14:paraId="270384F1" w14:textId="77777777" w:rsidR="008B075E" w:rsidRDefault="008B075E">
            <w:pPr>
              <w:pStyle w:val="TableParagraph"/>
              <w:spacing w:before="11"/>
              <w:rPr>
                <w:sz w:val="18"/>
              </w:rPr>
            </w:pPr>
          </w:p>
          <w:p w14:paraId="4D0FD85C" w14:textId="77777777" w:rsidR="008B075E" w:rsidRDefault="00EB7E69">
            <w:pPr>
              <w:pStyle w:val="TableParagraph"/>
              <w:spacing w:before="0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73EC0DD9" w14:textId="77777777" w:rsidR="008B075E" w:rsidRDefault="00EB7E69">
            <w:pPr>
              <w:pStyle w:val="TableParagraph"/>
              <w:spacing w:before="87" w:line="334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1</w:t>
            </w:r>
            <w:r>
              <w:rPr>
                <w:spacing w:val="12"/>
                <w:w w:val="95"/>
                <w:position w:val="1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</w:t>
            </w:r>
          </w:p>
          <w:p w14:paraId="41DC2229" w14:textId="77777777" w:rsidR="008B075E" w:rsidRDefault="00EB7E69">
            <w:pPr>
              <w:pStyle w:val="TableParagraph"/>
              <w:spacing w:before="0" w:line="184" w:lineRule="exact"/>
              <w:ind w:left="40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5" w:type="dxa"/>
          </w:tcPr>
          <w:p w14:paraId="35176120" w14:textId="77777777" w:rsidR="008B075E" w:rsidRDefault="008B075E">
            <w:pPr>
              <w:pStyle w:val="TableParagraph"/>
              <w:spacing w:before="11"/>
              <w:rPr>
                <w:sz w:val="18"/>
              </w:rPr>
            </w:pPr>
          </w:p>
          <w:p w14:paraId="5CF5E77C" w14:textId="77777777" w:rsidR="008B075E" w:rsidRDefault="00EB7E69">
            <w:pPr>
              <w:pStyle w:val="TableParagraph"/>
              <w:spacing w:before="0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60BE583C" w14:textId="77777777" w:rsidR="008B075E" w:rsidRDefault="008B075E">
            <w:pPr>
              <w:pStyle w:val="TableParagraph"/>
              <w:spacing w:before="11"/>
              <w:rPr>
                <w:sz w:val="18"/>
              </w:rPr>
            </w:pPr>
          </w:p>
          <w:p w14:paraId="014BEDFC" w14:textId="77777777" w:rsidR="008B075E" w:rsidRDefault="00EB7E69">
            <w:pPr>
              <w:pStyle w:val="TableParagraph"/>
              <w:spacing w:before="0"/>
              <w:ind w:left="132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  <w:tr w:rsidR="008B075E" w14:paraId="15F38F5F" w14:textId="77777777">
        <w:trPr>
          <w:trHeight w:val="797"/>
        </w:trPr>
        <w:tc>
          <w:tcPr>
            <w:tcW w:w="10819" w:type="dxa"/>
            <w:gridSpan w:val="8"/>
          </w:tcPr>
          <w:p w14:paraId="61A87093" w14:textId="77777777" w:rsidR="008B075E" w:rsidRDefault="00EB7E69">
            <w:pPr>
              <w:pStyle w:val="TableParagraph"/>
              <w:spacing w:before="196" w:line="264" w:lineRule="auto"/>
              <w:ind w:left="560" w:right="81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16.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library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visitors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Sundays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240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visitors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 month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 beginning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Sunday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6F8ED228" w14:textId="77777777">
        <w:trPr>
          <w:trHeight w:val="550"/>
        </w:trPr>
        <w:tc>
          <w:tcPr>
            <w:tcW w:w="1285" w:type="dxa"/>
          </w:tcPr>
          <w:p w14:paraId="3BCFEC6E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32AE054A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855" w:type="dxa"/>
          </w:tcPr>
          <w:p w14:paraId="590DACBE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7CA8CC16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917" w:type="dxa"/>
          </w:tcPr>
          <w:p w14:paraId="72AA6ABD" w14:textId="77777777" w:rsidR="008B075E" w:rsidRPr="008C7EEA" w:rsidRDefault="00EB7E69">
            <w:pPr>
              <w:pStyle w:val="TableParagraph"/>
              <w:ind w:right="153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554" w:type="dxa"/>
          </w:tcPr>
          <w:p w14:paraId="0ECDD384" w14:textId="77777777" w:rsidR="008B075E" w:rsidRPr="008C7EEA" w:rsidRDefault="00EB7E69">
            <w:pPr>
              <w:pStyle w:val="TableParagraph"/>
              <w:ind w:left="154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280</w:t>
            </w:r>
          </w:p>
        </w:tc>
        <w:tc>
          <w:tcPr>
            <w:tcW w:w="655" w:type="dxa"/>
          </w:tcPr>
          <w:p w14:paraId="0938365D" w14:textId="77777777" w:rsidR="008B075E" w:rsidRDefault="00EB7E69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4C8A453B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</w:tr>
      <w:tr w:rsidR="008B075E" w14:paraId="2EA7E1B2" w14:textId="77777777">
        <w:trPr>
          <w:trHeight w:val="819"/>
        </w:trPr>
        <w:tc>
          <w:tcPr>
            <w:tcW w:w="10819" w:type="dxa"/>
            <w:gridSpan w:val="8"/>
          </w:tcPr>
          <w:p w14:paraId="55212DAF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74E274CD" w14:textId="77777777" w:rsidR="008B075E" w:rsidRDefault="00EB7E69">
            <w:pPr>
              <w:pStyle w:val="TableParagraph"/>
              <w:spacing w:before="0" w:line="264" w:lineRule="auto"/>
              <w:ind w:left="560" w:right="48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17.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 car owner buys petrol at Rs. 7.50, 8 and 8.50 per </w:t>
            </w:r>
            <w:proofErr w:type="spellStart"/>
            <w:r>
              <w:rPr>
                <w:spacing w:val="-1"/>
                <w:sz w:val="20"/>
              </w:rPr>
              <w:t>litre</w:t>
            </w:r>
            <w:proofErr w:type="spellEnd"/>
            <w:r>
              <w:rPr>
                <w:spacing w:val="-1"/>
                <w:sz w:val="20"/>
              </w:rPr>
              <w:t xml:space="preserve"> for three successive years. </w:t>
            </w:r>
            <w:r>
              <w:rPr>
                <w:sz w:val="20"/>
              </w:rPr>
              <w:t>What approximately is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litre</w:t>
            </w:r>
            <w:proofErr w:type="spellEnd"/>
            <w:r>
              <w:rPr>
                <w:sz w:val="20"/>
              </w:rPr>
              <w:t xml:space="preserve">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petrol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 spends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year?</w:t>
            </w:r>
          </w:p>
        </w:tc>
      </w:tr>
      <w:tr w:rsidR="008B075E" w14:paraId="2CB77CC7" w14:textId="77777777">
        <w:trPr>
          <w:trHeight w:val="549"/>
        </w:trPr>
        <w:tc>
          <w:tcPr>
            <w:tcW w:w="1285" w:type="dxa"/>
          </w:tcPr>
          <w:p w14:paraId="798A4200" w14:textId="77777777" w:rsidR="008B075E" w:rsidRPr="008C7EEA" w:rsidRDefault="00EB7E69">
            <w:pPr>
              <w:pStyle w:val="TableParagraph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716" w:type="dxa"/>
          </w:tcPr>
          <w:p w14:paraId="4813001F" w14:textId="77777777" w:rsidR="008B075E" w:rsidRPr="008C7EEA" w:rsidRDefault="00EB7E69">
            <w:pPr>
              <w:pStyle w:val="TableParagraph"/>
              <w:ind w:left="156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pacing w:val="-1"/>
                <w:sz w:val="20"/>
                <w:highlight w:val="yellow"/>
              </w:rPr>
              <w:t>Rs.</w:t>
            </w:r>
            <w:r w:rsidRPr="008C7EEA">
              <w:rPr>
                <w:b/>
                <w:bCs/>
                <w:spacing w:val="-11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7.98</w:t>
            </w:r>
          </w:p>
        </w:tc>
        <w:tc>
          <w:tcPr>
            <w:tcW w:w="855" w:type="dxa"/>
          </w:tcPr>
          <w:p w14:paraId="1BF88480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27FFD0CF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w w:val="95"/>
                <w:sz w:val="20"/>
              </w:rPr>
              <w:t>Rs.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</w:t>
            </w:r>
          </w:p>
        </w:tc>
        <w:tc>
          <w:tcPr>
            <w:tcW w:w="917" w:type="dxa"/>
          </w:tcPr>
          <w:p w14:paraId="1BFA526B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6D3895B4" w14:textId="77777777" w:rsidR="008B075E" w:rsidRDefault="00EB7E69">
            <w:pPr>
              <w:pStyle w:val="TableParagraph"/>
              <w:ind w:left="154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8.50</w:t>
            </w:r>
          </w:p>
        </w:tc>
        <w:tc>
          <w:tcPr>
            <w:tcW w:w="655" w:type="dxa"/>
          </w:tcPr>
          <w:p w14:paraId="2ED41B7E" w14:textId="77777777" w:rsidR="008B075E" w:rsidRDefault="00EB7E69"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1A2F896B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Rs.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8B075E" w14:paraId="11FC2DF9" w14:textId="77777777">
        <w:trPr>
          <w:trHeight w:val="552"/>
        </w:trPr>
        <w:tc>
          <w:tcPr>
            <w:tcW w:w="10819" w:type="dxa"/>
            <w:gridSpan w:val="8"/>
          </w:tcPr>
          <w:p w14:paraId="163AACE5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6407956C" w14:textId="77777777" w:rsidR="008B075E" w:rsidRDefault="00EB7E69">
            <w:pPr>
              <w:pStyle w:val="TableParagraph"/>
              <w:spacing w:before="0"/>
              <w:ind w:left="20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18.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x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three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these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remaining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then:</w:t>
            </w:r>
          </w:p>
        </w:tc>
      </w:tr>
      <w:tr w:rsidR="008B075E" w14:paraId="1691880C" w14:textId="77777777">
        <w:trPr>
          <w:trHeight w:val="546"/>
        </w:trPr>
        <w:tc>
          <w:tcPr>
            <w:tcW w:w="1285" w:type="dxa"/>
          </w:tcPr>
          <w:p w14:paraId="127C65DA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495C1F1B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855" w:type="dxa"/>
          </w:tcPr>
          <w:p w14:paraId="6E223083" w14:textId="77777777" w:rsidR="008B075E" w:rsidRPr="008C7EEA" w:rsidRDefault="00EB7E69">
            <w:pPr>
              <w:pStyle w:val="TableParagraph"/>
              <w:spacing w:before="94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27" w:type="dxa"/>
          </w:tcPr>
          <w:p w14:paraId="30AC0C66" w14:textId="77777777" w:rsidR="008B075E" w:rsidRPr="008C7EEA" w:rsidRDefault="00EB7E69">
            <w:pPr>
              <w:pStyle w:val="TableParagraph"/>
              <w:spacing w:before="94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2x</w:t>
            </w:r>
            <w:r w:rsidRPr="008C7EEA">
              <w:rPr>
                <w:b/>
                <w:bCs/>
                <w:spacing w:val="12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=</w:t>
            </w:r>
            <w:r w:rsidRPr="008C7EEA">
              <w:rPr>
                <w:b/>
                <w:bCs/>
                <w:spacing w:val="10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y</w:t>
            </w:r>
            <w:r w:rsidRPr="008C7EEA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+ z</w:t>
            </w:r>
          </w:p>
        </w:tc>
        <w:tc>
          <w:tcPr>
            <w:tcW w:w="917" w:type="dxa"/>
          </w:tcPr>
          <w:p w14:paraId="536473CE" w14:textId="77777777" w:rsidR="008B075E" w:rsidRDefault="00EB7E69">
            <w:pPr>
              <w:pStyle w:val="TableParagraph"/>
              <w:spacing w:before="94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4FBB7C01" w14:textId="77777777" w:rsidR="008B075E" w:rsidRDefault="00EB7E69">
            <w:pPr>
              <w:pStyle w:val="TableParagraph"/>
              <w:spacing w:before="94"/>
              <w:ind w:left="154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+ 2z</w:t>
            </w:r>
          </w:p>
        </w:tc>
        <w:tc>
          <w:tcPr>
            <w:tcW w:w="655" w:type="dxa"/>
          </w:tcPr>
          <w:p w14:paraId="669107DB" w14:textId="77777777" w:rsidR="008B075E" w:rsidRDefault="00EB7E69">
            <w:pPr>
              <w:pStyle w:val="TableParagraph"/>
              <w:spacing w:before="94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64E74010" w14:textId="77777777" w:rsidR="008B075E" w:rsidRDefault="00EB7E69">
            <w:pPr>
              <w:pStyle w:val="TableParagraph"/>
              <w:spacing w:before="94"/>
              <w:ind w:left="132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  <w:tr w:rsidR="008B075E" w14:paraId="6EC74892" w14:textId="77777777" w:rsidTr="008C7EEA">
        <w:trPr>
          <w:trHeight w:val="914"/>
        </w:trPr>
        <w:tc>
          <w:tcPr>
            <w:tcW w:w="10819" w:type="dxa"/>
            <w:gridSpan w:val="8"/>
          </w:tcPr>
          <w:p w14:paraId="681CECDA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38B765C0" w14:textId="77777777" w:rsidR="008B075E" w:rsidRDefault="00EB7E69">
            <w:pPr>
              <w:pStyle w:val="TableParagraph"/>
              <w:spacing w:before="1" w:line="266" w:lineRule="auto"/>
              <w:ind w:left="560" w:right="48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19.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average of 50 numbers is 30. If two numbers, 35 and 40 are discarded, then </w:t>
            </w:r>
            <w:r>
              <w:rPr>
                <w:sz w:val="20"/>
              </w:rPr>
              <w:t>the average of the remaining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nearly:</w:t>
            </w:r>
          </w:p>
        </w:tc>
      </w:tr>
      <w:tr w:rsidR="008B075E" w14:paraId="3C4C2FED" w14:textId="77777777">
        <w:trPr>
          <w:trHeight w:val="550"/>
        </w:trPr>
        <w:tc>
          <w:tcPr>
            <w:tcW w:w="1285" w:type="dxa"/>
          </w:tcPr>
          <w:p w14:paraId="6E37F05D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730D0C34" w14:textId="77777777" w:rsidR="008B075E" w:rsidRDefault="00EB7E69">
            <w:pPr>
              <w:pStyle w:val="TableParagraph"/>
              <w:spacing w:before="99"/>
              <w:ind w:left="156"/>
              <w:rPr>
                <w:sz w:val="20"/>
              </w:rPr>
            </w:pPr>
            <w:r>
              <w:rPr>
                <w:sz w:val="20"/>
              </w:rPr>
              <w:t>28.32</w:t>
            </w:r>
          </w:p>
        </w:tc>
        <w:tc>
          <w:tcPr>
            <w:tcW w:w="855" w:type="dxa"/>
          </w:tcPr>
          <w:p w14:paraId="569A20CC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71E92053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28.78</w:t>
            </w:r>
          </w:p>
        </w:tc>
        <w:tc>
          <w:tcPr>
            <w:tcW w:w="917" w:type="dxa"/>
          </w:tcPr>
          <w:p w14:paraId="178A17C6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27BED814" w14:textId="77777777" w:rsidR="008B075E" w:rsidRDefault="00EB7E69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29.27</w:t>
            </w:r>
          </w:p>
        </w:tc>
        <w:tc>
          <w:tcPr>
            <w:tcW w:w="655" w:type="dxa"/>
          </w:tcPr>
          <w:p w14:paraId="5F74463D" w14:textId="77777777" w:rsidR="008B075E" w:rsidRPr="008C7EEA" w:rsidRDefault="00EB7E69">
            <w:pPr>
              <w:pStyle w:val="TableParagraph"/>
              <w:ind w:right="129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110" w:type="dxa"/>
          </w:tcPr>
          <w:p w14:paraId="0AB77D3C" w14:textId="77777777" w:rsidR="008B075E" w:rsidRPr="008C7EEA" w:rsidRDefault="00EB7E69">
            <w:pPr>
              <w:pStyle w:val="TableParagraph"/>
              <w:ind w:left="132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29.68</w:t>
            </w:r>
          </w:p>
        </w:tc>
      </w:tr>
      <w:tr w:rsidR="008B075E" w14:paraId="52B2663C" w14:textId="77777777">
        <w:trPr>
          <w:trHeight w:val="551"/>
        </w:trPr>
        <w:tc>
          <w:tcPr>
            <w:tcW w:w="10819" w:type="dxa"/>
            <w:gridSpan w:val="8"/>
          </w:tcPr>
          <w:p w14:paraId="51D77BBA" w14:textId="77777777" w:rsidR="008B075E" w:rsidRDefault="00EB7E69">
            <w:pPr>
              <w:pStyle w:val="TableParagraph"/>
              <w:spacing w:before="215"/>
              <w:ind w:left="200"/>
              <w:rPr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20.</w:t>
            </w:r>
            <w:r>
              <w:rPr>
                <w:rFonts w:ascii="Calibri"/>
                <w:spacing w:val="10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five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27.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excluded,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becomes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25.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excluded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</w:p>
        </w:tc>
      </w:tr>
      <w:tr w:rsidR="008B075E" w14:paraId="689D986F" w14:textId="77777777">
        <w:trPr>
          <w:trHeight w:val="547"/>
        </w:trPr>
        <w:tc>
          <w:tcPr>
            <w:tcW w:w="1285" w:type="dxa"/>
          </w:tcPr>
          <w:p w14:paraId="2108F992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705B0D7C" w14:textId="77777777" w:rsidR="008B075E" w:rsidRDefault="00EB7E69">
            <w:pPr>
              <w:pStyle w:val="TableParagraph"/>
              <w:spacing w:before="94"/>
              <w:ind w:left="876"/>
              <w:rPr>
                <w:sz w:val="20"/>
              </w:rPr>
            </w:pPr>
            <w:r>
              <w:rPr>
                <w:sz w:val="20"/>
              </w:rPr>
              <w:t>25`</w:t>
            </w:r>
          </w:p>
        </w:tc>
        <w:tc>
          <w:tcPr>
            <w:tcW w:w="855" w:type="dxa"/>
          </w:tcPr>
          <w:p w14:paraId="702137C5" w14:textId="77777777" w:rsidR="008B075E" w:rsidRDefault="00EB7E69">
            <w:pPr>
              <w:pStyle w:val="TableParagraph"/>
              <w:spacing w:before="94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456565CB" w14:textId="77777777" w:rsidR="008B075E" w:rsidRDefault="00EB7E69">
            <w:pPr>
              <w:pStyle w:val="TableParagraph"/>
              <w:spacing w:before="94"/>
              <w:ind w:left="17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17" w:type="dxa"/>
          </w:tcPr>
          <w:p w14:paraId="5DFF05DE" w14:textId="77777777" w:rsidR="008B075E" w:rsidRDefault="00EB7E69">
            <w:pPr>
              <w:pStyle w:val="TableParagraph"/>
              <w:spacing w:before="94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1B910FC9" w14:textId="77777777" w:rsidR="008B075E" w:rsidRDefault="00EB7E69">
            <w:pPr>
              <w:pStyle w:val="TableParagraph"/>
              <w:spacing w:before="94"/>
              <w:ind w:left="15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55" w:type="dxa"/>
          </w:tcPr>
          <w:p w14:paraId="27174858" w14:textId="77777777" w:rsidR="008B075E" w:rsidRPr="008C7EEA" w:rsidRDefault="00EB7E69">
            <w:pPr>
              <w:pStyle w:val="TableParagraph"/>
              <w:spacing w:before="94"/>
              <w:ind w:right="129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110" w:type="dxa"/>
          </w:tcPr>
          <w:p w14:paraId="433F25E5" w14:textId="77777777" w:rsidR="008B075E" w:rsidRPr="008C7EEA" w:rsidRDefault="00EB7E69">
            <w:pPr>
              <w:pStyle w:val="TableParagraph"/>
              <w:spacing w:before="94"/>
              <w:ind w:left="132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35</w:t>
            </w:r>
          </w:p>
        </w:tc>
      </w:tr>
      <w:tr w:rsidR="008B075E" w14:paraId="5F707E06" w14:textId="77777777">
        <w:trPr>
          <w:trHeight w:val="821"/>
        </w:trPr>
        <w:tc>
          <w:tcPr>
            <w:tcW w:w="10819" w:type="dxa"/>
            <w:gridSpan w:val="8"/>
          </w:tcPr>
          <w:p w14:paraId="00EDB6CA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3A8A1C67" w14:textId="77777777" w:rsidR="008B075E" w:rsidRDefault="00EB7E69">
            <w:pPr>
              <w:pStyle w:val="TableParagraph"/>
              <w:spacing w:before="0" w:line="266" w:lineRule="auto"/>
              <w:ind w:left="560" w:right="819" w:hanging="360"/>
              <w:rPr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21.</w:t>
            </w:r>
            <w:r>
              <w:rPr>
                <w:rFonts w:ascii="Calibri"/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35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14.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What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</w:tr>
      <w:tr w:rsidR="008B075E" w14:paraId="717193BA" w14:textId="77777777">
        <w:trPr>
          <w:trHeight w:val="644"/>
        </w:trPr>
        <w:tc>
          <w:tcPr>
            <w:tcW w:w="1285" w:type="dxa"/>
          </w:tcPr>
          <w:p w14:paraId="799F92FA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79D6891D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855" w:type="dxa"/>
          </w:tcPr>
          <w:p w14:paraId="365706F6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27" w:type="dxa"/>
          </w:tcPr>
          <w:p w14:paraId="43B2D4B9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917" w:type="dxa"/>
          </w:tcPr>
          <w:p w14:paraId="3E979061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578AA48A" w14:textId="77777777" w:rsidR="008B075E" w:rsidRDefault="00EB7E69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655" w:type="dxa"/>
          </w:tcPr>
          <w:p w14:paraId="7CD73106" w14:textId="77777777" w:rsidR="008B075E" w:rsidRPr="008C7EEA" w:rsidRDefault="00EB7E69">
            <w:pPr>
              <w:pStyle w:val="TableParagraph"/>
              <w:ind w:right="129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110" w:type="dxa"/>
          </w:tcPr>
          <w:p w14:paraId="6680ACC9" w14:textId="77777777" w:rsidR="008B075E" w:rsidRPr="008C7EEA" w:rsidRDefault="00EB7E69">
            <w:pPr>
              <w:pStyle w:val="TableParagraph"/>
              <w:ind w:left="132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19</w:t>
            </w:r>
            <w:r w:rsidRPr="008C7EEA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sz w:val="20"/>
                <w:highlight w:val="yellow"/>
              </w:rPr>
              <w:t>years</w:t>
            </w:r>
          </w:p>
        </w:tc>
      </w:tr>
      <w:tr w:rsidR="008B075E" w14:paraId="14E0AA1E" w14:textId="77777777">
        <w:trPr>
          <w:trHeight w:val="1088"/>
        </w:trPr>
        <w:tc>
          <w:tcPr>
            <w:tcW w:w="10819" w:type="dxa"/>
            <w:gridSpan w:val="8"/>
          </w:tcPr>
          <w:p w14:paraId="2D3D3850" w14:textId="77777777" w:rsidR="008B075E" w:rsidRDefault="008B075E">
            <w:pPr>
              <w:pStyle w:val="TableParagraph"/>
              <w:spacing w:before="6"/>
              <w:rPr>
                <w:sz w:val="26"/>
              </w:rPr>
            </w:pPr>
          </w:p>
          <w:p w14:paraId="20A624B7" w14:textId="77777777" w:rsidR="008B075E" w:rsidRDefault="00EB7E69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22.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children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divided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two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groups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 children.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percent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  <w:p w14:paraId="20DB372E" w14:textId="77777777" w:rsidR="008B075E" w:rsidRDefault="00EB7E69">
            <w:pPr>
              <w:pStyle w:val="TableParagraph"/>
              <w:spacing w:before="0" w:line="268" w:lineRule="exact"/>
              <w:ind w:left="560"/>
              <w:rPr>
                <w:sz w:val="20"/>
              </w:rPr>
            </w:pPr>
            <w:r>
              <w:rPr>
                <w:spacing w:val="-1"/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children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group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75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percent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all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16 children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76.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average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percent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B?</w:t>
            </w:r>
          </w:p>
        </w:tc>
      </w:tr>
      <w:tr w:rsidR="008B075E" w14:paraId="60F9C5B2" w14:textId="77777777">
        <w:trPr>
          <w:trHeight w:val="848"/>
        </w:trPr>
        <w:tc>
          <w:tcPr>
            <w:tcW w:w="1285" w:type="dxa"/>
          </w:tcPr>
          <w:p w14:paraId="09EB028A" w14:textId="77777777" w:rsidR="008B075E" w:rsidRDefault="008B075E">
            <w:pPr>
              <w:pStyle w:val="TableParagraph"/>
              <w:spacing w:before="6"/>
              <w:rPr>
                <w:sz w:val="23"/>
              </w:rPr>
            </w:pPr>
          </w:p>
          <w:p w14:paraId="17CD201B" w14:textId="77777777" w:rsidR="008B075E" w:rsidRDefault="00EB7E69">
            <w:pPr>
              <w:pStyle w:val="TableParagraph"/>
              <w:spacing w:before="0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33557996" w14:textId="77777777" w:rsidR="008B075E" w:rsidRDefault="00EB7E69">
            <w:pPr>
              <w:pStyle w:val="TableParagraph"/>
              <w:spacing w:before="143" w:line="334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1</w:t>
            </w:r>
          </w:p>
          <w:p w14:paraId="712637CC" w14:textId="77777777" w:rsidR="008B075E" w:rsidRDefault="00EB7E69">
            <w:pPr>
              <w:pStyle w:val="TableParagraph"/>
              <w:spacing w:before="0" w:line="184" w:lineRule="exact"/>
              <w:ind w:left="4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5" w:type="dxa"/>
          </w:tcPr>
          <w:p w14:paraId="623771D0" w14:textId="77777777" w:rsidR="008B075E" w:rsidRPr="008C7EEA" w:rsidRDefault="008B075E">
            <w:pPr>
              <w:pStyle w:val="TableParagraph"/>
              <w:spacing w:before="6"/>
              <w:rPr>
                <w:b/>
                <w:bCs/>
                <w:sz w:val="23"/>
                <w:highlight w:val="yellow"/>
              </w:rPr>
            </w:pPr>
          </w:p>
          <w:p w14:paraId="04161733" w14:textId="77777777" w:rsidR="008B075E" w:rsidRPr="008C7EEA" w:rsidRDefault="00EB7E69">
            <w:pPr>
              <w:pStyle w:val="TableParagraph"/>
              <w:spacing w:before="0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27" w:type="dxa"/>
          </w:tcPr>
          <w:p w14:paraId="5E84C2D0" w14:textId="77777777" w:rsidR="008B075E" w:rsidRPr="008C7EEA" w:rsidRDefault="00EB7E69">
            <w:pPr>
              <w:pStyle w:val="TableParagraph"/>
              <w:spacing w:before="3" w:line="334" w:lineRule="exact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5"/>
                <w:sz w:val="20"/>
                <w:highlight w:val="yellow"/>
              </w:rPr>
              <w:t>77</w:t>
            </w:r>
            <w:r w:rsidRPr="008C7EEA">
              <w:rPr>
                <w:b/>
                <w:bCs/>
                <w:spacing w:val="-4"/>
                <w:w w:val="9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position w:val="15"/>
                <w:sz w:val="20"/>
                <w:highlight w:val="yellow"/>
              </w:rPr>
              <w:t>2</w:t>
            </w:r>
          </w:p>
          <w:p w14:paraId="263283C0" w14:textId="77777777" w:rsidR="008B075E" w:rsidRPr="008C7EEA" w:rsidRDefault="00EB7E69">
            <w:pPr>
              <w:pStyle w:val="TableParagraph"/>
              <w:spacing w:before="0" w:line="184" w:lineRule="exact"/>
              <w:ind w:left="425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3</w:t>
            </w:r>
          </w:p>
        </w:tc>
        <w:tc>
          <w:tcPr>
            <w:tcW w:w="917" w:type="dxa"/>
          </w:tcPr>
          <w:p w14:paraId="7AF51C96" w14:textId="77777777" w:rsidR="008B075E" w:rsidRDefault="008B075E">
            <w:pPr>
              <w:pStyle w:val="TableParagraph"/>
              <w:spacing w:before="6"/>
              <w:rPr>
                <w:sz w:val="23"/>
              </w:rPr>
            </w:pPr>
          </w:p>
          <w:p w14:paraId="28569D68" w14:textId="77777777" w:rsidR="008B075E" w:rsidRDefault="00EB7E69">
            <w:pPr>
              <w:pStyle w:val="TableParagraph"/>
              <w:spacing w:before="0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1DE15C73" w14:textId="77777777" w:rsidR="008B075E" w:rsidRDefault="00EB7E69">
            <w:pPr>
              <w:pStyle w:val="TableParagraph"/>
              <w:spacing w:before="143" w:line="334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1</w:t>
            </w:r>
          </w:p>
          <w:p w14:paraId="69A46E0F" w14:textId="77777777" w:rsidR="008B075E" w:rsidRDefault="00EB7E69">
            <w:pPr>
              <w:pStyle w:val="TableParagraph"/>
              <w:spacing w:before="0" w:line="184" w:lineRule="exact"/>
              <w:ind w:left="4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5" w:type="dxa"/>
          </w:tcPr>
          <w:p w14:paraId="641F1DD3" w14:textId="77777777" w:rsidR="008B075E" w:rsidRDefault="008B075E">
            <w:pPr>
              <w:pStyle w:val="TableParagraph"/>
              <w:spacing w:before="6"/>
              <w:rPr>
                <w:sz w:val="23"/>
              </w:rPr>
            </w:pPr>
          </w:p>
          <w:p w14:paraId="18C80278" w14:textId="77777777" w:rsidR="008B075E" w:rsidRDefault="00EB7E69">
            <w:pPr>
              <w:pStyle w:val="TableParagraph"/>
              <w:spacing w:before="0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4C136EC3" w14:textId="77777777" w:rsidR="008B075E" w:rsidRDefault="00EB7E69">
            <w:pPr>
              <w:pStyle w:val="TableParagraph"/>
              <w:spacing w:before="143" w:line="334" w:lineRule="exact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position w:val="15"/>
                <w:sz w:val="20"/>
              </w:rPr>
              <w:t>2</w:t>
            </w:r>
          </w:p>
          <w:p w14:paraId="208D1F62" w14:textId="77777777" w:rsidR="008B075E" w:rsidRDefault="00EB7E69">
            <w:pPr>
              <w:pStyle w:val="TableParagraph"/>
              <w:spacing w:before="0" w:line="184" w:lineRule="exact"/>
              <w:ind w:left="38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B075E" w14:paraId="5E73446F" w14:textId="77777777">
        <w:trPr>
          <w:trHeight w:val="789"/>
        </w:trPr>
        <w:tc>
          <w:tcPr>
            <w:tcW w:w="10819" w:type="dxa"/>
            <w:gridSpan w:val="8"/>
          </w:tcPr>
          <w:p w14:paraId="6922285C" w14:textId="77777777" w:rsidR="008B075E" w:rsidRDefault="00EB7E69">
            <w:pPr>
              <w:pStyle w:val="TableParagraph"/>
              <w:spacing w:before="186" w:line="266" w:lineRule="auto"/>
              <w:ind w:left="560" w:right="819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23.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difference of two numbers is 1365. On dividing the larger number by the smaller, </w:t>
            </w:r>
            <w:r>
              <w:rPr>
                <w:sz w:val="20"/>
              </w:rPr>
              <w:t>we get 6 as quotient 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remainder.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smaller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</w:tr>
      <w:tr w:rsidR="008B075E" w14:paraId="77A79C20" w14:textId="77777777">
        <w:trPr>
          <w:trHeight w:val="331"/>
        </w:trPr>
        <w:tc>
          <w:tcPr>
            <w:tcW w:w="1285" w:type="dxa"/>
          </w:tcPr>
          <w:p w14:paraId="07154F90" w14:textId="77777777" w:rsidR="008B075E" w:rsidRDefault="00EB7E69">
            <w:pPr>
              <w:pStyle w:val="TableParagraph"/>
              <w:spacing w:line="214" w:lineRule="exact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16" w:type="dxa"/>
          </w:tcPr>
          <w:p w14:paraId="5799F6BE" w14:textId="77777777" w:rsidR="008B075E" w:rsidRDefault="00EB7E69">
            <w:pPr>
              <w:pStyle w:val="TableParagraph"/>
              <w:spacing w:line="214" w:lineRule="exact"/>
              <w:ind w:left="156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855" w:type="dxa"/>
          </w:tcPr>
          <w:p w14:paraId="489BB00A" w14:textId="77777777" w:rsidR="008B075E" w:rsidRPr="008C7EEA" w:rsidRDefault="00EB7E69">
            <w:pPr>
              <w:pStyle w:val="TableParagraph"/>
              <w:spacing w:line="214" w:lineRule="exact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27" w:type="dxa"/>
          </w:tcPr>
          <w:p w14:paraId="17BD4162" w14:textId="77777777" w:rsidR="008B075E" w:rsidRPr="008C7EEA" w:rsidRDefault="00EB7E69">
            <w:pPr>
              <w:pStyle w:val="TableParagraph"/>
              <w:spacing w:line="214" w:lineRule="exact"/>
              <w:ind w:left="170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270</w:t>
            </w:r>
          </w:p>
        </w:tc>
        <w:tc>
          <w:tcPr>
            <w:tcW w:w="917" w:type="dxa"/>
          </w:tcPr>
          <w:p w14:paraId="52820698" w14:textId="77777777" w:rsidR="008B075E" w:rsidRDefault="00EB7E69">
            <w:pPr>
              <w:pStyle w:val="TableParagraph"/>
              <w:spacing w:line="214" w:lineRule="exact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54" w:type="dxa"/>
          </w:tcPr>
          <w:p w14:paraId="6143E5AF" w14:textId="77777777" w:rsidR="008B075E" w:rsidRDefault="00EB7E69">
            <w:pPr>
              <w:pStyle w:val="TableParagraph"/>
              <w:spacing w:line="214" w:lineRule="exact"/>
              <w:ind w:left="154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655" w:type="dxa"/>
          </w:tcPr>
          <w:p w14:paraId="04CF5D12" w14:textId="77777777" w:rsidR="008B075E" w:rsidRDefault="00EB7E69">
            <w:pPr>
              <w:pStyle w:val="TableParagraph"/>
              <w:spacing w:line="214" w:lineRule="exact"/>
              <w:ind w:right="12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10" w:type="dxa"/>
          </w:tcPr>
          <w:p w14:paraId="22321DA2" w14:textId="77777777" w:rsidR="008B075E" w:rsidRDefault="00EB7E69">
            <w:pPr>
              <w:pStyle w:val="TableParagraph"/>
              <w:spacing w:line="214" w:lineRule="exact"/>
              <w:ind w:left="132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</w:tr>
    </w:tbl>
    <w:p w14:paraId="741D7461" w14:textId="77777777" w:rsidR="008B075E" w:rsidRDefault="0025524F">
      <w:pPr>
        <w:rPr>
          <w:sz w:val="2"/>
          <w:szCs w:val="2"/>
        </w:rPr>
      </w:pPr>
      <w:r>
        <w:pict w14:anchorId="18E575CD">
          <v:rect id="_x0000_s1037" style="position:absolute;margin-left:89.9pt;margin-top:172.1pt;width:22.8pt;height:.6pt;z-index:-16715264;mso-position-horizontal-relative:page;mso-position-vertical-relative:page" fillcolor="black" stroked="f">
            <w10:wrap anchorx="page" anchory="page"/>
          </v:rect>
        </w:pict>
      </w:r>
      <w:r>
        <w:pict w14:anchorId="35E50287">
          <v:rect id="_x0000_s1036" style="position:absolute;margin-left:219.15pt;margin-top:172.1pt;width:33.85pt;height:.6pt;z-index:-16714752;mso-position-horizontal-relative:page;mso-position-vertical-relative:page" fillcolor="black" stroked="f">
            <w10:wrap anchorx="page" anchory="page"/>
          </v:rect>
        </w:pict>
      </w:r>
      <w:r>
        <w:pict w14:anchorId="2D9ED2B4">
          <v:rect id="_x0000_s1035" style="position:absolute;margin-left:350.6pt;margin-top:172pt;width:16.1pt;height:.6pt;z-index:-16714240;mso-position-horizontal-relative:page;mso-position-vertical-relative:page" fillcolor="black" stroked="f">
            <w10:wrap anchorx="page" anchory="page"/>
          </v:rect>
        </w:pict>
      </w:r>
      <w:r>
        <w:pict w14:anchorId="41061F2E">
          <v:rect id="_x0000_s1034" style="position:absolute;margin-left:102.6pt;margin-top:251.35pt;width:5.5pt;height:.6pt;z-index:-16713728;mso-position-horizontal-relative:page;mso-position-vertical-relative:page" fillcolor="black" stroked="f">
            <w10:wrap anchorx="page" anchory="page"/>
          </v:rect>
        </w:pict>
      </w:r>
      <w:r>
        <w:pict w14:anchorId="22E6EEBF">
          <v:rect id="_x0000_s1033" style="position:absolute;margin-left:231.9pt;margin-top:251.45pt;width:5.5pt;height:.6pt;z-index:-16713216;mso-position-horizontal-relative:page;mso-position-vertical-relative:page" fillcolor="black" stroked="f">
            <w10:wrap anchorx="page" anchory="page"/>
          </v:rect>
        </w:pict>
      </w:r>
      <w:r>
        <w:pict w14:anchorId="1061D05C">
          <v:rect id="_x0000_s1032" style="position:absolute;margin-left:363.3pt;margin-top:251.35pt;width:5.5pt;height:.6pt;z-index:-16712704;mso-position-horizontal-relative:page;mso-position-vertical-relative:page" fillcolor="black" stroked="f">
            <w10:wrap anchorx="page" anchory="page"/>
          </v:rect>
        </w:pict>
      </w:r>
      <w:r>
        <w:pict w14:anchorId="13830B07">
          <v:rect id="_x0000_s1031" style="position:absolute;margin-left:102.6pt;margin-top:736.65pt;width:5.5pt;height:.6pt;z-index:-16712192;mso-position-horizontal-relative:page;mso-position-vertical-relative:page" fillcolor="black" stroked="f">
            <w10:wrap anchorx="page" anchory="page"/>
          </v:rect>
        </w:pict>
      </w:r>
      <w:r>
        <w:pict w14:anchorId="254AC876">
          <v:rect id="_x0000_s1030" style="position:absolute;margin-left:231.9pt;margin-top:729.7pt;width:5.5pt;height:.6pt;z-index:-16711680;mso-position-horizontal-relative:page;mso-position-vertical-relative:page" fillcolor="black" stroked="f">
            <w10:wrap anchorx="page" anchory="page"/>
          </v:rect>
        </w:pict>
      </w:r>
      <w:r>
        <w:pict w14:anchorId="40F92432">
          <v:rect id="_x0000_s1029" style="position:absolute;margin-left:363.3pt;margin-top:736.65pt;width:5.5pt;height:.6pt;z-index:-16711168;mso-position-horizontal-relative:page;mso-position-vertical-relative:page" fillcolor="black" stroked="f">
            <w10:wrap anchorx="page" anchory="page"/>
          </v:rect>
        </w:pict>
      </w:r>
      <w:r>
        <w:pict w14:anchorId="30EE5706">
          <v:rect id="_x0000_s1028" style="position:absolute;margin-left:472.65pt;margin-top:736.65pt;width:5.5pt;height:.6pt;z-index:-16710656;mso-position-horizontal-relative:page;mso-position-vertical-relative:page" fillcolor="black" stroked="f">
            <w10:wrap anchorx="page" anchory="page"/>
          </v:rect>
        </w:pict>
      </w:r>
    </w:p>
    <w:p w14:paraId="290697B7" w14:textId="77777777" w:rsidR="008B075E" w:rsidRDefault="008B075E">
      <w:pPr>
        <w:rPr>
          <w:sz w:val="2"/>
          <w:szCs w:val="2"/>
        </w:rPr>
        <w:sectPr w:rsidR="008B075E">
          <w:pgSz w:w="11910" w:h="16840"/>
          <w:pgMar w:top="1100" w:right="240" w:bottom="280" w:left="240" w:header="720" w:footer="720" w:gutter="0"/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1991"/>
        <w:gridCol w:w="642"/>
        <w:gridCol w:w="1793"/>
        <w:gridCol w:w="788"/>
        <w:gridCol w:w="1613"/>
        <w:gridCol w:w="598"/>
        <w:gridCol w:w="2488"/>
      </w:tblGrid>
      <w:tr w:rsidR="008B075E" w14:paraId="2AAD132D" w14:textId="77777777">
        <w:trPr>
          <w:trHeight w:val="603"/>
        </w:trPr>
        <w:tc>
          <w:tcPr>
            <w:tcW w:w="11198" w:type="dxa"/>
            <w:gridSpan w:val="8"/>
          </w:tcPr>
          <w:p w14:paraId="7CF6FF4C" w14:textId="77777777" w:rsidR="008B075E" w:rsidRDefault="00EB7E69">
            <w:pPr>
              <w:pStyle w:val="TableParagraph"/>
              <w:spacing w:before="0" w:line="266" w:lineRule="auto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lastRenderedPageBreak/>
              <w:t>24.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average of six numbers is 3.95. The average of two of them is 3.4, while the average of the other </w:t>
            </w:r>
            <w:r>
              <w:rPr>
                <w:sz w:val="20"/>
              </w:rPr>
              <w:t>two is 3.85. What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remaining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numbers?</w:t>
            </w:r>
          </w:p>
        </w:tc>
      </w:tr>
      <w:tr w:rsidR="008B075E" w14:paraId="1440F2AF" w14:textId="77777777">
        <w:trPr>
          <w:trHeight w:val="549"/>
        </w:trPr>
        <w:tc>
          <w:tcPr>
            <w:tcW w:w="1285" w:type="dxa"/>
          </w:tcPr>
          <w:p w14:paraId="4CC575E5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4E48B625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642" w:type="dxa"/>
          </w:tcPr>
          <w:p w14:paraId="56808F1E" w14:textId="77777777" w:rsidR="008B075E" w:rsidRPr="008C7EEA" w:rsidRDefault="00EB7E69">
            <w:pPr>
              <w:pStyle w:val="TableParagraph"/>
              <w:ind w:left="54"/>
              <w:jc w:val="center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1793" w:type="dxa"/>
          </w:tcPr>
          <w:p w14:paraId="1CFF5E66" w14:textId="77777777" w:rsidR="008B075E" w:rsidRPr="008C7EEA" w:rsidRDefault="00EB7E69">
            <w:pPr>
              <w:pStyle w:val="TableParagraph"/>
              <w:ind w:left="108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sz w:val="20"/>
                <w:highlight w:val="yellow"/>
              </w:rPr>
              <w:t>4.6</w:t>
            </w:r>
          </w:p>
        </w:tc>
        <w:tc>
          <w:tcPr>
            <w:tcW w:w="788" w:type="dxa"/>
          </w:tcPr>
          <w:p w14:paraId="0BD52322" w14:textId="77777777" w:rsidR="008B075E" w:rsidRDefault="00EB7E69"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0AB18C0C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598" w:type="dxa"/>
          </w:tcPr>
          <w:p w14:paraId="585660C7" w14:textId="77777777" w:rsidR="008B075E" w:rsidRDefault="00EB7E69"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04CBA9E2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</w:tr>
      <w:tr w:rsidR="008B075E" w14:paraId="7C9161F2" w14:textId="77777777">
        <w:trPr>
          <w:trHeight w:val="818"/>
        </w:trPr>
        <w:tc>
          <w:tcPr>
            <w:tcW w:w="11198" w:type="dxa"/>
            <w:gridSpan w:val="8"/>
          </w:tcPr>
          <w:p w14:paraId="1AAAE42A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28FFE8C4" w14:textId="77777777" w:rsidR="008B075E" w:rsidRDefault="00EB7E69">
            <w:pPr>
              <w:pStyle w:val="TableParagraph"/>
              <w:spacing w:before="1" w:line="264" w:lineRule="auto"/>
              <w:ind w:left="560" w:right="188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25.</w:t>
            </w:r>
            <w:r>
              <w:rPr>
                <w:rFonts w:ascii="Calibri"/>
                <w:spacing w:val="4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average price of 10 books is Rs. 12 while the average price of 8 of these books is Rs. </w:t>
            </w:r>
            <w:r>
              <w:rPr>
                <w:sz w:val="20"/>
              </w:rPr>
              <w:t>11.75. Of the remaining two books,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book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60%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other,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 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price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each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books?</w:t>
            </w:r>
          </w:p>
        </w:tc>
      </w:tr>
      <w:tr w:rsidR="008B075E" w14:paraId="5E978191" w14:textId="77777777">
        <w:trPr>
          <w:trHeight w:val="549"/>
        </w:trPr>
        <w:tc>
          <w:tcPr>
            <w:tcW w:w="1285" w:type="dxa"/>
          </w:tcPr>
          <w:p w14:paraId="70676A56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4A6754F6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7.50</w:t>
            </w:r>
          </w:p>
        </w:tc>
        <w:tc>
          <w:tcPr>
            <w:tcW w:w="642" w:type="dxa"/>
          </w:tcPr>
          <w:p w14:paraId="7933349C" w14:textId="77777777" w:rsidR="008B075E" w:rsidRDefault="00EB7E69"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3C763D4F" w14:textId="77777777" w:rsidR="008B075E" w:rsidRDefault="00EB7E69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Rs.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 Rs.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88" w:type="dxa"/>
          </w:tcPr>
          <w:p w14:paraId="1F1AC443" w14:textId="77777777" w:rsidR="008B075E" w:rsidRPr="008C7EEA" w:rsidRDefault="00EB7E69">
            <w:pPr>
              <w:pStyle w:val="TableParagraph"/>
              <w:ind w:right="152"/>
              <w:jc w:val="right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613" w:type="dxa"/>
          </w:tcPr>
          <w:p w14:paraId="60E7F988" w14:textId="77777777" w:rsidR="008B075E" w:rsidRPr="008C7EEA" w:rsidRDefault="00EB7E69">
            <w:pPr>
              <w:pStyle w:val="TableParagraph"/>
              <w:ind w:left="156"/>
              <w:rPr>
                <w:b/>
                <w:bCs/>
                <w:sz w:val="20"/>
                <w:highlight w:val="yellow"/>
              </w:rPr>
            </w:pPr>
            <w:r w:rsidRPr="008C7EEA">
              <w:rPr>
                <w:b/>
                <w:bCs/>
                <w:w w:val="95"/>
                <w:sz w:val="20"/>
                <w:highlight w:val="yellow"/>
              </w:rPr>
              <w:t>Rs. 10,</w:t>
            </w:r>
            <w:r w:rsidRPr="008C7EEA">
              <w:rPr>
                <w:b/>
                <w:bCs/>
                <w:spacing w:val="1"/>
                <w:w w:val="9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sz w:val="20"/>
                <w:highlight w:val="yellow"/>
              </w:rPr>
              <w:t>Rs.</w:t>
            </w:r>
            <w:r w:rsidRPr="008C7EEA">
              <w:rPr>
                <w:b/>
                <w:bCs/>
                <w:spacing w:val="-2"/>
                <w:w w:val="95"/>
                <w:sz w:val="20"/>
                <w:highlight w:val="yellow"/>
              </w:rPr>
              <w:t xml:space="preserve"> </w:t>
            </w:r>
            <w:r w:rsidRPr="008C7EEA">
              <w:rPr>
                <w:b/>
                <w:bCs/>
                <w:w w:val="95"/>
                <w:sz w:val="20"/>
                <w:highlight w:val="yellow"/>
              </w:rPr>
              <w:t>16</w:t>
            </w:r>
          </w:p>
        </w:tc>
        <w:tc>
          <w:tcPr>
            <w:tcW w:w="598" w:type="dxa"/>
          </w:tcPr>
          <w:p w14:paraId="3E5CC347" w14:textId="77777777" w:rsidR="008B075E" w:rsidRDefault="00EB7E69"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07BC51B7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Rs. 12,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Rs.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</w:t>
            </w:r>
          </w:p>
        </w:tc>
      </w:tr>
      <w:tr w:rsidR="008B075E" w14:paraId="49E1C5A4" w14:textId="77777777">
        <w:trPr>
          <w:trHeight w:val="820"/>
        </w:trPr>
        <w:tc>
          <w:tcPr>
            <w:tcW w:w="11198" w:type="dxa"/>
            <w:gridSpan w:val="8"/>
          </w:tcPr>
          <w:p w14:paraId="75527855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77DF3ADA" w14:textId="77777777" w:rsidR="008B075E" w:rsidRDefault="00EB7E69">
            <w:pPr>
              <w:pStyle w:val="TableParagraph"/>
              <w:spacing w:before="1" w:line="266" w:lineRule="auto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26.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runs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cricket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player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 innings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32.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many runs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must </w:t>
            </w:r>
            <w:r>
              <w:rPr>
                <w:sz w:val="20"/>
              </w:rPr>
              <w:t>he make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his next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innings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 his 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4?</w:t>
            </w:r>
          </w:p>
        </w:tc>
      </w:tr>
      <w:tr w:rsidR="008B075E" w14:paraId="307D2193" w14:textId="77777777">
        <w:trPr>
          <w:trHeight w:val="549"/>
        </w:trPr>
        <w:tc>
          <w:tcPr>
            <w:tcW w:w="1285" w:type="dxa"/>
          </w:tcPr>
          <w:p w14:paraId="7567F593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3044EFCE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42" w:type="dxa"/>
          </w:tcPr>
          <w:p w14:paraId="5FB07EC9" w14:textId="77777777" w:rsidR="008B075E" w:rsidRDefault="00EB7E69"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10FCD3C4" w14:textId="77777777" w:rsidR="008B075E" w:rsidRDefault="00EB7E69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8" w:type="dxa"/>
          </w:tcPr>
          <w:p w14:paraId="4E54CB83" w14:textId="77777777" w:rsidR="008B075E" w:rsidRDefault="00EB7E69"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26103B1B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98" w:type="dxa"/>
          </w:tcPr>
          <w:p w14:paraId="57B83E78" w14:textId="77777777" w:rsidR="008B075E" w:rsidRPr="004B7FC7" w:rsidRDefault="00EB7E69">
            <w:pPr>
              <w:pStyle w:val="TableParagraph"/>
              <w:ind w:right="130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488" w:type="dxa"/>
          </w:tcPr>
          <w:p w14:paraId="52415C42" w14:textId="77777777" w:rsidR="008B075E" w:rsidRPr="004B7FC7" w:rsidRDefault="00EB7E69">
            <w:pPr>
              <w:pStyle w:val="TableParagraph"/>
              <w:ind w:left="132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76</w:t>
            </w:r>
          </w:p>
        </w:tc>
      </w:tr>
      <w:tr w:rsidR="008B075E" w14:paraId="69C2DE60" w14:textId="77777777">
        <w:trPr>
          <w:trHeight w:val="822"/>
        </w:trPr>
        <w:tc>
          <w:tcPr>
            <w:tcW w:w="11198" w:type="dxa"/>
            <w:gridSpan w:val="8"/>
          </w:tcPr>
          <w:p w14:paraId="4B7DD6D3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35A72F00" w14:textId="77777777" w:rsidR="008B075E" w:rsidRDefault="00EB7E69">
            <w:pPr>
              <w:pStyle w:val="TableParagraph"/>
              <w:spacing w:before="0" w:line="264" w:lineRule="auto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27.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company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items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months.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How many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 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over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next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months,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4375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items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over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whole?</w:t>
            </w:r>
          </w:p>
        </w:tc>
      </w:tr>
      <w:tr w:rsidR="008B075E" w14:paraId="40F80883" w14:textId="77777777">
        <w:trPr>
          <w:trHeight w:val="555"/>
        </w:trPr>
        <w:tc>
          <w:tcPr>
            <w:tcW w:w="1285" w:type="dxa"/>
          </w:tcPr>
          <w:p w14:paraId="73D9FEBC" w14:textId="77777777" w:rsidR="008B075E" w:rsidRPr="004B7FC7" w:rsidRDefault="00EB7E69">
            <w:pPr>
              <w:pStyle w:val="TableParagraph"/>
              <w:spacing w:before="101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991" w:type="dxa"/>
          </w:tcPr>
          <w:p w14:paraId="0D0E67CA" w14:textId="77777777" w:rsidR="008B075E" w:rsidRPr="004B7FC7" w:rsidRDefault="00EB7E69">
            <w:pPr>
              <w:pStyle w:val="TableParagraph"/>
              <w:spacing w:before="95"/>
              <w:ind w:left="156"/>
              <w:rPr>
                <w:rFonts w:ascii="Calibri"/>
                <w:b/>
                <w:bCs/>
                <w:sz w:val="20"/>
                <w:highlight w:val="yellow"/>
              </w:rPr>
            </w:pPr>
            <w:r w:rsidRPr="004B7FC7">
              <w:rPr>
                <w:rFonts w:ascii="Calibri"/>
                <w:b/>
                <w:bCs/>
                <w:sz w:val="20"/>
                <w:highlight w:val="yellow"/>
              </w:rPr>
              <w:t>4500</w:t>
            </w:r>
          </w:p>
        </w:tc>
        <w:tc>
          <w:tcPr>
            <w:tcW w:w="642" w:type="dxa"/>
          </w:tcPr>
          <w:p w14:paraId="7CB05CA9" w14:textId="77777777" w:rsidR="008B075E" w:rsidRDefault="00EB7E69">
            <w:pPr>
              <w:pStyle w:val="TableParagraph"/>
              <w:spacing w:before="101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14DFCD03" w14:textId="77777777" w:rsidR="008B075E" w:rsidRDefault="00EB7E69">
            <w:pPr>
              <w:pStyle w:val="TableParagraph"/>
              <w:spacing w:before="101"/>
              <w:ind w:left="108"/>
              <w:rPr>
                <w:sz w:val="20"/>
              </w:rPr>
            </w:pPr>
            <w:r>
              <w:rPr>
                <w:sz w:val="20"/>
              </w:rPr>
              <w:t>4600</w:t>
            </w:r>
          </w:p>
        </w:tc>
        <w:tc>
          <w:tcPr>
            <w:tcW w:w="788" w:type="dxa"/>
          </w:tcPr>
          <w:p w14:paraId="68C8AB41" w14:textId="77777777" w:rsidR="008B075E" w:rsidRDefault="00EB7E69">
            <w:pPr>
              <w:pStyle w:val="TableParagraph"/>
              <w:spacing w:before="101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755EBB2B" w14:textId="77777777" w:rsidR="008B075E" w:rsidRDefault="00EB7E69">
            <w:pPr>
              <w:pStyle w:val="TableParagraph"/>
              <w:spacing w:before="101"/>
              <w:ind w:left="156"/>
              <w:rPr>
                <w:sz w:val="20"/>
              </w:rPr>
            </w:pPr>
            <w:r>
              <w:rPr>
                <w:sz w:val="20"/>
              </w:rPr>
              <w:t>4680</w:t>
            </w:r>
          </w:p>
        </w:tc>
        <w:tc>
          <w:tcPr>
            <w:tcW w:w="598" w:type="dxa"/>
          </w:tcPr>
          <w:p w14:paraId="4E3F69AA" w14:textId="77777777" w:rsidR="008B075E" w:rsidRDefault="00EB7E69">
            <w:pPr>
              <w:pStyle w:val="TableParagraph"/>
              <w:spacing w:before="101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71C58123" w14:textId="77777777" w:rsidR="008B075E" w:rsidRDefault="00EB7E69">
            <w:pPr>
              <w:pStyle w:val="TableParagraph"/>
              <w:spacing w:before="101"/>
              <w:ind w:left="132"/>
              <w:rPr>
                <w:sz w:val="20"/>
              </w:rPr>
            </w:pPr>
            <w:r>
              <w:rPr>
                <w:sz w:val="20"/>
              </w:rPr>
              <w:t>4710</w:t>
            </w:r>
          </w:p>
        </w:tc>
      </w:tr>
      <w:tr w:rsidR="008B075E" w14:paraId="21513AAD" w14:textId="77777777">
        <w:trPr>
          <w:trHeight w:val="936"/>
        </w:trPr>
        <w:tc>
          <w:tcPr>
            <w:tcW w:w="11198" w:type="dxa"/>
            <w:gridSpan w:val="8"/>
          </w:tcPr>
          <w:p w14:paraId="066B598B" w14:textId="77777777" w:rsidR="008B075E" w:rsidRDefault="00EB7E69">
            <w:pPr>
              <w:pStyle w:val="TableParagraph"/>
              <w:spacing w:before="163" w:line="300" w:lineRule="atLeast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28.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Of the three numbers, the first is twice the second and the second is twice the third. The average of </w:t>
            </w:r>
            <w:r>
              <w:rPr>
                <w:sz w:val="20"/>
              </w:rPr>
              <w:t>the reciprocal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1"/>
                <w:sz w:val="20"/>
              </w:rPr>
              <w:t xml:space="preserve"> </w:t>
            </w:r>
            <w:proofErr w:type="gramStart"/>
            <w:r>
              <w:rPr>
                <w:sz w:val="20"/>
                <w:vertAlign w:val="superscript"/>
              </w:rPr>
              <w:t>7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are:</w:t>
            </w:r>
          </w:p>
          <w:p w14:paraId="5F56D5B4" w14:textId="77777777" w:rsidR="008B075E" w:rsidRDefault="00EB7E69">
            <w:pPr>
              <w:pStyle w:val="TableParagraph"/>
              <w:spacing w:before="0" w:line="90" w:lineRule="exact"/>
              <w:ind w:left="1587"/>
              <w:rPr>
                <w:sz w:val="14"/>
              </w:rPr>
            </w:pPr>
            <w:r>
              <w:rPr>
                <w:w w:val="105"/>
                <w:sz w:val="14"/>
              </w:rPr>
              <w:t>72</w:t>
            </w:r>
          </w:p>
        </w:tc>
      </w:tr>
      <w:tr w:rsidR="008B075E" w14:paraId="43678E72" w14:textId="77777777">
        <w:trPr>
          <w:trHeight w:val="534"/>
        </w:trPr>
        <w:tc>
          <w:tcPr>
            <w:tcW w:w="1285" w:type="dxa"/>
          </w:tcPr>
          <w:p w14:paraId="4444C1FC" w14:textId="77777777" w:rsidR="008B075E" w:rsidRDefault="00EB7E69">
            <w:pPr>
              <w:pStyle w:val="TableParagraph"/>
              <w:spacing w:before="82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1CD2B0CC" w14:textId="77777777" w:rsidR="008B075E" w:rsidRDefault="00EB7E69">
            <w:pPr>
              <w:pStyle w:val="TableParagraph"/>
              <w:spacing w:before="82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16,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</w:t>
            </w:r>
          </w:p>
        </w:tc>
        <w:tc>
          <w:tcPr>
            <w:tcW w:w="642" w:type="dxa"/>
          </w:tcPr>
          <w:p w14:paraId="59D54A30" w14:textId="77777777" w:rsidR="008B075E" w:rsidRDefault="00EB7E69">
            <w:pPr>
              <w:pStyle w:val="TableParagraph"/>
              <w:spacing w:before="82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668C0999" w14:textId="77777777" w:rsidR="008B075E" w:rsidRDefault="00EB7E69">
            <w:pPr>
              <w:pStyle w:val="TableParagraph"/>
              <w:spacing w:before="82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20,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</w:p>
        </w:tc>
        <w:tc>
          <w:tcPr>
            <w:tcW w:w="788" w:type="dxa"/>
          </w:tcPr>
          <w:p w14:paraId="25591D95" w14:textId="77777777" w:rsidR="008B075E" w:rsidRPr="004B7FC7" w:rsidRDefault="00EB7E69">
            <w:pPr>
              <w:pStyle w:val="TableParagraph"/>
              <w:spacing w:before="82"/>
              <w:ind w:right="152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613" w:type="dxa"/>
          </w:tcPr>
          <w:p w14:paraId="66D09F4A" w14:textId="77777777" w:rsidR="008B075E" w:rsidRPr="004B7FC7" w:rsidRDefault="00EB7E69">
            <w:pPr>
              <w:pStyle w:val="TableParagraph"/>
              <w:spacing w:before="82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5"/>
                <w:sz w:val="20"/>
                <w:highlight w:val="yellow"/>
              </w:rPr>
              <w:t>24,</w:t>
            </w:r>
            <w:r w:rsidRPr="004B7FC7">
              <w:rPr>
                <w:b/>
                <w:bCs/>
                <w:spacing w:val="-2"/>
                <w:w w:val="95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w w:val="95"/>
                <w:sz w:val="20"/>
                <w:highlight w:val="yellow"/>
              </w:rPr>
              <w:t>12,</w:t>
            </w:r>
            <w:r w:rsidRPr="004B7FC7">
              <w:rPr>
                <w:b/>
                <w:bCs/>
                <w:spacing w:val="-1"/>
                <w:w w:val="95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w w:val="95"/>
                <w:sz w:val="20"/>
                <w:highlight w:val="yellow"/>
              </w:rPr>
              <w:t>6</w:t>
            </w:r>
          </w:p>
        </w:tc>
        <w:tc>
          <w:tcPr>
            <w:tcW w:w="598" w:type="dxa"/>
          </w:tcPr>
          <w:p w14:paraId="6C7BC2A1" w14:textId="77777777" w:rsidR="008B075E" w:rsidRDefault="00EB7E69">
            <w:pPr>
              <w:pStyle w:val="TableParagraph"/>
              <w:spacing w:before="82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62E69824" w14:textId="77777777" w:rsidR="008B075E" w:rsidRDefault="00EB7E69">
            <w:pPr>
              <w:pStyle w:val="TableParagraph"/>
              <w:spacing w:before="82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36,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18,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</w:p>
        </w:tc>
      </w:tr>
      <w:tr w:rsidR="008B075E" w14:paraId="0F6585F0" w14:textId="77777777">
        <w:trPr>
          <w:trHeight w:val="553"/>
        </w:trPr>
        <w:tc>
          <w:tcPr>
            <w:tcW w:w="11198" w:type="dxa"/>
            <w:gridSpan w:val="8"/>
          </w:tcPr>
          <w:p w14:paraId="76D07E6E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378F4C0E" w14:textId="77777777" w:rsidR="008B075E" w:rsidRDefault="00EB7E69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rFonts w:ascii="Calibri" w:hAnsi="Calibri"/>
                <w:spacing w:val="-1"/>
                <w:sz w:val="20"/>
              </w:rPr>
              <w:t>29.</w:t>
            </w:r>
            <w:r>
              <w:rPr>
                <w:rFonts w:ascii="Calibri" w:hAns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four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60,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−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fourth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last </w:t>
            </w:r>
            <w:r>
              <w:rPr>
                <w:sz w:val="20"/>
              </w:rPr>
              <w:t>three.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52119DC1" w14:textId="77777777">
        <w:trPr>
          <w:trHeight w:val="549"/>
        </w:trPr>
        <w:tc>
          <w:tcPr>
            <w:tcW w:w="1285" w:type="dxa"/>
          </w:tcPr>
          <w:p w14:paraId="44CFFB4A" w14:textId="77777777" w:rsidR="008B075E" w:rsidRDefault="00EB7E69">
            <w:pPr>
              <w:pStyle w:val="TableParagraph"/>
              <w:spacing w:before="96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79E81B13" w14:textId="77777777" w:rsidR="008B075E" w:rsidRDefault="00EB7E69">
            <w:pPr>
              <w:pStyle w:val="TableParagraph"/>
              <w:spacing w:before="96"/>
              <w:ind w:left="1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42" w:type="dxa"/>
          </w:tcPr>
          <w:p w14:paraId="586395E5" w14:textId="77777777" w:rsidR="008B075E" w:rsidRDefault="00EB7E69">
            <w:pPr>
              <w:pStyle w:val="TableParagraph"/>
              <w:spacing w:before="96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7F7A64E7" w14:textId="77777777" w:rsidR="008B075E" w:rsidRDefault="00EB7E69">
            <w:pPr>
              <w:pStyle w:val="TableParagraph"/>
              <w:spacing w:before="96"/>
              <w:ind w:left="10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8" w:type="dxa"/>
          </w:tcPr>
          <w:p w14:paraId="157DF5A5" w14:textId="77777777" w:rsidR="008B075E" w:rsidRPr="004B7FC7" w:rsidRDefault="00EB7E69" w:rsidP="004B7FC7">
            <w:pPr>
              <w:pStyle w:val="TableParagraph"/>
              <w:spacing w:before="96"/>
              <w:ind w:right="152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613" w:type="dxa"/>
          </w:tcPr>
          <w:p w14:paraId="1C457B02" w14:textId="77777777" w:rsidR="008B075E" w:rsidRPr="004B7FC7" w:rsidRDefault="00EB7E69" w:rsidP="004B7FC7">
            <w:pPr>
              <w:pStyle w:val="TableParagraph"/>
              <w:spacing w:before="96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48</w:t>
            </w:r>
          </w:p>
        </w:tc>
        <w:tc>
          <w:tcPr>
            <w:tcW w:w="598" w:type="dxa"/>
          </w:tcPr>
          <w:p w14:paraId="308CBAD1" w14:textId="77777777" w:rsidR="008B075E" w:rsidRDefault="00EB7E69">
            <w:pPr>
              <w:pStyle w:val="TableParagraph"/>
              <w:spacing w:before="96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21E7BB85" w14:textId="77777777" w:rsidR="008B075E" w:rsidRDefault="00EB7E69">
            <w:pPr>
              <w:pStyle w:val="TableParagraph"/>
              <w:spacing w:before="96"/>
              <w:ind w:left="132"/>
              <w:rPr>
                <w:sz w:val="20"/>
              </w:rPr>
            </w:pPr>
            <w:r>
              <w:rPr>
                <w:sz w:val="20"/>
              </w:rPr>
              <w:t>60.25</w:t>
            </w:r>
          </w:p>
        </w:tc>
      </w:tr>
      <w:tr w:rsidR="008B075E" w14:paraId="3F86DAA5" w14:textId="77777777">
        <w:trPr>
          <w:trHeight w:val="817"/>
        </w:trPr>
        <w:tc>
          <w:tcPr>
            <w:tcW w:w="11198" w:type="dxa"/>
            <w:gridSpan w:val="8"/>
          </w:tcPr>
          <w:p w14:paraId="08DDD70C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418FAA58" w14:textId="77777777" w:rsidR="008B075E" w:rsidRDefault="00EB7E69">
            <w:pPr>
              <w:pStyle w:val="TableParagraph"/>
              <w:spacing w:before="0" w:line="261" w:lineRule="auto"/>
              <w:ind w:left="560" w:right="964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30.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 three numbers, the average of the first and the second is greater than the average of the second and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third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15.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between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third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numbers?</w:t>
            </w:r>
          </w:p>
        </w:tc>
      </w:tr>
      <w:tr w:rsidR="008B075E" w14:paraId="2C1DA6A0" w14:textId="77777777">
        <w:trPr>
          <w:trHeight w:val="549"/>
        </w:trPr>
        <w:tc>
          <w:tcPr>
            <w:tcW w:w="1285" w:type="dxa"/>
          </w:tcPr>
          <w:p w14:paraId="337EBC44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20094BC1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42" w:type="dxa"/>
          </w:tcPr>
          <w:p w14:paraId="1FABF6CB" w14:textId="77777777" w:rsidR="008B075E" w:rsidRDefault="00EB7E69"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23278EC2" w14:textId="77777777" w:rsidR="008B075E" w:rsidRDefault="00EB7E6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8" w:type="dxa"/>
          </w:tcPr>
          <w:p w14:paraId="3F9C671E" w14:textId="77777777" w:rsidR="008B075E" w:rsidRDefault="00EB7E69"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6E2CBE0A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98" w:type="dxa"/>
          </w:tcPr>
          <w:p w14:paraId="45838529" w14:textId="77777777" w:rsidR="008B075E" w:rsidRPr="004B7FC7" w:rsidRDefault="00EB7E69">
            <w:pPr>
              <w:pStyle w:val="TableParagraph"/>
              <w:ind w:right="130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488" w:type="dxa"/>
          </w:tcPr>
          <w:p w14:paraId="619855BA" w14:textId="77777777" w:rsidR="008B075E" w:rsidRPr="004B7FC7" w:rsidRDefault="00EB7E69">
            <w:pPr>
              <w:pStyle w:val="TableParagraph"/>
              <w:ind w:left="132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None</w:t>
            </w:r>
            <w:r w:rsidRPr="004B7FC7">
              <w:rPr>
                <w:b/>
                <w:bCs/>
                <w:spacing w:val="-3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of</w:t>
            </w:r>
            <w:r w:rsidRPr="004B7FC7">
              <w:rPr>
                <w:b/>
                <w:bCs/>
                <w:spacing w:val="-2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these</w:t>
            </w:r>
          </w:p>
        </w:tc>
      </w:tr>
      <w:tr w:rsidR="008B075E" w14:paraId="1D8558B4" w14:textId="77777777">
        <w:trPr>
          <w:trHeight w:val="552"/>
        </w:trPr>
        <w:tc>
          <w:tcPr>
            <w:tcW w:w="11198" w:type="dxa"/>
            <w:gridSpan w:val="8"/>
          </w:tcPr>
          <w:p w14:paraId="088E0ABD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4C3EBA7E" w14:textId="77777777" w:rsidR="008B075E" w:rsidRDefault="00EB7E69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rFonts w:ascii="Calibri" w:hAnsi="Calibri"/>
                <w:spacing w:val="-1"/>
                <w:w w:val="99"/>
                <w:sz w:val="20"/>
              </w:rPr>
              <w:t>31</w:t>
            </w:r>
            <w:r>
              <w:rPr>
                <w:rFonts w:ascii="Calibri" w:hAnsi="Calibri"/>
                <w:w w:val="99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pacing w:val="17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Av</w:t>
            </w:r>
            <w:r>
              <w:rPr>
                <w:spacing w:val="-1"/>
                <w:w w:val="99"/>
                <w:sz w:val="20"/>
              </w:rPr>
              <w:t>er</w:t>
            </w:r>
            <w:r>
              <w:rPr>
                <w:w w:val="99"/>
                <w:sz w:val="20"/>
              </w:rPr>
              <w:t>a</w:t>
            </w:r>
            <w:r>
              <w:rPr>
                <w:spacing w:val="-1"/>
                <w:w w:val="99"/>
                <w:sz w:val="20"/>
              </w:rPr>
              <w:t>g</w:t>
            </w:r>
            <w:r>
              <w:rPr>
                <w:w w:val="99"/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t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positiv</w:t>
            </w:r>
            <w:r>
              <w:rPr>
                <w:w w:val="99"/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num</w:t>
            </w:r>
            <w:r>
              <w:rPr>
                <w:spacing w:val="1"/>
                <w:w w:val="99"/>
                <w:sz w:val="20"/>
              </w:rPr>
              <w:t>b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spacing w:val="1"/>
                <w:w w:val="99"/>
                <w:sz w:val="20"/>
              </w:rPr>
              <w:t>r</w:t>
            </w:r>
            <w:r>
              <w:rPr>
                <w:w w:val="99"/>
                <w:sz w:val="20"/>
              </w:rPr>
              <w:t>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i</w:t>
            </w:r>
            <w:r>
              <w:rPr>
                <w:w w:val="99"/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92"/>
                <w:w w:val="99"/>
                <w:sz w:val="20"/>
              </w:rPr>
              <w:t>x</w:t>
            </w:r>
            <w:r>
              <w:rPr>
                <w:spacing w:val="7"/>
                <w:w w:val="99"/>
                <w:sz w:val="20"/>
              </w:rPr>
              <w:t>̅</w:t>
            </w:r>
            <w:r>
              <w:rPr>
                <w:w w:val="99"/>
                <w:sz w:val="20"/>
              </w:rPr>
              <w:t>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ach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numb</w:t>
            </w:r>
            <w:r>
              <w:rPr>
                <w:spacing w:val="1"/>
                <w:w w:val="99"/>
                <w:sz w:val="20"/>
              </w:rPr>
              <w:t>e</w:t>
            </w:r>
            <w:r>
              <w:rPr>
                <w:spacing w:val="-1"/>
                <w:w w:val="99"/>
                <w:sz w:val="20"/>
              </w:rPr>
              <w:t>r</w:t>
            </w:r>
            <w:r>
              <w:rPr>
                <w:w w:val="99"/>
                <w:sz w:val="20"/>
              </w:rPr>
              <w:t>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i</w:t>
            </w:r>
            <w:r>
              <w:rPr>
                <w:w w:val="99"/>
                <w:sz w:val="20"/>
              </w:rPr>
              <w:t>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i</w:t>
            </w:r>
            <w:r>
              <w:rPr>
                <w:spacing w:val="-1"/>
                <w:w w:val="99"/>
                <w:sz w:val="20"/>
              </w:rPr>
              <w:t>n</w:t>
            </w:r>
            <w:r>
              <w:rPr>
                <w:w w:val="99"/>
                <w:sz w:val="20"/>
              </w:rPr>
              <w:t>c</w:t>
            </w:r>
            <w:r>
              <w:rPr>
                <w:spacing w:val="-1"/>
                <w:w w:val="99"/>
                <w:sz w:val="20"/>
              </w:rPr>
              <w:t>r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as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9"/>
                <w:sz w:val="20"/>
              </w:rPr>
              <w:t>b</w:t>
            </w:r>
            <w:r>
              <w:rPr>
                <w:w w:val="99"/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w w:val="99"/>
                <w:sz w:val="20"/>
              </w:rPr>
              <w:t>th</w:t>
            </w:r>
            <w:r>
              <w:rPr>
                <w:spacing w:val="-2"/>
                <w:w w:val="99"/>
                <w:sz w:val="20"/>
              </w:rPr>
              <w:t>e</w:t>
            </w:r>
            <w:r>
              <w:rPr>
                <w:w w:val="99"/>
                <w:sz w:val="20"/>
              </w:rPr>
              <w:t>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92"/>
                <w:w w:val="99"/>
                <w:sz w:val="20"/>
              </w:rPr>
              <w:t>x</w:t>
            </w:r>
            <w:r>
              <w:rPr>
                <w:spacing w:val="5"/>
                <w:w w:val="99"/>
                <w:sz w:val="20"/>
              </w:rPr>
              <w:t>̅</w:t>
            </w:r>
            <w:r>
              <w:rPr>
                <w:w w:val="99"/>
                <w:sz w:val="20"/>
              </w:rPr>
              <w:t>:</w:t>
            </w:r>
          </w:p>
        </w:tc>
      </w:tr>
      <w:tr w:rsidR="008B075E" w14:paraId="007A08D9" w14:textId="77777777">
        <w:trPr>
          <w:trHeight w:val="547"/>
        </w:trPr>
        <w:tc>
          <w:tcPr>
            <w:tcW w:w="1285" w:type="dxa"/>
          </w:tcPr>
          <w:p w14:paraId="1FA8BE92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27A39DF7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remains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unchanged</w:t>
            </w:r>
          </w:p>
        </w:tc>
        <w:tc>
          <w:tcPr>
            <w:tcW w:w="642" w:type="dxa"/>
          </w:tcPr>
          <w:p w14:paraId="4AEFC5AD" w14:textId="77777777" w:rsidR="008B075E" w:rsidRDefault="00EB7E69">
            <w:pPr>
              <w:pStyle w:val="TableParagraph"/>
              <w:spacing w:before="94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6B7F597C" w14:textId="77777777" w:rsidR="008B075E" w:rsidRDefault="00EB7E69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decrease</w:t>
            </w:r>
          </w:p>
        </w:tc>
        <w:tc>
          <w:tcPr>
            <w:tcW w:w="788" w:type="dxa"/>
          </w:tcPr>
          <w:p w14:paraId="0F98C982" w14:textId="77777777" w:rsidR="008B075E" w:rsidRDefault="00EB7E69">
            <w:pPr>
              <w:pStyle w:val="TableParagraph"/>
              <w:spacing w:before="94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73774396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</w:p>
        </w:tc>
        <w:tc>
          <w:tcPr>
            <w:tcW w:w="598" w:type="dxa"/>
          </w:tcPr>
          <w:p w14:paraId="4168B6A5" w14:textId="77777777" w:rsidR="008B075E" w:rsidRPr="004B7FC7" w:rsidRDefault="00EB7E69">
            <w:pPr>
              <w:pStyle w:val="TableParagraph"/>
              <w:spacing w:before="94"/>
              <w:ind w:right="130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D</w:t>
            </w:r>
          </w:p>
        </w:tc>
        <w:tc>
          <w:tcPr>
            <w:tcW w:w="2488" w:type="dxa"/>
          </w:tcPr>
          <w:p w14:paraId="6933BA2C" w14:textId="77777777" w:rsidR="008B075E" w:rsidRPr="004B7FC7" w:rsidRDefault="00EB7E69">
            <w:pPr>
              <w:pStyle w:val="TableParagraph"/>
              <w:spacing w:before="94"/>
              <w:ind w:left="132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is</w:t>
            </w:r>
            <w:r w:rsidRPr="004B7FC7">
              <w:rPr>
                <w:b/>
                <w:bCs/>
                <w:spacing w:val="-4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increased</w:t>
            </w:r>
            <w:r w:rsidRPr="004B7FC7">
              <w:rPr>
                <w:b/>
                <w:bCs/>
                <w:spacing w:val="2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by</w:t>
            </w:r>
            <w:r w:rsidRPr="004B7FC7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10</w:t>
            </w:r>
            <w:r w:rsidRPr="004B7FC7">
              <w:rPr>
                <w:b/>
                <w:bCs/>
                <w:spacing w:val="-3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%</w:t>
            </w:r>
          </w:p>
        </w:tc>
      </w:tr>
      <w:tr w:rsidR="008B075E" w14:paraId="136E2FC6" w14:textId="77777777">
        <w:trPr>
          <w:trHeight w:val="823"/>
        </w:trPr>
        <w:tc>
          <w:tcPr>
            <w:tcW w:w="11198" w:type="dxa"/>
            <w:gridSpan w:val="8"/>
          </w:tcPr>
          <w:p w14:paraId="64B21EA8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204F0B38" w14:textId="77777777" w:rsidR="008B075E" w:rsidRDefault="00EB7E69">
            <w:pPr>
              <w:pStyle w:val="TableParagraph"/>
              <w:spacing w:before="0" w:line="266" w:lineRule="auto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32.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mean of 50 observations was 36. It was found later that an observation 48 was </w:t>
            </w:r>
            <w:r>
              <w:rPr>
                <w:sz w:val="20"/>
              </w:rPr>
              <w:t>wrongly taken as 23. The corrected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5041666F" w14:textId="77777777">
        <w:trPr>
          <w:trHeight w:val="557"/>
        </w:trPr>
        <w:tc>
          <w:tcPr>
            <w:tcW w:w="1285" w:type="dxa"/>
          </w:tcPr>
          <w:p w14:paraId="052B7CE6" w14:textId="77777777" w:rsidR="008B075E" w:rsidRDefault="00EB7E69">
            <w:pPr>
              <w:pStyle w:val="TableParagraph"/>
              <w:spacing w:before="99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70633F58" w14:textId="77777777" w:rsidR="008B075E" w:rsidRDefault="00EB7E69">
            <w:pPr>
              <w:pStyle w:val="TableParagraph"/>
              <w:ind w:left="1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35.2</w:t>
            </w:r>
          </w:p>
        </w:tc>
        <w:tc>
          <w:tcPr>
            <w:tcW w:w="642" w:type="dxa"/>
          </w:tcPr>
          <w:p w14:paraId="2A821139" w14:textId="77777777" w:rsidR="008B075E" w:rsidRDefault="00EB7E69">
            <w:pPr>
              <w:pStyle w:val="TableParagraph"/>
              <w:spacing w:before="99"/>
              <w:ind w:left="140" w:right="88"/>
              <w:jc w:val="center"/>
              <w:rPr>
                <w:sz w:val="20"/>
              </w:rPr>
            </w:pPr>
            <w:r>
              <w:rPr>
                <w:sz w:val="20"/>
              </w:rPr>
              <w:t>36.1</w:t>
            </w:r>
          </w:p>
        </w:tc>
        <w:tc>
          <w:tcPr>
            <w:tcW w:w="1793" w:type="dxa"/>
          </w:tcPr>
          <w:p w14:paraId="5ADB9418" w14:textId="77777777" w:rsidR="008B075E" w:rsidRDefault="00EB7E69">
            <w:pPr>
              <w:pStyle w:val="TableParagraph"/>
              <w:spacing w:before="9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8" w:type="dxa"/>
          </w:tcPr>
          <w:p w14:paraId="34CD3523" w14:textId="77777777" w:rsidR="008B075E" w:rsidRPr="004B7FC7" w:rsidRDefault="00EB7E69">
            <w:pPr>
              <w:pStyle w:val="TableParagraph"/>
              <w:spacing w:before="99"/>
              <w:ind w:right="152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613" w:type="dxa"/>
          </w:tcPr>
          <w:p w14:paraId="3F7C4014" w14:textId="77777777" w:rsidR="008B075E" w:rsidRPr="004B7FC7" w:rsidRDefault="00EB7E69">
            <w:pPr>
              <w:pStyle w:val="TableParagraph"/>
              <w:spacing w:before="99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36.5</w:t>
            </w:r>
          </w:p>
        </w:tc>
        <w:tc>
          <w:tcPr>
            <w:tcW w:w="598" w:type="dxa"/>
          </w:tcPr>
          <w:p w14:paraId="1CB31A3B" w14:textId="77777777" w:rsidR="008B075E" w:rsidRDefault="00EB7E69">
            <w:pPr>
              <w:pStyle w:val="TableParagraph"/>
              <w:spacing w:before="99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1E02108B" w14:textId="77777777" w:rsidR="008B075E" w:rsidRDefault="00EB7E69">
            <w:pPr>
              <w:pStyle w:val="TableParagraph"/>
              <w:spacing w:before="99"/>
              <w:ind w:left="132"/>
              <w:rPr>
                <w:sz w:val="20"/>
              </w:rPr>
            </w:pPr>
            <w:r>
              <w:rPr>
                <w:sz w:val="20"/>
              </w:rPr>
              <w:t>39.1</w:t>
            </w:r>
          </w:p>
        </w:tc>
      </w:tr>
      <w:tr w:rsidR="008B075E" w14:paraId="1EF1F2C0" w14:textId="77777777">
        <w:trPr>
          <w:trHeight w:val="820"/>
        </w:trPr>
        <w:tc>
          <w:tcPr>
            <w:tcW w:w="11198" w:type="dxa"/>
            <w:gridSpan w:val="8"/>
          </w:tcPr>
          <w:p w14:paraId="7803842A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39F24947" w14:textId="77777777" w:rsidR="008B075E" w:rsidRDefault="00EB7E69">
            <w:pPr>
              <w:pStyle w:val="TableParagraph"/>
              <w:spacing w:before="1" w:line="264" w:lineRule="auto"/>
              <w:ind w:left="560" w:right="421" w:hanging="360"/>
              <w:rPr>
                <w:sz w:val="20"/>
              </w:rPr>
            </w:pPr>
            <w:r>
              <w:rPr>
                <w:rFonts w:ascii="Calibri" w:hAnsi="Calibri"/>
                <w:spacing w:val="-1"/>
                <w:sz w:val="20"/>
              </w:rPr>
              <w:t>33.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pupil’s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marks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wrongly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entered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 83 instead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63.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 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marks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</w:t>
            </w:r>
            <w:r>
              <w:rPr>
                <w:sz w:val="20"/>
              </w:rPr>
              <w:t xml:space="preserve"> 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half.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pupils in the class is:</w:t>
            </w:r>
          </w:p>
        </w:tc>
      </w:tr>
      <w:tr w:rsidR="008B075E" w14:paraId="724A78FD" w14:textId="77777777">
        <w:trPr>
          <w:trHeight w:val="549"/>
        </w:trPr>
        <w:tc>
          <w:tcPr>
            <w:tcW w:w="1285" w:type="dxa"/>
          </w:tcPr>
          <w:p w14:paraId="42FA6DF1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91" w:type="dxa"/>
          </w:tcPr>
          <w:p w14:paraId="1C588740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42" w:type="dxa"/>
          </w:tcPr>
          <w:p w14:paraId="0B496DC8" w14:textId="77777777" w:rsidR="008B075E" w:rsidRDefault="00EB7E69"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1B0548BB" w14:textId="77777777" w:rsidR="008B075E" w:rsidRDefault="00EB7E6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8" w:type="dxa"/>
          </w:tcPr>
          <w:p w14:paraId="34C3F4D1" w14:textId="77777777" w:rsidR="008B075E" w:rsidRPr="004B7FC7" w:rsidRDefault="00EB7E69">
            <w:pPr>
              <w:pStyle w:val="TableParagraph"/>
              <w:ind w:right="152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613" w:type="dxa"/>
          </w:tcPr>
          <w:p w14:paraId="5C93C952" w14:textId="77777777" w:rsidR="008B075E" w:rsidRPr="004B7FC7" w:rsidRDefault="00EB7E69">
            <w:pPr>
              <w:pStyle w:val="TableParagraph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40</w:t>
            </w:r>
          </w:p>
        </w:tc>
        <w:tc>
          <w:tcPr>
            <w:tcW w:w="598" w:type="dxa"/>
          </w:tcPr>
          <w:p w14:paraId="2C9F2F00" w14:textId="77777777" w:rsidR="008B075E" w:rsidRDefault="00EB7E69"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71DACF2A" w14:textId="77777777" w:rsidR="008B075E" w:rsidRDefault="00EB7E69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 w:rsidR="008B075E" w14:paraId="737CB8C1" w14:textId="77777777">
        <w:trPr>
          <w:trHeight w:val="1090"/>
        </w:trPr>
        <w:tc>
          <w:tcPr>
            <w:tcW w:w="11198" w:type="dxa"/>
            <w:gridSpan w:val="8"/>
          </w:tcPr>
          <w:p w14:paraId="2E107022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47AA8352" w14:textId="77777777" w:rsidR="008B075E" w:rsidRDefault="00EB7E69">
            <w:pPr>
              <w:pStyle w:val="TableParagraph"/>
              <w:spacing w:before="1" w:line="271" w:lineRule="auto"/>
              <w:ind w:left="560" w:right="42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34.</w:t>
            </w:r>
            <w:r>
              <w:rPr>
                <w:rFonts w:ascii="Calibri"/>
                <w:spacing w:val="6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temperature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town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days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months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degrees.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for the </w:t>
            </w:r>
            <w:proofErr w:type="gramStart"/>
            <w:r>
              <w:rPr>
                <w:sz w:val="20"/>
              </w:rPr>
              <w:t>second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third, fourth and fifth days was 60 degrees. If the temperatures of the first and fifth days </w:t>
            </w:r>
            <w:r>
              <w:rPr>
                <w:sz w:val="20"/>
              </w:rPr>
              <w:t>were in the ratio 7: 8, then 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on the fifth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day?</w:t>
            </w:r>
          </w:p>
        </w:tc>
      </w:tr>
      <w:tr w:rsidR="008B075E" w14:paraId="4218C254" w14:textId="77777777">
        <w:trPr>
          <w:trHeight w:val="331"/>
        </w:trPr>
        <w:tc>
          <w:tcPr>
            <w:tcW w:w="1285" w:type="dxa"/>
          </w:tcPr>
          <w:p w14:paraId="12C8A765" w14:textId="77777777" w:rsidR="008B075E" w:rsidRPr="004B7FC7" w:rsidRDefault="00EB7E69">
            <w:pPr>
              <w:pStyle w:val="TableParagraph"/>
              <w:spacing w:line="214" w:lineRule="exact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991" w:type="dxa"/>
          </w:tcPr>
          <w:p w14:paraId="36CA9B18" w14:textId="77777777" w:rsidR="008B075E" w:rsidRPr="004B7FC7" w:rsidRDefault="00EB7E69">
            <w:pPr>
              <w:pStyle w:val="TableParagraph"/>
              <w:spacing w:line="214" w:lineRule="exact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64</w:t>
            </w:r>
            <w:r w:rsidRPr="004B7FC7">
              <w:rPr>
                <w:b/>
                <w:bCs/>
                <w:spacing w:val="-3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degrees</w:t>
            </w:r>
          </w:p>
        </w:tc>
        <w:tc>
          <w:tcPr>
            <w:tcW w:w="642" w:type="dxa"/>
          </w:tcPr>
          <w:p w14:paraId="15ACB38D" w14:textId="77777777" w:rsidR="008B075E" w:rsidRDefault="00EB7E69">
            <w:pPr>
              <w:pStyle w:val="TableParagraph"/>
              <w:spacing w:line="214" w:lineRule="exact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793" w:type="dxa"/>
          </w:tcPr>
          <w:p w14:paraId="1D70D4CF" w14:textId="77777777" w:rsidR="008B075E" w:rsidRDefault="00EB7E69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degrees</w:t>
            </w:r>
          </w:p>
        </w:tc>
        <w:tc>
          <w:tcPr>
            <w:tcW w:w="788" w:type="dxa"/>
          </w:tcPr>
          <w:p w14:paraId="0CA0BF9A" w14:textId="77777777" w:rsidR="008B075E" w:rsidRDefault="00EB7E69">
            <w:pPr>
              <w:pStyle w:val="TableParagraph"/>
              <w:spacing w:line="214" w:lineRule="exact"/>
              <w:ind w:right="1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613" w:type="dxa"/>
          </w:tcPr>
          <w:p w14:paraId="0DE3257B" w14:textId="77777777" w:rsidR="008B075E" w:rsidRDefault="00EB7E69">
            <w:pPr>
              <w:pStyle w:val="TableParagraph"/>
              <w:spacing w:line="214" w:lineRule="exact"/>
              <w:ind w:left="156"/>
              <w:rPr>
                <w:sz w:val="20"/>
              </w:rPr>
            </w:pPr>
            <w:r>
              <w:rPr>
                <w:sz w:val="20"/>
              </w:rPr>
              <w:t>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degrees</w:t>
            </w:r>
          </w:p>
        </w:tc>
        <w:tc>
          <w:tcPr>
            <w:tcW w:w="598" w:type="dxa"/>
          </w:tcPr>
          <w:p w14:paraId="5E218B71" w14:textId="77777777" w:rsidR="008B075E" w:rsidRDefault="00EB7E69">
            <w:pPr>
              <w:pStyle w:val="TableParagraph"/>
              <w:spacing w:line="214" w:lineRule="exact"/>
              <w:ind w:right="1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488" w:type="dxa"/>
          </w:tcPr>
          <w:p w14:paraId="47EF4AE3" w14:textId="77777777" w:rsidR="008B075E" w:rsidRDefault="00EB7E69">
            <w:pPr>
              <w:pStyle w:val="TableParagraph"/>
              <w:spacing w:line="214" w:lineRule="exact"/>
              <w:ind w:left="132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</w:tbl>
    <w:p w14:paraId="4AE3DE84" w14:textId="77777777" w:rsidR="008B075E" w:rsidRDefault="0025524F">
      <w:pPr>
        <w:rPr>
          <w:sz w:val="2"/>
          <w:szCs w:val="2"/>
        </w:rPr>
      </w:pPr>
      <w:r>
        <w:pict w14:anchorId="428D583F">
          <v:rect id="_x0000_s1027" style="position:absolute;margin-left:97.2pt;margin-top:352.35pt;width:8.15pt;height:.6pt;z-index:-16710144;mso-position-horizontal-relative:page;mso-position-vertical-relative:page" fillcolor="black" stroked="f">
            <w10:wrap anchorx="page" anchory="page"/>
          </v:rect>
        </w:pict>
      </w:r>
    </w:p>
    <w:p w14:paraId="22DC4B2B" w14:textId="77777777" w:rsidR="008B075E" w:rsidRDefault="008B075E">
      <w:pPr>
        <w:rPr>
          <w:sz w:val="2"/>
          <w:szCs w:val="2"/>
        </w:rPr>
        <w:sectPr w:rsidR="008B075E">
          <w:pgSz w:w="11910" w:h="16840"/>
          <w:pgMar w:top="1100" w:right="240" w:bottom="280" w:left="240" w:header="720" w:footer="720" w:gutter="0"/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1882"/>
        <w:gridCol w:w="689"/>
        <w:gridCol w:w="2116"/>
        <w:gridCol w:w="528"/>
        <w:gridCol w:w="1756"/>
        <w:gridCol w:w="455"/>
        <w:gridCol w:w="2265"/>
      </w:tblGrid>
      <w:tr w:rsidR="008B075E" w14:paraId="3F9F6757" w14:textId="77777777">
        <w:trPr>
          <w:trHeight w:val="602"/>
        </w:trPr>
        <w:tc>
          <w:tcPr>
            <w:tcW w:w="10976" w:type="dxa"/>
            <w:gridSpan w:val="8"/>
          </w:tcPr>
          <w:p w14:paraId="783C6298" w14:textId="77777777" w:rsidR="008B075E" w:rsidRDefault="00EB7E69">
            <w:pPr>
              <w:pStyle w:val="TableParagraph"/>
              <w:spacing w:before="0" w:line="266" w:lineRule="auto"/>
              <w:ind w:left="560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>35.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average age of the mother and her six children is 12 years which is reduced by 5 years if the age the mother 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excluded.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mother?</w:t>
            </w:r>
          </w:p>
        </w:tc>
      </w:tr>
      <w:tr w:rsidR="008B075E" w14:paraId="6EFAEB90" w14:textId="77777777" w:rsidTr="004B7FC7">
        <w:trPr>
          <w:trHeight w:val="549"/>
        </w:trPr>
        <w:tc>
          <w:tcPr>
            <w:tcW w:w="1285" w:type="dxa"/>
          </w:tcPr>
          <w:p w14:paraId="614C53D6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483933C6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689" w:type="dxa"/>
          </w:tcPr>
          <w:p w14:paraId="55841682" w14:textId="77777777" w:rsidR="008B075E" w:rsidRPr="004B7FC7" w:rsidRDefault="00EB7E69">
            <w:pPr>
              <w:pStyle w:val="TableParagraph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2116" w:type="dxa"/>
          </w:tcPr>
          <w:p w14:paraId="4760626D" w14:textId="77777777" w:rsidR="008B075E" w:rsidRPr="004B7FC7" w:rsidRDefault="00EB7E69">
            <w:pPr>
              <w:pStyle w:val="TableParagraph"/>
              <w:ind w:left="170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42</w:t>
            </w:r>
            <w:r w:rsidRPr="004B7FC7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years</w:t>
            </w:r>
          </w:p>
        </w:tc>
        <w:tc>
          <w:tcPr>
            <w:tcW w:w="528" w:type="dxa"/>
          </w:tcPr>
          <w:p w14:paraId="57ACCA56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1ADB1DCF" w14:textId="77777777" w:rsidR="008B075E" w:rsidRDefault="00EB7E69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455" w:type="dxa"/>
          </w:tcPr>
          <w:p w14:paraId="63135C7F" w14:textId="77777777" w:rsidR="008B075E" w:rsidRDefault="00EB7E69"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78D06D38" w14:textId="77777777" w:rsidR="008B075E" w:rsidRDefault="00EB7E69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8B075E" w14:paraId="784BA86E" w14:textId="77777777">
        <w:trPr>
          <w:trHeight w:val="818"/>
        </w:trPr>
        <w:tc>
          <w:tcPr>
            <w:tcW w:w="10976" w:type="dxa"/>
            <w:gridSpan w:val="8"/>
          </w:tcPr>
          <w:p w14:paraId="2B2BD4A5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4B8995FB" w14:textId="77777777" w:rsidR="008B075E" w:rsidRDefault="00EB7E69">
            <w:pPr>
              <w:pStyle w:val="TableParagraph"/>
              <w:spacing w:before="1" w:line="264" w:lineRule="auto"/>
              <w:ind w:left="560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36.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average weight of 8 persons increases by 2.5 kg when a new person comes in place of one of them weighting 65 kg.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What might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 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person?</w:t>
            </w:r>
          </w:p>
        </w:tc>
      </w:tr>
      <w:tr w:rsidR="008B075E" w14:paraId="2EC318CB" w14:textId="77777777" w:rsidTr="004B7FC7">
        <w:trPr>
          <w:trHeight w:val="549"/>
        </w:trPr>
        <w:tc>
          <w:tcPr>
            <w:tcW w:w="1285" w:type="dxa"/>
          </w:tcPr>
          <w:p w14:paraId="09897388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7921EDB6" w14:textId="77777777" w:rsidR="008B075E" w:rsidRDefault="00EB7E69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</w:p>
        </w:tc>
        <w:tc>
          <w:tcPr>
            <w:tcW w:w="689" w:type="dxa"/>
          </w:tcPr>
          <w:p w14:paraId="25A95FFF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2116" w:type="dxa"/>
          </w:tcPr>
          <w:p w14:paraId="6DD47D4B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76.5 kg</w:t>
            </w:r>
          </w:p>
        </w:tc>
        <w:tc>
          <w:tcPr>
            <w:tcW w:w="528" w:type="dxa"/>
          </w:tcPr>
          <w:p w14:paraId="0BD7A747" w14:textId="77777777" w:rsidR="008B075E" w:rsidRPr="004B7FC7" w:rsidRDefault="00EB7E69">
            <w:pPr>
              <w:pStyle w:val="TableParagraph"/>
              <w:ind w:right="153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756" w:type="dxa"/>
          </w:tcPr>
          <w:p w14:paraId="6B38FA2D" w14:textId="77777777" w:rsidR="008B075E" w:rsidRPr="004B7FC7" w:rsidRDefault="00EB7E69">
            <w:pPr>
              <w:pStyle w:val="TableParagraph"/>
              <w:ind w:left="155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85</w:t>
            </w:r>
            <w:r w:rsidRPr="004B7FC7">
              <w:rPr>
                <w:b/>
                <w:bCs/>
                <w:spacing w:val="1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kg</w:t>
            </w:r>
          </w:p>
        </w:tc>
        <w:tc>
          <w:tcPr>
            <w:tcW w:w="455" w:type="dxa"/>
          </w:tcPr>
          <w:p w14:paraId="03E270B6" w14:textId="77777777" w:rsidR="008B075E" w:rsidRDefault="00EB7E69"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210A9A03" w14:textId="77777777" w:rsidR="008B075E" w:rsidRDefault="00EB7E69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</w:p>
        </w:tc>
      </w:tr>
      <w:tr w:rsidR="008B075E" w14:paraId="4095EF0A" w14:textId="77777777">
        <w:trPr>
          <w:trHeight w:val="552"/>
        </w:trPr>
        <w:tc>
          <w:tcPr>
            <w:tcW w:w="10976" w:type="dxa"/>
            <w:gridSpan w:val="8"/>
          </w:tcPr>
          <w:p w14:paraId="0D9AE3F7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0A282166" w14:textId="77777777" w:rsidR="008B075E" w:rsidRDefault="00EB7E69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37.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consecutive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 n.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next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also included,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average will:</w:t>
            </w:r>
          </w:p>
        </w:tc>
      </w:tr>
      <w:tr w:rsidR="008B075E" w14:paraId="46C2088C" w14:textId="77777777" w:rsidTr="004B7FC7">
        <w:trPr>
          <w:trHeight w:val="547"/>
        </w:trPr>
        <w:tc>
          <w:tcPr>
            <w:tcW w:w="1285" w:type="dxa"/>
          </w:tcPr>
          <w:p w14:paraId="53003A2F" w14:textId="77777777" w:rsidR="008B075E" w:rsidRDefault="00EB7E69">
            <w:pPr>
              <w:pStyle w:val="TableParagraph"/>
              <w:spacing w:before="94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4AC4F7F6" w14:textId="77777777" w:rsidR="008B075E" w:rsidRDefault="00EB7E69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remain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  <w:tc>
          <w:tcPr>
            <w:tcW w:w="689" w:type="dxa"/>
          </w:tcPr>
          <w:p w14:paraId="01697EE0" w14:textId="77777777" w:rsidR="008B075E" w:rsidRPr="004B7FC7" w:rsidRDefault="00EB7E69">
            <w:pPr>
              <w:pStyle w:val="TableParagraph"/>
              <w:spacing w:before="94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2116" w:type="dxa"/>
          </w:tcPr>
          <w:p w14:paraId="4734F712" w14:textId="77777777" w:rsidR="008B075E" w:rsidRPr="004B7FC7" w:rsidRDefault="00EB7E69">
            <w:pPr>
              <w:pStyle w:val="TableParagraph"/>
              <w:spacing w:before="94"/>
              <w:ind w:left="170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increase</w:t>
            </w:r>
            <w:r w:rsidRPr="004B7FC7">
              <w:rPr>
                <w:b/>
                <w:bCs/>
                <w:spacing w:val="-2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by</w:t>
            </w:r>
            <w:r w:rsidRPr="004B7FC7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1</w:t>
            </w:r>
          </w:p>
        </w:tc>
        <w:tc>
          <w:tcPr>
            <w:tcW w:w="528" w:type="dxa"/>
          </w:tcPr>
          <w:p w14:paraId="55F74102" w14:textId="77777777" w:rsidR="008B075E" w:rsidRDefault="00EB7E69">
            <w:pPr>
              <w:pStyle w:val="TableParagraph"/>
              <w:spacing w:before="94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0985DC5F" w14:textId="77777777" w:rsidR="008B075E" w:rsidRDefault="00EB7E69">
            <w:pPr>
              <w:pStyle w:val="TableParagraph"/>
              <w:spacing w:before="94"/>
              <w:ind w:left="155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  <w:tc>
          <w:tcPr>
            <w:tcW w:w="455" w:type="dxa"/>
          </w:tcPr>
          <w:p w14:paraId="6F63D88A" w14:textId="77777777" w:rsidR="008B075E" w:rsidRDefault="00EB7E69">
            <w:pPr>
              <w:pStyle w:val="TableParagraph"/>
              <w:spacing w:before="94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64771087" w14:textId="77777777" w:rsidR="008B075E" w:rsidRDefault="00EB7E69">
            <w:pPr>
              <w:pStyle w:val="TableParagraph"/>
              <w:spacing w:before="94"/>
              <w:ind w:left="131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8B075E" w14:paraId="12F26489" w14:textId="77777777">
        <w:trPr>
          <w:trHeight w:val="821"/>
        </w:trPr>
        <w:tc>
          <w:tcPr>
            <w:tcW w:w="10976" w:type="dxa"/>
            <w:gridSpan w:val="8"/>
          </w:tcPr>
          <w:p w14:paraId="1CCEC637" w14:textId="77777777" w:rsidR="008B075E" w:rsidRDefault="008B075E">
            <w:pPr>
              <w:pStyle w:val="TableParagraph"/>
              <w:spacing w:before="6"/>
              <w:rPr>
                <w:sz w:val="18"/>
              </w:rPr>
            </w:pPr>
          </w:p>
          <w:p w14:paraId="43970046" w14:textId="77777777" w:rsidR="008B075E" w:rsidRDefault="00EB7E69">
            <w:pPr>
              <w:pStyle w:val="TableParagraph"/>
              <w:spacing w:before="0" w:line="266" w:lineRule="auto"/>
              <w:ind w:left="560" w:right="410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38.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husband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wife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years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at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time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marriage.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five years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 old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average age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family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now is:</w:t>
            </w:r>
          </w:p>
        </w:tc>
      </w:tr>
      <w:tr w:rsidR="008B075E" w14:paraId="315E7890" w14:textId="77777777" w:rsidTr="004B7FC7">
        <w:trPr>
          <w:trHeight w:val="549"/>
        </w:trPr>
        <w:tc>
          <w:tcPr>
            <w:tcW w:w="1285" w:type="dxa"/>
          </w:tcPr>
          <w:p w14:paraId="78078CD8" w14:textId="77777777" w:rsidR="008B075E" w:rsidRPr="004B7FC7" w:rsidRDefault="00EB7E69">
            <w:pPr>
              <w:pStyle w:val="TableParagraph"/>
              <w:ind w:right="154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A</w:t>
            </w:r>
          </w:p>
        </w:tc>
        <w:tc>
          <w:tcPr>
            <w:tcW w:w="1882" w:type="dxa"/>
          </w:tcPr>
          <w:p w14:paraId="54B339B2" w14:textId="77777777" w:rsidR="008B075E" w:rsidRPr="004B7FC7" w:rsidRDefault="00EB7E69">
            <w:pPr>
              <w:pStyle w:val="TableParagraph"/>
              <w:ind w:left="15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19</w:t>
            </w:r>
            <w:r w:rsidRPr="004B7FC7">
              <w:rPr>
                <w:b/>
                <w:bCs/>
                <w:spacing w:val="-1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years</w:t>
            </w:r>
          </w:p>
        </w:tc>
        <w:tc>
          <w:tcPr>
            <w:tcW w:w="689" w:type="dxa"/>
          </w:tcPr>
          <w:p w14:paraId="7AB94BFC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2116" w:type="dxa"/>
          </w:tcPr>
          <w:p w14:paraId="31A4F916" w14:textId="77777777" w:rsidR="008B075E" w:rsidRDefault="00EB7E69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528" w:type="dxa"/>
          </w:tcPr>
          <w:p w14:paraId="20F48242" w14:textId="77777777" w:rsidR="008B075E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5F35D978" w14:textId="77777777" w:rsidR="008B075E" w:rsidRDefault="00EB7E69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28.5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  <w:tc>
          <w:tcPr>
            <w:tcW w:w="455" w:type="dxa"/>
          </w:tcPr>
          <w:p w14:paraId="2FE4B2FA" w14:textId="77777777" w:rsidR="008B075E" w:rsidRDefault="00EB7E69"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73B2E740" w14:textId="77777777" w:rsidR="008B075E" w:rsidRDefault="00EB7E69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29.3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8B075E" w14:paraId="537976FE" w14:textId="77777777">
        <w:trPr>
          <w:trHeight w:val="803"/>
        </w:trPr>
        <w:tc>
          <w:tcPr>
            <w:tcW w:w="10976" w:type="dxa"/>
            <w:gridSpan w:val="8"/>
          </w:tcPr>
          <w:p w14:paraId="1043FEF6" w14:textId="77777777" w:rsidR="008B075E" w:rsidRDefault="008B075E">
            <w:pPr>
              <w:pStyle w:val="TableParagraph"/>
              <w:spacing w:before="5"/>
              <w:rPr>
                <w:sz w:val="18"/>
              </w:rPr>
            </w:pPr>
          </w:p>
          <w:p w14:paraId="1B98E442" w14:textId="77777777" w:rsidR="008B075E" w:rsidRDefault="00EB7E69">
            <w:pPr>
              <w:pStyle w:val="TableParagraph"/>
              <w:spacing w:before="1" w:line="264" w:lineRule="auto"/>
              <w:ind w:left="560" w:hanging="360"/>
              <w:rPr>
                <w:sz w:val="20"/>
              </w:rPr>
            </w:pPr>
            <w:r>
              <w:rPr>
                <w:rFonts w:ascii="Calibri"/>
                <w:w w:val="95"/>
                <w:sz w:val="20"/>
              </w:rPr>
              <w:t>39.</w:t>
            </w:r>
            <w:r>
              <w:rPr>
                <w:rFonts w:ascii="Calibri"/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ago,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family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17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years.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baby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having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been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born,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average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family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same today.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 baby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67FE3302" w14:textId="77777777" w:rsidTr="004B7FC7">
        <w:trPr>
          <w:trHeight w:val="801"/>
        </w:trPr>
        <w:tc>
          <w:tcPr>
            <w:tcW w:w="1285" w:type="dxa"/>
          </w:tcPr>
          <w:p w14:paraId="75D6BEE5" w14:textId="77777777" w:rsidR="008B075E" w:rsidRDefault="008B075E">
            <w:pPr>
              <w:pStyle w:val="TableParagraph"/>
              <w:spacing w:before="8"/>
              <w:rPr>
                <w:sz w:val="18"/>
              </w:rPr>
            </w:pPr>
          </w:p>
          <w:p w14:paraId="4A66421D" w14:textId="77777777" w:rsidR="008B075E" w:rsidRDefault="00EB7E69">
            <w:pPr>
              <w:pStyle w:val="TableParagraph"/>
              <w:spacing w:before="0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5003342B" w14:textId="77777777" w:rsidR="008B075E" w:rsidRDefault="008B075E">
            <w:pPr>
              <w:pStyle w:val="TableParagraph"/>
              <w:spacing w:before="8"/>
              <w:rPr>
                <w:sz w:val="18"/>
              </w:rPr>
            </w:pPr>
          </w:p>
          <w:p w14:paraId="25F52319" w14:textId="77777777" w:rsidR="008B075E" w:rsidRDefault="00EB7E69">
            <w:pPr>
              <w:pStyle w:val="TableParagraph"/>
              <w:spacing w:before="0"/>
              <w:ind w:left="15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</w:p>
        </w:tc>
        <w:tc>
          <w:tcPr>
            <w:tcW w:w="689" w:type="dxa"/>
          </w:tcPr>
          <w:p w14:paraId="485048E1" w14:textId="77777777" w:rsidR="008B075E" w:rsidRDefault="008B075E">
            <w:pPr>
              <w:pStyle w:val="TableParagraph"/>
              <w:spacing w:before="8"/>
              <w:rPr>
                <w:sz w:val="18"/>
              </w:rPr>
            </w:pPr>
          </w:p>
          <w:p w14:paraId="4B08AE90" w14:textId="77777777" w:rsidR="008B075E" w:rsidRDefault="00EB7E69">
            <w:pPr>
              <w:pStyle w:val="TableParagraph"/>
              <w:spacing w:before="0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2116" w:type="dxa"/>
          </w:tcPr>
          <w:p w14:paraId="271DA773" w14:textId="77777777" w:rsidR="008B075E" w:rsidRDefault="00EB7E69">
            <w:pPr>
              <w:pStyle w:val="TableParagraph"/>
              <w:spacing w:before="86" w:line="334" w:lineRule="exact"/>
              <w:ind w:left="170"/>
              <w:rPr>
                <w:sz w:val="20"/>
              </w:rPr>
            </w:pPr>
            <w:r>
              <w:rPr>
                <w:spacing w:val="-1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position w:val="15"/>
                <w:sz w:val="20"/>
              </w:rPr>
              <w:t>1</w:t>
            </w:r>
            <w:r>
              <w:rPr>
                <w:spacing w:val="33"/>
                <w:position w:val="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years</w:t>
            </w:r>
          </w:p>
          <w:p w14:paraId="37ADB826" w14:textId="77777777" w:rsidR="008B075E" w:rsidRDefault="00EB7E69">
            <w:pPr>
              <w:pStyle w:val="TableParagraph"/>
              <w:spacing w:before="0" w:line="184" w:lineRule="exact"/>
              <w:ind w:left="3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</w:tcPr>
          <w:p w14:paraId="1E7E6DB0" w14:textId="77777777" w:rsidR="008B075E" w:rsidRPr="004B7FC7" w:rsidRDefault="008B075E">
            <w:pPr>
              <w:pStyle w:val="TableParagraph"/>
              <w:spacing w:before="8"/>
              <w:rPr>
                <w:b/>
                <w:bCs/>
                <w:sz w:val="18"/>
                <w:highlight w:val="yellow"/>
              </w:rPr>
            </w:pPr>
          </w:p>
          <w:p w14:paraId="7342B148" w14:textId="77777777" w:rsidR="008B075E" w:rsidRPr="004B7FC7" w:rsidRDefault="00EB7E69">
            <w:pPr>
              <w:pStyle w:val="TableParagraph"/>
              <w:spacing w:before="0"/>
              <w:ind w:right="153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756" w:type="dxa"/>
          </w:tcPr>
          <w:p w14:paraId="609807C6" w14:textId="77777777" w:rsidR="008B075E" w:rsidRPr="004B7FC7" w:rsidRDefault="008B075E">
            <w:pPr>
              <w:pStyle w:val="TableParagraph"/>
              <w:spacing w:before="8"/>
              <w:rPr>
                <w:b/>
                <w:bCs/>
                <w:sz w:val="18"/>
                <w:highlight w:val="yellow"/>
              </w:rPr>
            </w:pPr>
          </w:p>
          <w:p w14:paraId="436F1112" w14:textId="77777777" w:rsidR="008B075E" w:rsidRPr="004B7FC7" w:rsidRDefault="00EB7E69">
            <w:pPr>
              <w:pStyle w:val="TableParagraph"/>
              <w:spacing w:before="0"/>
              <w:ind w:left="155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2</w:t>
            </w:r>
            <w:r w:rsidRPr="004B7FC7">
              <w:rPr>
                <w:b/>
                <w:bCs/>
                <w:spacing w:val="-3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years</w:t>
            </w:r>
          </w:p>
        </w:tc>
        <w:tc>
          <w:tcPr>
            <w:tcW w:w="455" w:type="dxa"/>
          </w:tcPr>
          <w:p w14:paraId="16EEA6B9" w14:textId="77777777" w:rsidR="008B075E" w:rsidRDefault="008B075E">
            <w:pPr>
              <w:pStyle w:val="TableParagraph"/>
              <w:spacing w:before="8"/>
              <w:rPr>
                <w:sz w:val="18"/>
              </w:rPr>
            </w:pPr>
          </w:p>
          <w:p w14:paraId="5C7ED01C" w14:textId="77777777" w:rsidR="008B075E" w:rsidRDefault="00EB7E69">
            <w:pPr>
              <w:pStyle w:val="TableParagraph"/>
              <w:spacing w:before="0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0802B843" w14:textId="77777777" w:rsidR="008B075E" w:rsidRDefault="008B075E">
            <w:pPr>
              <w:pStyle w:val="TableParagraph"/>
              <w:spacing w:before="8"/>
              <w:rPr>
                <w:sz w:val="18"/>
              </w:rPr>
            </w:pPr>
          </w:p>
          <w:p w14:paraId="6B63A001" w14:textId="77777777" w:rsidR="008B075E" w:rsidRDefault="00EB7E69">
            <w:pPr>
              <w:pStyle w:val="TableParagraph"/>
              <w:spacing w:before="0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8B075E" w14:paraId="43FDCC00" w14:textId="77777777">
        <w:trPr>
          <w:trHeight w:val="797"/>
        </w:trPr>
        <w:tc>
          <w:tcPr>
            <w:tcW w:w="10976" w:type="dxa"/>
            <w:gridSpan w:val="8"/>
          </w:tcPr>
          <w:p w14:paraId="1DF7BC41" w14:textId="77777777" w:rsidR="008B075E" w:rsidRDefault="00EB7E69">
            <w:pPr>
              <w:pStyle w:val="TableParagraph"/>
              <w:spacing w:before="195" w:line="264" w:lineRule="auto"/>
              <w:ind w:left="560" w:right="2051" w:hanging="360"/>
              <w:rPr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40.</w:t>
            </w:r>
            <w:r>
              <w:rPr>
                <w:rFonts w:ascii="Calibri"/>
                <w:spacing w:val="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certain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factory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employed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600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400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women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25.50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day.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 less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daily wages?</w:t>
            </w:r>
          </w:p>
        </w:tc>
      </w:tr>
      <w:tr w:rsidR="008B075E" w14:paraId="79624383" w14:textId="77777777" w:rsidTr="004B7FC7">
        <w:trPr>
          <w:trHeight w:val="550"/>
        </w:trPr>
        <w:tc>
          <w:tcPr>
            <w:tcW w:w="1285" w:type="dxa"/>
          </w:tcPr>
          <w:p w14:paraId="7A87F34A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4C8D4F2D" w14:textId="77777777" w:rsidR="008B075E" w:rsidRDefault="00EB7E69">
            <w:pPr>
              <w:pStyle w:val="TableParagraph"/>
              <w:spacing w:before="111"/>
              <w:ind w:left="156"/>
              <w:rPr>
                <w:sz w:val="18"/>
              </w:rPr>
            </w:pPr>
            <w:r>
              <w:rPr>
                <w:sz w:val="18"/>
              </w:rPr>
              <w:t>M: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</w:p>
        </w:tc>
        <w:tc>
          <w:tcPr>
            <w:tcW w:w="689" w:type="dxa"/>
          </w:tcPr>
          <w:p w14:paraId="64233D66" w14:textId="77777777" w:rsidR="008B075E" w:rsidRPr="004B7FC7" w:rsidRDefault="00EB7E69">
            <w:pPr>
              <w:pStyle w:val="TableParagraph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2116" w:type="dxa"/>
          </w:tcPr>
          <w:p w14:paraId="36F759E8" w14:textId="77777777" w:rsidR="008B075E" w:rsidRPr="004B7FC7" w:rsidRDefault="00EB7E69">
            <w:pPr>
              <w:pStyle w:val="TableParagraph"/>
              <w:spacing w:before="111"/>
              <w:ind w:left="170"/>
              <w:rPr>
                <w:b/>
                <w:bCs/>
                <w:sz w:val="18"/>
                <w:highlight w:val="yellow"/>
              </w:rPr>
            </w:pPr>
            <w:r w:rsidRPr="004B7FC7">
              <w:rPr>
                <w:b/>
                <w:bCs/>
                <w:sz w:val="18"/>
                <w:highlight w:val="yellow"/>
              </w:rPr>
              <w:t>M:</w:t>
            </w:r>
            <w:r w:rsidRPr="004B7FC7">
              <w:rPr>
                <w:b/>
                <w:bCs/>
                <w:spacing w:val="1"/>
                <w:sz w:val="18"/>
                <w:highlight w:val="yellow"/>
              </w:rPr>
              <w:t xml:space="preserve"> </w:t>
            </w:r>
            <w:r w:rsidRPr="004B7FC7">
              <w:rPr>
                <w:b/>
                <w:bCs/>
                <w:sz w:val="18"/>
                <w:highlight w:val="yellow"/>
              </w:rPr>
              <w:t>Rs.</w:t>
            </w:r>
            <w:r w:rsidRPr="004B7FC7">
              <w:rPr>
                <w:b/>
                <w:bCs/>
                <w:spacing w:val="-11"/>
                <w:sz w:val="18"/>
                <w:highlight w:val="yellow"/>
              </w:rPr>
              <w:t xml:space="preserve"> </w:t>
            </w:r>
            <w:r w:rsidRPr="004B7FC7">
              <w:rPr>
                <w:b/>
                <w:bCs/>
                <w:sz w:val="18"/>
                <w:highlight w:val="yellow"/>
              </w:rPr>
              <w:t>27.50,</w:t>
            </w:r>
            <w:r w:rsidRPr="004B7FC7">
              <w:rPr>
                <w:b/>
                <w:bCs/>
                <w:spacing w:val="-12"/>
                <w:sz w:val="18"/>
                <w:highlight w:val="yellow"/>
              </w:rPr>
              <w:t xml:space="preserve"> </w:t>
            </w:r>
            <w:r w:rsidRPr="004B7FC7">
              <w:rPr>
                <w:b/>
                <w:bCs/>
                <w:sz w:val="18"/>
                <w:highlight w:val="yellow"/>
              </w:rPr>
              <w:t>W:</w:t>
            </w:r>
            <w:r w:rsidRPr="004B7FC7">
              <w:rPr>
                <w:b/>
                <w:bCs/>
                <w:spacing w:val="-10"/>
                <w:sz w:val="18"/>
                <w:highlight w:val="yellow"/>
              </w:rPr>
              <w:t xml:space="preserve"> </w:t>
            </w:r>
            <w:r w:rsidRPr="004B7FC7">
              <w:rPr>
                <w:b/>
                <w:bCs/>
                <w:sz w:val="18"/>
                <w:highlight w:val="yellow"/>
              </w:rPr>
              <w:t>Rs.</w:t>
            </w:r>
            <w:r w:rsidRPr="004B7FC7">
              <w:rPr>
                <w:b/>
                <w:bCs/>
                <w:spacing w:val="-10"/>
                <w:sz w:val="18"/>
                <w:highlight w:val="yellow"/>
              </w:rPr>
              <w:t xml:space="preserve"> </w:t>
            </w:r>
            <w:r w:rsidRPr="004B7FC7">
              <w:rPr>
                <w:b/>
                <w:bCs/>
                <w:sz w:val="18"/>
                <w:highlight w:val="yellow"/>
              </w:rPr>
              <w:t>22.50</w:t>
            </w:r>
          </w:p>
        </w:tc>
        <w:tc>
          <w:tcPr>
            <w:tcW w:w="528" w:type="dxa"/>
          </w:tcPr>
          <w:p w14:paraId="4A40E9AE" w14:textId="77777777" w:rsidR="008B075E" w:rsidRPr="004B7FC7" w:rsidRDefault="00EB7E69">
            <w:pPr>
              <w:pStyle w:val="TableParagraph"/>
              <w:ind w:right="153"/>
              <w:jc w:val="right"/>
              <w:rPr>
                <w:sz w:val="20"/>
              </w:rPr>
            </w:pPr>
            <w:r w:rsidRPr="004B7FC7">
              <w:rPr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37518E3B" w14:textId="77777777" w:rsidR="008B075E" w:rsidRDefault="00EB7E69">
            <w:pPr>
              <w:pStyle w:val="TableParagraph"/>
              <w:spacing w:before="111"/>
              <w:ind w:left="155"/>
              <w:rPr>
                <w:sz w:val="18"/>
              </w:rPr>
            </w:pPr>
            <w:r>
              <w:rPr>
                <w:sz w:val="18"/>
              </w:rPr>
              <w:t>M: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</w:p>
        </w:tc>
        <w:tc>
          <w:tcPr>
            <w:tcW w:w="455" w:type="dxa"/>
          </w:tcPr>
          <w:p w14:paraId="4ECA34FD" w14:textId="77777777" w:rsidR="008B075E" w:rsidRDefault="00EB7E69"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3E5FB9A8" w14:textId="77777777" w:rsidR="008B075E" w:rsidRDefault="00EB7E69">
            <w:pPr>
              <w:pStyle w:val="TableParagraph"/>
              <w:spacing w:before="111"/>
              <w:ind w:left="131"/>
              <w:rPr>
                <w:sz w:val="18"/>
              </w:rPr>
            </w:pPr>
            <w:r>
              <w:rPr>
                <w:sz w:val="18"/>
              </w:rPr>
              <w:t>M: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32.50,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Rs.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27.50</w:t>
            </w:r>
          </w:p>
        </w:tc>
      </w:tr>
      <w:tr w:rsidR="008B075E" w14:paraId="111393A4" w14:textId="77777777">
        <w:trPr>
          <w:trHeight w:val="819"/>
        </w:trPr>
        <w:tc>
          <w:tcPr>
            <w:tcW w:w="10976" w:type="dxa"/>
            <w:gridSpan w:val="8"/>
          </w:tcPr>
          <w:p w14:paraId="49C4DE7E" w14:textId="77777777" w:rsidR="008B075E" w:rsidRDefault="008B075E">
            <w:pPr>
              <w:pStyle w:val="TableParagraph"/>
              <w:spacing w:before="7"/>
              <w:rPr>
                <w:sz w:val="18"/>
              </w:rPr>
            </w:pPr>
          </w:p>
          <w:p w14:paraId="209862D0" w14:textId="77777777" w:rsidR="008B075E" w:rsidRDefault="00EB7E69">
            <w:pPr>
              <w:pStyle w:val="TableParagraph"/>
              <w:spacing w:before="0" w:line="264" w:lineRule="auto"/>
              <w:ind w:left="560" w:right="410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41.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arithmetic mean of the scores of a group of students in a test was 52.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brightest 20% of them secured a mean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80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 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dullest 25%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score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31.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score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55%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0338EB7C" w14:textId="77777777" w:rsidTr="004B7FC7">
        <w:trPr>
          <w:trHeight w:val="557"/>
        </w:trPr>
        <w:tc>
          <w:tcPr>
            <w:tcW w:w="1285" w:type="dxa"/>
          </w:tcPr>
          <w:p w14:paraId="3713B865" w14:textId="77777777" w:rsidR="008B075E" w:rsidRDefault="00EB7E69">
            <w:pPr>
              <w:pStyle w:val="TableParagraph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0A95CEEA" w14:textId="77777777" w:rsidR="008B075E" w:rsidRDefault="00EB7E69"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89" w:type="dxa"/>
          </w:tcPr>
          <w:p w14:paraId="302FA0C7" w14:textId="77777777" w:rsidR="008B075E" w:rsidRDefault="00EB7E69"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2116" w:type="dxa"/>
          </w:tcPr>
          <w:p w14:paraId="2E37CDDB" w14:textId="77777777" w:rsidR="008B075E" w:rsidRDefault="00EB7E69"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28" w:type="dxa"/>
          </w:tcPr>
          <w:p w14:paraId="2DE1230D" w14:textId="77777777" w:rsidR="008B075E" w:rsidRPr="004B7FC7" w:rsidRDefault="00EB7E69">
            <w:pPr>
              <w:pStyle w:val="TableParagraph"/>
              <w:ind w:right="153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756" w:type="dxa"/>
          </w:tcPr>
          <w:p w14:paraId="310A710E" w14:textId="77777777" w:rsidR="008B075E" w:rsidRPr="004B7FC7" w:rsidRDefault="00EB7E69">
            <w:pPr>
              <w:pStyle w:val="TableParagraph"/>
              <w:ind w:left="155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51.4</w:t>
            </w:r>
            <w:r w:rsidRPr="004B7FC7">
              <w:rPr>
                <w:b/>
                <w:bCs/>
                <w:spacing w:val="-2"/>
                <w:sz w:val="20"/>
                <w:highlight w:val="yellow"/>
              </w:rPr>
              <w:t xml:space="preserve"> </w:t>
            </w:r>
            <w:r w:rsidRPr="004B7FC7">
              <w:rPr>
                <w:b/>
                <w:bCs/>
                <w:sz w:val="20"/>
                <w:highlight w:val="yellow"/>
              </w:rPr>
              <w:t>approx.</w:t>
            </w:r>
          </w:p>
        </w:tc>
        <w:tc>
          <w:tcPr>
            <w:tcW w:w="455" w:type="dxa"/>
          </w:tcPr>
          <w:p w14:paraId="789FFCED" w14:textId="77777777" w:rsidR="008B075E" w:rsidRDefault="00EB7E69"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2CB6FDF2" w14:textId="77777777" w:rsidR="008B075E" w:rsidRDefault="00EB7E69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54.6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Approx.</w:t>
            </w:r>
          </w:p>
        </w:tc>
      </w:tr>
      <w:tr w:rsidR="008B075E" w14:paraId="60223290" w14:textId="77777777">
        <w:trPr>
          <w:trHeight w:val="837"/>
        </w:trPr>
        <w:tc>
          <w:tcPr>
            <w:tcW w:w="10976" w:type="dxa"/>
            <w:gridSpan w:val="8"/>
          </w:tcPr>
          <w:p w14:paraId="39AE9ADC" w14:textId="77777777" w:rsidR="008B075E" w:rsidRDefault="008B075E">
            <w:pPr>
              <w:pStyle w:val="TableParagraph"/>
              <w:spacing w:before="2"/>
              <w:rPr>
                <w:sz w:val="19"/>
              </w:rPr>
            </w:pPr>
          </w:p>
          <w:p w14:paraId="7A77C735" w14:textId="77777777" w:rsidR="008B075E" w:rsidRDefault="00EB7E69">
            <w:pPr>
              <w:pStyle w:val="TableParagraph"/>
              <w:spacing w:before="0" w:line="264" w:lineRule="auto"/>
              <w:ind w:left="560" w:right="410" w:hanging="360"/>
              <w:rPr>
                <w:sz w:val="20"/>
              </w:rPr>
            </w:pPr>
            <w:r>
              <w:rPr>
                <w:rFonts w:ascii="Calibri" w:hAnsi="Calibri"/>
                <w:spacing w:val="-1"/>
                <w:sz w:val="20"/>
              </w:rPr>
              <w:t>42.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The average salary of all the workers in a workshop is Rs. 8000. The </w:t>
            </w:r>
            <w:r>
              <w:rPr>
                <w:sz w:val="20"/>
              </w:rPr>
              <w:t>average salary of 7 technicians is Rs. 12000 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average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salary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6000.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total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workers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 the workshop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∶</w:t>
            </w:r>
          </w:p>
        </w:tc>
      </w:tr>
      <w:tr w:rsidR="008B075E" w14:paraId="726C21C2" w14:textId="77777777" w:rsidTr="004B7FC7">
        <w:trPr>
          <w:trHeight w:val="564"/>
        </w:trPr>
        <w:tc>
          <w:tcPr>
            <w:tcW w:w="1285" w:type="dxa"/>
          </w:tcPr>
          <w:p w14:paraId="1AFAB753" w14:textId="77777777" w:rsidR="008B075E" w:rsidRDefault="00EB7E69">
            <w:pPr>
              <w:pStyle w:val="TableParagraph"/>
              <w:spacing w:before="108"/>
              <w:ind w:right="1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1F57AC0B" w14:textId="77777777" w:rsidR="008B075E" w:rsidRDefault="00EB7E69">
            <w:pPr>
              <w:pStyle w:val="TableParagraph"/>
              <w:spacing w:before="108"/>
              <w:ind w:left="29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89" w:type="dxa"/>
          </w:tcPr>
          <w:p w14:paraId="016FE104" w14:textId="77777777" w:rsidR="008B075E" w:rsidRPr="004B7FC7" w:rsidRDefault="00EB7E69">
            <w:pPr>
              <w:pStyle w:val="TableParagraph"/>
              <w:spacing w:before="108"/>
              <w:ind w:right="168"/>
              <w:jc w:val="right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2116" w:type="dxa"/>
          </w:tcPr>
          <w:p w14:paraId="3C1800B7" w14:textId="77777777" w:rsidR="008B075E" w:rsidRPr="004B7FC7" w:rsidRDefault="00EB7E69">
            <w:pPr>
              <w:pStyle w:val="TableParagraph"/>
              <w:spacing w:before="108"/>
              <w:ind w:left="261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21</w:t>
            </w:r>
          </w:p>
        </w:tc>
        <w:tc>
          <w:tcPr>
            <w:tcW w:w="528" w:type="dxa"/>
          </w:tcPr>
          <w:p w14:paraId="7FE0310A" w14:textId="77777777" w:rsidR="008B075E" w:rsidRDefault="00EB7E69">
            <w:pPr>
              <w:pStyle w:val="TableParagraph"/>
              <w:spacing w:before="108"/>
              <w:ind w:right="1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56C639A7" w14:textId="77777777" w:rsidR="008B075E" w:rsidRDefault="00EB7E69">
            <w:pPr>
              <w:pStyle w:val="TableParagraph"/>
              <w:spacing w:before="108"/>
              <w:ind w:left="24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5" w:type="dxa"/>
          </w:tcPr>
          <w:p w14:paraId="0D9EA09A" w14:textId="77777777" w:rsidR="008B075E" w:rsidRDefault="00EB7E69">
            <w:pPr>
              <w:pStyle w:val="TableParagraph"/>
              <w:spacing w:before="108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1983DAC3" w14:textId="77777777" w:rsidR="008B075E" w:rsidRDefault="00EB7E69">
            <w:pPr>
              <w:pStyle w:val="TableParagraph"/>
              <w:spacing w:before="108"/>
              <w:ind w:left="222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B075E" w14:paraId="6A728482" w14:textId="77777777">
        <w:trPr>
          <w:trHeight w:val="1095"/>
        </w:trPr>
        <w:tc>
          <w:tcPr>
            <w:tcW w:w="10976" w:type="dxa"/>
            <w:gridSpan w:val="8"/>
          </w:tcPr>
          <w:p w14:paraId="39581526" w14:textId="77777777" w:rsidR="008B075E" w:rsidRDefault="008B075E">
            <w:pPr>
              <w:pStyle w:val="TableParagraph"/>
              <w:spacing w:before="9"/>
              <w:rPr>
                <w:sz w:val="18"/>
              </w:rPr>
            </w:pPr>
          </w:p>
          <w:p w14:paraId="03302E72" w14:textId="77777777" w:rsidR="008B075E" w:rsidRDefault="00EB7E69">
            <w:pPr>
              <w:pStyle w:val="TableParagraph"/>
              <w:spacing w:before="0" w:line="271" w:lineRule="auto"/>
              <w:ind w:left="560" w:right="186" w:hanging="360"/>
              <w:rPr>
                <w:sz w:val="20"/>
              </w:rPr>
            </w:pPr>
            <w:r>
              <w:rPr>
                <w:rFonts w:ascii="Calibri" w:hAnsi="Calibri"/>
                <w:sz w:val="20"/>
              </w:rPr>
              <w:t>43.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an examination, a pupil’s average marks were 63 per paper. If he had obtained 20 more marks for his Geography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paper and 2 more marks for his History paper, his average per paper would have been 65. How many papers were there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examination?</w:t>
            </w:r>
          </w:p>
        </w:tc>
      </w:tr>
      <w:tr w:rsidR="008B075E" w14:paraId="0B5AF10E" w14:textId="77777777" w:rsidTr="004B7FC7">
        <w:trPr>
          <w:trHeight w:val="435"/>
        </w:trPr>
        <w:tc>
          <w:tcPr>
            <w:tcW w:w="1285" w:type="dxa"/>
          </w:tcPr>
          <w:p w14:paraId="465258CE" w14:textId="77777777" w:rsidR="008B075E" w:rsidRDefault="00EB7E69">
            <w:pPr>
              <w:pStyle w:val="TableParagraph"/>
              <w:spacing w:before="94"/>
              <w:ind w:left="9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60259EB1" w14:textId="77777777" w:rsidR="008B075E" w:rsidRDefault="00EB7E69">
            <w:pPr>
              <w:pStyle w:val="TableParagraph"/>
              <w:spacing w:before="99"/>
              <w:ind w:left="2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89" w:type="dxa"/>
          </w:tcPr>
          <w:p w14:paraId="1E45CD8F" w14:textId="77777777" w:rsidR="008B075E" w:rsidRDefault="00EB7E69">
            <w:pPr>
              <w:pStyle w:val="TableParagraph"/>
              <w:spacing w:before="94"/>
              <w:ind w:left="26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2116" w:type="dxa"/>
          </w:tcPr>
          <w:p w14:paraId="76EBB7F2" w14:textId="77777777" w:rsidR="008B075E" w:rsidRDefault="00EB7E69">
            <w:pPr>
              <w:pStyle w:val="TableParagraph"/>
              <w:spacing w:before="99"/>
              <w:ind w:left="26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28" w:type="dxa"/>
          </w:tcPr>
          <w:p w14:paraId="4BFCA651" w14:textId="77777777" w:rsidR="008B075E" w:rsidRPr="004B7FC7" w:rsidRDefault="00EB7E69">
            <w:pPr>
              <w:pStyle w:val="TableParagraph"/>
              <w:spacing w:before="94"/>
              <w:ind w:left="90"/>
              <w:rPr>
                <w:rFonts w:ascii="Calibri"/>
                <w:b/>
                <w:bCs/>
                <w:sz w:val="20"/>
                <w:highlight w:val="yellow"/>
              </w:rPr>
            </w:pPr>
            <w:r w:rsidRPr="004B7FC7">
              <w:rPr>
                <w:rFonts w:ascii="Calibri"/>
                <w:b/>
                <w:bCs/>
                <w:w w:val="99"/>
                <w:sz w:val="20"/>
                <w:highlight w:val="yellow"/>
              </w:rPr>
              <w:t>C</w:t>
            </w:r>
          </w:p>
        </w:tc>
        <w:tc>
          <w:tcPr>
            <w:tcW w:w="1756" w:type="dxa"/>
          </w:tcPr>
          <w:p w14:paraId="36853E61" w14:textId="77777777" w:rsidR="008B075E" w:rsidRPr="004B7FC7" w:rsidRDefault="00EB7E69">
            <w:pPr>
              <w:pStyle w:val="TableParagraph"/>
              <w:spacing w:before="99"/>
              <w:ind w:left="246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11</w:t>
            </w:r>
          </w:p>
        </w:tc>
        <w:tc>
          <w:tcPr>
            <w:tcW w:w="455" w:type="dxa"/>
          </w:tcPr>
          <w:p w14:paraId="30B6D79F" w14:textId="77777777" w:rsidR="008B075E" w:rsidRDefault="00EB7E69">
            <w:pPr>
              <w:pStyle w:val="TableParagraph"/>
              <w:spacing w:before="94"/>
              <w:ind w:right="4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717AB411" w14:textId="77777777" w:rsidR="008B075E" w:rsidRDefault="00EB7E69">
            <w:pPr>
              <w:pStyle w:val="TableParagraph"/>
              <w:spacing w:before="99"/>
              <w:ind w:left="2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8B075E" w14:paraId="018B9F0E" w14:textId="77777777">
        <w:trPr>
          <w:trHeight w:val="705"/>
        </w:trPr>
        <w:tc>
          <w:tcPr>
            <w:tcW w:w="10976" w:type="dxa"/>
            <w:gridSpan w:val="8"/>
          </w:tcPr>
          <w:p w14:paraId="3ADE69BF" w14:textId="77777777" w:rsidR="008B075E" w:rsidRDefault="00EB7E69">
            <w:pPr>
              <w:pStyle w:val="TableParagraph"/>
              <w:spacing w:before="100" w:line="264" w:lineRule="auto"/>
              <w:ind w:left="560" w:right="410" w:hanging="360"/>
              <w:rPr>
                <w:sz w:val="20"/>
              </w:rPr>
            </w:pPr>
            <w:r>
              <w:rPr>
                <w:rFonts w:ascii="Calibri"/>
                <w:sz w:val="20"/>
              </w:rPr>
              <w:t>44.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average age of students of a class is 15.8 years. The average age of boys in the class is 16.4 years and that of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Girls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15.4 years.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numbers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boys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girls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is:</w:t>
            </w:r>
          </w:p>
        </w:tc>
      </w:tr>
      <w:tr w:rsidR="008B075E" w14:paraId="5113A7DB" w14:textId="77777777" w:rsidTr="004B7FC7">
        <w:trPr>
          <w:trHeight w:val="335"/>
        </w:trPr>
        <w:tc>
          <w:tcPr>
            <w:tcW w:w="1285" w:type="dxa"/>
          </w:tcPr>
          <w:p w14:paraId="64618751" w14:textId="77777777" w:rsidR="008B075E" w:rsidRDefault="00EB7E69">
            <w:pPr>
              <w:pStyle w:val="TableParagraph"/>
              <w:spacing w:before="93" w:line="222" w:lineRule="exact"/>
              <w:ind w:left="9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882" w:type="dxa"/>
          </w:tcPr>
          <w:p w14:paraId="0C912737" w14:textId="77777777" w:rsidR="008B075E" w:rsidRDefault="00EB7E69">
            <w:pPr>
              <w:pStyle w:val="TableParagraph"/>
              <w:spacing w:before="101" w:line="214" w:lineRule="exact"/>
              <w:ind w:left="247"/>
              <w:rPr>
                <w:sz w:val="20"/>
              </w:rPr>
            </w:pPr>
            <w:r>
              <w:rPr>
                <w:sz w:val="20"/>
              </w:rPr>
              <w:t>1:2</w:t>
            </w:r>
          </w:p>
        </w:tc>
        <w:tc>
          <w:tcPr>
            <w:tcW w:w="689" w:type="dxa"/>
          </w:tcPr>
          <w:p w14:paraId="379A206E" w14:textId="77777777" w:rsidR="008B075E" w:rsidRPr="004B7FC7" w:rsidRDefault="00EB7E69">
            <w:pPr>
              <w:pStyle w:val="TableParagraph"/>
              <w:spacing w:before="93" w:line="222" w:lineRule="exact"/>
              <w:ind w:left="269"/>
              <w:rPr>
                <w:rFonts w:ascii="Calibri"/>
                <w:b/>
                <w:bCs/>
                <w:sz w:val="20"/>
                <w:highlight w:val="yellow"/>
              </w:rPr>
            </w:pPr>
            <w:r w:rsidRPr="004B7FC7">
              <w:rPr>
                <w:rFonts w:ascii="Calibri"/>
                <w:b/>
                <w:bCs/>
                <w:w w:val="99"/>
                <w:sz w:val="20"/>
                <w:highlight w:val="yellow"/>
              </w:rPr>
              <w:t>B</w:t>
            </w:r>
          </w:p>
        </w:tc>
        <w:tc>
          <w:tcPr>
            <w:tcW w:w="2116" w:type="dxa"/>
          </w:tcPr>
          <w:p w14:paraId="2EDADF53" w14:textId="77777777" w:rsidR="008B075E" w:rsidRPr="004B7FC7" w:rsidRDefault="00EB7E69">
            <w:pPr>
              <w:pStyle w:val="TableParagraph"/>
              <w:spacing w:before="101" w:line="214" w:lineRule="exact"/>
              <w:ind w:left="261"/>
              <w:rPr>
                <w:b/>
                <w:bCs/>
                <w:sz w:val="20"/>
                <w:highlight w:val="yellow"/>
              </w:rPr>
            </w:pPr>
            <w:r w:rsidRPr="004B7FC7">
              <w:rPr>
                <w:b/>
                <w:bCs/>
                <w:sz w:val="20"/>
                <w:highlight w:val="yellow"/>
              </w:rPr>
              <w:t>2:3</w:t>
            </w:r>
          </w:p>
        </w:tc>
        <w:tc>
          <w:tcPr>
            <w:tcW w:w="528" w:type="dxa"/>
          </w:tcPr>
          <w:p w14:paraId="1DB631F2" w14:textId="77777777" w:rsidR="008B075E" w:rsidRDefault="00EB7E69">
            <w:pPr>
              <w:pStyle w:val="TableParagraph"/>
              <w:spacing w:before="93" w:line="222" w:lineRule="exact"/>
              <w:ind w:left="9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756" w:type="dxa"/>
          </w:tcPr>
          <w:p w14:paraId="71A6CCA1" w14:textId="77777777" w:rsidR="008B075E" w:rsidRDefault="00EB7E69">
            <w:pPr>
              <w:pStyle w:val="TableParagraph"/>
              <w:spacing w:before="101" w:line="214" w:lineRule="exact"/>
              <w:ind w:left="246"/>
              <w:rPr>
                <w:sz w:val="20"/>
              </w:rPr>
            </w:pPr>
            <w:r>
              <w:rPr>
                <w:sz w:val="20"/>
              </w:rPr>
              <w:t>3:4</w:t>
            </w:r>
          </w:p>
        </w:tc>
        <w:tc>
          <w:tcPr>
            <w:tcW w:w="455" w:type="dxa"/>
          </w:tcPr>
          <w:p w14:paraId="270533C7" w14:textId="77777777" w:rsidR="008B075E" w:rsidRDefault="00EB7E69">
            <w:pPr>
              <w:pStyle w:val="TableParagraph"/>
              <w:spacing w:before="93" w:line="222" w:lineRule="exact"/>
              <w:ind w:right="4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265" w:type="dxa"/>
          </w:tcPr>
          <w:p w14:paraId="0DA0135E" w14:textId="77777777" w:rsidR="008B075E" w:rsidRDefault="00EB7E69">
            <w:pPr>
              <w:pStyle w:val="TableParagraph"/>
              <w:spacing w:before="101" w:line="214" w:lineRule="exact"/>
              <w:ind w:left="222"/>
              <w:rPr>
                <w:sz w:val="20"/>
              </w:rPr>
            </w:pPr>
            <w:r>
              <w:rPr>
                <w:sz w:val="20"/>
              </w:rPr>
              <w:t>3:5</w:t>
            </w:r>
          </w:p>
        </w:tc>
      </w:tr>
    </w:tbl>
    <w:p w14:paraId="7A1B6AED" w14:textId="77777777" w:rsidR="008B075E" w:rsidRDefault="0025524F">
      <w:pPr>
        <w:rPr>
          <w:sz w:val="2"/>
          <w:szCs w:val="2"/>
        </w:rPr>
      </w:pPr>
      <w:r>
        <w:pict w14:anchorId="437F4546">
          <v:rect id="_x0000_s1026" style="position:absolute;margin-left:226.35pt;margin-top:362.8pt;width:5.5pt;height:.6pt;z-index:-16709632;mso-position-horizontal-relative:page;mso-position-vertical-relative:page" fillcolor="black" stroked="f">
            <w10:wrap anchorx="page" anchory="page"/>
          </v:rect>
        </w:pict>
      </w:r>
    </w:p>
    <w:sectPr w:rsidR="008B075E">
      <w:pgSz w:w="11910" w:h="16840"/>
      <w:pgMar w:top="1080" w:right="24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BBA9" w14:textId="77777777" w:rsidR="0025524F" w:rsidRDefault="0025524F" w:rsidP="008C7EEA">
      <w:r>
        <w:separator/>
      </w:r>
    </w:p>
  </w:endnote>
  <w:endnote w:type="continuationSeparator" w:id="0">
    <w:p w14:paraId="34CB4A36" w14:textId="77777777" w:rsidR="0025524F" w:rsidRDefault="0025524F" w:rsidP="008C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3440" w14:textId="77777777" w:rsidR="0025524F" w:rsidRDefault="0025524F" w:rsidP="008C7EEA">
      <w:r>
        <w:separator/>
      </w:r>
    </w:p>
  </w:footnote>
  <w:footnote w:type="continuationSeparator" w:id="0">
    <w:p w14:paraId="329A837B" w14:textId="77777777" w:rsidR="0025524F" w:rsidRDefault="0025524F" w:rsidP="008C7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4C93" w14:textId="0A839038" w:rsidR="008C7EEA" w:rsidRDefault="008C7EEA">
    <w:pPr>
      <w:pStyle w:val="Header"/>
    </w:pPr>
    <w:r>
      <w:t>Prajapati Yash P.</w:t>
    </w:r>
    <w:r>
      <w:tab/>
      <w:t xml:space="preserve">                                                       20162121023(BDA)</w:t>
    </w:r>
    <w:r>
      <w:ptab w:relativeTo="margin" w:alignment="right" w:leader="none"/>
    </w:r>
    <w:r>
      <w:t>CH-3_ASB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75E"/>
    <w:rsid w:val="0025524F"/>
    <w:rsid w:val="004B7FC7"/>
    <w:rsid w:val="008B075E"/>
    <w:rsid w:val="008C7EEA"/>
    <w:rsid w:val="00E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9235332"/>
  <w15:docId w15:val="{51939109-C35B-42B7-94BB-1281702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643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  <w:style w:type="paragraph" w:styleId="Header">
    <w:name w:val="header"/>
    <w:basedOn w:val="Normal"/>
    <w:link w:val="HeaderChar"/>
    <w:uiPriority w:val="99"/>
    <w:unhideWhenUsed/>
    <w:rsid w:val="008C7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EEA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8C7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EEA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Prajapati</cp:lastModifiedBy>
  <cp:revision>4</cp:revision>
  <dcterms:created xsi:type="dcterms:W3CDTF">2021-06-12T16:32:00Z</dcterms:created>
  <dcterms:modified xsi:type="dcterms:W3CDTF">2021-06-20T08:47:00Z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2021-06-12T00:00:00Z</vt:filetime>
  </property>
</Properties>
</file>