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E321E" w:rsidRDefault="00E3776C" w14:paraId="40C7EBFB" w14:textId="5365C6F7">
      <w:pPr>
        <w:rPr>
          <w:b/>
          <w:bCs/>
          <w:sz w:val="36"/>
          <w:szCs w:val="36"/>
        </w:rPr>
      </w:pPr>
      <w:r w:rsidRPr="00E3776C">
        <w:rPr>
          <w:b/>
          <w:bCs/>
          <w:sz w:val="36"/>
          <w:szCs w:val="36"/>
        </w:rPr>
        <w:t>Creating a Database and Table in MySQL in Azure SOP</w:t>
      </w:r>
    </w:p>
    <w:p w:rsidRPr="00E3776C" w:rsidR="00E3776C" w:rsidP="00E3776C" w:rsidRDefault="00E3776C" w14:paraId="0B26C23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1. SSH into the VM</w:t>
      </w:r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(in Azure Cloud Shell)</w:t>
      </w:r>
    </w:p>
    <w:p w:rsidRPr="00E3776C" w:rsidR="00E3776C" w:rsidP="00E3776C" w:rsidRDefault="00E3776C" w14:paraId="68F5D5C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E3776C" w:rsidR="00E3776C" w:rsidP="00E3776C" w:rsidRDefault="00E3776C" w14:paraId="3A1721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3776C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ssh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azureuser</w:t>
      </w:r>
      <w:proofErr w:type="spellEnd"/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@&lt;Public-IP-of-VM&gt;</w:t>
      </w:r>
    </w:p>
    <w:p w:rsidRPr="00E3776C" w:rsidR="00E3776C" w:rsidP="00E3776C" w:rsidRDefault="00E3776C" w14:paraId="24733F9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2. Switch to Root User</w:t>
      </w:r>
    </w:p>
    <w:p w:rsidRPr="00E3776C" w:rsidR="00E3776C" w:rsidP="00E3776C" w:rsidRDefault="00E3776C" w14:paraId="745B4C9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E3776C" w:rsidR="00E3776C" w:rsidP="00E3776C" w:rsidRDefault="00E3776C" w14:paraId="6D96E4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E3776C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3776C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su</w:t>
      </w:r>
      <w:proofErr w:type="spellEnd"/>
    </w:p>
    <w:p w:rsidRPr="00E3776C" w:rsidR="00E3776C" w:rsidP="00E3776C" w:rsidRDefault="00E3776C" w14:paraId="50D538B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3. Change to home directory</w:t>
      </w:r>
    </w:p>
    <w:p w:rsidRPr="00E3776C" w:rsidR="00E3776C" w:rsidP="00E3776C" w:rsidRDefault="00E3776C" w14:paraId="1EED71A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E3776C" w:rsidR="00E3776C" w:rsidP="00E3776C" w:rsidRDefault="00E3776C" w14:paraId="162E4E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3776C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cd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~</w:t>
      </w:r>
    </w:p>
    <w:p w:rsidRPr="00E3776C" w:rsidR="00E3776C" w:rsidP="00E3776C" w:rsidRDefault="00E3776C" w14:paraId="0987DE6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4. Update the VM</w:t>
      </w:r>
    </w:p>
    <w:p w:rsidRPr="00E3776C" w:rsidR="00E3776C" w:rsidP="00E3776C" w:rsidRDefault="00E3776C" w14:paraId="3C6CAA5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E3776C" w:rsidR="00E3776C" w:rsidP="00E3776C" w:rsidRDefault="00E3776C" w14:paraId="2FD025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3776C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apt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update &amp;&amp; </w:t>
      </w:r>
      <w:r w:rsidRPr="00E3776C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apt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upgrade</w:t>
      </w:r>
    </w:p>
    <w:p w:rsidRPr="00E3776C" w:rsidR="00E3776C" w:rsidP="00E3776C" w:rsidRDefault="00E3776C" w14:paraId="5F43FAA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5. Install MySQL</w:t>
      </w:r>
    </w:p>
    <w:p w:rsidRPr="00E3776C" w:rsidR="00E3776C" w:rsidP="00E3776C" w:rsidRDefault="00E3776C" w14:paraId="4DF4C23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E3776C" w:rsidR="00E3776C" w:rsidP="00E3776C" w:rsidRDefault="00E3776C" w14:paraId="41CAE1F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3776C" w:rsidR="00E3776C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apt</w:t>
      </w:r>
      <w:r w:rsidRPr="00E3776C" w:rsid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E3776C" w:rsidR="00E3776C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E3776C" w:rsid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3776C" w:rsid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E3776C" w:rsid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-server</w:t>
      </w:r>
    </w:p>
    <w:p w:rsidRPr="00E3776C" w:rsidR="00E3776C" w:rsidP="00E3776C" w:rsidRDefault="00E3776C" w14:paraId="1F4B867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6. Enter MySQL</w:t>
      </w:r>
    </w:p>
    <w:p w:rsidRPr="00E3776C" w:rsidR="00E3776C" w:rsidP="00E3776C" w:rsidRDefault="00E3776C" w14:paraId="2F73475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E3776C" w:rsidR="00E3776C" w:rsidP="00E3776C" w:rsidRDefault="00E3776C" w14:paraId="7485D8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mysql</w:t>
      </w:r>
      <w:proofErr w:type="spellEnd"/>
    </w:p>
    <w:p w:rsidRPr="00E3776C" w:rsidR="00E3776C" w:rsidP="00E3776C" w:rsidRDefault="00E3776C" w14:paraId="4DDB5A1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Segoe UI Emoji" w:hAnsi="Segoe UI Emoji" w:eastAsia="Times New Roman" w:cs="Segoe UI Emoji"/>
          <w:kern w:val="0"/>
          <w:lang w:eastAsia="en-IN"/>
          <w14:ligatures w14:val="none"/>
        </w:rPr>
        <w:t>✅</w:t>
      </w:r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You are now inside MySQL prompt. Run the below SQL commands:</w:t>
      </w:r>
    </w:p>
    <w:p w:rsidRPr="00E3776C" w:rsidR="00E3776C" w:rsidP="00E3776C" w:rsidRDefault="00E3776C" w14:paraId="731CC70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7. Create a Database</w:t>
      </w:r>
    </w:p>
    <w:p w:rsidRPr="00E3776C" w:rsidR="00E3776C" w:rsidP="00E3776C" w:rsidRDefault="00E3776C" w14:paraId="320B3B3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  <w:proofErr w:type="spellEnd"/>
    </w:p>
    <w:p w:rsidRPr="00E3776C" w:rsidR="00E3776C" w:rsidP="00E3776C" w:rsidRDefault="00E3776C" w14:paraId="73EC97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3776C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CREATE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E3776C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DATABASE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mydb</w:t>
      </w:r>
      <w:proofErr w:type="spellEnd"/>
      <w:r w:rsidRPr="00E3776C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:rsidRPr="00E3776C" w:rsidR="00E3776C" w:rsidP="00E3776C" w:rsidRDefault="00E3776C" w14:paraId="5673A1B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8. List all Databases</w:t>
      </w:r>
    </w:p>
    <w:p w:rsidRPr="00E3776C" w:rsidR="00E3776C" w:rsidP="00E3776C" w:rsidRDefault="00E3776C" w14:paraId="2D106C5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  <w:proofErr w:type="spellEnd"/>
    </w:p>
    <w:p w:rsidRPr="00E3776C" w:rsidR="00E3776C" w:rsidP="00E3776C" w:rsidRDefault="00E3776C" w14:paraId="6A19CE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3776C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SHOW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3776C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DATABASES</w:t>
      </w:r>
      <w:r w:rsidRPr="00E3776C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:rsidRPr="00E3776C" w:rsidR="00E3776C" w:rsidP="00E3776C" w:rsidRDefault="00E3776C" w14:paraId="7B1B9B9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9. Use the Database</w:t>
      </w:r>
    </w:p>
    <w:p w:rsidRPr="00E3776C" w:rsidR="00E3776C" w:rsidP="00E3776C" w:rsidRDefault="00E3776C" w14:paraId="6D2CE5A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  <w:proofErr w:type="spellEnd"/>
    </w:p>
    <w:p w:rsidRPr="00E3776C" w:rsidR="00E3776C" w:rsidP="00E3776C" w:rsidRDefault="00E3776C" w14:paraId="6E72B3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3776C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USE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mydb</w:t>
      </w:r>
      <w:proofErr w:type="spellEnd"/>
      <w:r w:rsidRPr="00E3776C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:rsidRPr="00E3776C" w:rsidR="00E3776C" w:rsidP="00E3776C" w:rsidRDefault="00E3776C" w14:paraId="414D9CE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10. Create a Table</w:t>
      </w:r>
    </w:p>
    <w:p w:rsidRPr="00E3776C" w:rsidR="00E3776C" w:rsidP="00E3776C" w:rsidRDefault="00E3776C" w14:paraId="5989F7A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lastRenderedPageBreak/>
        <w:t>sql</w:t>
      </w:r>
      <w:proofErr w:type="spellEnd"/>
    </w:p>
    <w:p w:rsidRPr="00E3776C" w:rsidR="00E3776C" w:rsidP="00E3776C" w:rsidRDefault="00E3776C" w14:paraId="1CEEAD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3776C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CREATE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E3776C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TABLE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sample </w:t>
      </w:r>
      <w:r w:rsidRPr="00E3776C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name </w:t>
      </w:r>
      <w:proofErr w:type="gramStart"/>
      <w:r w:rsidRPr="00E3776C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VARCHAR</w:t>
      </w:r>
      <w:r w:rsidRPr="00E3776C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3776C">
        <w:rPr>
          <w:rFonts w:ascii="var(--font-mono)" w:hAnsi="var(--font-mono)" w:eastAsia="Times New Roman" w:cs="Courier New"/>
          <w:color w:val="008080"/>
          <w:kern w:val="0"/>
          <w:sz w:val="20"/>
          <w:szCs w:val="20"/>
          <w:lang w:eastAsia="en-IN"/>
          <w14:ligatures w14:val="none"/>
        </w:rPr>
        <w:t>20</w:t>
      </w:r>
      <w:r w:rsidRPr="00E3776C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  <w:r w:rsidRPr="00E3776C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age </w:t>
      </w:r>
      <w:r w:rsidRPr="00E3776C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INTEGER</w:t>
      </w:r>
      <w:proofErr w:type="gramStart"/>
      <w:r w:rsidRPr="00E3776C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:rsidRPr="00E3776C" w:rsidR="00E3776C" w:rsidP="00E3776C" w:rsidRDefault="00E3776C" w14:paraId="0B7F9CF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11. Exit MySQL</w:t>
      </w:r>
    </w:p>
    <w:p w:rsidRPr="00E3776C" w:rsidR="00E3776C" w:rsidP="00E3776C" w:rsidRDefault="00E3776C" w14:paraId="39B67BD0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sql</w:t>
      </w:r>
      <w:proofErr w:type="spellEnd"/>
    </w:p>
    <w:p w:rsidRPr="00E3776C" w:rsidR="00E3776C" w:rsidP="00E3776C" w:rsidRDefault="00E3776C" w14:paraId="28B8B5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E3776C">
        <w:rPr>
          <w:rFonts w:ascii="var(--font-mono)" w:hAnsi="var(--font-mono)" w:eastAsia="Times New Roman" w:cs="Courier New"/>
          <w:color w:val="8100C2"/>
          <w:kern w:val="0"/>
          <w:sz w:val="20"/>
          <w:szCs w:val="20"/>
          <w:lang w:eastAsia="en-IN"/>
          <w14:ligatures w14:val="none"/>
        </w:rPr>
        <w:t>exit</w:t>
      </w:r>
      <w:r w:rsidRPr="00E3776C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:rsidRPr="00E3776C" w:rsidR="00E3776C" w:rsidP="00E3776C" w:rsidRDefault="00E3776C" w14:paraId="511BA30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12. Exit the VM</w:t>
      </w:r>
    </w:p>
    <w:p w:rsidRPr="00E3776C" w:rsidR="00E3776C" w:rsidP="00E3776C" w:rsidRDefault="00E3776C" w14:paraId="2C49DAF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E3776C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bash</w:t>
      </w:r>
    </w:p>
    <w:p w:rsidRPr="00E3776C" w:rsidR="00E3776C" w:rsidP="00E3776C" w:rsidRDefault="00E3776C" w14:paraId="28633C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3776C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exit</w:t>
      </w:r>
    </w:p>
    <w:p w:rsidRPr="00E3776C" w:rsidR="00E3776C" w:rsidRDefault="00E3776C" w14:paraId="3E007A6D" w14:textId="5EB020B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C7ABFA5" wp14:editId="1E78B379">
            <wp:extent cx="5731510" cy="3367405"/>
            <wp:effectExtent l="0" t="0" r="2540" b="4445"/>
            <wp:docPr id="201506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776C">
        <w:rPr>
          <w:b/>
          <w:bCs/>
          <w:sz w:val="36"/>
          <w:szCs w:val="36"/>
        </w:rPr>
        <w:drawing>
          <wp:inline distT="0" distB="0" distL="0" distR="0" wp14:anchorId="41143A2F" wp14:editId="31D99062">
            <wp:extent cx="5731510" cy="3367405"/>
            <wp:effectExtent l="0" t="0" r="2540" b="4445"/>
            <wp:docPr id="121446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65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76C">
        <w:rPr>
          <w:b/>
          <w:bCs/>
          <w:sz w:val="36"/>
          <w:szCs w:val="36"/>
        </w:rPr>
        <w:lastRenderedPageBreak/>
        <w:drawing>
          <wp:inline distT="0" distB="0" distL="0" distR="0" wp14:anchorId="05EE3A0D" wp14:editId="53AF4006">
            <wp:extent cx="5731510" cy="3367405"/>
            <wp:effectExtent l="0" t="0" r="2540" b="4445"/>
            <wp:docPr id="79077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6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76C">
        <w:rPr>
          <w:b/>
          <w:bCs/>
          <w:sz w:val="36"/>
          <w:szCs w:val="36"/>
        </w:rPr>
        <w:drawing>
          <wp:inline distT="0" distB="0" distL="0" distR="0" wp14:anchorId="5BFCA5C6" wp14:editId="7085EBD3">
            <wp:extent cx="5731510" cy="3367405"/>
            <wp:effectExtent l="0" t="0" r="2540" b="4445"/>
            <wp:docPr id="130354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49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76C">
        <w:rPr>
          <w:b/>
          <w:bCs/>
          <w:sz w:val="36"/>
          <w:szCs w:val="36"/>
        </w:rPr>
        <w:lastRenderedPageBreak/>
        <w:drawing>
          <wp:inline distT="0" distB="0" distL="0" distR="0" wp14:anchorId="2B76EB5C" wp14:editId="1645D793">
            <wp:extent cx="5731510" cy="3367405"/>
            <wp:effectExtent l="0" t="0" r="2540" b="4445"/>
            <wp:docPr id="8538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76C">
        <w:rPr>
          <w:b/>
          <w:bCs/>
          <w:sz w:val="36"/>
          <w:szCs w:val="36"/>
        </w:rPr>
        <w:drawing>
          <wp:inline distT="0" distB="0" distL="0" distR="0" wp14:anchorId="143E9EBA" wp14:editId="334C6708">
            <wp:extent cx="5731510" cy="3367405"/>
            <wp:effectExtent l="0" t="0" r="2540" b="4445"/>
            <wp:docPr id="207663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32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76C">
        <w:rPr>
          <w:b/>
          <w:bCs/>
          <w:sz w:val="36"/>
          <w:szCs w:val="36"/>
        </w:rPr>
        <w:lastRenderedPageBreak/>
        <w:drawing>
          <wp:inline distT="0" distB="0" distL="0" distR="0" wp14:anchorId="25E320A9" wp14:editId="16E30663">
            <wp:extent cx="5731510" cy="3367405"/>
            <wp:effectExtent l="0" t="0" r="2540" b="4445"/>
            <wp:docPr id="21503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35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3776C" w:rsidR="00E3776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6C"/>
    <w:rsid w:val="00245FD8"/>
    <w:rsid w:val="00256CE1"/>
    <w:rsid w:val="00D26E93"/>
    <w:rsid w:val="00DE321E"/>
    <w:rsid w:val="00E3776C"/>
    <w:rsid w:val="2BDD60F1"/>
    <w:rsid w:val="2F3A6463"/>
    <w:rsid w:val="471DD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8CC8"/>
  <w15:chartTrackingRefBased/>
  <w15:docId w15:val="{5A944F92-24F6-49EE-AA24-42C10972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7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7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3776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3776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3776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3776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3776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3776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3776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3776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3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76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3776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3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76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3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76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37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fontTable" Target="fontTable.xml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G Yashwanth Kumar (Contractor)</dc:creator>
  <keywords/>
  <dc:description/>
  <lastModifiedBy>Kotla, Shivaram (Contractor)</lastModifiedBy>
  <revision>2</revision>
  <dcterms:created xsi:type="dcterms:W3CDTF">2026-03-31T12:54:00.0000000Z</dcterms:created>
  <dcterms:modified xsi:type="dcterms:W3CDTF">2026-03-31T16:29:21.4750436Z</dcterms:modified>
</coreProperties>
</file>