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hjzps6svhgop" w:id="0"/>
      <w:bookmarkEnd w:id="0"/>
      <w:r w:rsidDel="00000000" w:rsidR="00000000" w:rsidRPr="00000000">
        <w:rPr>
          <w:rtl w:val="0"/>
        </w:rPr>
        <w:t xml:space="preserve">Terraform Azure provisioner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mh3t7visqt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eading=h.x6mjfuzeqien" w:id="2"/>
      <w:bookmarkEnd w:id="2"/>
      <w:r w:rsidDel="00000000" w:rsidR="00000000" w:rsidRPr="00000000">
        <w:rPr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main.tf file and add below to it: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Configure the provider.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provider "azurerm" 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version = "2.0.0"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features {}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resource "azurerm_resource_group" "main"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name </w:t>
        <w:tab/>
        <w:t xml:space="preserve">= "${var.prefix}-resources"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location = "East US 2"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resource "azurerm_virtual_network" "main"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name            </w:t>
        <w:tab/>
        <w:t xml:space="preserve">= "${var.prefix}-network"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address_space   </w:t>
        <w:tab/>
        <w:t xml:space="preserve">= ["10.0.0.0/16"]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location        </w:t>
        <w:tab/>
        <w:t xml:space="preserve">= azurerm_resource_group.main.location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resource_group_name = azurerm_resource_group.main.name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resource "azurerm_subnet" "internal"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name             </w:t>
        <w:tab/>
        <w:t xml:space="preserve">= "internal"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resource_group_name  = azurerm_resource_group.main.name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virtual_network_name = azurerm_virtual_network.main.name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address_prefix   </w:t>
        <w:tab/>
        <w:t xml:space="preserve">= "10.0.2.0/24"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resource "azurerm_public_ip" "main"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name            </w:t>
        <w:tab/>
        <w:t xml:space="preserve">= "${var.prefix}-PublicIp"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location        </w:t>
        <w:tab/>
        <w:t xml:space="preserve">= azurerm_resource_group.main.location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resource_group_name = azurerm_resource_group.main.name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allocation_method   = "Static"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resource "azurerm_network_interface" "main"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name            </w:t>
        <w:tab/>
        <w:t xml:space="preserve">= "${var.prefix}-nic"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location        </w:t>
        <w:tab/>
        <w:t xml:space="preserve">= azurerm_resource_group.main.location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resource_group_name = azurerm_resource_group.main.name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ip_configuration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name                      </w:t>
        <w:tab/>
        <w:t xml:space="preserve">= "testconfiguration1"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subnet_id                 </w:t>
        <w:tab/>
        <w:t xml:space="preserve">= azurerm_subnet.internal.id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private_ip_address_allocation = "Dynamic"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public_ip_address_id      </w:t>
        <w:tab/>
        <w:t xml:space="preserve">= azurerm_public_ip.main.id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resource "azurerm_virtual_machine" "main"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name              </w:t>
        <w:tab/>
        <w:t xml:space="preserve">= "${var.prefix}-vm"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location          </w:t>
        <w:tab/>
        <w:t xml:space="preserve">= azurerm_resource_group.main.location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resource_group_name   = azurerm_resource_group.main.name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network_interface_ids = [azurerm_network_interface.main.id]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vm_size           </w:t>
        <w:tab/>
        <w:t xml:space="preserve">= "Standard_DS1_v2"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storage_image_reference 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publisher = "Canonical"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offer </w:t>
        <w:tab/>
        <w:t xml:space="preserve">= "UbuntuServer"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sku   </w:t>
        <w:tab/>
        <w:t xml:space="preserve">= "16.04-LTS"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version   = "latest"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storage_os_disk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name          </w:t>
        <w:tab/>
        <w:t xml:space="preserve">= "myosdisk1"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caching       </w:t>
        <w:tab/>
        <w:t xml:space="preserve">= "ReadWrite"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create_option </w:t>
        <w:tab/>
        <w:t xml:space="preserve">= "FromImage"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managed_disk_type = "Standard_LRS"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os_profile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computer_name  = "hostname"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admin_username = var.admin_username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admin_password = var.admin_password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os_profile_linux_config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disable_password_authentication = true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ssh_keys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</w:t>
        <w:tab/>
        <w:t xml:space="preserve">key_data = file("~/.ssh/id_rsa.pub")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</w:t>
        <w:tab/>
        <w:t xml:space="preserve">path </w:t>
        <w:tab/>
        <w:t xml:space="preserve">= "/home/${var.admin_username}/.ssh/authorized_keys"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provisioner "file"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connection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</w:t>
        <w:tab/>
        <w:t xml:space="preserve">host    </w:t>
        <w:tab/>
        <w:t xml:space="preserve">= azurerm_public_ip.main.ip_address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</w:t>
        <w:tab/>
        <w:t xml:space="preserve">type    </w:t>
        <w:tab/>
        <w:t xml:space="preserve">= "ssh"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</w:t>
        <w:tab/>
        <w:t xml:space="preserve">user    </w:t>
        <w:tab/>
        <w:t xml:space="preserve">= var.admin_username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</w:t>
        <w:tab/>
        <w:t xml:space="preserve">private_key = file("~/.ssh/id_rsa")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source  </w:t>
        <w:tab/>
        <w:t xml:space="preserve">= "~/.ssh/id_rsa.pub"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destination = "public-key"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$ vim main.tf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89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8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89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Create variables.tf and type in the follow: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variable "prefix"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default = "yasProd"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variable "admin_username"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default = "yasirsatti"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variable "admin_password"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default = "Password1234!"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$ vim variable.tf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8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create outputs.tf file and type in: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output "prod_pub_ip"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value = azurerm_public_ip.main.ip_address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$ vim outputs.tf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89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$ vim variables.tf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41400"/>
            <wp:effectExtent b="0" l="0" r="0" t="0"/>
            <wp:docPr id="8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Initialize terraform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$ terrafrom init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27200"/>
            <wp:effectExtent b="0" l="0" r="0" t="0"/>
            <wp:docPr id="88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format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$ terraform fmt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8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Validate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$ terraform validate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8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$ terrafrom apply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89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38300"/>
            <wp:effectExtent b="0" l="0" r="0" t="0"/>
            <wp:docPr id="8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8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Now connect to new vm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$ ssh yasirsatti@$(terraform output prod_pub_ip)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88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8PPWJyem9ZjwFbd1HA09rJq2Tg==">AMUW2mWtgA9MTMqehdsmUiIQ1UTmHUyN/kSrB5sxo8XNZeT8Of3/vnt8Rof6sL4W0zfNpWh/LKPogZQk+CyriE3eQtCkuAlRqzU76dZOjrCUMTnPTZpf8ZrO5IoUDG74oB0xARweua2X83G6LPGQ+opXmDXSVK0WZhdNUsiZGwzEl+Qlb3mxSS0=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