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Helal Uddin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18:51:06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