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E9243" w14:textId="77777777" w:rsidR="00EE1BC2" w:rsidRPr="00EE1BC2" w:rsidRDefault="00EE1BC2" w:rsidP="00EE1BC2">
      <w:pPr>
        <w:rPr>
          <w:b/>
          <w:bCs/>
        </w:rPr>
      </w:pPr>
      <w:r w:rsidRPr="00EE1BC2">
        <w:rPr>
          <w:b/>
          <w:bCs/>
        </w:rPr>
        <w:t>Core 4 Pillars of OOP</w:t>
      </w:r>
    </w:p>
    <w:p w14:paraId="584E0A6D" w14:textId="77777777" w:rsidR="00EE1BC2" w:rsidRPr="00EE1BC2" w:rsidRDefault="00EE1BC2" w:rsidP="00EE1BC2">
      <w:pPr>
        <w:rPr>
          <w:b/>
          <w:bCs/>
        </w:rPr>
      </w:pPr>
      <w:r w:rsidRPr="00EE1BC2">
        <w:rPr>
          <w:b/>
          <w:bCs/>
        </w:rPr>
        <w:t>1. Encapsulation</w:t>
      </w:r>
    </w:p>
    <w:p w14:paraId="44F2DBA0" w14:textId="77777777" w:rsidR="00EE1BC2" w:rsidRPr="00EE1BC2" w:rsidRDefault="00EE1BC2" w:rsidP="00EE1BC2">
      <w:pPr>
        <w:numPr>
          <w:ilvl w:val="0"/>
          <w:numId w:val="2"/>
        </w:numPr>
      </w:pPr>
      <w:r w:rsidRPr="00EE1BC2">
        <w:t>Bundling of data + methods in a class.</w:t>
      </w:r>
    </w:p>
    <w:p w14:paraId="33E075C6" w14:textId="77777777" w:rsidR="00EE1BC2" w:rsidRPr="00EE1BC2" w:rsidRDefault="00EE1BC2" w:rsidP="00EE1BC2">
      <w:pPr>
        <w:numPr>
          <w:ilvl w:val="0"/>
          <w:numId w:val="2"/>
        </w:numPr>
      </w:pPr>
      <w:r w:rsidRPr="00EE1BC2">
        <w:t>Achieved using private fields + public getters/setters.</w:t>
      </w:r>
    </w:p>
    <w:p w14:paraId="4512EEF1" w14:textId="77777777" w:rsidR="00EE1BC2" w:rsidRPr="00EE1BC2" w:rsidRDefault="00EE1BC2" w:rsidP="00EE1BC2">
      <w:pPr>
        <w:rPr>
          <w:b/>
          <w:bCs/>
        </w:rPr>
      </w:pPr>
      <w:r w:rsidRPr="00EE1BC2">
        <w:rPr>
          <w:b/>
          <w:bCs/>
        </w:rPr>
        <w:t>2. Abstraction</w:t>
      </w:r>
    </w:p>
    <w:p w14:paraId="02656E5E" w14:textId="19089D78" w:rsidR="00EE1BC2" w:rsidRPr="00EE1BC2" w:rsidRDefault="00EE1BC2" w:rsidP="00EE1BC2">
      <w:pPr>
        <w:numPr>
          <w:ilvl w:val="0"/>
          <w:numId w:val="3"/>
        </w:numPr>
      </w:pPr>
      <w:r w:rsidRPr="00EE1BC2">
        <w:t xml:space="preserve">Hides </w:t>
      </w:r>
      <w:r w:rsidR="00EE36A7" w:rsidRPr="00EE1BC2">
        <w:t>complexity</w:t>
      </w:r>
      <w:r w:rsidRPr="00EE1BC2">
        <w:t xml:space="preserve"> shows only essential features.</w:t>
      </w:r>
    </w:p>
    <w:p w14:paraId="0847C553" w14:textId="77777777" w:rsidR="00EE1BC2" w:rsidRPr="00EE1BC2" w:rsidRDefault="00EE1BC2" w:rsidP="00EE1BC2">
      <w:pPr>
        <w:numPr>
          <w:ilvl w:val="0"/>
          <w:numId w:val="3"/>
        </w:numPr>
      </w:pPr>
      <w:r w:rsidRPr="00EE1BC2">
        <w:t>Achieved using:</w:t>
      </w:r>
    </w:p>
    <w:p w14:paraId="4469A4F8" w14:textId="77777777" w:rsidR="00EE1BC2" w:rsidRPr="00EE1BC2" w:rsidRDefault="00EE1BC2" w:rsidP="00EE1BC2">
      <w:pPr>
        <w:numPr>
          <w:ilvl w:val="1"/>
          <w:numId w:val="3"/>
        </w:numPr>
      </w:pPr>
      <w:r w:rsidRPr="00EE1BC2">
        <w:t>abstract classes</w:t>
      </w:r>
    </w:p>
    <w:p w14:paraId="23EAA82F" w14:textId="77777777" w:rsidR="00EE1BC2" w:rsidRPr="00EE1BC2" w:rsidRDefault="00EE1BC2" w:rsidP="00EE1BC2">
      <w:pPr>
        <w:numPr>
          <w:ilvl w:val="1"/>
          <w:numId w:val="3"/>
        </w:numPr>
      </w:pPr>
      <w:r w:rsidRPr="00EE1BC2">
        <w:t>interfaces</w:t>
      </w:r>
    </w:p>
    <w:p w14:paraId="7C42E56B" w14:textId="77777777" w:rsidR="00EE1BC2" w:rsidRPr="00EE1BC2" w:rsidRDefault="00EE1BC2" w:rsidP="00EE1BC2">
      <w:pPr>
        <w:rPr>
          <w:b/>
          <w:bCs/>
        </w:rPr>
      </w:pPr>
      <w:r w:rsidRPr="00EE1BC2">
        <w:rPr>
          <w:b/>
          <w:bCs/>
        </w:rPr>
        <w:t>3. Inheritance</w:t>
      </w:r>
    </w:p>
    <w:p w14:paraId="2D682B9D" w14:textId="77777777" w:rsidR="00EE1BC2" w:rsidRPr="00EE1BC2" w:rsidRDefault="00EE1BC2" w:rsidP="00EE1BC2">
      <w:pPr>
        <w:numPr>
          <w:ilvl w:val="0"/>
          <w:numId w:val="4"/>
        </w:numPr>
      </w:pPr>
      <w:r w:rsidRPr="00EE1BC2">
        <w:t>Allows one class to inherit fields &amp; methods of another.</w:t>
      </w:r>
    </w:p>
    <w:p w14:paraId="105DF5B0" w14:textId="77777777" w:rsidR="00EE1BC2" w:rsidRPr="00EE1BC2" w:rsidRDefault="00EE1BC2" w:rsidP="00EE1BC2">
      <w:pPr>
        <w:numPr>
          <w:ilvl w:val="0"/>
          <w:numId w:val="4"/>
        </w:numPr>
      </w:pPr>
      <w:r w:rsidRPr="00EE1BC2">
        <w:t>Promotes reusability.</w:t>
      </w:r>
    </w:p>
    <w:p w14:paraId="7FA717A2" w14:textId="77777777" w:rsidR="00EE1BC2" w:rsidRPr="00EE1BC2" w:rsidRDefault="00EE1BC2" w:rsidP="00EE1BC2">
      <w:r w:rsidRPr="00EE1BC2">
        <w:rPr>
          <w:b/>
          <w:bCs/>
        </w:rPr>
        <w:t>Types</w:t>
      </w:r>
      <w:r w:rsidRPr="00EE1BC2">
        <w:t>:</w:t>
      </w:r>
    </w:p>
    <w:p w14:paraId="4842929E" w14:textId="77777777" w:rsidR="00EE1BC2" w:rsidRPr="00EE1BC2" w:rsidRDefault="00EE1BC2" w:rsidP="00EE1BC2">
      <w:pPr>
        <w:numPr>
          <w:ilvl w:val="0"/>
          <w:numId w:val="5"/>
        </w:numPr>
      </w:pPr>
      <w:r w:rsidRPr="00EE1BC2">
        <w:t>Single</w:t>
      </w:r>
    </w:p>
    <w:p w14:paraId="3CFF9F79" w14:textId="77777777" w:rsidR="00EE1BC2" w:rsidRPr="00EE1BC2" w:rsidRDefault="00EE1BC2" w:rsidP="00EE1BC2">
      <w:pPr>
        <w:numPr>
          <w:ilvl w:val="0"/>
          <w:numId w:val="5"/>
        </w:numPr>
      </w:pPr>
      <w:r w:rsidRPr="00EE1BC2">
        <w:t>Multilevel</w:t>
      </w:r>
    </w:p>
    <w:p w14:paraId="3595CA43" w14:textId="77777777" w:rsidR="00EE1BC2" w:rsidRPr="00EE1BC2" w:rsidRDefault="00EE1BC2" w:rsidP="00EE1BC2">
      <w:pPr>
        <w:numPr>
          <w:ilvl w:val="0"/>
          <w:numId w:val="5"/>
        </w:numPr>
      </w:pPr>
      <w:r w:rsidRPr="00EE1BC2">
        <w:t>Hierarchical</w:t>
      </w:r>
    </w:p>
    <w:p w14:paraId="4E7D35FE" w14:textId="77777777" w:rsidR="00EE1BC2" w:rsidRPr="00EE1BC2" w:rsidRDefault="00EE1BC2" w:rsidP="00EE1BC2">
      <w:pPr>
        <w:numPr>
          <w:ilvl w:val="0"/>
          <w:numId w:val="5"/>
        </w:numPr>
      </w:pPr>
      <w:r w:rsidRPr="00EE1BC2">
        <w:t>Multiple (via interfaces in Java)</w:t>
      </w:r>
    </w:p>
    <w:p w14:paraId="348D4051" w14:textId="77777777" w:rsidR="00EE1BC2" w:rsidRPr="00EE1BC2" w:rsidRDefault="00EE1BC2" w:rsidP="00EE1BC2">
      <w:pPr>
        <w:numPr>
          <w:ilvl w:val="0"/>
          <w:numId w:val="5"/>
        </w:numPr>
      </w:pPr>
      <w:r w:rsidRPr="00EE1BC2">
        <w:t>Hybrid (combination of above)</w:t>
      </w:r>
    </w:p>
    <w:p w14:paraId="29E9449C" w14:textId="77777777" w:rsidR="00EE1BC2" w:rsidRPr="00EE1BC2" w:rsidRDefault="00EE1BC2" w:rsidP="00EE1BC2">
      <w:pPr>
        <w:rPr>
          <w:b/>
          <w:bCs/>
        </w:rPr>
      </w:pPr>
      <w:r w:rsidRPr="00EE1BC2">
        <w:rPr>
          <w:b/>
          <w:bCs/>
        </w:rPr>
        <w:t>4. Polymorphism</w:t>
      </w:r>
    </w:p>
    <w:p w14:paraId="74F9DEB3" w14:textId="77777777" w:rsidR="00EE1BC2" w:rsidRPr="00EE1BC2" w:rsidRDefault="00EE1BC2" w:rsidP="00EE1BC2">
      <w:pPr>
        <w:numPr>
          <w:ilvl w:val="0"/>
          <w:numId w:val="6"/>
        </w:numPr>
      </w:pPr>
      <w:r w:rsidRPr="00EE1BC2">
        <w:t>Many forms: method behaves differently depending on context.</w:t>
      </w:r>
    </w:p>
    <w:p w14:paraId="30E1648D" w14:textId="77777777" w:rsidR="00EE1BC2" w:rsidRPr="00EE1BC2" w:rsidRDefault="00EE1BC2" w:rsidP="00EE1BC2">
      <w:r w:rsidRPr="00EE1BC2">
        <w:rPr>
          <w:b/>
          <w:bCs/>
        </w:rPr>
        <w:t>Types</w:t>
      </w:r>
      <w:r w:rsidRPr="00EE1BC2">
        <w:t>:</w:t>
      </w:r>
    </w:p>
    <w:p w14:paraId="51DB41E0" w14:textId="77777777" w:rsidR="00EE1BC2" w:rsidRPr="00EE1BC2" w:rsidRDefault="00EE1BC2" w:rsidP="00EE1BC2">
      <w:pPr>
        <w:numPr>
          <w:ilvl w:val="0"/>
          <w:numId w:val="7"/>
        </w:numPr>
      </w:pPr>
      <w:r w:rsidRPr="00EE1BC2">
        <w:t xml:space="preserve">Compile-time → </w:t>
      </w:r>
      <w:r w:rsidRPr="00EE1BC2">
        <w:rPr>
          <w:b/>
          <w:bCs/>
        </w:rPr>
        <w:t>Overloading</w:t>
      </w:r>
    </w:p>
    <w:p w14:paraId="637B013E" w14:textId="77777777" w:rsidR="00EE1BC2" w:rsidRPr="00EE1BC2" w:rsidRDefault="00EE1BC2" w:rsidP="00EE1BC2">
      <w:pPr>
        <w:numPr>
          <w:ilvl w:val="0"/>
          <w:numId w:val="7"/>
        </w:numPr>
      </w:pPr>
      <w:r w:rsidRPr="00EE1BC2">
        <w:t xml:space="preserve">Runtime → </w:t>
      </w:r>
      <w:r w:rsidRPr="00EE1BC2">
        <w:rPr>
          <w:b/>
          <w:bCs/>
        </w:rPr>
        <w:t>Overriding</w:t>
      </w:r>
    </w:p>
    <w:p w14:paraId="00EBA3AF" w14:textId="77777777" w:rsidR="00EE1BC2" w:rsidRPr="00EE1BC2" w:rsidRDefault="00EE1BC2" w:rsidP="00EE1BC2">
      <w:r w:rsidRPr="00EE1BC2">
        <w:pict w14:anchorId="0542D826">
          <v:rect id="_x0000_i1062" style="width:0;height:1.5pt" o:hralign="center" o:hrstd="t" o:hr="t" fillcolor="#a0a0a0" stroked="f"/>
        </w:pict>
      </w:r>
    </w:p>
    <w:p w14:paraId="6AF32339" w14:textId="77777777" w:rsidR="00EE1BC2" w:rsidRPr="00EE1BC2" w:rsidRDefault="00EE1BC2" w:rsidP="00EE1BC2">
      <w:pPr>
        <w:rPr>
          <w:b/>
          <w:bCs/>
        </w:rPr>
      </w:pPr>
      <w:r w:rsidRPr="00EE1BC2">
        <w:rPr>
          <w:b/>
          <w:bCs/>
        </w:rPr>
        <w:t>Extended OOP Concepts</w:t>
      </w:r>
    </w:p>
    <w:p w14:paraId="0C9B39D2" w14:textId="77777777" w:rsidR="00EE1BC2" w:rsidRPr="00EE1BC2" w:rsidRDefault="00EE1BC2" w:rsidP="00EE1BC2">
      <w:pPr>
        <w:rPr>
          <w:b/>
          <w:bCs/>
        </w:rPr>
      </w:pPr>
      <w:r w:rsidRPr="00EE1BC2">
        <w:rPr>
          <w:b/>
          <w:bCs/>
        </w:rPr>
        <w:t>5. Data Hiding</w:t>
      </w:r>
    </w:p>
    <w:p w14:paraId="3A05F2E6" w14:textId="77777777" w:rsidR="00EE1BC2" w:rsidRPr="00EE1BC2" w:rsidRDefault="00EE1BC2" w:rsidP="00EE1BC2">
      <w:pPr>
        <w:numPr>
          <w:ilvl w:val="0"/>
          <w:numId w:val="8"/>
        </w:numPr>
      </w:pPr>
      <w:r w:rsidRPr="00EE1BC2">
        <w:lastRenderedPageBreak/>
        <w:t>Part of encapsulation.</w:t>
      </w:r>
    </w:p>
    <w:p w14:paraId="11443195" w14:textId="77777777" w:rsidR="00EE1BC2" w:rsidRPr="00EE1BC2" w:rsidRDefault="00EE1BC2" w:rsidP="00EE1BC2">
      <w:pPr>
        <w:numPr>
          <w:ilvl w:val="0"/>
          <w:numId w:val="8"/>
        </w:numPr>
      </w:pPr>
      <w:r w:rsidRPr="00EE1BC2">
        <w:t>Protects internal state by restricting direct access (private, protected).</w:t>
      </w:r>
    </w:p>
    <w:p w14:paraId="002ED44F" w14:textId="77777777" w:rsidR="00EE1BC2" w:rsidRPr="00EE1BC2" w:rsidRDefault="00EE1BC2" w:rsidP="00EE1BC2">
      <w:pPr>
        <w:rPr>
          <w:b/>
          <w:bCs/>
        </w:rPr>
      </w:pPr>
      <w:r w:rsidRPr="00EE1BC2">
        <w:rPr>
          <w:b/>
          <w:bCs/>
        </w:rPr>
        <w:t>6. Generalization</w:t>
      </w:r>
    </w:p>
    <w:p w14:paraId="1F939080" w14:textId="77777777" w:rsidR="00EE1BC2" w:rsidRPr="00EE1BC2" w:rsidRDefault="00EE1BC2" w:rsidP="00EE1BC2">
      <w:pPr>
        <w:numPr>
          <w:ilvl w:val="0"/>
          <w:numId w:val="9"/>
        </w:numPr>
      </w:pPr>
      <w:r w:rsidRPr="00EE1BC2">
        <w:t>Process of extracting shared features from multiple classes and placing them in a common superclass.</w:t>
      </w:r>
    </w:p>
    <w:p w14:paraId="7B1B4202" w14:textId="77777777" w:rsidR="00EE1BC2" w:rsidRPr="00EE1BC2" w:rsidRDefault="00EE1BC2" w:rsidP="00EE1BC2">
      <w:r w:rsidRPr="00EE1BC2">
        <w:t>Example:</w:t>
      </w:r>
    </w:p>
    <w:p w14:paraId="6C2BCC5E" w14:textId="77777777" w:rsidR="00EE36A7" w:rsidRDefault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006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Dog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Animal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674C2D54" w14:textId="77777777" w:rsidR="00EE36A7" w:rsidRDefault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006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Cat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Animal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288CD0DD" w14:textId="15CC07DE" w:rsidR="00EE36A7" w:rsidRDefault="00EE36A7" w:rsidP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006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880000"/>
          <w:sz w:val="17"/>
          <w:szCs w:val="17"/>
        </w:rPr>
        <w:t>// Animal is the generalized form</w:t>
      </w:r>
    </w:p>
    <w:p w14:paraId="4293E1D8" w14:textId="77777777" w:rsidR="00EE1BC2" w:rsidRPr="00EE1BC2" w:rsidRDefault="00EE1BC2" w:rsidP="00EE1BC2">
      <w:pPr>
        <w:rPr>
          <w:b/>
          <w:bCs/>
        </w:rPr>
      </w:pPr>
      <w:r w:rsidRPr="00EE1BC2">
        <w:rPr>
          <w:b/>
          <w:bCs/>
        </w:rPr>
        <w:t>7. Specialization</w:t>
      </w:r>
    </w:p>
    <w:p w14:paraId="3E4C0604" w14:textId="77777777" w:rsidR="00EE1BC2" w:rsidRPr="00EE1BC2" w:rsidRDefault="00EE1BC2" w:rsidP="00EE1BC2">
      <w:pPr>
        <w:numPr>
          <w:ilvl w:val="0"/>
          <w:numId w:val="10"/>
        </w:numPr>
      </w:pPr>
      <w:r w:rsidRPr="00EE1BC2">
        <w:t>The opposite of generalization.</w:t>
      </w:r>
    </w:p>
    <w:p w14:paraId="058FAC89" w14:textId="77777777" w:rsidR="00EE1BC2" w:rsidRPr="00EE1BC2" w:rsidRDefault="00EE1BC2" w:rsidP="00EE1BC2">
      <w:pPr>
        <w:numPr>
          <w:ilvl w:val="0"/>
          <w:numId w:val="10"/>
        </w:numPr>
      </w:pPr>
      <w:r w:rsidRPr="00EE1BC2">
        <w:t>Subclass adds or customizes features of a parent class.</w:t>
      </w:r>
    </w:p>
    <w:p w14:paraId="73DAB884" w14:textId="77777777" w:rsidR="00EE1BC2" w:rsidRPr="00EE1BC2" w:rsidRDefault="00EE1BC2" w:rsidP="00EE1BC2">
      <w:pPr>
        <w:rPr>
          <w:b/>
          <w:bCs/>
        </w:rPr>
      </w:pPr>
      <w:r w:rsidRPr="00EE1BC2">
        <w:rPr>
          <w:b/>
          <w:bCs/>
        </w:rPr>
        <w:t>8. Composition</w:t>
      </w:r>
    </w:p>
    <w:p w14:paraId="28E59B5D" w14:textId="77777777" w:rsidR="00EE1BC2" w:rsidRPr="00EE1BC2" w:rsidRDefault="00EE1BC2" w:rsidP="00EE1BC2">
      <w:pPr>
        <w:numPr>
          <w:ilvl w:val="0"/>
          <w:numId w:val="11"/>
        </w:numPr>
      </w:pPr>
      <w:r w:rsidRPr="00EE1BC2">
        <w:t>A class contains another class object.</w:t>
      </w:r>
    </w:p>
    <w:p w14:paraId="0B85F88F" w14:textId="77777777" w:rsidR="00EE1BC2" w:rsidRPr="00EE1BC2" w:rsidRDefault="00EE1BC2" w:rsidP="00EE1BC2">
      <w:pPr>
        <w:numPr>
          <w:ilvl w:val="0"/>
          <w:numId w:val="11"/>
        </w:numPr>
      </w:pPr>
      <w:r w:rsidRPr="00EE1BC2">
        <w:rPr>
          <w:b/>
          <w:bCs/>
        </w:rPr>
        <w:t>Strong association</w:t>
      </w:r>
      <w:r w:rsidRPr="00EE1BC2">
        <w:t xml:space="preserve">: the contained object </w:t>
      </w:r>
      <w:r w:rsidRPr="00EE1BC2">
        <w:rPr>
          <w:b/>
          <w:bCs/>
        </w:rPr>
        <w:t>cannot exist independently</w:t>
      </w:r>
      <w:r w:rsidRPr="00EE1BC2">
        <w:t>.</w:t>
      </w:r>
    </w:p>
    <w:p w14:paraId="4A7BD63C" w14:textId="77777777" w:rsidR="00EE1BC2" w:rsidRDefault="00EE1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4361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Engine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0BD69FAE" w14:textId="77777777" w:rsidR="00EE1BC2" w:rsidRDefault="00EE1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4361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B88E8F" w14:textId="77777777" w:rsidR="00EE1BC2" w:rsidRDefault="00EE1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4361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Engine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engine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Engine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Composition</w:t>
      </w:r>
    </w:p>
    <w:p w14:paraId="69907AF4" w14:textId="6897216D" w:rsidR="00EE1BC2" w:rsidRDefault="00EE1BC2" w:rsidP="00EE1B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343611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4EE546D" w14:textId="77777777" w:rsidR="00EE36A7" w:rsidRDefault="00EE36A7" w:rsidP="00EE1BC2">
      <w:pPr>
        <w:rPr>
          <w:b/>
          <w:bCs/>
        </w:rPr>
      </w:pPr>
    </w:p>
    <w:p w14:paraId="545E652C" w14:textId="4F56830C" w:rsidR="00EE1BC2" w:rsidRPr="00EE1BC2" w:rsidRDefault="00EE1BC2" w:rsidP="00EE1BC2">
      <w:pPr>
        <w:rPr>
          <w:b/>
          <w:bCs/>
        </w:rPr>
      </w:pPr>
      <w:r w:rsidRPr="00EE1BC2">
        <w:rPr>
          <w:b/>
          <w:bCs/>
        </w:rPr>
        <w:t>9. Aggregation</w:t>
      </w:r>
    </w:p>
    <w:p w14:paraId="445C2DC3" w14:textId="77777777" w:rsidR="00EE1BC2" w:rsidRDefault="00EE1BC2" w:rsidP="00EE1BC2">
      <w:pPr>
        <w:numPr>
          <w:ilvl w:val="0"/>
          <w:numId w:val="12"/>
        </w:numPr>
      </w:pPr>
      <w:r w:rsidRPr="00EE1BC2">
        <w:rPr>
          <w:b/>
          <w:bCs/>
        </w:rPr>
        <w:t>Weaker association</w:t>
      </w:r>
      <w:r w:rsidRPr="00EE1BC2">
        <w:t xml:space="preserve">: the </w:t>
      </w:r>
      <w:proofErr w:type="gramStart"/>
      <w:r w:rsidRPr="00EE1BC2">
        <w:t>contained object</w:t>
      </w:r>
      <w:proofErr w:type="gramEnd"/>
      <w:r w:rsidRPr="00EE1BC2">
        <w:t xml:space="preserve"> </w:t>
      </w:r>
      <w:r w:rsidRPr="00EE1BC2">
        <w:rPr>
          <w:b/>
          <w:bCs/>
        </w:rPr>
        <w:t>can exist independently</w:t>
      </w:r>
      <w:r w:rsidRPr="00EE1BC2">
        <w:t>.</w:t>
      </w:r>
    </w:p>
    <w:p w14:paraId="3C50AA56" w14:textId="77777777" w:rsidR="00EE36A7" w:rsidRPr="00EE1BC2" w:rsidRDefault="00EE36A7" w:rsidP="00EE36A7"/>
    <w:p w14:paraId="3CA3331B" w14:textId="77777777" w:rsidR="00EE36A7" w:rsidRDefault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6851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Engine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5BEC62C1" w14:textId="77777777" w:rsidR="00EE36A7" w:rsidRDefault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6851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957F0D" w14:textId="77777777" w:rsidR="00EE36A7" w:rsidRDefault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6851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Engine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engine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Aggregation</w:t>
      </w:r>
    </w:p>
    <w:p w14:paraId="0037CFA5" w14:textId="77777777" w:rsidR="00EE36A7" w:rsidRDefault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6851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Engine</w:t>
      </w:r>
      <w:r>
        <w:rPr>
          <w:rFonts w:ascii="Consolas" w:hAnsi="Consolas" w:cs="Courier New"/>
          <w:color w:val="000000"/>
          <w:sz w:val="17"/>
          <w:szCs w:val="17"/>
        </w:rPr>
        <w:t xml:space="preserve"> engine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engine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engine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825B013" w14:textId="77777777" w:rsidR="00EE36A7" w:rsidRDefault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68517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8E0BF84" w14:textId="77777777" w:rsidR="00EE36A7" w:rsidRDefault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6851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927567" w14:textId="77777777" w:rsidR="00EE1BC2" w:rsidRPr="00EE1BC2" w:rsidRDefault="00EE1BC2" w:rsidP="00EE1BC2">
      <w:r w:rsidRPr="00EE1BC2">
        <w:pict w14:anchorId="706AED63">
          <v:rect id="_x0000_i1063" style="width:0;height:1.5pt" o:hralign="center" o:hrstd="t" o:hr="t" fillcolor="#a0a0a0" stroked="f"/>
        </w:pict>
      </w:r>
    </w:p>
    <w:p w14:paraId="67AEC47C" w14:textId="77777777" w:rsidR="00EE1BC2" w:rsidRPr="00EE1BC2" w:rsidRDefault="00EE1BC2" w:rsidP="00EE1BC2">
      <w:pPr>
        <w:rPr>
          <w:b/>
          <w:bCs/>
        </w:rPr>
      </w:pPr>
      <w:r w:rsidRPr="00EE1BC2">
        <w:rPr>
          <w:b/>
          <w:bCs/>
        </w:rPr>
        <w:t>Other Important OOP Concepts</w:t>
      </w:r>
    </w:p>
    <w:p w14:paraId="36B4C19B" w14:textId="77777777" w:rsidR="00EE1BC2" w:rsidRPr="00EE1BC2" w:rsidRDefault="00EE1BC2" w:rsidP="00EE1BC2">
      <w:pPr>
        <w:rPr>
          <w:b/>
          <w:bCs/>
        </w:rPr>
      </w:pPr>
      <w:r w:rsidRPr="00EE1BC2">
        <w:rPr>
          <w:b/>
          <w:bCs/>
        </w:rPr>
        <w:t>10. Association</w:t>
      </w:r>
    </w:p>
    <w:p w14:paraId="4F743B1D" w14:textId="77777777" w:rsidR="00EE1BC2" w:rsidRPr="00EE1BC2" w:rsidRDefault="00EE1BC2" w:rsidP="00EE1BC2">
      <w:pPr>
        <w:numPr>
          <w:ilvl w:val="0"/>
          <w:numId w:val="13"/>
        </w:numPr>
      </w:pPr>
      <w:r w:rsidRPr="00EE1BC2">
        <w:t>General relationship between two classes.</w:t>
      </w:r>
    </w:p>
    <w:p w14:paraId="390C9F47" w14:textId="77777777" w:rsidR="00EE1BC2" w:rsidRPr="00EE1BC2" w:rsidRDefault="00EE1BC2" w:rsidP="00EE1BC2">
      <w:pPr>
        <w:numPr>
          <w:ilvl w:val="0"/>
          <w:numId w:val="13"/>
        </w:numPr>
      </w:pPr>
      <w:r w:rsidRPr="00EE1BC2">
        <w:lastRenderedPageBreak/>
        <w:t>Can be one-to-one, one-to-many, etc.</w:t>
      </w:r>
    </w:p>
    <w:p w14:paraId="1625B09C" w14:textId="77777777" w:rsidR="00EE36A7" w:rsidRDefault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7703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Teacher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EF50B1E" w14:textId="77777777" w:rsidR="00EE36A7" w:rsidRDefault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7703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Student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student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Associated with</w:t>
      </w:r>
    </w:p>
    <w:p w14:paraId="0E33548B" w14:textId="6D4D82AE" w:rsidR="00EE36A7" w:rsidRDefault="00EE36A7" w:rsidP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770381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A69561F" w14:textId="77777777" w:rsidR="00EE36A7" w:rsidRDefault="00EE36A7" w:rsidP="00EE1BC2">
      <w:pPr>
        <w:rPr>
          <w:b/>
          <w:bCs/>
        </w:rPr>
      </w:pPr>
    </w:p>
    <w:p w14:paraId="6AFA1FBD" w14:textId="519B35BC" w:rsidR="00EE1BC2" w:rsidRPr="00EE1BC2" w:rsidRDefault="00EE1BC2" w:rsidP="00EE1BC2">
      <w:pPr>
        <w:rPr>
          <w:b/>
          <w:bCs/>
        </w:rPr>
      </w:pPr>
      <w:r w:rsidRPr="00EE1BC2">
        <w:rPr>
          <w:b/>
          <w:bCs/>
        </w:rPr>
        <w:t>11. Dependency</w:t>
      </w:r>
    </w:p>
    <w:p w14:paraId="18A08994" w14:textId="77777777" w:rsidR="00EE1BC2" w:rsidRPr="00EE1BC2" w:rsidRDefault="00EE1BC2" w:rsidP="00EE1BC2">
      <w:pPr>
        <w:numPr>
          <w:ilvl w:val="0"/>
          <w:numId w:val="14"/>
        </w:numPr>
      </w:pPr>
      <w:r w:rsidRPr="00EE1BC2">
        <w:t>One class depends on another temporarily (uses it in a method).</w:t>
      </w:r>
    </w:p>
    <w:p w14:paraId="4245E8E6" w14:textId="77777777" w:rsidR="00EE36A7" w:rsidRDefault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0694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Printer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049101" w14:textId="77777777" w:rsidR="00EE36A7" w:rsidRDefault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0694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Document</w:t>
      </w:r>
      <w:r>
        <w:rPr>
          <w:rFonts w:ascii="Consolas" w:hAnsi="Consolas" w:cs="Courier New"/>
          <w:color w:val="000000"/>
          <w:sz w:val="17"/>
          <w:szCs w:val="17"/>
        </w:rPr>
        <w:t xml:space="preserve"> doc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doc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getText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D3B97D9" w14:textId="77777777" w:rsidR="00EE36A7" w:rsidRDefault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06941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23D3A6C" w14:textId="77777777" w:rsidR="00EE36A7" w:rsidRDefault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60694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53F64D" w14:textId="77777777" w:rsidR="00EE36A7" w:rsidRDefault="00EE36A7" w:rsidP="00EE1BC2">
      <w:pPr>
        <w:rPr>
          <w:b/>
          <w:bCs/>
        </w:rPr>
      </w:pPr>
    </w:p>
    <w:p w14:paraId="7E1CEACF" w14:textId="5B7F6BB5" w:rsidR="00EE1BC2" w:rsidRPr="00EE1BC2" w:rsidRDefault="00EE1BC2" w:rsidP="00EE1BC2">
      <w:pPr>
        <w:rPr>
          <w:b/>
          <w:bCs/>
        </w:rPr>
      </w:pPr>
      <w:r w:rsidRPr="00EE1BC2">
        <w:rPr>
          <w:b/>
          <w:bCs/>
        </w:rPr>
        <w:t>12. Cohesion</w:t>
      </w:r>
    </w:p>
    <w:p w14:paraId="3668F951" w14:textId="77777777" w:rsidR="00EE1BC2" w:rsidRPr="00EE1BC2" w:rsidRDefault="00EE1BC2" w:rsidP="00EE1BC2">
      <w:pPr>
        <w:numPr>
          <w:ilvl w:val="0"/>
          <w:numId w:val="15"/>
        </w:numPr>
      </w:pPr>
      <w:r w:rsidRPr="00EE1BC2">
        <w:t xml:space="preserve">How </w:t>
      </w:r>
      <w:proofErr w:type="gramStart"/>
      <w:r w:rsidRPr="00EE1BC2">
        <w:t>strongly-related</w:t>
      </w:r>
      <w:proofErr w:type="gramEnd"/>
      <w:r w:rsidRPr="00EE1BC2">
        <w:t xml:space="preserve"> and focused a class is.</w:t>
      </w:r>
    </w:p>
    <w:p w14:paraId="7431647A" w14:textId="77777777" w:rsidR="00EE1BC2" w:rsidRPr="00EE1BC2" w:rsidRDefault="00EE1BC2" w:rsidP="00EE1BC2">
      <w:pPr>
        <w:numPr>
          <w:ilvl w:val="0"/>
          <w:numId w:val="15"/>
        </w:numPr>
      </w:pPr>
      <w:r w:rsidRPr="00EE1BC2">
        <w:rPr>
          <w:b/>
          <w:bCs/>
        </w:rPr>
        <w:t>High cohesion = better design</w:t>
      </w:r>
      <w:r w:rsidRPr="00EE1BC2">
        <w:t xml:space="preserve"> (one class = one responsibility).</w:t>
      </w:r>
    </w:p>
    <w:p w14:paraId="25E8842C" w14:textId="77777777" w:rsidR="00EE1BC2" w:rsidRPr="00EE1BC2" w:rsidRDefault="00EE1BC2" w:rsidP="00EE1BC2">
      <w:pPr>
        <w:rPr>
          <w:b/>
          <w:bCs/>
        </w:rPr>
      </w:pPr>
      <w:r w:rsidRPr="00EE1BC2">
        <w:rPr>
          <w:b/>
          <w:bCs/>
        </w:rPr>
        <w:t>13. Coupling</w:t>
      </w:r>
    </w:p>
    <w:p w14:paraId="64235C88" w14:textId="77777777" w:rsidR="00EE1BC2" w:rsidRPr="00EE1BC2" w:rsidRDefault="00EE1BC2" w:rsidP="00EE1BC2">
      <w:pPr>
        <w:numPr>
          <w:ilvl w:val="0"/>
          <w:numId w:val="16"/>
        </w:numPr>
      </w:pPr>
      <w:r w:rsidRPr="00EE1BC2">
        <w:t>Degree of dependency between classes.</w:t>
      </w:r>
    </w:p>
    <w:p w14:paraId="3BA1B15C" w14:textId="77777777" w:rsidR="00EE1BC2" w:rsidRPr="00EE1BC2" w:rsidRDefault="00EE1BC2" w:rsidP="00EE1BC2">
      <w:pPr>
        <w:numPr>
          <w:ilvl w:val="0"/>
          <w:numId w:val="16"/>
        </w:numPr>
      </w:pPr>
      <w:r w:rsidRPr="00EE1BC2">
        <w:rPr>
          <w:b/>
          <w:bCs/>
        </w:rPr>
        <w:t>Low coupling = better design</w:t>
      </w:r>
      <w:r w:rsidRPr="00EE1BC2">
        <w:t xml:space="preserve"> (classes are independent).</w:t>
      </w:r>
    </w:p>
    <w:p w14:paraId="451DFC19" w14:textId="77777777" w:rsidR="00EE1BC2" w:rsidRPr="00EE1BC2" w:rsidRDefault="00EE1BC2" w:rsidP="00EE1BC2">
      <w:pPr>
        <w:rPr>
          <w:b/>
          <w:bCs/>
        </w:rPr>
      </w:pPr>
      <w:r w:rsidRPr="00EE1BC2">
        <w:rPr>
          <w:b/>
          <w:bCs/>
        </w:rPr>
        <w:t>14. Delegation</w:t>
      </w:r>
    </w:p>
    <w:p w14:paraId="2A5D3794" w14:textId="77777777" w:rsidR="00EE1BC2" w:rsidRPr="00EE1BC2" w:rsidRDefault="00EE1BC2" w:rsidP="00EE1BC2">
      <w:pPr>
        <w:numPr>
          <w:ilvl w:val="0"/>
          <w:numId w:val="17"/>
        </w:numPr>
      </w:pPr>
      <w:r w:rsidRPr="00EE1BC2">
        <w:t>One object delegates work to another.</w:t>
      </w:r>
    </w:p>
    <w:p w14:paraId="012B37B4" w14:textId="77777777" w:rsidR="00EE36A7" w:rsidRDefault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6489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Printer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204A098" w14:textId="77777777" w:rsidR="00EE36A7" w:rsidRDefault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6489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"Printing..."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691EDDE" w14:textId="77777777" w:rsidR="00EE36A7" w:rsidRDefault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6489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75F2C67" w14:textId="77777777" w:rsidR="00EE36A7" w:rsidRDefault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6489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371B39" w14:textId="77777777" w:rsidR="00EE36A7" w:rsidRDefault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6489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Manager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1C2F34" w14:textId="77777777" w:rsidR="00EE36A7" w:rsidRDefault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6489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Printer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Printer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proofErr w:type="gramEnd"/>
    </w:p>
    <w:p w14:paraId="5E4B9B08" w14:textId="77777777" w:rsidR="00EE36A7" w:rsidRDefault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6489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startPrinting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876424" w14:textId="77777777" w:rsidR="00EE36A7" w:rsidRDefault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6489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Delegation</w:t>
      </w:r>
    </w:p>
    <w:p w14:paraId="06197194" w14:textId="77777777" w:rsidR="00EE36A7" w:rsidRDefault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6489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54F550B" w14:textId="7370221B" w:rsidR="00EE36A7" w:rsidRDefault="00EE36A7" w:rsidP="00EE3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648986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E884466" w14:textId="77777777" w:rsidR="00EE1BC2" w:rsidRPr="00EE1BC2" w:rsidRDefault="00EE1BC2" w:rsidP="00EE1BC2">
      <w:r w:rsidRPr="00EE1BC2">
        <w:pict w14:anchorId="5121E906">
          <v:rect id="_x0000_i1064" style="width:0;height:1.5pt" o:hralign="center" o:hrstd="t" o:hr="t" fillcolor="#a0a0a0" stroked="f"/>
        </w:pict>
      </w:r>
    </w:p>
    <w:p w14:paraId="5CB4EC79" w14:textId="77777777" w:rsidR="00EE1BC2" w:rsidRPr="00EE1BC2" w:rsidRDefault="00EE1BC2" w:rsidP="00EE1BC2">
      <w:pPr>
        <w:rPr>
          <w:b/>
          <w:bCs/>
        </w:rPr>
      </w:pPr>
      <w:r w:rsidRPr="00EE1BC2">
        <w:rPr>
          <w:b/>
          <w:bCs/>
        </w:rPr>
        <w:t>Bonus: Java-Specific Notes</w:t>
      </w:r>
    </w:p>
    <w:p w14:paraId="23E0BB9F" w14:textId="77777777" w:rsidR="00EE1BC2" w:rsidRPr="00EE1BC2" w:rsidRDefault="00EE1BC2" w:rsidP="00EE1BC2">
      <w:pPr>
        <w:numPr>
          <w:ilvl w:val="0"/>
          <w:numId w:val="18"/>
        </w:numPr>
      </w:pPr>
      <w:r w:rsidRPr="00EE1BC2">
        <w:t xml:space="preserve">Java doesn’t support </w:t>
      </w:r>
      <w:r w:rsidRPr="00EE1BC2">
        <w:rPr>
          <w:b/>
          <w:bCs/>
        </w:rPr>
        <w:t>multiple inheritance</w:t>
      </w:r>
      <w:r w:rsidRPr="00EE1BC2">
        <w:t xml:space="preserve"> with </w:t>
      </w:r>
      <w:proofErr w:type="gramStart"/>
      <w:r w:rsidRPr="00EE1BC2">
        <w:t>classes, but</w:t>
      </w:r>
      <w:proofErr w:type="gramEnd"/>
      <w:r w:rsidRPr="00EE1BC2">
        <w:t xml:space="preserve"> does support it via </w:t>
      </w:r>
      <w:r w:rsidRPr="00EE1BC2">
        <w:rPr>
          <w:b/>
          <w:bCs/>
        </w:rPr>
        <w:t>interfaces</w:t>
      </w:r>
      <w:r w:rsidRPr="00EE1BC2">
        <w:t>.</w:t>
      </w:r>
    </w:p>
    <w:p w14:paraId="7F8A782F" w14:textId="77777777" w:rsidR="00EE1BC2" w:rsidRPr="00EE1BC2" w:rsidRDefault="00EE1BC2" w:rsidP="00EE1BC2">
      <w:pPr>
        <w:numPr>
          <w:ilvl w:val="0"/>
          <w:numId w:val="18"/>
        </w:numPr>
      </w:pPr>
      <w:r w:rsidRPr="00EE1BC2">
        <w:t xml:space="preserve">Java interfaces can now have </w:t>
      </w:r>
      <w:r w:rsidRPr="00EE1BC2">
        <w:rPr>
          <w:b/>
          <w:bCs/>
        </w:rPr>
        <w:t>default methods</w:t>
      </w:r>
      <w:r w:rsidRPr="00EE1BC2">
        <w:t xml:space="preserve"> (since Java 8).</w:t>
      </w:r>
    </w:p>
    <w:p w14:paraId="7E319077" w14:textId="77777777" w:rsidR="00EE1BC2" w:rsidRPr="00EE1BC2" w:rsidRDefault="00EE1BC2" w:rsidP="00EE1BC2">
      <w:pPr>
        <w:numPr>
          <w:ilvl w:val="0"/>
          <w:numId w:val="18"/>
        </w:numPr>
      </w:pPr>
      <w:r w:rsidRPr="00EE1BC2">
        <w:lastRenderedPageBreak/>
        <w:t xml:space="preserve">Java supports </w:t>
      </w:r>
      <w:r w:rsidRPr="00EE1BC2">
        <w:rPr>
          <w:b/>
          <w:bCs/>
        </w:rPr>
        <w:t>inner classes</w:t>
      </w:r>
      <w:r w:rsidRPr="00EE1BC2">
        <w:t xml:space="preserve">, </w:t>
      </w:r>
      <w:r w:rsidRPr="00EE1BC2">
        <w:rPr>
          <w:b/>
          <w:bCs/>
        </w:rPr>
        <w:t>anonymous classes</w:t>
      </w:r>
      <w:r w:rsidRPr="00EE1BC2">
        <w:t xml:space="preserve">, </w:t>
      </w:r>
      <w:r w:rsidRPr="00EE1BC2">
        <w:rPr>
          <w:b/>
          <w:bCs/>
        </w:rPr>
        <w:t>static classes</w:t>
      </w:r>
      <w:r w:rsidRPr="00EE1BC2">
        <w:t xml:space="preserve">, </w:t>
      </w:r>
      <w:proofErr w:type="gramStart"/>
      <w:r w:rsidRPr="00EE1BC2">
        <w:t>etc.—useful</w:t>
      </w:r>
      <w:proofErr w:type="gramEnd"/>
      <w:r w:rsidRPr="00EE1BC2">
        <w:t xml:space="preserve"> for advanced OOP design.</w:t>
      </w:r>
    </w:p>
    <w:p w14:paraId="4E802CED" w14:textId="77777777" w:rsidR="00EE1BC2" w:rsidRPr="00EE1BC2" w:rsidRDefault="00EE1BC2" w:rsidP="00EE1BC2">
      <w:r w:rsidRPr="00EE1BC2">
        <w:pict w14:anchorId="1CF560FA">
          <v:rect id="_x0000_i1065" style="width:0;height:1.5pt" o:hralign="center" o:hrstd="t" o:hr="t" fillcolor="#a0a0a0" stroked="f"/>
        </w:pict>
      </w:r>
    </w:p>
    <w:p w14:paraId="26485824" w14:textId="77777777" w:rsidR="00EE1BC2" w:rsidRPr="00EE1BC2" w:rsidRDefault="00EE1BC2" w:rsidP="00EE1BC2">
      <w:pPr>
        <w:rPr>
          <w:b/>
          <w:bCs/>
        </w:rPr>
      </w:pPr>
      <w:r w:rsidRPr="00EE1BC2">
        <w:rPr>
          <w:b/>
          <w:bCs/>
        </w:rPr>
        <w:t>Summary Table (Cheat Sheet)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735"/>
        <w:gridCol w:w="4705"/>
      </w:tblGrid>
      <w:tr w:rsidR="00EE1BC2" w:rsidRPr="00EE1BC2" w14:paraId="14811AC8" w14:textId="77777777" w:rsidTr="00EE1B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6A20F7" w14:textId="77777777" w:rsidR="00EE1BC2" w:rsidRPr="00EE1BC2" w:rsidRDefault="00EE1BC2" w:rsidP="00EE1BC2">
            <w:pPr>
              <w:rPr>
                <w:b/>
                <w:bCs/>
              </w:rPr>
            </w:pPr>
            <w:r w:rsidRPr="00EE1BC2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27F6CF0" w14:textId="77777777" w:rsidR="00EE1BC2" w:rsidRPr="00EE1BC2" w:rsidRDefault="00EE1BC2" w:rsidP="00EE1BC2">
            <w:pPr>
              <w:rPr>
                <w:b/>
                <w:bCs/>
              </w:rPr>
            </w:pPr>
            <w:r w:rsidRPr="00EE1BC2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D82F86C" w14:textId="77777777" w:rsidR="00EE1BC2" w:rsidRPr="00EE1BC2" w:rsidRDefault="00EE1BC2" w:rsidP="00EE1BC2">
            <w:pPr>
              <w:rPr>
                <w:b/>
                <w:bCs/>
              </w:rPr>
            </w:pPr>
            <w:r w:rsidRPr="00EE1BC2">
              <w:rPr>
                <w:b/>
                <w:bCs/>
              </w:rPr>
              <w:t>Key Idea</w:t>
            </w:r>
          </w:p>
        </w:tc>
      </w:tr>
      <w:tr w:rsidR="00EE1BC2" w:rsidRPr="00EE1BC2" w14:paraId="19284937" w14:textId="77777777" w:rsidTr="00EE1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D3270" w14:textId="77777777" w:rsidR="00EE1BC2" w:rsidRPr="00EE1BC2" w:rsidRDefault="00EE1BC2" w:rsidP="00EE1BC2">
            <w:r w:rsidRPr="00EE1BC2"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21B4CCFA" w14:textId="77777777" w:rsidR="00EE1BC2" w:rsidRPr="00EE1BC2" w:rsidRDefault="00EE1BC2" w:rsidP="00EE1BC2">
            <w:r w:rsidRPr="00EE1BC2">
              <w:t>Pillar</w:t>
            </w:r>
          </w:p>
        </w:tc>
        <w:tc>
          <w:tcPr>
            <w:tcW w:w="0" w:type="auto"/>
            <w:vAlign w:val="center"/>
            <w:hideMark/>
          </w:tcPr>
          <w:p w14:paraId="302867F1" w14:textId="77777777" w:rsidR="00EE1BC2" w:rsidRPr="00EE1BC2" w:rsidRDefault="00EE1BC2" w:rsidP="00EE1BC2">
            <w:r w:rsidRPr="00EE1BC2">
              <w:t>Data + methods + access control</w:t>
            </w:r>
          </w:p>
        </w:tc>
      </w:tr>
      <w:tr w:rsidR="00EE1BC2" w:rsidRPr="00EE1BC2" w14:paraId="1548325C" w14:textId="77777777" w:rsidTr="00EE1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D9374" w14:textId="77777777" w:rsidR="00EE1BC2" w:rsidRPr="00EE1BC2" w:rsidRDefault="00EE1BC2" w:rsidP="00EE1BC2">
            <w:r w:rsidRPr="00EE1BC2"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075EA621" w14:textId="77777777" w:rsidR="00EE1BC2" w:rsidRPr="00EE1BC2" w:rsidRDefault="00EE1BC2" w:rsidP="00EE1BC2">
            <w:r w:rsidRPr="00EE1BC2">
              <w:t>Pillar</w:t>
            </w:r>
          </w:p>
        </w:tc>
        <w:tc>
          <w:tcPr>
            <w:tcW w:w="0" w:type="auto"/>
            <w:vAlign w:val="center"/>
            <w:hideMark/>
          </w:tcPr>
          <w:p w14:paraId="5518036C" w14:textId="77777777" w:rsidR="00EE1BC2" w:rsidRPr="00EE1BC2" w:rsidRDefault="00EE1BC2" w:rsidP="00EE1BC2">
            <w:r w:rsidRPr="00EE1BC2">
              <w:t>Hides complexity (abstract class/interface)</w:t>
            </w:r>
          </w:p>
        </w:tc>
      </w:tr>
      <w:tr w:rsidR="00EE1BC2" w:rsidRPr="00EE1BC2" w14:paraId="2A4B693F" w14:textId="77777777" w:rsidTr="00EE1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0AB06" w14:textId="77777777" w:rsidR="00EE1BC2" w:rsidRPr="00EE1BC2" w:rsidRDefault="00EE1BC2" w:rsidP="00EE1BC2">
            <w:r w:rsidRPr="00EE1BC2"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336DB01D" w14:textId="77777777" w:rsidR="00EE1BC2" w:rsidRPr="00EE1BC2" w:rsidRDefault="00EE1BC2" w:rsidP="00EE1BC2">
            <w:r w:rsidRPr="00EE1BC2">
              <w:t>Pillar</w:t>
            </w:r>
          </w:p>
        </w:tc>
        <w:tc>
          <w:tcPr>
            <w:tcW w:w="0" w:type="auto"/>
            <w:vAlign w:val="center"/>
            <w:hideMark/>
          </w:tcPr>
          <w:p w14:paraId="120A2573" w14:textId="77777777" w:rsidR="00EE1BC2" w:rsidRPr="00EE1BC2" w:rsidRDefault="00EE1BC2" w:rsidP="00EE1BC2">
            <w:r w:rsidRPr="00EE1BC2">
              <w:t>"Is-a" relationship</w:t>
            </w:r>
          </w:p>
        </w:tc>
      </w:tr>
      <w:tr w:rsidR="00EE1BC2" w:rsidRPr="00EE1BC2" w14:paraId="579CFF0B" w14:textId="77777777" w:rsidTr="00EE1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15FC5" w14:textId="77777777" w:rsidR="00EE1BC2" w:rsidRPr="00EE1BC2" w:rsidRDefault="00EE1BC2" w:rsidP="00EE1BC2">
            <w:r w:rsidRPr="00EE1BC2"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7793BFC9" w14:textId="77777777" w:rsidR="00EE1BC2" w:rsidRPr="00EE1BC2" w:rsidRDefault="00EE1BC2" w:rsidP="00EE1BC2">
            <w:r w:rsidRPr="00EE1BC2">
              <w:t>Pillar</w:t>
            </w:r>
          </w:p>
        </w:tc>
        <w:tc>
          <w:tcPr>
            <w:tcW w:w="0" w:type="auto"/>
            <w:vAlign w:val="center"/>
            <w:hideMark/>
          </w:tcPr>
          <w:p w14:paraId="7A317D33" w14:textId="77777777" w:rsidR="00EE1BC2" w:rsidRPr="00EE1BC2" w:rsidRDefault="00EE1BC2" w:rsidP="00EE1BC2">
            <w:r w:rsidRPr="00EE1BC2">
              <w:t>One method, many forms (overload/override)</w:t>
            </w:r>
          </w:p>
        </w:tc>
      </w:tr>
      <w:tr w:rsidR="00EE1BC2" w:rsidRPr="00EE1BC2" w14:paraId="651A2D3E" w14:textId="77777777" w:rsidTr="00EE1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12A07" w14:textId="77777777" w:rsidR="00EE1BC2" w:rsidRPr="00EE1BC2" w:rsidRDefault="00EE1BC2" w:rsidP="00EE1BC2">
            <w:r w:rsidRPr="00EE1BC2">
              <w:t>Generalization</w:t>
            </w:r>
          </w:p>
        </w:tc>
        <w:tc>
          <w:tcPr>
            <w:tcW w:w="0" w:type="auto"/>
            <w:vAlign w:val="center"/>
            <w:hideMark/>
          </w:tcPr>
          <w:p w14:paraId="0AE63101" w14:textId="77777777" w:rsidR="00EE1BC2" w:rsidRPr="00EE1BC2" w:rsidRDefault="00EE1BC2" w:rsidP="00EE1BC2">
            <w:r w:rsidRPr="00EE1BC2">
              <w:t>Design Principle</w:t>
            </w:r>
          </w:p>
        </w:tc>
        <w:tc>
          <w:tcPr>
            <w:tcW w:w="0" w:type="auto"/>
            <w:vAlign w:val="center"/>
            <w:hideMark/>
          </w:tcPr>
          <w:p w14:paraId="3BF29A67" w14:textId="77777777" w:rsidR="00EE1BC2" w:rsidRPr="00EE1BC2" w:rsidRDefault="00EE1BC2" w:rsidP="00EE1BC2">
            <w:r w:rsidRPr="00EE1BC2">
              <w:t>Extract shared features</w:t>
            </w:r>
          </w:p>
        </w:tc>
      </w:tr>
      <w:tr w:rsidR="00EE1BC2" w:rsidRPr="00EE1BC2" w14:paraId="1A58EB95" w14:textId="77777777" w:rsidTr="00EE1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69CD5" w14:textId="77777777" w:rsidR="00EE1BC2" w:rsidRPr="00EE1BC2" w:rsidRDefault="00EE1BC2" w:rsidP="00EE1BC2">
            <w:r w:rsidRPr="00EE1BC2">
              <w:t>Specialization</w:t>
            </w:r>
          </w:p>
        </w:tc>
        <w:tc>
          <w:tcPr>
            <w:tcW w:w="0" w:type="auto"/>
            <w:vAlign w:val="center"/>
            <w:hideMark/>
          </w:tcPr>
          <w:p w14:paraId="07FB7425" w14:textId="77777777" w:rsidR="00EE1BC2" w:rsidRPr="00EE1BC2" w:rsidRDefault="00EE1BC2" w:rsidP="00EE1BC2">
            <w:r w:rsidRPr="00EE1BC2">
              <w:t>Design Principle</w:t>
            </w:r>
          </w:p>
        </w:tc>
        <w:tc>
          <w:tcPr>
            <w:tcW w:w="0" w:type="auto"/>
            <w:vAlign w:val="center"/>
            <w:hideMark/>
          </w:tcPr>
          <w:p w14:paraId="54A35DF9" w14:textId="77777777" w:rsidR="00EE1BC2" w:rsidRPr="00EE1BC2" w:rsidRDefault="00EE1BC2" w:rsidP="00EE1BC2">
            <w:r w:rsidRPr="00EE1BC2">
              <w:t>Customize behavior from a parent</w:t>
            </w:r>
          </w:p>
        </w:tc>
      </w:tr>
      <w:tr w:rsidR="00EE1BC2" w:rsidRPr="00EE1BC2" w14:paraId="719FDCBC" w14:textId="77777777" w:rsidTr="00EE1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2699A" w14:textId="77777777" w:rsidR="00EE1BC2" w:rsidRPr="00EE1BC2" w:rsidRDefault="00EE1BC2" w:rsidP="00EE1BC2">
            <w:r w:rsidRPr="00EE1BC2">
              <w:t>Composition</w:t>
            </w:r>
          </w:p>
        </w:tc>
        <w:tc>
          <w:tcPr>
            <w:tcW w:w="0" w:type="auto"/>
            <w:vAlign w:val="center"/>
            <w:hideMark/>
          </w:tcPr>
          <w:p w14:paraId="54AA14CE" w14:textId="77777777" w:rsidR="00EE1BC2" w:rsidRPr="00EE1BC2" w:rsidRDefault="00EE1BC2" w:rsidP="00EE1BC2">
            <w:r w:rsidRPr="00EE1BC2"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1BED1734" w14:textId="77777777" w:rsidR="00EE1BC2" w:rsidRPr="00EE1BC2" w:rsidRDefault="00EE1BC2" w:rsidP="00EE1BC2">
            <w:r w:rsidRPr="00EE1BC2">
              <w:t>"Has-a", strong ownership</w:t>
            </w:r>
          </w:p>
        </w:tc>
      </w:tr>
      <w:tr w:rsidR="00EE1BC2" w:rsidRPr="00EE1BC2" w14:paraId="7795DC15" w14:textId="77777777" w:rsidTr="00EE1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41701" w14:textId="77777777" w:rsidR="00EE1BC2" w:rsidRPr="00EE1BC2" w:rsidRDefault="00EE1BC2" w:rsidP="00EE1BC2">
            <w:r w:rsidRPr="00EE1BC2">
              <w:t>Aggregation</w:t>
            </w:r>
          </w:p>
        </w:tc>
        <w:tc>
          <w:tcPr>
            <w:tcW w:w="0" w:type="auto"/>
            <w:vAlign w:val="center"/>
            <w:hideMark/>
          </w:tcPr>
          <w:p w14:paraId="75533AD5" w14:textId="77777777" w:rsidR="00EE1BC2" w:rsidRPr="00EE1BC2" w:rsidRDefault="00EE1BC2" w:rsidP="00EE1BC2">
            <w:r w:rsidRPr="00EE1BC2"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1504E36F" w14:textId="77777777" w:rsidR="00EE1BC2" w:rsidRPr="00EE1BC2" w:rsidRDefault="00EE1BC2" w:rsidP="00EE1BC2">
            <w:r w:rsidRPr="00EE1BC2">
              <w:t>"Has-a", weak ownership</w:t>
            </w:r>
          </w:p>
        </w:tc>
      </w:tr>
      <w:tr w:rsidR="00EE1BC2" w:rsidRPr="00EE1BC2" w14:paraId="63DF701E" w14:textId="77777777" w:rsidTr="00EE1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90BC3" w14:textId="77777777" w:rsidR="00EE1BC2" w:rsidRPr="00EE1BC2" w:rsidRDefault="00EE1BC2" w:rsidP="00EE1BC2">
            <w:r w:rsidRPr="00EE1BC2"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00B514AE" w14:textId="77777777" w:rsidR="00EE1BC2" w:rsidRPr="00EE1BC2" w:rsidRDefault="00EE1BC2" w:rsidP="00EE1BC2">
            <w:r w:rsidRPr="00EE1BC2"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3DE70CB6" w14:textId="77777777" w:rsidR="00EE1BC2" w:rsidRPr="00EE1BC2" w:rsidRDefault="00EE1BC2" w:rsidP="00EE1BC2">
            <w:r w:rsidRPr="00EE1BC2">
              <w:t>General connection between classes</w:t>
            </w:r>
          </w:p>
        </w:tc>
      </w:tr>
      <w:tr w:rsidR="00EE1BC2" w:rsidRPr="00EE1BC2" w14:paraId="671F1783" w14:textId="77777777" w:rsidTr="00EE1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D1794" w14:textId="77777777" w:rsidR="00EE1BC2" w:rsidRPr="00EE1BC2" w:rsidRDefault="00EE1BC2" w:rsidP="00EE1BC2">
            <w:r w:rsidRPr="00EE1BC2">
              <w:t>Dependency</w:t>
            </w:r>
          </w:p>
        </w:tc>
        <w:tc>
          <w:tcPr>
            <w:tcW w:w="0" w:type="auto"/>
            <w:vAlign w:val="center"/>
            <w:hideMark/>
          </w:tcPr>
          <w:p w14:paraId="75DE32B9" w14:textId="77777777" w:rsidR="00EE1BC2" w:rsidRPr="00EE1BC2" w:rsidRDefault="00EE1BC2" w:rsidP="00EE1BC2">
            <w:r w:rsidRPr="00EE1BC2"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684CD89E" w14:textId="77777777" w:rsidR="00EE1BC2" w:rsidRPr="00EE1BC2" w:rsidRDefault="00EE1BC2" w:rsidP="00EE1BC2">
            <w:r w:rsidRPr="00EE1BC2">
              <w:t>Temporary use of another class</w:t>
            </w:r>
          </w:p>
        </w:tc>
      </w:tr>
      <w:tr w:rsidR="00EE1BC2" w:rsidRPr="00EE1BC2" w14:paraId="6B04CE0D" w14:textId="77777777" w:rsidTr="00EE1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5EEEF" w14:textId="77777777" w:rsidR="00EE1BC2" w:rsidRPr="00EE1BC2" w:rsidRDefault="00EE1BC2" w:rsidP="00EE1BC2">
            <w:r w:rsidRPr="00EE1BC2">
              <w:t>Coupling</w:t>
            </w:r>
          </w:p>
        </w:tc>
        <w:tc>
          <w:tcPr>
            <w:tcW w:w="0" w:type="auto"/>
            <w:vAlign w:val="center"/>
            <w:hideMark/>
          </w:tcPr>
          <w:p w14:paraId="603C0157" w14:textId="77777777" w:rsidR="00EE1BC2" w:rsidRPr="00EE1BC2" w:rsidRDefault="00EE1BC2" w:rsidP="00EE1BC2">
            <w:r w:rsidRPr="00EE1BC2">
              <w:t>Principle</w:t>
            </w:r>
          </w:p>
        </w:tc>
        <w:tc>
          <w:tcPr>
            <w:tcW w:w="0" w:type="auto"/>
            <w:vAlign w:val="center"/>
            <w:hideMark/>
          </w:tcPr>
          <w:p w14:paraId="790C617C" w14:textId="77777777" w:rsidR="00EE1BC2" w:rsidRPr="00EE1BC2" w:rsidRDefault="00EE1BC2" w:rsidP="00EE1BC2">
            <w:r w:rsidRPr="00EE1BC2">
              <w:t>Dependency degree between classes</w:t>
            </w:r>
          </w:p>
        </w:tc>
      </w:tr>
      <w:tr w:rsidR="00EE1BC2" w:rsidRPr="00EE1BC2" w14:paraId="563F5260" w14:textId="77777777" w:rsidTr="00EE1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1BA3D" w14:textId="77777777" w:rsidR="00EE1BC2" w:rsidRPr="00EE1BC2" w:rsidRDefault="00EE1BC2" w:rsidP="00EE1BC2">
            <w:r w:rsidRPr="00EE1BC2">
              <w:t>Cohesion</w:t>
            </w:r>
          </w:p>
        </w:tc>
        <w:tc>
          <w:tcPr>
            <w:tcW w:w="0" w:type="auto"/>
            <w:vAlign w:val="center"/>
            <w:hideMark/>
          </w:tcPr>
          <w:p w14:paraId="6A329731" w14:textId="77777777" w:rsidR="00EE1BC2" w:rsidRPr="00EE1BC2" w:rsidRDefault="00EE1BC2" w:rsidP="00EE1BC2">
            <w:r w:rsidRPr="00EE1BC2">
              <w:t>Principle</w:t>
            </w:r>
          </w:p>
        </w:tc>
        <w:tc>
          <w:tcPr>
            <w:tcW w:w="0" w:type="auto"/>
            <w:vAlign w:val="center"/>
            <w:hideMark/>
          </w:tcPr>
          <w:p w14:paraId="31DF1542" w14:textId="77777777" w:rsidR="00EE1BC2" w:rsidRPr="00EE1BC2" w:rsidRDefault="00EE1BC2" w:rsidP="00EE1BC2">
            <w:r w:rsidRPr="00EE1BC2">
              <w:t>Focus and unity of purpose in a class</w:t>
            </w:r>
          </w:p>
        </w:tc>
      </w:tr>
      <w:tr w:rsidR="00EE1BC2" w:rsidRPr="00EE1BC2" w14:paraId="178B2714" w14:textId="77777777" w:rsidTr="00EE1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81F11" w14:textId="77777777" w:rsidR="00EE1BC2" w:rsidRPr="00EE1BC2" w:rsidRDefault="00EE1BC2" w:rsidP="00EE1BC2">
            <w:r w:rsidRPr="00EE1BC2">
              <w:t>Delegation</w:t>
            </w:r>
          </w:p>
        </w:tc>
        <w:tc>
          <w:tcPr>
            <w:tcW w:w="0" w:type="auto"/>
            <w:vAlign w:val="center"/>
            <w:hideMark/>
          </w:tcPr>
          <w:p w14:paraId="27DCA220" w14:textId="77777777" w:rsidR="00EE1BC2" w:rsidRPr="00EE1BC2" w:rsidRDefault="00EE1BC2" w:rsidP="00EE1BC2">
            <w:r w:rsidRPr="00EE1BC2">
              <w:t>Principle</w:t>
            </w:r>
          </w:p>
        </w:tc>
        <w:tc>
          <w:tcPr>
            <w:tcW w:w="0" w:type="auto"/>
            <w:vAlign w:val="center"/>
            <w:hideMark/>
          </w:tcPr>
          <w:p w14:paraId="56445C06" w14:textId="77777777" w:rsidR="00EE1BC2" w:rsidRPr="00EE1BC2" w:rsidRDefault="00EE1BC2" w:rsidP="00EE1BC2">
            <w:r w:rsidRPr="00EE1BC2">
              <w:t>One object does work on behalf of another</w:t>
            </w:r>
          </w:p>
        </w:tc>
      </w:tr>
    </w:tbl>
    <w:p w14:paraId="5066D606" w14:textId="77777777" w:rsidR="00EE1BC2" w:rsidRPr="00EE1BC2" w:rsidRDefault="00EE1BC2" w:rsidP="00EE1BC2">
      <w:r w:rsidRPr="00EE1BC2">
        <w:pict w14:anchorId="0C96097A">
          <v:rect id="_x0000_i1066" style="width:0;height:1.5pt" o:hralign="center" o:hrstd="t" o:hr="t" fillcolor="#a0a0a0" stroked="f"/>
        </w:pict>
      </w:r>
    </w:p>
    <w:p w14:paraId="142D8105" w14:textId="77777777" w:rsidR="00EE1BC2" w:rsidRPr="00EE1BC2" w:rsidRDefault="00EE1BC2" w:rsidP="00EE1BC2">
      <w:r w:rsidRPr="00EE1BC2">
        <w:t xml:space="preserve">Would you like this </w:t>
      </w:r>
      <w:proofErr w:type="gramStart"/>
      <w:r w:rsidRPr="00EE1BC2">
        <w:t>exported</w:t>
      </w:r>
      <w:proofErr w:type="gramEnd"/>
      <w:r w:rsidRPr="00EE1BC2">
        <w:t xml:space="preserve"> as a PDF or a diagram flowchart as well?</w:t>
      </w:r>
    </w:p>
    <w:p w14:paraId="0E53DE2D" w14:textId="77777777" w:rsidR="00B74D17" w:rsidRDefault="00B74D17"/>
    <w:sectPr w:rsidR="00B74D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55CC2"/>
    <w:multiLevelType w:val="multilevel"/>
    <w:tmpl w:val="6F6CE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E626A"/>
    <w:multiLevelType w:val="multilevel"/>
    <w:tmpl w:val="9CC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B5B44"/>
    <w:multiLevelType w:val="multilevel"/>
    <w:tmpl w:val="3714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25FE4"/>
    <w:multiLevelType w:val="multilevel"/>
    <w:tmpl w:val="D76E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317D0"/>
    <w:multiLevelType w:val="multilevel"/>
    <w:tmpl w:val="9098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A0FEC"/>
    <w:multiLevelType w:val="multilevel"/>
    <w:tmpl w:val="268A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97F45"/>
    <w:multiLevelType w:val="multilevel"/>
    <w:tmpl w:val="836E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E3E94"/>
    <w:multiLevelType w:val="multilevel"/>
    <w:tmpl w:val="08B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E5FDB"/>
    <w:multiLevelType w:val="multilevel"/>
    <w:tmpl w:val="5E00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F5F7E"/>
    <w:multiLevelType w:val="multilevel"/>
    <w:tmpl w:val="47FE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16DE5"/>
    <w:multiLevelType w:val="multilevel"/>
    <w:tmpl w:val="8274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FA6630"/>
    <w:multiLevelType w:val="multilevel"/>
    <w:tmpl w:val="0B4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06DA0"/>
    <w:multiLevelType w:val="multilevel"/>
    <w:tmpl w:val="D182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9038E"/>
    <w:multiLevelType w:val="multilevel"/>
    <w:tmpl w:val="0DF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F312C"/>
    <w:multiLevelType w:val="multilevel"/>
    <w:tmpl w:val="2376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FF6BC1"/>
    <w:multiLevelType w:val="multilevel"/>
    <w:tmpl w:val="12A0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FB5316"/>
    <w:multiLevelType w:val="multilevel"/>
    <w:tmpl w:val="8A22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AD20F7"/>
    <w:multiLevelType w:val="multilevel"/>
    <w:tmpl w:val="9AD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479734">
    <w:abstractNumId w:val="0"/>
  </w:num>
  <w:num w:numId="2" w16cid:durableId="1137525438">
    <w:abstractNumId w:val="1"/>
  </w:num>
  <w:num w:numId="3" w16cid:durableId="706374711">
    <w:abstractNumId w:val="5"/>
  </w:num>
  <w:num w:numId="4" w16cid:durableId="482232658">
    <w:abstractNumId w:val="13"/>
  </w:num>
  <w:num w:numId="5" w16cid:durableId="523247143">
    <w:abstractNumId w:val="3"/>
  </w:num>
  <w:num w:numId="6" w16cid:durableId="229929566">
    <w:abstractNumId w:val="17"/>
  </w:num>
  <w:num w:numId="7" w16cid:durableId="225843772">
    <w:abstractNumId w:val="15"/>
  </w:num>
  <w:num w:numId="8" w16cid:durableId="1144195641">
    <w:abstractNumId w:val="7"/>
  </w:num>
  <w:num w:numId="9" w16cid:durableId="661734845">
    <w:abstractNumId w:val="14"/>
  </w:num>
  <w:num w:numId="10" w16cid:durableId="834297204">
    <w:abstractNumId w:val="4"/>
  </w:num>
  <w:num w:numId="11" w16cid:durableId="2076540260">
    <w:abstractNumId w:val="16"/>
  </w:num>
  <w:num w:numId="12" w16cid:durableId="1259407818">
    <w:abstractNumId w:val="8"/>
  </w:num>
  <w:num w:numId="13" w16cid:durableId="93986284">
    <w:abstractNumId w:val="6"/>
  </w:num>
  <w:num w:numId="14" w16cid:durableId="268467417">
    <w:abstractNumId w:val="2"/>
  </w:num>
  <w:num w:numId="15" w16cid:durableId="543062820">
    <w:abstractNumId w:val="11"/>
  </w:num>
  <w:num w:numId="16" w16cid:durableId="2033603380">
    <w:abstractNumId w:val="12"/>
  </w:num>
  <w:num w:numId="17" w16cid:durableId="1888682412">
    <w:abstractNumId w:val="9"/>
  </w:num>
  <w:num w:numId="18" w16cid:durableId="253720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E4"/>
    <w:rsid w:val="00394931"/>
    <w:rsid w:val="004F30C1"/>
    <w:rsid w:val="00556376"/>
    <w:rsid w:val="007E20E4"/>
    <w:rsid w:val="00B74D17"/>
    <w:rsid w:val="00EE1BC2"/>
    <w:rsid w:val="00EE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04BF"/>
  <w15:chartTrackingRefBased/>
  <w15:docId w15:val="{D127D949-2863-4F4D-BC6A-C424D241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0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1B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9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F45B6C-6125-4960-AEE2-4526F1F9E7CF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Yasir</dc:creator>
  <cp:keywords/>
  <dc:description/>
  <cp:lastModifiedBy>Muhammad Yasir</cp:lastModifiedBy>
  <cp:revision>4</cp:revision>
  <dcterms:created xsi:type="dcterms:W3CDTF">2025-04-09T03:01:00Z</dcterms:created>
  <dcterms:modified xsi:type="dcterms:W3CDTF">2025-04-09T03:06:00Z</dcterms:modified>
</cp:coreProperties>
</file>