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8125" w14:textId="77777777" w:rsidR="004C4982" w:rsidRDefault="004C4982" w:rsidP="004C4982">
      <w:pPr>
        <w:pStyle w:val="SectionHead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703C7D">
        <w:rPr>
          <w:rFonts w:ascii="Times New Roman" w:hAnsi="Times New Roman" w:cs="Times New Roman"/>
          <w:sz w:val="28"/>
          <w:szCs w:val="28"/>
        </w:rPr>
        <w:t>Set 8 Employee Performance Analysis</w:t>
      </w:r>
    </w:p>
    <w:p w14:paraId="31BF39BD" w14:textId="77777777" w:rsidR="004C4982" w:rsidRDefault="004C4982" w:rsidP="004C4982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1016E493" w14:textId="77777777" w:rsidR="004C4982" w:rsidRDefault="004C4982" w:rsidP="004C4982">
      <w:pPr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</w:pPr>
      <w:r w:rsidRPr="004961B6"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  <w:t>To analyze employee performance data using line charts, bar charts, tables, and an interactive Tableau dashboard.</w:t>
      </w:r>
    </w:p>
    <w:p w14:paraId="594B97DE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258"/>
        <w:gridCol w:w="2072"/>
        <w:gridCol w:w="2373"/>
      </w:tblGrid>
      <w:tr w:rsidR="004C4982" w:rsidRPr="007C2455" w14:paraId="3319D428" w14:textId="77777777" w:rsidTr="00A71F93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440E0FE4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A847B69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777F6653" w14:textId="77777777" w:rsidR="004C4982" w:rsidRPr="00703C7D" w:rsidRDefault="004C4982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6D856FAB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4C4982" w:rsidRPr="007C2455" w14:paraId="12AA8749" w14:textId="77777777" w:rsidTr="00A71F93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BEB4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D66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E9C4" w14:textId="77777777" w:rsidR="004C4982" w:rsidRPr="00703C7D" w:rsidRDefault="004C4982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BCA9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</w:tr>
      <w:tr w:rsidR="004C4982" w:rsidRPr="007C2455" w14:paraId="0334AE33" w14:textId="77777777" w:rsidTr="00A71F93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BC42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076B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6CBE" w14:textId="77777777" w:rsidR="004C4982" w:rsidRPr="00703C7D" w:rsidRDefault="004C4982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5278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</w:tr>
      <w:tr w:rsidR="004C4982" w:rsidRPr="007C2455" w14:paraId="745F129D" w14:textId="77777777" w:rsidTr="00A71F93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8BE8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11A9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Marketing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4AB9" w14:textId="77777777" w:rsidR="004C4982" w:rsidRPr="00703C7D" w:rsidRDefault="004C4982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7C3E" w14:textId="77777777" w:rsidR="004C4982" w:rsidRPr="00703C7D" w:rsidRDefault="004C4982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78</w:t>
            </w:r>
          </w:p>
        </w:tc>
      </w:tr>
    </w:tbl>
    <w:p w14:paraId="7E5A04CC" w14:textId="77777777" w:rsidR="004C4982" w:rsidRPr="007C2455" w:rsidRDefault="004C4982" w:rsidP="004C4982">
      <w:pPr>
        <w:rPr>
          <w:rFonts w:ascii="Times New Roman" w:hAnsi="Times New Roman" w:cs="Times New Roman"/>
          <w:b/>
          <w:bCs/>
          <w:lang w:val="en-US"/>
        </w:rPr>
      </w:pPr>
    </w:p>
    <w:p w14:paraId="5E76F860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PROGRAM 1: Employee Performance Trend Line Chart</w:t>
      </w:r>
    </w:p>
    <w:p w14:paraId="152354DE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line chart to visualize the performance trend of employees based on years of service.</w:t>
      </w:r>
    </w:p>
    <w:p w14:paraId="077B81E6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employee &lt;- </w:t>
      </w:r>
      <w:proofErr w:type="gramStart"/>
      <w:r w:rsidRPr="00703C7D">
        <w:t>c(</w:t>
      </w:r>
      <w:proofErr w:type="gramEnd"/>
      <w:r w:rsidRPr="00703C7D">
        <w:t>"Employee 1", "Employee 2", "Employee 3")</w:t>
      </w:r>
    </w:p>
    <w:p w14:paraId="2832FF57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years &lt;- </w:t>
      </w:r>
      <w:proofErr w:type="gramStart"/>
      <w:r w:rsidRPr="00703C7D">
        <w:t>c(</w:t>
      </w:r>
      <w:proofErr w:type="gramEnd"/>
      <w:r w:rsidRPr="00703C7D">
        <w:t>5, 3, 7)</w:t>
      </w:r>
    </w:p>
    <w:p w14:paraId="477A7B94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score &lt;- </w:t>
      </w:r>
      <w:proofErr w:type="gramStart"/>
      <w:r w:rsidRPr="00703C7D">
        <w:t>c(</w:t>
      </w:r>
      <w:proofErr w:type="gramEnd"/>
      <w:r w:rsidRPr="00703C7D">
        <w:t>85, 92, 78)</w:t>
      </w:r>
    </w:p>
    <w:p w14:paraId="40E3C7D7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</w:p>
    <w:p w14:paraId="7D764C3B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proofErr w:type="gramStart"/>
      <w:r w:rsidRPr="00703C7D">
        <w:t>plot(</w:t>
      </w:r>
      <w:proofErr w:type="gramEnd"/>
      <w:r w:rsidRPr="00703C7D">
        <w:t>years, score,</w:t>
      </w:r>
    </w:p>
    <w:p w14:paraId="3E577E6D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type = "o",</w:t>
      </w:r>
    </w:p>
    <w:p w14:paraId="3D99F357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main = "Employee Performance Trend",</w:t>
      </w:r>
    </w:p>
    <w:p w14:paraId="56191EFB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</w:t>
      </w:r>
      <w:proofErr w:type="spellStart"/>
      <w:r w:rsidRPr="00703C7D">
        <w:t>xlab</w:t>
      </w:r>
      <w:proofErr w:type="spellEnd"/>
      <w:r w:rsidRPr="00703C7D">
        <w:t xml:space="preserve"> = "Years of Service",</w:t>
      </w:r>
    </w:p>
    <w:p w14:paraId="1CC65CE0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</w:t>
      </w:r>
      <w:proofErr w:type="spellStart"/>
      <w:r w:rsidRPr="00703C7D">
        <w:t>ylab</w:t>
      </w:r>
      <w:proofErr w:type="spellEnd"/>
      <w:r w:rsidRPr="00703C7D">
        <w:t xml:space="preserve"> = "Performance Score")</w:t>
      </w:r>
    </w:p>
    <w:p w14:paraId="00E5C11D" w14:textId="77777777" w:rsidR="004C4982" w:rsidRDefault="004C4982" w:rsidP="004C4982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F38C9A" wp14:editId="7E65D16C">
            <wp:extent cx="5731510" cy="2806700"/>
            <wp:effectExtent l="0" t="0" r="2540" b="0"/>
            <wp:docPr id="16548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0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30CF" w14:textId="77777777" w:rsidR="004C4982" w:rsidRPr="00C23317" w:rsidRDefault="004C4982" w:rsidP="004C4982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1: Employee Performance Trend Line Chart</w:t>
      </w:r>
    </w:p>
    <w:p w14:paraId="4C131C50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1432075D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line chart shows the performance scores of employees based on their years of service.</w:t>
      </w:r>
    </w:p>
    <w:p w14:paraId="5E5131EE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2: Employee Distribution by Department Bar Chart</w:t>
      </w:r>
    </w:p>
    <w:p w14:paraId="6BF56BAC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bar chart showing the distribution of employees across different departments.</w:t>
      </w:r>
    </w:p>
    <w:p w14:paraId="41309B1F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department &lt;- </w:t>
      </w:r>
      <w:proofErr w:type="gramStart"/>
      <w:r w:rsidRPr="00703C7D">
        <w:t>c(</w:t>
      </w:r>
      <w:proofErr w:type="gramEnd"/>
      <w:r w:rsidRPr="00703C7D">
        <w:t>"Sales", "HR", "Marketing")</w:t>
      </w:r>
    </w:p>
    <w:p w14:paraId="00BBD500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employees &lt;- </w:t>
      </w:r>
      <w:proofErr w:type="gramStart"/>
      <w:r w:rsidRPr="00703C7D">
        <w:t>c(</w:t>
      </w:r>
      <w:proofErr w:type="gramEnd"/>
      <w:r w:rsidRPr="00703C7D">
        <w:t>1, 1, 1)</w:t>
      </w:r>
    </w:p>
    <w:p w14:paraId="40E70138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</w:p>
    <w:p w14:paraId="79269F3A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proofErr w:type="spellStart"/>
      <w:proofErr w:type="gramStart"/>
      <w:r w:rsidRPr="00703C7D">
        <w:t>barplot</w:t>
      </w:r>
      <w:proofErr w:type="spellEnd"/>
      <w:r w:rsidRPr="00703C7D">
        <w:t>(</w:t>
      </w:r>
      <w:proofErr w:type="gramEnd"/>
      <w:r w:rsidRPr="00703C7D">
        <w:t>employees,</w:t>
      </w:r>
    </w:p>
    <w:p w14:paraId="59B7703A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names.arg</w:t>
      </w:r>
      <w:proofErr w:type="spellEnd"/>
      <w:r w:rsidRPr="00703C7D">
        <w:t xml:space="preserve"> = department,</w:t>
      </w:r>
    </w:p>
    <w:p w14:paraId="6D593A28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   main = "Employees by Department",</w:t>
      </w:r>
    </w:p>
    <w:p w14:paraId="13190F9D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xlab</w:t>
      </w:r>
      <w:proofErr w:type="spellEnd"/>
      <w:r w:rsidRPr="00703C7D">
        <w:t xml:space="preserve"> = "Department",</w:t>
      </w:r>
    </w:p>
    <w:p w14:paraId="4378AFE9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ylab</w:t>
      </w:r>
      <w:proofErr w:type="spellEnd"/>
      <w:r w:rsidRPr="00703C7D">
        <w:t xml:space="preserve"> = "Number of Employees")</w:t>
      </w:r>
    </w:p>
    <w:p w14:paraId="08014821" w14:textId="77777777" w:rsidR="004C4982" w:rsidRDefault="004C4982" w:rsidP="004C4982">
      <w:pPr>
        <w:rPr>
          <w:rFonts w:ascii="Times New Roman" w:hAnsi="Times New Roman" w:cs="Times New Roman"/>
          <w:b/>
          <w:bCs/>
        </w:rPr>
      </w:pPr>
    </w:p>
    <w:p w14:paraId="3438BC3B" w14:textId="77777777" w:rsidR="004C4982" w:rsidRDefault="004C4982" w:rsidP="004C4982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202881" wp14:editId="23BE918A">
            <wp:extent cx="5731510" cy="3204845"/>
            <wp:effectExtent l="0" t="0" r="2540" b="0"/>
            <wp:docPr id="1966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DA5" w14:textId="77777777" w:rsidR="004C4982" w:rsidRPr="00C23317" w:rsidRDefault="004C4982" w:rsidP="004C4982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2: Employee Distribution by Department Bar Chart</w:t>
      </w:r>
    </w:p>
    <w:p w14:paraId="51A49774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253285D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3B404EDA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bar chart shows the number of employees in the Sales, HR, and Marketing departments.</w:t>
      </w:r>
    </w:p>
    <w:p w14:paraId="2D1DDD95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6DCA758B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0B0C3C3A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6F6F31BE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17D43A77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43D3A532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29755152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14BD8EAF" w14:textId="77777777" w:rsidR="004C4982" w:rsidRPr="00703C7D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3: Employee Performance Data Table</w:t>
      </w:r>
    </w:p>
    <w:p w14:paraId="47178586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table to display the performance data of each employee.</w:t>
      </w:r>
    </w:p>
    <w:p w14:paraId="6C6A3720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data &lt;- </w:t>
      </w:r>
      <w:proofErr w:type="spellStart"/>
      <w:proofErr w:type="gramStart"/>
      <w:r w:rsidRPr="00703C7D">
        <w:t>data.frame</w:t>
      </w:r>
      <w:proofErr w:type="spellEnd"/>
      <w:proofErr w:type="gramEnd"/>
      <w:r w:rsidRPr="00703C7D">
        <w:t>(</w:t>
      </w:r>
    </w:p>
    <w:p w14:paraId="41D1B179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Employee_ID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1, 2, 3),</w:t>
      </w:r>
    </w:p>
    <w:p w14:paraId="249249B2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Department = </w:t>
      </w:r>
      <w:proofErr w:type="gramStart"/>
      <w:r w:rsidRPr="00703C7D">
        <w:t>c(</w:t>
      </w:r>
      <w:proofErr w:type="gramEnd"/>
      <w:r w:rsidRPr="00703C7D">
        <w:t>"Sales", "HR", "Marketing"),</w:t>
      </w:r>
    </w:p>
    <w:p w14:paraId="1B220A3B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Years_of_Service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5, 3, 7),</w:t>
      </w:r>
    </w:p>
    <w:p w14:paraId="03EF47BD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Performance_Score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85, 92, 78)</w:t>
      </w:r>
    </w:p>
    <w:p w14:paraId="0D9FCA05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>)</w:t>
      </w:r>
    </w:p>
    <w:p w14:paraId="4615E9AC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</w:p>
    <w:p w14:paraId="51B24CBE" w14:textId="77777777" w:rsidR="004C4982" w:rsidRPr="00703C7D" w:rsidRDefault="004C4982" w:rsidP="004C4982">
      <w:pPr>
        <w:pStyle w:val="ListParagraph"/>
        <w:shd w:val="clear" w:color="auto" w:fill="F2F2F2" w:themeFill="background1" w:themeFillShade="F2"/>
      </w:pPr>
      <w:r w:rsidRPr="00703C7D">
        <w:t>print(data)</w:t>
      </w:r>
    </w:p>
    <w:p w14:paraId="4036E605" w14:textId="77777777" w:rsidR="004C4982" w:rsidRDefault="004C4982" w:rsidP="004C4982">
      <w:pPr>
        <w:rPr>
          <w:rFonts w:ascii="Times New Roman" w:hAnsi="Times New Roman" w:cs="Times New Roman"/>
          <w:b/>
          <w:bCs/>
        </w:rPr>
      </w:pPr>
    </w:p>
    <w:p w14:paraId="15233538" w14:textId="77777777" w:rsidR="004C4982" w:rsidRDefault="004C4982" w:rsidP="004C4982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22935" wp14:editId="5F53BA6E">
            <wp:extent cx="5731510" cy="4819650"/>
            <wp:effectExtent l="0" t="0" r="2540" b="0"/>
            <wp:docPr id="564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24D" w14:textId="77777777" w:rsidR="004C4982" w:rsidRPr="00C23317" w:rsidRDefault="004C4982" w:rsidP="004C4982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3: Employee Performance Data Table</w:t>
      </w:r>
    </w:p>
    <w:p w14:paraId="38D695FE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1B44F696" w14:textId="77777777" w:rsidR="004C4982" w:rsidRPr="00C23317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3FB4A3A5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table displays the employee ID, department, years of service, and performance score clearly.</w:t>
      </w:r>
    </w:p>
    <w:p w14:paraId="0FF6D1E7" w14:textId="77777777" w:rsidR="004C4982" w:rsidRPr="00703C7D" w:rsidRDefault="004C4982" w:rsidP="004C4982">
      <w:pPr>
        <w:rPr>
          <w:rFonts w:ascii="Times New Roman" w:hAnsi="Times New Roman" w:cs="Times New Roman"/>
        </w:rPr>
      </w:pPr>
    </w:p>
    <w:p w14:paraId="0ADF400C" w14:textId="77777777" w:rsidR="004C4982" w:rsidRPr="00C23317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4: Tableau Dashboard for Employee Performance Analysis</w:t>
      </w:r>
    </w:p>
    <w:p w14:paraId="31A8B785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Develop a Tableau dashboard with the line chart, bar chart, and table for interactive exploration of employee performance data.</w:t>
      </w:r>
    </w:p>
    <w:p w14:paraId="309534C5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  <w:b/>
          <w:bCs/>
        </w:rPr>
        <w:t>Procedure:</w:t>
      </w:r>
    </w:p>
    <w:p w14:paraId="67164008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the employee performance dataset in Excel.</w:t>
      </w:r>
    </w:p>
    <w:p w14:paraId="5BA36445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Open Tableau and connect the Excel file.</w:t>
      </w:r>
    </w:p>
    <w:p w14:paraId="264AA474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line chart using Years of Service and Performance Score.</w:t>
      </w:r>
    </w:p>
    <w:p w14:paraId="1893B382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bar chart using Department and employee count.</w:t>
      </w:r>
    </w:p>
    <w:p w14:paraId="755A52FF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table using Employee ID, Department, Years of Service, and Performance Score.</w:t>
      </w:r>
    </w:p>
    <w:p w14:paraId="252EF97F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new dashboard.</w:t>
      </w:r>
    </w:p>
    <w:p w14:paraId="16265687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Drag the line chart, bar chart, and table into the dashboard.</w:t>
      </w:r>
    </w:p>
    <w:p w14:paraId="57D24744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Add filters or dashboard actions for interactive exploration.</w:t>
      </w:r>
    </w:p>
    <w:p w14:paraId="3904EDD2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Give the dashboard the title Employee Performance Analysis Dashboard.</w:t>
      </w:r>
    </w:p>
    <w:p w14:paraId="0D245D45" w14:textId="77777777" w:rsidR="004C4982" w:rsidRPr="00C23317" w:rsidRDefault="004C4982" w:rsidP="004C49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Save the Tableau workbook.</w:t>
      </w:r>
    </w:p>
    <w:p w14:paraId="471ADA96" w14:textId="77777777" w:rsidR="004C4982" w:rsidRPr="00C23317" w:rsidRDefault="004C4982" w:rsidP="004C4982">
      <w:pPr>
        <w:rPr>
          <w:rFonts w:ascii="Times New Roman" w:hAnsi="Times New Roman" w:cs="Times New Roman"/>
          <w:color w:val="2F5496" w:themeColor="accent1" w:themeShade="BF"/>
        </w:rPr>
      </w:pPr>
    </w:p>
    <w:p w14:paraId="6C408102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4961B6">
        <w:rPr>
          <w:rFonts w:ascii="Times New Roman" w:hAnsi="Times New Roman" w:cs="Times New Roman"/>
          <w:noProof/>
        </w:rPr>
        <w:drawing>
          <wp:inline distT="0" distB="0" distL="0" distR="0" wp14:anchorId="2A24088C" wp14:editId="43689CA1">
            <wp:extent cx="5731510" cy="3324860"/>
            <wp:effectExtent l="0" t="0" r="2540" b="8890"/>
            <wp:docPr id="12717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4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25BD" w14:textId="77777777" w:rsidR="004C4982" w:rsidRPr="004961B6" w:rsidRDefault="004C4982" w:rsidP="004C4982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4961B6">
        <w:rPr>
          <w:rFonts w:ascii="Times New Roman" w:hAnsi="Times New Roman" w:cs="Times New Roman"/>
          <w:color w:val="808080" w:themeColor="background1" w:themeShade="80"/>
        </w:rPr>
        <w:t>Output 4: Employee Performance Analysis Tableau Dashboard</w:t>
      </w:r>
    </w:p>
    <w:p w14:paraId="448E6873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2649E4BD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7BD8E73F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4B2C4BC1" w14:textId="77777777" w:rsidR="004C4982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7D630C4B" w14:textId="77777777" w:rsidR="004C4982" w:rsidRPr="00C23317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Observation</w:t>
      </w:r>
    </w:p>
    <w:p w14:paraId="5BDB89A3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dashboard displays employee performance using a line chart, department bar chart, and performance table, allowing users to explore the employee performance data interactively.</w:t>
      </w:r>
    </w:p>
    <w:p w14:paraId="103C1DBD" w14:textId="77777777" w:rsidR="004C4982" w:rsidRPr="00703C7D" w:rsidRDefault="004C4982" w:rsidP="004C4982">
      <w:pPr>
        <w:rPr>
          <w:rFonts w:ascii="Times New Roman" w:hAnsi="Times New Roman" w:cs="Times New Roman"/>
        </w:rPr>
      </w:pPr>
    </w:p>
    <w:p w14:paraId="6D4DA83C" w14:textId="77777777" w:rsidR="004C4982" w:rsidRPr="00C23317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Set 8 Procedure</w:t>
      </w:r>
    </w:p>
    <w:p w14:paraId="573BF810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employee performance dataset containing Employee ID, Department, Years of Service, and Performance Score.</w:t>
      </w:r>
    </w:p>
    <w:p w14:paraId="32A857CD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Use R to create a line chart showing employee performance.</w:t>
      </w:r>
    </w:p>
    <w:p w14:paraId="7F3D3314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bar chart showing employees across departments.</w:t>
      </w:r>
    </w:p>
    <w:p w14:paraId="69DD7DC6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table displaying employee performance data.</w:t>
      </w:r>
    </w:p>
    <w:p w14:paraId="712F0A57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Import the dataset into Tableau.</w:t>
      </w:r>
    </w:p>
    <w:p w14:paraId="34AC9DA6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the line chart, bar chart, and table in Tableau.</w:t>
      </w:r>
    </w:p>
    <w:p w14:paraId="5D28AE76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Apply filters and dashboard actions.</w:t>
      </w:r>
    </w:p>
    <w:p w14:paraId="7CB9D7CE" w14:textId="77777777" w:rsidR="004C4982" w:rsidRPr="00703C7D" w:rsidRDefault="004C4982" w:rsidP="004C4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Combine all three visualizations into a Tableau dashboard and save it.</w:t>
      </w:r>
    </w:p>
    <w:p w14:paraId="0098EC1B" w14:textId="77777777" w:rsidR="004C4982" w:rsidRPr="00C23317" w:rsidRDefault="004C4982" w:rsidP="004C498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Set 8 Result</w:t>
      </w:r>
    </w:p>
    <w:p w14:paraId="05A67B70" w14:textId="77777777" w:rsidR="004C4982" w:rsidRPr="00703C7D" w:rsidRDefault="004C4982" w:rsidP="004C4982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Employee performance data was successfully visualized using a line chart, bar chart, and data table in R. A Tableau dashboard was also created to display and explore employee performance data interactively.</w:t>
      </w:r>
    </w:p>
    <w:p w14:paraId="5EDA30EF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73941D77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143B5A9D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44100097" w14:textId="77777777" w:rsidR="004C4982" w:rsidRDefault="004C4982" w:rsidP="004C4982">
      <w:pPr>
        <w:rPr>
          <w:rFonts w:ascii="Times New Roman" w:hAnsi="Times New Roman" w:cs="Times New Roman"/>
        </w:rPr>
      </w:pPr>
    </w:p>
    <w:p w14:paraId="4B6C0307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62D"/>
    <w:multiLevelType w:val="multilevel"/>
    <w:tmpl w:val="57D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6400E"/>
    <w:multiLevelType w:val="multilevel"/>
    <w:tmpl w:val="1C9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1348">
    <w:abstractNumId w:val="0"/>
  </w:num>
  <w:num w:numId="2" w16cid:durableId="119500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82"/>
    <w:rsid w:val="004C4982"/>
    <w:rsid w:val="00751ED4"/>
    <w:rsid w:val="00DF098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D169"/>
  <w15:chartTrackingRefBased/>
  <w15:docId w15:val="{7B24FC8D-EEBD-4D6F-9274-3E530C0B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982"/>
  </w:style>
  <w:style w:type="paragraph" w:styleId="Heading1">
    <w:name w:val="heading 1"/>
    <w:basedOn w:val="Normal"/>
    <w:next w:val="Normal"/>
    <w:link w:val="Heading1Char"/>
    <w:uiPriority w:val="9"/>
    <w:qFormat/>
    <w:rsid w:val="004C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C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Heading">
    <w:name w:val="SectionHeading"/>
    <w:rsid w:val="004C4982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2026-10-08T03:50:00Z</dcterms:created>
  <dcterms:modified xsi:type="dcterms:W3CDTF">2026-10-08T03:51:00Z</dcterms:modified>
</cp:coreProperties>
</file>