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815D7A" w14:textId="7F39907B" w:rsidR="009865E6" w:rsidRPr="00C46A4C" w:rsidRDefault="00880A39" w:rsidP="009865E6">
      <w:pPr>
        <w:pStyle w:val="a4"/>
        <w:jc w:val="center"/>
        <w:rPr>
          <w:rFonts w:cs="David" w:hint="cs"/>
          <w:b/>
          <w:bCs/>
          <w:sz w:val="48"/>
          <w:szCs w:val="48"/>
          <w:u w:val="single"/>
          <w:rtl/>
        </w:rPr>
      </w:pPr>
      <w:r>
        <w:rPr>
          <w:rFonts w:cs="David" w:hint="cs"/>
          <w:b/>
          <w:bCs/>
          <w:noProof/>
          <w:sz w:val="48"/>
          <w:szCs w:val="48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07DC912" wp14:editId="5E084B31">
                <wp:simplePos x="0" y="0"/>
                <wp:positionH relativeFrom="column">
                  <wp:posOffset>85725</wp:posOffset>
                </wp:positionH>
                <wp:positionV relativeFrom="paragraph">
                  <wp:posOffset>280670</wp:posOffset>
                </wp:positionV>
                <wp:extent cx="1123950" cy="1514475"/>
                <wp:effectExtent l="0" t="0" r="0" b="1905"/>
                <wp:wrapNone/>
                <wp:docPr id="150725143" name="Text 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23950" cy="1514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8245B0" w14:textId="4970DAD5" w:rsidR="009865E6" w:rsidRDefault="00880A39" w:rsidP="009865E6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8ED49C9" wp14:editId="16E0CEF9">
                                  <wp:extent cx="933450" cy="1295400"/>
                                  <wp:effectExtent l="0" t="0" r="0" b="0"/>
                                  <wp:docPr id="1" name="תמונה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33450" cy="12954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C668A7">
                              <w:rPr>
                                <w:noProof/>
                              </w:rPr>
                              <w:drawing>
                                <wp:inline distT="0" distB="0" distL="0" distR="0" wp14:anchorId="123465F6" wp14:editId="6E5A16DE">
                                  <wp:extent cx="933450" cy="1250950"/>
                                  <wp:effectExtent l="0" t="0" r="0" b="0"/>
                                  <wp:docPr id="2" name="תמונה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33450" cy="12509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07DC912" id="_x0000_t202" coordsize="21600,21600" o:spt="202" path="m,l,21600r21600,l21600,xe">
                <v:stroke joinstyle="miter"/>
                <v:path gradientshapeok="t" o:connecttype="rect"/>
              </v:shapetype>
              <v:shape id="Text Box 14" o:spid="_x0000_s1026" type="#_x0000_t202" style="position:absolute;left:0;text-align:left;margin-left:6.75pt;margin-top:22.1pt;width:88.5pt;height:119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3ex8wEAAMsDAAAOAAAAZHJzL2Uyb0RvYy54bWysU8tu2zAQvBfoPxC817Jcu2kEy0HqwEWB&#10;9AGk+QCKoiSiFJdd0pbcr++Schy3vQXVgeBqydmd2eH6ZuwNOyj0GmzJ89mcM2Ul1Nq2JX/8vnvz&#10;njMfhK2FAatKflSe32xev1oPrlAL6MDUChmBWF8MruRdCK7IMi871Qs/A6csJRvAXgQKsc1qFAOh&#10;9yZbzOfvsgGwdghSeU9/76Yk3yT8plEyfG0arwIzJafeQloxrVVcs81aFC0K12l5akO8oIteaEtF&#10;z1B3Igi2R/0PVK8lgocmzCT0GTSNlipxIDb5/C82D51wKnEhcbw7y+T/H6z8cnhw35CF8QOMNMBE&#10;wrt7kD88s7DthG3VLSIMnRI1Fc6jZNngfHG6GqX2hY8g1fAZahqy2AdIQGODfVSFeDJCpwEcz6Kr&#10;MTAZS+aLt9crSknK5at8ubxapRqieLru0IePCnoWNyVHmmqCF4d7H2I7ong6Eqt5MLreaWNSgG21&#10;NcgOghywS98J/Y9jxsbDFuK1CTH+STwjtYlkGKuRkpFvBfWRGCNMjqIXQJsO8BdnA7mp5P7nXqDi&#10;zHyypNo10Yr2S8FydbWgAC8z1WVGWElQJQ+cTdttmCy7d6jbjipNc7JwS0o3Omnw3NWpb3JMkubk&#10;7mjJyziden6Dm98AAAD//wMAUEsDBBQABgAIAAAAIQCjRIJL3QAAAAkBAAAPAAAAZHJzL2Rvd25y&#10;ZXYueG1sTI9BT4NAEIXvJv6HzZh4MXYRaWmRpVETjdfW/oABpkBkZwm7LfTfOz3p8c17efO9fDvb&#10;Xp1p9J1jA0+LCBRx5eqOGwOH74/HNSgfkGvsHZOBC3nYFrc3OWa1m3hH531olJSwz9BAG8KQae2r&#10;liz6hRuIxTu60WIQOTa6HnGSctvrOIpW2mLH8qHFgd5bqn72J2vg+DU9LDdT+RkO6S5ZvWGXlu5i&#10;zP3d/PoCKtAc/sJwxRd0KISpdCeuvepFPy8laSBJYlBXfxPJoTQQr+MUdJHr/wuKXwAAAP//AwBQ&#10;SwECLQAUAAYACAAAACEAtoM4kv4AAADhAQAAEwAAAAAAAAAAAAAAAAAAAAAAW0NvbnRlbnRfVHlw&#10;ZXNdLnhtbFBLAQItABQABgAIAAAAIQA4/SH/1gAAAJQBAAALAAAAAAAAAAAAAAAAAC8BAABfcmVs&#10;cy8ucmVsc1BLAQItABQABgAIAAAAIQBjF3ex8wEAAMsDAAAOAAAAAAAAAAAAAAAAAC4CAABkcnMv&#10;ZTJvRG9jLnhtbFBLAQItABQABgAIAAAAIQCjRIJL3QAAAAkBAAAPAAAAAAAAAAAAAAAAAE0EAABk&#10;cnMvZG93bnJldi54bWxQSwUGAAAAAAQABADzAAAAVwUAAAAA&#10;" stroked="f">
                <v:textbox>
                  <w:txbxContent>
                    <w:p w14:paraId="288245B0" w14:textId="4970DAD5" w:rsidR="009865E6" w:rsidRDefault="00880A39" w:rsidP="009865E6">
                      <w:r>
                        <w:rPr>
                          <w:noProof/>
                        </w:rPr>
                        <w:drawing>
                          <wp:inline distT="0" distB="0" distL="0" distR="0" wp14:anchorId="08ED49C9" wp14:editId="16E0CEF9">
                            <wp:extent cx="933450" cy="1295400"/>
                            <wp:effectExtent l="0" t="0" r="0" b="0"/>
                            <wp:docPr id="1" name="תמונה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33450" cy="12954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C668A7">
                        <w:rPr>
                          <w:noProof/>
                        </w:rPr>
                        <w:drawing>
                          <wp:inline distT="0" distB="0" distL="0" distR="0" wp14:anchorId="123465F6" wp14:editId="6E5A16DE">
                            <wp:extent cx="933450" cy="1250950"/>
                            <wp:effectExtent l="0" t="0" r="0" b="0"/>
                            <wp:docPr id="2" name="תמונה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33450" cy="12509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9865E6" w:rsidRPr="00C46A4C">
        <w:rPr>
          <w:rFonts w:cs="David" w:hint="cs"/>
          <w:b/>
          <w:bCs/>
          <w:sz w:val="48"/>
          <w:szCs w:val="48"/>
          <w:u w:val="single"/>
          <w:rtl/>
        </w:rPr>
        <w:t>סקר חוזה מס':</w:t>
      </w:r>
      <w:bookmarkStart w:id="0" w:name="fldCode"/>
      <w:r>
        <w:rPr>
          <w:rFonts w:cs="David" w:hint="cs"/>
          <w:b/>
          <w:bCs/>
          <w:sz w:val="48"/>
          <w:szCs w:val="48"/>
          <w:u w:val="single"/>
          <w:rtl/>
        </w:rPr>
        <w:t xml:space="preserve">{contractSurveyNumber}</w:t>
      </w:r>
      <w:bookmarkEnd w:id="0"/>
    </w:p>
    <w:p w14:paraId="17EBF07B" w14:textId="77777777" w:rsidR="009865E6" w:rsidRDefault="009865E6" w:rsidP="009865E6">
      <w:pPr>
        <w:tabs>
          <w:tab w:val="left" w:pos="9176"/>
        </w:tabs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tab/>
      </w:r>
    </w:p>
    <w:p w14:paraId="51756C62" w14:textId="77777777" w:rsidR="009865E6" w:rsidRDefault="009865E6" w:rsidP="009865E6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20CBD34E" w14:textId="77777777" w:rsidR="009865E6" w:rsidRDefault="009865E6" w:rsidP="009865E6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</w:p>
    <w:p w14:paraId="467619CC" w14:textId="77777777" w:rsidR="009865E6" w:rsidRDefault="009865E6" w:rsidP="009865E6">
      <w:pPr>
        <w:rPr>
          <w:rFonts w:cs="David" w:hint="cs"/>
          <w:sz w:val="28"/>
          <w:szCs w:val="28"/>
          <w:rtl/>
        </w:rPr>
      </w:pPr>
      <w:bookmarkStart w:id="2" w:name="fldCustName"/>
      <w:r>
        <w:rPr>
          <w:rFonts w:cs="David" w:hint="cs"/>
          <w:sz w:val="28"/>
          <w:szCs w:val="28"/>
          <w:rtl/>
        </w:rPr>
        <w:t xml:space="preserve">{customerName}</w:t>
      </w:r>
      <w:bookmarkEnd w:id="2"/>
    </w:p>
    <w:p w14:paraId="3BC8855F" w14:textId="77777777" w:rsidR="009865E6" w:rsidRPr="00B276EC" w:rsidRDefault="009865E6" w:rsidP="009865E6">
      <w:pPr>
        <w:rPr>
          <w:rFonts w:cs="David"/>
          <w:sz w:val="28"/>
          <w:szCs w:val="28"/>
          <w:rtl/>
        </w:rPr>
      </w:pPr>
      <w:bookmarkStart w:id="3" w:name="fldKtovet"/>
      <w:r>
        <w:rPr>
          <w:rFonts w:cs="David"/>
          <w:sz w:val="28"/>
          <w:szCs w:val="28"/>
          <w:rtl/>
        </w:rPr>
        <w:t xml:space="preserve">{customerAddress}</w:t>
      </w:r>
      <w:bookmarkEnd w:id="3"/>
    </w:p>
    <w:p w14:paraId="16B15452" w14:textId="77777777" w:rsidR="009865E6" w:rsidRPr="006B596E" w:rsidRDefault="009865E6" w:rsidP="009865E6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4" w:name="fldCity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{customerCity}</w:t>
      </w:r>
      <w:bookmarkEnd w:id="4"/>
    </w:p>
    <w:p w14:paraId="2BFC9A38" w14:textId="77777777" w:rsidR="009865E6" w:rsidRPr="006B596E" w:rsidRDefault="009865E6" w:rsidP="009865E6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5"/>
    </w:p>
    <w:p w14:paraId="14B51450" w14:textId="77777777" w:rsidR="009865E6" w:rsidRDefault="009865E6" w:rsidP="009865E6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r>
        <w:rPr>
          <w:rFonts w:cs="David"/>
          <w:sz w:val="28"/>
          <w:szCs w:val="28"/>
          <w:rtl/>
        </w:rPr>
        <w:t xml:space="preserve">{contactEmail}</w:t>
      </w:r>
      <w:bookmarkEnd w:id="6"/>
    </w:p>
    <w:p w14:paraId="01D8FCDC" w14:textId="77777777" w:rsidR="009865E6" w:rsidRPr="006B596E" w:rsidRDefault="009865E6" w:rsidP="009865E6">
      <w:pPr>
        <w:rPr>
          <w:rFonts w:cs="David"/>
          <w:sz w:val="28"/>
          <w:szCs w:val="28"/>
          <w:rtl/>
        </w:rPr>
      </w:pPr>
    </w:p>
    <w:p w14:paraId="7C693572" w14:textId="77777777" w:rsidR="009865E6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jc w:val="center"/>
        <w:rPr>
          <w:rFonts w:cs="David"/>
          <w:sz w:val="28"/>
          <w:szCs w:val="28"/>
          <w:rtl/>
        </w:rPr>
      </w:pPr>
      <w:r w:rsidRPr="004C3B8C">
        <w:rPr>
          <w:rFonts w:cs="David"/>
          <w:b/>
          <w:bCs/>
          <w:sz w:val="48"/>
          <w:szCs w:val="48"/>
          <w:u w:val="single"/>
          <w:rtl/>
        </w:rPr>
        <w:t>הנדון: הצעת מחיר לבדיקת עמידה בתקן ישראלי ת"י  1004 חלק 4 אקוסטיקת מבנים-  מפלס לחץ הקול הנגרם ממתקני תברואה</w:t>
      </w:r>
    </w:p>
    <w:p w14:paraId="6B345917" w14:textId="77777777" w:rsidR="009865E6" w:rsidRPr="00C46A4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שלום רב,</w:t>
      </w:r>
    </w:p>
    <w:p w14:paraId="524AAFE1" w14:textId="77777777" w:rsidR="009865E6" w:rsidRPr="00C46A4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b/>
          <w:bCs/>
          <w:sz w:val="28"/>
          <w:szCs w:val="28"/>
          <w:rtl/>
        </w:rPr>
        <w:t>גלית – החברה לאיכות הסביבה</w:t>
      </w:r>
      <w:r w:rsidRPr="00C46A4C">
        <w:rPr>
          <w:rFonts w:cs="David"/>
          <w:sz w:val="28"/>
          <w:szCs w:val="28"/>
          <w:rtl/>
        </w:rPr>
        <w:t xml:space="preserve"> בע״מ היא חברה ותיקה ומובילה בתחומה, בעלת ניסיון של כ-30 שנה בביצוע בדיקות סביבתיות, מדידות רעש וייעוץ אקוסטי.</w:t>
      </w:r>
    </w:p>
    <w:p w14:paraId="164A3391" w14:textId="77777777" w:rsidR="009865E6" w:rsidRPr="00C46A4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 xml:space="preserve">החברה מפעילה </w:t>
      </w:r>
      <w:r w:rsidRPr="00C46A4C">
        <w:rPr>
          <w:rFonts w:cs="David"/>
          <w:b/>
          <w:bCs/>
          <w:sz w:val="28"/>
          <w:szCs w:val="28"/>
          <w:rtl/>
        </w:rPr>
        <w:t xml:space="preserve">מעבדה מוסמכת לבדיקות רעש ואקוסטיקה לפי תקן </w:t>
      </w:r>
      <w:r w:rsidRPr="00C46A4C">
        <w:rPr>
          <w:rFonts w:cs="David"/>
          <w:b/>
          <w:bCs/>
          <w:sz w:val="28"/>
          <w:szCs w:val="28"/>
        </w:rPr>
        <w:t>ISO/IEC 17025</w:t>
      </w:r>
      <w:r w:rsidRPr="00C46A4C">
        <w:rPr>
          <w:rFonts w:cs="David"/>
          <w:sz w:val="28"/>
          <w:szCs w:val="28"/>
          <w:rtl/>
        </w:rPr>
        <w:t xml:space="preserve">, בהסמכת </w:t>
      </w:r>
      <w:r w:rsidRPr="00C46A4C">
        <w:rPr>
          <w:rFonts w:cs="David"/>
          <w:b/>
          <w:bCs/>
          <w:sz w:val="28"/>
          <w:szCs w:val="28"/>
          <w:rtl/>
        </w:rPr>
        <w:t>הרשות הלאומית להסמכת מעבדות</w:t>
      </w:r>
      <w:r w:rsidRPr="00C46A4C">
        <w:rPr>
          <w:rFonts w:cs="David"/>
          <w:sz w:val="28"/>
          <w:szCs w:val="28"/>
          <w:rtl/>
        </w:rPr>
        <w:t xml:space="preserve">, וכן מוכרת ע״י מכון התקנים הישראלי בתקן </w:t>
      </w:r>
      <w:r w:rsidRPr="00C46A4C">
        <w:rPr>
          <w:rFonts w:cs="David"/>
          <w:b/>
          <w:bCs/>
          <w:sz w:val="28"/>
          <w:szCs w:val="28"/>
        </w:rPr>
        <w:t>ISO 9001</w:t>
      </w:r>
      <w:r w:rsidRPr="00C46A4C">
        <w:rPr>
          <w:rFonts w:cs="David"/>
          <w:sz w:val="28"/>
          <w:szCs w:val="28"/>
          <w:rtl/>
        </w:rPr>
        <w:t xml:space="preserve"> לניהול איכות ובתקן </w:t>
      </w:r>
      <w:r w:rsidRPr="00C46A4C">
        <w:rPr>
          <w:rFonts w:cs="David"/>
          <w:b/>
          <w:bCs/>
          <w:sz w:val="28"/>
          <w:szCs w:val="28"/>
        </w:rPr>
        <w:t>ISO 14001</w:t>
      </w:r>
      <w:r w:rsidRPr="00C46A4C">
        <w:rPr>
          <w:rFonts w:cs="David"/>
          <w:b/>
          <w:bCs/>
          <w:sz w:val="28"/>
          <w:szCs w:val="28"/>
          <w:rtl/>
        </w:rPr>
        <w:t xml:space="preserve"> </w:t>
      </w:r>
      <w:r w:rsidRPr="00C46A4C">
        <w:rPr>
          <w:rFonts w:cs="David"/>
          <w:sz w:val="28"/>
          <w:szCs w:val="28"/>
          <w:rtl/>
        </w:rPr>
        <w:t>לניהול סביבתי.</w:t>
      </w:r>
    </w:p>
    <w:p w14:paraId="37A8F993" w14:textId="77777777" w:rsidR="009865E6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החברה משרתת מגוון רחב של לקוחות – מוסדות ציבור, רשויות, גופים ממשלתיים, חברות תשתית ולקוחות פרטיים – תוך שמירה על סטנדרטים מקצועיים מהגבוהים בענף, ציוד מדידה מתקדם, צוות בודקים מוסמכים ונהלי איכות מוקפדים.</w:t>
      </w:r>
    </w:p>
    <w:p w14:paraId="687B4335" w14:textId="77777777" w:rsidR="009865E6" w:rsidRPr="004C3B8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331691">
        <w:rPr>
          <w:rFonts w:cs="David"/>
          <w:b/>
          <w:bCs/>
          <w:sz w:val="28"/>
          <w:szCs w:val="28"/>
          <w:rtl/>
        </w:rPr>
        <w:t>בהמשך לפנייתך, אנו מתכבדים להציע מתווה לביצוע</w:t>
      </w:r>
      <w:r w:rsidRPr="00331691">
        <w:rPr>
          <w:rFonts w:cs="David"/>
          <w:sz w:val="28"/>
          <w:szCs w:val="28"/>
          <w:rtl/>
        </w:rPr>
        <w:t xml:space="preserve"> </w:t>
      </w:r>
      <w:bookmarkStart w:id="7" w:name="OLE_LINK1"/>
      <w:bookmarkStart w:id="8" w:name="OLE_LINK2"/>
      <w:r w:rsidRPr="004C3B8C">
        <w:rPr>
          <w:rFonts w:cs="David"/>
          <w:sz w:val="28"/>
          <w:szCs w:val="28"/>
          <w:rtl/>
        </w:rPr>
        <w:t xml:space="preserve">בדיקת עמידה בתקן ישראלי ת"י  1004 חלק 4 אקוסטיקת מבנים-  מפלס לחץ הקול הנגרם ממתקני תברואה </w:t>
      </w:r>
      <w:r w:rsidRPr="004C3B8C">
        <w:rPr>
          <w:rFonts w:cs="David"/>
          <w:sz w:val="28"/>
          <w:szCs w:val="28"/>
          <w:highlight w:val="yellow"/>
          <w:rtl/>
        </w:rPr>
        <w:t>בדירה ברחוב מרגלית 6 , חריש.</w:t>
      </w:r>
      <w:r w:rsidRPr="004C3B8C">
        <w:rPr>
          <w:rFonts w:cs="David"/>
          <w:sz w:val="28"/>
          <w:szCs w:val="28"/>
          <w:rtl/>
        </w:rPr>
        <w:t xml:space="preserve"> </w:t>
      </w:r>
    </w:p>
    <w:p w14:paraId="5BCE3B0B" w14:textId="77777777" w:rsidR="009865E6" w:rsidRPr="004C3B8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b/>
          <w:bCs/>
          <w:sz w:val="28"/>
          <w:szCs w:val="28"/>
          <w:u w:val="single"/>
          <w:rtl/>
        </w:rPr>
      </w:pPr>
      <w:r w:rsidRPr="004C3B8C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11BBF954" w14:textId="77777777" w:rsidR="009865E6" w:rsidRPr="004C3B8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4C3B8C">
        <w:rPr>
          <w:rFonts w:cs="David"/>
          <w:sz w:val="28"/>
          <w:szCs w:val="28"/>
          <w:rtl/>
        </w:rPr>
        <w:t>בדיקת מפלסי לחץ קול מרביים מותרים הנוצרים בעקבות הפעלת מתקני תברואה בבנייני מגורים.</w:t>
      </w:r>
    </w:p>
    <w:p w14:paraId="7358C74E" w14:textId="77777777" w:rsidR="009865E6" w:rsidRPr="004C3B8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</w:p>
    <w:p w14:paraId="2FE2F997" w14:textId="77777777" w:rsidR="009865E6" w:rsidRPr="004C3B8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b/>
          <w:bCs/>
          <w:sz w:val="28"/>
          <w:szCs w:val="28"/>
          <w:u w:val="single"/>
          <w:rtl/>
        </w:rPr>
      </w:pPr>
      <w:r w:rsidRPr="004C3B8C">
        <w:rPr>
          <w:rFonts w:cs="David"/>
          <w:b/>
          <w:bCs/>
          <w:sz w:val="28"/>
          <w:szCs w:val="28"/>
          <w:u w:val="single"/>
          <w:rtl/>
        </w:rPr>
        <w:t>תיאור המקרה</w:t>
      </w:r>
    </w:p>
    <w:p w14:paraId="318DF23E" w14:textId="77777777" w:rsidR="009865E6" w:rsidRPr="004C3B8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4C3B8C">
        <w:rPr>
          <w:rFonts w:cs="David"/>
          <w:sz w:val="28"/>
          <w:szCs w:val="28"/>
          <w:highlight w:val="yellow"/>
          <w:rtl/>
        </w:rPr>
        <w:t>שומע זרימת מים בצינורות / מערכות הביוב של השירותים.</w:t>
      </w:r>
    </w:p>
    <w:p w14:paraId="2D930CF1" w14:textId="77777777" w:rsidR="009865E6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</w:p>
    <w:p w14:paraId="7D6439E9" w14:textId="77777777" w:rsidR="009865E6" w:rsidRPr="00575254" w:rsidRDefault="009865E6" w:rsidP="009865E6">
      <w:pPr>
        <w:rPr>
          <w:rFonts w:cs="David"/>
          <w:b/>
          <w:bCs/>
          <w:sz w:val="28"/>
          <w:szCs w:val="28"/>
          <w:u w:val="single"/>
          <w:rtl/>
        </w:rPr>
      </w:pPr>
      <w:r w:rsidRPr="00575254">
        <w:rPr>
          <w:rFonts w:cs="David"/>
          <w:b/>
          <w:bCs/>
          <w:sz w:val="28"/>
          <w:szCs w:val="28"/>
          <w:u w:val="single"/>
          <w:rtl/>
        </w:rPr>
        <w:lastRenderedPageBreak/>
        <w:t xml:space="preserve">הכנות למדידה : </w:t>
      </w:r>
    </w:p>
    <w:p w14:paraId="090EA0F9" w14:textId="77777777" w:rsidR="009865E6" w:rsidRPr="00575254" w:rsidRDefault="009865E6" w:rsidP="009865E6">
      <w:pPr>
        <w:rPr>
          <w:rFonts w:cs="David"/>
          <w:sz w:val="28"/>
          <w:szCs w:val="28"/>
          <w:rtl/>
        </w:rPr>
      </w:pPr>
    </w:p>
    <w:p w14:paraId="114237B8" w14:textId="77777777" w:rsidR="009865E6" w:rsidRDefault="009865E6" w:rsidP="009865E6">
      <w:pPr>
        <w:numPr>
          <w:ilvl w:val="0"/>
          <w:numId w:val="46"/>
        </w:numPr>
        <w:rPr>
          <w:rFonts w:cs="David"/>
          <w:sz w:val="28"/>
          <w:szCs w:val="28"/>
          <w:rtl/>
        </w:rPr>
      </w:pPr>
      <w:r w:rsidRPr="00575254">
        <w:rPr>
          <w:rFonts w:cs="David"/>
          <w:sz w:val="28"/>
          <w:szCs w:val="28"/>
          <w:rtl/>
        </w:rPr>
        <w:t xml:space="preserve">יש להזמין אינסטלטור לבדיקת לחץ המים בדירות הנבדקות </w:t>
      </w:r>
    </w:p>
    <w:p w14:paraId="3460375B" w14:textId="77777777" w:rsidR="009865E6" w:rsidRPr="00575254" w:rsidRDefault="009865E6" w:rsidP="009865E6">
      <w:pPr>
        <w:ind w:left="720"/>
        <w:rPr>
          <w:rFonts w:cs="David"/>
          <w:b/>
          <w:bCs/>
          <w:sz w:val="28"/>
          <w:szCs w:val="28"/>
          <w:rtl/>
        </w:rPr>
      </w:pPr>
      <w:r w:rsidRPr="00575254">
        <w:rPr>
          <w:rFonts w:cs="David"/>
          <w:sz w:val="28"/>
          <w:szCs w:val="28"/>
          <w:rtl/>
        </w:rPr>
        <w:t xml:space="preserve">( צריך להיות בין 1.5 – 0.6 אטמוספרות) – </w:t>
      </w:r>
      <w:r w:rsidRPr="00575254">
        <w:rPr>
          <w:rFonts w:cs="David"/>
          <w:b/>
          <w:bCs/>
          <w:sz w:val="28"/>
          <w:szCs w:val="28"/>
          <w:rtl/>
        </w:rPr>
        <w:t>באחריות מזמין העבודה.</w:t>
      </w:r>
    </w:p>
    <w:p w14:paraId="6A3869A9" w14:textId="77777777" w:rsidR="009865E6" w:rsidRDefault="009865E6" w:rsidP="009865E6">
      <w:pPr>
        <w:numPr>
          <w:ilvl w:val="0"/>
          <w:numId w:val="46"/>
        </w:numPr>
        <w:rPr>
          <w:rFonts w:cs="David"/>
          <w:sz w:val="28"/>
          <w:szCs w:val="28"/>
        </w:rPr>
      </w:pPr>
      <w:r w:rsidRPr="00575254">
        <w:rPr>
          <w:rFonts w:cs="David" w:hint="cs"/>
          <w:sz w:val="28"/>
          <w:szCs w:val="28"/>
          <w:rtl/>
        </w:rPr>
        <w:t xml:space="preserve"> </w:t>
      </w:r>
      <w:r w:rsidRPr="00575254">
        <w:rPr>
          <w:rFonts w:cs="David"/>
          <w:sz w:val="28"/>
          <w:szCs w:val="28"/>
          <w:rtl/>
        </w:rPr>
        <w:t>לפני המדידה מוודאים שאין צריכת מים בדירה (ברזים סגורים, מכשירי חשמל צורכי מים כגון מכונת כביסה , מסנני מים לסוגיהם).</w:t>
      </w:r>
    </w:p>
    <w:p w14:paraId="113A5CCD" w14:textId="77777777" w:rsidR="009865E6" w:rsidRDefault="009865E6" w:rsidP="009865E6">
      <w:pPr>
        <w:numPr>
          <w:ilvl w:val="0"/>
          <w:numId w:val="46"/>
        </w:numPr>
        <w:rPr>
          <w:rFonts w:cs="David"/>
          <w:sz w:val="28"/>
          <w:szCs w:val="28"/>
        </w:rPr>
      </w:pPr>
      <w:r w:rsidRPr="00575254">
        <w:rPr>
          <w:rFonts w:cs="David" w:hint="cs"/>
          <w:sz w:val="28"/>
          <w:szCs w:val="28"/>
          <w:rtl/>
        </w:rPr>
        <w:t>ס</w:t>
      </w:r>
      <w:r w:rsidRPr="00575254">
        <w:rPr>
          <w:rFonts w:cs="David"/>
          <w:sz w:val="28"/>
          <w:szCs w:val="28"/>
          <w:rtl/>
        </w:rPr>
        <w:t>וגרים את כל הפתחים (החלונות והדלתות) בחדר הקליטה ואת כל דלתות חדרי השירותים בדירה.</w:t>
      </w:r>
    </w:p>
    <w:p w14:paraId="0706E73D" w14:textId="77777777" w:rsidR="009865E6" w:rsidRDefault="009865E6" w:rsidP="009865E6">
      <w:pPr>
        <w:numPr>
          <w:ilvl w:val="0"/>
          <w:numId w:val="46"/>
        </w:numPr>
        <w:rPr>
          <w:rFonts w:cs="David"/>
          <w:sz w:val="28"/>
          <w:szCs w:val="28"/>
        </w:rPr>
      </w:pPr>
      <w:r w:rsidRPr="00575254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</w:t>
      </w:r>
      <w:r w:rsidRPr="00575254">
        <w:rPr>
          <w:rFonts w:cs="David"/>
          <w:sz w:val="28"/>
          <w:szCs w:val="28"/>
          <w:rtl/>
        </w:rPr>
        <w:t>בצעים מדידת זמן הדהוד לחדר הקליטה.</w:t>
      </w:r>
    </w:p>
    <w:p w14:paraId="2EE1BC91" w14:textId="77777777" w:rsidR="009865E6" w:rsidRPr="00575254" w:rsidRDefault="009865E6" w:rsidP="009865E6">
      <w:pPr>
        <w:numPr>
          <w:ilvl w:val="0"/>
          <w:numId w:val="46"/>
        </w:numPr>
        <w:rPr>
          <w:rFonts w:cs="David"/>
          <w:sz w:val="28"/>
          <w:szCs w:val="28"/>
          <w:rtl/>
        </w:rPr>
      </w:pPr>
      <w:r w:rsidRPr="00575254">
        <w:rPr>
          <w:rFonts w:cs="David" w:hint="cs"/>
          <w:sz w:val="28"/>
          <w:szCs w:val="28"/>
          <w:rtl/>
        </w:rPr>
        <w:t xml:space="preserve"> </w:t>
      </w:r>
      <w:r w:rsidRPr="00575254">
        <w:rPr>
          <w:rFonts w:cs="David"/>
          <w:sz w:val="28"/>
          <w:szCs w:val="28"/>
          <w:rtl/>
        </w:rPr>
        <w:t>מודדים את מפלס לחץ הקול עבור מתקן התברואה המטריד.</w:t>
      </w:r>
    </w:p>
    <w:p w14:paraId="250BE35D" w14:textId="77777777" w:rsidR="009865E6" w:rsidRPr="00575254" w:rsidRDefault="009865E6" w:rsidP="009865E6">
      <w:pPr>
        <w:rPr>
          <w:rFonts w:cs="David"/>
          <w:sz w:val="28"/>
          <w:szCs w:val="28"/>
          <w:rtl/>
        </w:rPr>
      </w:pPr>
    </w:p>
    <w:p w14:paraId="541E34B6" w14:textId="77777777" w:rsidR="009865E6" w:rsidRDefault="009865E6" w:rsidP="009865E6">
      <w:pPr>
        <w:rPr>
          <w:rFonts w:cs="David" w:hint="cs"/>
          <w:sz w:val="28"/>
          <w:szCs w:val="28"/>
          <w:rtl/>
        </w:rPr>
      </w:pPr>
    </w:p>
    <w:p w14:paraId="25D9005D" w14:textId="77777777" w:rsidR="009865E6" w:rsidRPr="005A7EED" w:rsidRDefault="009865E6" w:rsidP="009865E6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10EFA5E3" w14:textId="77777777" w:rsidR="009865E6" w:rsidRDefault="009865E6" w:rsidP="009865E6">
      <w:pPr>
        <w:ind w:left="720"/>
        <w:rPr>
          <w:rFonts w:cs="David" w:hint="cs"/>
          <w:sz w:val="28"/>
          <w:szCs w:val="28"/>
          <w:rtl/>
        </w:rPr>
      </w:pPr>
    </w:p>
    <w:p w14:paraId="54BBAE7C" w14:textId="77777777" w:rsidR="009865E6" w:rsidRDefault="009865E6" w:rsidP="009865E6">
      <w:pPr>
        <w:numPr>
          <w:ilvl w:val="0"/>
          <w:numId w:val="29"/>
        </w:numPr>
        <w:rPr>
          <w:rFonts w:cs="David"/>
          <w:sz w:val="28"/>
          <w:szCs w:val="28"/>
        </w:rPr>
      </w:pPr>
      <w:bookmarkStart w:id="9" w:name="_Hlk192171182"/>
      <w:r>
        <w:rPr>
          <w:rFonts w:cs="David"/>
          <w:sz w:val="28"/>
          <w:szCs w:val="28"/>
          <w:rtl/>
        </w:rPr>
        <w:t xml:space="preserve">הגעת </w:t>
      </w:r>
      <w:r>
        <w:rPr>
          <w:rFonts w:cs="David" w:hint="cs"/>
          <w:sz w:val="28"/>
          <w:szCs w:val="28"/>
          <w:rtl/>
        </w:rPr>
        <w:t xml:space="preserve">בודק מוסמך ממעבדה </w:t>
      </w:r>
      <w:r>
        <w:rPr>
          <w:rFonts w:cs="David"/>
          <w:sz w:val="28"/>
          <w:szCs w:val="28"/>
          <w:rtl/>
        </w:rPr>
        <w:t xml:space="preserve">לאתר הנבדק. </w:t>
      </w:r>
    </w:p>
    <w:bookmarkEnd w:id="9"/>
    <w:p w14:paraId="3F21ADA7" w14:textId="77777777" w:rsidR="009865E6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lang w:eastAsia="he-IL"/>
        </w:rPr>
      </w:pPr>
      <w:r w:rsidRPr="004C3B8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ביצוע מדידות באופן הבא : </w:t>
      </w:r>
      <w:r>
        <w:rPr>
          <w:rFonts w:ascii="Times New Roman" w:eastAsia="Times New Roman" w:hAnsi="Times New Roman" w:cs="David" w:hint="cs"/>
          <w:sz w:val="28"/>
          <w:szCs w:val="28"/>
          <w:rtl/>
          <w:lang w:eastAsia="he-IL"/>
        </w:rPr>
        <w:t xml:space="preserve">מבוצעת </w:t>
      </w:r>
      <w:r w:rsidRPr="004C3B8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מדידה בהתאם לסוג המתקן הנבדק.</w:t>
      </w:r>
    </w:p>
    <w:p w14:paraId="0A0FBB02" w14:textId="77777777" w:rsidR="009865E6" w:rsidRPr="00575254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</w:pPr>
      <w:r w:rsidRPr="00575254"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  <w:t>מפלס לחץ הקול ממערכת אספקת המים:</w:t>
      </w:r>
    </w:p>
    <w:p w14:paraId="1885FF51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מודדים את מפלס לחץ הקול מאבזרי מים מרגע פתיחתם ועד סגירתם המלאה, כמפורט להלן:</w:t>
      </w:r>
    </w:p>
    <w:p w14:paraId="67A073C1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פותחים את אבזר המים לאט עד לפתיחה מלאה.</w:t>
      </w:r>
    </w:p>
    <w:p w14:paraId="1185AF33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משאירים את אבזר המים בפתיחה מלאה כ-15 שניות.</w:t>
      </w:r>
    </w:p>
    <w:p w14:paraId="509EE336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סוגרים באיטיות את אבזר המים עד לסגירה מלאה.</w:t>
      </w:r>
    </w:p>
    <w:p w14:paraId="7A7F647B" w14:textId="77777777" w:rsidR="009865E6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במדידה של ברזים- מודדים את מפלס לחץ הקול מברז מים קרים ומברז מים חמים.</w:t>
      </w:r>
    </w:p>
    <w:p w14:paraId="043EC909" w14:textId="77777777" w:rsidR="009865E6" w:rsidRPr="00575254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</w:pPr>
      <w:r w:rsidRPr="00575254"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  <w:t>מפלס לחץ הקול ממתקן ההדחה של אסלה</w:t>
      </w:r>
    </w:p>
    <w:p w14:paraId="77B3059B" w14:textId="77777777" w:rsidR="009865E6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מודדים לאחר מילוי מכל ההדחה, מרגע הפעלת מתקן ההדחה והורדת המים באסלה ועד תום המילוי של מכל ההדחה מחדש.</w:t>
      </w:r>
    </w:p>
    <w:p w14:paraId="29EAF303" w14:textId="77777777" w:rsidR="009865E6" w:rsidRPr="00575254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lang w:eastAsia="he-IL"/>
        </w:rPr>
      </w:pPr>
      <w:r w:rsidRPr="00575254"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  <w:t>מפלס לחץ הקול מקבועות שרברבות</w:t>
      </w:r>
    </w:p>
    <w:p w14:paraId="35797C8D" w14:textId="77777777" w:rsidR="009865E6" w:rsidRPr="00575254" w:rsidRDefault="009865E6" w:rsidP="009865E6">
      <w:pPr>
        <w:pStyle w:val="ae"/>
        <w:numPr>
          <w:ilvl w:val="0"/>
          <w:numId w:val="44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מודדים את מפלס לחץ הקול של המים ההולמים על דופנות קבועות השרברבות, כאשר אבזרי מערכת אספקת המים ומערכת ניקוז המים במצב של פתיחה מלאה.</w:t>
      </w:r>
    </w:p>
    <w:p w14:paraId="10AC0B7C" w14:textId="77777777" w:rsidR="009865E6" w:rsidRPr="00575254" w:rsidRDefault="009865E6" w:rsidP="009865E6">
      <w:pPr>
        <w:pStyle w:val="ae"/>
        <w:numPr>
          <w:ilvl w:val="0"/>
          <w:numId w:val="44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מודדים בכל מחזור מדידה כמפורט:</w:t>
      </w:r>
    </w:p>
    <w:p w14:paraId="33415ADB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 w:hint="cs"/>
          <w:sz w:val="28"/>
          <w:szCs w:val="28"/>
          <w:highlight w:val="yellow"/>
          <w:rtl/>
          <w:lang w:eastAsia="he-IL"/>
        </w:rPr>
        <w:t>1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)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פותחים באיטיות את אבזרי המים עד פתיחה מלאה.</w:t>
      </w:r>
    </w:p>
    <w:p w14:paraId="6D474FFC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 w:hint="cs"/>
          <w:sz w:val="28"/>
          <w:szCs w:val="28"/>
          <w:highlight w:val="yellow"/>
          <w:rtl/>
          <w:lang w:eastAsia="he-IL"/>
        </w:rPr>
        <w:t>2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)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ממתינים 10 שניות לפחות לצורך קליטת קול המים ההולמים על דפנות קבועת השרברבות.</w:t>
      </w:r>
    </w:p>
    <w:p w14:paraId="63D45AE0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 w:hint="cs"/>
          <w:sz w:val="28"/>
          <w:szCs w:val="28"/>
          <w:highlight w:val="yellow"/>
          <w:rtl/>
          <w:lang w:eastAsia="he-IL"/>
        </w:rPr>
        <w:t>3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)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סוגרים באיטיות את אבזרי המים עד סגירה מלאה.</w:t>
      </w:r>
    </w:p>
    <w:p w14:paraId="64AF259B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 w:hint="cs"/>
          <w:sz w:val="28"/>
          <w:szCs w:val="28"/>
          <w:highlight w:val="yellow"/>
          <w:rtl/>
          <w:lang w:eastAsia="he-IL"/>
        </w:rPr>
        <w:t>4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)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 xml:space="preserve">מודדים את מפלס לחץ הקול של ניקוז המים מקבועות השרברבות לאחר שמולאה ב-20 </w:t>
      </w:r>
    </w:p>
    <w:p w14:paraId="2E428A2B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 w:hint="cs"/>
          <w:sz w:val="28"/>
          <w:szCs w:val="28"/>
          <w:highlight w:val="yellow"/>
          <w:rtl/>
          <w:lang w:eastAsia="he-IL"/>
        </w:rPr>
        <w:t xml:space="preserve">            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עד 25 ליטרים או עד מילוי מלא אם נפח הקבועה קטן מ-25 ליטר.</w:t>
      </w:r>
    </w:p>
    <w:p w14:paraId="49BB6BD0" w14:textId="77777777" w:rsidR="009865E6" w:rsidRPr="00575254" w:rsidRDefault="009865E6" w:rsidP="009865E6">
      <w:pPr>
        <w:pStyle w:val="ae"/>
        <w:numPr>
          <w:ilvl w:val="0"/>
          <w:numId w:val="45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המדידה מתחילה עם תחילת ריקון קבועות השרברבות ומסתיימת כשהקבועה מרוקנת לגמרי.</w:t>
      </w:r>
    </w:p>
    <w:p w14:paraId="3623DC63" w14:textId="77777777" w:rsidR="009865E6" w:rsidRPr="00575254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</w:pPr>
      <w:r w:rsidRPr="00575254"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  <w:t>מפלס לחץ הקול שמקורו במשאבות ובמאגרי מים</w:t>
      </w:r>
    </w:p>
    <w:p w14:paraId="18CA82EE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lastRenderedPageBreak/>
        <w:t>מודדים את מפלס לחץ הקול תוך הפעלה מבוקרת למשך 20 שניות רצופות לפחות במצבים הבאים:</w:t>
      </w:r>
    </w:p>
    <w:p w14:paraId="2C0DAA72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הפעלת על אחת מהמשאבות.</w:t>
      </w:r>
    </w:p>
    <w:p w14:paraId="2350A3EB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פתיחה וסגירה של מעבר הזרמת המים למאגר.</w:t>
      </w:r>
    </w:p>
    <w:p w14:paraId="67AD334E" w14:textId="77777777" w:rsidR="009865E6" w:rsidRPr="00331691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בעת פעולה משולבת של המשאבות ופתיחה וסגירה של מעבר הזרמת המים למאגר.</w:t>
      </w:r>
    </w:p>
    <w:p w14:paraId="7A96155E" w14:textId="77777777" w:rsidR="009865E6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</w:p>
    <w:p w14:paraId="6ABEB5C6" w14:textId="77777777" w:rsidR="009865E6" w:rsidRPr="00575254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</w:pPr>
      <w:r w:rsidRPr="00575254"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  <w:t>מפלס לחץ הקול מצינורות לניקוז מי גשמים</w:t>
      </w:r>
    </w:p>
    <w:p w14:paraId="31506C3C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מודדים את מפלס לחץ הקול במשך 10-15 שניות כמפורט להלן:</w:t>
      </w:r>
    </w:p>
    <w:p w14:paraId="75550493" w14:textId="77777777" w:rsidR="009865E6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שופכים 10 ליטר מים דרך קולט מי הגשמים הנמצא בקצה העליון של הצינור.</w:t>
      </w:r>
    </w:p>
    <w:p w14:paraId="599D5FE1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</w:p>
    <w:p w14:paraId="05742AE9" w14:textId="77777777" w:rsidR="009865E6" w:rsidRPr="00575254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b/>
          <w:bCs/>
          <w:sz w:val="28"/>
          <w:szCs w:val="28"/>
          <w:u w:val="single"/>
          <w:rtl/>
          <w:lang w:eastAsia="he-IL"/>
        </w:rPr>
      </w:pPr>
      <w:r w:rsidRPr="00575254">
        <w:rPr>
          <w:rFonts w:ascii="Times New Roman" w:eastAsia="Times New Roman" w:hAnsi="Times New Roman" w:cs="David"/>
          <w:b/>
          <w:bCs/>
          <w:sz w:val="28"/>
          <w:szCs w:val="28"/>
          <w:u w:val="single"/>
          <w:rtl/>
          <w:lang w:eastAsia="he-IL"/>
        </w:rPr>
        <w:t>עריכת המדידה</w:t>
      </w:r>
    </w:p>
    <w:p w14:paraId="549EDCE6" w14:textId="77777777" w:rsidR="009865E6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בכל מדידה מודדים את מפלס לחץ הקול בשלוש נקודות:</w:t>
      </w:r>
    </w:p>
    <w:p w14:paraId="6D8D3C7E" w14:textId="77777777" w:rsidR="009865E6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</w:p>
    <w:p w14:paraId="5E569EEA" w14:textId="77777777" w:rsidR="009865E6" w:rsidRDefault="009865E6" w:rsidP="009865E6">
      <w:pPr>
        <w:pStyle w:val="ae"/>
        <w:numPr>
          <w:ilvl w:val="3"/>
          <w:numId w:val="37"/>
        </w:numPr>
        <w:spacing w:line="360" w:lineRule="auto"/>
        <w:ind w:left="827" w:hanging="284"/>
        <w:rPr>
          <w:rFonts w:ascii="Times New Roman" w:eastAsia="Times New Roman" w:hAnsi="Times New Roman" w:cs="David"/>
          <w:sz w:val="28"/>
          <w:szCs w:val="28"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בפינת החדר הרחוקה ממקור הרעש, במרחק של חצי מטר מהקירות כאשר המיקרופון מכוון לכיוון הנגדי ממקור הרעש.</w:t>
      </w:r>
    </w:p>
    <w:p w14:paraId="3C1B5BA3" w14:textId="77777777" w:rsidR="009865E6" w:rsidRDefault="009865E6" w:rsidP="009865E6">
      <w:pPr>
        <w:pStyle w:val="ae"/>
        <w:numPr>
          <w:ilvl w:val="3"/>
          <w:numId w:val="37"/>
        </w:numPr>
        <w:spacing w:line="360" w:lineRule="auto"/>
        <w:ind w:left="827" w:hanging="284"/>
        <w:rPr>
          <w:rFonts w:ascii="Times New Roman" w:eastAsia="Times New Roman" w:hAnsi="Times New Roman" w:cs="David"/>
          <w:sz w:val="28"/>
          <w:szCs w:val="28"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במרכז החדר כאשר המיקרופון מכוון לכיוון מקור הרעש.</w:t>
      </w:r>
    </w:p>
    <w:p w14:paraId="009753E3" w14:textId="77777777" w:rsidR="009865E6" w:rsidRPr="00575254" w:rsidRDefault="009865E6" w:rsidP="009865E6">
      <w:pPr>
        <w:pStyle w:val="ae"/>
        <w:numPr>
          <w:ilvl w:val="3"/>
          <w:numId w:val="37"/>
        </w:numPr>
        <w:spacing w:line="360" w:lineRule="auto"/>
        <w:ind w:left="827" w:hanging="284"/>
        <w:rPr>
          <w:rFonts w:ascii="Arial" w:hAnsi="Arial" w:cs="David"/>
          <w:sz w:val="28"/>
          <w:szCs w:val="28"/>
          <w:rtl/>
        </w:rPr>
      </w:pPr>
      <w:r w:rsidRPr="00575254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מדידה נוספת במרכז החדר כאשר המיקרופון מכוון לכיוון מקור הרעש.</w:t>
      </w:r>
    </w:p>
    <w:p w14:paraId="4879CC82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03A7750B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4A41CF75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59C098A3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4CAC9CF3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150DFA29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5442AF3D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1D49A7C8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2DB6575C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474224A3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4F844E3E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21BA6FE0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0862A591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4B766033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17556B08" w14:textId="77777777" w:rsidR="009865E6" w:rsidRPr="00C1626E" w:rsidRDefault="009865E6" w:rsidP="009865E6">
      <w:pPr>
        <w:rPr>
          <w:rFonts w:ascii="Arial" w:hAnsi="Arial" w:cs="David"/>
          <w:sz w:val="28"/>
          <w:szCs w:val="28"/>
          <w:rtl/>
        </w:rPr>
      </w:pPr>
    </w:p>
    <w:bookmarkEnd w:id="7"/>
    <w:bookmarkEnd w:id="8"/>
    <w:p w14:paraId="42F7D7F7" w14:textId="77777777" w:rsidR="009865E6" w:rsidRPr="00577E99" w:rsidRDefault="009865E6" w:rsidP="009865E6">
      <w:pPr>
        <w:pStyle w:val="ae"/>
        <w:numPr>
          <w:ilvl w:val="0"/>
          <w:numId w:val="37"/>
        </w:numPr>
        <w:spacing w:after="0" w:line="360" w:lineRule="auto"/>
        <w:ind w:right="-360"/>
        <w:rPr>
          <w:rFonts w:ascii="Arial" w:hAnsi="Arial" w:cs="David"/>
          <w:b/>
          <w:bCs/>
          <w:sz w:val="28"/>
          <w:szCs w:val="28"/>
          <w:u w:val="single"/>
        </w:rPr>
      </w:pPr>
      <w:r w:rsidRPr="00577E99">
        <w:rPr>
          <w:rFonts w:ascii="Arial" w:hAnsi="Arial" w:cs="David" w:hint="cs"/>
          <w:b/>
          <w:bCs/>
          <w:sz w:val="28"/>
          <w:szCs w:val="28"/>
          <w:u w:val="single"/>
          <w:rtl/>
        </w:rPr>
        <w:t xml:space="preserve">הערות כלליות </w:t>
      </w:r>
    </w:p>
    <w:p w14:paraId="3924F234" w14:textId="77777777" w:rsidR="009865E6" w:rsidRDefault="009865E6" w:rsidP="009865E6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</w:rPr>
      </w:pPr>
      <w:r w:rsidRPr="00575254">
        <w:rPr>
          <w:rFonts w:ascii="Arial" w:hAnsi="Arial" w:cs="David"/>
          <w:sz w:val="28"/>
          <w:szCs w:val="28"/>
          <w:rtl/>
        </w:rPr>
        <w:lastRenderedPageBreak/>
        <w:t xml:space="preserve">נדרש תיאום וזמינות למדידה האלמנט הנבדק בדירת המזמין ובדירה כלפיה מבוצעת המדידה. </w:t>
      </w:r>
      <w:r w:rsidRPr="00C46A4C">
        <w:rPr>
          <w:rFonts w:ascii="Arial" w:hAnsi="Arial" w:cs="David"/>
          <w:sz w:val="28"/>
          <w:szCs w:val="28"/>
          <w:rtl/>
        </w:rPr>
        <w:t>(כגון דירה סמוכה</w:t>
      </w:r>
      <w:r>
        <w:rPr>
          <w:rFonts w:ascii="Arial" w:hAnsi="Arial" w:cs="David" w:hint="cs"/>
          <w:sz w:val="28"/>
          <w:szCs w:val="28"/>
          <w:rtl/>
        </w:rPr>
        <w:t xml:space="preserve"> או עליונה</w:t>
      </w:r>
      <w:r w:rsidRPr="00C46A4C">
        <w:rPr>
          <w:rFonts w:ascii="Arial" w:hAnsi="Arial" w:cs="David"/>
          <w:sz w:val="28"/>
          <w:szCs w:val="28"/>
          <w:rtl/>
        </w:rPr>
        <w:t>, משרד צמוד או חדר אחר).</w:t>
      </w:r>
    </w:p>
    <w:p w14:paraId="596C75B4" w14:textId="77777777" w:rsidR="009865E6" w:rsidRPr="00C668A7" w:rsidRDefault="009865E6" w:rsidP="009865E6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  <w:rtl/>
        </w:rPr>
      </w:pPr>
      <w:r w:rsidRPr="00C668A7">
        <w:rPr>
          <w:rFonts w:ascii="Arial" w:hAnsi="Arial" w:cs="David"/>
          <w:sz w:val="28"/>
          <w:szCs w:val="28"/>
          <w:rtl/>
        </w:rPr>
        <w:t xml:space="preserve">יש להקצות משך זמן של עד </w:t>
      </w:r>
      <w:r>
        <w:rPr>
          <w:rFonts w:ascii="Arial" w:hAnsi="Arial" w:cs="David" w:hint="cs"/>
          <w:sz w:val="28"/>
          <w:szCs w:val="28"/>
          <w:rtl/>
        </w:rPr>
        <w:t>120</w:t>
      </w:r>
      <w:r w:rsidRPr="00C668A7">
        <w:rPr>
          <w:rFonts w:ascii="Arial" w:hAnsi="Arial" w:cs="David"/>
          <w:sz w:val="28"/>
          <w:szCs w:val="28"/>
          <w:rtl/>
        </w:rPr>
        <w:t xml:space="preserve"> דקות לצורך ביצוע המדידה בחללים הנבדקים, בהתאם לאופי המבנה.</w:t>
      </w:r>
    </w:p>
    <w:p w14:paraId="30EC58CD" w14:textId="77777777" w:rsidR="009865E6" w:rsidRDefault="009865E6" w:rsidP="009865E6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575254">
        <w:rPr>
          <w:rFonts w:ascii="Arial" w:hAnsi="Arial" w:cs="David"/>
          <w:sz w:val="28"/>
          <w:szCs w:val="28"/>
          <w:rtl/>
        </w:rPr>
        <w:t>יש לוודא שאין צריכת מים בדירה כולל מוצרים חשמל הצורכים מים כגון מדיח כלים, מסנן מים חשמלי ועוד.</w:t>
      </w:r>
    </w:p>
    <w:p w14:paraId="76178537" w14:textId="77777777" w:rsidR="009865E6" w:rsidRPr="00575254" w:rsidRDefault="009865E6" w:rsidP="009865E6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  <w:highlight w:val="yellow"/>
        </w:rPr>
      </w:pPr>
      <w:r w:rsidRPr="00575254">
        <w:rPr>
          <w:rFonts w:ascii="Arial" w:hAnsi="Arial" w:cs="David"/>
          <w:sz w:val="28"/>
          <w:szCs w:val="28"/>
          <w:highlight w:val="yellow"/>
          <w:rtl/>
        </w:rPr>
        <w:t>במקרה של בדיקת רעש ממשאבות ומאגרי מים יש לזמן איש תחזוקה של חברת המשאבות.</w:t>
      </w:r>
    </w:p>
    <w:p w14:paraId="7F5E7986" w14:textId="77777777" w:rsidR="009865E6" w:rsidRDefault="009865E6" w:rsidP="009865E6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bookmarkStart w:id="10" w:name="_Hlk192171227"/>
      <w:r w:rsidRPr="00C668A7">
        <w:rPr>
          <w:rFonts w:ascii="Arial" w:hAnsi="Arial" w:cs="David"/>
          <w:sz w:val="28"/>
          <w:szCs w:val="28"/>
          <w:rtl/>
        </w:rPr>
        <w:t>נדרש שקט יחסי באתר בעת המדידה – רעשי רקע חריגים (למשל: אתר בנייה, כלים חשמליים) עלולים להשפיע על תוצאות המדידה ולפגוע באמינותן</w:t>
      </w:r>
      <w:r>
        <w:rPr>
          <w:rFonts w:ascii="Arial" w:hAnsi="Arial" w:cs="David" w:hint="cs"/>
          <w:sz w:val="28"/>
          <w:szCs w:val="28"/>
          <w:rtl/>
        </w:rPr>
        <w:t>.</w:t>
      </w:r>
    </w:p>
    <w:p w14:paraId="66691545" w14:textId="77777777" w:rsidR="009865E6" w:rsidRDefault="009865E6" w:rsidP="009865E6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תוצאות התאמה למפרט אינה מתחשבת באי בערך אי וודאות של השיטה.</w:t>
      </w:r>
    </w:p>
    <w:p w14:paraId="6861E130" w14:textId="77777777" w:rsidR="009865E6" w:rsidRPr="00C668A7" w:rsidRDefault="009865E6" w:rsidP="009865E6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במקרה של בדיקה תחת הסמכה, סמליל הרשות להסמכת מעבדות יופיע באופן אוטומטי על גבי הדוח. אם הלקוח מעוניין להסיר את הסמליל, עליו לפנות למעבדה טרם הפקת הדוח.</w:t>
      </w:r>
    </w:p>
    <w:bookmarkEnd w:id="10"/>
    <w:p w14:paraId="0E08E893" w14:textId="77777777" w:rsidR="009865E6" w:rsidRPr="00C1626E" w:rsidRDefault="009865E6" w:rsidP="009865E6">
      <w:pPr>
        <w:pStyle w:val="ae"/>
        <w:spacing w:line="360" w:lineRule="auto"/>
        <w:rPr>
          <w:rFonts w:ascii="Arial" w:hAnsi="Arial" w:cs="David"/>
          <w:sz w:val="28"/>
          <w:szCs w:val="28"/>
        </w:rPr>
      </w:pPr>
    </w:p>
    <w:p w14:paraId="06CF05BB" w14:textId="77777777" w:rsidR="009865E6" w:rsidRPr="00145FBA" w:rsidRDefault="009865E6" w:rsidP="009865E6">
      <w:pPr>
        <w:ind w:left="401"/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>3</w:t>
      </w:r>
      <w:r w:rsidRPr="00145FBA">
        <w:rPr>
          <w:rFonts w:cs="David" w:hint="cs"/>
          <w:b/>
          <w:bCs/>
          <w:sz w:val="28"/>
          <w:szCs w:val="28"/>
          <w:rtl/>
        </w:rPr>
        <w:t>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4F1B7E7F" w14:textId="77777777" w:rsidR="009865E6" w:rsidRPr="005A7EED" w:rsidRDefault="009865E6" w:rsidP="009865E6">
      <w:pPr>
        <w:rPr>
          <w:rFonts w:cs="David" w:hint="cs"/>
          <w:rtl/>
        </w:rPr>
      </w:pPr>
    </w:p>
    <w:p w14:paraId="6CD0A460" w14:textId="77777777" w:rsidR="009865E6" w:rsidRPr="005A7EED" w:rsidRDefault="009865E6" w:rsidP="009865E6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1B3EF9B4" w14:textId="77777777" w:rsidR="009865E6" w:rsidRPr="005A7EED" w:rsidRDefault="009865E6" w:rsidP="009865E6">
      <w:pPr>
        <w:ind w:left="685"/>
        <w:rPr>
          <w:rFonts w:cs="David" w:hint="cs"/>
          <w:sz w:val="28"/>
          <w:szCs w:val="28"/>
          <w:rtl/>
        </w:rPr>
      </w:pPr>
    </w:p>
    <w:p w14:paraId="59FE278F" w14:textId="77777777" w:rsidR="009865E6" w:rsidRPr="005A7EED" w:rsidRDefault="009865E6" w:rsidP="009865E6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0640897F" w14:textId="77777777" w:rsidR="009865E6" w:rsidRDefault="009865E6" w:rsidP="009865E6">
      <w:pPr>
        <w:ind w:left="685"/>
        <w:rPr>
          <w:rFonts w:cs="David" w:hint="cs"/>
          <w:sz w:val="28"/>
          <w:szCs w:val="28"/>
          <w:rtl/>
        </w:rPr>
      </w:pPr>
    </w:p>
    <w:p w14:paraId="74E779DE" w14:textId="77777777" w:rsidR="009865E6" w:rsidRDefault="009865E6" w:rsidP="009865E6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6F3B2458" w14:textId="77777777" w:rsidR="009865E6" w:rsidRDefault="009865E6" w:rsidP="009865E6">
      <w:pPr>
        <w:ind w:left="685"/>
        <w:rPr>
          <w:rFonts w:cs="David" w:hint="cs"/>
          <w:sz w:val="28"/>
          <w:szCs w:val="28"/>
          <w:rtl/>
        </w:rPr>
      </w:pPr>
      <w:bookmarkStart w:id="11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11"/>
      <w:r>
        <w:rPr>
          <w:rFonts w:cs="David" w:hint="cs"/>
          <w:sz w:val="28"/>
          <w:szCs w:val="28"/>
          <w:rtl/>
        </w:rPr>
        <w:t xml:space="preserve"> </w:t>
      </w:r>
    </w:p>
    <w:p w14:paraId="4AEE36FC" w14:textId="77777777" w:rsidR="009865E6" w:rsidRDefault="009865E6" w:rsidP="009865E6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בודק רעש מעבדתי מוסמך </w:t>
      </w:r>
    </w:p>
    <w:p w14:paraId="2FC0347E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7BAAA288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5C2A36A9" w14:textId="421804F7" w:rsidR="009865E6" w:rsidRDefault="00880A39" w:rsidP="009865E6">
      <w:pPr>
        <w:rPr>
          <w:rFonts w:cs="David"/>
          <w:sz w:val="28"/>
          <w:szCs w:val="28"/>
          <w:rtl/>
        </w:rPr>
      </w:pPr>
      <w:r>
        <w:rPr>
          <w:rFonts w:cs="David"/>
          <w:noProof/>
          <w:sz w:val="28"/>
          <w:szCs w:val="28"/>
          <w:rtl/>
          <w:lang w:val="he-I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49799C6" wp14:editId="463D8B5B">
                <wp:simplePos x="0" y="0"/>
                <wp:positionH relativeFrom="column">
                  <wp:posOffset>4248150</wp:posOffset>
                </wp:positionH>
                <wp:positionV relativeFrom="paragraph">
                  <wp:posOffset>98425</wp:posOffset>
                </wp:positionV>
                <wp:extent cx="1981200" cy="857250"/>
                <wp:effectExtent l="0" t="1905" r="0" b="0"/>
                <wp:wrapNone/>
                <wp:docPr id="978499407" name="Text 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81200" cy="8572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BBB83C8" w14:textId="650D6869" w:rsidR="009865E6" w:rsidRDefault="00880A39" w:rsidP="009865E6">
                            <w:r w:rsidRPr="00A731E5">
                              <w:rPr>
                                <w:rFonts w:ascii="Comic Sans MS" w:hAnsi="Comic Sans MS" w:cs="Arial"/>
                                <w:noProof/>
                                <w:position w:val="-1"/>
                                <w:sz w:val="22"/>
                              </w:rPr>
                              <w:drawing>
                                <wp:inline distT="0" distB="0" distL="0" distR="0" wp14:anchorId="15EC757F" wp14:editId="64D1F0BD">
                                  <wp:extent cx="1790700" cy="723900"/>
                                  <wp:effectExtent l="0" t="0" r="0" b="0"/>
                                  <wp:docPr id="4" name="תמונה 2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תמונה 2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790700" cy="7239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49799C6" id="Text Box 16" o:spid="_x0000_s1027" type="#_x0000_t202" style="position:absolute;left:0;text-align:left;margin-left:334.5pt;margin-top:7.75pt;width:156pt;height:67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EmV79AEAANEDAAAOAAAAZHJzL2Uyb0RvYy54bWysU8Fu2zAMvQ/YPwi6L06CdEuNOEWXIsOA&#10;bh3Q7QNkWbaFyaJGKbGzrx8lu2nQ3Yr6IIim9Mj3+LS5GTrDjgq9BlvwxWzOmbISKm2bgv/6uf+w&#10;5swHYSthwKqCn5TnN9v37za9y9USWjCVQkYg1ue9K3gbgsuzzMtWdcLPwClLyRqwE4FCbLIKRU/o&#10;ncmW8/nHrAesHIJU3tPfuzHJtwm/rpUMD3XtVWCm4NRbSCumtYxrtt2IvEHhWi2nNsQruuiEtlT0&#10;DHUngmAH1P9BdVoieKjDTEKXQV1rqRIHYrOYv2Dz2AqnEhcSx7uzTP7tYOX346P7gSwMn2GgASYS&#10;3t2D/O2ZhV0rbKNuEaFvlaio8CJKlvXO59PVKLXPfQQp+29Q0ZDFIUACGmrsoirEkxE6DeB0Fl0N&#10;gclY8nq9oElyJim3vvq0vEpTyUT+dNuhD18UdCxuCo401IQujvc+xG5E/nQkFvNgdLXXxqQAm3Jn&#10;kB0FGWCfvkTgxTFj42EL8dqIGP8kmpHZyDEM5cB0NWkQWZdQnYg3wugrege0aQH/ctaTpwru/xwE&#10;Ks7MV0vaXS9Wq2jCFKyIKgV4mSkvM8JKgip44Gzc7sJo3IND3bRUaZyWhVvSu9ZJiueupvbJN0mh&#10;yePRmJdxOvX8Erf/AAAA//8DAFBLAwQUAAYACAAAACEAu4N9e90AAAAKAQAADwAAAGRycy9kb3du&#10;cmV2LnhtbEyPQU+DQBCF7yb+h82YeDF2qRFaKEujJhqvrf0BA0yBlJ0l7LbQf+/0pMd57+XN9/Lt&#10;bHt1odF3jg0sFxEo4srVHTcGDj+fz2tQPiDX2DsmA1fysC3u73LMajfxji770CgpYZ+hgTaEIdPa&#10;Vy1Z9As3EIt3dKPFIOfY6HrEScptr1+iKNEWO5YPLQ700VJ12p+tgeP39BSnU/kVDqvda/KO3ap0&#10;V2MeH+a3DahAc/gLww1f0KEQptKdufaqN5AkqWwJYsQxKAmk66UI5U2IYtBFrv9PKH4BAAD//wMA&#10;UEsBAi0AFAAGAAgAAAAhALaDOJL+AAAA4QEAABMAAAAAAAAAAAAAAAAAAAAAAFtDb250ZW50X1R5&#10;cGVzXS54bWxQSwECLQAUAAYACAAAACEAOP0h/9YAAACUAQAACwAAAAAAAAAAAAAAAAAvAQAAX3Jl&#10;bHMvLnJlbHNQSwECLQAUAAYACAAAACEALRJle/QBAADRAwAADgAAAAAAAAAAAAAAAAAuAgAAZHJz&#10;L2Uyb0RvYy54bWxQSwECLQAUAAYACAAAACEAu4N9e90AAAAKAQAADwAAAAAAAAAAAAAAAABOBAAA&#10;ZHJzL2Rvd25yZXYueG1sUEsFBgAAAAAEAAQA8wAAAFgFAAAAAA==&#10;" stroked="f">
                <v:textbox>
                  <w:txbxContent>
                    <w:p w14:paraId="3BBB83C8" w14:textId="650D6869" w:rsidR="009865E6" w:rsidRDefault="00880A39" w:rsidP="009865E6">
                      <w:r w:rsidRPr="00A731E5">
                        <w:rPr>
                          <w:rFonts w:ascii="Comic Sans MS" w:hAnsi="Comic Sans MS" w:cs="Arial"/>
                          <w:noProof/>
                          <w:position w:val="-1"/>
                          <w:sz w:val="22"/>
                        </w:rPr>
                        <w:drawing>
                          <wp:inline distT="0" distB="0" distL="0" distR="0" wp14:anchorId="15EC757F" wp14:editId="64D1F0BD">
                            <wp:extent cx="1790700" cy="723900"/>
                            <wp:effectExtent l="0" t="0" r="0" b="0"/>
                            <wp:docPr id="4" name="תמונה 2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תמונה 2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790700" cy="7239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5A7FE9F4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783F1971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27C00228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0C1F86FC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308A2BD8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3FC0BD15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6022B0A2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2DDF272C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64EE812C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2CDE6C0C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6BE3D3E2" w14:textId="77777777" w:rsidR="009865E6" w:rsidRDefault="009865E6" w:rsidP="009865E6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מתן חוות דעת מומחה בנושא </w:t>
      </w:r>
      <w:r>
        <w:rPr>
          <w:rFonts w:cs="David" w:hint="cs"/>
          <w:b/>
          <w:bCs/>
          <w:sz w:val="40"/>
          <w:szCs w:val="40"/>
          <w:rtl/>
        </w:rPr>
        <w:t xml:space="preserve">בדיקת רמת הבידוד האקוסטי הנדרש </w:t>
      </w:r>
    </w:p>
    <w:p w14:paraId="1E4488E7" w14:textId="77777777" w:rsidR="009865E6" w:rsidRDefault="009865E6" w:rsidP="009865E6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>
        <w:rPr>
          <w:rFonts w:cs="David" w:hint="cs"/>
          <w:b/>
          <w:bCs/>
          <w:sz w:val="40"/>
          <w:szCs w:val="40"/>
          <w:rtl/>
        </w:rPr>
        <w:t xml:space="preserve">לרעש משרברבות </w:t>
      </w:r>
    </w:p>
    <w:p w14:paraId="4644CCE0" w14:textId="77777777" w:rsidR="009865E6" w:rsidRPr="00C36E76" w:rsidRDefault="009865E6" w:rsidP="009865E6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587487BD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</w:p>
    <w:p w14:paraId="098839C0" w14:textId="77777777" w:rsidR="009865E6" w:rsidRDefault="009865E6" w:rsidP="009865E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4A1C374B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10466" w:type="dxa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900"/>
        <w:gridCol w:w="2900"/>
        <w:gridCol w:w="900"/>
        <w:gridCol w:w="1400"/>
        <w:gridCol w:w="1400"/>
        <w:gridCol w:w="2266"/>
      </w:tblGrid>
      <w:tr w:rsidR="00352557" w:rsidRPr="00352557" w14:paraId="02B95DF3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E306C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84496B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171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89155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C300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ABD8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5C719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₪</w:t>
            </w:r>
          </w:p>
          <w:p w14:paraId="1D73E8DE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352557" w:rsidRPr="00352557" w14:paraId="50DC581A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5E9D4" w14:textId="78648E9E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8267D" w14:textId="5DD48C30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8" w:name="fldMakat"/>
            <w:bookmarkEnd w:id="8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itemCode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943EF" w14:textId="4581CC3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9" w:name="fldProduct"/>
            <w:bookmarkEnd w:id="9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description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FD5FB" w14:textId="5BED6A01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0" w:name="fldAmmount"/>
            <w:bookmarkEnd w:id="10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quantity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0D3D3" w14:textId="77AFC1C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1" w:name="fldPrice"/>
            <w:bookmarkEnd w:id="11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unitPrice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B3719" w14:textId="79E881BC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2" w:name="fldLineDiscount"/>
            <w:bookmarkEnd w:id="12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D6DDC" w14:textId="78E8758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3" w:name="fldLineTotal"/>
            <w:bookmarkEnd w:id="13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lineTotal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}{/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items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 w14:paraId="302CCCB7" w14:textId="77777777" w:rsidR="00352557" w:rsidRPr="00352557" w:rsidRDefault="00352557" w:rsidP="00352557">
      <w:pPr>
        <w:rPr>
          <w:rFonts w:cs="David"/>
          <w:vanish/>
          <w:sz w:val="28"/>
          <w:szCs w:val="28"/>
          <w:rtl/>
        </w:rPr>
      </w:pPr>
    </w:p>
    <w:tbl>
      <w:tblPr>
        <w:tblpPr w:leftFromText="180" w:rightFromText="180" w:vertAnchor="text" w:horzAnchor="page" w:tblpX="67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3145"/>
      </w:tblGrid>
      <w:tr w:rsidR="00352557" w:rsidRPr="00352557" w14:paraId="62AA7204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6583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% הנחה</w:t>
            </w: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2A6EC" w14:textId="3ED4C71A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4" w:name="fldDiscount"/>
            <w:bookmarkEnd w:id="14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1B37EA8D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E4EB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7FED4" w14:textId="230A7372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5" w:name="fldTotalAfterDiscount"/>
            <w:bookmarkEnd w:id="15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subtotalAfterDiscount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68389B49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DED6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מע"מ 18%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95B84" w14:textId="6A94CF6D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6" w:name="fldMAAM"/>
            <w:bookmarkEnd w:id="16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vatAmount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322A5D5F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A3288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184A4" w14:textId="60EA2759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7" w:name="fldTotalAfterMaaM"/>
            <w:bookmarkEnd w:id="1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totalAmount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76A2B0F5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5A6BA688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6EE08F3D" w14:textId="77777777" w:rsidR="009865E6" w:rsidRDefault="009865E6" w:rsidP="009865E6">
      <w:pPr>
        <w:rPr>
          <w:rFonts w:cs="David" w:hint="cs"/>
          <w:sz w:val="28"/>
          <w:szCs w:val="28"/>
          <w:rtl/>
        </w:rPr>
      </w:pPr>
    </w:p>
    <w:p w14:paraId="37E3FD37" w14:textId="77777777" w:rsidR="009865E6" w:rsidRDefault="009865E6" w:rsidP="009865E6">
      <w:pPr>
        <w:rPr>
          <w:rFonts w:cs="David" w:hint="cs"/>
          <w:sz w:val="28"/>
          <w:szCs w:val="28"/>
          <w:rtl/>
        </w:rPr>
      </w:pPr>
    </w:p>
    <w:p w14:paraId="4075E9BE" w14:textId="77777777" w:rsidR="009865E6" w:rsidRDefault="009865E6" w:rsidP="009865E6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0694F1CC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1B0CD56F" w14:textId="77777777" w:rsidR="009865E6" w:rsidRDefault="009865E6" w:rsidP="009865E6">
      <w:pPr>
        <w:rPr>
          <w:rFonts w:cs="David"/>
          <w:sz w:val="28"/>
          <w:szCs w:val="28"/>
          <w:rtl/>
        </w:rPr>
      </w:pPr>
      <w:r w:rsidRPr="00C668A7">
        <w:rPr>
          <w:rFonts w:cs="David"/>
          <w:b/>
          <w:bCs/>
          <w:sz w:val="28"/>
          <w:szCs w:val="28"/>
          <w:u w:val="single"/>
          <w:rtl/>
        </w:rPr>
        <w:t>תוצאות הבדיקות הינן אובייקטיביות , ומתבססות אך ורק על הנתונים שנמדדו בפועל ובהתאם לתקנים הרלוונטיים. אין באפשרות המזמין או הגורם המממן להשפיע על תוצאות אלו או לשנותן.</w:t>
      </w:r>
    </w:p>
    <w:p w14:paraId="5664D140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74BC5A7D" w14:textId="77777777" w:rsidR="009865E6" w:rsidRDefault="009865E6" w:rsidP="009865E6">
      <w:pPr>
        <w:rPr>
          <w:rFonts w:cs="David" w:hint="cs"/>
          <w:sz w:val="28"/>
          <w:szCs w:val="28"/>
          <w:rtl/>
        </w:rPr>
      </w:pPr>
    </w:p>
    <w:p w14:paraId="78E8703B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>
        <w:rPr>
          <w:rFonts w:cs="David" w:hint="cs"/>
          <w:sz w:val="28"/>
          <w:szCs w:val="28"/>
          <w:rtl/>
        </w:rPr>
        <w:t>ייקבעו בהתאם לקבלת הזמנת העבודה.</w:t>
      </w:r>
    </w:p>
    <w:p w14:paraId="08268D56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</w:p>
    <w:p w14:paraId="4A08C022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23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23"/>
    </w:p>
    <w:p w14:paraId="4CBFB26A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</w:p>
    <w:p w14:paraId="712C7315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4" w:name="fldTokef"/>
      <w:r>
        <w:rPr>
          <w:rFonts w:cs="David" w:hint="cs"/>
          <w:sz w:val="28"/>
          <w:szCs w:val="28"/>
          <w:rtl/>
        </w:rPr>
        <w:t xml:space="preserve">{validUntil}</w:t>
      </w:r>
      <w:bookmarkEnd w:id="24"/>
    </w:p>
    <w:p w14:paraId="5147E005" w14:textId="77777777" w:rsidR="009865E6" w:rsidRPr="00C36E76" w:rsidRDefault="009865E6" w:rsidP="009865E6">
      <w:pPr>
        <w:rPr>
          <w:rFonts w:cs="David" w:hint="cs"/>
          <w:sz w:val="28"/>
          <w:szCs w:val="28"/>
          <w:rtl/>
        </w:rPr>
      </w:pPr>
    </w:p>
    <w:p w14:paraId="4D69EF2A" w14:textId="77777777" w:rsidR="009865E6" w:rsidRDefault="009865E6" w:rsidP="009865E6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740905CE" w14:textId="77777777" w:rsidR="009865E6" w:rsidRPr="00C36E76" w:rsidRDefault="009865E6" w:rsidP="009865E6">
      <w:pPr>
        <w:rPr>
          <w:rFonts w:cs="David"/>
          <w:b/>
          <w:bCs/>
          <w:sz w:val="28"/>
          <w:szCs w:val="28"/>
          <w:u w:val="single"/>
          <w:rtl/>
        </w:rPr>
      </w:pPr>
    </w:p>
    <w:p w14:paraId="5D4FA77F" w14:textId="77777777" w:rsidR="009865E6" w:rsidRDefault="009865E6" w:rsidP="009865E6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53D9AE3E" w14:textId="77777777" w:rsidR="009865E6" w:rsidRDefault="009865E6" w:rsidP="009865E6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במייל חוזר או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032C7F" w:rsidRPr="009865E6" w:rsidSect="00A06FF5">
      <w:headerReference w:type="default" r:id="rId19"/>
      <w:footerReference w:type="default" r:id="rId20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B97D74" w14:textId="77777777" w:rsidR="00530233" w:rsidRDefault="00530233">
      <w:r>
        <w:separator/>
      </w:r>
    </w:p>
  </w:endnote>
  <w:endnote w:type="continuationSeparator" w:id="0">
    <w:p w14:paraId="51629A3F" w14:textId="77777777" w:rsidR="00530233" w:rsidRDefault="005302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797F37" w14:textId="553F1045" w:rsidR="002A4606" w:rsidRPr="003F1825" w:rsidRDefault="00880A39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6A009E21" wp14:editId="7BCF2804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34BF4336" wp14:editId="3863D6D9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715796972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43F41DC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39CE98B9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45C5B82A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4D36FD9F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4BF4336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30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743F41DC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39CE98B9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45C5B82A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4D36FD9F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9CD0FC" w14:textId="77777777" w:rsidR="00530233" w:rsidRDefault="00530233">
      <w:r>
        <w:separator/>
      </w:r>
    </w:p>
  </w:footnote>
  <w:footnote w:type="continuationSeparator" w:id="0">
    <w:p w14:paraId="33684F91" w14:textId="77777777" w:rsidR="00530233" w:rsidRDefault="0053023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96F66C" w14:textId="75F37787" w:rsidR="002A4606" w:rsidRDefault="00880A39" w:rsidP="00845147">
    <w:pPr>
      <w:pStyle w:val="a4"/>
      <w:jc w:val="center"/>
      <w:rPr>
        <w:rFonts w:hint="cs"/>
        <w:rtl/>
      </w:rPr>
    </w:pP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5AAA358B" wp14:editId="717D7B63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391795"/>
              <wp:effectExtent l="0" t="4445" r="0" b="3810"/>
              <wp:wrapNone/>
              <wp:docPr id="794775046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3917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F383BD8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AAA358B" id="_x0000_t202" coordsize="21600,21600" o:spt="202" path="m,l,21600r21600,l21600,xe">
              <v:stroke joinstyle="miter"/>
              <v:path gradientshapeok="t" o:connecttype="rect"/>
            </v:shapetype>
            <v:shape id="Text Box 13" o:spid="_x0000_s1028" type="#_x0000_t202" style="position:absolute;left:0;text-align:left;margin-left:506.25pt;margin-top:6.4pt;width:40.5pt;height:30.8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pKyB8gEAAMkDAAAOAAAAZHJzL2Uyb0RvYy54bWysU8GO0zAQvSPxD5bvNE23ZWnUdLV0VYS0&#10;LEgLH+A4TmLheMzYbbJ8PWOn2y1wQ+RgeTz2m3lvXjY3Y2/YUaHXYEuez+acKSuh1rYt+bev+zfv&#10;OPNB2FoYsKrkT8rzm+3rV5vBFWoBHZhaISMQ64vBlbwLwRVZ5mWneuFn4JSlZAPYi0AhtlmNYiD0&#10;3mSL+fxtNgDWDkEq7+n0bkrybcJvGiXD56bxKjBTcuotpBXTWsU1225E0aJwnZanNsQ/dNELbano&#10;GepOBMEOqP+C6rVE8NCEmYQ+g6bRUiUOxCaf/8HmsRNOJS4kjndnmfz/g5UPx0f3BVkY38NIA0wk&#10;vLsH+d0zC7tO2FbdIsLQKVFT4TxKlg3OF6enUWpf+AhSDZ+gpiGLQ4AENDbYR1WIJyN0GsDTWXQ1&#10;BibpcJUvr1aUkZS6WufX61WqIIrnxw59+KCgZ3FTcqSZJnBxvPchNiOK5yuxlgej6702JgXYVjuD&#10;7Cho/vv0ndB/u2ZsvGwhPpsQ40liGYlNFMNYjZSMbCuon4gvwuQn8j9tOsCfnA3kpZL7HweBijPz&#10;0ZJm63y5jOZLwXJ1vaAALzPVZUZYSVAlD5xN212YDHtwqNuOKk1TsnBLOjc6afDS1alv8kuS5uTt&#10;aMjLON16+QO3vwAAAP//AwBQSwMEFAAGAAgAAAAhALbAAJzeAAAACwEAAA8AAABkcnMvZG93bnJl&#10;di54bWxMj8FOwzAQRO9I/IO1SFwQtRuahoY4FSCBuLb0AzbxNomI7Sh2m/Tv2Z7gtrM7mn1TbGfb&#10;izONofNOw3KhQJCrvelco+Hw/fH4DCJEdAZ770jDhQJsy9ubAnPjJ7ej8z42gkNcyFFDG+OQSxnq&#10;liyGhR/I8e3oR4uR5dhIM+LE4baXiVJrabFz/KHFgd5bqn/2J6vh+DU9pJup+oyHbLdav2GXVf6i&#10;9f3d/PoCItIc/8xwxWd0KJmp8idnguhZq2WSspenhDtcHWrzxJtKQ7ZKQZaF/N+h/AUAAP//AwBQ&#10;SwECLQAUAAYACAAAACEAtoM4kv4AAADhAQAAEwAAAAAAAAAAAAAAAAAAAAAAW0NvbnRlbnRfVHlw&#10;ZXNdLnhtbFBLAQItABQABgAIAAAAIQA4/SH/1gAAAJQBAAALAAAAAAAAAAAAAAAAAC8BAABfcmVs&#10;cy8ucmVsc1BLAQItABQABgAIAAAAIQDjpKyB8gEAAMkDAAAOAAAAAAAAAAAAAAAAAC4CAABkcnMv&#10;ZTJvRG9jLnhtbFBLAQItABQABgAIAAAAIQC2wACc3gAAAAsBAAAPAAAAAAAAAAAAAAAAAEwEAABk&#10;cnMvZG93bnJldi54bWxQSwUGAAAAAAQABADzAAAAVwUAAAAA&#10;" stroked="f">
              <v:textbox>
                <w:txbxContent>
                  <w:p w14:paraId="7F383BD8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4ED4ED76" wp14:editId="69F84330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553720"/>
              <wp:effectExtent l="0" t="4445" r="0" b="3810"/>
              <wp:wrapNone/>
              <wp:docPr id="1514099577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553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C3A05E" w14:textId="77777777" w:rsidR="00954CE7" w:rsidRDefault="0048094C" w:rsidP="003E7CEF">
                          <w:pPr>
                            <w:pStyle w:val="a4"/>
                            <w:jc w:val="right"/>
                            <w:rPr>
                              <w:rFonts w:cs="David"/>
                              <w:rtl/>
                            </w:rPr>
                          </w:pP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begin"/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DATE</w:instrText>
                          </w:r>
                          <w:r>
                            <w:rPr>
                              <w:rFonts w:cs="David" w:hint="cs"/>
                              <w:noProof/>
                              <w:rtl/>
                            </w:rPr>
                            <w:instrText xml:space="preserve"> \@ "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dddd dd MMMM yyyy" \h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separate"/>
                          </w:r>
                          <w:r w:rsidR="00880A39">
                            <w:rPr>
                              <w:rFonts w:cs="David"/>
                              <w:noProof/>
                              <w:rtl/>
                            </w:rPr>
                            <w:t>‏יום שני כ"ג סיון תשפ"ו</w: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end"/>
                          </w:r>
                          <w:r>
                            <w:rPr>
                              <w:rFonts w:cs="David"/>
                              <w:rtl/>
                            </w:rPr>
                            <w:br/>
                          </w:r>
                          <w:r w:rsidR="00954CE7">
                            <w:rPr>
                              <w:rFonts w:cs="David" w:hint="eastAsia"/>
                              <w:rtl/>
                            </w:rPr>
                            <w:t>‏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 w:hint="cs"/>
                            </w:rPr>
                            <w:instrText>DATE  \@ "dd MMM yy"  \* MERGEFORMAT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880A39">
                            <w:rPr>
                              <w:rFonts w:cs="David"/>
                              <w:noProof/>
                              <w:rtl/>
                            </w:rPr>
                            <w:t>‏08 יוני 26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  <w:p w14:paraId="22EBF457" w14:textId="77777777" w:rsidR="00A01153" w:rsidRPr="001502E7" w:rsidRDefault="002A4606" w:rsidP="008127EA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A976C8">
                            <w:rPr>
                              <w:rFonts w:cs="David"/>
                              <w:rtl/>
                            </w:rPr>
                            <w:t xml:space="preserve">עמוד 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</w:rPr>
                            <w:instrText>PAGE   \* MERGEFORMAT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9C64FE">
                            <w:rPr>
                              <w:rFonts w:cs="David"/>
                              <w:noProof/>
                              <w:rtl/>
                            </w:rPr>
                            <w:t>9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  <w:r w:rsidR="00FA17CA">
                            <w:rPr>
                              <w:rFonts w:cs="David" w:hint="cs"/>
                              <w:rtl/>
                            </w:rPr>
                            <w:t xml:space="preserve">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t xml:space="preserve">מתוך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</w:rPr>
                            <w:instrText>NUMPAGES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9C64FE">
                            <w:rPr>
                              <w:rFonts w:cs="David"/>
                              <w:noProof/>
                              <w:rtl/>
                            </w:rPr>
                            <w:t>9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ED4ED76" id="Text Box 1" o:spid="_x0000_s1029" type="#_x0000_t202" style="position:absolute;left:0;text-align:left;margin-left:-10.5pt;margin-top:7.15pt;width:151.5pt;height:43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pho4QEAAKgDAAAOAAAAZHJzL2Uyb0RvYy54bWysU9Fu0zAUfUfiHyy/06SlBRY1ncamIaQx&#10;kMY+wHHsxCLxNdduk/L1XDtZV9gb4sWyfZ1zzzn3ZHs59h07KPQGbMmXi5wzZSXUxjYlf/x+++YD&#10;Zz4IW4sOrCr5UXl+uXv9aju4Qq2gha5WyAjE+mJwJW9DcEWWedmqXvgFOGWpqAF7EeiITVajGAi9&#10;77JVnr/LBsDaIUjlPd3eTEW+S/haKxm+au1VYF3JiVtIK6a1imu224qiQeFaI2ca4h9Y9MJYanqC&#10;uhFBsD2aF1C9kQgedFhI6DPQ2kiVNJCaZf6XmodWOJW0kDnenWzy/w9W3h8e3DdkYfwIIw0wifDu&#10;DuQPzyxct8I26goRhlaJmhovo2XZ4Hwxfxqt9oWPINXwBWoastgHSECjxj66QjoZodMAjifT1RiY&#10;jC0vVut8QyVJtc3m7ftVmkomiqevHfrwSUHP4qbkSENN6OJw50NkI4qnJ7GZhVvTdWmwnf3jgh7G&#10;m8Q+Ep6oh7EamalnaVFMBfWR5CBMcaF406YF/MXZQFEpuf+5F6g46z5bsuRiuV7HbKXDehMFMDyv&#10;VOcVYSVBlTxwNm2vw5THvUPTtNRpGoKFK7JRm6TwmdVMn+KQhM/RjXk7P6dXzz/Y7jcAAAD//wMA&#10;UEsDBBQABgAIAAAAIQCjv0TX3QAAAAoBAAAPAAAAZHJzL2Rvd25yZXYueG1sTI/NTsMwEITvSLyD&#10;tUjc2nVCi0qIUyEQVxDlR+LmxtskIl5HsduEt2c5wXFnRrPflNvZ9+pEY+wCG8iWGhRxHVzHjYG3&#10;18fFBlRMlp3tA5OBb4qwrc7PSlu4MPELnXapUVLCsbAG2pSGAjHWLXkbl2EgFu8QRm+TnGODbrST&#10;lPsec62v0duO5UNrB7pvqf7aHb2B96fD58dKPzcPfj1MYdbI/gaNubyY725BJZrTXxh+8QUdKmHa&#10;hyO7qHoDizyTLUmM1RUoCeSbXIS9CDpbA1Yl/p9Q/QAAAP//AwBQSwECLQAUAAYACAAAACEAtoM4&#10;kv4AAADhAQAAEwAAAAAAAAAAAAAAAAAAAAAAW0NvbnRlbnRfVHlwZXNdLnhtbFBLAQItABQABgAI&#10;AAAAIQA4/SH/1gAAAJQBAAALAAAAAAAAAAAAAAAAAC8BAABfcmVscy8ucmVsc1BLAQItABQABgAI&#10;AAAAIQDeppho4QEAAKgDAAAOAAAAAAAAAAAAAAAAAC4CAABkcnMvZTJvRG9jLnhtbFBLAQItABQA&#10;BgAIAAAAIQCjv0TX3QAAAAoBAAAPAAAAAAAAAAAAAAAAADsEAABkcnMvZG93bnJldi54bWxQSwUG&#10;AAAAAAQABADzAAAARQUAAAAA&#10;" filled="f" stroked="f">
              <v:textbox>
                <w:txbxContent>
                  <w:p w14:paraId="23C3A05E" w14:textId="77777777" w:rsidR="00954CE7" w:rsidRDefault="0048094C" w:rsidP="003E7CEF">
                    <w:pPr>
                      <w:pStyle w:val="a4"/>
                      <w:jc w:val="right"/>
                      <w:rPr>
                        <w:rFonts w:cs="David"/>
                        <w:rtl/>
                      </w:rPr>
                    </w:pPr>
                    <w:r>
                      <w:rPr>
                        <w:rFonts w:cs="David"/>
                        <w:noProof/>
                        <w:rtl/>
                      </w:rPr>
                      <w:fldChar w:fldCharType="begin"/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 w:hint="cs"/>
                        <w:noProof/>
                      </w:rPr>
                      <w:instrText>DATE</w:instrText>
                    </w:r>
                    <w:r>
                      <w:rPr>
                        <w:rFonts w:cs="David" w:hint="cs"/>
                        <w:noProof/>
                        <w:rtl/>
                      </w:rPr>
                      <w:instrText xml:space="preserve"> \@ "</w:instrText>
                    </w:r>
                    <w:r>
                      <w:rPr>
                        <w:rFonts w:cs="David" w:hint="cs"/>
                        <w:noProof/>
                      </w:rPr>
                      <w:instrText>dddd dd MMMM yyyy" \h</w:instrText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separate"/>
                    </w:r>
                    <w:r w:rsidR="00880A39">
                      <w:rPr>
                        <w:rFonts w:cs="David"/>
                        <w:noProof/>
                        <w:rtl/>
                      </w:rPr>
                      <w:t>‏יום שני כ"ג סיון תשפ"ו</w: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end"/>
                    </w:r>
                    <w:r>
                      <w:rPr>
                        <w:rFonts w:cs="David"/>
                        <w:rtl/>
                      </w:rPr>
                      <w:br/>
                    </w:r>
                    <w:r w:rsidR="00954CE7">
                      <w:rPr>
                        <w:rFonts w:cs="David" w:hint="eastAsia"/>
                        <w:rtl/>
                      </w:rPr>
                      <w:t>‏</w:t>
                    </w:r>
                    <w:r w:rsidR="003E7CEF">
                      <w:rPr>
                        <w:rFonts w:cs="David"/>
                        <w:rtl/>
                      </w:rPr>
                      <w:fldChar w:fldCharType="begin"/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 w:hint="cs"/>
                      </w:rPr>
                      <w:instrText>DATE  \@ "dd MMM yy"  \* MERGEFORMAT</w:instrText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/>
                        <w:rtl/>
                      </w:rPr>
                      <w:fldChar w:fldCharType="separate"/>
                    </w:r>
                    <w:r w:rsidR="00880A39">
                      <w:rPr>
                        <w:rFonts w:cs="David"/>
                        <w:noProof/>
                        <w:rtl/>
                      </w:rPr>
                      <w:t>‏08 יוני 26</w:t>
                    </w:r>
                    <w:r w:rsidR="003E7CEF">
                      <w:rPr>
                        <w:rFonts w:cs="David"/>
                        <w:rtl/>
                      </w:rPr>
                      <w:fldChar w:fldCharType="end"/>
                    </w:r>
                  </w:p>
                  <w:p w14:paraId="22EBF457" w14:textId="77777777" w:rsidR="00A01153" w:rsidRPr="001502E7" w:rsidRDefault="002A4606" w:rsidP="008127EA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A976C8">
                      <w:rPr>
                        <w:rFonts w:cs="David"/>
                        <w:rtl/>
                      </w:rPr>
                      <w:t xml:space="preserve">עמוד </w:t>
                    </w:r>
                    <w:r w:rsidR="00FA17CA">
                      <w:rPr>
                        <w:rFonts w:cs="David"/>
                        <w:rtl/>
                      </w:rPr>
                      <w:fldChar w:fldCharType="begin"/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</w:rPr>
                      <w:instrText>PAGE   \* MERGEFORMAT</w:instrText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  <w:rtl/>
                      </w:rPr>
                      <w:fldChar w:fldCharType="separate"/>
                    </w:r>
                    <w:r w:rsidR="009C64FE">
                      <w:rPr>
                        <w:rFonts w:cs="David"/>
                        <w:noProof/>
                        <w:rtl/>
                      </w:rPr>
                      <w:t>9</w:t>
                    </w:r>
                    <w:r w:rsidR="00FA17CA">
                      <w:rPr>
                        <w:rFonts w:cs="David"/>
                        <w:rtl/>
                      </w:rPr>
                      <w:fldChar w:fldCharType="end"/>
                    </w:r>
                    <w:r w:rsidR="00FA17CA">
                      <w:rPr>
                        <w:rFonts w:cs="David" w:hint="cs"/>
                        <w:rtl/>
                      </w:rPr>
                      <w:t xml:space="preserve"> </w:t>
                    </w:r>
                    <w:r w:rsidRPr="00A976C8">
                      <w:rPr>
                        <w:rFonts w:cs="David"/>
                        <w:rtl/>
                      </w:rPr>
                      <w:t xml:space="preserve">מתוך </w:t>
                    </w:r>
                    <w:r w:rsidRPr="00A976C8">
                      <w:rPr>
                        <w:rFonts w:cs="David"/>
                        <w:rtl/>
                      </w:rPr>
                      <w:fldChar w:fldCharType="begin"/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</w:rPr>
                      <w:instrText>NUMPAGES</w:instrText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  <w:rtl/>
                      </w:rPr>
                      <w:fldChar w:fldCharType="separate"/>
                    </w:r>
                    <w:r w:rsidR="009C64FE">
                      <w:rPr>
                        <w:rFonts w:cs="David"/>
                        <w:noProof/>
                        <w:rtl/>
                      </w:rPr>
                      <w:t>9</w:t>
                    </w:r>
                    <w:r w:rsidRPr="00A976C8">
                      <w:rPr>
                        <w:rFonts w:cs="David"/>
                        <w:rtl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59A6AB25" wp14:editId="7195E332">
          <wp:extent cx="952500" cy="933450"/>
          <wp:effectExtent l="0" t="0" r="0" b="0"/>
          <wp:docPr id="3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910350" w:rsidRPr="00910350">
      <w:rPr>
        <w:rFonts w:ascii="Arial" w:hAnsi="Arial" w:cs="Arial"/>
        <w:b/>
        <w:bCs/>
        <w:color w:val="0B5394"/>
        <w:sz w:val="20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707DC912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B295875"/>
    <w:multiLevelType w:val="hybridMultilevel"/>
    <w:tmpl w:val="1FB60DDC"/>
    <w:lvl w:ilvl="0" w:tplc="0C8E02C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31F33B2"/>
    <w:multiLevelType w:val="hybridMultilevel"/>
    <w:tmpl w:val="710C499E"/>
    <w:lvl w:ilvl="0" w:tplc="7586F41C">
      <w:start w:val="1"/>
      <w:numFmt w:val="decimal"/>
      <w:lvlText w:val="%1)"/>
      <w:lvlJc w:val="left"/>
      <w:pPr>
        <w:ind w:left="14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25" w:hanging="360"/>
      </w:pPr>
    </w:lvl>
    <w:lvl w:ilvl="2" w:tplc="0409001B" w:tentative="1">
      <w:start w:val="1"/>
      <w:numFmt w:val="lowerRoman"/>
      <w:lvlText w:val="%3."/>
      <w:lvlJc w:val="right"/>
      <w:pPr>
        <w:ind w:left="2845" w:hanging="180"/>
      </w:pPr>
    </w:lvl>
    <w:lvl w:ilvl="3" w:tplc="0409000F" w:tentative="1">
      <w:start w:val="1"/>
      <w:numFmt w:val="decimal"/>
      <w:lvlText w:val="%4."/>
      <w:lvlJc w:val="left"/>
      <w:pPr>
        <w:ind w:left="3565" w:hanging="360"/>
      </w:pPr>
    </w:lvl>
    <w:lvl w:ilvl="4" w:tplc="04090019" w:tentative="1">
      <w:start w:val="1"/>
      <w:numFmt w:val="lowerLetter"/>
      <w:lvlText w:val="%5."/>
      <w:lvlJc w:val="left"/>
      <w:pPr>
        <w:ind w:left="4285" w:hanging="360"/>
      </w:pPr>
    </w:lvl>
    <w:lvl w:ilvl="5" w:tplc="0409001B" w:tentative="1">
      <w:start w:val="1"/>
      <w:numFmt w:val="lowerRoman"/>
      <w:lvlText w:val="%6."/>
      <w:lvlJc w:val="right"/>
      <w:pPr>
        <w:ind w:left="5005" w:hanging="180"/>
      </w:pPr>
    </w:lvl>
    <w:lvl w:ilvl="6" w:tplc="0409000F" w:tentative="1">
      <w:start w:val="1"/>
      <w:numFmt w:val="decimal"/>
      <w:lvlText w:val="%7."/>
      <w:lvlJc w:val="left"/>
      <w:pPr>
        <w:ind w:left="5725" w:hanging="360"/>
      </w:pPr>
    </w:lvl>
    <w:lvl w:ilvl="7" w:tplc="04090019" w:tentative="1">
      <w:start w:val="1"/>
      <w:numFmt w:val="lowerLetter"/>
      <w:lvlText w:val="%8."/>
      <w:lvlJc w:val="left"/>
      <w:pPr>
        <w:ind w:left="6445" w:hanging="360"/>
      </w:pPr>
    </w:lvl>
    <w:lvl w:ilvl="8" w:tplc="0409001B" w:tentative="1">
      <w:start w:val="1"/>
      <w:numFmt w:val="lowerRoman"/>
      <w:lvlText w:val="%9."/>
      <w:lvlJc w:val="right"/>
      <w:pPr>
        <w:ind w:left="7165" w:hanging="180"/>
      </w:pPr>
    </w:lvl>
  </w:abstractNum>
  <w:abstractNum w:abstractNumId="8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E58438C"/>
    <w:multiLevelType w:val="hybridMultilevel"/>
    <w:tmpl w:val="B35427A8"/>
    <w:lvl w:ilvl="0" w:tplc="DFD6BD64">
      <w:start w:val="1"/>
      <w:numFmt w:val="hebrew1"/>
      <w:lvlText w:val="%1."/>
      <w:lvlJc w:val="left"/>
      <w:pPr>
        <w:tabs>
          <w:tab w:val="num" w:pos="2700"/>
        </w:tabs>
        <w:ind w:left="2700" w:hanging="360"/>
      </w:pPr>
      <w:rPr>
        <w:b w:val="0"/>
        <w:bCs w:val="0"/>
        <w:lang w:val="en-US"/>
      </w:rPr>
    </w:lvl>
    <w:lvl w:ilvl="1" w:tplc="04090019">
      <w:start w:val="1"/>
      <w:numFmt w:val="lowerLetter"/>
      <w:lvlText w:val="%2."/>
      <w:lvlJc w:val="left"/>
      <w:pPr>
        <w:tabs>
          <w:tab w:val="num" w:pos="3420"/>
        </w:tabs>
        <w:ind w:left="3420" w:hanging="360"/>
      </w:pPr>
    </w:lvl>
    <w:lvl w:ilvl="2" w:tplc="FED2468C">
      <w:start w:val="700"/>
      <w:numFmt w:val="decimal"/>
      <w:lvlText w:val="%3"/>
      <w:lvlJc w:val="left"/>
      <w:pPr>
        <w:tabs>
          <w:tab w:val="num" w:pos="4320"/>
        </w:tabs>
        <w:ind w:left="4320" w:hanging="360"/>
      </w:pPr>
      <w:rPr>
        <w:rFonts w:cs="David"/>
      </w:rPr>
    </w:lvl>
    <w:lvl w:ilvl="3" w:tplc="0409000F">
      <w:start w:val="1"/>
      <w:numFmt w:val="decimal"/>
      <w:lvlText w:val="%4."/>
      <w:lvlJc w:val="left"/>
      <w:pPr>
        <w:tabs>
          <w:tab w:val="num" w:pos="4860"/>
        </w:tabs>
        <w:ind w:left="486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5580"/>
        </w:tabs>
        <w:ind w:left="558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6300"/>
        </w:tabs>
        <w:ind w:left="6300" w:hanging="180"/>
      </w:pPr>
    </w:lvl>
    <w:lvl w:ilvl="6" w:tplc="0409000F">
      <w:start w:val="1"/>
      <w:numFmt w:val="decimal"/>
      <w:lvlText w:val="%7."/>
      <w:lvlJc w:val="left"/>
      <w:pPr>
        <w:tabs>
          <w:tab w:val="num" w:pos="7020"/>
        </w:tabs>
        <w:ind w:left="702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7740"/>
        </w:tabs>
        <w:ind w:left="774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8460"/>
        </w:tabs>
        <w:ind w:left="8460" w:hanging="180"/>
      </w:pPr>
    </w:lvl>
  </w:abstractNum>
  <w:abstractNum w:abstractNumId="11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7D128E9"/>
    <w:multiLevelType w:val="hybridMultilevel"/>
    <w:tmpl w:val="80501194"/>
    <w:lvl w:ilvl="0" w:tplc="5526F42A">
      <w:start w:val="5"/>
      <w:numFmt w:val="bullet"/>
      <w:lvlText w:val=""/>
      <w:lvlJc w:val="left"/>
      <w:pPr>
        <w:ind w:left="1045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7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05" w:hanging="360"/>
      </w:pPr>
      <w:rPr>
        <w:rFonts w:ascii="Wingdings" w:hAnsi="Wingdings" w:hint="default"/>
      </w:rPr>
    </w:lvl>
  </w:abstractNum>
  <w:abstractNum w:abstractNumId="14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5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6" w15:restartNumberingAfterBreak="0">
    <w:nsid w:val="2F9A6468"/>
    <w:multiLevelType w:val="hybridMultilevel"/>
    <w:tmpl w:val="BB089B06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0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BEE4F4F"/>
    <w:multiLevelType w:val="hybridMultilevel"/>
    <w:tmpl w:val="C08A15E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5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5C26626"/>
    <w:multiLevelType w:val="hybridMultilevel"/>
    <w:tmpl w:val="CDF60532"/>
    <w:lvl w:ilvl="0" w:tplc="2B68B4D4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46271A84"/>
    <w:multiLevelType w:val="hybridMultilevel"/>
    <w:tmpl w:val="FB7E969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30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1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5" w15:restartNumberingAfterBreak="0">
    <w:nsid w:val="52B2477D"/>
    <w:multiLevelType w:val="hybridMultilevel"/>
    <w:tmpl w:val="ABD82E6C"/>
    <w:lvl w:ilvl="0" w:tplc="9E8AA4B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3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4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707177320">
    <w:abstractNumId w:val="42"/>
  </w:num>
  <w:num w:numId="2" w16cid:durableId="1822231470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942305375">
    <w:abstractNumId w:val="32"/>
  </w:num>
  <w:num w:numId="4" w16cid:durableId="1161383441">
    <w:abstractNumId w:val="25"/>
  </w:num>
  <w:num w:numId="5" w16cid:durableId="583105150">
    <w:abstractNumId w:val="36"/>
  </w:num>
  <w:num w:numId="6" w16cid:durableId="2101874234">
    <w:abstractNumId w:val="41"/>
  </w:num>
  <w:num w:numId="7" w16cid:durableId="2029597534">
    <w:abstractNumId w:val="15"/>
  </w:num>
  <w:num w:numId="8" w16cid:durableId="1513644995">
    <w:abstractNumId w:val="0"/>
  </w:num>
  <w:num w:numId="9" w16cid:durableId="173109207">
    <w:abstractNumId w:val="30"/>
  </w:num>
  <w:num w:numId="10" w16cid:durableId="1724870904">
    <w:abstractNumId w:val="5"/>
  </w:num>
  <w:num w:numId="11" w16cid:durableId="566261003">
    <w:abstractNumId w:val="34"/>
  </w:num>
  <w:num w:numId="12" w16cid:durableId="1785154253">
    <w:abstractNumId w:val="29"/>
  </w:num>
  <w:num w:numId="13" w16cid:durableId="1333290486">
    <w:abstractNumId w:val="19"/>
  </w:num>
  <w:num w:numId="14" w16cid:durableId="1275941531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476138454">
    <w:abstractNumId w:val="14"/>
  </w:num>
  <w:num w:numId="16" w16cid:durableId="1587836559">
    <w:abstractNumId w:val="1"/>
  </w:num>
  <w:num w:numId="17" w16cid:durableId="702556358">
    <w:abstractNumId w:val="4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63870658">
    <w:abstractNumId w:val="33"/>
  </w:num>
  <w:num w:numId="19" w16cid:durableId="2120024903">
    <w:abstractNumId w:val="2"/>
  </w:num>
  <w:num w:numId="20" w16cid:durableId="1931281206">
    <w:abstractNumId w:val="28"/>
  </w:num>
  <w:num w:numId="21" w16cid:durableId="1855266116">
    <w:abstractNumId w:val="24"/>
  </w:num>
  <w:num w:numId="22" w16cid:durableId="36241767">
    <w:abstractNumId w:val="20"/>
  </w:num>
  <w:num w:numId="23" w16cid:durableId="1933933942">
    <w:abstractNumId w:val="37"/>
  </w:num>
  <w:num w:numId="24" w16cid:durableId="1591697827">
    <w:abstractNumId w:val="39"/>
  </w:num>
  <w:num w:numId="25" w16cid:durableId="1679114939">
    <w:abstractNumId w:val="44"/>
  </w:num>
  <w:num w:numId="26" w16cid:durableId="960383549">
    <w:abstractNumId w:val="9"/>
  </w:num>
  <w:num w:numId="27" w16cid:durableId="1383214192">
    <w:abstractNumId w:val="31"/>
  </w:num>
  <w:num w:numId="28" w16cid:durableId="130946128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712608944">
    <w:abstractNumId w:val="16"/>
  </w:num>
  <w:num w:numId="30" w16cid:durableId="1688094465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129544476">
    <w:abstractNumId w:val="4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77393837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934313886">
    <w:abstractNumId w:val="22"/>
  </w:num>
  <w:num w:numId="34" w16cid:durableId="2028091028">
    <w:abstractNumId w:val="8"/>
  </w:num>
  <w:num w:numId="35" w16cid:durableId="116217847">
    <w:abstractNumId w:val="21"/>
  </w:num>
  <w:num w:numId="36" w16cid:durableId="1899051008">
    <w:abstractNumId w:val="6"/>
  </w:num>
  <w:num w:numId="37" w16cid:durableId="164441086">
    <w:abstractNumId w:val="18"/>
  </w:num>
  <w:num w:numId="38" w16cid:durableId="1916282390">
    <w:abstractNumId w:val="17"/>
  </w:num>
  <w:num w:numId="39" w16cid:durableId="1238781712">
    <w:abstractNumId w:val="10"/>
    <w:lvlOverride w:ilvl="0">
      <w:startOverride w:val="1"/>
    </w:lvlOverride>
    <w:lvlOverride w:ilvl="1">
      <w:startOverride w:val="1"/>
    </w:lvlOverride>
    <w:lvlOverride w:ilvl="2">
      <w:startOverride w:val="700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1399667586">
    <w:abstractNumId w:val="3"/>
  </w:num>
  <w:num w:numId="41" w16cid:durableId="543718447">
    <w:abstractNumId w:val="13"/>
  </w:num>
  <w:num w:numId="42" w16cid:durableId="1564834905">
    <w:abstractNumId w:val="7"/>
  </w:num>
  <w:num w:numId="43" w16cid:durableId="799150078">
    <w:abstractNumId w:val="26"/>
  </w:num>
  <w:num w:numId="44" w16cid:durableId="872503699">
    <w:abstractNumId w:val="27"/>
  </w:num>
  <w:num w:numId="45" w16cid:durableId="575478432">
    <w:abstractNumId w:val="23"/>
  </w:num>
  <w:num w:numId="46" w16cid:durableId="637413759">
    <w:abstractNumId w:val="35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0FAC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969"/>
    <w:rsid w:val="00027B8F"/>
    <w:rsid w:val="000307B7"/>
    <w:rsid w:val="000320BC"/>
    <w:rsid w:val="00032B02"/>
    <w:rsid w:val="00032C7F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5643E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3E1D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C2D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50D"/>
    <w:rsid w:val="001C2CF8"/>
    <w:rsid w:val="001C3084"/>
    <w:rsid w:val="001C36D1"/>
    <w:rsid w:val="001C3BB8"/>
    <w:rsid w:val="001C3CF0"/>
    <w:rsid w:val="001C50F3"/>
    <w:rsid w:val="001C5E4D"/>
    <w:rsid w:val="001C63A6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860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BDE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67E26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6E29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61AC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3B88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BB5"/>
    <w:rsid w:val="00320C15"/>
    <w:rsid w:val="003215F0"/>
    <w:rsid w:val="0032313D"/>
    <w:rsid w:val="0032356C"/>
    <w:rsid w:val="00323C5C"/>
    <w:rsid w:val="003244A5"/>
    <w:rsid w:val="0032489D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97C7F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3E3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2E9C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557B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233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77E99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413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163"/>
    <w:rsid w:val="005B58A6"/>
    <w:rsid w:val="005B6BAB"/>
    <w:rsid w:val="005C29AE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1584"/>
    <w:rsid w:val="005E23F5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357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6E25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0B76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4CC0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0D6B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0A39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07ACF"/>
    <w:rsid w:val="0091006B"/>
    <w:rsid w:val="00910350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6784C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65E6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C64FE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57B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3B8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01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0C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38AF"/>
    <w:rsid w:val="00AC42F0"/>
    <w:rsid w:val="00AC4F6D"/>
    <w:rsid w:val="00AC548C"/>
    <w:rsid w:val="00AC680A"/>
    <w:rsid w:val="00AC7297"/>
    <w:rsid w:val="00AC734C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67F3"/>
    <w:rsid w:val="00B274DD"/>
    <w:rsid w:val="00B27B01"/>
    <w:rsid w:val="00B3256D"/>
    <w:rsid w:val="00B328B6"/>
    <w:rsid w:val="00B33A65"/>
    <w:rsid w:val="00B3413B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1BE9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8754F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26E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27681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19D3"/>
    <w:rsid w:val="00C6284C"/>
    <w:rsid w:val="00C63DFA"/>
    <w:rsid w:val="00C64F89"/>
    <w:rsid w:val="00C653DB"/>
    <w:rsid w:val="00C654B8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17D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4A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586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394B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2D3D"/>
    <w:rsid w:val="00F03699"/>
    <w:rsid w:val="00F03BF8"/>
    <w:rsid w:val="00F03C93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4240"/>
    <w:rsid w:val="00FA5163"/>
    <w:rsid w:val="00FA552A"/>
    <w:rsid w:val="00FA5B6B"/>
    <w:rsid w:val="00FA5BBA"/>
    <w:rsid w:val="00FA661A"/>
    <w:rsid w:val="00FA6C18"/>
    <w:rsid w:val="00FA7065"/>
    <w:rsid w:val="00FA716C"/>
    <w:rsid w:val="00FA75A4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013E2B2"/>
  <w15:chartTrackingRefBased/>
  <w15:docId w15:val="{B91AB847-ED1C-413F-A1CC-C1CA3B9BBC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734C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24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45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707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87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1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image" Target="media/image6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5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F3BD6AE-4EEF-48AC-BAF2-5FAC81FC09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879</Words>
  <Characters>4397</Characters>
  <Application>Microsoft Office Word</Application>
  <DocSecurity>0</DocSecurity>
  <Lines>36</Lines>
  <Paragraphs>10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5266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2026-06-08T08:31:00Z</dcterms:created>
  <dcterms:modified xsi:type="dcterms:W3CDTF">2026-06-08T08:31:00Z</dcterms:modified>
</cp:coreProperties>
</file>