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1FDE1F" w14:textId="58BA9E4F" w:rsidR="00613BBE" w:rsidRDefault="00613BBE" w:rsidP="00613BBE">
      <w:pPr>
        <w:rPr>
          <w:rFonts w:ascii="Arial" w:hAnsi="Arial" w:cs="Arial"/>
          <w:color w:val="000000" w:themeColor="text1"/>
          <w:sz w:val="21"/>
          <w:szCs w:val="21"/>
        </w:rPr>
      </w:pPr>
      <w:r w:rsidRPr="00E664D7">
        <w:rPr>
          <w:noProof/>
          <w:sz w:val="48"/>
          <w:szCs w:val="48"/>
        </w:rPr>
        <w:drawing>
          <wp:anchor distT="0" distB="0" distL="114300" distR="114300" simplePos="0" relativeHeight="251659264" behindDoc="0" locked="0" layoutInCell="1" allowOverlap="1" wp14:anchorId="7CA3E53B" wp14:editId="589A2C47">
            <wp:simplePos x="0" y="0"/>
            <wp:positionH relativeFrom="margin">
              <wp:posOffset>-1876797</wp:posOffset>
            </wp:positionH>
            <wp:positionV relativeFrom="margin">
              <wp:posOffset>-325755</wp:posOffset>
            </wp:positionV>
            <wp:extent cx="2642870" cy="534670"/>
            <wp:effectExtent l="0" t="0" r="0" b="0"/>
            <wp:wrapSquare wrapText="bothSides"/>
            <wp:docPr id="2" name="Picture 2" descr="Shap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hape&#10;&#10;Description automatically generated with medium confidenc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642870" cy="534670"/>
                    </a:xfrm>
                    <a:prstGeom prst="rect">
                      <a:avLst/>
                    </a:prstGeom>
                  </pic:spPr>
                </pic:pic>
              </a:graphicData>
            </a:graphic>
            <wp14:sizeRelH relativeFrom="page">
              <wp14:pctWidth>0</wp14:pctWidth>
            </wp14:sizeRelH>
            <wp14:sizeRelV relativeFrom="page">
              <wp14:pctHeight>0</wp14:pctHeight>
            </wp14:sizeRelV>
          </wp:anchor>
        </w:drawing>
      </w:r>
    </w:p>
    <w:p w14:paraId="05F720DF" w14:textId="43B6D949" w:rsidR="00804399" w:rsidRPr="00613BBE" w:rsidRDefault="00804399" w:rsidP="00613BBE">
      <w:pPr>
        <w:rPr>
          <w:rFonts w:ascii="Arial" w:hAnsi="Arial" w:cs="Arial"/>
          <w:color w:val="000000" w:themeColor="text1"/>
          <w:sz w:val="21"/>
          <w:szCs w:val="21"/>
        </w:rPr>
      </w:pPr>
    </w:p>
    <w:p w14:paraId="1116FCE0" w14:textId="495AC0FB" w:rsidR="00110746" w:rsidRPr="00804399" w:rsidRDefault="000D4705" w:rsidP="00444CE8">
      <w:pPr>
        <w:tabs>
          <w:tab w:val="left" w:pos="7665"/>
        </w:tabs>
        <w:ind w:firstLine="720"/>
        <w:rPr>
          <w:rFonts w:ascii="Arial Black" w:hAnsi="Arial Black" w:cs="Arial"/>
          <w:b/>
          <w:bCs/>
          <w:color w:val="000000" w:themeColor="text1"/>
          <w:sz w:val="32"/>
          <w:szCs w:val="32"/>
        </w:rPr>
      </w:pPr>
      <w:r>
        <w:rPr>
          <w:rFonts w:ascii="Arial Black" w:hAnsi="Arial Black" w:cs="Arial"/>
          <w:b/>
          <w:bCs/>
          <w:color w:val="000000" w:themeColor="text1"/>
          <w:sz w:val="32"/>
          <w:szCs w:val="32"/>
        </w:rPr>
        <w:t>MBAN Statistics and Predictive Modelling</w:t>
      </w:r>
      <w:r w:rsidR="00550B20">
        <w:rPr>
          <w:rFonts w:ascii="Arial Black" w:hAnsi="Arial Black" w:cs="Arial"/>
          <w:b/>
          <w:bCs/>
          <w:color w:val="000000" w:themeColor="text1"/>
          <w:sz w:val="32"/>
          <w:szCs w:val="32"/>
        </w:rPr>
        <w:tab/>
      </w:r>
    </w:p>
    <w:p w14:paraId="07F849AA" w14:textId="77777777" w:rsidR="00A20E3B" w:rsidRPr="002020DF" w:rsidRDefault="00A20E3B" w:rsidP="00444CE8">
      <w:pPr>
        <w:pStyle w:val="Heading2"/>
        <w:rPr>
          <w:rFonts w:ascii="Arial" w:hAnsi="Arial" w:cs="Arial"/>
          <w:sz w:val="21"/>
          <w:szCs w:val="21"/>
        </w:rPr>
      </w:pPr>
    </w:p>
    <w:p w14:paraId="5E60B3D8" w14:textId="25AA477A" w:rsidR="00A20E3B" w:rsidRPr="002020DF" w:rsidRDefault="00EC75B3" w:rsidP="00444CE8">
      <w:pPr>
        <w:pStyle w:val="Heading3"/>
        <w:ind w:firstLine="720"/>
        <w:rPr>
          <w:rFonts w:ascii="Arial" w:hAnsi="Arial" w:cs="Arial"/>
          <w:color w:val="auto"/>
          <w:sz w:val="21"/>
          <w:szCs w:val="21"/>
          <w:lang w:val="en-CA"/>
        </w:rPr>
      </w:pPr>
      <w:r>
        <w:rPr>
          <w:rFonts w:ascii="Arial" w:hAnsi="Arial" w:cs="Arial"/>
          <w:b/>
          <w:bCs/>
          <w:color w:val="000000" w:themeColor="text1"/>
          <w:sz w:val="21"/>
          <w:szCs w:val="21"/>
          <w:lang w:val="en-CA"/>
        </w:rPr>
        <w:t xml:space="preserve">Statistics </w:t>
      </w:r>
      <w:r w:rsidR="00A20E3B" w:rsidRPr="002020DF">
        <w:rPr>
          <w:rFonts w:ascii="Arial" w:hAnsi="Arial" w:cs="Arial"/>
          <w:b/>
          <w:bCs/>
          <w:color w:val="000000" w:themeColor="text1"/>
          <w:sz w:val="21"/>
          <w:szCs w:val="21"/>
          <w:lang w:val="en-CA"/>
        </w:rPr>
        <w:t>Instructor</w:t>
      </w:r>
      <w:r w:rsidR="00A20E3B" w:rsidRPr="002020DF">
        <w:rPr>
          <w:rFonts w:ascii="Arial" w:hAnsi="Arial" w:cs="Arial"/>
          <w:color w:val="auto"/>
          <w:sz w:val="21"/>
          <w:szCs w:val="21"/>
          <w:lang w:val="en-CA"/>
        </w:rPr>
        <w:t xml:space="preserve">: </w:t>
      </w:r>
      <w:r w:rsidR="000D4705">
        <w:rPr>
          <w:rFonts w:ascii="Arial" w:hAnsi="Arial" w:cs="Arial"/>
          <w:color w:val="auto"/>
          <w:sz w:val="21"/>
          <w:szCs w:val="21"/>
          <w:lang w:val="en-CA"/>
        </w:rPr>
        <w:t>Paul Dixon</w:t>
      </w:r>
    </w:p>
    <w:p w14:paraId="406757A4" w14:textId="7C02C547" w:rsidR="00A20E3B" w:rsidRPr="002020DF" w:rsidRDefault="00A20E3B" w:rsidP="00444CE8">
      <w:pPr>
        <w:pStyle w:val="Heading3"/>
        <w:ind w:firstLine="720"/>
        <w:rPr>
          <w:rFonts w:ascii="Arial" w:hAnsi="Arial" w:cs="Arial"/>
          <w:color w:val="auto"/>
          <w:sz w:val="21"/>
          <w:szCs w:val="21"/>
          <w:lang w:val="en-CA"/>
        </w:rPr>
      </w:pPr>
      <w:r w:rsidRPr="002020DF">
        <w:rPr>
          <w:rFonts w:ascii="Arial" w:hAnsi="Arial" w:cs="Arial"/>
          <w:b/>
          <w:bCs/>
          <w:color w:val="000000" w:themeColor="text1"/>
          <w:sz w:val="21"/>
          <w:szCs w:val="21"/>
          <w:lang w:val="en-CA"/>
        </w:rPr>
        <w:t>Office Location</w:t>
      </w:r>
      <w:r w:rsidRPr="002020DF">
        <w:rPr>
          <w:rFonts w:ascii="Arial" w:hAnsi="Arial" w:cs="Arial"/>
          <w:color w:val="auto"/>
          <w:sz w:val="21"/>
          <w:szCs w:val="21"/>
          <w:lang w:val="en-CA"/>
        </w:rPr>
        <w:t xml:space="preserve">: </w:t>
      </w:r>
      <w:r w:rsidR="000D4705">
        <w:rPr>
          <w:rFonts w:ascii="Arial" w:hAnsi="Arial" w:cs="Arial"/>
          <w:color w:val="auto"/>
          <w:sz w:val="21"/>
          <w:szCs w:val="21"/>
          <w:lang w:val="en-CA"/>
        </w:rPr>
        <w:t>SB134</w:t>
      </w:r>
    </w:p>
    <w:p w14:paraId="3E0D8E1C" w14:textId="7AB5F6CE" w:rsidR="000D4705" w:rsidRPr="00A6402E" w:rsidRDefault="00A20E3B" w:rsidP="00A6402E">
      <w:pPr>
        <w:pStyle w:val="Heading3"/>
        <w:ind w:firstLine="720"/>
        <w:rPr>
          <w:rFonts w:ascii="Arial" w:hAnsi="Arial" w:cs="Arial"/>
          <w:color w:val="auto"/>
          <w:sz w:val="21"/>
          <w:szCs w:val="21"/>
          <w:lang w:val="en-CA"/>
        </w:rPr>
      </w:pPr>
      <w:r w:rsidRPr="002020DF">
        <w:rPr>
          <w:rFonts w:ascii="Arial" w:hAnsi="Arial" w:cs="Arial"/>
          <w:b/>
          <w:bCs/>
          <w:color w:val="000000" w:themeColor="text1"/>
          <w:sz w:val="21"/>
          <w:szCs w:val="21"/>
          <w:lang w:val="en-CA"/>
        </w:rPr>
        <w:t>Office Hours</w:t>
      </w:r>
      <w:r w:rsidRPr="002020DF">
        <w:rPr>
          <w:rFonts w:ascii="Arial" w:hAnsi="Arial" w:cs="Arial"/>
          <w:color w:val="auto"/>
          <w:sz w:val="21"/>
          <w:szCs w:val="21"/>
          <w:lang w:val="en-CA"/>
        </w:rPr>
        <w:t xml:space="preserve">: </w:t>
      </w:r>
      <w:r w:rsidR="000D4705">
        <w:rPr>
          <w:rFonts w:ascii="Arial" w:hAnsi="Arial" w:cs="Arial"/>
          <w:color w:val="auto"/>
          <w:sz w:val="21"/>
          <w:szCs w:val="21"/>
          <w:lang w:val="en-CA"/>
        </w:rPr>
        <w:tab/>
        <w:t>MW 9:00-9:45am and 11:30-12:45pm</w:t>
      </w:r>
      <w:r w:rsidR="00A6402E">
        <w:rPr>
          <w:rFonts w:ascii="Arial" w:hAnsi="Arial" w:cs="Arial"/>
          <w:color w:val="auto"/>
          <w:sz w:val="21"/>
          <w:szCs w:val="21"/>
          <w:lang w:val="en-CA"/>
        </w:rPr>
        <w:t>, or by appointment</w:t>
      </w:r>
    </w:p>
    <w:p w14:paraId="77EF1FB7" w14:textId="33301AED" w:rsidR="00A20E3B" w:rsidRPr="002020DF" w:rsidRDefault="00A20E3B" w:rsidP="00444CE8">
      <w:pPr>
        <w:pStyle w:val="Heading3"/>
        <w:ind w:firstLine="720"/>
        <w:rPr>
          <w:rFonts w:ascii="Arial" w:hAnsi="Arial" w:cs="Arial"/>
          <w:color w:val="auto"/>
          <w:sz w:val="21"/>
          <w:szCs w:val="21"/>
          <w:lang w:val="en-CA"/>
        </w:rPr>
      </w:pPr>
      <w:r w:rsidRPr="002020DF">
        <w:rPr>
          <w:rFonts w:ascii="Arial" w:hAnsi="Arial" w:cs="Arial"/>
          <w:b/>
          <w:bCs/>
          <w:color w:val="000000" w:themeColor="text1"/>
          <w:sz w:val="21"/>
          <w:szCs w:val="21"/>
          <w:lang w:val="en-CA"/>
        </w:rPr>
        <w:t>Email</w:t>
      </w:r>
      <w:r w:rsidRPr="002020DF">
        <w:rPr>
          <w:rFonts w:ascii="Arial" w:hAnsi="Arial" w:cs="Arial"/>
          <w:color w:val="auto"/>
          <w:sz w:val="21"/>
          <w:szCs w:val="21"/>
          <w:lang w:val="en-CA"/>
        </w:rPr>
        <w:t xml:space="preserve">: </w:t>
      </w:r>
      <w:r w:rsidR="000D4705">
        <w:rPr>
          <w:rFonts w:ascii="Arial" w:hAnsi="Arial" w:cs="Arial"/>
          <w:color w:val="auto"/>
          <w:sz w:val="21"/>
          <w:szCs w:val="21"/>
          <w:lang w:val="en-CA"/>
        </w:rPr>
        <w:t>paul.dixon@smu.ca</w:t>
      </w:r>
    </w:p>
    <w:p w14:paraId="387F7123" w14:textId="5A6931FB" w:rsidR="00A40F11" w:rsidRDefault="00A20E3B" w:rsidP="00FD4D22">
      <w:pPr>
        <w:pStyle w:val="Heading3"/>
        <w:ind w:left="720"/>
        <w:rPr>
          <w:rFonts w:ascii="Arial" w:hAnsi="Arial" w:cs="Arial"/>
          <w:b/>
          <w:bCs/>
          <w:color w:val="000000" w:themeColor="text1"/>
          <w:sz w:val="21"/>
          <w:szCs w:val="21"/>
          <w:lang w:val="en-CA"/>
        </w:rPr>
      </w:pPr>
      <w:r w:rsidRPr="002020DF">
        <w:rPr>
          <w:rFonts w:ascii="Arial" w:hAnsi="Arial" w:cs="Arial"/>
          <w:b/>
          <w:bCs/>
          <w:color w:val="000000" w:themeColor="text1"/>
          <w:sz w:val="21"/>
          <w:szCs w:val="21"/>
          <w:lang w:val="en-CA"/>
        </w:rPr>
        <w:t>Phone</w:t>
      </w:r>
      <w:r w:rsidRPr="002020DF">
        <w:rPr>
          <w:rFonts w:ascii="Arial" w:hAnsi="Arial" w:cs="Arial"/>
          <w:color w:val="auto"/>
          <w:sz w:val="21"/>
          <w:szCs w:val="21"/>
          <w:lang w:val="en-CA"/>
        </w:rPr>
        <w:t xml:space="preserve">: </w:t>
      </w:r>
      <w:r w:rsidR="000D4705">
        <w:rPr>
          <w:rFonts w:ascii="Arial" w:hAnsi="Arial" w:cs="Arial"/>
          <w:color w:val="auto"/>
          <w:sz w:val="21"/>
          <w:szCs w:val="21"/>
          <w:lang w:val="en-CA"/>
        </w:rPr>
        <w:t>902-420-5868</w:t>
      </w:r>
      <w:r w:rsidR="00A40F11">
        <w:rPr>
          <w:rFonts w:ascii="Arial" w:hAnsi="Arial" w:cs="Arial"/>
          <w:color w:val="auto"/>
          <w:sz w:val="21"/>
          <w:szCs w:val="21"/>
          <w:lang w:val="en-CA"/>
        </w:rPr>
        <w:t xml:space="preserve"> (email is preferred)</w:t>
      </w:r>
      <w:r w:rsidRPr="002020DF">
        <w:rPr>
          <w:rFonts w:ascii="Arial" w:hAnsi="Arial" w:cs="Arial"/>
          <w:color w:val="auto"/>
          <w:sz w:val="21"/>
          <w:szCs w:val="21"/>
          <w:lang w:val="en-CA"/>
        </w:rPr>
        <w:br/>
      </w:r>
    </w:p>
    <w:p w14:paraId="63473D13" w14:textId="4FC038E4" w:rsidR="00DE5E64" w:rsidRPr="002020DF" w:rsidRDefault="00EC75B3" w:rsidP="00DE5E64">
      <w:pPr>
        <w:pStyle w:val="Heading3"/>
        <w:ind w:firstLine="720"/>
        <w:rPr>
          <w:rFonts w:ascii="Arial" w:hAnsi="Arial" w:cs="Arial"/>
          <w:color w:val="auto"/>
          <w:sz w:val="21"/>
          <w:szCs w:val="21"/>
          <w:lang w:val="en-CA"/>
        </w:rPr>
      </w:pPr>
      <w:r>
        <w:rPr>
          <w:rFonts w:ascii="Arial" w:hAnsi="Arial" w:cs="Arial"/>
          <w:b/>
          <w:bCs/>
          <w:color w:val="000000" w:themeColor="text1"/>
          <w:sz w:val="21"/>
          <w:szCs w:val="21"/>
          <w:lang w:val="en-CA"/>
        </w:rPr>
        <w:t xml:space="preserve">Predictive Modeling </w:t>
      </w:r>
      <w:r w:rsidR="00DE5E64" w:rsidRPr="002020DF">
        <w:rPr>
          <w:rFonts w:ascii="Arial" w:hAnsi="Arial" w:cs="Arial"/>
          <w:b/>
          <w:bCs/>
          <w:color w:val="000000" w:themeColor="text1"/>
          <w:sz w:val="21"/>
          <w:szCs w:val="21"/>
          <w:lang w:val="en-CA"/>
        </w:rPr>
        <w:t>Instructor</w:t>
      </w:r>
      <w:r w:rsidR="00DE5E64" w:rsidRPr="002020DF">
        <w:rPr>
          <w:rFonts w:ascii="Arial" w:hAnsi="Arial" w:cs="Arial"/>
          <w:color w:val="auto"/>
          <w:sz w:val="21"/>
          <w:szCs w:val="21"/>
          <w:lang w:val="en-CA"/>
        </w:rPr>
        <w:t xml:space="preserve">: </w:t>
      </w:r>
      <w:r w:rsidR="00DE5E64">
        <w:rPr>
          <w:rFonts w:ascii="Arial" w:hAnsi="Arial" w:cs="Arial"/>
          <w:color w:val="auto"/>
          <w:sz w:val="21"/>
          <w:szCs w:val="21"/>
          <w:lang w:val="en-CA"/>
        </w:rPr>
        <w:t>Yigit Aydede</w:t>
      </w:r>
    </w:p>
    <w:p w14:paraId="3EFEF837" w14:textId="00191551" w:rsidR="00DE5E64" w:rsidRPr="002020DF" w:rsidRDefault="00DE5E64" w:rsidP="00DE5E64">
      <w:pPr>
        <w:pStyle w:val="Heading3"/>
        <w:ind w:firstLine="720"/>
        <w:rPr>
          <w:rFonts w:ascii="Arial" w:hAnsi="Arial" w:cs="Arial"/>
          <w:color w:val="auto"/>
          <w:sz w:val="21"/>
          <w:szCs w:val="21"/>
          <w:lang w:val="en-CA"/>
        </w:rPr>
      </w:pPr>
      <w:r w:rsidRPr="002020DF">
        <w:rPr>
          <w:rFonts w:ascii="Arial" w:hAnsi="Arial" w:cs="Arial"/>
          <w:b/>
          <w:bCs/>
          <w:color w:val="000000" w:themeColor="text1"/>
          <w:sz w:val="21"/>
          <w:szCs w:val="21"/>
          <w:lang w:val="en-CA"/>
        </w:rPr>
        <w:t>Office Location</w:t>
      </w:r>
      <w:r w:rsidRPr="002020DF">
        <w:rPr>
          <w:rFonts w:ascii="Arial" w:hAnsi="Arial" w:cs="Arial"/>
          <w:color w:val="auto"/>
          <w:sz w:val="21"/>
          <w:szCs w:val="21"/>
          <w:lang w:val="en-CA"/>
        </w:rPr>
        <w:t xml:space="preserve">: </w:t>
      </w:r>
      <w:r>
        <w:rPr>
          <w:rFonts w:ascii="Arial" w:hAnsi="Arial" w:cs="Arial"/>
          <w:color w:val="auto"/>
          <w:sz w:val="21"/>
          <w:szCs w:val="21"/>
          <w:lang w:val="en-CA"/>
        </w:rPr>
        <w:t>SB</w:t>
      </w:r>
      <w:r w:rsidR="005A663E">
        <w:rPr>
          <w:rFonts w:ascii="Arial" w:hAnsi="Arial" w:cs="Arial"/>
          <w:color w:val="auto"/>
          <w:sz w:val="21"/>
          <w:szCs w:val="21"/>
          <w:lang w:val="en-CA"/>
        </w:rPr>
        <w:t>303</w:t>
      </w:r>
    </w:p>
    <w:p w14:paraId="5685288D" w14:textId="1B4A97A1" w:rsidR="00DE5E64" w:rsidRPr="00A6402E" w:rsidRDefault="00DE5E64" w:rsidP="00DE5E64">
      <w:pPr>
        <w:pStyle w:val="Heading3"/>
        <w:ind w:firstLine="720"/>
        <w:rPr>
          <w:rFonts w:ascii="Arial" w:hAnsi="Arial" w:cs="Arial"/>
          <w:color w:val="auto"/>
          <w:sz w:val="21"/>
          <w:szCs w:val="21"/>
          <w:lang w:val="en-CA"/>
        </w:rPr>
      </w:pPr>
      <w:r w:rsidRPr="002020DF">
        <w:rPr>
          <w:rFonts w:ascii="Arial" w:hAnsi="Arial" w:cs="Arial"/>
          <w:b/>
          <w:bCs/>
          <w:color w:val="000000" w:themeColor="text1"/>
          <w:sz w:val="21"/>
          <w:szCs w:val="21"/>
          <w:lang w:val="en-CA"/>
        </w:rPr>
        <w:t>Office Hours</w:t>
      </w:r>
      <w:r w:rsidRPr="002020DF">
        <w:rPr>
          <w:rFonts w:ascii="Arial" w:hAnsi="Arial" w:cs="Arial"/>
          <w:color w:val="auto"/>
          <w:sz w:val="21"/>
          <w:szCs w:val="21"/>
          <w:lang w:val="en-CA"/>
        </w:rPr>
        <w:t xml:space="preserve">: </w:t>
      </w:r>
      <w:r>
        <w:rPr>
          <w:rFonts w:ascii="Arial" w:hAnsi="Arial" w:cs="Arial"/>
          <w:color w:val="auto"/>
          <w:sz w:val="21"/>
          <w:szCs w:val="21"/>
          <w:lang w:val="en-CA"/>
        </w:rPr>
        <w:tab/>
      </w:r>
      <w:r w:rsidR="005A663E">
        <w:rPr>
          <w:rFonts w:ascii="Arial" w:hAnsi="Arial" w:cs="Arial"/>
          <w:color w:val="auto"/>
          <w:sz w:val="21"/>
          <w:szCs w:val="21"/>
          <w:lang w:val="en-CA"/>
        </w:rPr>
        <w:t>Wednesdays 11:30</w:t>
      </w:r>
      <w:r w:rsidR="00485EEA">
        <w:rPr>
          <w:rFonts w:ascii="Arial" w:hAnsi="Arial" w:cs="Arial"/>
          <w:color w:val="auto"/>
          <w:sz w:val="21"/>
          <w:szCs w:val="21"/>
          <w:lang w:val="en-CA"/>
        </w:rPr>
        <w:t>am – 1:30pm</w:t>
      </w:r>
      <w:r>
        <w:rPr>
          <w:rFonts w:ascii="Arial" w:hAnsi="Arial" w:cs="Arial"/>
          <w:color w:val="auto"/>
          <w:sz w:val="21"/>
          <w:szCs w:val="21"/>
          <w:lang w:val="en-CA"/>
        </w:rPr>
        <w:t>, or by appointment</w:t>
      </w:r>
    </w:p>
    <w:p w14:paraId="4D718981" w14:textId="00BAED3E" w:rsidR="00DE5E64" w:rsidRPr="002020DF" w:rsidRDefault="00DE5E64" w:rsidP="00DE5E64">
      <w:pPr>
        <w:pStyle w:val="Heading3"/>
        <w:ind w:firstLine="720"/>
        <w:rPr>
          <w:rFonts w:ascii="Arial" w:hAnsi="Arial" w:cs="Arial"/>
          <w:color w:val="auto"/>
          <w:sz w:val="21"/>
          <w:szCs w:val="21"/>
          <w:lang w:val="en-CA"/>
        </w:rPr>
      </w:pPr>
      <w:r w:rsidRPr="002020DF">
        <w:rPr>
          <w:rFonts w:ascii="Arial" w:hAnsi="Arial" w:cs="Arial"/>
          <w:b/>
          <w:bCs/>
          <w:color w:val="000000" w:themeColor="text1"/>
          <w:sz w:val="21"/>
          <w:szCs w:val="21"/>
          <w:lang w:val="en-CA"/>
        </w:rPr>
        <w:t>Email</w:t>
      </w:r>
      <w:r w:rsidRPr="002020DF">
        <w:rPr>
          <w:rFonts w:ascii="Arial" w:hAnsi="Arial" w:cs="Arial"/>
          <w:color w:val="auto"/>
          <w:sz w:val="21"/>
          <w:szCs w:val="21"/>
          <w:lang w:val="en-CA"/>
        </w:rPr>
        <w:t xml:space="preserve">: </w:t>
      </w:r>
      <w:r w:rsidR="00485EEA">
        <w:rPr>
          <w:rFonts w:ascii="Arial" w:hAnsi="Arial" w:cs="Arial"/>
          <w:color w:val="auto"/>
          <w:sz w:val="21"/>
          <w:szCs w:val="21"/>
          <w:lang w:val="en-CA"/>
        </w:rPr>
        <w:t>Yigit.aydede@smu.ca</w:t>
      </w:r>
      <w:r>
        <w:rPr>
          <w:rFonts w:ascii="Arial" w:hAnsi="Arial" w:cs="Arial"/>
          <w:color w:val="auto"/>
          <w:sz w:val="21"/>
          <w:szCs w:val="21"/>
          <w:lang w:val="en-CA"/>
        </w:rPr>
        <w:t>@smu.ca</w:t>
      </w:r>
    </w:p>
    <w:p w14:paraId="383267C2" w14:textId="5C43A28E" w:rsidR="00A6402E" w:rsidRPr="00A6402E" w:rsidRDefault="00485EEA" w:rsidP="00485EEA">
      <w:pPr>
        <w:pStyle w:val="Heading3"/>
        <w:ind w:left="720"/>
      </w:pPr>
      <w:r>
        <w:rPr>
          <w:rFonts w:ascii="Arial" w:hAnsi="Arial" w:cs="Arial"/>
          <w:b/>
          <w:bCs/>
          <w:color w:val="000000" w:themeColor="text1"/>
          <w:sz w:val="21"/>
          <w:szCs w:val="21"/>
          <w:lang w:val="en-CA"/>
        </w:rPr>
        <w:t>Web</w:t>
      </w:r>
      <w:r w:rsidR="00DE5E64" w:rsidRPr="002020DF">
        <w:rPr>
          <w:rFonts w:ascii="Arial" w:hAnsi="Arial" w:cs="Arial"/>
          <w:color w:val="auto"/>
          <w:sz w:val="21"/>
          <w:szCs w:val="21"/>
          <w:lang w:val="en-CA"/>
        </w:rPr>
        <w:t xml:space="preserve">: </w:t>
      </w:r>
      <w:r>
        <w:rPr>
          <w:rFonts w:ascii="Arial" w:hAnsi="Arial" w:cs="Arial"/>
          <w:color w:val="auto"/>
          <w:sz w:val="21"/>
          <w:szCs w:val="21"/>
          <w:lang w:val="en-CA"/>
        </w:rPr>
        <w:t>https:</w:t>
      </w:r>
      <w:r w:rsidR="00A0723D">
        <w:rPr>
          <w:rFonts w:ascii="Arial" w:hAnsi="Arial" w:cs="Arial"/>
          <w:color w:val="auto"/>
          <w:sz w:val="21"/>
          <w:szCs w:val="21"/>
          <w:lang w:val="en-CA"/>
        </w:rPr>
        <w:t>//yaydede.gitbub.io</w:t>
      </w:r>
    </w:p>
    <w:p w14:paraId="1EB7F85A" w14:textId="77777777" w:rsidR="00542AD9" w:rsidRDefault="00542AD9" w:rsidP="00FD4D22">
      <w:pPr>
        <w:pStyle w:val="Heading3"/>
        <w:ind w:left="720"/>
        <w:rPr>
          <w:rFonts w:ascii="Arial" w:hAnsi="Arial" w:cs="Arial"/>
          <w:b/>
          <w:bCs/>
          <w:color w:val="000000" w:themeColor="text1"/>
          <w:sz w:val="21"/>
          <w:szCs w:val="21"/>
          <w:lang w:val="en-CA"/>
        </w:rPr>
      </w:pPr>
    </w:p>
    <w:p w14:paraId="531E2C1C" w14:textId="78242BF9" w:rsidR="00A20E3B" w:rsidRPr="002020DF" w:rsidRDefault="00A20E3B" w:rsidP="00FD4D22">
      <w:pPr>
        <w:pStyle w:val="Heading3"/>
        <w:ind w:left="720"/>
        <w:rPr>
          <w:rFonts w:ascii="Arial" w:hAnsi="Arial" w:cs="Arial"/>
          <w:color w:val="auto"/>
          <w:sz w:val="21"/>
          <w:szCs w:val="21"/>
          <w:lang w:val="en-CA"/>
        </w:rPr>
      </w:pPr>
      <w:r w:rsidRPr="002020DF">
        <w:rPr>
          <w:rFonts w:ascii="Arial" w:hAnsi="Arial" w:cs="Arial"/>
          <w:b/>
          <w:bCs/>
          <w:color w:val="000000" w:themeColor="text1"/>
          <w:sz w:val="21"/>
          <w:szCs w:val="21"/>
          <w:lang w:val="en-CA"/>
        </w:rPr>
        <w:t>Class Time</w:t>
      </w:r>
      <w:r w:rsidRPr="002020DF">
        <w:rPr>
          <w:rFonts w:ascii="Arial" w:hAnsi="Arial" w:cs="Arial"/>
          <w:color w:val="auto"/>
          <w:sz w:val="21"/>
          <w:szCs w:val="21"/>
          <w:lang w:val="en-CA"/>
        </w:rPr>
        <w:t xml:space="preserve">: </w:t>
      </w:r>
      <w:r w:rsidR="000D4705">
        <w:rPr>
          <w:rFonts w:ascii="Arial" w:hAnsi="Arial" w:cs="Arial"/>
          <w:color w:val="auto"/>
          <w:sz w:val="21"/>
          <w:szCs w:val="21"/>
          <w:lang w:val="en-CA"/>
        </w:rPr>
        <w:t>9:</w:t>
      </w:r>
      <w:r w:rsidR="00707416">
        <w:rPr>
          <w:rFonts w:ascii="Arial" w:hAnsi="Arial" w:cs="Arial"/>
          <w:color w:val="auto"/>
          <w:sz w:val="21"/>
          <w:szCs w:val="21"/>
          <w:lang w:val="en-CA"/>
        </w:rPr>
        <w:t>30</w:t>
      </w:r>
      <w:r w:rsidR="000D4705">
        <w:rPr>
          <w:rFonts w:ascii="Arial" w:hAnsi="Arial" w:cs="Arial"/>
          <w:color w:val="auto"/>
          <w:sz w:val="21"/>
          <w:szCs w:val="21"/>
          <w:lang w:val="en-CA"/>
        </w:rPr>
        <w:t xml:space="preserve">0am </w:t>
      </w:r>
      <w:r w:rsidR="00707416">
        <w:rPr>
          <w:rFonts w:ascii="Arial" w:hAnsi="Arial" w:cs="Arial"/>
          <w:color w:val="auto"/>
          <w:sz w:val="21"/>
          <w:szCs w:val="21"/>
          <w:lang w:val="en-CA"/>
        </w:rPr>
        <w:t>–</w:t>
      </w:r>
      <w:r w:rsidR="000D4705">
        <w:rPr>
          <w:rFonts w:ascii="Arial" w:hAnsi="Arial" w:cs="Arial"/>
          <w:color w:val="auto"/>
          <w:sz w:val="21"/>
          <w:szCs w:val="21"/>
          <w:lang w:val="en-CA"/>
        </w:rPr>
        <w:t xml:space="preserve"> 12</w:t>
      </w:r>
      <w:r w:rsidR="00707416">
        <w:rPr>
          <w:rFonts w:ascii="Arial" w:hAnsi="Arial" w:cs="Arial"/>
          <w:color w:val="auto"/>
          <w:sz w:val="21"/>
          <w:szCs w:val="21"/>
          <w:lang w:val="en-CA"/>
        </w:rPr>
        <w:t>:30</w:t>
      </w:r>
      <w:r w:rsidR="00821C1C">
        <w:rPr>
          <w:rFonts w:ascii="Arial" w:hAnsi="Arial" w:cs="Arial"/>
          <w:color w:val="auto"/>
          <w:sz w:val="21"/>
          <w:szCs w:val="21"/>
          <w:lang w:val="en-CA"/>
        </w:rPr>
        <w:t xml:space="preserve"> Tuesdays</w:t>
      </w:r>
    </w:p>
    <w:p w14:paraId="5663CD0B" w14:textId="54FA35A2" w:rsidR="00A20E3B" w:rsidRPr="002020DF" w:rsidRDefault="00A20E3B" w:rsidP="00444CE8">
      <w:pPr>
        <w:pStyle w:val="Heading3"/>
        <w:ind w:firstLine="720"/>
        <w:rPr>
          <w:rFonts w:ascii="Arial" w:hAnsi="Arial" w:cs="Arial"/>
          <w:color w:val="auto"/>
          <w:sz w:val="21"/>
          <w:szCs w:val="21"/>
          <w:lang w:val="en-CA"/>
        </w:rPr>
      </w:pPr>
      <w:r w:rsidRPr="002020DF">
        <w:rPr>
          <w:rFonts w:ascii="Arial" w:hAnsi="Arial" w:cs="Arial"/>
          <w:b/>
          <w:bCs/>
          <w:color w:val="000000" w:themeColor="text1"/>
          <w:sz w:val="21"/>
          <w:szCs w:val="21"/>
          <w:lang w:val="en-CA"/>
        </w:rPr>
        <w:t>Class Location</w:t>
      </w:r>
      <w:r w:rsidRPr="002020DF">
        <w:rPr>
          <w:rFonts w:ascii="Arial" w:hAnsi="Arial" w:cs="Arial"/>
          <w:color w:val="auto"/>
          <w:sz w:val="21"/>
          <w:szCs w:val="21"/>
          <w:lang w:val="en-CA"/>
        </w:rPr>
        <w:t xml:space="preserve">:  </w:t>
      </w:r>
      <w:r w:rsidR="000D4705">
        <w:rPr>
          <w:rFonts w:ascii="Arial" w:hAnsi="Arial" w:cs="Arial"/>
          <w:color w:val="auto"/>
          <w:sz w:val="21"/>
          <w:szCs w:val="21"/>
          <w:lang w:val="en-CA"/>
        </w:rPr>
        <w:t>SB415</w:t>
      </w:r>
      <w:r w:rsidRPr="002020DF">
        <w:rPr>
          <w:rFonts w:ascii="Arial" w:hAnsi="Arial" w:cs="Arial"/>
          <w:color w:val="auto"/>
          <w:sz w:val="21"/>
          <w:szCs w:val="21"/>
          <w:lang w:val="en-CA"/>
        </w:rPr>
        <w:br/>
      </w:r>
    </w:p>
    <w:p w14:paraId="4DBE0CB1" w14:textId="141214DE" w:rsidR="00A20E3B" w:rsidRDefault="00A20E3B" w:rsidP="00444CE8">
      <w:pPr>
        <w:pStyle w:val="Heading3"/>
        <w:ind w:firstLine="720"/>
        <w:rPr>
          <w:rFonts w:ascii="Arial" w:hAnsi="Arial" w:cs="Arial"/>
          <w:b/>
          <w:bCs/>
          <w:color w:val="000000" w:themeColor="text1"/>
          <w:sz w:val="21"/>
          <w:szCs w:val="21"/>
          <w:lang w:val="en-CA"/>
        </w:rPr>
      </w:pPr>
      <w:r w:rsidRPr="007201C8">
        <w:rPr>
          <w:rFonts w:ascii="Arial" w:hAnsi="Arial" w:cs="Arial"/>
          <w:b/>
          <w:bCs/>
          <w:color w:val="000000" w:themeColor="text1"/>
          <w:sz w:val="21"/>
          <w:szCs w:val="21"/>
          <w:lang w:val="en-CA"/>
        </w:rPr>
        <w:t>Access the Brightspace course website</w:t>
      </w:r>
      <w:r w:rsidR="00444CE8" w:rsidRPr="00444CE8">
        <w:t xml:space="preserve"> </w:t>
      </w:r>
      <w:r w:rsidR="00933F82" w:rsidRPr="00933F82">
        <w:rPr>
          <w:rFonts w:ascii="Arial" w:hAnsi="Arial" w:cs="Arial"/>
          <w:b/>
          <w:bCs/>
          <w:color w:val="000000" w:themeColor="text1"/>
          <w:sz w:val="21"/>
          <w:szCs w:val="21"/>
          <w:lang w:val="en-CA"/>
        </w:rPr>
        <w:t>https://smu.brightspace.com/d2l/home/154593</w:t>
      </w:r>
    </w:p>
    <w:p w14:paraId="614D2670" w14:textId="299D1DA2" w:rsidR="00A20E3B" w:rsidRPr="00B17F4D" w:rsidRDefault="00ED0499" w:rsidP="00444CE8">
      <w:pPr>
        <w:pStyle w:val="Heading2"/>
        <w:rPr>
          <w:rFonts w:ascii="Arial" w:hAnsi="Arial" w:cs="Arial"/>
          <w:color w:val="00A9CE"/>
          <w:sz w:val="32"/>
          <w:szCs w:val="32"/>
        </w:rPr>
      </w:pPr>
      <w:r>
        <w:rPr>
          <w:rFonts w:ascii="Arial" w:hAnsi="Arial" w:cs="Arial"/>
          <w:color w:val="00A9CE"/>
          <w:sz w:val="21"/>
          <w:szCs w:val="21"/>
        </w:rPr>
        <w:tab/>
      </w:r>
    </w:p>
    <w:p w14:paraId="3B6A8FFD" w14:textId="7118D916" w:rsidR="00D021FD" w:rsidRPr="00421821" w:rsidRDefault="00D021FD" w:rsidP="00444CE8">
      <w:pPr>
        <w:pStyle w:val="Heading2"/>
        <w:ind w:left="720"/>
        <w:rPr>
          <w:rFonts w:ascii="Arial" w:hAnsi="Arial" w:cs="Arial"/>
          <w:b/>
          <w:bCs/>
          <w:color w:val="000000" w:themeColor="text1"/>
          <w:sz w:val="32"/>
          <w:szCs w:val="32"/>
        </w:rPr>
      </w:pPr>
      <w:r w:rsidRPr="00421821">
        <w:rPr>
          <w:rFonts w:ascii="Arial" w:hAnsi="Arial" w:cs="Arial"/>
          <w:b/>
          <w:bCs/>
          <w:color w:val="000000" w:themeColor="text1"/>
          <w:sz w:val="32"/>
          <w:szCs w:val="32"/>
        </w:rPr>
        <w:t>Course Description</w:t>
      </w:r>
    </w:p>
    <w:p w14:paraId="35AF7D68" w14:textId="79588FB8" w:rsidR="00421821" w:rsidRPr="00ED0499" w:rsidRDefault="000D4705" w:rsidP="00444CE8">
      <w:pPr>
        <w:ind w:left="720"/>
        <w:rPr>
          <w:rFonts w:ascii="Arial" w:hAnsi="Arial" w:cs="Arial"/>
          <w:sz w:val="21"/>
          <w:szCs w:val="21"/>
        </w:rPr>
      </w:pPr>
      <w:r>
        <w:rPr>
          <w:rFonts w:ascii="Arial" w:hAnsi="Arial" w:cs="Arial"/>
          <w:color w:val="212529"/>
          <w:sz w:val="21"/>
          <w:szCs w:val="21"/>
          <w:shd w:val="clear" w:color="auto" w:fill="FFFFFF"/>
        </w:rPr>
        <w:t>Students are provided with an overview of how to manage real-world data and convert business problems into statistical models. Excel and its add-ins are used to implement a variety of analyses. Students explore business issues using predictive analysis, especially those associated with big data.</w:t>
      </w:r>
    </w:p>
    <w:p w14:paraId="6F8BD60A" w14:textId="77777777" w:rsidR="00804399" w:rsidRPr="00804399" w:rsidRDefault="00804399" w:rsidP="00444CE8">
      <w:pPr>
        <w:rPr>
          <w:lang w:val="en-US"/>
        </w:rPr>
      </w:pPr>
    </w:p>
    <w:p w14:paraId="0837E218" w14:textId="7DAF7246" w:rsidR="00C56661" w:rsidRPr="008E02F5" w:rsidRDefault="00C56661" w:rsidP="00444CE8">
      <w:pPr>
        <w:spacing w:after="160"/>
        <w:jc w:val="center"/>
        <w:rPr>
          <w:rFonts w:ascii="Arial" w:hAnsi="Arial" w:cs="Arial"/>
          <w:b/>
          <w:bCs/>
          <w:sz w:val="32"/>
          <w:szCs w:val="32"/>
        </w:rPr>
      </w:pPr>
      <w:r w:rsidRPr="008E02F5">
        <w:rPr>
          <w:rFonts w:ascii="Arial" w:hAnsi="Arial" w:cs="Arial"/>
          <w:b/>
          <w:bCs/>
          <w:sz w:val="32"/>
          <w:szCs w:val="32"/>
        </w:rPr>
        <w:t>MBA</w:t>
      </w:r>
      <w:r w:rsidR="000F35FE">
        <w:rPr>
          <w:rFonts w:ascii="Arial" w:hAnsi="Arial" w:cs="Arial"/>
          <w:b/>
          <w:bCs/>
          <w:sz w:val="32"/>
          <w:szCs w:val="32"/>
        </w:rPr>
        <w:t>N</w:t>
      </w:r>
      <w:r w:rsidRPr="008E02F5">
        <w:rPr>
          <w:rFonts w:ascii="Arial" w:hAnsi="Arial" w:cs="Arial"/>
          <w:b/>
          <w:bCs/>
          <w:sz w:val="32"/>
          <w:szCs w:val="32"/>
        </w:rPr>
        <w:t xml:space="preserve"> Program Learning Goals </w:t>
      </w:r>
    </w:p>
    <w:p w14:paraId="5B0F69C1" w14:textId="77777777" w:rsidR="00654C38" w:rsidRPr="00482AE6" w:rsidRDefault="00654C38" w:rsidP="00444CE8">
      <w:pPr>
        <w:jc w:val="center"/>
        <w:rPr>
          <w:rFonts w:ascii="Arial" w:hAnsi="Arial" w:cs="Arial"/>
          <w:b/>
          <w:bCs/>
          <w:sz w:val="32"/>
          <w:szCs w:val="32"/>
        </w:rPr>
      </w:pPr>
    </w:p>
    <w:tbl>
      <w:tblPr>
        <w:tblW w:w="0" w:type="auto"/>
        <w:tblInd w:w="-5" w:type="dxa"/>
        <w:tblLook w:val="04A0" w:firstRow="1" w:lastRow="0" w:firstColumn="1" w:lastColumn="0" w:noHBand="0" w:noVBand="1"/>
      </w:tblPr>
      <w:tblGrid>
        <w:gridCol w:w="3809"/>
        <w:gridCol w:w="5546"/>
      </w:tblGrid>
      <w:tr w:rsidR="00654C38" w:rsidRPr="008E02F5" w14:paraId="43CD1081" w14:textId="77777777" w:rsidTr="00444CE8">
        <w:trPr>
          <w:trHeight w:val="20"/>
        </w:trPr>
        <w:tc>
          <w:tcPr>
            <w:tcW w:w="0" w:type="auto"/>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85327F2" w14:textId="77777777" w:rsidR="00654C38" w:rsidRPr="008E02F5" w:rsidRDefault="00654C38" w:rsidP="00444CE8">
            <w:pPr>
              <w:rPr>
                <w:rFonts w:ascii="Arial" w:eastAsia="Times New Roman" w:hAnsi="Arial" w:cs="Arial"/>
                <w:b/>
                <w:bCs/>
                <w:sz w:val="20"/>
                <w:szCs w:val="20"/>
                <w:lang w:eastAsia="en-CA"/>
              </w:rPr>
            </w:pPr>
            <w:r w:rsidRPr="008E02F5">
              <w:rPr>
                <w:rFonts w:ascii="Arial" w:eastAsia="Times New Roman" w:hAnsi="Arial" w:cs="Arial"/>
                <w:b/>
                <w:bCs/>
                <w:sz w:val="20"/>
                <w:szCs w:val="20"/>
                <w:lang w:eastAsia="en-CA"/>
              </w:rPr>
              <w:t>Goal &amp; Statement</w:t>
            </w:r>
          </w:p>
        </w:tc>
        <w:tc>
          <w:tcPr>
            <w:tcW w:w="0" w:type="auto"/>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9307A35" w14:textId="77777777" w:rsidR="00654C38" w:rsidRPr="008E02F5" w:rsidRDefault="00654C38" w:rsidP="00444CE8">
            <w:pPr>
              <w:rPr>
                <w:rFonts w:ascii="Arial" w:eastAsia="Times New Roman" w:hAnsi="Arial" w:cs="Arial"/>
                <w:b/>
                <w:bCs/>
                <w:sz w:val="20"/>
                <w:szCs w:val="20"/>
                <w:lang w:eastAsia="en-CA"/>
              </w:rPr>
            </w:pPr>
            <w:r w:rsidRPr="008E02F5">
              <w:rPr>
                <w:rFonts w:ascii="Arial" w:eastAsia="Times New Roman" w:hAnsi="Arial" w:cs="Arial"/>
                <w:b/>
                <w:bCs/>
                <w:sz w:val="20"/>
                <w:szCs w:val="20"/>
                <w:lang w:eastAsia="en-CA"/>
              </w:rPr>
              <w:t>Objective</w:t>
            </w:r>
          </w:p>
        </w:tc>
      </w:tr>
      <w:tr w:rsidR="00654C38" w:rsidRPr="008E02F5" w14:paraId="589CEB01" w14:textId="77777777" w:rsidTr="00444CE8">
        <w:trPr>
          <w:trHeight w:val="20"/>
        </w:trPr>
        <w:tc>
          <w:tcPr>
            <w:tcW w:w="0" w:type="auto"/>
            <w:tcBorders>
              <w:top w:val="single" w:sz="4" w:space="0" w:color="auto"/>
              <w:left w:val="single" w:sz="4" w:space="0" w:color="auto"/>
              <w:bottom w:val="single" w:sz="4" w:space="0" w:color="auto"/>
              <w:right w:val="single" w:sz="4" w:space="0" w:color="auto"/>
            </w:tcBorders>
            <w:shd w:val="clear" w:color="000000" w:fill="FFFFFF"/>
            <w:hideMark/>
          </w:tcPr>
          <w:p w14:paraId="2CFF091E" w14:textId="477C9382" w:rsidR="00654C38" w:rsidRPr="008E02F5" w:rsidRDefault="00485B22" w:rsidP="00444CE8">
            <w:pPr>
              <w:rPr>
                <w:rFonts w:ascii="Arial" w:eastAsia="Times New Roman" w:hAnsi="Arial" w:cs="Arial"/>
                <w:color w:val="000000"/>
                <w:sz w:val="20"/>
                <w:szCs w:val="20"/>
                <w:lang w:eastAsia="en-CA"/>
              </w:rPr>
            </w:pPr>
            <w:r w:rsidRPr="00485B22">
              <w:rPr>
                <w:rFonts w:ascii="Arial" w:eastAsia="Times New Roman" w:hAnsi="Arial" w:cs="Arial"/>
                <w:b/>
                <w:bCs/>
                <w:color w:val="000000"/>
                <w:sz w:val="20"/>
                <w:szCs w:val="20"/>
                <w:lang w:eastAsia="en-CA"/>
              </w:rPr>
              <w:t>1. Use analytic methods and techniques to drive effective, data-driven solutions to business problems and decisions</w:t>
            </w:r>
          </w:p>
        </w:tc>
        <w:tc>
          <w:tcPr>
            <w:tcW w:w="0" w:type="auto"/>
            <w:tcBorders>
              <w:top w:val="single" w:sz="4" w:space="0" w:color="auto"/>
              <w:left w:val="single" w:sz="4" w:space="0" w:color="auto"/>
              <w:bottom w:val="single" w:sz="4" w:space="0" w:color="auto"/>
              <w:right w:val="single" w:sz="4" w:space="0" w:color="auto"/>
            </w:tcBorders>
            <w:shd w:val="clear" w:color="000000" w:fill="FFFFFF"/>
            <w:hideMark/>
          </w:tcPr>
          <w:p w14:paraId="425BF47F" w14:textId="6055AC82" w:rsidR="00485B22" w:rsidRPr="00485B22" w:rsidRDefault="00485B22" w:rsidP="00444CE8">
            <w:pPr>
              <w:numPr>
                <w:ilvl w:val="0"/>
                <w:numId w:val="46"/>
              </w:numPr>
              <w:rPr>
                <w:rFonts w:ascii="Arial" w:hAnsi="Arial" w:cs="Arial"/>
                <w:b/>
                <w:bCs/>
                <w:color w:val="000000"/>
                <w:sz w:val="20"/>
                <w:szCs w:val="20"/>
                <w:lang w:eastAsia="en-CA"/>
              </w:rPr>
            </w:pPr>
            <w:r w:rsidRPr="00485B22">
              <w:rPr>
                <w:rFonts w:eastAsia="Times New Roman" w:cstheme="minorHAnsi"/>
              </w:rPr>
              <w:t xml:space="preserve"> </w:t>
            </w:r>
            <w:r w:rsidRPr="00485B22">
              <w:rPr>
                <w:rFonts w:ascii="Arial" w:hAnsi="Arial" w:cs="Arial"/>
                <w:b/>
                <w:bCs/>
                <w:color w:val="000000"/>
                <w:sz w:val="20"/>
                <w:szCs w:val="20"/>
                <w:lang w:eastAsia="en-CA"/>
              </w:rPr>
              <w:t xml:space="preserve">Demonstrate the ability to perform data analysis using various analytic techniques and interpret results to solve business problems and make informed business decisions. </w:t>
            </w:r>
          </w:p>
          <w:p w14:paraId="5CBF769D" w14:textId="6B40A3EF" w:rsidR="00485B22" w:rsidRPr="00485B22" w:rsidRDefault="00485B22" w:rsidP="00444CE8">
            <w:pPr>
              <w:numPr>
                <w:ilvl w:val="0"/>
                <w:numId w:val="46"/>
              </w:numPr>
              <w:rPr>
                <w:rFonts w:ascii="Arial" w:eastAsia="Times New Roman" w:hAnsi="Arial" w:cs="Arial"/>
                <w:b/>
                <w:bCs/>
                <w:color w:val="000000"/>
                <w:sz w:val="20"/>
                <w:szCs w:val="20"/>
                <w:lang w:eastAsia="en-CA"/>
              </w:rPr>
            </w:pPr>
            <w:r w:rsidRPr="00485B22">
              <w:rPr>
                <w:rFonts w:ascii="Arial" w:eastAsia="Times New Roman" w:hAnsi="Arial" w:cs="Arial"/>
                <w:b/>
                <w:bCs/>
                <w:color w:val="000000"/>
                <w:sz w:val="20"/>
                <w:szCs w:val="20"/>
                <w:lang w:eastAsia="en-CA"/>
              </w:rPr>
              <w:t>Integrate information technologies with data analytical methods to extract value from datasets</w:t>
            </w:r>
            <w:r w:rsidR="00444CE8">
              <w:rPr>
                <w:rFonts w:ascii="Arial" w:eastAsia="Times New Roman" w:hAnsi="Arial" w:cs="Arial"/>
                <w:b/>
                <w:bCs/>
                <w:color w:val="000000"/>
                <w:sz w:val="20"/>
                <w:szCs w:val="20"/>
                <w:lang w:eastAsia="en-CA"/>
              </w:rPr>
              <w:t>.</w:t>
            </w:r>
          </w:p>
          <w:p w14:paraId="38365401" w14:textId="42CA8A30" w:rsidR="00485B22" w:rsidRPr="00485B22" w:rsidRDefault="00485B22" w:rsidP="00444CE8">
            <w:pPr>
              <w:numPr>
                <w:ilvl w:val="0"/>
                <w:numId w:val="46"/>
              </w:numPr>
              <w:rPr>
                <w:rFonts w:ascii="Arial" w:eastAsia="Times New Roman" w:hAnsi="Arial" w:cs="Arial"/>
                <w:b/>
                <w:bCs/>
                <w:color w:val="000000"/>
                <w:sz w:val="20"/>
                <w:szCs w:val="20"/>
                <w:lang w:eastAsia="en-CA"/>
              </w:rPr>
            </w:pPr>
            <w:r w:rsidRPr="00485B22">
              <w:rPr>
                <w:rFonts w:ascii="Arial" w:eastAsia="Times New Roman" w:hAnsi="Arial" w:cs="Arial"/>
                <w:b/>
                <w:bCs/>
                <w:color w:val="000000"/>
                <w:sz w:val="20"/>
                <w:szCs w:val="20"/>
                <w:lang w:eastAsia="en-CA"/>
              </w:rPr>
              <w:t xml:space="preserve">Identify opportunities, needs and constraints for data analytics within various organizational contexts and select appropriate analytics tools </w:t>
            </w:r>
            <w:r w:rsidRPr="00485B22">
              <w:rPr>
                <w:rFonts w:ascii="Arial" w:eastAsia="Times New Roman" w:hAnsi="Arial" w:cs="Arial"/>
                <w:b/>
                <w:bCs/>
                <w:color w:val="000000"/>
                <w:sz w:val="20"/>
                <w:szCs w:val="20"/>
                <w:lang w:eastAsia="en-CA"/>
              </w:rPr>
              <w:lastRenderedPageBreak/>
              <w:t>for specific managerial issues</w:t>
            </w:r>
            <w:r w:rsidR="00444CE8">
              <w:rPr>
                <w:rFonts w:ascii="Arial" w:eastAsia="Times New Roman" w:hAnsi="Arial" w:cs="Arial"/>
                <w:b/>
                <w:bCs/>
                <w:color w:val="000000"/>
                <w:sz w:val="20"/>
                <w:szCs w:val="20"/>
                <w:lang w:eastAsia="en-CA"/>
              </w:rPr>
              <w:t>.</w:t>
            </w:r>
            <w:r w:rsidR="00444CE8">
              <w:rPr>
                <w:rFonts w:ascii="Arial" w:eastAsia="Times New Roman" w:hAnsi="Arial" w:cs="Arial"/>
                <w:b/>
                <w:bCs/>
                <w:color w:val="000000"/>
                <w:sz w:val="20"/>
                <w:szCs w:val="20"/>
                <w:lang w:eastAsia="en-CA"/>
              </w:rPr>
              <w:br/>
            </w:r>
            <w:r w:rsidRPr="00485B22">
              <w:rPr>
                <w:rFonts w:ascii="Arial" w:eastAsia="Times New Roman" w:hAnsi="Arial" w:cs="Arial"/>
                <w:b/>
                <w:bCs/>
                <w:color w:val="000000"/>
                <w:sz w:val="20"/>
                <w:szCs w:val="20"/>
                <w:lang w:eastAsia="en-CA"/>
              </w:rPr>
              <w:t xml:space="preserve"> </w:t>
            </w:r>
          </w:p>
          <w:p w14:paraId="4F0D9F16" w14:textId="1EA5312B" w:rsidR="00654C38" w:rsidRPr="008E02F5" w:rsidRDefault="00654C38" w:rsidP="00444CE8">
            <w:pPr>
              <w:rPr>
                <w:rFonts w:ascii="Arial" w:eastAsia="Times New Roman" w:hAnsi="Arial" w:cs="Arial"/>
                <w:color w:val="000000"/>
                <w:sz w:val="20"/>
                <w:szCs w:val="20"/>
                <w:lang w:eastAsia="en-CA"/>
              </w:rPr>
            </w:pPr>
          </w:p>
        </w:tc>
      </w:tr>
      <w:tr w:rsidR="00654C38" w:rsidRPr="008E02F5" w14:paraId="6A5845A3" w14:textId="77777777" w:rsidTr="00444CE8">
        <w:trPr>
          <w:trHeight w:val="20"/>
        </w:trPr>
        <w:tc>
          <w:tcPr>
            <w:tcW w:w="0" w:type="auto"/>
            <w:tcBorders>
              <w:top w:val="single" w:sz="4" w:space="0" w:color="auto"/>
              <w:left w:val="single" w:sz="4" w:space="0" w:color="auto"/>
              <w:bottom w:val="single" w:sz="4" w:space="0" w:color="auto"/>
              <w:right w:val="single" w:sz="4" w:space="0" w:color="auto"/>
            </w:tcBorders>
            <w:shd w:val="clear" w:color="000000" w:fill="FFFFFF"/>
            <w:hideMark/>
          </w:tcPr>
          <w:p w14:paraId="677B1B14" w14:textId="77777777" w:rsidR="00485B22" w:rsidRPr="00485B22" w:rsidRDefault="00485B22" w:rsidP="00444CE8">
            <w:pPr>
              <w:rPr>
                <w:rFonts w:ascii="Arial" w:eastAsia="Times New Roman" w:hAnsi="Arial" w:cs="Arial"/>
                <w:b/>
                <w:bCs/>
                <w:color w:val="000000"/>
                <w:sz w:val="20"/>
                <w:szCs w:val="20"/>
                <w:lang w:eastAsia="en-CA"/>
              </w:rPr>
            </w:pPr>
            <w:r w:rsidRPr="00485B22">
              <w:rPr>
                <w:rFonts w:ascii="Arial" w:eastAsia="Times New Roman" w:hAnsi="Arial" w:cs="Arial"/>
                <w:b/>
                <w:bCs/>
                <w:color w:val="000000"/>
                <w:sz w:val="20"/>
                <w:szCs w:val="20"/>
                <w:lang w:eastAsia="en-CA"/>
              </w:rPr>
              <w:lastRenderedPageBreak/>
              <w:t xml:space="preserve">2. Operate effectively within a wide range of organizational entities </w:t>
            </w:r>
          </w:p>
          <w:p w14:paraId="16F0614E" w14:textId="605CE99D" w:rsidR="00654C38" w:rsidRPr="008E02F5" w:rsidRDefault="00654C38" w:rsidP="00444CE8">
            <w:pPr>
              <w:rPr>
                <w:rFonts w:ascii="Arial" w:eastAsia="Times New Roman" w:hAnsi="Arial" w:cs="Arial"/>
                <w:color w:val="000000"/>
                <w:sz w:val="20"/>
                <w:szCs w:val="20"/>
                <w:lang w:eastAsia="en-CA"/>
              </w:rPr>
            </w:pPr>
          </w:p>
        </w:tc>
        <w:tc>
          <w:tcPr>
            <w:tcW w:w="0" w:type="auto"/>
            <w:tcBorders>
              <w:top w:val="single" w:sz="4" w:space="0" w:color="auto"/>
              <w:left w:val="single" w:sz="4" w:space="0" w:color="auto"/>
              <w:bottom w:val="single" w:sz="4" w:space="0" w:color="auto"/>
              <w:right w:val="single" w:sz="4" w:space="0" w:color="auto"/>
            </w:tcBorders>
            <w:shd w:val="clear" w:color="000000" w:fill="FFFFFF"/>
            <w:hideMark/>
          </w:tcPr>
          <w:p w14:paraId="25B80E78" w14:textId="5A87E75A" w:rsidR="00485B22" w:rsidRPr="00485B22" w:rsidRDefault="00485B22" w:rsidP="00444CE8">
            <w:pPr>
              <w:numPr>
                <w:ilvl w:val="0"/>
                <w:numId w:val="47"/>
              </w:numPr>
              <w:rPr>
                <w:rFonts w:ascii="Arial" w:eastAsia="Times New Roman" w:hAnsi="Arial" w:cs="Arial"/>
                <w:b/>
                <w:bCs/>
                <w:color w:val="000000"/>
                <w:sz w:val="20"/>
                <w:szCs w:val="20"/>
                <w:lang w:eastAsia="en-CA"/>
              </w:rPr>
            </w:pPr>
            <w:r w:rsidRPr="00485B22">
              <w:rPr>
                <w:rFonts w:ascii="Arial" w:eastAsia="Times New Roman" w:hAnsi="Arial" w:cs="Arial"/>
                <w:b/>
                <w:bCs/>
                <w:color w:val="000000"/>
                <w:sz w:val="20"/>
                <w:szCs w:val="20"/>
                <w:lang w:eastAsia="en-CA"/>
              </w:rPr>
              <w:t>Acquire literacy in the key functions of business and range of organizational entities to focus on data driven approaches</w:t>
            </w:r>
            <w:r w:rsidR="00444CE8">
              <w:rPr>
                <w:rFonts w:ascii="Arial" w:eastAsia="Times New Roman" w:hAnsi="Arial" w:cs="Arial"/>
                <w:b/>
                <w:bCs/>
                <w:color w:val="000000"/>
                <w:sz w:val="20"/>
                <w:szCs w:val="20"/>
                <w:lang w:eastAsia="en-CA"/>
              </w:rPr>
              <w:t>.</w:t>
            </w:r>
            <w:r w:rsidRPr="00485B22">
              <w:rPr>
                <w:rFonts w:ascii="Arial" w:eastAsia="Times New Roman" w:hAnsi="Arial" w:cs="Arial"/>
                <w:b/>
                <w:bCs/>
                <w:color w:val="000000"/>
                <w:sz w:val="20"/>
                <w:szCs w:val="20"/>
                <w:lang w:eastAsia="en-CA"/>
              </w:rPr>
              <w:t xml:space="preserve"> </w:t>
            </w:r>
          </w:p>
          <w:p w14:paraId="210FCBF7" w14:textId="6F243165" w:rsidR="00485B22" w:rsidRPr="00485B22" w:rsidRDefault="00485B22" w:rsidP="00444CE8">
            <w:pPr>
              <w:numPr>
                <w:ilvl w:val="0"/>
                <w:numId w:val="47"/>
              </w:numPr>
              <w:rPr>
                <w:rFonts w:ascii="Arial" w:eastAsia="Times New Roman" w:hAnsi="Arial" w:cs="Arial"/>
                <w:b/>
                <w:bCs/>
                <w:color w:val="000000"/>
                <w:sz w:val="20"/>
                <w:szCs w:val="20"/>
                <w:lang w:eastAsia="en-CA"/>
              </w:rPr>
            </w:pPr>
            <w:r w:rsidRPr="00485B22">
              <w:rPr>
                <w:rFonts w:ascii="Arial" w:eastAsia="Times New Roman" w:hAnsi="Arial" w:cs="Arial"/>
                <w:b/>
                <w:bCs/>
                <w:color w:val="000000"/>
                <w:sz w:val="20"/>
                <w:szCs w:val="20"/>
                <w:lang w:eastAsia="en-CA"/>
              </w:rPr>
              <w:t xml:space="preserve">Develop an aptitude for business improvement, innovation and entrepreneurial action c. Communicate clearly and persuasively to audiences with various backgrounds. </w:t>
            </w:r>
            <w:r w:rsidR="00444CE8">
              <w:rPr>
                <w:rFonts w:ascii="Arial" w:eastAsia="Times New Roman" w:hAnsi="Arial" w:cs="Arial"/>
                <w:b/>
                <w:bCs/>
                <w:color w:val="000000"/>
                <w:sz w:val="20"/>
                <w:szCs w:val="20"/>
                <w:lang w:eastAsia="en-CA"/>
              </w:rPr>
              <w:br/>
            </w:r>
          </w:p>
          <w:p w14:paraId="1ED19BF2" w14:textId="7881C6E4" w:rsidR="00654C38" w:rsidRPr="008E02F5" w:rsidRDefault="00654C38" w:rsidP="00444CE8">
            <w:pPr>
              <w:rPr>
                <w:rFonts w:ascii="Arial" w:eastAsia="Times New Roman" w:hAnsi="Arial" w:cs="Arial"/>
                <w:color w:val="000000"/>
                <w:sz w:val="20"/>
                <w:szCs w:val="20"/>
                <w:lang w:eastAsia="en-CA"/>
              </w:rPr>
            </w:pPr>
          </w:p>
        </w:tc>
      </w:tr>
      <w:tr w:rsidR="00654C38" w:rsidRPr="008E02F5" w14:paraId="74559986" w14:textId="77777777" w:rsidTr="00444CE8">
        <w:trPr>
          <w:trHeight w:val="20"/>
        </w:trPr>
        <w:tc>
          <w:tcPr>
            <w:tcW w:w="0" w:type="auto"/>
            <w:tcBorders>
              <w:top w:val="single" w:sz="4" w:space="0" w:color="auto"/>
              <w:left w:val="single" w:sz="4" w:space="0" w:color="auto"/>
              <w:bottom w:val="single" w:sz="4" w:space="0" w:color="auto"/>
              <w:right w:val="single" w:sz="4" w:space="0" w:color="auto"/>
            </w:tcBorders>
            <w:shd w:val="clear" w:color="000000" w:fill="FFFFFF"/>
          </w:tcPr>
          <w:p w14:paraId="61D849DF" w14:textId="77777777" w:rsidR="00485B22" w:rsidRPr="00485B22" w:rsidRDefault="00485B22" w:rsidP="00444CE8">
            <w:pPr>
              <w:rPr>
                <w:rFonts w:ascii="Arial" w:eastAsia="Times New Roman" w:hAnsi="Arial" w:cs="Arial"/>
                <w:b/>
                <w:bCs/>
                <w:color w:val="000000"/>
                <w:sz w:val="20"/>
                <w:szCs w:val="20"/>
                <w:lang w:eastAsia="en-CA"/>
              </w:rPr>
            </w:pPr>
            <w:r w:rsidRPr="00485B22">
              <w:rPr>
                <w:rFonts w:ascii="Arial" w:eastAsia="Times New Roman" w:hAnsi="Arial" w:cs="Arial"/>
                <w:b/>
                <w:bCs/>
                <w:color w:val="000000"/>
                <w:sz w:val="20"/>
                <w:szCs w:val="20"/>
                <w:lang w:eastAsia="en-CA"/>
              </w:rPr>
              <w:t xml:space="preserve">3. Act responsibly given knowledge of ethics, security, privacy and governance </w:t>
            </w:r>
          </w:p>
          <w:p w14:paraId="57747D4B" w14:textId="7D1676CB" w:rsidR="00654C38" w:rsidRPr="008E02F5" w:rsidRDefault="00654C38" w:rsidP="00444CE8">
            <w:pPr>
              <w:rPr>
                <w:rFonts w:ascii="Arial" w:eastAsia="Times New Roman" w:hAnsi="Arial" w:cs="Arial"/>
                <w:color w:val="000000"/>
                <w:sz w:val="20"/>
                <w:szCs w:val="20"/>
                <w:lang w:eastAsia="en-CA"/>
              </w:rPr>
            </w:pPr>
          </w:p>
        </w:tc>
        <w:tc>
          <w:tcPr>
            <w:tcW w:w="0" w:type="auto"/>
            <w:tcBorders>
              <w:top w:val="single" w:sz="4" w:space="0" w:color="auto"/>
              <w:left w:val="single" w:sz="4" w:space="0" w:color="auto"/>
              <w:bottom w:val="single" w:sz="4" w:space="0" w:color="auto"/>
              <w:right w:val="single" w:sz="4" w:space="0" w:color="auto"/>
            </w:tcBorders>
            <w:shd w:val="clear" w:color="000000" w:fill="FFFFFF"/>
          </w:tcPr>
          <w:p w14:paraId="707962FB" w14:textId="2AC344AF" w:rsidR="00485B22" w:rsidRPr="00485B22" w:rsidRDefault="00485B22" w:rsidP="00444CE8">
            <w:pPr>
              <w:numPr>
                <w:ilvl w:val="0"/>
                <w:numId w:val="48"/>
              </w:numPr>
              <w:rPr>
                <w:rFonts w:ascii="Arial" w:eastAsia="Times New Roman" w:hAnsi="Arial" w:cs="Arial"/>
                <w:b/>
                <w:bCs/>
                <w:color w:val="000000"/>
                <w:sz w:val="20"/>
                <w:szCs w:val="20"/>
                <w:lang w:eastAsia="en-CA"/>
              </w:rPr>
            </w:pPr>
            <w:r w:rsidRPr="00485B22">
              <w:rPr>
                <w:rFonts w:ascii="Arial" w:eastAsia="Times New Roman" w:hAnsi="Arial" w:cs="Arial"/>
                <w:b/>
                <w:bCs/>
                <w:color w:val="000000"/>
                <w:sz w:val="20"/>
                <w:szCs w:val="20"/>
                <w:lang w:eastAsia="en-CA"/>
              </w:rPr>
              <w:t>Demonstrate ethical decision-making skills and a deep understanding of social and professional responsibilities as they pertain to data and data analytics, business and society</w:t>
            </w:r>
            <w:r w:rsidR="00444CE8">
              <w:rPr>
                <w:rFonts w:ascii="Arial" w:eastAsia="Times New Roman" w:hAnsi="Arial" w:cs="Arial"/>
                <w:b/>
                <w:bCs/>
                <w:color w:val="000000"/>
                <w:sz w:val="20"/>
                <w:szCs w:val="20"/>
                <w:lang w:eastAsia="en-CA"/>
              </w:rPr>
              <w:t>.</w:t>
            </w:r>
            <w:r w:rsidRPr="00485B22">
              <w:rPr>
                <w:rFonts w:ascii="Arial" w:eastAsia="Times New Roman" w:hAnsi="Arial" w:cs="Arial"/>
                <w:b/>
                <w:bCs/>
                <w:color w:val="000000"/>
                <w:sz w:val="20"/>
                <w:szCs w:val="20"/>
                <w:lang w:eastAsia="en-CA"/>
              </w:rPr>
              <w:t xml:space="preserve"> </w:t>
            </w:r>
          </w:p>
          <w:p w14:paraId="7BD73A3B" w14:textId="202EB103" w:rsidR="00485B22" w:rsidRPr="00485B22" w:rsidRDefault="00485B22" w:rsidP="00444CE8">
            <w:pPr>
              <w:numPr>
                <w:ilvl w:val="0"/>
                <w:numId w:val="48"/>
              </w:numPr>
              <w:rPr>
                <w:rFonts w:ascii="Arial" w:eastAsia="Times New Roman" w:hAnsi="Arial" w:cs="Arial"/>
                <w:b/>
                <w:bCs/>
                <w:color w:val="000000"/>
                <w:sz w:val="20"/>
                <w:szCs w:val="20"/>
                <w:lang w:eastAsia="en-CA"/>
              </w:rPr>
            </w:pPr>
            <w:r w:rsidRPr="00485B22">
              <w:rPr>
                <w:rFonts w:ascii="Arial" w:eastAsia="Times New Roman" w:hAnsi="Arial" w:cs="Arial"/>
                <w:b/>
                <w:bCs/>
                <w:color w:val="000000"/>
                <w:sz w:val="20"/>
                <w:szCs w:val="20"/>
                <w:lang w:eastAsia="en-CA"/>
              </w:rPr>
              <w:t>Critically reflect on the regulatory, legal, managerial, ethical and strategic considerations of existing and emerging technologies</w:t>
            </w:r>
            <w:r w:rsidR="00444CE8">
              <w:rPr>
                <w:rFonts w:ascii="Arial" w:eastAsia="Times New Roman" w:hAnsi="Arial" w:cs="Arial"/>
                <w:b/>
                <w:bCs/>
                <w:color w:val="000000"/>
                <w:sz w:val="20"/>
                <w:szCs w:val="20"/>
                <w:lang w:eastAsia="en-CA"/>
              </w:rPr>
              <w:t>.</w:t>
            </w:r>
            <w:r w:rsidRPr="00485B22">
              <w:rPr>
                <w:rFonts w:ascii="Arial" w:eastAsia="Times New Roman" w:hAnsi="Arial" w:cs="Arial"/>
                <w:b/>
                <w:bCs/>
                <w:color w:val="000000"/>
                <w:sz w:val="20"/>
                <w:szCs w:val="20"/>
                <w:lang w:eastAsia="en-CA"/>
              </w:rPr>
              <w:t xml:space="preserve"> </w:t>
            </w:r>
          </w:p>
          <w:p w14:paraId="2AF7827C" w14:textId="2CDE8AA3" w:rsidR="00654C38" w:rsidRPr="008E02F5" w:rsidRDefault="00654C38" w:rsidP="00444CE8">
            <w:pPr>
              <w:rPr>
                <w:rFonts w:ascii="Arial" w:eastAsia="Times New Roman" w:hAnsi="Arial" w:cs="Arial"/>
                <w:color w:val="000000"/>
                <w:sz w:val="20"/>
                <w:szCs w:val="20"/>
                <w:lang w:eastAsia="en-CA"/>
              </w:rPr>
            </w:pPr>
          </w:p>
        </w:tc>
      </w:tr>
      <w:tr w:rsidR="00654C38" w:rsidRPr="008E02F5" w14:paraId="3ACA8657" w14:textId="77777777" w:rsidTr="00444CE8">
        <w:trPr>
          <w:trHeight w:val="20"/>
        </w:trPr>
        <w:tc>
          <w:tcPr>
            <w:tcW w:w="0" w:type="auto"/>
            <w:tcBorders>
              <w:top w:val="single" w:sz="4" w:space="0" w:color="auto"/>
              <w:left w:val="single" w:sz="4" w:space="0" w:color="auto"/>
              <w:bottom w:val="single" w:sz="4" w:space="0" w:color="auto"/>
              <w:right w:val="single" w:sz="4" w:space="0" w:color="auto"/>
            </w:tcBorders>
            <w:shd w:val="clear" w:color="000000" w:fill="FFFFFF"/>
            <w:hideMark/>
          </w:tcPr>
          <w:p w14:paraId="3B90787D" w14:textId="77777777" w:rsidR="00485B22" w:rsidRPr="00485B22" w:rsidRDefault="00485B22" w:rsidP="00444CE8">
            <w:pPr>
              <w:rPr>
                <w:rFonts w:ascii="Arial" w:eastAsia="Times New Roman" w:hAnsi="Arial" w:cs="Arial"/>
                <w:b/>
                <w:bCs/>
                <w:color w:val="000000"/>
                <w:sz w:val="20"/>
                <w:szCs w:val="20"/>
                <w:lang w:eastAsia="en-CA"/>
              </w:rPr>
            </w:pPr>
            <w:r w:rsidRPr="00485B22">
              <w:rPr>
                <w:rFonts w:ascii="Arial" w:eastAsia="Times New Roman" w:hAnsi="Arial" w:cs="Arial"/>
                <w:b/>
                <w:bCs/>
                <w:color w:val="000000"/>
                <w:sz w:val="20"/>
                <w:szCs w:val="20"/>
                <w:lang w:eastAsia="en-CA"/>
              </w:rPr>
              <w:t xml:space="preserve">4. Build an evidence-based practice and conduct responsible research </w:t>
            </w:r>
            <w:proofErr w:type="gramStart"/>
            <w:r w:rsidRPr="00485B22">
              <w:rPr>
                <w:rFonts w:ascii="Arial" w:eastAsia="Times New Roman" w:hAnsi="Arial" w:cs="Arial"/>
                <w:b/>
                <w:bCs/>
                <w:color w:val="000000"/>
                <w:sz w:val="20"/>
                <w:szCs w:val="20"/>
                <w:lang w:eastAsia="en-CA"/>
              </w:rPr>
              <w:t>in order to</w:t>
            </w:r>
            <w:proofErr w:type="gramEnd"/>
            <w:r w:rsidRPr="00485B22">
              <w:rPr>
                <w:rFonts w:ascii="Arial" w:eastAsia="Times New Roman" w:hAnsi="Arial" w:cs="Arial"/>
                <w:b/>
                <w:bCs/>
                <w:color w:val="000000"/>
                <w:sz w:val="20"/>
                <w:szCs w:val="20"/>
                <w:lang w:eastAsia="en-CA"/>
              </w:rPr>
              <w:t xml:space="preserve"> inform organizational decisions </w:t>
            </w:r>
          </w:p>
          <w:p w14:paraId="12EF98A7" w14:textId="5F2F7B0D" w:rsidR="00654C38" w:rsidRPr="008E02F5" w:rsidRDefault="00654C38" w:rsidP="00444CE8">
            <w:pPr>
              <w:rPr>
                <w:rFonts w:ascii="Arial" w:eastAsia="Times New Roman" w:hAnsi="Arial" w:cs="Arial"/>
                <w:color w:val="000000"/>
                <w:sz w:val="20"/>
                <w:szCs w:val="20"/>
                <w:lang w:eastAsia="en-CA"/>
              </w:rPr>
            </w:pPr>
          </w:p>
        </w:tc>
        <w:tc>
          <w:tcPr>
            <w:tcW w:w="0" w:type="auto"/>
            <w:tcBorders>
              <w:top w:val="single" w:sz="4" w:space="0" w:color="auto"/>
              <w:left w:val="single" w:sz="4" w:space="0" w:color="auto"/>
              <w:bottom w:val="single" w:sz="4" w:space="0" w:color="auto"/>
              <w:right w:val="single" w:sz="4" w:space="0" w:color="auto"/>
            </w:tcBorders>
            <w:shd w:val="clear" w:color="000000" w:fill="FFFFFF"/>
            <w:hideMark/>
          </w:tcPr>
          <w:p w14:paraId="7A164547" w14:textId="3A4985D9" w:rsidR="00485B22" w:rsidRPr="00485B22" w:rsidRDefault="00485B22" w:rsidP="00444CE8">
            <w:pPr>
              <w:numPr>
                <w:ilvl w:val="0"/>
                <w:numId w:val="49"/>
              </w:numPr>
              <w:rPr>
                <w:rFonts w:ascii="Arial" w:eastAsia="Times New Roman" w:hAnsi="Arial" w:cs="Arial"/>
                <w:b/>
                <w:bCs/>
                <w:color w:val="000000"/>
                <w:sz w:val="20"/>
                <w:szCs w:val="20"/>
                <w:lang w:eastAsia="en-CA"/>
              </w:rPr>
            </w:pPr>
            <w:r w:rsidRPr="00485B22">
              <w:rPr>
                <w:rFonts w:ascii="Arial" w:eastAsia="Times New Roman" w:hAnsi="Arial" w:cs="Arial"/>
                <w:b/>
                <w:bCs/>
                <w:color w:val="000000"/>
                <w:sz w:val="20"/>
                <w:szCs w:val="20"/>
                <w:lang w:eastAsia="en-CA"/>
              </w:rPr>
              <w:t xml:space="preserve">Evaluate and deploy effective research methods </w:t>
            </w:r>
            <w:proofErr w:type="gramStart"/>
            <w:r w:rsidRPr="00485B22">
              <w:rPr>
                <w:rFonts w:ascii="Arial" w:eastAsia="Times New Roman" w:hAnsi="Arial" w:cs="Arial"/>
                <w:b/>
                <w:bCs/>
                <w:color w:val="000000"/>
                <w:sz w:val="20"/>
                <w:szCs w:val="20"/>
                <w:lang w:eastAsia="en-CA"/>
              </w:rPr>
              <w:t>in order to</w:t>
            </w:r>
            <w:proofErr w:type="gramEnd"/>
            <w:r w:rsidRPr="00485B22">
              <w:rPr>
                <w:rFonts w:ascii="Arial" w:eastAsia="Times New Roman" w:hAnsi="Arial" w:cs="Arial"/>
                <w:b/>
                <w:bCs/>
                <w:color w:val="000000"/>
                <w:sz w:val="20"/>
                <w:szCs w:val="20"/>
                <w:lang w:eastAsia="en-CA"/>
              </w:rPr>
              <w:t xml:space="preserve"> identify and solve organizational problems</w:t>
            </w:r>
            <w:r w:rsidR="00444CE8">
              <w:rPr>
                <w:rFonts w:ascii="Arial" w:eastAsia="Times New Roman" w:hAnsi="Arial" w:cs="Arial"/>
                <w:b/>
                <w:bCs/>
                <w:color w:val="000000"/>
                <w:sz w:val="20"/>
                <w:szCs w:val="20"/>
                <w:lang w:eastAsia="en-CA"/>
              </w:rPr>
              <w:t>.</w:t>
            </w:r>
            <w:r w:rsidRPr="00485B22">
              <w:rPr>
                <w:rFonts w:ascii="Arial" w:eastAsia="Times New Roman" w:hAnsi="Arial" w:cs="Arial"/>
                <w:b/>
                <w:bCs/>
                <w:color w:val="000000"/>
                <w:sz w:val="20"/>
                <w:szCs w:val="20"/>
                <w:lang w:eastAsia="en-CA"/>
              </w:rPr>
              <w:t xml:space="preserve"> </w:t>
            </w:r>
          </w:p>
          <w:p w14:paraId="436CB153" w14:textId="71014717" w:rsidR="00485B22" w:rsidRPr="00485B22" w:rsidRDefault="00485B22" w:rsidP="00444CE8">
            <w:pPr>
              <w:numPr>
                <w:ilvl w:val="0"/>
                <w:numId w:val="49"/>
              </w:numPr>
              <w:rPr>
                <w:rFonts w:ascii="Arial" w:eastAsia="Times New Roman" w:hAnsi="Arial" w:cs="Arial"/>
                <w:b/>
                <w:bCs/>
                <w:color w:val="000000"/>
                <w:sz w:val="20"/>
                <w:szCs w:val="20"/>
                <w:lang w:eastAsia="en-CA"/>
              </w:rPr>
            </w:pPr>
            <w:r w:rsidRPr="00485B22">
              <w:rPr>
                <w:rFonts w:ascii="Arial" w:eastAsia="Times New Roman" w:hAnsi="Arial" w:cs="Arial"/>
                <w:b/>
                <w:bCs/>
                <w:color w:val="000000"/>
                <w:sz w:val="20"/>
                <w:szCs w:val="20"/>
                <w:lang w:eastAsia="en-CA"/>
              </w:rPr>
              <w:t xml:space="preserve">Critically evaluate evidence from multiple sources </w:t>
            </w:r>
            <w:proofErr w:type="gramStart"/>
            <w:r w:rsidRPr="00485B22">
              <w:rPr>
                <w:rFonts w:ascii="Arial" w:eastAsia="Times New Roman" w:hAnsi="Arial" w:cs="Arial"/>
                <w:b/>
                <w:bCs/>
                <w:color w:val="000000"/>
                <w:sz w:val="20"/>
                <w:szCs w:val="20"/>
                <w:lang w:eastAsia="en-CA"/>
              </w:rPr>
              <w:t>in order to</w:t>
            </w:r>
            <w:proofErr w:type="gramEnd"/>
            <w:r w:rsidRPr="00485B22">
              <w:rPr>
                <w:rFonts w:ascii="Arial" w:eastAsia="Times New Roman" w:hAnsi="Arial" w:cs="Arial"/>
                <w:b/>
                <w:bCs/>
                <w:color w:val="000000"/>
                <w:sz w:val="20"/>
                <w:szCs w:val="20"/>
                <w:lang w:eastAsia="en-CA"/>
              </w:rPr>
              <w:t xml:space="preserve"> improve the outcome of business decisions</w:t>
            </w:r>
            <w:r w:rsidR="00444CE8">
              <w:rPr>
                <w:rFonts w:ascii="Arial" w:eastAsia="Times New Roman" w:hAnsi="Arial" w:cs="Arial"/>
                <w:b/>
                <w:bCs/>
                <w:color w:val="000000"/>
                <w:sz w:val="20"/>
                <w:szCs w:val="20"/>
                <w:lang w:eastAsia="en-CA"/>
              </w:rPr>
              <w:t xml:space="preserve">. </w:t>
            </w:r>
            <w:r w:rsidR="00444CE8">
              <w:rPr>
                <w:rFonts w:ascii="Arial" w:eastAsia="Times New Roman" w:hAnsi="Arial" w:cs="Arial"/>
                <w:b/>
                <w:bCs/>
                <w:color w:val="000000"/>
                <w:sz w:val="20"/>
                <w:szCs w:val="20"/>
                <w:lang w:eastAsia="en-CA"/>
              </w:rPr>
              <w:br/>
            </w:r>
          </w:p>
          <w:p w14:paraId="0CBFF299" w14:textId="64E9D827" w:rsidR="00654C38" w:rsidRPr="008E02F5" w:rsidRDefault="00654C38" w:rsidP="00444CE8">
            <w:pPr>
              <w:rPr>
                <w:rFonts w:ascii="Arial" w:eastAsia="Times New Roman" w:hAnsi="Arial" w:cs="Arial"/>
                <w:color w:val="000000"/>
                <w:sz w:val="20"/>
                <w:szCs w:val="20"/>
                <w:lang w:eastAsia="en-CA"/>
              </w:rPr>
            </w:pPr>
          </w:p>
        </w:tc>
      </w:tr>
    </w:tbl>
    <w:p w14:paraId="45D91537" w14:textId="77777777" w:rsidR="00CB6CAE" w:rsidRPr="00CB6CAE" w:rsidRDefault="00CB6CAE" w:rsidP="00CB6CAE">
      <w:pPr>
        <w:rPr>
          <w:lang w:val="en-US"/>
        </w:rPr>
      </w:pPr>
    </w:p>
    <w:p w14:paraId="0A753269" w14:textId="03E8BD6A" w:rsidR="00693A1A" w:rsidRPr="002020DF" w:rsidRDefault="00D021FD" w:rsidP="005D2D46">
      <w:pPr>
        <w:pStyle w:val="Heading2"/>
        <w:spacing w:line="276" w:lineRule="auto"/>
        <w:ind w:left="720"/>
        <w:rPr>
          <w:rFonts w:ascii="Arial" w:hAnsi="Arial" w:cs="Arial"/>
          <w:sz w:val="21"/>
          <w:szCs w:val="21"/>
        </w:rPr>
      </w:pPr>
      <w:r w:rsidRPr="00421821">
        <w:rPr>
          <w:rFonts w:ascii="Arial" w:hAnsi="Arial" w:cs="Arial"/>
          <w:b/>
          <w:bCs/>
          <w:color w:val="000000" w:themeColor="text1"/>
          <w:sz w:val="32"/>
          <w:szCs w:val="32"/>
        </w:rPr>
        <w:t>Course Objectives</w:t>
      </w:r>
      <w:r w:rsidR="00FE0F3F" w:rsidRPr="002020DF">
        <w:rPr>
          <w:rFonts w:ascii="Arial" w:hAnsi="Arial" w:cs="Arial"/>
          <w:color w:val="00A9CE"/>
          <w:sz w:val="21"/>
          <w:szCs w:val="21"/>
        </w:rPr>
        <w:br/>
      </w:r>
    </w:p>
    <w:p w14:paraId="6AA111DA" w14:textId="36418417" w:rsidR="00D021FD" w:rsidRPr="002020DF" w:rsidRDefault="00D021FD" w:rsidP="00987443">
      <w:pPr>
        <w:spacing w:line="276" w:lineRule="auto"/>
        <w:ind w:left="720"/>
        <w:rPr>
          <w:rFonts w:ascii="Arial" w:hAnsi="Arial" w:cs="Arial"/>
          <w:sz w:val="21"/>
          <w:szCs w:val="21"/>
        </w:rPr>
      </w:pPr>
      <w:r w:rsidRPr="002020DF">
        <w:rPr>
          <w:rFonts w:ascii="Arial" w:hAnsi="Arial" w:cs="Arial"/>
          <w:sz w:val="21"/>
          <w:szCs w:val="21"/>
        </w:rPr>
        <w:t>After completing this course, if you have attended class regularly, read the assigned material, and applied the teaching presented in the course, you will be able to:</w:t>
      </w:r>
    </w:p>
    <w:p w14:paraId="4036CAE9" w14:textId="77777777" w:rsidR="00D021FD" w:rsidRPr="002020DF" w:rsidRDefault="00D021FD" w:rsidP="00987443">
      <w:pPr>
        <w:spacing w:line="276" w:lineRule="auto"/>
        <w:ind w:left="720"/>
        <w:rPr>
          <w:rFonts w:ascii="Arial" w:hAnsi="Arial" w:cs="Arial"/>
          <w:sz w:val="21"/>
          <w:szCs w:val="21"/>
        </w:rPr>
      </w:pPr>
    </w:p>
    <w:p w14:paraId="11132A02" w14:textId="203F7EED" w:rsidR="00D021FD" w:rsidRPr="002020DF" w:rsidRDefault="005D2D46" w:rsidP="00987443">
      <w:pPr>
        <w:numPr>
          <w:ilvl w:val="0"/>
          <w:numId w:val="1"/>
        </w:numPr>
        <w:tabs>
          <w:tab w:val="clear" w:pos="720"/>
          <w:tab w:val="num" w:pos="1440"/>
        </w:tabs>
        <w:autoSpaceDE w:val="0"/>
        <w:autoSpaceDN w:val="0"/>
        <w:adjustRightInd w:val="0"/>
        <w:spacing w:line="276" w:lineRule="auto"/>
        <w:ind w:left="1440"/>
        <w:rPr>
          <w:rFonts w:ascii="Arial" w:hAnsi="Arial" w:cs="Arial"/>
          <w:sz w:val="21"/>
          <w:szCs w:val="21"/>
        </w:rPr>
      </w:pPr>
      <w:r>
        <w:rPr>
          <w:rFonts w:ascii="Arial" w:hAnsi="Arial" w:cs="Arial"/>
          <w:sz w:val="21"/>
          <w:szCs w:val="21"/>
        </w:rPr>
        <w:t>Understand the CRISP framework for conducting a data analytics project,</w:t>
      </w:r>
    </w:p>
    <w:p w14:paraId="273F4EA4" w14:textId="4C3CD372" w:rsidR="00D021FD" w:rsidRPr="002020DF" w:rsidRDefault="005D2D46" w:rsidP="00987443">
      <w:pPr>
        <w:numPr>
          <w:ilvl w:val="0"/>
          <w:numId w:val="1"/>
        </w:numPr>
        <w:tabs>
          <w:tab w:val="clear" w:pos="720"/>
          <w:tab w:val="num" w:pos="1440"/>
        </w:tabs>
        <w:autoSpaceDE w:val="0"/>
        <w:autoSpaceDN w:val="0"/>
        <w:adjustRightInd w:val="0"/>
        <w:spacing w:line="276" w:lineRule="auto"/>
        <w:ind w:left="1440"/>
        <w:rPr>
          <w:rFonts w:ascii="Arial" w:hAnsi="Arial" w:cs="Arial"/>
          <w:sz w:val="21"/>
          <w:szCs w:val="21"/>
        </w:rPr>
      </w:pPr>
      <w:r>
        <w:rPr>
          <w:rFonts w:ascii="Arial" w:hAnsi="Arial" w:cs="Arial"/>
          <w:sz w:val="21"/>
          <w:szCs w:val="21"/>
        </w:rPr>
        <w:t>Prepare and explore data for further analysis using Excel</w:t>
      </w:r>
      <w:r w:rsidR="00444CE8">
        <w:rPr>
          <w:rFonts w:ascii="Arial" w:hAnsi="Arial" w:cs="Arial"/>
          <w:sz w:val="21"/>
          <w:szCs w:val="21"/>
        </w:rPr>
        <w:t xml:space="preserve"> and Python</w:t>
      </w:r>
      <w:r>
        <w:rPr>
          <w:rFonts w:ascii="Arial" w:hAnsi="Arial" w:cs="Arial"/>
          <w:sz w:val="21"/>
          <w:szCs w:val="21"/>
        </w:rPr>
        <w:t>,</w:t>
      </w:r>
    </w:p>
    <w:p w14:paraId="42B8C118" w14:textId="5C7C4076" w:rsidR="00D021FD" w:rsidRPr="002020DF" w:rsidRDefault="005D2D46" w:rsidP="00987443">
      <w:pPr>
        <w:numPr>
          <w:ilvl w:val="0"/>
          <w:numId w:val="1"/>
        </w:numPr>
        <w:tabs>
          <w:tab w:val="clear" w:pos="720"/>
          <w:tab w:val="num" w:pos="1440"/>
        </w:tabs>
        <w:autoSpaceDE w:val="0"/>
        <w:autoSpaceDN w:val="0"/>
        <w:adjustRightInd w:val="0"/>
        <w:spacing w:line="276" w:lineRule="auto"/>
        <w:ind w:left="1440"/>
        <w:rPr>
          <w:rFonts w:ascii="Arial" w:hAnsi="Arial" w:cs="Arial"/>
          <w:sz w:val="21"/>
          <w:szCs w:val="21"/>
        </w:rPr>
      </w:pPr>
      <w:r>
        <w:rPr>
          <w:rFonts w:ascii="Arial" w:hAnsi="Arial" w:cs="Arial"/>
          <w:sz w:val="21"/>
          <w:szCs w:val="21"/>
        </w:rPr>
        <w:t>Apply statistical methods for decision-making,</w:t>
      </w:r>
    </w:p>
    <w:p w14:paraId="44D4958D" w14:textId="79562A0D" w:rsidR="00D021FD" w:rsidRPr="002020DF" w:rsidRDefault="005D2D46" w:rsidP="00987443">
      <w:pPr>
        <w:numPr>
          <w:ilvl w:val="0"/>
          <w:numId w:val="1"/>
        </w:numPr>
        <w:tabs>
          <w:tab w:val="clear" w:pos="720"/>
          <w:tab w:val="num" w:pos="1440"/>
        </w:tabs>
        <w:autoSpaceDE w:val="0"/>
        <w:autoSpaceDN w:val="0"/>
        <w:adjustRightInd w:val="0"/>
        <w:spacing w:line="276" w:lineRule="auto"/>
        <w:ind w:left="1440"/>
        <w:rPr>
          <w:rFonts w:ascii="Arial" w:hAnsi="Arial" w:cs="Arial"/>
          <w:sz w:val="21"/>
          <w:szCs w:val="21"/>
        </w:rPr>
      </w:pPr>
      <w:r>
        <w:rPr>
          <w:rFonts w:ascii="Arial" w:hAnsi="Arial" w:cs="Arial"/>
          <w:sz w:val="21"/>
          <w:szCs w:val="21"/>
        </w:rPr>
        <w:t>Evaluate accuracy and risks in applying statistical models,</w:t>
      </w:r>
    </w:p>
    <w:p w14:paraId="2A7A2847" w14:textId="16758170" w:rsidR="00D021FD" w:rsidRPr="002020DF" w:rsidRDefault="005D2D46" w:rsidP="00987443">
      <w:pPr>
        <w:numPr>
          <w:ilvl w:val="0"/>
          <w:numId w:val="1"/>
        </w:numPr>
        <w:tabs>
          <w:tab w:val="clear" w:pos="720"/>
          <w:tab w:val="num" w:pos="1440"/>
        </w:tabs>
        <w:autoSpaceDE w:val="0"/>
        <w:autoSpaceDN w:val="0"/>
        <w:adjustRightInd w:val="0"/>
        <w:spacing w:line="276" w:lineRule="auto"/>
        <w:ind w:left="1440"/>
        <w:rPr>
          <w:rFonts w:ascii="Arial" w:hAnsi="Arial" w:cs="Arial"/>
          <w:sz w:val="21"/>
          <w:szCs w:val="21"/>
        </w:rPr>
      </w:pPr>
      <w:r>
        <w:rPr>
          <w:rFonts w:ascii="Arial" w:hAnsi="Arial" w:cs="Arial"/>
          <w:sz w:val="21"/>
          <w:szCs w:val="21"/>
        </w:rPr>
        <w:t>Build value estimation models using multiple regression,</w:t>
      </w:r>
    </w:p>
    <w:p w14:paraId="4D31D19D" w14:textId="38577533" w:rsidR="00D021FD" w:rsidRDefault="005D2D46" w:rsidP="00D021FD">
      <w:pPr>
        <w:numPr>
          <w:ilvl w:val="0"/>
          <w:numId w:val="1"/>
        </w:numPr>
        <w:tabs>
          <w:tab w:val="clear" w:pos="720"/>
          <w:tab w:val="num" w:pos="1440"/>
        </w:tabs>
        <w:autoSpaceDE w:val="0"/>
        <w:autoSpaceDN w:val="0"/>
        <w:adjustRightInd w:val="0"/>
        <w:spacing w:line="276" w:lineRule="auto"/>
        <w:ind w:left="1440"/>
        <w:rPr>
          <w:rFonts w:ascii="Arial" w:hAnsi="Arial" w:cs="Arial"/>
          <w:sz w:val="21"/>
          <w:szCs w:val="21"/>
        </w:rPr>
      </w:pPr>
      <w:r>
        <w:rPr>
          <w:rFonts w:ascii="Arial" w:hAnsi="Arial" w:cs="Arial"/>
          <w:sz w:val="21"/>
          <w:szCs w:val="21"/>
        </w:rPr>
        <w:t>Understand modeling challenges in building classification models using statistical techniques,</w:t>
      </w:r>
    </w:p>
    <w:p w14:paraId="0E37F45B" w14:textId="7A2B2B20" w:rsidR="005D2D46" w:rsidRPr="00110746" w:rsidRDefault="005D2D46" w:rsidP="00D021FD">
      <w:pPr>
        <w:numPr>
          <w:ilvl w:val="0"/>
          <w:numId w:val="1"/>
        </w:numPr>
        <w:tabs>
          <w:tab w:val="clear" w:pos="720"/>
          <w:tab w:val="num" w:pos="1440"/>
        </w:tabs>
        <w:autoSpaceDE w:val="0"/>
        <w:autoSpaceDN w:val="0"/>
        <w:adjustRightInd w:val="0"/>
        <w:spacing w:line="276" w:lineRule="auto"/>
        <w:ind w:left="1440"/>
        <w:rPr>
          <w:rFonts w:ascii="Arial" w:hAnsi="Arial" w:cs="Arial"/>
          <w:sz w:val="21"/>
          <w:szCs w:val="21"/>
        </w:rPr>
      </w:pPr>
      <w:r>
        <w:rPr>
          <w:rFonts w:ascii="Arial" w:hAnsi="Arial" w:cs="Arial"/>
          <w:sz w:val="21"/>
          <w:szCs w:val="21"/>
        </w:rPr>
        <w:t>Be capable of designing charts for effective communication.</w:t>
      </w:r>
    </w:p>
    <w:p w14:paraId="1556993D" w14:textId="77777777" w:rsidR="00693A1A" w:rsidRPr="00B17F4D" w:rsidRDefault="00693A1A" w:rsidP="00D021FD">
      <w:pPr>
        <w:rPr>
          <w:rFonts w:ascii="Arial" w:hAnsi="Arial" w:cs="Arial"/>
          <w:sz w:val="32"/>
          <w:szCs w:val="32"/>
        </w:rPr>
      </w:pPr>
    </w:p>
    <w:p w14:paraId="0B4358F8" w14:textId="77777777" w:rsidR="00D021FD" w:rsidRPr="00421821" w:rsidRDefault="00D021FD" w:rsidP="00654B03">
      <w:pPr>
        <w:pStyle w:val="Heading2"/>
        <w:spacing w:line="276" w:lineRule="auto"/>
        <w:ind w:left="720"/>
        <w:rPr>
          <w:rFonts w:ascii="Arial" w:hAnsi="Arial" w:cs="Arial"/>
          <w:b/>
          <w:bCs/>
          <w:color w:val="000000" w:themeColor="text1"/>
          <w:sz w:val="32"/>
          <w:szCs w:val="32"/>
        </w:rPr>
      </w:pPr>
      <w:r w:rsidRPr="00421821">
        <w:rPr>
          <w:rStyle w:val="Heading3Char"/>
          <w:rFonts w:ascii="Arial" w:hAnsi="Arial" w:cs="Arial"/>
          <w:b/>
          <w:bCs/>
          <w:color w:val="000000" w:themeColor="text1"/>
          <w:sz w:val="32"/>
          <w:szCs w:val="32"/>
        </w:rPr>
        <w:t>Instructional Approach</w:t>
      </w:r>
      <w:r w:rsidRPr="00421821">
        <w:rPr>
          <w:rFonts w:ascii="Arial" w:hAnsi="Arial" w:cs="Arial"/>
          <w:b/>
          <w:bCs/>
          <w:color w:val="000000" w:themeColor="text1"/>
          <w:sz w:val="32"/>
          <w:szCs w:val="32"/>
        </w:rPr>
        <w:t xml:space="preserve"> </w:t>
      </w:r>
    </w:p>
    <w:p w14:paraId="19004992" w14:textId="7EF71183" w:rsidR="00D021FD" w:rsidRPr="005D2D46" w:rsidRDefault="005D2D46" w:rsidP="00654B03">
      <w:pPr>
        <w:ind w:left="720"/>
        <w:rPr>
          <w:rFonts w:ascii="Arial" w:hAnsi="Arial" w:cs="Arial"/>
          <w:iCs/>
          <w:sz w:val="21"/>
          <w:szCs w:val="21"/>
        </w:rPr>
      </w:pPr>
      <w:r w:rsidRPr="005D2D46">
        <w:rPr>
          <w:rFonts w:ascii="Arial" w:hAnsi="Arial" w:cs="Arial"/>
          <w:iCs/>
          <w:sz w:val="21"/>
          <w:szCs w:val="21"/>
        </w:rPr>
        <w:t xml:space="preserve">Classes are primarily in a </w:t>
      </w:r>
      <w:r>
        <w:rPr>
          <w:rFonts w:ascii="Arial" w:hAnsi="Arial" w:cs="Arial"/>
          <w:iCs/>
          <w:sz w:val="21"/>
          <w:szCs w:val="21"/>
        </w:rPr>
        <w:t>lecture format, augmented with class discussion and hands-on exploration of real data.</w:t>
      </w:r>
    </w:p>
    <w:p w14:paraId="7F3CB094" w14:textId="564F13A0" w:rsidR="002D0522" w:rsidRPr="002020DF" w:rsidRDefault="002D0522" w:rsidP="00654B03">
      <w:pPr>
        <w:ind w:left="720"/>
        <w:rPr>
          <w:rFonts w:ascii="Arial" w:hAnsi="Arial" w:cs="Arial"/>
          <w:sz w:val="21"/>
          <w:szCs w:val="21"/>
        </w:rPr>
      </w:pPr>
    </w:p>
    <w:p w14:paraId="6798852F" w14:textId="5BFA0752" w:rsidR="00D021FD" w:rsidRPr="00421821" w:rsidRDefault="00D021FD" w:rsidP="00110746">
      <w:pPr>
        <w:pStyle w:val="Heading2"/>
        <w:spacing w:line="360" w:lineRule="auto"/>
        <w:ind w:left="720"/>
        <w:rPr>
          <w:rFonts w:ascii="Arial" w:hAnsi="Arial" w:cs="Arial"/>
          <w:b/>
          <w:bCs/>
          <w:color w:val="00A9CE"/>
          <w:sz w:val="32"/>
          <w:szCs w:val="32"/>
        </w:rPr>
      </w:pPr>
      <w:r w:rsidRPr="00421821">
        <w:rPr>
          <w:rFonts w:ascii="Arial" w:hAnsi="Arial" w:cs="Arial"/>
          <w:b/>
          <w:bCs/>
          <w:color w:val="000000" w:themeColor="text1"/>
          <w:sz w:val="32"/>
          <w:szCs w:val="32"/>
        </w:rPr>
        <w:lastRenderedPageBreak/>
        <w:t>Required and Recommended Texts and/or Materials</w:t>
      </w:r>
    </w:p>
    <w:p w14:paraId="34AD99E1" w14:textId="0B090DCE" w:rsidR="002D0522" w:rsidRPr="005D2D46" w:rsidRDefault="005D2D46" w:rsidP="00654B03">
      <w:pPr>
        <w:spacing w:line="276" w:lineRule="auto"/>
        <w:ind w:left="720"/>
        <w:rPr>
          <w:rFonts w:ascii="Arial" w:hAnsi="Arial" w:cs="Arial"/>
          <w:iCs/>
          <w:sz w:val="21"/>
          <w:szCs w:val="21"/>
        </w:rPr>
      </w:pPr>
      <w:r>
        <w:rPr>
          <w:rFonts w:ascii="Arial" w:hAnsi="Arial" w:cs="Arial"/>
          <w:iCs/>
          <w:sz w:val="21"/>
          <w:szCs w:val="21"/>
        </w:rPr>
        <w:t>The text material has been prepared by the instructor and will be available through Brightspace.  Supplementary readings will be posted as required.</w:t>
      </w:r>
    </w:p>
    <w:p w14:paraId="21D6AEB0" w14:textId="77777777" w:rsidR="00110746" w:rsidRPr="005D2D46" w:rsidRDefault="00110746" w:rsidP="00654B03">
      <w:pPr>
        <w:spacing w:line="276" w:lineRule="auto"/>
        <w:ind w:left="720"/>
        <w:rPr>
          <w:rFonts w:ascii="Arial" w:hAnsi="Arial" w:cs="Arial"/>
          <w:sz w:val="21"/>
          <w:szCs w:val="21"/>
        </w:rPr>
      </w:pPr>
    </w:p>
    <w:p w14:paraId="15A89861" w14:textId="77777777" w:rsidR="00D021FD" w:rsidRPr="00421821" w:rsidRDefault="00D021FD" w:rsidP="00654B03">
      <w:pPr>
        <w:pStyle w:val="Heading2"/>
        <w:spacing w:line="276" w:lineRule="auto"/>
        <w:ind w:left="720"/>
        <w:rPr>
          <w:rFonts w:ascii="Arial" w:hAnsi="Arial" w:cs="Arial"/>
          <w:b/>
          <w:bCs/>
          <w:color w:val="000000" w:themeColor="text1"/>
          <w:sz w:val="32"/>
          <w:szCs w:val="32"/>
          <w:lang w:val="en-CA"/>
        </w:rPr>
      </w:pPr>
      <w:r w:rsidRPr="00421821">
        <w:rPr>
          <w:rFonts w:ascii="Arial" w:hAnsi="Arial" w:cs="Arial"/>
          <w:b/>
          <w:bCs/>
          <w:color w:val="000000" w:themeColor="text1"/>
          <w:sz w:val="32"/>
          <w:szCs w:val="32"/>
          <w:lang w:val="en-CA"/>
        </w:rPr>
        <w:t>Evaluation</w:t>
      </w:r>
    </w:p>
    <w:p w14:paraId="1CADD6A4" w14:textId="75635593" w:rsidR="00110746" w:rsidRDefault="00110746" w:rsidP="00A84B10">
      <w:pPr>
        <w:ind w:left="720"/>
        <w:rPr>
          <w:rFonts w:ascii="Arial" w:hAnsi="Arial" w:cs="Arial"/>
          <w:color w:val="00A9CE"/>
          <w:sz w:val="21"/>
          <w:szCs w:val="21"/>
        </w:rPr>
      </w:pPr>
    </w:p>
    <w:p w14:paraId="5782AE4E" w14:textId="13458287" w:rsidR="007975F5" w:rsidRPr="00EC75B3" w:rsidRDefault="00EC75B3" w:rsidP="00A84B10">
      <w:pPr>
        <w:ind w:left="720"/>
        <w:rPr>
          <w:rFonts w:ascii="Arial" w:hAnsi="Arial" w:cs="Arial"/>
          <w:b/>
          <w:bCs/>
          <w:sz w:val="21"/>
          <w:szCs w:val="21"/>
        </w:rPr>
      </w:pPr>
      <w:r w:rsidRPr="00EC75B3">
        <w:rPr>
          <w:rFonts w:ascii="Arial" w:hAnsi="Arial" w:cs="Arial"/>
          <w:b/>
          <w:bCs/>
          <w:sz w:val="21"/>
          <w:szCs w:val="21"/>
        </w:rPr>
        <w:t xml:space="preserve">Statistics </w:t>
      </w:r>
      <w:r w:rsidR="00660CBC">
        <w:rPr>
          <w:rFonts w:ascii="Arial" w:hAnsi="Arial" w:cs="Arial"/>
          <w:b/>
          <w:bCs/>
          <w:sz w:val="21"/>
          <w:szCs w:val="21"/>
        </w:rPr>
        <w:t xml:space="preserve">- </w:t>
      </w:r>
      <w:r w:rsidRPr="00EC75B3">
        <w:rPr>
          <w:rFonts w:ascii="Arial" w:hAnsi="Arial" w:cs="Arial"/>
          <w:b/>
          <w:bCs/>
          <w:sz w:val="21"/>
          <w:szCs w:val="21"/>
        </w:rPr>
        <w:t>Paul Dixon</w:t>
      </w:r>
      <w:r w:rsidR="000B2B9D">
        <w:rPr>
          <w:rFonts w:ascii="Arial" w:hAnsi="Arial" w:cs="Arial"/>
          <w:b/>
          <w:bCs/>
          <w:sz w:val="21"/>
          <w:szCs w:val="21"/>
        </w:rPr>
        <w:t>:</w:t>
      </w:r>
    </w:p>
    <w:p w14:paraId="7ED6DC03" w14:textId="6B6C8779" w:rsidR="005D2D46" w:rsidRDefault="005D2D46" w:rsidP="00A84B10">
      <w:pPr>
        <w:ind w:left="720"/>
        <w:rPr>
          <w:rFonts w:ascii="Arial" w:hAnsi="Arial" w:cs="Arial"/>
          <w:sz w:val="21"/>
          <w:szCs w:val="21"/>
        </w:rPr>
      </w:pPr>
      <w:r w:rsidRPr="005D2D46">
        <w:rPr>
          <w:rFonts w:ascii="Arial" w:hAnsi="Arial" w:cs="Arial"/>
          <w:sz w:val="21"/>
          <w:szCs w:val="21"/>
        </w:rPr>
        <w:t xml:space="preserve">Evaluation </w:t>
      </w:r>
      <w:r>
        <w:rPr>
          <w:rFonts w:ascii="Arial" w:hAnsi="Arial" w:cs="Arial"/>
          <w:sz w:val="21"/>
          <w:szCs w:val="21"/>
        </w:rPr>
        <w:t>is done through a combination of quizzes</w:t>
      </w:r>
      <w:r w:rsidR="00830436">
        <w:rPr>
          <w:rFonts w:ascii="Arial" w:hAnsi="Arial" w:cs="Arial"/>
          <w:sz w:val="21"/>
          <w:szCs w:val="21"/>
        </w:rPr>
        <w:t xml:space="preserve"> and</w:t>
      </w:r>
      <w:r>
        <w:rPr>
          <w:rFonts w:ascii="Arial" w:hAnsi="Arial" w:cs="Arial"/>
          <w:sz w:val="21"/>
          <w:szCs w:val="21"/>
        </w:rPr>
        <w:t xml:space="preserve"> assignments.</w:t>
      </w:r>
    </w:p>
    <w:p w14:paraId="330D0169" w14:textId="14FBF2D6" w:rsidR="005D2D46" w:rsidRDefault="005D2D46" w:rsidP="00A84B10">
      <w:pPr>
        <w:ind w:left="720"/>
        <w:rPr>
          <w:rFonts w:ascii="Arial" w:hAnsi="Arial" w:cs="Arial"/>
          <w:sz w:val="21"/>
          <w:szCs w:val="21"/>
        </w:rPr>
      </w:pPr>
    </w:p>
    <w:p w14:paraId="209FBF7B" w14:textId="51A094E8" w:rsidR="005D2D46" w:rsidRDefault="005D2D46" w:rsidP="00A84B10">
      <w:pPr>
        <w:ind w:left="720"/>
        <w:rPr>
          <w:rFonts w:ascii="Arial" w:hAnsi="Arial" w:cs="Arial"/>
          <w:sz w:val="21"/>
          <w:szCs w:val="21"/>
        </w:rPr>
      </w:pPr>
      <w:r>
        <w:rPr>
          <w:rFonts w:ascii="Arial" w:hAnsi="Arial" w:cs="Arial"/>
          <w:b/>
          <w:sz w:val="21"/>
          <w:szCs w:val="21"/>
        </w:rPr>
        <w:t>Quizzes</w:t>
      </w:r>
      <w:r w:rsidR="00956FC3">
        <w:rPr>
          <w:rFonts w:ascii="Arial" w:hAnsi="Arial" w:cs="Arial"/>
          <w:b/>
          <w:sz w:val="21"/>
          <w:szCs w:val="21"/>
        </w:rPr>
        <w:t xml:space="preserve"> </w:t>
      </w:r>
      <w:r w:rsidR="000B2B9D">
        <w:rPr>
          <w:rFonts w:ascii="Arial" w:hAnsi="Arial" w:cs="Arial"/>
          <w:b/>
          <w:sz w:val="21"/>
          <w:szCs w:val="21"/>
        </w:rPr>
        <w:t>1</w:t>
      </w:r>
      <w:r w:rsidR="00956FC3">
        <w:rPr>
          <w:rFonts w:ascii="Arial" w:hAnsi="Arial" w:cs="Arial"/>
          <w:b/>
          <w:sz w:val="21"/>
          <w:szCs w:val="21"/>
        </w:rPr>
        <w:t>0%</w:t>
      </w:r>
      <w:r>
        <w:rPr>
          <w:rFonts w:ascii="Arial" w:hAnsi="Arial" w:cs="Arial"/>
          <w:b/>
          <w:sz w:val="21"/>
          <w:szCs w:val="21"/>
        </w:rPr>
        <w:t>:</w:t>
      </w:r>
      <w:r>
        <w:rPr>
          <w:rFonts w:ascii="Arial" w:hAnsi="Arial" w:cs="Arial"/>
          <w:sz w:val="21"/>
          <w:szCs w:val="21"/>
        </w:rPr>
        <w:t xml:space="preserve">  Associated with the course readings are </w:t>
      </w:r>
      <w:r w:rsidR="00771483">
        <w:rPr>
          <w:rFonts w:ascii="Arial" w:hAnsi="Arial" w:cs="Arial"/>
          <w:sz w:val="21"/>
          <w:szCs w:val="21"/>
        </w:rPr>
        <w:t>weekly</w:t>
      </w:r>
      <w:r>
        <w:rPr>
          <w:rFonts w:ascii="Arial" w:hAnsi="Arial" w:cs="Arial"/>
          <w:sz w:val="21"/>
          <w:szCs w:val="21"/>
        </w:rPr>
        <w:t xml:space="preserve"> </w:t>
      </w:r>
      <w:r w:rsidR="00956FC3">
        <w:rPr>
          <w:rFonts w:ascii="Arial" w:hAnsi="Arial" w:cs="Arial"/>
          <w:sz w:val="21"/>
          <w:szCs w:val="21"/>
        </w:rPr>
        <w:t>quizzes</w:t>
      </w:r>
      <w:r w:rsidR="00830436">
        <w:rPr>
          <w:rFonts w:ascii="Arial" w:hAnsi="Arial" w:cs="Arial"/>
          <w:sz w:val="21"/>
          <w:szCs w:val="21"/>
        </w:rPr>
        <w:t>.</w:t>
      </w:r>
    </w:p>
    <w:p w14:paraId="0E8378CD" w14:textId="246FBDE0" w:rsidR="00956FC3" w:rsidRPr="00956FC3" w:rsidRDefault="00956FC3" w:rsidP="00A84B10">
      <w:pPr>
        <w:ind w:left="720"/>
        <w:rPr>
          <w:rFonts w:ascii="Arial" w:hAnsi="Arial" w:cs="Arial"/>
          <w:b/>
          <w:sz w:val="21"/>
          <w:szCs w:val="21"/>
        </w:rPr>
      </w:pPr>
      <w:r>
        <w:rPr>
          <w:rFonts w:ascii="Arial" w:hAnsi="Arial" w:cs="Arial"/>
          <w:b/>
          <w:sz w:val="21"/>
          <w:szCs w:val="21"/>
        </w:rPr>
        <w:t xml:space="preserve">Assignments 40%:  </w:t>
      </w:r>
      <w:r w:rsidR="004B05A1">
        <w:rPr>
          <w:rFonts w:ascii="Arial" w:hAnsi="Arial" w:cs="Arial"/>
          <w:sz w:val="21"/>
          <w:szCs w:val="21"/>
        </w:rPr>
        <w:t>5</w:t>
      </w:r>
      <w:r>
        <w:rPr>
          <w:rFonts w:ascii="Arial" w:hAnsi="Arial" w:cs="Arial"/>
          <w:sz w:val="21"/>
          <w:szCs w:val="21"/>
        </w:rPr>
        <w:t xml:space="preserve"> assignments </w:t>
      </w:r>
      <w:r w:rsidR="001E7FED">
        <w:rPr>
          <w:rFonts w:ascii="Arial" w:hAnsi="Arial" w:cs="Arial"/>
          <w:sz w:val="21"/>
          <w:szCs w:val="21"/>
        </w:rPr>
        <w:t>weekly</w:t>
      </w:r>
      <w:r>
        <w:rPr>
          <w:rFonts w:ascii="Arial" w:hAnsi="Arial" w:cs="Arial"/>
          <w:sz w:val="21"/>
          <w:szCs w:val="21"/>
        </w:rPr>
        <w:t xml:space="preserve">. </w:t>
      </w:r>
    </w:p>
    <w:p w14:paraId="4ABDFFE3" w14:textId="77777777" w:rsidR="005D2D46" w:rsidRDefault="005D2D46" w:rsidP="00A84B10">
      <w:pPr>
        <w:ind w:left="720"/>
        <w:rPr>
          <w:rFonts w:ascii="Arial" w:hAnsi="Arial" w:cs="Arial"/>
          <w:color w:val="00A9CE"/>
          <w:sz w:val="21"/>
          <w:szCs w:val="21"/>
        </w:rPr>
      </w:pPr>
    </w:p>
    <w:p w14:paraId="71FE21D2" w14:textId="086B585D" w:rsidR="00847C51" w:rsidRDefault="00847C51" w:rsidP="00847C51">
      <w:pPr>
        <w:ind w:left="720"/>
        <w:rPr>
          <w:rFonts w:ascii="Arial" w:hAnsi="Arial" w:cs="Arial"/>
          <w:b/>
          <w:bCs/>
          <w:sz w:val="21"/>
          <w:szCs w:val="21"/>
        </w:rPr>
      </w:pPr>
      <w:r>
        <w:rPr>
          <w:rFonts w:ascii="Arial" w:hAnsi="Arial" w:cs="Arial"/>
          <w:b/>
          <w:bCs/>
          <w:sz w:val="21"/>
          <w:szCs w:val="21"/>
        </w:rPr>
        <w:t>Predictive Modeling</w:t>
      </w:r>
      <w:r w:rsidR="00660CBC">
        <w:rPr>
          <w:rFonts w:ascii="Arial" w:hAnsi="Arial" w:cs="Arial"/>
          <w:b/>
          <w:bCs/>
          <w:sz w:val="21"/>
          <w:szCs w:val="21"/>
        </w:rPr>
        <w:t xml:space="preserve"> – Yigit Aydede:</w:t>
      </w:r>
    </w:p>
    <w:p w14:paraId="6DA3A637" w14:textId="668E1242" w:rsidR="00635541" w:rsidRPr="00956FC3" w:rsidRDefault="00635541" w:rsidP="00635541">
      <w:pPr>
        <w:ind w:left="720"/>
        <w:rPr>
          <w:rFonts w:ascii="Arial" w:hAnsi="Arial" w:cs="Arial"/>
          <w:b/>
          <w:sz w:val="21"/>
          <w:szCs w:val="21"/>
        </w:rPr>
      </w:pPr>
      <w:r>
        <w:rPr>
          <w:rFonts w:ascii="Arial" w:hAnsi="Arial" w:cs="Arial"/>
          <w:b/>
          <w:sz w:val="21"/>
          <w:szCs w:val="21"/>
        </w:rPr>
        <w:t xml:space="preserve">Assignments 50%:  </w:t>
      </w:r>
      <w:r>
        <w:rPr>
          <w:rFonts w:ascii="Arial" w:hAnsi="Arial" w:cs="Arial"/>
          <w:sz w:val="21"/>
          <w:szCs w:val="21"/>
        </w:rPr>
        <w:t xml:space="preserve">6 assignments weekly. </w:t>
      </w:r>
    </w:p>
    <w:p w14:paraId="50B01736" w14:textId="77777777" w:rsidR="00635541" w:rsidRDefault="00635541" w:rsidP="00847C51">
      <w:pPr>
        <w:ind w:left="720"/>
        <w:rPr>
          <w:rFonts w:ascii="Arial" w:hAnsi="Arial" w:cs="Arial"/>
          <w:b/>
          <w:bCs/>
          <w:sz w:val="21"/>
          <w:szCs w:val="21"/>
        </w:rPr>
      </w:pPr>
    </w:p>
    <w:p w14:paraId="282ABBFD" w14:textId="77777777" w:rsidR="00847C51" w:rsidRPr="002020DF" w:rsidRDefault="00847C51" w:rsidP="00A84B10">
      <w:pPr>
        <w:ind w:left="720"/>
        <w:rPr>
          <w:rFonts w:ascii="Arial" w:hAnsi="Arial" w:cs="Arial"/>
          <w:color w:val="00A9CE"/>
          <w:sz w:val="21"/>
          <w:szCs w:val="21"/>
        </w:rPr>
      </w:pPr>
    </w:p>
    <w:p w14:paraId="04125BAF" w14:textId="082B5AB4" w:rsidR="00D021FD" w:rsidRPr="002020DF" w:rsidRDefault="00D021FD" w:rsidP="00431304">
      <w:pPr>
        <w:ind w:left="720"/>
        <w:rPr>
          <w:rFonts w:ascii="Arial" w:hAnsi="Arial" w:cs="Arial"/>
          <w:sz w:val="21"/>
          <w:szCs w:val="21"/>
        </w:rPr>
      </w:pPr>
      <w:r w:rsidRPr="00421821">
        <w:rPr>
          <w:rFonts w:ascii="Arial" w:hAnsi="Arial" w:cs="Arial"/>
          <w:b/>
          <w:bCs/>
          <w:color w:val="000000" w:themeColor="text1"/>
          <w:sz w:val="32"/>
          <w:szCs w:val="32"/>
        </w:rPr>
        <w:t>Grading System</w:t>
      </w:r>
      <w:r w:rsidR="00CE6203" w:rsidRPr="002020DF">
        <w:rPr>
          <w:rFonts w:ascii="Arial" w:hAnsi="Arial" w:cs="Arial"/>
          <w:sz w:val="21"/>
          <w:szCs w:val="21"/>
        </w:rPr>
        <w:br/>
      </w:r>
      <w:r w:rsidRPr="002020DF">
        <w:rPr>
          <w:rFonts w:ascii="Arial" w:hAnsi="Arial" w:cs="Arial"/>
          <w:sz w:val="21"/>
          <w:szCs w:val="21"/>
        </w:rPr>
        <w:t>The numeric grades students earn in this course convert to a letter grade as follows:</w:t>
      </w:r>
      <w:r w:rsidR="00654B03" w:rsidRPr="002020DF">
        <w:rPr>
          <w:rFonts w:ascii="Arial" w:hAnsi="Arial" w:cs="Arial"/>
          <w:sz w:val="21"/>
          <w:szCs w:val="21"/>
        </w:rPr>
        <w:br/>
      </w:r>
    </w:p>
    <w:p w14:paraId="4F53F4B5" w14:textId="26B5D684" w:rsidR="00D021FD" w:rsidRPr="002020DF" w:rsidRDefault="00D021FD" w:rsidP="00654B03">
      <w:pPr>
        <w:spacing w:line="276" w:lineRule="auto"/>
        <w:ind w:left="1080"/>
        <w:rPr>
          <w:rFonts w:ascii="Arial" w:hAnsi="Arial" w:cs="Arial"/>
          <w:sz w:val="21"/>
          <w:szCs w:val="21"/>
        </w:rPr>
      </w:pPr>
      <w:r w:rsidRPr="00DC7ACD">
        <w:rPr>
          <w:rFonts w:ascii="Arial" w:hAnsi="Arial" w:cs="Arial"/>
          <w:b/>
          <w:bCs/>
          <w:sz w:val="21"/>
          <w:szCs w:val="21"/>
        </w:rPr>
        <w:t>A+</w:t>
      </w:r>
      <w:r w:rsidRPr="002020DF">
        <w:rPr>
          <w:rFonts w:ascii="Arial" w:hAnsi="Arial" w:cs="Arial"/>
          <w:sz w:val="21"/>
          <w:szCs w:val="21"/>
        </w:rPr>
        <w:t xml:space="preserve"> = 4.30</w:t>
      </w:r>
      <w:r w:rsidR="00CE6203" w:rsidRPr="002020DF">
        <w:rPr>
          <w:rFonts w:ascii="Arial" w:hAnsi="Arial" w:cs="Arial"/>
          <w:sz w:val="21"/>
          <w:szCs w:val="21"/>
        </w:rPr>
        <w:tab/>
      </w:r>
      <w:r w:rsidRPr="002020DF">
        <w:rPr>
          <w:rFonts w:ascii="Arial" w:hAnsi="Arial" w:cs="Arial"/>
          <w:sz w:val="21"/>
          <w:szCs w:val="21"/>
        </w:rPr>
        <w:t xml:space="preserve">Exceptional  </w:t>
      </w:r>
    </w:p>
    <w:p w14:paraId="62DF9D11" w14:textId="5E9BD559" w:rsidR="00D021FD" w:rsidRPr="002020DF" w:rsidRDefault="00D021FD" w:rsidP="00654B03">
      <w:pPr>
        <w:spacing w:line="276" w:lineRule="auto"/>
        <w:ind w:left="1080"/>
        <w:rPr>
          <w:rFonts w:ascii="Arial" w:hAnsi="Arial" w:cs="Arial"/>
          <w:sz w:val="21"/>
          <w:szCs w:val="21"/>
        </w:rPr>
      </w:pPr>
      <w:r w:rsidRPr="00DC7ACD">
        <w:rPr>
          <w:rFonts w:ascii="Arial" w:hAnsi="Arial" w:cs="Arial"/>
          <w:b/>
          <w:bCs/>
          <w:sz w:val="21"/>
          <w:szCs w:val="21"/>
        </w:rPr>
        <w:t>A</w:t>
      </w:r>
      <w:r w:rsidRPr="002020DF">
        <w:rPr>
          <w:rFonts w:ascii="Arial" w:hAnsi="Arial" w:cs="Arial"/>
          <w:sz w:val="21"/>
          <w:szCs w:val="21"/>
        </w:rPr>
        <w:t xml:space="preserve"> = 4.00</w:t>
      </w:r>
      <w:r w:rsidR="00CE6203" w:rsidRPr="002020DF">
        <w:rPr>
          <w:rFonts w:ascii="Arial" w:hAnsi="Arial" w:cs="Arial"/>
          <w:sz w:val="21"/>
          <w:szCs w:val="21"/>
        </w:rPr>
        <w:tab/>
      </w:r>
      <w:r w:rsidRPr="002020DF">
        <w:rPr>
          <w:rFonts w:ascii="Arial" w:hAnsi="Arial" w:cs="Arial"/>
          <w:sz w:val="21"/>
          <w:szCs w:val="21"/>
        </w:rPr>
        <w:t xml:space="preserve">Excellent  </w:t>
      </w:r>
    </w:p>
    <w:p w14:paraId="379982CC" w14:textId="564F0C35" w:rsidR="00D021FD" w:rsidRPr="002020DF" w:rsidRDefault="00D021FD" w:rsidP="00654B03">
      <w:pPr>
        <w:spacing w:line="276" w:lineRule="auto"/>
        <w:ind w:left="1080"/>
        <w:rPr>
          <w:rFonts w:ascii="Arial" w:hAnsi="Arial" w:cs="Arial"/>
          <w:sz w:val="21"/>
          <w:szCs w:val="21"/>
        </w:rPr>
      </w:pPr>
      <w:r w:rsidRPr="00DC7ACD">
        <w:rPr>
          <w:rFonts w:ascii="Arial" w:hAnsi="Arial" w:cs="Arial"/>
          <w:b/>
          <w:bCs/>
          <w:sz w:val="21"/>
          <w:szCs w:val="21"/>
        </w:rPr>
        <w:t>A-</w:t>
      </w:r>
      <w:r w:rsidRPr="002020DF">
        <w:rPr>
          <w:rFonts w:ascii="Arial" w:hAnsi="Arial" w:cs="Arial"/>
          <w:sz w:val="21"/>
          <w:szCs w:val="21"/>
        </w:rPr>
        <w:t xml:space="preserve"> = 3.70</w:t>
      </w:r>
      <w:r w:rsidR="00CE6203" w:rsidRPr="002020DF">
        <w:rPr>
          <w:rFonts w:ascii="Arial" w:hAnsi="Arial" w:cs="Arial"/>
          <w:sz w:val="21"/>
          <w:szCs w:val="21"/>
        </w:rPr>
        <w:tab/>
      </w:r>
      <w:r w:rsidRPr="002020DF">
        <w:rPr>
          <w:rFonts w:ascii="Arial" w:hAnsi="Arial" w:cs="Arial"/>
          <w:sz w:val="21"/>
          <w:szCs w:val="21"/>
        </w:rPr>
        <w:t xml:space="preserve">Very Good  </w:t>
      </w:r>
    </w:p>
    <w:p w14:paraId="173B9BFC" w14:textId="5CEB76F0" w:rsidR="00D021FD" w:rsidRPr="002020DF" w:rsidRDefault="00D021FD" w:rsidP="00654B03">
      <w:pPr>
        <w:spacing w:line="276" w:lineRule="auto"/>
        <w:ind w:left="1080"/>
        <w:rPr>
          <w:rFonts w:ascii="Arial" w:hAnsi="Arial" w:cs="Arial"/>
          <w:sz w:val="21"/>
          <w:szCs w:val="21"/>
        </w:rPr>
      </w:pPr>
      <w:r w:rsidRPr="00DC7ACD">
        <w:rPr>
          <w:rFonts w:ascii="Arial" w:hAnsi="Arial" w:cs="Arial"/>
          <w:b/>
          <w:bCs/>
          <w:sz w:val="21"/>
          <w:szCs w:val="21"/>
        </w:rPr>
        <w:t>B+</w:t>
      </w:r>
      <w:r w:rsidRPr="002020DF">
        <w:rPr>
          <w:rFonts w:ascii="Arial" w:hAnsi="Arial" w:cs="Arial"/>
          <w:sz w:val="21"/>
          <w:szCs w:val="21"/>
        </w:rPr>
        <w:t xml:space="preserve"> = 3.30</w:t>
      </w:r>
      <w:r w:rsidR="00CE6203" w:rsidRPr="002020DF">
        <w:rPr>
          <w:rFonts w:ascii="Arial" w:hAnsi="Arial" w:cs="Arial"/>
          <w:sz w:val="21"/>
          <w:szCs w:val="21"/>
        </w:rPr>
        <w:tab/>
      </w:r>
      <w:r w:rsidRPr="002020DF">
        <w:rPr>
          <w:rFonts w:ascii="Arial" w:hAnsi="Arial" w:cs="Arial"/>
          <w:sz w:val="21"/>
          <w:szCs w:val="21"/>
        </w:rPr>
        <w:t xml:space="preserve">Good  </w:t>
      </w:r>
    </w:p>
    <w:p w14:paraId="64DBDE26" w14:textId="22DE6887" w:rsidR="00D021FD" w:rsidRPr="002020DF" w:rsidRDefault="00D021FD" w:rsidP="00654B03">
      <w:pPr>
        <w:spacing w:line="276" w:lineRule="auto"/>
        <w:ind w:left="1080"/>
        <w:rPr>
          <w:rFonts w:ascii="Arial" w:hAnsi="Arial" w:cs="Arial"/>
          <w:sz w:val="21"/>
          <w:szCs w:val="21"/>
        </w:rPr>
      </w:pPr>
      <w:r w:rsidRPr="00DC7ACD">
        <w:rPr>
          <w:rFonts w:ascii="Arial" w:hAnsi="Arial" w:cs="Arial"/>
          <w:b/>
          <w:bCs/>
          <w:sz w:val="21"/>
          <w:szCs w:val="21"/>
        </w:rPr>
        <w:t>B</w:t>
      </w:r>
      <w:r w:rsidRPr="002020DF">
        <w:rPr>
          <w:rFonts w:ascii="Arial" w:hAnsi="Arial" w:cs="Arial"/>
          <w:sz w:val="21"/>
          <w:szCs w:val="21"/>
        </w:rPr>
        <w:t xml:space="preserve"> = 3.00</w:t>
      </w:r>
      <w:r w:rsidR="00CE6203" w:rsidRPr="002020DF">
        <w:rPr>
          <w:rFonts w:ascii="Arial" w:hAnsi="Arial" w:cs="Arial"/>
          <w:sz w:val="21"/>
          <w:szCs w:val="21"/>
        </w:rPr>
        <w:tab/>
      </w:r>
      <w:r w:rsidRPr="002020DF">
        <w:rPr>
          <w:rFonts w:ascii="Arial" w:hAnsi="Arial" w:cs="Arial"/>
          <w:sz w:val="21"/>
          <w:szCs w:val="21"/>
        </w:rPr>
        <w:t xml:space="preserve">Satisfactory  </w:t>
      </w:r>
    </w:p>
    <w:p w14:paraId="61E63C35" w14:textId="7A0B3510" w:rsidR="00D021FD" w:rsidRPr="002020DF" w:rsidRDefault="00D021FD" w:rsidP="00654B03">
      <w:pPr>
        <w:spacing w:line="276" w:lineRule="auto"/>
        <w:ind w:left="1080"/>
        <w:rPr>
          <w:rFonts w:ascii="Arial" w:hAnsi="Arial" w:cs="Arial"/>
          <w:sz w:val="21"/>
          <w:szCs w:val="21"/>
        </w:rPr>
      </w:pPr>
      <w:r w:rsidRPr="00DC7ACD">
        <w:rPr>
          <w:rFonts w:ascii="Arial" w:hAnsi="Arial" w:cs="Arial"/>
          <w:b/>
          <w:bCs/>
          <w:sz w:val="21"/>
          <w:szCs w:val="21"/>
        </w:rPr>
        <w:t>B-</w:t>
      </w:r>
      <w:r w:rsidRPr="002020DF">
        <w:rPr>
          <w:rFonts w:ascii="Arial" w:hAnsi="Arial" w:cs="Arial"/>
          <w:sz w:val="21"/>
          <w:szCs w:val="21"/>
        </w:rPr>
        <w:t xml:space="preserve"> = 2.70</w:t>
      </w:r>
      <w:r w:rsidR="00CE6203" w:rsidRPr="002020DF">
        <w:rPr>
          <w:rFonts w:ascii="Arial" w:hAnsi="Arial" w:cs="Arial"/>
          <w:sz w:val="21"/>
          <w:szCs w:val="21"/>
        </w:rPr>
        <w:tab/>
      </w:r>
      <w:r w:rsidRPr="002020DF">
        <w:rPr>
          <w:rFonts w:ascii="Arial" w:hAnsi="Arial" w:cs="Arial"/>
          <w:sz w:val="21"/>
          <w:szCs w:val="21"/>
        </w:rPr>
        <w:t xml:space="preserve">Substandard  </w:t>
      </w:r>
    </w:p>
    <w:p w14:paraId="58A0A661" w14:textId="25B2B5E1" w:rsidR="00D021FD" w:rsidRPr="002020DF" w:rsidRDefault="00D021FD" w:rsidP="00654B03">
      <w:pPr>
        <w:spacing w:line="276" w:lineRule="auto"/>
        <w:ind w:left="1080"/>
        <w:rPr>
          <w:rFonts w:ascii="Arial" w:hAnsi="Arial" w:cs="Arial"/>
          <w:sz w:val="21"/>
          <w:szCs w:val="21"/>
        </w:rPr>
      </w:pPr>
      <w:r w:rsidRPr="00DC7ACD">
        <w:rPr>
          <w:rFonts w:ascii="Arial" w:hAnsi="Arial" w:cs="Arial"/>
          <w:b/>
          <w:bCs/>
          <w:sz w:val="21"/>
          <w:szCs w:val="21"/>
        </w:rPr>
        <w:t>C</w:t>
      </w:r>
      <w:r w:rsidRPr="002020DF">
        <w:rPr>
          <w:rFonts w:ascii="Arial" w:hAnsi="Arial" w:cs="Arial"/>
          <w:sz w:val="21"/>
          <w:szCs w:val="21"/>
        </w:rPr>
        <w:t xml:space="preserve"> = 2.00</w:t>
      </w:r>
      <w:r w:rsidR="00CE6203" w:rsidRPr="002020DF">
        <w:rPr>
          <w:rFonts w:ascii="Arial" w:hAnsi="Arial" w:cs="Arial"/>
          <w:sz w:val="21"/>
          <w:szCs w:val="21"/>
        </w:rPr>
        <w:tab/>
      </w:r>
      <w:r w:rsidRPr="002020DF">
        <w:rPr>
          <w:rFonts w:ascii="Arial" w:hAnsi="Arial" w:cs="Arial"/>
          <w:sz w:val="21"/>
          <w:szCs w:val="21"/>
        </w:rPr>
        <w:t xml:space="preserve">Marginal  </w:t>
      </w:r>
    </w:p>
    <w:p w14:paraId="261BAB03" w14:textId="4938FE1D" w:rsidR="00D021FD" w:rsidRPr="002020DF" w:rsidRDefault="00D021FD" w:rsidP="00654B03">
      <w:pPr>
        <w:spacing w:line="276" w:lineRule="auto"/>
        <w:ind w:left="1080"/>
        <w:rPr>
          <w:rFonts w:ascii="Arial" w:hAnsi="Arial" w:cs="Arial"/>
          <w:sz w:val="21"/>
          <w:szCs w:val="21"/>
        </w:rPr>
      </w:pPr>
      <w:r w:rsidRPr="00DC7ACD">
        <w:rPr>
          <w:rFonts w:ascii="Arial" w:hAnsi="Arial" w:cs="Arial"/>
          <w:b/>
          <w:bCs/>
          <w:sz w:val="21"/>
          <w:szCs w:val="21"/>
        </w:rPr>
        <w:t>F</w:t>
      </w:r>
      <w:r w:rsidRPr="002020DF">
        <w:rPr>
          <w:rFonts w:ascii="Arial" w:hAnsi="Arial" w:cs="Arial"/>
          <w:sz w:val="21"/>
          <w:szCs w:val="21"/>
        </w:rPr>
        <w:t xml:space="preserve"> = 0.00</w:t>
      </w:r>
      <w:r w:rsidR="00CE6203" w:rsidRPr="002020DF">
        <w:rPr>
          <w:rFonts w:ascii="Arial" w:hAnsi="Arial" w:cs="Arial"/>
          <w:sz w:val="21"/>
          <w:szCs w:val="21"/>
        </w:rPr>
        <w:tab/>
      </w:r>
      <w:r w:rsidRPr="002020DF">
        <w:rPr>
          <w:rFonts w:ascii="Arial" w:hAnsi="Arial" w:cs="Arial"/>
          <w:sz w:val="21"/>
          <w:szCs w:val="21"/>
        </w:rPr>
        <w:t xml:space="preserve">Failure </w:t>
      </w:r>
    </w:p>
    <w:p w14:paraId="0E7C486B" w14:textId="695965DE" w:rsidR="00D021FD" w:rsidRPr="002020DF" w:rsidRDefault="00D021FD" w:rsidP="00654B03">
      <w:pPr>
        <w:spacing w:line="276" w:lineRule="auto"/>
        <w:ind w:left="1080"/>
        <w:rPr>
          <w:rFonts w:ascii="Arial" w:hAnsi="Arial" w:cs="Arial"/>
          <w:sz w:val="21"/>
          <w:szCs w:val="21"/>
        </w:rPr>
      </w:pPr>
      <w:r w:rsidRPr="00DC7ACD">
        <w:rPr>
          <w:rFonts w:ascii="Arial" w:hAnsi="Arial" w:cs="Arial"/>
          <w:b/>
          <w:bCs/>
          <w:sz w:val="21"/>
          <w:szCs w:val="21"/>
        </w:rPr>
        <w:t>P</w:t>
      </w:r>
      <w:r w:rsidRPr="002020DF">
        <w:rPr>
          <w:rFonts w:ascii="Arial" w:hAnsi="Arial" w:cs="Arial"/>
          <w:sz w:val="21"/>
          <w:szCs w:val="21"/>
        </w:rPr>
        <w:t xml:space="preserve"> </w:t>
      </w:r>
      <w:r w:rsidR="00425576" w:rsidRPr="002020DF">
        <w:rPr>
          <w:rFonts w:ascii="Arial" w:hAnsi="Arial" w:cs="Arial"/>
          <w:sz w:val="21"/>
          <w:szCs w:val="21"/>
        </w:rPr>
        <w:t xml:space="preserve">= </w:t>
      </w:r>
      <w:r w:rsidR="00425576">
        <w:rPr>
          <w:rFonts w:ascii="Arial" w:hAnsi="Arial" w:cs="Arial"/>
          <w:sz w:val="21"/>
          <w:szCs w:val="21"/>
        </w:rPr>
        <w:t>---</w:t>
      </w:r>
      <w:r w:rsidR="00CE6203" w:rsidRPr="002020DF">
        <w:rPr>
          <w:rFonts w:ascii="Arial" w:hAnsi="Arial" w:cs="Arial"/>
          <w:sz w:val="21"/>
          <w:szCs w:val="21"/>
        </w:rPr>
        <w:tab/>
      </w:r>
      <w:r w:rsidRPr="002020DF">
        <w:rPr>
          <w:rFonts w:ascii="Arial" w:hAnsi="Arial" w:cs="Arial"/>
          <w:sz w:val="21"/>
          <w:szCs w:val="21"/>
        </w:rPr>
        <w:t xml:space="preserve">Pass  </w:t>
      </w:r>
    </w:p>
    <w:p w14:paraId="50F2D86F" w14:textId="1A79939A" w:rsidR="00D021FD" w:rsidRPr="002020DF" w:rsidRDefault="00D021FD" w:rsidP="00654B03">
      <w:pPr>
        <w:spacing w:line="276" w:lineRule="auto"/>
        <w:ind w:left="1080"/>
        <w:rPr>
          <w:rFonts w:ascii="Arial" w:hAnsi="Arial" w:cs="Arial"/>
          <w:sz w:val="21"/>
          <w:szCs w:val="21"/>
        </w:rPr>
      </w:pPr>
      <w:r w:rsidRPr="00DC7ACD">
        <w:rPr>
          <w:rFonts w:ascii="Arial" w:hAnsi="Arial" w:cs="Arial"/>
          <w:b/>
          <w:bCs/>
          <w:sz w:val="21"/>
          <w:szCs w:val="21"/>
        </w:rPr>
        <w:t>IP</w:t>
      </w:r>
      <w:r w:rsidRPr="002020DF">
        <w:rPr>
          <w:rFonts w:ascii="Arial" w:hAnsi="Arial" w:cs="Arial"/>
          <w:sz w:val="21"/>
          <w:szCs w:val="21"/>
        </w:rPr>
        <w:t xml:space="preserve"> = </w:t>
      </w:r>
      <w:r w:rsidR="00ED0499">
        <w:rPr>
          <w:rFonts w:ascii="Arial" w:hAnsi="Arial" w:cs="Arial"/>
          <w:sz w:val="21"/>
          <w:szCs w:val="21"/>
        </w:rPr>
        <w:t>---</w:t>
      </w:r>
      <w:r w:rsidR="00CE6203" w:rsidRPr="002020DF">
        <w:rPr>
          <w:rFonts w:ascii="Arial" w:hAnsi="Arial" w:cs="Arial"/>
          <w:sz w:val="21"/>
          <w:szCs w:val="21"/>
        </w:rPr>
        <w:tab/>
      </w:r>
      <w:r w:rsidRPr="002020DF">
        <w:rPr>
          <w:rFonts w:ascii="Arial" w:hAnsi="Arial" w:cs="Arial"/>
          <w:sz w:val="21"/>
          <w:szCs w:val="21"/>
        </w:rPr>
        <w:t>In Progress</w:t>
      </w:r>
    </w:p>
    <w:p w14:paraId="1F64DD72" w14:textId="77777777" w:rsidR="00431304" w:rsidRPr="002020DF" w:rsidRDefault="00431304" w:rsidP="00654B03">
      <w:pPr>
        <w:ind w:left="1080"/>
        <w:rPr>
          <w:rFonts w:ascii="Arial" w:hAnsi="Arial" w:cs="Arial"/>
          <w:sz w:val="21"/>
          <w:szCs w:val="21"/>
        </w:rPr>
      </w:pPr>
    </w:p>
    <w:p w14:paraId="623AC6B0" w14:textId="5B87AE94" w:rsidR="00D021FD" w:rsidRPr="002020DF" w:rsidRDefault="00693A1A" w:rsidP="00654B03">
      <w:pPr>
        <w:ind w:left="1080"/>
        <w:rPr>
          <w:rFonts w:ascii="Arial" w:hAnsi="Arial" w:cs="Arial"/>
          <w:sz w:val="21"/>
          <w:szCs w:val="21"/>
        </w:rPr>
      </w:pPr>
      <w:r w:rsidRPr="002020DF">
        <w:rPr>
          <w:rFonts w:ascii="Arial" w:hAnsi="Arial" w:cs="Arial"/>
          <w:sz w:val="21"/>
          <w:szCs w:val="21"/>
        </w:rPr>
        <w:t xml:space="preserve">Refer to the </w:t>
      </w:r>
      <w:hyperlink r:id="rId13" w:history="1">
        <w:r w:rsidRPr="00195533">
          <w:rPr>
            <w:rStyle w:val="Hyperlink"/>
            <w:rFonts w:ascii="Arial" w:hAnsi="Arial" w:cs="Arial"/>
            <w:sz w:val="21"/>
            <w:szCs w:val="21"/>
          </w:rPr>
          <w:t>grading system policies &amp; procedures</w:t>
        </w:r>
      </w:hyperlink>
      <w:r w:rsidR="00195533">
        <w:rPr>
          <w:rFonts w:ascii="Arial" w:hAnsi="Arial" w:cs="Arial"/>
          <w:sz w:val="21"/>
          <w:szCs w:val="21"/>
        </w:rPr>
        <w:t xml:space="preserve"> in the Graduate Academic Calendar.</w:t>
      </w:r>
    </w:p>
    <w:p w14:paraId="00A790B9" w14:textId="2B4149D9" w:rsidR="00ED0499" w:rsidRPr="002020DF" w:rsidRDefault="00ED0499" w:rsidP="00110746">
      <w:pPr>
        <w:ind w:left="360"/>
        <w:rPr>
          <w:rFonts w:ascii="Arial" w:hAnsi="Arial" w:cs="Arial"/>
          <w:sz w:val="21"/>
          <w:szCs w:val="21"/>
        </w:rPr>
      </w:pPr>
      <w:r>
        <w:rPr>
          <w:rFonts w:ascii="Arial" w:hAnsi="Arial" w:cs="Arial"/>
          <w:sz w:val="21"/>
          <w:szCs w:val="21"/>
        </w:rPr>
        <w:tab/>
      </w:r>
    </w:p>
    <w:p w14:paraId="5B172E26" w14:textId="5A19D9B6" w:rsidR="00693A1A" w:rsidRPr="00F16CF3" w:rsidRDefault="00D021FD" w:rsidP="00FD4D22">
      <w:pPr>
        <w:ind w:left="720"/>
        <w:rPr>
          <w:rFonts w:ascii="Arial" w:hAnsi="Arial" w:cs="Arial"/>
          <w:b/>
          <w:bCs/>
          <w:color w:val="000000" w:themeColor="text1"/>
          <w:sz w:val="32"/>
          <w:szCs w:val="32"/>
        </w:rPr>
      </w:pPr>
      <w:r w:rsidRPr="00421821">
        <w:rPr>
          <w:rFonts w:ascii="Arial" w:hAnsi="Arial" w:cs="Arial"/>
          <w:b/>
          <w:bCs/>
          <w:color w:val="000000" w:themeColor="text1"/>
          <w:sz w:val="32"/>
          <w:szCs w:val="32"/>
        </w:rPr>
        <w:t>Late Assignments, Missed Tests, Mid-term Exams, or other Due Dates</w:t>
      </w:r>
    </w:p>
    <w:p w14:paraId="6280E9C0" w14:textId="77777777" w:rsidR="00956FC3" w:rsidRDefault="00956FC3" w:rsidP="00654B03">
      <w:pPr>
        <w:ind w:left="360"/>
        <w:rPr>
          <w:rFonts w:ascii="Arial" w:hAnsi="Arial" w:cs="Arial"/>
          <w:sz w:val="21"/>
          <w:szCs w:val="21"/>
          <w:lang w:val="en-US"/>
        </w:rPr>
      </w:pPr>
    </w:p>
    <w:p w14:paraId="1FC41C89" w14:textId="77777777" w:rsidR="00956FC3" w:rsidRDefault="00956FC3" w:rsidP="00956FC3">
      <w:pPr>
        <w:ind w:left="720"/>
        <w:rPr>
          <w:rFonts w:ascii="Arial" w:hAnsi="Arial" w:cs="Arial"/>
          <w:sz w:val="21"/>
          <w:szCs w:val="21"/>
        </w:rPr>
      </w:pPr>
      <w:proofErr w:type="gramStart"/>
      <w:r>
        <w:rPr>
          <w:rFonts w:ascii="Arial" w:hAnsi="Arial" w:cs="Arial"/>
          <w:sz w:val="21"/>
          <w:szCs w:val="21"/>
        </w:rPr>
        <w:t>In the event that</w:t>
      </w:r>
      <w:proofErr w:type="gramEnd"/>
      <w:r>
        <w:rPr>
          <w:rFonts w:ascii="Arial" w:hAnsi="Arial" w:cs="Arial"/>
          <w:sz w:val="21"/>
          <w:szCs w:val="21"/>
        </w:rPr>
        <w:t xml:space="preserve"> you cannot complete a quiz, test or assignment on time, contact me, in advance, by email and I will make alternate arrangements.</w:t>
      </w:r>
    </w:p>
    <w:p w14:paraId="4CF56132" w14:textId="7B9860BD" w:rsidR="00EA2596" w:rsidRPr="002020DF" w:rsidRDefault="00ED0499" w:rsidP="00956FC3">
      <w:pPr>
        <w:ind w:left="720"/>
        <w:rPr>
          <w:rFonts w:ascii="Arial" w:hAnsi="Arial" w:cs="Arial"/>
          <w:sz w:val="21"/>
          <w:szCs w:val="21"/>
        </w:rPr>
      </w:pPr>
      <w:r>
        <w:rPr>
          <w:rFonts w:ascii="Arial" w:hAnsi="Arial" w:cs="Arial"/>
          <w:sz w:val="21"/>
          <w:szCs w:val="21"/>
        </w:rPr>
        <w:tab/>
      </w:r>
    </w:p>
    <w:p w14:paraId="2B1FC323" w14:textId="77777777" w:rsidR="000D7527" w:rsidRDefault="000D7527" w:rsidP="009029CF">
      <w:pPr>
        <w:spacing w:line="276" w:lineRule="auto"/>
        <w:ind w:left="720"/>
        <w:rPr>
          <w:rFonts w:ascii="Arial" w:hAnsi="Arial" w:cs="Arial"/>
          <w:b/>
          <w:bCs/>
          <w:color w:val="000000" w:themeColor="text1"/>
          <w:sz w:val="32"/>
          <w:szCs w:val="32"/>
        </w:rPr>
      </w:pPr>
    </w:p>
    <w:p w14:paraId="2FE6D950" w14:textId="13C296CC" w:rsidR="009029CF" w:rsidRPr="00956FC3" w:rsidRDefault="00D021FD" w:rsidP="009029CF">
      <w:pPr>
        <w:spacing w:line="276" w:lineRule="auto"/>
        <w:ind w:left="720"/>
        <w:rPr>
          <w:rFonts w:ascii="Arial" w:hAnsi="Arial" w:cs="Arial"/>
          <w:sz w:val="21"/>
          <w:szCs w:val="21"/>
        </w:rPr>
      </w:pPr>
      <w:r w:rsidRPr="00421821">
        <w:rPr>
          <w:rFonts w:ascii="Arial" w:hAnsi="Arial" w:cs="Arial"/>
          <w:b/>
          <w:bCs/>
          <w:color w:val="000000" w:themeColor="text1"/>
          <w:sz w:val="32"/>
          <w:szCs w:val="32"/>
        </w:rPr>
        <w:lastRenderedPageBreak/>
        <w:t>Recorded Lectures and Privacy</w:t>
      </w:r>
      <w:r w:rsidRPr="002020DF">
        <w:rPr>
          <w:rFonts w:ascii="Arial" w:hAnsi="Arial" w:cs="Arial"/>
          <w:color w:val="000000" w:themeColor="text1"/>
          <w:sz w:val="21"/>
          <w:szCs w:val="21"/>
        </w:rPr>
        <w:t xml:space="preserve"> </w:t>
      </w:r>
      <w:r w:rsidR="00D408A8" w:rsidRPr="002020DF">
        <w:rPr>
          <w:rFonts w:ascii="Arial" w:hAnsi="Arial" w:cs="Arial"/>
          <w:sz w:val="21"/>
          <w:szCs w:val="21"/>
        </w:rPr>
        <w:br/>
      </w:r>
    </w:p>
    <w:p w14:paraId="462B9E57" w14:textId="50B7DEDE" w:rsidR="009029CF" w:rsidRPr="00956FC3" w:rsidRDefault="009029CF" w:rsidP="009029CF">
      <w:pPr>
        <w:spacing w:line="276" w:lineRule="auto"/>
        <w:ind w:left="720"/>
        <w:rPr>
          <w:rFonts w:ascii="Arial" w:hAnsi="Arial" w:cs="Arial"/>
          <w:sz w:val="21"/>
          <w:szCs w:val="21"/>
        </w:rPr>
      </w:pPr>
      <w:r w:rsidRPr="00956FC3">
        <w:rPr>
          <w:rFonts w:ascii="Arial" w:hAnsi="Arial" w:cs="Arial"/>
          <w:sz w:val="21"/>
          <w:szCs w:val="21"/>
        </w:rPr>
        <w:t xml:space="preserve">During this course, live class discussions </w:t>
      </w:r>
      <w:r w:rsidR="00956FC3" w:rsidRPr="00956FC3">
        <w:rPr>
          <w:rFonts w:ascii="Arial" w:hAnsi="Arial" w:cs="Arial"/>
          <w:sz w:val="21"/>
          <w:szCs w:val="21"/>
        </w:rPr>
        <w:t>may</w:t>
      </w:r>
      <w:r w:rsidRPr="00956FC3">
        <w:rPr>
          <w:rFonts w:ascii="Arial" w:hAnsi="Arial" w:cs="Arial"/>
          <w:sz w:val="21"/>
          <w:szCs w:val="21"/>
        </w:rPr>
        <w:t xml:space="preserve"> be recorded. As a student in this course, your participation </w:t>
      </w:r>
      <w:r w:rsidR="00956FC3">
        <w:rPr>
          <w:rFonts w:ascii="Arial" w:hAnsi="Arial" w:cs="Arial"/>
          <w:sz w:val="21"/>
          <w:szCs w:val="21"/>
        </w:rPr>
        <w:t>may</w:t>
      </w:r>
      <w:r w:rsidR="006312C3" w:rsidRPr="00956FC3">
        <w:rPr>
          <w:rFonts w:ascii="Arial" w:hAnsi="Arial" w:cs="Arial"/>
          <w:sz w:val="21"/>
          <w:szCs w:val="21"/>
        </w:rPr>
        <w:t xml:space="preserve"> be</w:t>
      </w:r>
      <w:r w:rsidRPr="00956FC3">
        <w:rPr>
          <w:rFonts w:ascii="Arial" w:hAnsi="Arial" w:cs="Arial"/>
          <w:sz w:val="21"/>
          <w:szCs w:val="21"/>
        </w:rPr>
        <w:t xml:space="preserve"> recorded. Recordings will be stored on the Brightspace site for this course and are only intended for students enrolled in this course. </w:t>
      </w:r>
    </w:p>
    <w:p w14:paraId="12664600" w14:textId="77777777" w:rsidR="009029CF" w:rsidRPr="00956FC3" w:rsidRDefault="009029CF" w:rsidP="009029CF">
      <w:pPr>
        <w:spacing w:line="276" w:lineRule="auto"/>
        <w:ind w:left="720"/>
        <w:rPr>
          <w:rFonts w:ascii="Arial" w:hAnsi="Arial" w:cs="Arial"/>
          <w:sz w:val="21"/>
          <w:szCs w:val="21"/>
        </w:rPr>
      </w:pPr>
    </w:p>
    <w:p w14:paraId="78983208" w14:textId="3E6069AB" w:rsidR="009029CF" w:rsidRDefault="009029CF" w:rsidP="009029CF">
      <w:pPr>
        <w:spacing w:line="276" w:lineRule="auto"/>
        <w:ind w:left="720"/>
        <w:rPr>
          <w:rFonts w:ascii="Arial" w:hAnsi="Arial" w:cs="Arial"/>
          <w:sz w:val="21"/>
          <w:szCs w:val="21"/>
        </w:rPr>
      </w:pPr>
      <w:r w:rsidRPr="00956FC3">
        <w:rPr>
          <w:rFonts w:ascii="Arial" w:hAnsi="Arial" w:cs="Arial"/>
          <w:sz w:val="21"/>
          <w:szCs w:val="21"/>
        </w:rPr>
        <w:t xml:space="preserve">Recordings will be available until </w:t>
      </w:r>
      <w:r w:rsidR="00956FC3">
        <w:rPr>
          <w:rFonts w:ascii="Arial" w:hAnsi="Arial" w:cs="Arial"/>
          <w:sz w:val="21"/>
          <w:szCs w:val="21"/>
        </w:rPr>
        <w:t>December 23, 202</w:t>
      </w:r>
      <w:r w:rsidR="000D7527">
        <w:rPr>
          <w:rFonts w:ascii="Arial" w:hAnsi="Arial" w:cs="Arial"/>
          <w:sz w:val="21"/>
          <w:szCs w:val="21"/>
        </w:rPr>
        <w:t>5</w:t>
      </w:r>
      <w:r w:rsidRPr="00956FC3">
        <w:rPr>
          <w:rFonts w:ascii="Arial" w:hAnsi="Arial" w:cs="Arial"/>
          <w:sz w:val="21"/>
          <w:szCs w:val="21"/>
        </w:rPr>
        <w:t>. Students who prefer not to have their video, audio or written comments from the chat recorded will be provided with</w:t>
      </w:r>
      <w:r w:rsidRPr="002020DF">
        <w:rPr>
          <w:rFonts w:ascii="Arial" w:hAnsi="Arial" w:cs="Arial"/>
          <w:sz w:val="21"/>
          <w:szCs w:val="21"/>
        </w:rPr>
        <w:t xml:space="preserve"> alternative options to participate from their instructor.</w:t>
      </w:r>
    </w:p>
    <w:p w14:paraId="704E574D" w14:textId="05F5E3F5" w:rsidR="006312C3" w:rsidRDefault="006312C3" w:rsidP="009029CF">
      <w:pPr>
        <w:spacing w:line="276" w:lineRule="auto"/>
        <w:ind w:left="720"/>
        <w:rPr>
          <w:rFonts w:ascii="Arial" w:hAnsi="Arial" w:cs="Arial"/>
          <w:sz w:val="21"/>
          <w:szCs w:val="21"/>
        </w:rPr>
      </w:pPr>
    </w:p>
    <w:p w14:paraId="4536D963" w14:textId="77777777" w:rsidR="00425576" w:rsidRDefault="00425576" w:rsidP="009029CF">
      <w:pPr>
        <w:spacing w:line="276" w:lineRule="auto"/>
        <w:ind w:left="720"/>
        <w:rPr>
          <w:rFonts w:ascii="Arial" w:hAnsi="Arial" w:cs="Arial"/>
          <w:sz w:val="21"/>
          <w:szCs w:val="21"/>
        </w:rPr>
      </w:pPr>
    </w:p>
    <w:p w14:paraId="179C0DD1" w14:textId="77BB5694" w:rsidR="00D021FD" w:rsidRPr="002020DF" w:rsidRDefault="00D021FD" w:rsidP="009029CF">
      <w:pPr>
        <w:pStyle w:val="Heading2"/>
        <w:spacing w:line="276" w:lineRule="auto"/>
        <w:ind w:left="720"/>
        <w:rPr>
          <w:rFonts w:ascii="Arial" w:hAnsi="Arial" w:cs="Arial"/>
          <w:color w:val="00A9CE"/>
          <w:sz w:val="21"/>
          <w:szCs w:val="21"/>
          <w:lang w:val="en-CA"/>
        </w:rPr>
      </w:pPr>
      <w:r w:rsidRPr="00421821">
        <w:rPr>
          <w:rFonts w:ascii="Arial" w:hAnsi="Arial" w:cs="Arial"/>
          <w:b/>
          <w:bCs/>
          <w:color w:val="000000" w:themeColor="text1"/>
          <w:sz w:val="32"/>
          <w:szCs w:val="32"/>
          <w:lang w:val="en-CA"/>
        </w:rPr>
        <w:t>Instructor Copyright</w:t>
      </w:r>
      <w:r w:rsidR="00654B03" w:rsidRPr="002020DF">
        <w:rPr>
          <w:rFonts w:ascii="Arial" w:hAnsi="Arial" w:cs="Arial"/>
          <w:sz w:val="21"/>
          <w:szCs w:val="21"/>
        </w:rPr>
        <w:br/>
      </w:r>
      <w:r w:rsidRPr="002020DF">
        <w:rPr>
          <w:rFonts w:ascii="Arial" w:hAnsi="Arial" w:cs="Arial"/>
          <w:color w:val="000000" w:themeColor="text1"/>
          <w:sz w:val="21"/>
          <w:szCs w:val="21"/>
        </w:rPr>
        <w:t xml:space="preserve">The materials provided to students in this course are subject to Canadian copyright law. Further reproduction, dissemination, downloading, or sharing may not be allowed unless permitted by an exception in the </w:t>
      </w:r>
      <w:hyperlink r:id="rId14" w:history="1">
        <w:r w:rsidRPr="002020DF">
          <w:rPr>
            <w:rStyle w:val="Hyperlink"/>
            <w:rFonts w:ascii="Arial" w:hAnsi="Arial" w:cs="Arial"/>
            <w:color w:val="000000" w:themeColor="text1"/>
            <w:sz w:val="21"/>
            <w:szCs w:val="21"/>
          </w:rPr>
          <w:t>Copyright Act</w:t>
        </w:r>
      </w:hyperlink>
      <w:r w:rsidRPr="002020DF">
        <w:rPr>
          <w:rFonts w:ascii="Arial" w:hAnsi="Arial" w:cs="Arial"/>
          <w:color w:val="000000" w:themeColor="text1"/>
          <w:sz w:val="21"/>
          <w:szCs w:val="21"/>
        </w:rPr>
        <w:t xml:space="preserve"> or with permission from the copyright holder.</w:t>
      </w:r>
    </w:p>
    <w:p w14:paraId="58CABBDA" w14:textId="77777777" w:rsidR="00D021FD" w:rsidRPr="002020DF" w:rsidRDefault="00D021FD" w:rsidP="00987443">
      <w:pPr>
        <w:spacing w:line="276" w:lineRule="auto"/>
        <w:ind w:left="1440"/>
        <w:rPr>
          <w:rFonts w:ascii="Arial" w:hAnsi="Arial" w:cs="Arial"/>
          <w:sz w:val="21"/>
          <w:szCs w:val="21"/>
        </w:rPr>
      </w:pPr>
      <w:r w:rsidRPr="002020DF">
        <w:rPr>
          <w:rFonts w:ascii="Arial" w:hAnsi="Arial" w:cs="Arial"/>
          <w:sz w:val="21"/>
          <w:szCs w:val="21"/>
        </w:rPr>
        <w:t> </w:t>
      </w:r>
    </w:p>
    <w:p w14:paraId="74958B7C" w14:textId="77777777" w:rsidR="00D021FD" w:rsidRPr="002020DF" w:rsidRDefault="00D021FD" w:rsidP="00987443">
      <w:pPr>
        <w:spacing w:line="276" w:lineRule="auto"/>
        <w:ind w:left="720"/>
        <w:rPr>
          <w:rFonts w:ascii="Arial" w:hAnsi="Arial" w:cs="Arial"/>
          <w:sz w:val="21"/>
          <w:szCs w:val="21"/>
        </w:rPr>
      </w:pPr>
      <w:r w:rsidRPr="002020DF">
        <w:rPr>
          <w:rFonts w:ascii="Arial" w:hAnsi="Arial" w:cs="Arial"/>
          <w:sz w:val="21"/>
          <w:szCs w:val="21"/>
        </w:rPr>
        <w:t xml:space="preserve">Instructors own the rights to the content they create, and it is intended for personal student use in this class. Posting this content on external sites or sharing it with people outside of the class without permission may be an infringement of copyright. </w:t>
      </w:r>
    </w:p>
    <w:p w14:paraId="28150677" w14:textId="77777777" w:rsidR="00D021FD" w:rsidRPr="002020DF" w:rsidRDefault="00D021FD" w:rsidP="00987443">
      <w:pPr>
        <w:spacing w:line="276" w:lineRule="auto"/>
        <w:ind w:left="1440"/>
        <w:rPr>
          <w:rFonts w:ascii="Arial" w:hAnsi="Arial" w:cs="Arial"/>
          <w:sz w:val="21"/>
          <w:szCs w:val="21"/>
        </w:rPr>
      </w:pPr>
      <w:r w:rsidRPr="002020DF">
        <w:rPr>
          <w:rFonts w:ascii="Arial" w:hAnsi="Arial" w:cs="Arial"/>
          <w:sz w:val="21"/>
          <w:szCs w:val="21"/>
        </w:rPr>
        <w:t> </w:t>
      </w:r>
    </w:p>
    <w:p w14:paraId="49A5C4CB" w14:textId="42705A29" w:rsidR="00D021FD" w:rsidRPr="002020DF" w:rsidRDefault="00D021FD" w:rsidP="00987443">
      <w:pPr>
        <w:spacing w:line="276" w:lineRule="auto"/>
        <w:ind w:left="720"/>
        <w:rPr>
          <w:rFonts w:ascii="Arial" w:hAnsi="Arial" w:cs="Arial"/>
          <w:sz w:val="21"/>
          <w:szCs w:val="21"/>
        </w:rPr>
      </w:pPr>
      <w:r w:rsidRPr="002020DF">
        <w:rPr>
          <w:rFonts w:ascii="Arial" w:hAnsi="Arial" w:cs="Arial"/>
          <w:sz w:val="21"/>
          <w:szCs w:val="21"/>
        </w:rPr>
        <w:t xml:space="preserve">Third party copyrighted materials have been licensed for use for this class or are covered under an exception in the Canadian Copyright Act. Any further use is subject to the terms of the Act unless with express permission from the copyright holder. </w:t>
      </w:r>
    </w:p>
    <w:p w14:paraId="6B3FB168" w14:textId="0585CCCF" w:rsidR="00B22F13" w:rsidRPr="002020DF" w:rsidRDefault="00B22F13" w:rsidP="00987443">
      <w:pPr>
        <w:spacing w:line="276" w:lineRule="auto"/>
        <w:ind w:left="1440"/>
        <w:rPr>
          <w:rFonts w:ascii="Arial" w:hAnsi="Arial" w:cs="Arial"/>
          <w:sz w:val="21"/>
          <w:szCs w:val="21"/>
        </w:rPr>
      </w:pPr>
    </w:p>
    <w:p w14:paraId="2F5E60B3" w14:textId="77777777" w:rsidR="00F16CF3" w:rsidRDefault="00B22F13" w:rsidP="00B17F4D">
      <w:pPr>
        <w:spacing w:line="276" w:lineRule="auto"/>
        <w:ind w:firstLine="720"/>
        <w:rPr>
          <w:rFonts w:ascii="Arial" w:hAnsi="Arial" w:cs="Arial"/>
          <w:sz w:val="21"/>
          <w:szCs w:val="21"/>
        </w:rPr>
      </w:pPr>
      <w:r w:rsidRPr="002020DF">
        <w:rPr>
          <w:rFonts w:ascii="Arial" w:hAnsi="Arial" w:cs="Arial"/>
          <w:sz w:val="21"/>
          <w:szCs w:val="21"/>
        </w:rPr>
        <w:t xml:space="preserve">Learn more about </w:t>
      </w:r>
      <w:hyperlink r:id="rId15" w:history="1">
        <w:r w:rsidRPr="002020DF">
          <w:rPr>
            <w:rStyle w:val="Hyperlink"/>
            <w:rFonts w:ascii="Arial" w:hAnsi="Arial" w:cs="Arial"/>
            <w:sz w:val="21"/>
            <w:szCs w:val="21"/>
          </w:rPr>
          <w:t>copyright at SMU</w:t>
        </w:r>
      </w:hyperlink>
      <w:r w:rsidRPr="002020DF">
        <w:rPr>
          <w:rFonts w:ascii="Arial" w:hAnsi="Arial" w:cs="Arial"/>
          <w:sz w:val="21"/>
          <w:szCs w:val="21"/>
        </w:rPr>
        <w:t xml:space="preserve"> for faculty, staff, and students.</w:t>
      </w:r>
    </w:p>
    <w:p w14:paraId="3C73235C" w14:textId="6B7B4EA8" w:rsidR="00B17F4D" w:rsidRPr="00F16CF3" w:rsidRDefault="00B17F4D" w:rsidP="00B17F4D">
      <w:pPr>
        <w:spacing w:line="276" w:lineRule="auto"/>
        <w:ind w:firstLine="720"/>
        <w:rPr>
          <w:rFonts w:ascii="Arial" w:hAnsi="Arial" w:cs="Arial"/>
          <w:sz w:val="32"/>
          <w:szCs w:val="32"/>
        </w:rPr>
      </w:pPr>
    </w:p>
    <w:p w14:paraId="32939AF1" w14:textId="21F7AC28" w:rsidR="00B17F4D" w:rsidRDefault="00D021FD" w:rsidP="00B17F4D">
      <w:pPr>
        <w:spacing w:line="276" w:lineRule="auto"/>
        <w:ind w:firstLine="720"/>
        <w:rPr>
          <w:rFonts w:ascii="Arial" w:hAnsi="Arial" w:cs="Arial"/>
          <w:b/>
          <w:bCs/>
          <w:color w:val="000000" w:themeColor="text1"/>
          <w:sz w:val="32"/>
          <w:szCs w:val="32"/>
        </w:rPr>
      </w:pPr>
      <w:r w:rsidRPr="00421821">
        <w:rPr>
          <w:rFonts w:ascii="Arial" w:hAnsi="Arial" w:cs="Arial"/>
          <w:b/>
          <w:bCs/>
          <w:color w:val="000000" w:themeColor="text1"/>
          <w:sz w:val="32"/>
          <w:szCs w:val="32"/>
        </w:rPr>
        <w:t xml:space="preserve">Important Academic Policies, Regulations, </w:t>
      </w:r>
    </w:p>
    <w:p w14:paraId="5695656E" w14:textId="7D294045" w:rsidR="00D021FD" w:rsidRPr="00B17F4D" w:rsidRDefault="00D021FD" w:rsidP="00B17F4D">
      <w:pPr>
        <w:spacing w:line="276" w:lineRule="auto"/>
        <w:ind w:firstLine="720"/>
        <w:rPr>
          <w:rFonts w:ascii="Arial" w:hAnsi="Arial" w:cs="Arial"/>
          <w:sz w:val="21"/>
          <w:szCs w:val="21"/>
        </w:rPr>
      </w:pPr>
      <w:r w:rsidRPr="00421821">
        <w:rPr>
          <w:rFonts w:ascii="Arial" w:hAnsi="Arial" w:cs="Arial"/>
          <w:b/>
          <w:bCs/>
          <w:color w:val="000000" w:themeColor="text1"/>
          <w:sz w:val="32"/>
          <w:szCs w:val="32"/>
        </w:rPr>
        <w:t>and Information</w:t>
      </w:r>
    </w:p>
    <w:p w14:paraId="39EB36FD" w14:textId="77777777" w:rsidR="00D408A8" w:rsidRPr="002020DF" w:rsidRDefault="00D408A8" w:rsidP="00D408A8">
      <w:pPr>
        <w:pStyle w:val="Heading3"/>
        <w:ind w:firstLine="720"/>
        <w:rPr>
          <w:rFonts w:ascii="Arial" w:hAnsi="Arial" w:cs="Arial"/>
          <w:sz w:val="21"/>
          <w:szCs w:val="21"/>
        </w:rPr>
      </w:pPr>
    </w:p>
    <w:p w14:paraId="3513B3EF" w14:textId="77777777" w:rsidR="00C82A7B" w:rsidRPr="002020DF" w:rsidRDefault="00C82A7B" w:rsidP="004059A8">
      <w:pPr>
        <w:pStyle w:val="Heading3"/>
        <w:spacing w:line="276" w:lineRule="auto"/>
        <w:ind w:firstLine="720"/>
        <w:rPr>
          <w:rFonts w:ascii="Arial" w:hAnsi="Arial" w:cs="Arial"/>
          <w:b/>
          <w:bCs/>
          <w:color w:val="000000" w:themeColor="text1"/>
          <w:sz w:val="21"/>
          <w:szCs w:val="21"/>
        </w:rPr>
      </w:pPr>
      <w:r w:rsidRPr="002020DF">
        <w:rPr>
          <w:rFonts w:ascii="Arial" w:hAnsi="Arial" w:cs="Arial"/>
          <w:b/>
          <w:bCs/>
          <w:color w:val="000000" w:themeColor="text1"/>
          <w:sz w:val="21"/>
          <w:szCs w:val="21"/>
        </w:rPr>
        <w:t xml:space="preserve">Academic Integrity </w:t>
      </w:r>
      <w:r>
        <w:rPr>
          <w:rFonts w:ascii="Arial" w:hAnsi="Arial" w:cs="Arial"/>
          <w:b/>
          <w:bCs/>
          <w:color w:val="000000" w:themeColor="text1"/>
          <w:sz w:val="21"/>
          <w:szCs w:val="21"/>
        </w:rPr>
        <w:t>and Student Responsibility</w:t>
      </w:r>
      <w:r w:rsidRPr="002020DF">
        <w:rPr>
          <w:rFonts w:ascii="Arial" w:hAnsi="Arial" w:cs="Arial"/>
          <w:b/>
          <w:bCs/>
          <w:color w:val="000000" w:themeColor="text1"/>
          <w:sz w:val="21"/>
          <w:szCs w:val="21"/>
        </w:rPr>
        <w:t xml:space="preserve"> </w:t>
      </w:r>
    </w:p>
    <w:p w14:paraId="4FEAAD77" w14:textId="35D20B23" w:rsidR="00C82A7B" w:rsidRPr="002020DF" w:rsidRDefault="00C82A7B" w:rsidP="004059A8">
      <w:pPr>
        <w:spacing w:line="276" w:lineRule="auto"/>
        <w:ind w:left="720"/>
        <w:rPr>
          <w:rFonts w:ascii="Arial" w:hAnsi="Arial" w:cs="Arial"/>
          <w:sz w:val="21"/>
          <w:szCs w:val="21"/>
        </w:rPr>
      </w:pPr>
      <w:r w:rsidRPr="002020DF">
        <w:rPr>
          <w:rFonts w:ascii="Arial" w:hAnsi="Arial" w:cs="Arial"/>
          <w:sz w:val="21"/>
          <w:szCs w:val="21"/>
        </w:rPr>
        <w:t xml:space="preserve">To maintain a culture of academic integrity, members of the Saint Mary’s University community are expected to promote trust, honesty, fairness, and respect. Saint Mary’s University expects that students will conduct themselves in compliance with </w:t>
      </w:r>
      <w:hyperlink r:id="rId16" w:history="1">
        <w:r>
          <w:rPr>
            <w:rStyle w:val="Hyperlink"/>
            <w:rFonts w:ascii="Arial" w:hAnsi="Arial" w:cs="Arial"/>
            <w:sz w:val="21"/>
            <w:szCs w:val="21"/>
          </w:rPr>
          <w:t>Academic Regulation 33</w:t>
        </w:r>
      </w:hyperlink>
      <w:r w:rsidRPr="002333A4">
        <w:rPr>
          <w:rFonts w:ascii="Arial" w:hAnsi="Arial" w:cs="Arial"/>
          <w:sz w:val="21"/>
          <w:szCs w:val="21"/>
        </w:rPr>
        <w:t xml:space="preserve"> on Academic Integrity</w:t>
      </w:r>
      <w:r>
        <w:rPr>
          <w:rFonts w:ascii="Arial" w:hAnsi="Arial" w:cs="Arial"/>
          <w:sz w:val="21"/>
          <w:szCs w:val="21"/>
        </w:rPr>
        <w:t xml:space="preserve"> and Student Responsibility.</w:t>
      </w:r>
    </w:p>
    <w:p w14:paraId="790D9FAB" w14:textId="77777777" w:rsidR="00C82A7B" w:rsidRPr="002020DF" w:rsidRDefault="00C82A7B" w:rsidP="00C82A7B">
      <w:pPr>
        <w:spacing w:line="276" w:lineRule="auto"/>
        <w:ind w:left="1440"/>
        <w:rPr>
          <w:rFonts w:ascii="Arial" w:hAnsi="Arial" w:cs="Arial"/>
          <w:sz w:val="21"/>
          <w:szCs w:val="21"/>
        </w:rPr>
      </w:pPr>
    </w:p>
    <w:p w14:paraId="1AB3637A" w14:textId="77777777" w:rsidR="00C82A7B" w:rsidRDefault="00C82A7B" w:rsidP="004059A8">
      <w:pPr>
        <w:spacing w:line="276" w:lineRule="auto"/>
        <w:ind w:left="720"/>
        <w:rPr>
          <w:rFonts w:ascii="Arial" w:hAnsi="Arial" w:cs="Arial"/>
          <w:sz w:val="21"/>
          <w:szCs w:val="21"/>
        </w:rPr>
      </w:pPr>
      <w:r w:rsidRPr="002020DF">
        <w:rPr>
          <w:rFonts w:ascii="Arial" w:hAnsi="Arial" w:cs="Arial"/>
          <w:sz w:val="21"/>
          <w:szCs w:val="21"/>
        </w:rPr>
        <w:t xml:space="preserve">Students serve an important role in maintaining integrity of their work and studies. To ensure a positive academic environment that promotes academic integrity, students are encouraged </w:t>
      </w:r>
      <w:r w:rsidRPr="002333A4">
        <w:rPr>
          <w:rFonts w:ascii="Arial" w:hAnsi="Arial" w:cs="Arial"/>
          <w:sz w:val="21"/>
          <w:szCs w:val="21"/>
        </w:rPr>
        <w:lastRenderedPageBreak/>
        <w:t>to learn about Academic Integrity policy and procedure</w:t>
      </w:r>
      <w:r w:rsidRPr="002020DF">
        <w:rPr>
          <w:rFonts w:ascii="Arial" w:hAnsi="Arial" w:cs="Arial"/>
          <w:sz w:val="21"/>
          <w:szCs w:val="21"/>
        </w:rPr>
        <w:t xml:space="preserve"> as well as the examples of academic offences and policy and procedures.</w:t>
      </w:r>
    </w:p>
    <w:p w14:paraId="6EFBF8A3" w14:textId="77777777" w:rsidR="00C82A7B" w:rsidRPr="002020DF" w:rsidRDefault="00C82A7B" w:rsidP="00C82A7B">
      <w:pPr>
        <w:spacing w:line="276" w:lineRule="auto"/>
        <w:rPr>
          <w:rFonts w:ascii="Arial" w:hAnsi="Arial" w:cs="Arial"/>
          <w:sz w:val="21"/>
          <w:szCs w:val="21"/>
        </w:rPr>
      </w:pPr>
    </w:p>
    <w:p w14:paraId="537E83B1" w14:textId="6307DF48" w:rsidR="00C82A7B" w:rsidRDefault="00C82A7B" w:rsidP="004059A8">
      <w:pPr>
        <w:spacing w:line="276" w:lineRule="auto"/>
        <w:ind w:left="720"/>
        <w:rPr>
          <w:rFonts w:ascii="Arial" w:hAnsi="Arial" w:cs="Arial"/>
          <w:sz w:val="21"/>
          <w:szCs w:val="21"/>
        </w:rPr>
      </w:pPr>
      <w:r w:rsidRPr="002020DF">
        <w:rPr>
          <w:rFonts w:ascii="Arial" w:hAnsi="Arial" w:cs="Arial"/>
          <w:sz w:val="21"/>
          <w:szCs w:val="21"/>
        </w:rPr>
        <w:t>When a member of the University community (faculty, staff, or student) believes that</w:t>
      </w:r>
      <w:r>
        <w:rPr>
          <w:rFonts w:ascii="Arial" w:hAnsi="Arial" w:cs="Arial"/>
          <w:sz w:val="21"/>
          <w:szCs w:val="21"/>
        </w:rPr>
        <w:t xml:space="preserve"> </w:t>
      </w:r>
      <w:r w:rsidRPr="002020DF">
        <w:rPr>
          <w:rFonts w:ascii="Arial" w:hAnsi="Arial" w:cs="Arial"/>
          <w:sz w:val="21"/>
          <w:szCs w:val="21"/>
        </w:rPr>
        <w:t>an academic offence has been committed,</w:t>
      </w:r>
      <w:r>
        <w:rPr>
          <w:rFonts w:ascii="Arial" w:hAnsi="Arial" w:cs="Arial"/>
          <w:sz w:val="21"/>
          <w:szCs w:val="21"/>
        </w:rPr>
        <w:t xml:space="preserve"> they file an</w:t>
      </w:r>
      <w:r w:rsidRPr="002020DF">
        <w:rPr>
          <w:rFonts w:ascii="Arial" w:hAnsi="Arial" w:cs="Arial"/>
          <w:sz w:val="21"/>
          <w:szCs w:val="21"/>
        </w:rPr>
        <w:t xml:space="preserve"> </w:t>
      </w:r>
      <w:hyperlink r:id="rId17" w:history="1">
        <w:r>
          <w:rPr>
            <w:rStyle w:val="Hyperlink"/>
            <w:rFonts w:ascii="Arial" w:hAnsi="Arial" w:cs="Arial"/>
            <w:sz w:val="21"/>
            <w:szCs w:val="21"/>
          </w:rPr>
          <w:t>Incident Report</w:t>
        </w:r>
      </w:hyperlink>
      <w:r w:rsidRPr="002020DF">
        <w:rPr>
          <w:rFonts w:ascii="Arial" w:hAnsi="Arial" w:cs="Arial"/>
          <w:sz w:val="21"/>
          <w:szCs w:val="21"/>
        </w:rPr>
        <w:t xml:space="preserve"> within 15 working days from the time the incident has been identified. The Incident report is forwarded to the Academic Integrity Officer (AIO) of the faculty in which the incident occurred. The AIO will communicate with the student and consider the evidence and determine whether there has been a violation of this Policy. Learn more </w:t>
      </w:r>
      <w:r w:rsidRPr="002333A4">
        <w:rPr>
          <w:rFonts w:ascii="Arial" w:hAnsi="Arial" w:cs="Arial"/>
          <w:sz w:val="21"/>
          <w:szCs w:val="21"/>
        </w:rPr>
        <w:t xml:space="preserve">about the </w:t>
      </w:r>
      <w:hyperlink r:id="rId18" w:history="1">
        <w:r w:rsidRPr="002333A4">
          <w:rPr>
            <w:rStyle w:val="Hyperlink"/>
            <w:rFonts w:ascii="Arial" w:hAnsi="Arial" w:cs="Arial"/>
            <w:sz w:val="21"/>
            <w:szCs w:val="21"/>
          </w:rPr>
          <w:t>Academic Regulations</w:t>
        </w:r>
      </w:hyperlink>
      <w:r>
        <w:rPr>
          <w:rFonts w:ascii="Arial" w:hAnsi="Arial" w:cs="Arial"/>
          <w:sz w:val="21"/>
          <w:szCs w:val="21"/>
        </w:rPr>
        <w:t>.</w:t>
      </w:r>
    </w:p>
    <w:p w14:paraId="1F21C275" w14:textId="77777777" w:rsidR="00C516F6" w:rsidRPr="00F16CF3" w:rsidRDefault="00C516F6" w:rsidP="00C516F6">
      <w:pPr>
        <w:rPr>
          <w:rFonts w:ascii="Arial" w:hAnsi="Arial" w:cs="Arial"/>
          <w:sz w:val="32"/>
          <w:szCs w:val="32"/>
          <w:lang w:val="en-US"/>
        </w:rPr>
      </w:pPr>
    </w:p>
    <w:p w14:paraId="38625C31" w14:textId="1544DFE5" w:rsidR="00D021FD" w:rsidRPr="00421821" w:rsidRDefault="00110746" w:rsidP="001E7FED">
      <w:pPr>
        <w:rPr>
          <w:rFonts w:ascii="Arial" w:hAnsi="Arial" w:cs="Arial"/>
          <w:b/>
          <w:bCs/>
          <w:color w:val="000000" w:themeColor="text1"/>
          <w:sz w:val="32"/>
          <w:szCs w:val="32"/>
        </w:rPr>
      </w:pPr>
      <w:r>
        <w:rPr>
          <w:rFonts w:ascii="Arial" w:hAnsi="Arial" w:cs="Arial"/>
          <w:color w:val="00A9CE"/>
          <w:sz w:val="21"/>
          <w:szCs w:val="21"/>
        </w:rPr>
        <w:tab/>
      </w:r>
      <w:r w:rsidR="00D021FD" w:rsidRPr="00421821">
        <w:rPr>
          <w:rFonts w:ascii="Arial" w:hAnsi="Arial" w:cs="Arial"/>
          <w:b/>
          <w:bCs/>
          <w:color w:val="000000" w:themeColor="text1"/>
          <w:sz w:val="32"/>
          <w:szCs w:val="32"/>
        </w:rPr>
        <w:t xml:space="preserve">Code of Student Conduct </w:t>
      </w:r>
    </w:p>
    <w:p w14:paraId="1E3D73DD" w14:textId="77777777" w:rsidR="0007442A" w:rsidRPr="002020DF" w:rsidRDefault="00D021FD" w:rsidP="00987443">
      <w:pPr>
        <w:spacing w:line="276" w:lineRule="auto"/>
        <w:ind w:left="720"/>
        <w:rPr>
          <w:rFonts w:ascii="Arial" w:hAnsi="Arial" w:cs="Arial"/>
          <w:sz w:val="21"/>
          <w:szCs w:val="21"/>
        </w:rPr>
      </w:pPr>
      <w:r w:rsidRPr="002020DF">
        <w:rPr>
          <w:rFonts w:ascii="Arial" w:hAnsi="Arial" w:cs="Arial"/>
          <w:sz w:val="21"/>
          <w:szCs w:val="21"/>
        </w:rPr>
        <w:t xml:space="preserve">The </w:t>
      </w:r>
      <w:hyperlink r:id="rId19" w:history="1">
        <w:r w:rsidR="0007442A" w:rsidRPr="002020DF">
          <w:rPr>
            <w:rStyle w:val="Hyperlink"/>
            <w:rFonts w:ascii="Arial" w:hAnsi="Arial" w:cs="Arial"/>
            <w:sz w:val="21"/>
            <w:szCs w:val="21"/>
          </w:rPr>
          <w:t>SMU Code of Student Conduct</w:t>
        </w:r>
      </w:hyperlink>
      <w:r w:rsidR="0007442A" w:rsidRPr="002020DF">
        <w:rPr>
          <w:rFonts w:ascii="Arial" w:hAnsi="Arial" w:cs="Arial"/>
          <w:sz w:val="21"/>
          <w:szCs w:val="21"/>
        </w:rPr>
        <w:t xml:space="preserve"> </w:t>
      </w:r>
      <w:r w:rsidRPr="002020DF">
        <w:rPr>
          <w:rFonts w:ascii="Arial" w:hAnsi="Arial" w:cs="Arial"/>
          <w:sz w:val="21"/>
          <w:szCs w:val="21"/>
        </w:rPr>
        <w:t xml:space="preserve">is focused on non-academic standards of behavior and seeks to define the rights and responsibilities of students as members of the University community. </w:t>
      </w:r>
    </w:p>
    <w:p w14:paraId="30D02474" w14:textId="77777777" w:rsidR="0007442A" w:rsidRPr="002020DF" w:rsidRDefault="0007442A" w:rsidP="00987443">
      <w:pPr>
        <w:spacing w:line="276" w:lineRule="auto"/>
        <w:ind w:left="720"/>
        <w:rPr>
          <w:rFonts w:ascii="Arial" w:hAnsi="Arial" w:cs="Arial"/>
          <w:sz w:val="21"/>
          <w:szCs w:val="21"/>
        </w:rPr>
      </w:pPr>
    </w:p>
    <w:p w14:paraId="2D9F5D14" w14:textId="00FD0BDD" w:rsidR="009C4AB6" w:rsidRPr="002020DF" w:rsidRDefault="00D021FD" w:rsidP="00110746">
      <w:pPr>
        <w:spacing w:line="276" w:lineRule="auto"/>
        <w:ind w:left="720"/>
        <w:rPr>
          <w:rFonts w:ascii="Arial" w:hAnsi="Arial" w:cs="Arial"/>
          <w:sz w:val="21"/>
          <w:szCs w:val="21"/>
        </w:rPr>
      </w:pPr>
      <w:r w:rsidRPr="002020DF">
        <w:rPr>
          <w:rFonts w:ascii="Arial" w:hAnsi="Arial" w:cs="Arial"/>
          <w:sz w:val="21"/>
          <w:szCs w:val="21"/>
        </w:rPr>
        <w:t xml:space="preserve">Students are responsible for their conduct and need to be prepared to accept the consequences of choices made. All students should be familiar with the new code introduced as of September 1, 2020. </w:t>
      </w:r>
    </w:p>
    <w:p w14:paraId="24A41092" w14:textId="77777777" w:rsidR="009C4AB6" w:rsidRPr="00C516F6" w:rsidRDefault="009C4AB6" w:rsidP="00110746">
      <w:pPr>
        <w:spacing w:line="276" w:lineRule="auto"/>
        <w:ind w:left="720"/>
        <w:rPr>
          <w:rFonts w:ascii="Arial" w:hAnsi="Arial" w:cs="Arial"/>
          <w:sz w:val="32"/>
          <w:szCs w:val="32"/>
        </w:rPr>
      </w:pPr>
    </w:p>
    <w:p w14:paraId="726CEEF6" w14:textId="77777777" w:rsidR="00444CE8" w:rsidRPr="00444CE8" w:rsidRDefault="00444CE8" w:rsidP="00444CE8">
      <w:pPr>
        <w:keepNext/>
        <w:keepLines/>
        <w:autoSpaceDE w:val="0"/>
        <w:autoSpaceDN w:val="0"/>
        <w:adjustRightInd w:val="0"/>
        <w:spacing w:before="40"/>
        <w:ind w:left="720"/>
        <w:outlineLvl w:val="1"/>
        <w:rPr>
          <w:rFonts w:ascii="Arial" w:eastAsiaTheme="majorEastAsia" w:hAnsi="Arial" w:cstheme="majorBidi"/>
          <w:b/>
          <w:sz w:val="21"/>
          <w:szCs w:val="21"/>
          <w:lang w:val="en-US"/>
        </w:rPr>
      </w:pPr>
      <w:r w:rsidRPr="00444CE8">
        <w:rPr>
          <w:rFonts w:ascii="Arial" w:eastAsiaTheme="majorEastAsia" w:hAnsi="Arial" w:cstheme="majorBidi"/>
          <w:b/>
          <w:sz w:val="32"/>
          <w:szCs w:val="26"/>
          <w:lang w:val="en-US"/>
        </w:rPr>
        <w:t>Support for Student Accessibility</w:t>
      </w:r>
    </w:p>
    <w:p w14:paraId="581849AE" w14:textId="77777777" w:rsidR="00444CE8" w:rsidRPr="00444CE8" w:rsidRDefault="00444CE8" w:rsidP="00444CE8">
      <w:pPr>
        <w:spacing w:line="276" w:lineRule="auto"/>
        <w:ind w:left="720"/>
        <w:rPr>
          <w:rFonts w:ascii="Arial" w:eastAsia="Calibri" w:hAnsi="Arial" w:cs="Arial"/>
          <w:color w:val="000000"/>
          <w:sz w:val="21"/>
          <w:szCs w:val="21"/>
        </w:rPr>
      </w:pPr>
    </w:p>
    <w:p w14:paraId="36CF6ADC" w14:textId="77777777" w:rsidR="00444CE8" w:rsidRPr="00444CE8" w:rsidRDefault="00444CE8" w:rsidP="00444CE8">
      <w:pPr>
        <w:spacing w:line="276" w:lineRule="auto"/>
        <w:ind w:left="720"/>
        <w:rPr>
          <w:rFonts w:ascii="Arial" w:hAnsi="Arial" w:cs="Arial"/>
          <w:sz w:val="21"/>
          <w:szCs w:val="21"/>
        </w:rPr>
      </w:pPr>
      <w:r w:rsidRPr="00444CE8">
        <w:rPr>
          <w:rFonts w:ascii="Arial" w:hAnsi="Arial" w:cs="Arial"/>
          <w:sz w:val="21"/>
          <w:szCs w:val="21"/>
        </w:rPr>
        <w:t xml:space="preserve">Saint Mary’s University strives to make all classroom and virtual content accessible to all students. If you are a student with a disability and would like to discuss academic accommodations, please be sure to register with the </w:t>
      </w:r>
      <w:hyperlink r:id="rId20" w:history="1">
        <w:r w:rsidRPr="00444CE8">
          <w:rPr>
            <w:rFonts w:ascii="Arial" w:hAnsi="Arial" w:cs="Arial"/>
            <w:b/>
            <w:bCs/>
            <w:color w:val="0000FF"/>
            <w:sz w:val="21"/>
            <w:szCs w:val="21"/>
            <w:u w:val="single"/>
          </w:rPr>
          <w:t>Fred Smithers Centre for Student Accessibility</w:t>
        </w:r>
      </w:hyperlink>
      <w:r w:rsidRPr="00444CE8">
        <w:rPr>
          <w:rFonts w:ascii="Arial" w:hAnsi="Arial" w:cs="Arial"/>
          <w:sz w:val="21"/>
          <w:szCs w:val="21"/>
        </w:rPr>
        <w:t>, located on the 3</w:t>
      </w:r>
      <w:r w:rsidRPr="00444CE8">
        <w:rPr>
          <w:rFonts w:ascii="Arial" w:hAnsi="Arial" w:cs="Arial"/>
          <w:sz w:val="21"/>
          <w:szCs w:val="21"/>
          <w:vertAlign w:val="superscript"/>
        </w:rPr>
        <w:t>rd</w:t>
      </w:r>
      <w:r w:rsidRPr="00444CE8">
        <w:rPr>
          <w:rFonts w:ascii="Arial" w:hAnsi="Arial" w:cs="Arial"/>
          <w:sz w:val="21"/>
          <w:szCs w:val="21"/>
        </w:rPr>
        <w:t xml:space="preserve"> floor of the Student Centre. </w:t>
      </w:r>
    </w:p>
    <w:p w14:paraId="4E433ACF" w14:textId="77777777" w:rsidR="00444CE8" w:rsidRPr="00444CE8" w:rsidRDefault="00444CE8" w:rsidP="00444CE8">
      <w:pPr>
        <w:spacing w:line="276" w:lineRule="auto"/>
        <w:rPr>
          <w:rFonts w:ascii="Arial" w:hAnsi="Arial" w:cs="Arial"/>
          <w:sz w:val="21"/>
          <w:szCs w:val="21"/>
        </w:rPr>
      </w:pPr>
    </w:p>
    <w:p w14:paraId="0433FC95" w14:textId="77777777" w:rsidR="00444CE8" w:rsidRPr="00444CE8" w:rsidRDefault="00444CE8" w:rsidP="00444CE8">
      <w:pPr>
        <w:spacing w:line="276" w:lineRule="auto"/>
        <w:ind w:left="720"/>
        <w:rPr>
          <w:rFonts w:ascii="Arial" w:hAnsi="Arial" w:cs="Arial"/>
          <w:sz w:val="21"/>
          <w:szCs w:val="21"/>
        </w:rPr>
      </w:pPr>
      <w:r w:rsidRPr="00444CE8">
        <w:rPr>
          <w:rFonts w:ascii="Arial" w:hAnsi="Arial" w:cs="Arial"/>
          <w:sz w:val="21"/>
          <w:szCs w:val="21"/>
        </w:rPr>
        <w:t>Students are encouraged to register as early in the semester as possible to ensure adequate time to arrange for approved academic accommodations, and/or assistance with accessibility needs such as assistive technology and support during tests and exams. Please note that student information at the Fred Smithers Centre is kept confidential and only shared with other members of the university community on a need-to-know basis.</w:t>
      </w:r>
    </w:p>
    <w:p w14:paraId="13EBF7D1" w14:textId="77777777" w:rsidR="00C1298F" w:rsidRPr="00C516F6" w:rsidRDefault="00C1298F" w:rsidP="00110746">
      <w:pPr>
        <w:spacing w:line="276" w:lineRule="auto"/>
        <w:rPr>
          <w:rFonts w:ascii="Arial" w:eastAsia="Calibri" w:hAnsi="Arial" w:cs="Arial"/>
          <w:color w:val="000000"/>
          <w:sz w:val="32"/>
          <w:szCs w:val="32"/>
        </w:rPr>
      </w:pPr>
    </w:p>
    <w:p w14:paraId="3E6A2DD3" w14:textId="77777777" w:rsidR="00444CE8" w:rsidRDefault="00444CE8">
      <w:pPr>
        <w:rPr>
          <w:rFonts w:ascii="Arial" w:hAnsi="Arial" w:cs="Arial"/>
          <w:b/>
          <w:bCs/>
          <w:color w:val="000000" w:themeColor="text1"/>
          <w:sz w:val="32"/>
          <w:szCs w:val="32"/>
        </w:rPr>
      </w:pPr>
      <w:r>
        <w:rPr>
          <w:rFonts w:ascii="Arial" w:hAnsi="Arial" w:cs="Arial"/>
          <w:b/>
          <w:bCs/>
          <w:color w:val="000000" w:themeColor="text1"/>
          <w:sz w:val="32"/>
          <w:szCs w:val="32"/>
        </w:rPr>
        <w:br w:type="page"/>
      </w:r>
    </w:p>
    <w:p w14:paraId="64B0E3F6" w14:textId="56596450" w:rsidR="001E7FED" w:rsidRPr="007201C8" w:rsidRDefault="001E7FED" w:rsidP="001E7FED">
      <w:pPr>
        <w:spacing w:line="276" w:lineRule="auto"/>
        <w:ind w:left="720"/>
        <w:rPr>
          <w:rFonts w:ascii="Arial" w:hAnsi="Arial" w:cs="Arial"/>
          <w:color w:val="000000" w:themeColor="text1"/>
          <w:sz w:val="21"/>
          <w:szCs w:val="21"/>
        </w:rPr>
      </w:pPr>
      <w:r>
        <w:rPr>
          <w:rFonts w:ascii="Arial" w:hAnsi="Arial" w:cs="Arial"/>
          <w:b/>
          <w:bCs/>
          <w:color w:val="000000" w:themeColor="text1"/>
          <w:sz w:val="32"/>
          <w:szCs w:val="32"/>
        </w:rPr>
        <w:lastRenderedPageBreak/>
        <w:t>Class Schedule</w:t>
      </w:r>
    </w:p>
    <w:p w14:paraId="0EE69ABF" w14:textId="77777777" w:rsidR="009540F5" w:rsidRPr="002020DF" w:rsidRDefault="009540F5" w:rsidP="00654B03">
      <w:pPr>
        <w:ind w:left="720"/>
        <w:rPr>
          <w:rFonts w:ascii="Arial" w:hAnsi="Arial" w:cs="Arial"/>
          <w:color w:val="00A9CE"/>
          <w:sz w:val="21"/>
          <w:szCs w:val="21"/>
        </w:rPr>
      </w:pPr>
    </w:p>
    <w:tbl>
      <w:tblPr>
        <w:tblStyle w:val="TableGrid"/>
        <w:tblW w:w="0" w:type="auto"/>
        <w:tblLook w:val="04A0" w:firstRow="1" w:lastRow="0" w:firstColumn="1" w:lastColumn="0" w:noHBand="0" w:noVBand="1"/>
      </w:tblPr>
      <w:tblGrid>
        <w:gridCol w:w="742"/>
        <w:gridCol w:w="1810"/>
        <w:gridCol w:w="6657"/>
      </w:tblGrid>
      <w:tr w:rsidR="007B3F9A" w:rsidRPr="00134FFF" w14:paraId="01A281CF" w14:textId="26137099" w:rsidTr="007B3F9A">
        <w:trPr>
          <w:trHeight w:val="566"/>
        </w:trPr>
        <w:tc>
          <w:tcPr>
            <w:tcW w:w="742" w:type="dxa"/>
            <w:shd w:val="clear" w:color="auto" w:fill="A6A6A6" w:themeFill="background1" w:themeFillShade="A6"/>
            <w:vAlign w:val="bottom"/>
          </w:tcPr>
          <w:p w14:paraId="5AC8C6AA" w14:textId="5EA911D5" w:rsidR="007B3F9A" w:rsidRPr="00134FFF" w:rsidRDefault="007B3F9A" w:rsidP="00EA2596">
            <w:pPr>
              <w:pStyle w:val="Subtitle"/>
              <w:jc w:val="center"/>
              <w:rPr>
                <w:rFonts w:ascii="Arial" w:hAnsi="Arial" w:cs="Arial"/>
                <w:color w:val="auto"/>
                <w:sz w:val="18"/>
                <w:szCs w:val="18"/>
                <w:lang w:val="en-CA"/>
              </w:rPr>
            </w:pPr>
            <w:r w:rsidRPr="00134FFF">
              <w:rPr>
                <w:rFonts w:ascii="Arial" w:hAnsi="Arial" w:cs="Arial"/>
                <w:color w:val="auto"/>
                <w:sz w:val="18"/>
                <w:szCs w:val="18"/>
                <w:lang w:val="en-CA"/>
              </w:rPr>
              <w:t>Class</w:t>
            </w:r>
          </w:p>
        </w:tc>
        <w:tc>
          <w:tcPr>
            <w:tcW w:w="1810" w:type="dxa"/>
            <w:shd w:val="clear" w:color="auto" w:fill="A6A6A6" w:themeFill="background1" w:themeFillShade="A6"/>
            <w:vAlign w:val="bottom"/>
          </w:tcPr>
          <w:p w14:paraId="637A4C03" w14:textId="171DEE2D" w:rsidR="007B3F9A" w:rsidRPr="00134FFF" w:rsidRDefault="007B3F9A" w:rsidP="00EA2596">
            <w:pPr>
              <w:pStyle w:val="Subtitle"/>
              <w:jc w:val="center"/>
              <w:rPr>
                <w:rFonts w:ascii="Arial" w:hAnsi="Arial" w:cs="Arial"/>
                <w:color w:val="auto"/>
                <w:sz w:val="18"/>
                <w:szCs w:val="18"/>
                <w:lang w:val="en-CA"/>
              </w:rPr>
            </w:pPr>
            <w:r w:rsidRPr="00134FFF">
              <w:rPr>
                <w:rFonts w:ascii="Arial" w:hAnsi="Arial" w:cs="Arial"/>
                <w:color w:val="auto"/>
                <w:sz w:val="18"/>
                <w:szCs w:val="18"/>
                <w:lang w:val="en-CA"/>
              </w:rPr>
              <w:t>Date</w:t>
            </w:r>
          </w:p>
        </w:tc>
        <w:tc>
          <w:tcPr>
            <w:tcW w:w="6657" w:type="dxa"/>
            <w:shd w:val="clear" w:color="auto" w:fill="A6A6A6" w:themeFill="background1" w:themeFillShade="A6"/>
            <w:vAlign w:val="bottom"/>
          </w:tcPr>
          <w:p w14:paraId="65C2EA47" w14:textId="27F86915" w:rsidR="007B3F9A" w:rsidRPr="00134FFF" w:rsidRDefault="007B3F9A" w:rsidP="00EA2596">
            <w:pPr>
              <w:pStyle w:val="Subtitle"/>
              <w:jc w:val="center"/>
              <w:rPr>
                <w:rFonts w:ascii="Arial" w:hAnsi="Arial" w:cs="Arial"/>
                <w:color w:val="auto"/>
                <w:sz w:val="18"/>
                <w:szCs w:val="18"/>
                <w:lang w:val="en-CA"/>
              </w:rPr>
            </w:pPr>
            <w:r w:rsidRPr="00134FFF">
              <w:rPr>
                <w:rFonts w:ascii="Arial" w:hAnsi="Arial" w:cs="Arial"/>
                <w:color w:val="auto"/>
                <w:sz w:val="18"/>
                <w:szCs w:val="18"/>
                <w:lang w:val="en-CA"/>
              </w:rPr>
              <w:t>Course Topics</w:t>
            </w:r>
          </w:p>
        </w:tc>
      </w:tr>
      <w:tr w:rsidR="007B3F9A" w:rsidRPr="00134FFF" w14:paraId="094D66BD" w14:textId="77777777" w:rsidTr="007B3F9A">
        <w:tc>
          <w:tcPr>
            <w:tcW w:w="742" w:type="dxa"/>
          </w:tcPr>
          <w:p w14:paraId="4A28D5F2" w14:textId="02A63DE1" w:rsidR="007B3F9A" w:rsidRPr="00134FFF" w:rsidRDefault="007B3F9A" w:rsidP="00693A1A">
            <w:pPr>
              <w:pStyle w:val="Subtitle"/>
              <w:jc w:val="center"/>
              <w:rPr>
                <w:rFonts w:ascii="Arial" w:hAnsi="Arial" w:cs="Arial"/>
                <w:color w:val="auto"/>
                <w:lang w:val="en-CA"/>
              </w:rPr>
            </w:pPr>
            <w:r w:rsidRPr="00134FFF">
              <w:rPr>
                <w:rFonts w:ascii="Arial" w:hAnsi="Arial" w:cs="Arial"/>
                <w:color w:val="auto"/>
                <w:lang w:val="en-CA"/>
              </w:rPr>
              <w:br/>
              <w:t>1</w:t>
            </w:r>
          </w:p>
        </w:tc>
        <w:tc>
          <w:tcPr>
            <w:tcW w:w="1810" w:type="dxa"/>
            <w:vAlign w:val="center"/>
          </w:tcPr>
          <w:p w14:paraId="1BA48E0A" w14:textId="23F962B8" w:rsidR="007B3F9A" w:rsidRPr="00134FFF" w:rsidRDefault="007B3F9A" w:rsidP="00EA2596">
            <w:pPr>
              <w:pStyle w:val="Subtitle"/>
              <w:rPr>
                <w:rFonts w:ascii="Arial" w:hAnsi="Arial" w:cs="Arial"/>
                <w:color w:val="auto"/>
                <w:sz w:val="18"/>
                <w:szCs w:val="18"/>
                <w:lang w:val="en-CA"/>
              </w:rPr>
            </w:pPr>
            <w:r>
              <w:rPr>
                <w:rFonts w:ascii="Arial" w:hAnsi="Arial" w:cs="Arial"/>
                <w:color w:val="auto"/>
                <w:sz w:val="18"/>
                <w:szCs w:val="18"/>
                <w:lang w:val="en-CA"/>
              </w:rPr>
              <w:t>9</w:t>
            </w:r>
            <w:r w:rsidRPr="00134FFF">
              <w:rPr>
                <w:rFonts w:ascii="Arial" w:hAnsi="Arial" w:cs="Arial"/>
                <w:color w:val="auto"/>
                <w:sz w:val="18"/>
                <w:szCs w:val="18"/>
                <w:lang w:val="en-CA"/>
              </w:rPr>
              <w:t xml:space="preserve"> September</w:t>
            </w:r>
          </w:p>
        </w:tc>
        <w:tc>
          <w:tcPr>
            <w:tcW w:w="6657" w:type="dxa"/>
            <w:vAlign w:val="center"/>
          </w:tcPr>
          <w:p w14:paraId="12E9E968" w14:textId="0A8AAC62" w:rsidR="007B3F9A" w:rsidRPr="00134FFF" w:rsidRDefault="007B3F9A" w:rsidP="004B05A1">
            <w:pPr>
              <w:pStyle w:val="Subtitle"/>
              <w:rPr>
                <w:rFonts w:ascii="Arial" w:hAnsi="Arial" w:cs="Arial"/>
                <w:color w:val="auto"/>
                <w:sz w:val="18"/>
                <w:szCs w:val="18"/>
              </w:rPr>
            </w:pPr>
            <w:r w:rsidRPr="00134FFF">
              <w:rPr>
                <w:rFonts w:ascii="Arial" w:hAnsi="Arial" w:cs="Arial"/>
                <w:color w:val="auto"/>
                <w:sz w:val="18"/>
                <w:szCs w:val="18"/>
                <w:lang w:val="en-CA"/>
              </w:rPr>
              <w:t>Introduction to Data Analytics applications and processes (CRISP)</w:t>
            </w:r>
          </w:p>
        </w:tc>
      </w:tr>
      <w:tr w:rsidR="007B3F9A" w:rsidRPr="00134FFF" w14:paraId="2671BD12" w14:textId="5F3B44E9" w:rsidTr="007B3F9A">
        <w:tc>
          <w:tcPr>
            <w:tcW w:w="742" w:type="dxa"/>
          </w:tcPr>
          <w:p w14:paraId="3453B35B" w14:textId="3EA0A0CD" w:rsidR="007B3F9A" w:rsidRPr="00134FFF" w:rsidRDefault="007B3F9A" w:rsidP="00693A1A">
            <w:pPr>
              <w:pStyle w:val="Subtitle"/>
              <w:jc w:val="center"/>
              <w:rPr>
                <w:rFonts w:ascii="Arial" w:hAnsi="Arial" w:cs="Arial"/>
                <w:color w:val="auto"/>
                <w:lang w:val="en-CA"/>
              </w:rPr>
            </w:pPr>
            <w:r w:rsidRPr="00134FFF">
              <w:rPr>
                <w:rFonts w:ascii="Arial" w:hAnsi="Arial" w:cs="Arial"/>
                <w:color w:val="auto"/>
                <w:lang w:val="en-CA"/>
              </w:rPr>
              <w:br/>
              <w:t>2</w:t>
            </w:r>
          </w:p>
        </w:tc>
        <w:tc>
          <w:tcPr>
            <w:tcW w:w="1810" w:type="dxa"/>
            <w:vAlign w:val="center"/>
          </w:tcPr>
          <w:p w14:paraId="0A148639" w14:textId="5818342A" w:rsidR="007B3F9A" w:rsidRPr="00134FFF" w:rsidRDefault="007B3F9A" w:rsidP="00EA2596">
            <w:pPr>
              <w:pStyle w:val="Subtitle"/>
              <w:rPr>
                <w:rFonts w:ascii="Arial" w:hAnsi="Arial" w:cs="Arial"/>
                <w:color w:val="auto"/>
                <w:sz w:val="18"/>
                <w:szCs w:val="18"/>
                <w:lang w:val="en-CA"/>
              </w:rPr>
            </w:pPr>
            <w:r w:rsidRPr="00134FFF">
              <w:rPr>
                <w:rFonts w:ascii="Arial" w:hAnsi="Arial" w:cs="Arial"/>
                <w:color w:val="auto"/>
                <w:sz w:val="18"/>
                <w:szCs w:val="18"/>
                <w:lang w:val="en-CA"/>
              </w:rPr>
              <w:t>1</w:t>
            </w:r>
            <w:r>
              <w:rPr>
                <w:rFonts w:ascii="Arial" w:hAnsi="Arial" w:cs="Arial"/>
                <w:color w:val="auto"/>
                <w:sz w:val="18"/>
                <w:szCs w:val="18"/>
                <w:lang w:val="en-CA"/>
              </w:rPr>
              <w:t>6</w:t>
            </w:r>
          </w:p>
        </w:tc>
        <w:tc>
          <w:tcPr>
            <w:tcW w:w="6657" w:type="dxa"/>
            <w:vAlign w:val="center"/>
          </w:tcPr>
          <w:p w14:paraId="56E28F78" w14:textId="3901692B" w:rsidR="007B3F9A" w:rsidRDefault="007B3F9A" w:rsidP="00031C09">
            <w:pPr>
              <w:pStyle w:val="Subtitle"/>
              <w:spacing w:after="0"/>
              <w:rPr>
                <w:rFonts w:ascii="Arial" w:hAnsi="Arial" w:cs="Arial"/>
                <w:color w:val="auto"/>
                <w:sz w:val="18"/>
                <w:szCs w:val="18"/>
                <w:lang w:val="en-CA"/>
              </w:rPr>
            </w:pPr>
            <w:r w:rsidRPr="00134FFF">
              <w:rPr>
                <w:rFonts w:ascii="Arial" w:hAnsi="Arial" w:cs="Arial"/>
                <w:color w:val="auto"/>
                <w:sz w:val="18"/>
                <w:szCs w:val="18"/>
                <w:lang w:val="en-CA"/>
              </w:rPr>
              <w:t>Understanding Data</w:t>
            </w:r>
            <w:r w:rsidR="0051275B">
              <w:rPr>
                <w:rFonts w:ascii="Arial" w:hAnsi="Arial" w:cs="Arial"/>
                <w:color w:val="auto"/>
                <w:sz w:val="18"/>
                <w:szCs w:val="18"/>
                <w:lang w:val="en-CA"/>
              </w:rPr>
              <w:t xml:space="preserve"> – data sources, </w:t>
            </w:r>
            <w:r w:rsidR="00C401E2">
              <w:rPr>
                <w:rFonts w:ascii="Arial" w:hAnsi="Arial" w:cs="Arial"/>
                <w:color w:val="auto"/>
                <w:sz w:val="18"/>
                <w:szCs w:val="18"/>
                <w:lang w:val="en-CA"/>
              </w:rPr>
              <w:t xml:space="preserve">collection, </w:t>
            </w:r>
            <w:r w:rsidR="00A86220">
              <w:rPr>
                <w:rFonts w:ascii="Arial" w:hAnsi="Arial" w:cs="Arial"/>
                <w:color w:val="auto"/>
                <w:sz w:val="18"/>
                <w:szCs w:val="18"/>
                <w:lang w:val="en-CA"/>
              </w:rPr>
              <w:t xml:space="preserve">measurement, data quality, </w:t>
            </w:r>
          </w:p>
          <w:p w14:paraId="506DFC37" w14:textId="6AC292FB" w:rsidR="007B3F9A" w:rsidRPr="00116BAA" w:rsidRDefault="007B3F9A" w:rsidP="00116BAA">
            <w:r>
              <w:t>Data Preparation</w:t>
            </w:r>
            <w:r w:rsidR="00C401E2">
              <w:t xml:space="preserve"> – cleaning, missing data, outlier</w:t>
            </w:r>
            <w:r w:rsidR="002B734D">
              <w:t xml:space="preserve"> detection, transforming variables</w:t>
            </w:r>
          </w:p>
        </w:tc>
      </w:tr>
      <w:tr w:rsidR="007B3F9A" w:rsidRPr="00134FFF" w14:paraId="0905CE3D" w14:textId="57F46032" w:rsidTr="007B3F9A">
        <w:tc>
          <w:tcPr>
            <w:tcW w:w="742" w:type="dxa"/>
          </w:tcPr>
          <w:p w14:paraId="78EB21A2" w14:textId="77777777" w:rsidR="007B3F9A" w:rsidRPr="00134FFF" w:rsidRDefault="007B3F9A" w:rsidP="00693A1A">
            <w:pPr>
              <w:jc w:val="center"/>
              <w:rPr>
                <w:rFonts w:ascii="Arial" w:hAnsi="Arial" w:cs="Arial"/>
                <w:sz w:val="22"/>
                <w:szCs w:val="22"/>
              </w:rPr>
            </w:pPr>
            <w:r w:rsidRPr="00134FFF">
              <w:rPr>
                <w:rFonts w:ascii="Arial" w:hAnsi="Arial" w:cs="Arial"/>
                <w:sz w:val="22"/>
                <w:szCs w:val="22"/>
              </w:rPr>
              <w:br/>
              <w:t>3</w:t>
            </w:r>
          </w:p>
          <w:p w14:paraId="746F3560" w14:textId="5C13A699" w:rsidR="007B3F9A" w:rsidRPr="00134FFF" w:rsidRDefault="007B3F9A" w:rsidP="00693A1A">
            <w:pPr>
              <w:jc w:val="center"/>
              <w:rPr>
                <w:rFonts w:ascii="Arial" w:hAnsi="Arial" w:cs="Arial"/>
                <w:sz w:val="22"/>
                <w:szCs w:val="22"/>
              </w:rPr>
            </w:pPr>
          </w:p>
        </w:tc>
        <w:tc>
          <w:tcPr>
            <w:tcW w:w="1810" w:type="dxa"/>
            <w:vAlign w:val="center"/>
          </w:tcPr>
          <w:p w14:paraId="695F9BE8" w14:textId="6CBFA35F" w:rsidR="007B3F9A" w:rsidRPr="00134FFF" w:rsidRDefault="007B3F9A" w:rsidP="00EA2596">
            <w:pPr>
              <w:pStyle w:val="Subtitle"/>
              <w:rPr>
                <w:rFonts w:ascii="Arial" w:hAnsi="Arial" w:cs="Arial"/>
                <w:color w:val="auto"/>
                <w:sz w:val="18"/>
                <w:szCs w:val="18"/>
                <w:lang w:val="en-CA"/>
              </w:rPr>
            </w:pPr>
            <w:r>
              <w:rPr>
                <w:rFonts w:ascii="Arial" w:hAnsi="Arial" w:cs="Arial"/>
                <w:color w:val="auto"/>
                <w:sz w:val="18"/>
                <w:szCs w:val="18"/>
                <w:lang w:val="en-CA"/>
              </w:rPr>
              <w:t>23</w:t>
            </w:r>
          </w:p>
        </w:tc>
        <w:tc>
          <w:tcPr>
            <w:tcW w:w="6657" w:type="dxa"/>
            <w:vAlign w:val="center"/>
          </w:tcPr>
          <w:p w14:paraId="13ED1330" w14:textId="7027142B" w:rsidR="007B3F9A" w:rsidRPr="00134FFF" w:rsidRDefault="007B3F9A" w:rsidP="00EA2596">
            <w:pPr>
              <w:pStyle w:val="Subtitle"/>
              <w:rPr>
                <w:rFonts w:ascii="Arial" w:hAnsi="Arial" w:cs="Arial"/>
                <w:color w:val="auto"/>
                <w:sz w:val="18"/>
                <w:szCs w:val="18"/>
                <w:lang w:val="en-CA"/>
              </w:rPr>
            </w:pPr>
            <w:r w:rsidRPr="00134FFF">
              <w:rPr>
                <w:rFonts w:ascii="Arial" w:hAnsi="Arial" w:cs="Arial"/>
                <w:color w:val="auto"/>
                <w:sz w:val="18"/>
                <w:szCs w:val="18"/>
                <w:lang w:val="en-CA"/>
              </w:rPr>
              <w:t>Data Exploration</w:t>
            </w:r>
            <w:r w:rsidR="002B734D">
              <w:rPr>
                <w:rFonts w:ascii="Arial" w:hAnsi="Arial" w:cs="Arial"/>
                <w:color w:val="auto"/>
                <w:sz w:val="18"/>
                <w:szCs w:val="18"/>
                <w:lang w:val="en-CA"/>
              </w:rPr>
              <w:t xml:space="preserve"> </w:t>
            </w:r>
            <w:r w:rsidR="006C5701">
              <w:rPr>
                <w:rFonts w:ascii="Arial" w:hAnsi="Arial" w:cs="Arial"/>
                <w:color w:val="auto"/>
                <w:sz w:val="18"/>
                <w:szCs w:val="18"/>
                <w:lang w:val="en-CA"/>
              </w:rPr>
              <w:t>–</w:t>
            </w:r>
            <w:r w:rsidR="002B734D">
              <w:rPr>
                <w:rFonts w:ascii="Arial" w:hAnsi="Arial" w:cs="Arial"/>
                <w:color w:val="auto"/>
                <w:sz w:val="18"/>
                <w:szCs w:val="18"/>
                <w:lang w:val="en-CA"/>
              </w:rPr>
              <w:t xml:space="preserve"> </w:t>
            </w:r>
            <w:r w:rsidR="006C5701">
              <w:rPr>
                <w:rFonts w:ascii="Arial" w:hAnsi="Arial" w:cs="Arial"/>
                <w:color w:val="auto"/>
                <w:sz w:val="18"/>
                <w:szCs w:val="18"/>
                <w:lang w:val="en-CA"/>
              </w:rPr>
              <w:t>descriptive statistics, landmarks, pivot tables and charts, box and whisker, histograms, scatter charts, correlation</w:t>
            </w:r>
          </w:p>
        </w:tc>
      </w:tr>
      <w:tr w:rsidR="007B3F9A" w:rsidRPr="00134FFF" w14:paraId="02D5032E" w14:textId="13EF259F" w:rsidTr="007B3F9A">
        <w:tc>
          <w:tcPr>
            <w:tcW w:w="742" w:type="dxa"/>
          </w:tcPr>
          <w:p w14:paraId="3EC5BDAC" w14:textId="15941BB2" w:rsidR="007B3F9A" w:rsidRPr="00134FFF" w:rsidRDefault="007B3F9A" w:rsidP="00693A1A">
            <w:pPr>
              <w:pStyle w:val="Subtitle"/>
              <w:jc w:val="center"/>
              <w:rPr>
                <w:rFonts w:ascii="Arial" w:hAnsi="Arial" w:cs="Arial"/>
                <w:color w:val="auto"/>
                <w:lang w:val="en-CA"/>
              </w:rPr>
            </w:pPr>
            <w:r w:rsidRPr="00134FFF">
              <w:rPr>
                <w:rFonts w:ascii="Arial" w:hAnsi="Arial" w:cs="Arial"/>
                <w:color w:val="auto"/>
                <w:lang w:val="en-CA"/>
              </w:rPr>
              <w:br/>
              <w:t>4</w:t>
            </w:r>
          </w:p>
        </w:tc>
        <w:tc>
          <w:tcPr>
            <w:tcW w:w="1810" w:type="dxa"/>
            <w:vAlign w:val="center"/>
          </w:tcPr>
          <w:p w14:paraId="430A3C36" w14:textId="7CF90E54" w:rsidR="007B3F9A" w:rsidRPr="00134FFF" w:rsidRDefault="007B3F9A" w:rsidP="00EA2596">
            <w:pPr>
              <w:pStyle w:val="Subtitle"/>
              <w:rPr>
                <w:rFonts w:ascii="Arial" w:hAnsi="Arial" w:cs="Arial"/>
                <w:color w:val="auto"/>
                <w:sz w:val="18"/>
                <w:szCs w:val="18"/>
                <w:lang w:val="en-CA"/>
              </w:rPr>
            </w:pPr>
            <w:r>
              <w:rPr>
                <w:rFonts w:ascii="Arial" w:hAnsi="Arial" w:cs="Arial"/>
                <w:color w:val="auto"/>
                <w:sz w:val="18"/>
                <w:szCs w:val="18"/>
                <w:lang w:val="en-CA"/>
              </w:rPr>
              <w:t>30</w:t>
            </w:r>
          </w:p>
        </w:tc>
        <w:tc>
          <w:tcPr>
            <w:tcW w:w="6657" w:type="dxa"/>
            <w:vAlign w:val="center"/>
          </w:tcPr>
          <w:p w14:paraId="7AB4BD74" w14:textId="20A19D16" w:rsidR="007B3F9A" w:rsidRPr="00134FFF" w:rsidRDefault="007B3F9A" w:rsidP="00EA2596">
            <w:pPr>
              <w:pStyle w:val="Subtitle"/>
              <w:rPr>
                <w:rFonts w:ascii="Arial" w:hAnsi="Arial" w:cs="Arial"/>
                <w:color w:val="auto"/>
                <w:sz w:val="18"/>
                <w:szCs w:val="18"/>
                <w:lang w:val="en-CA"/>
              </w:rPr>
            </w:pPr>
            <w:r>
              <w:rPr>
                <w:rFonts w:ascii="Arial" w:hAnsi="Arial" w:cs="Arial"/>
                <w:color w:val="auto"/>
                <w:sz w:val="18"/>
                <w:szCs w:val="18"/>
                <w:lang w:val="en-CA"/>
              </w:rPr>
              <w:t>Probability and Estimation</w:t>
            </w:r>
            <w:r w:rsidR="00266457">
              <w:rPr>
                <w:rFonts w:ascii="Arial" w:hAnsi="Arial" w:cs="Arial"/>
                <w:color w:val="auto"/>
                <w:sz w:val="18"/>
                <w:szCs w:val="18"/>
                <w:lang w:val="en-CA"/>
              </w:rPr>
              <w:t xml:space="preserve"> – probability rules, common distributions, sampling distribution</w:t>
            </w:r>
            <w:r w:rsidR="0065394F">
              <w:rPr>
                <w:rFonts w:ascii="Arial" w:hAnsi="Arial" w:cs="Arial"/>
                <w:color w:val="auto"/>
                <w:sz w:val="18"/>
                <w:szCs w:val="18"/>
                <w:lang w:val="en-CA"/>
              </w:rPr>
              <w:t>s, bootstrap, confidence intervals</w:t>
            </w:r>
          </w:p>
        </w:tc>
      </w:tr>
      <w:tr w:rsidR="007B3F9A" w:rsidRPr="00134FFF" w14:paraId="36625F06" w14:textId="320FDE21" w:rsidTr="007B3F9A">
        <w:tc>
          <w:tcPr>
            <w:tcW w:w="742" w:type="dxa"/>
          </w:tcPr>
          <w:p w14:paraId="40E7AEE3" w14:textId="6DF73309" w:rsidR="007B3F9A" w:rsidRPr="00134FFF" w:rsidRDefault="007B3F9A" w:rsidP="00693A1A">
            <w:pPr>
              <w:pStyle w:val="Subtitle"/>
              <w:jc w:val="center"/>
              <w:rPr>
                <w:rFonts w:ascii="Arial" w:hAnsi="Arial" w:cs="Arial"/>
                <w:color w:val="auto"/>
                <w:lang w:val="en-CA"/>
              </w:rPr>
            </w:pPr>
            <w:r w:rsidRPr="00134FFF">
              <w:rPr>
                <w:rFonts w:ascii="Arial" w:hAnsi="Arial" w:cs="Arial"/>
                <w:color w:val="auto"/>
                <w:lang w:val="en-CA"/>
              </w:rPr>
              <w:br/>
              <w:t>5</w:t>
            </w:r>
          </w:p>
        </w:tc>
        <w:tc>
          <w:tcPr>
            <w:tcW w:w="1810" w:type="dxa"/>
            <w:vAlign w:val="center"/>
          </w:tcPr>
          <w:p w14:paraId="132D16A2" w14:textId="6C2B4624" w:rsidR="007B3F9A" w:rsidRPr="00134FFF" w:rsidRDefault="007B3F9A" w:rsidP="00EA2596">
            <w:pPr>
              <w:pStyle w:val="Subtitle"/>
              <w:rPr>
                <w:rFonts w:ascii="Arial" w:hAnsi="Arial" w:cs="Arial"/>
                <w:color w:val="auto"/>
                <w:sz w:val="18"/>
                <w:szCs w:val="18"/>
                <w:lang w:val="en-CA"/>
              </w:rPr>
            </w:pPr>
            <w:r>
              <w:rPr>
                <w:rFonts w:ascii="Arial" w:hAnsi="Arial" w:cs="Arial"/>
                <w:color w:val="auto"/>
                <w:sz w:val="18"/>
                <w:szCs w:val="18"/>
                <w:lang w:val="en-CA"/>
              </w:rPr>
              <w:t>7 October</w:t>
            </w:r>
          </w:p>
        </w:tc>
        <w:tc>
          <w:tcPr>
            <w:tcW w:w="6657" w:type="dxa"/>
            <w:vAlign w:val="center"/>
          </w:tcPr>
          <w:p w14:paraId="43C9F900" w14:textId="3744D14F" w:rsidR="007B3F9A" w:rsidRPr="00134FFF" w:rsidRDefault="007B3F9A" w:rsidP="00EA2596">
            <w:pPr>
              <w:pStyle w:val="Subtitle"/>
              <w:rPr>
                <w:rFonts w:ascii="Arial" w:hAnsi="Arial" w:cs="Arial"/>
                <w:color w:val="auto"/>
                <w:sz w:val="18"/>
                <w:szCs w:val="18"/>
                <w:lang w:val="en-CA"/>
              </w:rPr>
            </w:pPr>
            <w:r>
              <w:rPr>
                <w:rFonts w:ascii="Arial" w:hAnsi="Arial" w:cs="Arial"/>
                <w:color w:val="auto"/>
                <w:sz w:val="18"/>
                <w:szCs w:val="18"/>
                <w:lang w:val="en-CA"/>
              </w:rPr>
              <w:t>Statistical inference</w:t>
            </w:r>
            <w:r w:rsidR="0065394F">
              <w:rPr>
                <w:rFonts w:ascii="Arial" w:hAnsi="Arial" w:cs="Arial"/>
                <w:color w:val="auto"/>
                <w:sz w:val="18"/>
                <w:szCs w:val="18"/>
                <w:lang w:val="en-CA"/>
              </w:rPr>
              <w:t xml:space="preserve"> – hypothesis tests, A/B testing</w:t>
            </w:r>
            <w:r w:rsidR="00150070">
              <w:rPr>
                <w:rFonts w:ascii="Arial" w:hAnsi="Arial" w:cs="Arial"/>
                <w:color w:val="auto"/>
                <w:sz w:val="18"/>
                <w:szCs w:val="18"/>
                <w:lang w:val="en-CA"/>
              </w:rPr>
              <w:t>, p-value controversy</w:t>
            </w:r>
          </w:p>
        </w:tc>
      </w:tr>
      <w:tr w:rsidR="007B3F9A" w:rsidRPr="00134FFF" w14:paraId="6C1BB3D7" w14:textId="77777777" w:rsidTr="007B3F9A">
        <w:tc>
          <w:tcPr>
            <w:tcW w:w="742" w:type="dxa"/>
          </w:tcPr>
          <w:p w14:paraId="57FE597A" w14:textId="3F6DC307" w:rsidR="007B3F9A" w:rsidRPr="00134FFF" w:rsidRDefault="007B3F9A" w:rsidP="00A66BC3">
            <w:pPr>
              <w:pStyle w:val="Subtitle"/>
              <w:jc w:val="center"/>
              <w:rPr>
                <w:rFonts w:ascii="Arial" w:hAnsi="Arial" w:cs="Arial"/>
                <w:color w:val="auto"/>
                <w:lang w:val="en-CA"/>
              </w:rPr>
            </w:pPr>
            <w:r w:rsidRPr="00134FFF">
              <w:rPr>
                <w:rFonts w:ascii="Arial" w:hAnsi="Arial" w:cs="Arial"/>
                <w:color w:val="auto"/>
                <w:lang w:val="en-CA"/>
              </w:rPr>
              <w:br/>
              <w:t>6</w:t>
            </w:r>
          </w:p>
        </w:tc>
        <w:tc>
          <w:tcPr>
            <w:tcW w:w="1810" w:type="dxa"/>
            <w:vAlign w:val="center"/>
          </w:tcPr>
          <w:p w14:paraId="53BB9368" w14:textId="46FEDC62" w:rsidR="007B3F9A" w:rsidRPr="00134FFF" w:rsidRDefault="007B3F9A" w:rsidP="00EA2596">
            <w:pPr>
              <w:pStyle w:val="Subtitle"/>
              <w:rPr>
                <w:rFonts w:ascii="Arial" w:hAnsi="Arial" w:cs="Arial"/>
                <w:color w:val="auto"/>
                <w:sz w:val="18"/>
                <w:szCs w:val="18"/>
                <w:lang w:val="en-CA"/>
              </w:rPr>
            </w:pPr>
            <w:r w:rsidRPr="00134FFF">
              <w:rPr>
                <w:rFonts w:ascii="Arial" w:hAnsi="Arial" w:cs="Arial"/>
                <w:color w:val="auto"/>
                <w:sz w:val="18"/>
                <w:szCs w:val="18"/>
                <w:lang w:val="en-CA"/>
              </w:rPr>
              <w:t>1</w:t>
            </w:r>
            <w:r>
              <w:rPr>
                <w:rFonts w:ascii="Arial" w:hAnsi="Arial" w:cs="Arial"/>
                <w:color w:val="auto"/>
                <w:sz w:val="18"/>
                <w:szCs w:val="18"/>
                <w:lang w:val="en-CA"/>
              </w:rPr>
              <w:t>4</w:t>
            </w:r>
          </w:p>
        </w:tc>
        <w:tc>
          <w:tcPr>
            <w:tcW w:w="6657" w:type="dxa"/>
            <w:vAlign w:val="center"/>
          </w:tcPr>
          <w:p w14:paraId="5E12E0CF" w14:textId="10512A78" w:rsidR="007B3F9A" w:rsidRPr="00134FFF" w:rsidRDefault="007B3F9A" w:rsidP="00EA2596">
            <w:pPr>
              <w:pStyle w:val="Subtitle"/>
              <w:rPr>
                <w:rFonts w:ascii="Arial" w:hAnsi="Arial" w:cs="Arial"/>
                <w:color w:val="auto"/>
                <w:sz w:val="18"/>
                <w:szCs w:val="18"/>
                <w:lang w:val="en-CA"/>
              </w:rPr>
            </w:pPr>
            <w:r w:rsidRPr="00134FFF">
              <w:rPr>
                <w:rFonts w:ascii="Arial" w:hAnsi="Arial" w:cs="Arial"/>
                <w:color w:val="auto"/>
                <w:sz w:val="18"/>
                <w:szCs w:val="18"/>
                <w:lang w:val="en-CA"/>
              </w:rPr>
              <w:t>Evaluating Models</w:t>
            </w:r>
            <w:r w:rsidR="00AB6BE2">
              <w:rPr>
                <w:rFonts w:ascii="Arial" w:hAnsi="Arial" w:cs="Arial"/>
                <w:color w:val="auto"/>
                <w:sz w:val="18"/>
                <w:szCs w:val="18"/>
                <w:lang w:val="en-CA"/>
              </w:rPr>
              <w:t xml:space="preserve"> – </w:t>
            </w:r>
            <w:r w:rsidR="003432E4">
              <w:rPr>
                <w:rFonts w:ascii="Arial" w:hAnsi="Arial" w:cs="Arial"/>
                <w:color w:val="auto"/>
                <w:sz w:val="18"/>
                <w:szCs w:val="18"/>
                <w:lang w:val="en-CA"/>
              </w:rPr>
              <w:t xml:space="preserve">mean squared error, R square, </w:t>
            </w:r>
            <w:r w:rsidR="00AB6BE2">
              <w:rPr>
                <w:rFonts w:ascii="Arial" w:hAnsi="Arial" w:cs="Arial"/>
                <w:color w:val="auto"/>
                <w:sz w:val="18"/>
                <w:szCs w:val="18"/>
                <w:lang w:val="en-CA"/>
              </w:rPr>
              <w:t>confusion matrix, accuracy</w:t>
            </w:r>
            <w:r w:rsidR="003432E4">
              <w:rPr>
                <w:rFonts w:ascii="Arial" w:hAnsi="Arial" w:cs="Arial"/>
                <w:color w:val="auto"/>
                <w:sz w:val="18"/>
                <w:szCs w:val="18"/>
                <w:lang w:val="en-CA"/>
              </w:rPr>
              <w:t>, sensitivity</w:t>
            </w:r>
            <w:r w:rsidR="001E1526">
              <w:rPr>
                <w:rFonts w:ascii="Arial" w:hAnsi="Arial" w:cs="Arial"/>
                <w:color w:val="auto"/>
                <w:sz w:val="18"/>
                <w:szCs w:val="18"/>
                <w:lang w:val="en-CA"/>
              </w:rPr>
              <w:t>/recall</w:t>
            </w:r>
            <w:r w:rsidR="003432E4">
              <w:rPr>
                <w:rFonts w:ascii="Arial" w:hAnsi="Arial" w:cs="Arial"/>
                <w:color w:val="auto"/>
                <w:sz w:val="18"/>
                <w:szCs w:val="18"/>
                <w:lang w:val="en-CA"/>
              </w:rPr>
              <w:t xml:space="preserve">, </w:t>
            </w:r>
            <w:r w:rsidR="00FB4F61">
              <w:rPr>
                <w:rFonts w:ascii="Arial" w:hAnsi="Arial" w:cs="Arial"/>
                <w:color w:val="auto"/>
                <w:sz w:val="18"/>
                <w:szCs w:val="18"/>
                <w:lang w:val="en-CA"/>
              </w:rPr>
              <w:t>precision</w:t>
            </w:r>
            <w:r w:rsidR="00DB66AF">
              <w:rPr>
                <w:rFonts w:ascii="Arial" w:hAnsi="Arial" w:cs="Arial"/>
                <w:color w:val="auto"/>
                <w:sz w:val="18"/>
                <w:szCs w:val="18"/>
                <w:lang w:val="en-CA"/>
              </w:rPr>
              <w:t xml:space="preserve">, </w:t>
            </w:r>
            <w:r w:rsidR="00FD1F72">
              <w:rPr>
                <w:rFonts w:ascii="Arial" w:hAnsi="Arial" w:cs="Arial"/>
                <w:color w:val="auto"/>
                <w:sz w:val="18"/>
                <w:szCs w:val="18"/>
                <w:lang w:val="en-CA"/>
              </w:rPr>
              <w:t>specificity, ROC curve</w:t>
            </w:r>
          </w:p>
        </w:tc>
      </w:tr>
      <w:tr w:rsidR="007B3F9A" w:rsidRPr="00134FFF" w14:paraId="1FDE2B28" w14:textId="77777777" w:rsidTr="007B3F9A">
        <w:tc>
          <w:tcPr>
            <w:tcW w:w="742" w:type="dxa"/>
          </w:tcPr>
          <w:p w14:paraId="76D12107" w14:textId="70DFA69A" w:rsidR="007B3F9A" w:rsidRPr="00134FFF" w:rsidRDefault="007B3F9A" w:rsidP="00A66BC3">
            <w:pPr>
              <w:pStyle w:val="Subtitle"/>
              <w:jc w:val="center"/>
              <w:rPr>
                <w:rFonts w:ascii="Arial" w:hAnsi="Arial" w:cs="Arial"/>
                <w:color w:val="auto"/>
                <w:lang w:val="en-CA"/>
              </w:rPr>
            </w:pPr>
            <w:r w:rsidRPr="00134FFF">
              <w:rPr>
                <w:rFonts w:ascii="Arial" w:hAnsi="Arial" w:cs="Arial"/>
                <w:color w:val="auto"/>
                <w:lang w:val="en-CA"/>
              </w:rPr>
              <w:br/>
              <w:t>7</w:t>
            </w:r>
          </w:p>
        </w:tc>
        <w:tc>
          <w:tcPr>
            <w:tcW w:w="1810" w:type="dxa"/>
            <w:vAlign w:val="center"/>
          </w:tcPr>
          <w:p w14:paraId="4FED0ADE" w14:textId="780A29AF" w:rsidR="007B3F9A" w:rsidRPr="00134FFF" w:rsidRDefault="007B3F9A" w:rsidP="00EA2596">
            <w:pPr>
              <w:pStyle w:val="Subtitle"/>
              <w:rPr>
                <w:rFonts w:ascii="Arial" w:hAnsi="Arial" w:cs="Arial"/>
                <w:color w:val="auto"/>
                <w:sz w:val="18"/>
                <w:szCs w:val="18"/>
                <w:lang w:val="en-CA"/>
              </w:rPr>
            </w:pPr>
            <w:r w:rsidRPr="00134FFF">
              <w:rPr>
                <w:rFonts w:ascii="Arial" w:hAnsi="Arial" w:cs="Arial"/>
                <w:color w:val="auto"/>
                <w:sz w:val="18"/>
                <w:szCs w:val="18"/>
                <w:lang w:val="en-CA"/>
              </w:rPr>
              <w:t>2</w:t>
            </w:r>
            <w:r>
              <w:rPr>
                <w:rFonts w:ascii="Arial" w:hAnsi="Arial" w:cs="Arial"/>
                <w:color w:val="auto"/>
                <w:sz w:val="18"/>
                <w:szCs w:val="18"/>
                <w:lang w:val="en-CA"/>
              </w:rPr>
              <w:t>1</w:t>
            </w:r>
          </w:p>
        </w:tc>
        <w:tc>
          <w:tcPr>
            <w:tcW w:w="6657" w:type="dxa"/>
            <w:vAlign w:val="center"/>
          </w:tcPr>
          <w:p w14:paraId="53C6D445" w14:textId="07F47CC5" w:rsidR="007B3F9A" w:rsidRPr="00134FFF" w:rsidRDefault="00CA0A97" w:rsidP="00EA2596">
            <w:pPr>
              <w:pStyle w:val="Subtitle"/>
              <w:rPr>
                <w:rFonts w:ascii="Arial" w:hAnsi="Arial" w:cs="Arial"/>
                <w:color w:val="auto"/>
                <w:sz w:val="18"/>
                <w:szCs w:val="18"/>
                <w:lang w:val="en-CA"/>
              </w:rPr>
            </w:pPr>
            <w:r>
              <w:rPr>
                <w:rFonts w:ascii="Arial" w:hAnsi="Arial" w:cs="Arial"/>
                <w:color w:val="auto"/>
                <w:sz w:val="18"/>
                <w:szCs w:val="18"/>
                <w:lang w:val="en-CA"/>
              </w:rPr>
              <w:t xml:space="preserve">From </w:t>
            </w:r>
            <w:r w:rsidR="00635541">
              <w:rPr>
                <w:rFonts w:ascii="Arial" w:hAnsi="Arial" w:cs="Arial"/>
                <w:color w:val="auto"/>
                <w:sz w:val="18"/>
                <w:szCs w:val="18"/>
                <w:lang w:val="en-CA"/>
              </w:rPr>
              <w:t xml:space="preserve">Conditional Means </w:t>
            </w:r>
            <w:r>
              <w:rPr>
                <w:rFonts w:ascii="Arial" w:hAnsi="Arial" w:cs="Arial"/>
                <w:color w:val="auto"/>
                <w:sz w:val="18"/>
                <w:szCs w:val="18"/>
                <w:lang w:val="en-CA"/>
              </w:rPr>
              <w:t xml:space="preserve">to </w:t>
            </w:r>
            <w:r w:rsidR="00635541">
              <w:rPr>
                <w:rFonts w:ascii="Arial" w:hAnsi="Arial" w:cs="Arial"/>
                <w:color w:val="auto"/>
                <w:sz w:val="18"/>
                <w:szCs w:val="18"/>
                <w:lang w:val="en-CA"/>
              </w:rPr>
              <w:t>Regressions with R</w:t>
            </w:r>
          </w:p>
        </w:tc>
      </w:tr>
      <w:tr w:rsidR="007B3F9A" w:rsidRPr="00134FFF" w14:paraId="58E3B7EB" w14:textId="77777777" w:rsidTr="007B3F9A">
        <w:tc>
          <w:tcPr>
            <w:tcW w:w="742" w:type="dxa"/>
          </w:tcPr>
          <w:p w14:paraId="3A4EDE5C" w14:textId="4F075196" w:rsidR="007B3F9A" w:rsidRPr="00134FFF" w:rsidRDefault="007B3F9A" w:rsidP="00A66BC3">
            <w:pPr>
              <w:pStyle w:val="Subtitle"/>
              <w:jc w:val="center"/>
              <w:rPr>
                <w:rFonts w:ascii="Arial" w:hAnsi="Arial" w:cs="Arial"/>
                <w:color w:val="auto"/>
                <w:lang w:val="en-CA"/>
              </w:rPr>
            </w:pPr>
            <w:r w:rsidRPr="00134FFF">
              <w:rPr>
                <w:rFonts w:ascii="Arial" w:hAnsi="Arial" w:cs="Arial"/>
                <w:color w:val="auto"/>
                <w:lang w:val="en-CA"/>
              </w:rPr>
              <w:br/>
              <w:t>8</w:t>
            </w:r>
          </w:p>
        </w:tc>
        <w:tc>
          <w:tcPr>
            <w:tcW w:w="1810" w:type="dxa"/>
            <w:vAlign w:val="center"/>
          </w:tcPr>
          <w:p w14:paraId="7EB545A9" w14:textId="228FA513" w:rsidR="007B3F9A" w:rsidRPr="00134FFF" w:rsidRDefault="007B3F9A" w:rsidP="00EA2596">
            <w:pPr>
              <w:pStyle w:val="Subtitle"/>
              <w:rPr>
                <w:rFonts w:ascii="Arial" w:hAnsi="Arial" w:cs="Arial"/>
                <w:color w:val="auto"/>
                <w:sz w:val="18"/>
                <w:szCs w:val="18"/>
                <w:lang w:val="en-CA"/>
              </w:rPr>
            </w:pPr>
            <w:r w:rsidRPr="00134FFF">
              <w:rPr>
                <w:rFonts w:ascii="Arial" w:hAnsi="Arial" w:cs="Arial"/>
                <w:color w:val="auto"/>
                <w:sz w:val="18"/>
                <w:szCs w:val="18"/>
                <w:lang w:val="en-CA"/>
              </w:rPr>
              <w:t>2</w:t>
            </w:r>
            <w:r>
              <w:rPr>
                <w:rFonts w:ascii="Arial" w:hAnsi="Arial" w:cs="Arial"/>
                <w:color w:val="auto"/>
                <w:sz w:val="18"/>
                <w:szCs w:val="18"/>
                <w:lang w:val="en-CA"/>
              </w:rPr>
              <w:t>8</w:t>
            </w:r>
          </w:p>
        </w:tc>
        <w:tc>
          <w:tcPr>
            <w:tcW w:w="6657" w:type="dxa"/>
            <w:vAlign w:val="center"/>
          </w:tcPr>
          <w:p w14:paraId="0B3E6739" w14:textId="3B74207E" w:rsidR="007B3F9A" w:rsidRPr="00134FFF" w:rsidRDefault="00CA0A97" w:rsidP="00EA2596">
            <w:pPr>
              <w:pStyle w:val="Subtitle"/>
              <w:rPr>
                <w:rFonts w:ascii="Arial" w:hAnsi="Arial" w:cs="Arial"/>
                <w:color w:val="auto"/>
                <w:sz w:val="18"/>
                <w:szCs w:val="18"/>
                <w:lang w:val="en-CA"/>
              </w:rPr>
            </w:pPr>
            <w:r>
              <w:rPr>
                <w:rFonts w:ascii="Arial" w:hAnsi="Arial" w:cs="Arial"/>
                <w:color w:val="auto"/>
                <w:sz w:val="18"/>
                <w:szCs w:val="18"/>
                <w:lang w:val="en-CA"/>
              </w:rPr>
              <w:t>Gradient Descent in Regressions with R</w:t>
            </w:r>
          </w:p>
        </w:tc>
      </w:tr>
      <w:tr w:rsidR="007B3F9A" w:rsidRPr="00134FFF" w14:paraId="747A842C" w14:textId="77777777" w:rsidTr="007B3F9A">
        <w:tc>
          <w:tcPr>
            <w:tcW w:w="742" w:type="dxa"/>
          </w:tcPr>
          <w:p w14:paraId="1B297851" w14:textId="66D1DA35" w:rsidR="007B3F9A" w:rsidRPr="00134FFF" w:rsidRDefault="007B3F9A" w:rsidP="004B05A1">
            <w:pPr>
              <w:pStyle w:val="Subtitle"/>
              <w:jc w:val="center"/>
              <w:rPr>
                <w:rFonts w:ascii="Arial" w:hAnsi="Arial" w:cs="Arial"/>
                <w:color w:val="auto"/>
                <w:lang w:val="en-CA"/>
              </w:rPr>
            </w:pPr>
            <w:r w:rsidRPr="00134FFF">
              <w:rPr>
                <w:rFonts w:ascii="Arial" w:hAnsi="Arial" w:cs="Arial"/>
                <w:color w:val="auto"/>
                <w:lang w:val="en-CA"/>
              </w:rPr>
              <w:br/>
              <w:t>9</w:t>
            </w:r>
          </w:p>
        </w:tc>
        <w:tc>
          <w:tcPr>
            <w:tcW w:w="1810" w:type="dxa"/>
            <w:vAlign w:val="center"/>
          </w:tcPr>
          <w:p w14:paraId="20F96B3B" w14:textId="1838FC2A" w:rsidR="007B3F9A" w:rsidRPr="00134FFF" w:rsidRDefault="007B3F9A" w:rsidP="004B05A1">
            <w:pPr>
              <w:pStyle w:val="Subtitle"/>
              <w:rPr>
                <w:rFonts w:ascii="Arial" w:hAnsi="Arial" w:cs="Arial"/>
                <w:color w:val="auto"/>
                <w:sz w:val="18"/>
                <w:szCs w:val="18"/>
                <w:lang w:val="en-CA"/>
              </w:rPr>
            </w:pPr>
            <w:r>
              <w:rPr>
                <w:rFonts w:ascii="Arial" w:hAnsi="Arial" w:cs="Arial"/>
                <w:color w:val="auto"/>
                <w:sz w:val="18"/>
                <w:szCs w:val="18"/>
                <w:lang w:val="en-CA"/>
              </w:rPr>
              <w:t>4</w:t>
            </w:r>
            <w:r w:rsidRPr="00134FFF">
              <w:rPr>
                <w:rFonts w:ascii="Arial" w:hAnsi="Arial" w:cs="Arial"/>
                <w:color w:val="auto"/>
                <w:sz w:val="18"/>
                <w:szCs w:val="18"/>
                <w:lang w:val="en-CA"/>
              </w:rPr>
              <w:t xml:space="preserve"> November</w:t>
            </w:r>
          </w:p>
        </w:tc>
        <w:tc>
          <w:tcPr>
            <w:tcW w:w="6657" w:type="dxa"/>
            <w:vAlign w:val="center"/>
          </w:tcPr>
          <w:p w14:paraId="1B938BEE" w14:textId="698EF7DA" w:rsidR="007B3F9A" w:rsidRPr="00134FFF" w:rsidRDefault="00CA0A97" w:rsidP="004B05A1">
            <w:pPr>
              <w:pStyle w:val="Subtitle"/>
              <w:rPr>
                <w:rFonts w:ascii="Arial" w:hAnsi="Arial" w:cs="Arial"/>
                <w:color w:val="auto"/>
                <w:sz w:val="18"/>
                <w:szCs w:val="18"/>
                <w:lang w:val="en-CA"/>
              </w:rPr>
            </w:pPr>
            <w:r>
              <w:rPr>
                <w:rFonts w:ascii="Arial" w:hAnsi="Arial" w:cs="Arial"/>
                <w:color w:val="auto"/>
                <w:sz w:val="18"/>
                <w:szCs w:val="18"/>
                <w:lang w:val="en-CA"/>
              </w:rPr>
              <w:t xml:space="preserve">Dummy </w:t>
            </w:r>
            <w:r>
              <w:rPr>
                <w:rFonts w:ascii="Arial" w:hAnsi="Arial" w:cs="Arial"/>
                <w:color w:val="auto"/>
                <w:sz w:val="18"/>
                <w:szCs w:val="18"/>
                <w:lang w:val="en-CA"/>
              </w:rPr>
              <w:t xml:space="preserve">Models, </w:t>
            </w:r>
            <w:r>
              <w:rPr>
                <w:rFonts w:ascii="Arial" w:hAnsi="Arial" w:cs="Arial"/>
                <w:color w:val="auto"/>
                <w:sz w:val="18"/>
                <w:szCs w:val="18"/>
                <w:lang w:val="en-CA"/>
              </w:rPr>
              <w:t>Linear Probability Models</w:t>
            </w:r>
            <w:r>
              <w:rPr>
                <w:rFonts w:ascii="Arial" w:hAnsi="Arial" w:cs="Arial"/>
                <w:color w:val="auto"/>
                <w:sz w:val="18"/>
                <w:szCs w:val="18"/>
                <w:lang w:val="en-CA"/>
              </w:rPr>
              <w:t xml:space="preserve">, </w:t>
            </w:r>
            <w:r w:rsidR="00635541">
              <w:rPr>
                <w:rFonts w:ascii="Arial" w:hAnsi="Arial" w:cs="Arial"/>
                <w:color w:val="auto"/>
                <w:sz w:val="18"/>
                <w:szCs w:val="18"/>
                <w:lang w:val="en-CA"/>
              </w:rPr>
              <w:t>Logistic Regressions</w:t>
            </w:r>
          </w:p>
        </w:tc>
      </w:tr>
      <w:tr w:rsidR="007B3F9A" w:rsidRPr="00134FFF" w14:paraId="27E72554" w14:textId="77777777" w:rsidTr="007B3F9A">
        <w:tc>
          <w:tcPr>
            <w:tcW w:w="742" w:type="dxa"/>
          </w:tcPr>
          <w:p w14:paraId="6EE495B6" w14:textId="77777777" w:rsidR="007B3F9A" w:rsidRPr="00134FFF" w:rsidRDefault="007B3F9A" w:rsidP="00E01A04">
            <w:pPr>
              <w:pStyle w:val="Subtitle"/>
              <w:jc w:val="center"/>
              <w:rPr>
                <w:rFonts w:ascii="Arial" w:hAnsi="Arial" w:cs="Arial"/>
                <w:color w:val="auto"/>
                <w:lang w:val="en-CA"/>
              </w:rPr>
            </w:pPr>
          </w:p>
        </w:tc>
        <w:tc>
          <w:tcPr>
            <w:tcW w:w="1810" w:type="dxa"/>
          </w:tcPr>
          <w:p w14:paraId="5250667F" w14:textId="01A0641A" w:rsidR="007B3F9A" w:rsidRPr="00134FFF" w:rsidRDefault="007B3F9A" w:rsidP="00E01A04">
            <w:pPr>
              <w:pStyle w:val="Subtitle"/>
              <w:rPr>
                <w:rFonts w:ascii="Arial" w:hAnsi="Arial" w:cs="Arial"/>
                <w:color w:val="auto"/>
                <w:sz w:val="18"/>
                <w:szCs w:val="18"/>
                <w:lang w:val="en-CA"/>
              </w:rPr>
            </w:pPr>
            <w:r>
              <w:rPr>
                <w:rFonts w:ascii="Arial" w:hAnsi="Arial" w:cs="Arial"/>
                <w:color w:val="auto"/>
                <w:sz w:val="18"/>
                <w:szCs w:val="18"/>
                <w:lang w:val="en-CA"/>
              </w:rPr>
              <w:t>9</w:t>
            </w:r>
            <w:r w:rsidRPr="00134FFF">
              <w:rPr>
                <w:rFonts w:ascii="Arial" w:hAnsi="Arial" w:cs="Arial"/>
                <w:color w:val="auto"/>
                <w:sz w:val="18"/>
                <w:szCs w:val="18"/>
                <w:lang w:val="en-CA"/>
              </w:rPr>
              <w:t>-1</w:t>
            </w:r>
            <w:r>
              <w:rPr>
                <w:rFonts w:ascii="Arial" w:hAnsi="Arial" w:cs="Arial"/>
                <w:color w:val="auto"/>
                <w:sz w:val="18"/>
                <w:szCs w:val="18"/>
                <w:lang w:val="en-CA"/>
              </w:rPr>
              <w:t>5</w:t>
            </w:r>
            <w:r w:rsidRPr="00134FFF">
              <w:rPr>
                <w:rFonts w:ascii="Arial" w:hAnsi="Arial" w:cs="Arial"/>
                <w:color w:val="auto"/>
                <w:sz w:val="18"/>
                <w:szCs w:val="18"/>
                <w:lang w:val="en-CA"/>
              </w:rPr>
              <w:t xml:space="preserve"> November</w:t>
            </w:r>
          </w:p>
        </w:tc>
        <w:tc>
          <w:tcPr>
            <w:tcW w:w="6657" w:type="dxa"/>
          </w:tcPr>
          <w:p w14:paraId="7178E7E1" w14:textId="77777777" w:rsidR="007B3F9A" w:rsidRPr="00134FFF" w:rsidRDefault="007B3F9A" w:rsidP="00E01A04">
            <w:pPr>
              <w:pStyle w:val="Subtitle"/>
              <w:rPr>
                <w:rFonts w:ascii="Arial" w:hAnsi="Arial" w:cs="Arial"/>
                <w:color w:val="auto"/>
                <w:sz w:val="18"/>
                <w:szCs w:val="18"/>
                <w:lang w:val="en-CA"/>
              </w:rPr>
            </w:pPr>
            <w:r w:rsidRPr="00134FFF">
              <w:rPr>
                <w:rFonts w:ascii="Arial" w:hAnsi="Arial" w:cs="Arial"/>
                <w:color w:val="auto"/>
                <w:sz w:val="18"/>
                <w:szCs w:val="18"/>
                <w:lang w:val="en-CA"/>
              </w:rPr>
              <w:t>Fall Break Week</w:t>
            </w:r>
          </w:p>
        </w:tc>
      </w:tr>
      <w:tr w:rsidR="007B3F9A" w:rsidRPr="00134FFF" w14:paraId="771DACA7" w14:textId="77777777" w:rsidTr="007B3F9A">
        <w:tc>
          <w:tcPr>
            <w:tcW w:w="742" w:type="dxa"/>
          </w:tcPr>
          <w:p w14:paraId="049C1004" w14:textId="1BAD009E" w:rsidR="007B3F9A" w:rsidRPr="00134FFF" w:rsidRDefault="007B3F9A" w:rsidP="004B05A1">
            <w:pPr>
              <w:pStyle w:val="Subtitle"/>
              <w:jc w:val="center"/>
              <w:rPr>
                <w:rFonts w:ascii="Arial" w:hAnsi="Arial" w:cs="Arial"/>
                <w:color w:val="auto"/>
                <w:lang w:val="en-CA"/>
              </w:rPr>
            </w:pPr>
            <w:r w:rsidRPr="00134FFF">
              <w:rPr>
                <w:rFonts w:ascii="Arial" w:hAnsi="Arial" w:cs="Arial"/>
                <w:color w:val="auto"/>
                <w:lang w:val="en-CA"/>
              </w:rPr>
              <w:br/>
              <w:t>10</w:t>
            </w:r>
          </w:p>
        </w:tc>
        <w:tc>
          <w:tcPr>
            <w:tcW w:w="1810" w:type="dxa"/>
            <w:vAlign w:val="center"/>
          </w:tcPr>
          <w:p w14:paraId="721F2EE9" w14:textId="7994CFB6" w:rsidR="007B3F9A" w:rsidRPr="00134FFF" w:rsidRDefault="007B3F9A" w:rsidP="004B05A1">
            <w:pPr>
              <w:pStyle w:val="Subtitle"/>
              <w:rPr>
                <w:rFonts w:ascii="Arial" w:hAnsi="Arial" w:cs="Arial"/>
                <w:color w:val="auto"/>
                <w:sz w:val="18"/>
                <w:szCs w:val="18"/>
                <w:lang w:val="en-CA"/>
              </w:rPr>
            </w:pPr>
            <w:r w:rsidRPr="00134FFF">
              <w:rPr>
                <w:rFonts w:ascii="Arial" w:hAnsi="Arial" w:cs="Arial"/>
                <w:color w:val="auto"/>
                <w:sz w:val="18"/>
                <w:szCs w:val="18"/>
                <w:lang w:val="en-CA"/>
              </w:rPr>
              <w:t>1</w:t>
            </w:r>
            <w:r>
              <w:rPr>
                <w:rFonts w:ascii="Arial" w:hAnsi="Arial" w:cs="Arial"/>
                <w:color w:val="auto"/>
                <w:sz w:val="18"/>
                <w:szCs w:val="18"/>
                <w:lang w:val="en-CA"/>
              </w:rPr>
              <w:t>8</w:t>
            </w:r>
          </w:p>
        </w:tc>
        <w:tc>
          <w:tcPr>
            <w:tcW w:w="6657" w:type="dxa"/>
            <w:vAlign w:val="center"/>
          </w:tcPr>
          <w:p w14:paraId="31578919" w14:textId="599383E0" w:rsidR="007B3F9A" w:rsidRPr="00134FFF" w:rsidRDefault="00635541" w:rsidP="004B05A1">
            <w:pPr>
              <w:pStyle w:val="Subtitle"/>
              <w:rPr>
                <w:rFonts w:ascii="Arial" w:hAnsi="Arial" w:cs="Arial"/>
                <w:color w:val="auto"/>
                <w:sz w:val="18"/>
                <w:szCs w:val="18"/>
                <w:lang w:val="en-CA"/>
              </w:rPr>
            </w:pPr>
            <w:r>
              <w:rPr>
                <w:rFonts w:ascii="Arial" w:hAnsi="Arial" w:cs="Arial"/>
                <w:color w:val="auto"/>
                <w:sz w:val="18"/>
                <w:szCs w:val="18"/>
                <w:lang w:val="en-CA"/>
              </w:rPr>
              <w:t xml:space="preserve">Prediction with </w:t>
            </w:r>
            <w:r w:rsidR="00CA0A97">
              <w:rPr>
                <w:rFonts w:ascii="Arial" w:hAnsi="Arial" w:cs="Arial"/>
                <w:color w:val="auto"/>
                <w:sz w:val="18"/>
                <w:szCs w:val="18"/>
                <w:lang w:val="en-CA"/>
              </w:rPr>
              <w:t>R</w:t>
            </w:r>
            <w:r>
              <w:rPr>
                <w:rFonts w:ascii="Arial" w:hAnsi="Arial" w:cs="Arial"/>
                <w:color w:val="auto"/>
                <w:sz w:val="18"/>
                <w:szCs w:val="18"/>
                <w:lang w:val="en-CA"/>
              </w:rPr>
              <w:t>egressions</w:t>
            </w:r>
            <w:r w:rsidR="00CA0A97">
              <w:rPr>
                <w:rFonts w:ascii="Arial" w:hAnsi="Arial" w:cs="Arial"/>
                <w:color w:val="auto"/>
                <w:sz w:val="18"/>
                <w:szCs w:val="18"/>
                <w:lang w:val="en-CA"/>
              </w:rPr>
              <w:t xml:space="preserve"> </w:t>
            </w:r>
          </w:p>
        </w:tc>
      </w:tr>
      <w:tr w:rsidR="007B3F9A" w:rsidRPr="00134FFF" w14:paraId="10030B14" w14:textId="77777777" w:rsidTr="007B3F9A">
        <w:tc>
          <w:tcPr>
            <w:tcW w:w="742" w:type="dxa"/>
          </w:tcPr>
          <w:p w14:paraId="25500619" w14:textId="56FD6D50" w:rsidR="007B3F9A" w:rsidRPr="00134FFF" w:rsidRDefault="007B3F9A" w:rsidP="004B05A1">
            <w:pPr>
              <w:pStyle w:val="Subtitle"/>
              <w:jc w:val="center"/>
              <w:rPr>
                <w:rFonts w:ascii="Arial" w:hAnsi="Arial" w:cs="Arial"/>
                <w:color w:val="auto"/>
                <w:lang w:val="en-CA"/>
              </w:rPr>
            </w:pPr>
            <w:r w:rsidRPr="00134FFF">
              <w:rPr>
                <w:rFonts w:ascii="Arial" w:hAnsi="Arial" w:cs="Arial"/>
                <w:color w:val="auto"/>
                <w:lang w:val="en-CA"/>
              </w:rPr>
              <w:br/>
              <w:t>11</w:t>
            </w:r>
          </w:p>
        </w:tc>
        <w:tc>
          <w:tcPr>
            <w:tcW w:w="1810" w:type="dxa"/>
            <w:vAlign w:val="center"/>
          </w:tcPr>
          <w:p w14:paraId="0A06A834" w14:textId="32FC7C40" w:rsidR="007B3F9A" w:rsidRPr="00134FFF" w:rsidRDefault="007B3F9A" w:rsidP="004B05A1">
            <w:pPr>
              <w:pStyle w:val="Subtitle"/>
              <w:rPr>
                <w:rFonts w:ascii="Arial" w:hAnsi="Arial" w:cs="Arial"/>
                <w:color w:val="auto"/>
                <w:sz w:val="18"/>
                <w:szCs w:val="18"/>
                <w:lang w:val="en-CA"/>
              </w:rPr>
            </w:pPr>
            <w:r w:rsidRPr="00134FFF">
              <w:rPr>
                <w:rFonts w:ascii="Arial" w:hAnsi="Arial" w:cs="Arial"/>
                <w:color w:val="auto"/>
                <w:sz w:val="18"/>
                <w:szCs w:val="18"/>
                <w:lang w:val="en-CA"/>
              </w:rPr>
              <w:t>2</w:t>
            </w:r>
            <w:r>
              <w:rPr>
                <w:rFonts w:ascii="Arial" w:hAnsi="Arial" w:cs="Arial"/>
                <w:color w:val="auto"/>
                <w:sz w:val="18"/>
                <w:szCs w:val="18"/>
                <w:lang w:val="en-CA"/>
              </w:rPr>
              <w:t>5</w:t>
            </w:r>
          </w:p>
        </w:tc>
        <w:tc>
          <w:tcPr>
            <w:tcW w:w="6657" w:type="dxa"/>
            <w:vAlign w:val="center"/>
          </w:tcPr>
          <w:p w14:paraId="3C6F926E" w14:textId="29DD1104" w:rsidR="007B3F9A" w:rsidRPr="00134FFF" w:rsidRDefault="00CA0A97" w:rsidP="004B05A1">
            <w:pPr>
              <w:pStyle w:val="Subtitle"/>
              <w:rPr>
                <w:rFonts w:ascii="Arial" w:hAnsi="Arial" w:cs="Arial"/>
                <w:color w:val="auto"/>
                <w:sz w:val="18"/>
                <w:szCs w:val="18"/>
                <w:lang w:val="en-CA"/>
              </w:rPr>
            </w:pPr>
            <w:r>
              <w:rPr>
                <w:rFonts w:ascii="Arial" w:hAnsi="Arial" w:cs="Arial"/>
                <w:color w:val="auto"/>
                <w:sz w:val="18"/>
                <w:szCs w:val="18"/>
                <w:lang w:val="en-CA"/>
              </w:rPr>
              <w:t>Basics of Time-series Analysis</w:t>
            </w:r>
            <w:r>
              <w:rPr>
                <w:rFonts w:ascii="Arial" w:hAnsi="Arial" w:cs="Arial"/>
                <w:color w:val="auto"/>
                <w:sz w:val="18"/>
                <w:szCs w:val="18"/>
                <w:lang w:val="en-CA"/>
              </w:rPr>
              <w:t xml:space="preserve"> &amp; Dynamic Models</w:t>
            </w:r>
          </w:p>
        </w:tc>
      </w:tr>
      <w:tr w:rsidR="007B3F9A" w:rsidRPr="00134FFF" w14:paraId="41862FBF" w14:textId="77777777" w:rsidTr="007B3F9A">
        <w:tc>
          <w:tcPr>
            <w:tcW w:w="742" w:type="dxa"/>
          </w:tcPr>
          <w:p w14:paraId="1EC69F67" w14:textId="53576D94" w:rsidR="007B3F9A" w:rsidRPr="00134FFF" w:rsidRDefault="007B3F9A" w:rsidP="004B05A1">
            <w:pPr>
              <w:pStyle w:val="Subtitle"/>
              <w:jc w:val="center"/>
              <w:rPr>
                <w:rFonts w:ascii="Arial" w:hAnsi="Arial" w:cs="Arial"/>
                <w:color w:val="auto"/>
                <w:lang w:val="en-CA"/>
              </w:rPr>
            </w:pPr>
            <w:r w:rsidRPr="00134FFF">
              <w:rPr>
                <w:rFonts w:ascii="Arial" w:hAnsi="Arial" w:cs="Arial"/>
                <w:color w:val="auto"/>
                <w:lang w:val="en-CA"/>
              </w:rPr>
              <w:br/>
              <w:t>12</w:t>
            </w:r>
          </w:p>
        </w:tc>
        <w:tc>
          <w:tcPr>
            <w:tcW w:w="1810" w:type="dxa"/>
            <w:vAlign w:val="center"/>
          </w:tcPr>
          <w:p w14:paraId="44DE02F7" w14:textId="37C72F8F" w:rsidR="007B3F9A" w:rsidRPr="00134FFF" w:rsidRDefault="007B3F9A" w:rsidP="004B05A1">
            <w:pPr>
              <w:pStyle w:val="Subtitle"/>
              <w:rPr>
                <w:rFonts w:ascii="Arial" w:hAnsi="Arial" w:cs="Arial"/>
                <w:color w:val="auto"/>
                <w:sz w:val="18"/>
                <w:szCs w:val="18"/>
                <w:lang w:val="en-CA"/>
              </w:rPr>
            </w:pPr>
            <w:r>
              <w:rPr>
                <w:rFonts w:ascii="Arial" w:hAnsi="Arial" w:cs="Arial"/>
                <w:color w:val="auto"/>
                <w:sz w:val="18"/>
                <w:szCs w:val="18"/>
                <w:lang w:val="en-CA"/>
              </w:rPr>
              <w:t>2</w:t>
            </w:r>
            <w:r w:rsidRPr="00134FFF">
              <w:rPr>
                <w:rFonts w:ascii="Arial" w:hAnsi="Arial" w:cs="Arial"/>
                <w:color w:val="auto"/>
                <w:sz w:val="18"/>
                <w:szCs w:val="18"/>
                <w:lang w:val="en-CA"/>
              </w:rPr>
              <w:t xml:space="preserve"> December</w:t>
            </w:r>
          </w:p>
        </w:tc>
        <w:tc>
          <w:tcPr>
            <w:tcW w:w="6657" w:type="dxa"/>
            <w:vAlign w:val="center"/>
          </w:tcPr>
          <w:p w14:paraId="1424A1B0" w14:textId="2C5CF93A" w:rsidR="007B3F9A" w:rsidRPr="00134FFF" w:rsidRDefault="00CA0A97" w:rsidP="004B05A1">
            <w:pPr>
              <w:pStyle w:val="Subtitle"/>
              <w:rPr>
                <w:rFonts w:ascii="Arial" w:hAnsi="Arial" w:cs="Arial"/>
                <w:color w:val="auto"/>
                <w:sz w:val="18"/>
                <w:szCs w:val="18"/>
                <w:lang w:val="en-CA"/>
              </w:rPr>
            </w:pPr>
            <w:r>
              <w:rPr>
                <w:rFonts w:ascii="Arial" w:hAnsi="Arial" w:cs="Arial"/>
                <w:color w:val="auto"/>
                <w:sz w:val="18"/>
                <w:szCs w:val="18"/>
                <w:lang w:val="en-CA"/>
              </w:rPr>
              <w:t>Panel Data and Models</w:t>
            </w:r>
          </w:p>
        </w:tc>
      </w:tr>
    </w:tbl>
    <w:p w14:paraId="5F95E3DD" w14:textId="4AD59C0D" w:rsidR="00D021FD" w:rsidRDefault="00D021FD">
      <w:pPr>
        <w:rPr>
          <w:rFonts w:ascii="Arial" w:hAnsi="Arial" w:cs="Arial"/>
          <w:sz w:val="21"/>
          <w:szCs w:val="21"/>
        </w:rPr>
      </w:pPr>
    </w:p>
    <w:p w14:paraId="52FAA313" w14:textId="596A9CC6" w:rsidR="004B3057" w:rsidRPr="002020DF" w:rsidRDefault="004B3057">
      <w:pPr>
        <w:rPr>
          <w:rFonts w:ascii="Arial" w:hAnsi="Arial" w:cs="Arial"/>
          <w:sz w:val="21"/>
          <w:szCs w:val="21"/>
        </w:rPr>
      </w:pPr>
      <w:r>
        <w:rPr>
          <w:rFonts w:ascii="Arial" w:hAnsi="Arial" w:cs="Arial"/>
          <w:sz w:val="21"/>
          <w:szCs w:val="21"/>
        </w:rPr>
        <w:t>Above schedule may be subject to revision due to program event conflicts or other reasons.</w:t>
      </w:r>
    </w:p>
    <w:sectPr w:rsidR="004B3057" w:rsidRPr="002020DF" w:rsidSect="00613BBE">
      <w:headerReference w:type="even" r:id="rId21"/>
      <w:headerReference w:type="default" r:id="rId22"/>
      <w:footerReference w:type="even" r:id="rId23"/>
      <w:footerReference w:type="default" r:id="rId24"/>
      <w:headerReference w:type="first" r:id="rId25"/>
      <w:footerReference w:type="first" r:id="rId26"/>
      <w:pgSz w:w="12240" w:h="15840"/>
      <w:pgMar w:top="2268" w:right="1440" w:bottom="1985" w:left="1440" w:header="1151" w:footer="114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7181F9" w14:textId="77777777" w:rsidR="00937671" w:rsidRDefault="00937671" w:rsidP="00D021FD">
      <w:r>
        <w:separator/>
      </w:r>
    </w:p>
  </w:endnote>
  <w:endnote w:type="continuationSeparator" w:id="0">
    <w:p w14:paraId="243ED0E5" w14:textId="77777777" w:rsidR="00937671" w:rsidRDefault="00937671" w:rsidP="00D021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26476624"/>
      <w:docPartObj>
        <w:docPartGallery w:val="Page Numbers (Bottom of Page)"/>
        <w:docPartUnique/>
      </w:docPartObj>
    </w:sdtPr>
    <w:sdtContent>
      <w:p w14:paraId="48ED21D1" w14:textId="7D7C7DD8" w:rsidR="00D021FD" w:rsidRDefault="00D021FD" w:rsidP="00174AE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4C5084F" w14:textId="77777777" w:rsidR="00D021FD" w:rsidRDefault="00D021FD" w:rsidP="00174AE0">
    <w:pPr>
      <w:pStyle w:val="Footer"/>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95208790"/>
      <w:docPartObj>
        <w:docPartGallery w:val="Page Numbers (Bottom of Page)"/>
        <w:docPartUnique/>
      </w:docPartObj>
    </w:sdtPr>
    <w:sdtContent>
      <w:p w14:paraId="4EDD366D" w14:textId="13BD4B21" w:rsidR="00174AE0" w:rsidRDefault="00174AE0" w:rsidP="00613BBE">
        <w:pPr>
          <w:pStyle w:val="Footer"/>
          <w:framePr w:wrap="none" w:vAnchor="text" w:hAnchor="page" w:x="10544" w:y="27"/>
          <w:rPr>
            <w:rStyle w:val="PageNumber"/>
          </w:rPr>
        </w:pPr>
        <w:r w:rsidRPr="00E664D7">
          <w:rPr>
            <w:rStyle w:val="PageNumber"/>
            <w:rFonts w:ascii="Arial" w:hAnsi="Arial" w:cs="Arial"/>
            <w:sz w:val="15"/>
            <w:szCs w:val="15"/>
          </w:rPr>
          <w:fldChar w:fldCharType="begin"/>
        </w:r>
        <w:r w:rsidRPr="00E664D7">
          <w:rPr>
            <w:rStyle w:val="PageNumber"/>
            <w:rFonts w:ascii="Arial" w:hAnsi="Arial" w:cs="Arial"/>
            <w:sz w:val="15"/>
            <w:szCs w:val="15"/>
          </w:rPr>
          <w:instrText xml:space="preserve"> PAGE </w:instrText>
        </w:r>
        <w:r w:rsidRPr="00E664D7">
          <w:rPr>
            <w:rStyle w:val="PageNumber"/>
            <w:rFonts w:ascii="Arial" w:hAnsi="Arial" w:cs="Arial"/>
            <w:sz w:val="15"/>
            <w:szCs w:val="15"/>
          </w:rPr>
          <w:fldChar w:fldCharType="separate"/>
        </w:r>
        <w:r w:rsidRPr="00E664D7">
          <w:rPr>
            <w:rStyle w:val="PageNumber"/>
            <w:rFonts w:ascii="Arial" w:hAnsi="Arial" w:cs="Arial"/>
            <w:noProof/>
            <w:sz w:val="15"/>
            <w:szCs w:val="15"/>
          </w:rPr>
          <w:t>1</w:t>
        </w:r>
        <w:r w:rsidRPr="00E664D7">
          <w:rPr>
            <w:rStyle w:val="PageNumber"/>
            <w:rFonts w:ascii="Arial" w:hAnsi="Arial" w:cs="Arial"/>
            <w:sz w:val="15"/>
            <w:szCs w:val="15"/>
          </w:rPr>
          <w:fldChar w:fldCharType="end"/>
        </w:r>
      </w:p>
    </w:sdtContent>
  </w:sdt>
  <w:p w14:paraId="402CE3F1" w14:textId="59ED722F" w:rsidR="00174AE0" w:rsidRPr="00550B20" w:rsidRDefault="00613BBE" w:rsidP="008E5054">
    <w:pPr>
      <w:pStyle w:val="Footer"/>
      <w:tabs>
        <w:tab w:val="left" w:pos="2880"/>
        <w:tab w:val="right" w:pos="9000"/>
      </w:tabs>
      <w:ind w:right="360" w:firstLine="360"/>
      <w:jc w:val="right"/>
      <w:rPr>
        <w:rFonts w:ascii="Arial" w:hAnsi="Arial" w:cs="Arial"/>
        <w:b/>
        <w:bCs/>
        <w:color w:val="612141"/>
        <w:sz w:val="18"/>
        <w:szCs w:val="18"/>
      </w:rPr>
    </w:pPr>
    <w:r>
      <w:rPr>
        <w:noProof/>
      </w:rPr>
      <mc:AlternateContent>
        <mc:Choice Requires="wpg">
          <w:drawing>
            <wp:anchor distT="0" distB="0" distL="114300" distR="114300" simplePos="0" relativeHeight="251665408" behindDoc="0" locked="0" layoutInCell="1" allowOverlap="1" wp14:anchorId="2832FB00" wp14:editId="56FEA3CC">
              <wp:simplePos x="0" y="0"/>
              <wp:positionH relativeFrom="margin">
                <wp:posOffset>598280</wp:posOffset>
              </wp:positionH>
              <wp:positionV relativeFrom="margin">
                <wp:posOffset>7838633</wp:posOffset>
              </wp:positionV>
              <wp:extent cx="1977390" cy="200660"/>
              <wp:effectExtent l="0" t="0" r="3810" b="2540"/>
              <wp:wrapSquare wrapText="bothSides"/>
              <wp:docPr id="1" name="Group 1"/>
              <wp:cNvGraphicFramePr/>
              <a:graphic xmlns:a="http://schemas.openxmlformats.org/drawingml/2006/main">
                <a:graphicData uri="http://schemas.microsoft.com/office/word/2010/wordprocessingGroup">
                  <wpg:wgp>
                    <wpg:cNvGrpSpPr/>
                    <wpg:grpSpPr>
                      <a:xfrm>
                        <a:off x="0" y="0"/>
                        <a:ext cx="1977390" cy="200660"/>
                        <a:chOff x="1053548" y="139147"/>
                        <a:chExt cx="1977804" cy="200660"/>
                      </a:xfrm>
                    </wpg:grpSpPr>
                    <pic:pic xmlns:pic="http://schemas.openxmlformats.org/drawingml/2006/picture">
                      <pic:nvPicPr>
                        <pic:cNvPr id="17" name="Picture 17" descr="A green and white sign&#10;&#10;Description automatically generated with low confidenc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2435087" y="139147"/>
                          <a:ext cx="596265" cy="200660"/>
                        </a:xfrm>
                        <a:prstGeom prst="rect">
                          <a:avLst/>
                        </a:prstGeom>
                      </pic:spPr>
                    </pic:pic>
                    <pic:pic xmlns:pic="http://schemas.openxmlformats.org/drawingml/2006/picture">
                      <pic:nvPicPr>
                        <pic:cNvPr id="16" name="Picture 16" descr="Graphical user interface, text&#10;&#10;Description automatically generated"/>
                        <pic:cNvPicPr>
                          <a:picLocks noChangeAspect="1"/>
                        </pic:cNvPicPr>
                      </pic:nvPicPr>
                      <pic:blipFill rotWithShape="1">
                        <a:blip r:embed="rId2">
                          <a:extLst>
                            <a:ext uri="{28A0092B-C50C-407E-A947-70E740481C1C}">
                              <a14:useLocalDpi xmlns:a14="http://schemas.microsoft.com/office/drawing/2010/main" val="0"/>
                            </a:ext>
                          </a:extLst>
                        </a:blip>
                        <a:srcRect b="51066"/>
                        <a:stretch/>
                      </pic:blipFill>
                      <pic:spPr bwMode="auto">
                        <a:xfrm>
                          <a:off x="1053548" y="181057"/>
                          <a:ext cx="1224280" cy="158750"/>
                        </a:xfrm>
                        <a:prstGeom prst="rect">
                          <a:avLst/>
                        </a:prstGeom>
                        <a:ln>
                          <a:noFill/>
                        </a:ln>
                        <a:extLst>
                          <a:ext uri="{53640926-AAD7-44D8-BBD7-CCE9431645EC}">
                            <a14:shadowObscured xmlns:a14="http://schemas.microsoft.com/office/drawing/2010/main"/>
                          </a:ext>
                        </a:extLst>
                      </pic:spPr>
                    </pic:pic>
                  </wpg:wgp>
                </a:graphicData>
              </a:graphic>
              <wp14:sizeRelH relativeFrom="margin">
                <wp14:pctWidth>0</wp14:pctWidth>
              </wp14:sizeRelH>
              <wp14:sizeRelV relativeFrom="margin">
                <wp14:pctHeight>0</wp14:pctHeight>
              </wp14:sizeRelV>
            </wp:anchor>
          </w:drawing>
        </mc:Choice>
        <mc:Fallback>
          <w:pict>
            <v:group w14:anchorId="5BCAA79A" id="Group 1" o:spid="_x0000_s1026" style="position:absolute;margin-left:47.1pt;margin-top:617.2pt;width:155.7pt;height:15.8pt;z-index:251665408;mso-position-horizontal-relative:margin;mso-position-vertical-relative:margin;mso-width-relative:margin;mso-height-relative:margin" coordorigin="10535,1391" coordsize="19778,2006"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Gj18B8NAwAAQQgAAA4AAABkcnMvZTJvRG9jLnhtbNRV&#10;XW/TMBR9R+I/WEHiiS1N2/QjrJ0myiqkARUD8ew6N4m1xLZst2n/PddOWvoxBJu0Bx7q+ivX5x6f&#10;c311valKsgZtuBSTILrsBAQEkykX+ST48f32YhQQY6lIaSkFTIItmOB6+vrVVa0S6MpClilogkGE&#10;SWo1CQprVRKGhhVQUXMpFQhczKSuqMWhzsNU0xqjV2XY7XQGYS11qrRkYAzOzprFYOrjZxkw+zXL&#10;DFhSTgLEZn2rfbt0bTi9okmuqSo4a2HQZ6CoKBd46D7UjFpKVpqfhao409LIzF4yWYUyyzgDnwNm&#10;E3VOsplruVI+lzypc7WnCak94enZYdmX9Vyre7XQyEStcuTCj1wum0xX7h9Rko2nbLunDDaWMJyM&#10;xsNhb4zMMlxzFzJoOWUFEu8+izpxL+6jDHBD1BtH/WFDOis+HsQYdfqnMcIdgvAIl+IswV9LBvbO&#10;yPi7aPAru9IQtEGqf4pRUf2wUhd4b4pavuQlt1uvQbwhB0qsF5wtdDNAXhea8BRzHgZE0Aq1j8vu&#10;VOJmUjAMZXhDcg0gCBqE1AW3QAzPxds3m5v3vpm5bVxZdBehKyvRBZzRstySHARoagG/47YgpawJ&#10;kyLjKdoPHMMOkkPRYKKOszvJHgwR8kNBRQ43RqE9EKDbHR5v98OjhJYlV7e8LJ0gXL+lDnM4keIj&#10;7Dcyn0m2qkDYxrcaSsxFClNwZQKiE6iWgHTpT6kHRBNjNVhWuAMzPPgbgnVADxY8yt/AXAoGlfyI&#10;drv9XtwZIe8nItzJOB4PuoP4jwpE9rSxc5AVcR1EiWDw2mlC13emhbXb0pLZIPEQEVhzH9j5f3Q7&#10;ONMtzrS6nTcVk5ZkZbB+c2FBZ5TBO2KR0ifp9wW1SrS0P9Ed9wVV6L/I39gLi7fbVDejmRMswUcm&#10;jrAqtrONpHd+O5cuWdafZYpYndk93JMifFRNRzhqq+lOyFG32++O2nocxaNh7OvxvpY+Uck0KYWT&#10;uZDO+4393IyX9anCfZ3Gd8qbtH1T3UN4OMb+4cs//QUAAP//AwBQSwMECgAAAAAAAAAhAMt3Khjr&#10;3gEA694BABQAAABkcnMvbWVkaWEvaW1hZ2UxLmpwZ//Y/+AAEEpGSUYAAQEBAGAAYAAA//4AO0NS&#10;RUFUT1I6IGdkLWpwZWcgdjEuMCAodXNpbmcgSUpHIEpQRUcgdjYyKSwgcXVhbGl0eSA9IDc1Cv/b&#10;AEMACAYGBwYFCAcHBwkJCAoMFA0MCwsMGRITDxQdGh8eHRocHCAkLicgIiwjHBwoNyksMDE0NDQf&#10;Jzk9ODI8LjM0Mv/bAEMBCQkJDAsMGA0NGDIhHCEyMjIyMjIyMjIyMjIyMjIyMjIyMjIyMjIyMjIy&#10;MjIyMjIyMjIyMjIyMjIyMjIyMjIyMv/AABEIA/ULuAMBIgACEQEDEQH/xAAfAAABBQEBAQEBAQAA&#10;AAAAAAAAAQIDBAUGBwgJCgv/xAC1EAACAQMDAgQDBQUEBAAAAX0BAgMABBEFEiExQQYTUWEHInEU&#10;MoGRoQgjQrHBFVLR8CQzYnKCCQoWFxgZGiUmJygpKjQ1Njc4OTpDREVGR0hJSlNUVVZXWFlaY2Rl&#10;ZmdoaWpzdHV2d3h5eoOEhYaHiImKkpOUlZaXmJmaoqOkpaanqKmqsrO0tba3uLm6wsPExcbHyMnK&#10;0tPU1dbX2Nna4eLj5OXm5+jp6vHy8/T19vf4+fr/xAAfAQADAQEBAQEBAQEBAAAAAAAAAQIDBAUG&#10;BwgJCgv/xAC1EQACAQIEBAMEBwUEBAABAncAAQIDEQQFITEGEkFRB2FxEyIygQgUQpGhscEJIzNS&#10;8BVictEKFiQ04SXxFxgZGiYnKCkqNTY3ODk6Q0RFRkdISUpTVFVWV1hZWmNkZWZnaGlqc3R1dnd4&#10;eXqCg4SFhoeIiYqSk5SVlpeYmZqio6Slpqeoqaqys7S1tre4ubrCw8TFxsfIycrS09TV1tfY2dri&#10;4+Tl5ufo6ery8/T19vf4+fr/2gAMAwEAAhEDEQA/APf6KKKACiiigDI1nRk1KLemEuFHyt6+xriJ&#10;YnhlaKVSrqcEHtXp1ZGs6MmpRb0wlwo+VvX2NfPZvlCxCdaivf6rv/wSZR6o4WinyxPDK0UqlXU4&#10;IPamV8U007MgKKKKQBRRRQAUUUUAFFFFABRRRQAUUUUAFFFFABRRRQAUUUUAFFFFABRRRQAUUUUA&#10;FFFFABRRRQAUUUUAFFFFABRRRQAUUUUAFFFFABRRRQAUUUUAFFFFABRRRQAUUUUAFFFFABRRRQAU&#10;UUUAFFFFABRRRQAUUUUAFFFFABRRRQAUUUUAFFFFABRRRQAUUUUAFFFFABRRRQAVT1f/AJA97/1x&#10;b+VXKp6v/wAge9/64t/KtsN/Gh6r8yKnwP0PKB0paQdKWv1w+XCiiigAooooAKKKKACiiigAoooo&#10;AKKKKACiiigAooooAKKKKACiiigAooooAKKKKACiiigAooooAKKKKACiiigAooooAKKKKACiiigD&#10;svhd/wAj5Zf7kn/oBr6Br5++F3/I+WX+5J/6Aa+gawqbn0GWfwPmFFFFZno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GRrOjJqUW9MJcKPlb19jXESxPDK0U&#10;qlXU4IPavTqyNZ0ZNSi3phLhR8revsa+ezfKFXTrUV7/AFXf/gkyj1RwtFPlieGVo5FKupwQe1Mr&#10;4ppp2ZAUUUUgCiiigAooooAKKKKACiiigAooooAKKKKACiiigAooooAKKKKACiiigAooooAKKKKA&#10;CiiigAooooAKKKKACiiigAooooAKKKKACiiigAooooAKKKKACiiigAooooAKKKKACiiigAooooAK&#10;KKKACiiigAooooAKKKKACiiigAooooAKKKKACiiigAooooAKKKKACqer/wDIHvf+uLfyq5VPV/8A&#10;kD3v/XFv5Vthv40PVfmRU+B+h5QOlLSDpS1+uHy4UUUUAFFFFABRRRQAUUUUAFFFFABRRRQAUUUU&#10;AFFFFABRRRQAUUUUAFFFFABRRRQAUUUUAFFFFABRRRQAUUUUAFFFFABRRRQAUUUUAdl8Lv8AkfLL&#10;/ck/9ANfQNfP3wu/5Hyy/wByT/0A19A1hU3PoMs/gfMKKKKzPQ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Oc0nxElzqE+n3WEnSVliboHAJ4+tdHXkOokrq12wJBE7kEcEfMa7Pw&#10;z4mF6Esr1wLgD5HP/LT/AOv/ADrWUNLo8jB4/mk6VTfozq6KKKyPXCiiigAooooAyNZ0ZNSi3phL&#10;hR8revsa4iWJ4ZWjkUq6nBB7V6dWRrOjJqUW9MJcKPlb19jXz+b5QsQnWor3+q7/APBJlHqjhaKf&#10;LE8MrRyKVdTgg9qZXxLTTsyAooopAFFFFABRRRQAUUUUAFFFFABRRRQAUUUUAFFFFABRRRQAUUUU&#10;AFFFFABRRRQAUUUUAFFFFABRRRQAUUUUAFFFFABRRRQAUUUUAFFFFABRRRQAUUUUAFFFFABRRRQA&#10;UUUUAFFFFABRRRQAUUUUAFFFFABRRRQAUUUUAFFFFABRRRQAUUUUAFFFFABRRRQAVT1f/kD3v/XF&#10;v5Vcqnq//IHvf+uLfyrbDfxoeq/Mip8D9DygdKWkHSlr9cPlwooooAKKKKACiiigAooooAKKKKAC&#10;iiigAooooAKKKKACiiigAooooAKKKKACiiigAooooAKKKKACiiigAooooAKKKKACiiigAooooA7L&#10;4Xf8j5Zf7kn/AKAa+ga+fvhd/wAj5Zf7kn/oBr6BrCpufQZZ/A+YUUUVmeg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eQal/yFbv/ru//oRqsCVYEEgg5BHBBqzqX/IVu/8Aru//&#10;AKEarV1LY+Kn8bO98M+JheqtleuBcAYRz/y0/wDr11deLglWBBIIOQRwQa73wz4mF6q2V64FwBhH&#10;P/LT/wCvWU4dUe5l+Yc1qVV69GdXRRRWR7IUUUUAFFFFAGRrOjJqUW9MLcKPlb19jXESxPDK0cil&#10;HU4IPavTqyNZ0ZNSi3phbhR8revsa+ezfKFXTrUV7/Vd/wDgkyj1RwtFPlieGVo5FKOpwQe1Mr4p&#10;pp2ZAUUUUgCiiigAooooAKKKKACiiigAooooAKKKKACiiigAooooAKKKKACiiigAooooAKKKKACi&#10;iigAooooAKKKKACiiigAooooAKKKKACiiigAooooAKKKKACiiigAooooAKKKKACiiigAooooAKKK&#10;KACiiigAooooAKKKKACiiigAooooAKKKKACiiigAqnq//IHvf+uLfyq5VPV/+QPe/wDXFv5Vthv4&#10;0PVfmRU+B+h5QOlLSDpS1+uHy4UUUUAFFFFABRRRQAUUUUAFFFFABRRRQAUUUUAFFFFABRRRQAUU&#10;UUAFFFFABRRRQAUUUUAFFFFABRRRQAUUUUAFFFFABRRRQAUUUUAdl8Lv+R8sv9yT/wBANfQNfP3w&#10;u/5Hyy/3JP8A0A19A1hU3PoMs/gfMKKKKzPQ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PINS/wCQrd/9d3/9CNVqs6l/yFbv/ru//oRqtXUtj4qfxMKASrAgkEHII4INFFMk73wz&#10;4mF6q2V64FwBhHP/AC0/+vXV14uCVYEEgg5BHBBrvfDPiYXqrZXrgXAGEc/8tP8A69Yzh1R72X5h&#10;zWpVXr0Z1dFFFZHshRRRQAUUUUAZGs6MmpRb0wtwo+VvX2NcRLE8MrRyKUdTgg9q9OrI1nRk1KLe&#10;mFuFHyt6+xr57N8oVdOtRXv9V3/4JMo9UcLRT5YnhlaORSjqcEHtTK+KaadmQFFFFIAooooAKKKK&#10;ACiiigAooooAKKKKACiiigAooooAKKKKACiiigAooooAKKKKACiiigAooooAKKKKACiiigAooooA&#10;KKKKACiiigAooooAKKKKACiiigAooooAKKKKACiiigAooooAKKKKACiiigAooooAKKKKACiiigAo&#10;oooAKKKKACiiigAqnq//ACB73/ri38quVT1f/kD3v/XFv5Vthv40PVfmRU+B+h5QOlLSDpS1+uHy&#10;4UUUUAFFFFABRRRQAUUUUAFFFFABRRRQAUUUUAFFFFABRRRQAUUUUAFFFFABRRRQAUUUUAFFFFAB&#10;RRRQAUUUUAFFFFABRRRQAUUUUAdl8Lv+R8sv9yT/ANANfQNfP3wu/wCR8sv9yT/0A19A1hU3PoMs&#10;/gfMKKKKzPQ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PINS/5Ct3/wBd3/8A&#10;QjVarOpf8hW7/wCu7/8AoRqtXUtj4qfxMKKKKZIUAlWBBIIOQRwQaKKAO98M+JheqtleuBcAYRz/&#10;AMtP/r11deLglWBBIIOQRwQa73wz4mF6q2V64FwBhHP/AC0/+vWM4dUe9l+Yc1qVV69GdXRRRWR7&#10;IUUUUAFFFFAGRrOjJqUW9MLcKPlb19jXESxPDK0cilHU4IPavTqyNZ0ZNSi3phbhR8revsa+ezfK&#10;FXTrUV7/AFXf/gkyj1RwtFPlieGVo5FKOpwQe1Mr4ppp2ZAUUUUgCiiigAooooAKKKKACiiigAoo&#10;ooAKKKKACiiigAooooAKKKKACiiigAooooAKKKKACiiigAooooAKKKKACiiigAooooAKKKKACiii&#10;gAooooAKKKKACiiigAooooAKKKKACiiigAooooAKKKKACiiigAooooAKKKKACiiigAooooAKp6v/&#10;AMge9/64t/KrlU9X/wCQPe/9cW/lW2G/jQ9V+ZFT4H6HlA6UtIOlLX64fLhRRRQAUUUUAFFFFABR&#10;RRQAUUUUAFFFFABRRRQAUUUUAFFFFABRRRQAUUUUAFFFFABRRRQAUUUUAFFFFABRRRQAUUUUAFFF&#10;FABRRRQB2Xwu/wCR8sv9yT/0A19A18/fC7/kfLL/AHJP/QDX0DWFTc+gyz+B8wooorM9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8g1L/kK3f8A13f/ANCNVqs6l/yFbv8A67v/&#10;AOhGq1dS2Pip/EwooopkhRRRQAUAlWBBIIOQRwQaKKAO98M+JheqtleuBcAYRz/y0/8Ar11deLgl&#10;WBBIIOQRwQa73wz4mF6q2V64FwBhHP8Ay0/+vWM4dUe9l+Yc1qVV69GdXRRRWR7IUUUUAFFFFAGR&#10;rOjJqUW9MLcKPlb19jXESxPDK0cilHU4IPavTqyNZ0ZNSi3phbhR8revsa+ezfKFXTrUV7/Vd/8A&#10;gkyj1RwtFPlieGVo5FKOpwQe1Mr4ppp2ZAUUUUgCiiigAooooAKKKKACiiigAooooAKKKKACiiig&#10;AooooAKKKKACiiigAooooAKKKKACiiigAooooAKKKKACiiigAooooAKKKKACiiigAooooAKKKKAC&#10;iiigAooooAKKKKACiiigAooooAKKKKACiiigAooooAKKKKACiiigAqnq/wDyB73/AK4t/KrlU9X/&#10;AOQPe/8AXFv5Vthv40PVfmRU+B+h5QOlLSDpS1+uHy4UUUUAFFFFABRRRQAUUUUAFFFFABRRRQAU&#10;UUUAFFFFABRRRQAUUUUAFFFFABRRRQAUUUUAFFFFABRRRQAUUUUAFFFFABRRRQAUUUUAdl8Lv+R8&#10;sv8Ack/9ANfQNfP3wu/5Hyy/3JP/AEA19A1hU3PoMs/gfMKKKKzPQ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PINS/5Ct3/13f8A9CNVqs6l/wAhW7/67v8A+hGq1dS2Pip/Ewoo&#10;opkhRRRQAUUUUAFAJVgQSCDkEcEGiigDvfDPiYXqrZXrgXAGEc/8tP8A69dXXi4JVgQSCDkEcEGu&#10;98M+JheqtleuBcAYRz/y0/8Ar1jOHVHvZfmHNalVevRnV0UUVkeyFFFFABRRRQBkazoyalFvTC3C&#10;j5W9fY1xEsTwytHIpR1OCD2r06sfWdGTUo96YW4UcN6+xr57N8oVdOtRXv8AVd/+CTKPVHDUU+WJ&#10;4ZWjkUo6nBB7UyvimmnZkBRRRSAKKKKACiiigAooooAKKKKACiiigAooooAKKKKACiiigAooooAK&#10;KKKACiiigAooooAKKKKACiiigAooooAKKKKACiiigAooooAKKKKACiiigAooooAKKKKACiiigAoo&#10;ooAKKKKACiiigAooooAKKKKACiiigAooooAKp6v/AMge9/64t/KrlU9X/wCQPe/9cW/lW2G/jQ9V&#10;+ZFT4H6HlA6UtIOlLX64fLhRRRQAUUUUAFFFFABRRRQAUUUUAFFFFABRRRQAUUUUAFFFFABRRRQA&#10;UUUUAFFFFABRRRQAUUUUAFFFFABRRRQAUUUUAFFFFABRRRQB2Xwu/wCR8sv9yT/0A19A18/fC7/k&#10;fLL/AHJP/QDX0DWFTc+gyz+B8wooorM9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8g1L/kK3f8A13f/ANCNVqs6l/yFbv8A67v/AOhGq1dS2Pip/EwooopkhRRRQAUUUUAFFFFA&#10;BQCVYEEgg5BHBBoooA73wz4mF6q2V64FwBhHP/LT/wCvXV14uCVYEEgg5BHBBrvfDPiYXqrZXrgX&#10;AGEc/wDLT/69Yzh1R72X5hzWpVXr0Z1dFFFZHshRRRQAUUUUAY+s6MmpR70wtwo4b19jXEyxPDK0&#10;cilHU4IPavTqx9Z0ZNSj3phbhRw3r7Gvns3yhV061Fe/1Xf/AIJMo9UcNRT5YnhlaORSjqcEHtTK&#10;+KaadmQFFFFIAooooAKKKKACiiigAooooAKKKKACiiigAooooAKKKKACiiigAooooAKKKKACiiig&#10;AooooAKKKKACiiigAooooAKKKKACiiigAooooAKKKKACiiigAooooAKKKKACiiigAooooAKKKKAC&#10;iiigAooooAKKKKACqer/APIHvf8Ari38quVT1f8A5A97/wBcW/lW2G/jQ9V+ZFT4H6HlA6UtIOlL&#10;X64fLhRRRQAUUUUAFFFFABRRRQAUUUUAFFFFABRRRQAUUUUAFFFFABRRRQAUUUUAFFFFABRRRQAU&#10;UUUAFFFFABRRRQAUUUUAFFFFABRRRQB2Xwu/5Hyy/wByT/0A19A18/fC7/kfLL/ck/8AQDX0DWFT&#10;c+gyz+B8wooorM9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8g1L/kK3f/Xd&#10;/wD0I1WqzqX/ACFbv/ru/wD6EarV1LY+Kn8TCiiimSFFFFABRRRQAUUUUAFFFFABQCVYEEgg5BHB&#10;BoooA73wz4mF6q2V64FwBhHP/LT/AOvXV14uCVYEEgg5BHBBrvfDPiYXqrZXrgXAGEc/8tP/AK9Y&#10;zh1R72X5hzWpVXr0Z1dFFFZHshRRRQAUUUUAY+s6MmpR70wtwo4b19jXEyxPDK0cilHU4IPavTqx&#10;9Z0ZNSj3phbhRw3r7Gvns3yhV061Fe/1Xf8A4JMo9UcNRT5YnhlaORSjqcEHtTK+KaadmQFFFFIA&#10;ooooAKKKKACiiigAooooAKKKKACiiigAooooAKKKKACiiigAooooAKKKKACiiigAooooAKKKKACi&#10;iigAooooAKKKKACiiigAooooAKKKKACiiigAooooAKKKKACiiigAooooAKKKKACiiigAooooAKp6&#10;v/yB73/ri38quVT1f/kD3v8A1xb+VbYb+ND1X5kVPgfoeUDpS0g6Utfrh8uFFFFABRRRQAUUUUAF&#10;FFFABRRRQAUUUUAFFFFABRRRQAUUUUAFFFFABRRRQAUUUUAFFFFABRRRQAUUUUAFFFFABRRRQAUU&#10;UUAFFFFAHZfC7/kfLL/ck/8AQDX0DXz98Lv+R8sv9yT/ANANfQNYVNz6DLP4HzCiiisz0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DyDUv8AkK3f/Xd//QjVarOpf8hW7/67v/6E&#10;arV1LY+Kn8TCiiimSFFFFABRRRQAUUUUAFFFFABRRRQAUAlWBBIIOQRwQaKKAO98M+JheqtleuBc&#10;AYRz/wAtP/r11deLglWBBIIOQRwQa73wz4mF6q2V64FwBhHP/LT/AOvWM4dUe9l+Yc1qVV69GdXR&#10;RRWR7IUUUUAFFFFAGPrOjJqUe9MLcKOG9fY1xMsTwytHIpR1OCD2r06sfWdGTUo96YW4UcN6+xr5&#10;7N8oVdOtRXv9V3/4JMo9UcNRT5YnhlaORSjqcEHtTK+KaadmQFFFFIAooooAKKKKACiiigAooooA&#10;KKKKACiiigAooooAKKKKACiiigAooooAKKKKACiiigAooooAKKKKACiiigAooooAKKKKACiiigAo&#10;oooAKKKKACiiigAooooAKKKKACiiigAooooAKKKKACiiigAqnq//ACB73/ri38quVT1f/kD3v/XF&#10;v5Vthv40PVfmRU+B+h5QOlLSDpS1+uHy4UUUUAFFFFABRRRQAUUUUAFFFFABRRRQAUUUUAFFFFAB&#10;RRRQAUUUUAFFFFABRRRQAUUUUAFFFFABRRRQAUUUUAFFFFABRRRQAUUUUAdl8Lv+R8sv9yT/ANAN&#10;fQNfP3wu/wCR8sv9yT/0A19A1hU3PoMs/gfMKKKKzPQ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PINS/5Ct3/wBd3/8AQjVarOpf8hW7/wCu7/8AoRqtXUtj4qfxMKKKKZIUUUUA&#10;FFFFABRRRQAUUUUAFFFFABRRRQAUAlWBBIIOQRwQaKKAO98M+JheqtleuBcAYRz/AMtP/r11deLg&#10;lWBBIIOQRwQa73wz4mF6q2V64FwBhHP/AC0/+vWM4dUe9l+Yc1qVV69GdXRRRWR7IUUUUAFFFFAG&#10;PrOjJqUe9MLcKOG9fY1xMsTwytHIpR1OCD2r06sfWdGTUo96YW4UcN6+xr57N8oVdOtRXv8AVd/+&#10;CTKPVHDUU+WJ4ZWjkUo6nBB7UyvimmnZkBRRRSAKKKKACiiigAooooAKKKKACiiigAooooAKKKKA&#10;CiiigAooooAKKKKACiiigAooooAKKKKACiiigAooooAKKKKACiiigAooooAKKKKACiiigAooooAK&#10;KKKACiiigAooooAKKKKACiiigAqnq/8AyB73/ri38quVT1f/AJA97/1xb+VbYb+ND1X5kVPgfoeU&#10;DpS0g6Utfrh8uFFFFABRRRQAUUUUAFFFFABRRRQAUUUUAFFFFABRRRQAUUUUAFFFFABRRRQAUUUU&#10;AFFFFABRRRQAUUUUAFFFFABRRRQAUUUUAFFFFAHZfC7/AJHyy/3JP/QDX0DXz98Lv+R8sv8Ack/9&#10;ANfQNYVNz6DLP4HzCiiisz0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DyDUv&#10;+Qrd/wDXd/8A0I1WqzqX/IVu/wDru/8A6EarV1LY+Kn8TCiiimSFFFFABRRRQAUUUUAFFFFABRRR&#10;QAUUUUAFFFFABQCVYEEgg5BHBBoooA73wz4mF6q2V64FwBhHP/LT/wCvXV14uCVYEEgg5BHBBrvf&#10;DPiYXqrZXrgXAGEc/wDLT/69Yzh1R72X5hzWpVXr0Z1dFFFZHshRRRQAUUUUAY+s6MmpR70wtwo4&#10;b19jXEyxPDK0cilHU4IPavTqx9Z0ZNSj3phbhRw3r7Gvns3yhV061Fe/1Xf/AIJMo9UcNRT5Ynhl&#10;aORSjqcEHtTK+KaadmQFFFFIAooooAKKKKACiiigAooooAKKKKACiiigAooooAKKKKACiiigAooo&#10;oAKKKKACiiigAooooAKKKKACiiigAooooAKKKKACiiigAooooAKKKKACiiigAooooAKKKKACiiig&#10;AooooAKp6v8A8ge9/wCuLfyq5VPV/wDkD3v/AFxb+VbYb+ND1X5kVPgfoeUDpS0g6Utfrh8uFFFF&#10;ABRRRQAUUUUAFFFFABRRRQAUUUUAFFFFABRRRQAUUUUAFFFFABRRRQAUUUUAFFFFABRRRQAUUUUA&#10;FFFFABRRRQAUUUUAFFFFAHZfC7/kfLL/AHJP/QDX0DXz98Lv+R8sv9yT/wBANfQNYVNz6DLP4HzC&#10;iiisz0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DyDUv+Qrd/9d3/APQjVarO&#10;pf8AIVu/+u7/APoRqtXUtj4qfxMKKKKZIUUUUAFFFFABRRRQAUUUUAFFFFABRRRQAUUUUAFFFFAB&#10;QCVYEEgg5BHBBoooA77w14lF6q2V64FwBhHP/LT/AOv/ADrqq8XBKsCCQQcgjgg133hrxKL1Vsr1&#10;wLgDCOf+Wn/1/wCdYzh1R72X5hzWpVXr0Z1VFFFZHshRRRQAUUUUAZGs6Mmox+ZHhbhRw3Y+xriJ&#10;YnhlaORSjqcEHtXp1ZGs6Mmox+ZHhbhRw3Y+xr57N8oVdOtRXv8AVd/+CTKPVHC0U+WJ4ZWjkUo6&#10;nBB7UyvimmnZkBRRRSAKKKKACiiigAooooAKKKKACiiigAooooAKKKKACiiigAooooAKKKKACiii&#10;gAooooAKKKKACiiigAooooAKKKKACiiigAooooAKKKKACiiigAooooAKKKKACiiigAooooAKp6v/&#10;AMge9/64t/KrlU9X/wCQPe/9cW/lW2G/jQ9V+ZFT4H6HlA6UtIOlLX64fLhRRRQAUUUUAFFFFABR&#10;RRQAUUUUAFFFFABRRRQAUUUUAFFFFABRRRQAUUUUAFFFFABRRRQAUUUUAFFFFABRRRQAUUUUAFFF&#10;FABRRRQB2Xwu/wCR8sv9yT/0A19A18/fC7/kfLL/AHJP/QDX0DWFTc+gyz+B8wooorM9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8g1L/kK3f8A13f/ANCNVqs6l/yFbv8A67v/&#10;AOhGq1dS2Pip/EwooopkhRRRQAUUUUAFFFFABRRRQAUUUUAFFFFABRRRQAUUUUAFFFFABQCVYEEg&#10;g5BHBBoooA77w14lF6q2V64FwBhHP/LT/wCv/OuqrxcEqwYEgg5yOorvvDXiUXqrZXrgXAGEc/8A&#10;LT2+tYzh1R72X5hzWpVXr0Z1VFFFZHshRRRQAUUUUAZGs6Mmox+ZHhbhRw3Y+xriJYnhlaORSjqc&#10;EHtXp1Y+s6Mmox70wlwo4b19jXz2b5Qq6daivf6rv/wfzJlHqjhqKfLE8MrRyKUdTgg9qZXxTTTs&#10;yAooopAFFFFABRRRQAUUUUAFFFFABRRRQAUUUUAFFFFABRRRQAUUUUAFFFFABRRRQAUUUUAFFFFA&#10;BRRRQAUUUUAFFFFABRRRQAUUUUAFFFFABRRRQAUUUUAFFFFABRRRQAVT1f8A5A97/wBcW/lVyqer&#10;/wDIHvf+uLfyrbDfxoeq/Mip8D9DygdKWkHSlr9cPlwooooAKKKKACiiigAooooAKKKKACiiigAo&#10;oooAKKKKACiiigAooooAKKKKACiiigAooooAKKKKACiiigAooooAKKKKACiiigAooooA7L4Xf8j5&#10;Zf7kn/oBr6Br5++F3/I+WX+5J/6Aa+gawqbn0GWfwPmFFFFZno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HkGpf8hW7/AOu7/wDoRqtVnUv+Qrd/9d3/APQjVaupbHxU/iYUUUUy&#10;QooooAKKKKACiiigAooooAKKKKACiiigAooooAKKKKACiiigAooooAKASrAgkEHII4INFFAHfeGv&#10;EovVWyvXAuAMI5/5ae31rqq8XBKsCCQQcgjgg133hrxKL1Vsr1wLgDCOf+Wnt9axnDqj3svzDmtS&#10;qvXozqqKKKyPZCiiigAooooAx9Z0ZNRj3x4S4UfK3r7GuJlieGVo5FKOpwQe1enVj6zoyajHvjwl&#10;wo+VvX2NfPZvlCrp1qK9/qu//B/MmUb6o4ainyxPDK0cilHU4IPamV8U007MgKKKKQBRRRQAUUUU&#10;AFFFFABRRRQAUUUUAFFFFABRRRQAUUUUAFFFFABRRRQAUUUUAFFFFABRRRQAUUUUAFFFFABRRRQA&#10;UUUUAFFFFABRRRQAUUUUAFFFFABRRRQAVT1f/kD3v/XFv5Vcqnq//IHvf+uLfyrbDfxoeq/Mip8D&#10;9DygdKWkHSlr9cPlwooooAKKKKACiiigAooooAKKKKACiiigAooooAKKKKACiiigAooooAKKKKAC&#10;iiigAooooAKKKKACiiigAooooAKKKKACiiigAooooA7L4Xf8j5Zf7kn/AKAa+ga+fvhd/wAj5Zf7&#10;kn/oBr6BrCpufQZZ/A+YUUUVmeg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e&#10;Qal/yFbv/ru//oRqtVnUv+Qrd/8AXd//AEI1WrqWx8VP4mFFFFMkKKKKACiiigAooooAKKKKACii&#10;igAooooAKKKKACiiigAooooAKKKKACiiigAoBKsCCQQcgjgg0UUAd94a8Si9VbK9cC4Awjn/AJaf&#10;/X/nXVV4uCVYEEgg5BHBBrvvDXiUXqrZXrgXAGEc/wDLT/6/86xnDqj3svzDmtSqvXozqqKKKyPZ&#10;CiiigAooooAx9Z0ZNRj8xAFuFHyt6j0NcTLE8MrRyKUdTgg9q9OrH1nRk1GPzI8JcKPlb19jXz2b&#10;5Qq6daivf6rv/wAH8yZR6o4ainyxPDK0cilHU4IPamV8U007MgKKKKQBRRRQAUUUUAFFFFABRRRQ&#10;AUUUUAFFFFABRRRQAUUUUAFFFFABRRRQAUUUUAFFFFABRRRQAUUUUAFFFFABRRRQAUUUUAFFFFAB&#10;RRRQAUUUUAFFFFABVPV/+QPe/wDXFv5Vcqnq/wDyB73/AK4t/KtsN/Gh6r8yKnwP0PKB0paQdKWv&#10;1w+XCiiigAooooAKKKKACiiigAooooAKKKKACiiigAooooAKKKKACiiigAooooAKKKKACiiigAoo&#10;ooAKKKKACiiigAooooAKKKKACiiigDsvhd/yPll/uSf+gGvoGvn74Xf8j5Zf7kn/AKAa+gawqbn0&#10;GWfwPmFFFFZno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HkGpf8AIVu/+u7/&#10;APoRqtVnUv8AkK3f/Xd//QjVaupbHxU/iYUUUUyQooooAKKKKACiiigAooooAKKKKACiiigAoooo&#10;AKKKKACiiigAooooAKKKKACiiigAoBKsCCQQcgjgg0UUAd94a8Si9VbK9cC4A+Rz/wAtP/r/AM66&#10;qvFwSrAgkEHII4INd94a8Si9VbO8cC5A+R/+en/1/wCdYzh1R7+X5hz2pVXr0Z1VFFFZHsBRRRQA&#10;UUUUAY+s6Mmox+ZHhLhR8revsa4mWJ4ZWjkUo6nBB7V6dWPrOjJqMZkjwlwo4b19jXz2b5Qq6dai&#10;vf6rv/wfzJlHqjhqKfLE8MrRyKVdTgqe1Mr4ppp2ZAUUUUgCiiigAooooAKKKKACiiigAooooAKK&#10;KKACiiigAooooAKKKKACiiigAooooAKKKKACiiigAooooAKKKKACiiigAooooAKKKKACiiigAooo&#10;oAKp6v8A8ge9/wCuLfyq5VPV/wDkD3v/AFxb+VbYb+ND1X5kVPgfoeUDpS0g6Utfrh8uFFFFABRR&#10;RQAUUUUAFFFFABRRRQAUUUUAFFFFABRRRQAUUUUAFFFFABRRRQAUUUUAFFFFABRRRQAUUUUAFFFF&#10;ABRRRQAUUUUAFFFFAHZfC7/kfLL/AHJP/QDX0DXz98Lv+R8sv9yT/wBANfQNYVNz6DLP4HzCiiis&#10;z0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DyDUv+Qrd/9d3/APQjVarOpf8A&#10;IVu/+u7/APoRqtXUtj4qfxMKKKKZIUUUUAFFFFABRRRQAUUUUAFFFFABRRRQAUUUUAFFFFABRRRQ&#10;AUUUUAFFFFABRRRQAUUUUAFAJVgQSCDkEcEGiigDvvDXiUXqrZ3jgXIHyP8A89P/AK/866qvFwSr&#10;AgkEHII4INd94a8Si9VbO8cC5A+R/wDnp/8AX/nWM4dUe/l+Yc9qVV69GdVRRRWR7AUUUUAFFFFA&#10;GPrOjJqMe+PCXCj5W9fY1xMsTwytHIpV1OCp7V6dWPrOjJqMe+PCXCj5W9fY189m+UKunWor3+q7&#10;/wDBJlG+qOGop8sTwytHIpV1OCp7UyvimmnZkBRRRSAKKKKACiiigAooooAKKKKACiiigAooooAK&#10;KKKACiiigAooooAKKKKACiiigAooooAKKKKACiiigAooooAKKKKACiiigAooooAKKKKACqer/wDI&#10;Hvf+uLfyq5VPV/8AkD3v/XFv5Vthv40PVfmRU+B+h5QOlLSDpS1+uHy4UUUUAFFFFABRRRQAUUUU&#10;AFFFFABRRRQAUUUUAFFFFABRRRQAUUUUAFFFFABRRRQAUUUUAFFFFABRRRQAUUUUAFFFFABRRRQA&#10;UUUUAdl8Lv8AkfLL/ck/9ANfQNfP3wu/5Hyy/wByT/0A19A1hU3PoMs/gfMKKKKzPQ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PINS/5Ct3/ANd3/wDQjVarOpf8hW7/AOu7/wDo&#10;RqtXUtj4qfxMKKKKZIUUUUAFFFFABRRRQAUUUUAFFFFABRRRQAUUUUAFFFFABRRRQAUUUUAFFFFA&#10;BRRRQAUUUUAFFFFABQCVYEEgg5BHBBoooA77w14lF6q2d44FyB8j/wDPT/6/866qvFwSrAgkEHII&#10;4INd94a8Si9VbO8cC5A+R/8Anp/9f+dYzh1R7+X5hz2pVXr0Z1VFFFZHsBRRRQAUUUUAY+s6Mmox&#10;+ZHhLhR8revsa4mWJ4ZWjkUq6nBU9q9OrH1nRk1GPzI8JcKPlb19jXz2b5Qq6daivf6rv/wSZR6o&#10;4ainyxPDK0cilXU4KntTK+KaadmQFFFFIAooooAKKKKACiiigAooooAKKKKACiiigAooooAKKKKA&#10;CiiigAooooAKKKKACiiigAooooAKKKKACiiigAooooAKKKKACiiigAqnq/8AyB73/ri38quVT1f/&#10;AJA97/1xb+VbYb+ND1X5kVPgfoeUDpS0g6Utfrh8uFFFFABRRRQAUUUUAFFFFABRRRQAUUUUAFFF&#10;FABRRRQAUUUUAFFFFABRRRQAUUUUAFFFFABRRRQAUUUUAFFFFABRRRQAUUUUAFFFFAHZfC7/AJHy&#10;y/3JP/QDX0DXz98Lv+R8sv8Ack/9ANfQNYVNz6DLP4HzCiiisz0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prMqKWZgAO5PSsm78UaDZEi41ixRh1Xz1LfkDmgmUlHdmxRXH3H&#10;xN8KQZA1IysO0cDn9cYrOl+L3hyM4WHUJecZSJf6sKrlfYyeKoreSPQaK80f4y6SB+7029Y56MUH&#10;9TTP+Fz6d/0Cbr/v4tHJIj67Q/mPTqK8x/4XPp2edJuv+/i1Onxk0Mn59P1ED1Cof/ZhRyS7AsbQ&#10;f2j0eiuEh+LPhiXG9ryHP9+HP/oJNaVv8Q/ClyQE1eNCe0qOn8wKXK+xaxNF7SX3nU0Vn2mtaVfE&#10;C01KznJ7RTqx/Q1oUjZNPYKKKKBhRRRQAUUUUAFFFFABRRRQAUUUUAFFFFABRRRQAUUUUAFFFFAB&#10;RRRQAUUUUAFFFFABRRRQAUUUUAFFFFABRRRQAUVXubu2tE33NxFCn96Rwo/WsW58c+GLUHzNbtTj&#10;/nk3mf8AoOaaTZEqkY/E7HRUVw83xW8LQnCXFzP/ANc4CP8A0LFUJPjJoQI2WOot9UQf+zGnyS7G&#10;TxdBfaR6PRXmJ+M+nbjjSroj1Miij/hc+nf9Am6/7+LRySJ+u0P5j06ivNI/jLpJA8zTb5Tn+Eo3&#10;9RV2L4u+G5Pvx38X+/Ep/kxo5JDWMoP7SO+orlLb4jeFLkgDVVjY9pY3TH4kYras9a0vUOLPUbS4&#10;PpFMrH8gaVmaxqwl8MkzRooopGgUUUUAFFFFABRRRQAUUUUAFFFFABRRRQAUUUUAFFFFABRRRQAU&#10;UUUAFFFFABRRRQAUUUUAFFFFABRRRQAUUUUAFFFFABRRRQAUUUUAFFFFABRRRQAUUUUAFFFFABRR&#10;RQAUUUUAFFFFABRRRQAUUUUAeQal/wAhW7/67v8A+hGq1WdS/wCQrd/9d3/9CNVq6lsfFT+JhRRR&#10;TJCiiigAooooAKKKKACiiigAooooAKKKKACiiigAooooAKKKKACiiigAooooAKKKKACiiigAoooo&#10;AKKKKACgEqwIJBByCOCDRRQB33hrxKL1Vs7xwLkD5H/56f8A1/511VeLglWBBIIOQRwQa77w14lF&#10;6q2d44FyB8j/APPT/wCv/OsZw6o9/L8w57Uqr16M6qiiisj2AooooAKKKKAMfWdGTUY/Mjwlwo+V&#10;vX2NcmdI1EE5spvwQmvRKK8fG5LQxVT2jbi+tupLimed/wBkaj/z5T/98Gj+yNR/58p/++DXolFc&#10;f+rVD+d/gHIjzv8AsjUf+fKf/vg0f2RqP/PlP/3wa9Eoo/1aofzv8A5Eed/2RqP/AD5T/wDfBo/s&#10;jUf+fKf/AL4NeiUUf6tUP53+AciPO/7I1H/nyn/74NH9kaj/AM+U/wD3wa9Eoo/1aofzv8A5Eed/&#10;2RqP/PlP/wB8Gj+yNR/58p/++DXolFH+rVD+d/gHIjzv+yNR/wCfKf8A74NH9kaj/wA+U/8A3wa9&#10;Eoo/1aofzv8AAORHnf8AZGo/8+U//fBo/sjUf+fKf/vg16JRR/q1Q/nf4ByI87/sjUf+fKf/AL4N&#10;H9kaj/z5T/8AfBr0Sij/AFaofzv8A5Eed/2RqP8Az5T/APfBo/sjUf8Anyn/AO+DXolFH+rVD+d/&#10;gHIjzv8AsjUf+fKf/vg0f2RqP/PlP/3wa9Eoo/1aofzv8A5Eed/2RqP/AD5T/wDfBo/sjUf+fKf/&#10;AL4NeiUUf6tUP53+AciPO/7I1H/nyn/74NH9kaj/AM+U/wD3wa9Eoo/1aofzv8A5Eed/2RqP/PlP&#10;/wB8Gj+yNR/58p/++DXolFH+rVD+d/gHIjzv+yNR/wCfKf8A74NH9kaj/wA+U/8A3wa9Eoo/1aof&#10;zv8AAORHnf8AZGo/8+U//fBo/sjUf+fKf/vg16JRR/q1Q/nf4ByI87/sjUf+fKf/AL4NH9kaj/z5&#10;T/8AfBr0Sij/AFaofzv8A5Eed/2RqP8Az5T/APfBo/sjUf8Anyn/AO+DXolFH+rVD+d/gHIjzv8A&#10;sjUf+fKf/vg0f2RqP/PlP/3wa9Eoo/1aofzv8A5Eed/2RqP/AD5T/wDfBo/sjUf+fKf/AL4NeiUU&#10;f6tUP53+AciPO/7I1H/nyn/74NUtX0nUP7HvP9Dn/wBS38HtXqNUNY/5A93/ANczV0+HKMJqXO9H&#10;5GdSPuP0Pmf+yr//AJ9Jv++DR/ZV/wD8+c3/AHwa7+ivrD5HnZwH9lX/APz5zf8AfBo/sq//AOfO&#10;b/vg139FAc7OA/sq/wD+fOb/AL4NH9lX/wDz5zf98Gu/ooDnZwH9lX//AD5zf98Gj+yr/wD585v+&#10;+DXf0UBzs4D+yr//AJ85v++DR/ZV/wD8+c3/AHwa7+igOdnAf2Vf/wDPnN/3waP7Kv8A/nzm/wC+&#10;DXf0UBzs4D+yr/8A585v++DR/ZV//wA+c3/fBrv6KA52cB/ZV/8A8+c3/fBo/sq//wCfOb/vg139&#10;FAc7OA/sq/8A+fOb/vg0f2Vf/wDPnN/3wa7+igOdnAf2Vf8A/PnN/wB8Gj+yr/8A585v++DXf0UB&#10;zs4D+yr/AP585v8Avg0f2Vf/APPnN/3wa7+igOdnAf2Vf/8APnN/3waP7Kv/APnzm/74Nd/RQHOz&#10;gP7Kv/8Anzm/74NH9lX/APz5zf8AfBrv6KA52cB/ZV//AM+c3/fBo/sq/wD+fOb/AL4Nd/RQHOzg&#10;P7Kv/wDnzm/74NH9lX//AD5zf98Gu/ooDnZwH9lX/wDz5zf98Gj+yr//AJ85v++DXf0UBzs4D+yr&#10;/wD585v++DR/ZV//AM+c3/fBrv6KA52cB/ZV/wD8+c3/AHwaP7Kv/wDnzm/74Nd/RQHOzgP7Kv8A&#10;/nzm/wC+DR/ZV/8A8+c3/fBrv6KA52cB/ZV//wA+c3/fBo/sq/8A+fOb/vg139FAc7M74aWN3B44&#10;spJreRECyDcykfwNXvNeZeEv+Rjtfq//AKA1em1hU3Posqd6HzCiiisz0gooooAKKKKACiiigAoo&#10;ooAKKKKACiiigAooooAKKKKACiiigAooooAKKKKACiiigAooooAKKKKACiiigAooooAKKKKACiii&#10;gAooooAhuJ47a3knlbbHGpZj7AVwJ+MXh4EgWepnHcRR8/8Aj9WvilrH9m+FGtkYCa8bywP9nqa8&#10;GrWEE1dnl43GzpTUIHt//C4/D3/Pnqn/AH6j/wDi6P8Ahcfh7/nz1T/v1H/8XXiFFV7OJxf2lX7n&#10;t/8AwuPw9/z56p/36j/+Lo/4XH4e/wCfPVP+/Uf/AMXXiFFHs4h/aVfue3/8Lj8Pf8+eqf8AfqP/&#10;AOLo/wCFx+Hv+fPVP+/Uf/xdeIUUeziH9pV+57f/AMLj8Pf8+eqf9+o//i6P+Fx+Hv8Anz1T/v1H&#10;/wDF14hRR7OIf2lX7nt//C4/D3/Pnqn/AH6j/wDi6UfGLw8SB9k1MZOMmKPA/wDH68Poo9nEP7Sr&#10;9z6ugmS4t454zlJFDqfUEZqWuH+F2s/2n4US3dszWbeUf93qtdxWLVnY92lUVSCmuoUUUUjQKKKK&#10;ACiiigAooooAKKKKACiiigAooooAKKKKACiiigAooooAKKKKACiiigAooooAKKKKACiiigAooooA&#10;K5/xN4t0/wAKwwyX6TyecxCJAoJ4+pFdBXgPxO1n+0/FksCPmGzHlLj+9/F+tVCN2cuMrujT5lud&#10;1/wuPw9/z56p/wB+o/8A4uj/AIXH4e/589U/79R//F14hRWvs4nkf2lX7nt//C4/D3/Pnqn/AH6j&#10;/wDi6P8Ahcfh7/nz1T/v1H/8XXiFFHs4h/aVfue3/wDC4/D3/Pnqn/fqP/4uj/hcfh7/AJ89U/79&#10;R/8AxdeIUUeziH9pV+57f/wuPw9/z56p/wB+o/8A4uj/AIXH4e/589U/79R//F14hRR7OIf2lX7n&#10;t/8AwuPw9/z56p/36j/+Lo/4XH4e/wCfPVP+/Uf/AMXXiFFHs4h/aVfufQvh34g6R4l1E2NnDeRT&#10;bC48+NQCB16Ma66vl7QNUfRtds9QQ48mQFu+V7/pX05DMlxAksZyjqGU+oNZzjZ6Hp4HEutF826J&#10;aKKKg7gooooAKKKKACiiigAooooAKKKKACiiigAooooAKKKKACiiigAooooAKKKKACiiigAooooA&#10;KKz9U1nTtFt/P1G8ito+o3ty30HU/hXnGufGGNN0WiWXmEcefc8L+Cjn8yPpVKLexhVxFOl8bPVi&#10;QqkkgAdz2rmtV8e+G9I3LNqUcsq9Yrf942fTjgfiRXheseKtb11iL/UJpIj/AMsVO1B/wEcH69ax&#10;q0VPuebVzR/8u4/ees6l8Zhyul6V9JLqT+ar/wDFVyd/8SvFF+SP7Q+zIf4LeMJj8eT+tclRVqCR&#10;wzxlae8izdaje377ry8uLhs9ZpS/86rUUVRztt7hRRRQIKKKKACiiigAooooAK0bLX9Y07As9TvI&#10;AP4Y5WC/lnFZ1FIak46pncaf8VvEtmds8tveL0xNFg/muP611um/GTT5SE1LTp7cnA3wsJF/I4I/&#10;DNeNUVLhFnVDG14bSv6n0zpXivQ9a2iw1KCSRukRbY//AHycGtqvkyul0fx74i0XCw37zwjjybn9&#10;4uPTnkfgRUOl2O6lmi/5eR+4+jqK810P4u6bd7YtWtnspDx5qZeM/wBR+v1r0GzvbXULdZ7S4iuI&#10;W6SROGU/iKzcWtz0qVenVV4O5ZooopGoUUUUAFFFFABRRRQAUUUUAFFFFABRRRQAUUUUAFFFFABR&#10;RRQAUUUUAFFQz3ENrA89xKkUSDLPIwVVHuTXnfiD4t6fZFoNGh+3SjjznysQ/q36D3ppN7GVWtTp&#10;K83Y9IJCqSSAB1J7Vy2r/ELw5o5KSXwuJl6xWo8w5+ucD8TXieteLtb19mF/fSGEnIhjOyMf8BHX&#10;8cmsOtFS7nl1c0e1Nfeeo6p8ZLtyV0vTYol7SXDF2I/3RgD8zXIX/jrxNqORNq9win+GAiIf+O4r&#10;naK0UUjgqYqtP4pD5ZZJpDJLIzueSzNkmmUUVRzhRRRQAUUUUAFFFFABRRRQBrWHijXNLI+x6rdx&#10;KOieaWT/AL5ORXW6b8X9btSFv7e2vUHU48tz+I4/SvPKKlxT3NoYirT+GTPetI+Kfh7Uisdy8thK&#10;eMTrlM/7w7fXFdnb3EN1Cs1vNHLEwyrxsGU/iK+Uq0NL1vU9Fm83Tb2a3bOSEb5W+q9D+NQ6fY76&#10;WaSWlRXPqOivJfD/AMYPuQa9a+32m3H/AKEn+H5V6bp2p2OrWq3NhdRXEJ/ijbOPY+hrJxa3PUo4&#10;inWXuMu0UUUjcKKKKACiiigAooooAKKKKACsnxBr1r4c0ptRvI5pIVZV2wqC2T9SK1q4j4q/8iPP&#10;/wBdo/504q7sZV5uFOUl0RS/4XH4e/589U/79R//ABdH/C4/D3/Pnqn/AH6j/wDi68Qorb2cTw/7&#10;Sr9z2/8A4XH4e/589U/79R//ABdH/C4/D3/Pnqn/AH6j/wDi68Qoo9nEP7Sr9z2//hcfh7/nz1T/&#10;AL9R/wDxdH/C4/D3/Pnqn/fqP/4uvEKKPZxD+0q/c9v/AOFx+Hv+fPVP+/Uf/wAXR/wuPw9/z56p&#10;/wB+o/8A4uvEKKPZxD+0q/c9v/4XH4e/589U/wC/Uf8A8XR/wuPw9/z56p/36j/+LrxCij2cQ/tK&#10;v3Pb/wDhcfh7/nz1T/v1H/8AF0f8Lj8Pf8+eqf8AfqP/AOLrxCij2cQ/tKv3Pb/+Fx+Hv+fPVP8A&#10;v1H/APF0f8Lj8Pf8+eqf9+o//i68Qoo9nEP7Sr9z2/8A4XH4e/589U/79R//ABdH/C4/D3/Pnqn/&#10;AH6j/wDi68Qoo9nEP7Sr9z2//hcfh7/nz1T/AL9R/wDxdH/C4/D3/Pnqn/fqP/4uvEKKPZxD+0q/&#10;c9v/AOFx+Hv+fPVP+/Uf/wAXR/wuPw9/z56p/wB+o/8A4uvEKKPZxD+0q/c9v/4XH4e/589U/wC/&#10;Uf8A8XR/wuPw9/z56p/36j/+LrxCij2cQ/tKv3PdU+Lvhtsblvkz/ehHH5Matw/FHwpIPm1CSL2e&#10;3f8AoDXz/RR7NFLM63kfSdv438MXP3Nbsx/10k8v/wBCxWvbXtreLutrmGYesbhv5V8q05HaNg8b&#10;MrjowOCKXskaxzWX2on1jRXzTY+MvEenEfZtZuwB0WR/MUe2GyK6rTvjDq9vhdQsra7X+8mY3P8A&#10;MfoKl02dMMzpS+JNHtlFcRpPxR8OaltSeaSxlOBi4X5T/wACGR+eK7GC4huoVmt5UliYZV42DA/i&#10;Khprc7YVYVFeDuTUUUUjQKKKKACiiigAooooAKKKKAPINS/5Ct3/ANd3/wDQjVarOpf8hW7/AOu7&#10;/wDoRqtXUtj4qfxMKKKKZIUUUUAFFFFABRRRQAUUUUAFFFFABRRRQAUUUUAFFFFABRRRQAUUUUAF&#10;FFFABRRRQAUUUUAFFFFABRRRQAUUUUAFAJVgQSCDkEcEGiigDvvDXiUXqrZ3jgXIHyP/AM9P/r/z&#10;rqq8XBKsCCQQcgjgg133hrxKL1Vs7xwLkD5H/wCen/1/51jOFtUe/l+Yc9qVV69GdVRRRWR7AUUU&#10;UAFFFFABRRRQAUUUUAFFFFABRRRQAUUUUAFFFFABRRRQAUUUUAFFFFABRRRQAUUUUAFFFFABRRRQ&#10;AUUUUAFFFFABRRRQAUUUUAFFFFABRRRQAVQ1j/kD3f8A1zNX6oax/wAge7/65mmtzOr8D9Dyaiii&#10;uo+MCiiigAooooAKKKKACiiigAooooAKKKKACiiigAooooAKKKKACiiigAooooAKKKKACiiigAoo&#10;ooAKKKKACiiigAooooAKKKKACiiigDb8Jf8AIx2v1f8A9AavTa8y8Jf8jHa/V/8A0Bq9NrCp8R9J&#10;lP8AA+f+QUUUVmemFFFFABRRRQAUUUUAFFFFABRRRQAUUUUAFFFFABRRRQAUUUUAFFFFABRRRQAU&#10;UUUAFFFFABRRRQAUUUUAFFFFABRRRQAUUUUAFFFZuuammj6Ld6g5wIYyw75PagTaSuzxX4o6z/aX&#10;it7ZGzFZr5Qx/e6tXEVJcTPc3Ms8hy8jF2PuajrqSsrHylao6k3N9QooopmYUUUUAFFFFABRRRQA&#10;UUUUAdz8LdZ/s7xUtq7YivV8s9/m/hr3qvlG2ne1uYriM4kiYOp9xX07oupJq+i2l/GcieMN0xz3&#10;/XNY1Frc9vLKt4um+ho0UUVkeqFFFFABRRRQAUUUUAFFFFABRRRQAUUUUAFFFFABRRRQAUUUUAFF&#10;FFABRRRQAUUUUAFFFFABRRRQAUUUUAZmv6ouj6FeX7HHkxFl927frivmOaZ555JXOXkYsx9zXrvx&#10;h1nyrK00iNuZj50o/wBkcD9c149W9NWVzwcyq81TkXQKKKK0PNCiiigAooooAKKKKACiiigAr374&#10;Y6z/AGp4TjhdszWZ8lv93+H9K8BrvPhVrP8AZ/if7G7YivV2evzjkf1qJq6O3AVfZ1lfZ6Hu9FFF&#10;c59GFFFFABRRRQAUUUUAFFFFABRRRQAUUUUAFFFFABRRRQAUUUUAFFFFABRRRQAUUnSvPPFfxQsd&#10;J8yz0gJe3gyGkz+6jP8A7MfYce/amk3sZ1a0KUeabO21PVrDR7Q3WoXUdvCP4nPX2A6k+wryrxH8&#10;XLifdb6DCYI+QbmVcuR/sr0H45+grz3VdYv9avDdajcyTynOCx4UegHQCqNbRppbni18xnPSnovx&#10;J7u9udQnae7uJZ5W6vI5Yn86goorQ85u7uwooooEFFFFABRRRQAUUUUAFFFFABRRRQAUUUUAFFFF&#10;ABRRRQAUUUUAFXtL1nUdGuRcadeS28g67G4b6jofxqjRSGm07o9f8OfFyGbbb6/CIXPAuYFJQ/7y&#10;9R+GfoK9Ntbu3vbdLi1mjmhcZWSNgyn8RXynWxoXibVfDlz5unXJRScvC3zRv9R/Xg+9Zypp7Hp4&#10;fMpR0qao+m6K4zwn8QtM8RqltKRaaj08l24c/wCye/06/XrXZ1k01uezTqRqR5oO6CiiikWFFFFA&#10;BRRRQAUUUUAFFFFABRRRQAUUUUAFFFRSypDE0krqkajczMcAD3oAlrjPFnxC0zw4HtoiLvUBkeSj&#10;cIf9s9vp1rjvGnxQkujLp2gO0UH3Xuxw7/7noPfqfbv5gSWYkkkk5yec1rGn1Z5OKzFR92l95s6/&#10;4p1XxJceZqFyTGDlIU+WNPoPX35PvWNRRWqVjx5TlN3k7sKKKKZIUUUUAFFFFABRRRQAUUUUAFFF&#10;FABRRRQAUUUUAFFFFABV7StZ1DRbsXWnXUkEo6lTww9COhqjRSGm4u6Pb/CfxQstW8uz1cJZXhwB&#10;Jn91Ifr/AAn2PHv2r0MHIzXybXd+DPiNd6C0dlqJe607gAk5eEf7PqPb8vSspU+qPXwuY/Zq/f8A&#10;5nvFFVLC/tdSs47uzmSaCUZV0OQat1keummroKKKKBhRRRQAUUUUAFcR8Vf+RHn/AOu0f867euI+&#10;Kv8AyI8//XaP+dVHdGGK/gy9GeB0UUV0nywUUUUAFFFFABRRRQAUUUUAFFFFABRRRQAUUUUAFFFF&#10;ABRRRQAUUUUAFFFFABRRRQAUUUUAFX9L1vU9Fn83Tr2a3fOSEb5W+q9D+NUKKQ4ycXdHrPh/4wZK&#10;Qa9a47fabcf+hJ/h+VenafqNnqtot1YXMdxA3R42yPp7V8sVo6Rreo6Fdi5066eGTjcAcq49GHQ1&#10;Eqaex6VDMpw0qar8T6iorhPCHxIsfEBjs74JaaieApPySn/ZJ6H2P4E13dYtNbns06sKseaDuFFF&#10;FI0CiiigAooooA8g1L/kK3f/AF3f/wBCNVqs6l/yFbv/AK7v/wChGq1dS2Pip/EwooopkhRRRQAU&#10;UUUAFFFFABRRRQAUUUUAFFFFABRRRQAUUUUAFFFFABRRRQAUUUUAFFFFABRRRQAUUUUAFFFFABRR&#10;RQAUUUUAFAJVgQSCDnI6g0UUAd94a8Si9VbO8cC5A+R/+en/ANf+ddVXkWlf8haz/wCuyfzFeu1h&#10;Uik9D6XLMROtTan0Ciiisz0gooooAKKKKACiiigAooooAKKKKACiiigAooooAKKKKACiiigAoooo&#10;AKKKKACiiigAooooAKKKKACiiigAooooAKKKKACiiigAooooAKKKKACqGsf8ge7/AOuZq/VDWP8A&#10;kD3f/XM01uZ1fgfoeTUUUV1HxgUUUUAFFFFABRRRQAUUUUAFFFFABRRRQAUUUUAFFFFABRRRQAUU&#10;UUAFFFFABRRRQAUUUUAFFFFABRRRQAUUUUAFFFFABRRRQAUUUUAbfhL/AJGO1+r/APoDV6bXmXhL&#10;/kY7X6v/AOgNXptYVPiPpMp/gfP/ACCiiisz0wooooAKKKKACiiigAooooAKKKKACiiigAooooAK&#10;KKKACiiigAooooAKKKKACiiigAooooAKKKKACiiigAooooAKKKKACiiigAry74wax5On2mko3zTt&#10;5sn+6On616gSACScCvm7xtq51rxXe3IOY0byo+MfKvFXTV2cGY1eSlyrdnPUUUV0HzwUUUUAFFFF&#10;ABRRRQAUUUUAFFFFABXsvwg1kT6bdaTI2XgbzIx/snr+teNV0XgjWf7E8VWdwxxC7eVLxn5W4/Op&#10;kro6cJV9nWT6H0jRSAgjIOaWuY+nCiiigAooooAKKKKACiiigAooooAKKKKACiiigAooooAKKKKA&#10;CiiigAooooAKKKKACiiigAooooAKQkKCSePelrmPHusf2N4SvJlYCWUeTH35b/62aaV3Yic1CLk+&#10;h4l4y1c634pvboNmMOY4+MfIvArAoorpSsfKTm5ycn1CiiimSFFFFABRRRQAUUUUAFFFFABU1pcy&#10;Wd3DcxHEkTh1PuDUNFA07H1Jo+ox6tpFrfxHKzRhvx71frzP4Q6z9o0q50qRsvbN5kY/2D/9evTK&#10;5ZKzsfU4er7WmphRRRSNgooooAKKKKACiiigAooooAKKKKACiiigAooooAKKKKACiiigAqlqWp2e&#10;kWMl5fTrDAg5Zj1PoPU1R8ReJbDwzpzXd6/zHIiiH3pGx0H+PavA/EvinUfE99595JiJCfKgU/JG&#10;P8ferjBs48VjI0VZayN3xj8Rr3X2ks7AvaacTggHDyj/AGj2Ht+ea4aiit0ktj5+rVnVlzTeoUUU&#10;UzMKKKKACiiigAooooAKKKKACiiigAooooAKKKKACiiigAooooAKKKKACiiigAooooAKKKKAAEqw&#10;IJBBzkcYr03wd8UZrMx2Gvu01tjal11eP/e/vD36/WvMqKTSe5tRrzoy5oM+rbe4huoEngkSWJwG&#10;R0OQwqavnjwd45vvC84hctcaczZkgJ+7nuvofbof1r3rTNUs9YsIr2xmWWCQZDDt7H0Nc8ouJ9Bh&#10;sVCutN+xdoooqTqCiiigAooooAKKKKACiiigAooprMFUsxAAGST2oAjuLiK1gknnkWOJAWZ2OAoF&#10;eF+O/H03iGd7Gwd4tLQ4wODMfVvb0H4/ST4h+OG125bTdPkI06FvmYcecw7/AO76fn9OCraELas8&#10;PHY3nfs4bfmFFFFanlhRRRQAUUUUAFFFFABRRRQAUUUUAFFFFABRRRQAUUUUAFFFFABRRRQAUUUU&#10;AFFFFAHS+EfGN74VvcoTLYyMPOtyeD7r6H+fftj3/StVs9a0+K+sZRJBIMgjqPY+hr5brpvBvi+5&#10;8LamG+aSxlIE8I5yP7y+4/XoexGc4X1R6GDxjpPkn8P5H0bRVazvINQs4ru1kWSCVQyOOhBqzWB9&#10;AnfVBRRRQAUUUUAFcR8Vf+RHn/67R/zrt64j4q/8iPP/ANdo/wCdVHdGGK/gy9GeB0UUV0nywUUU&#10;UAFFFFABRRRQAUUUUAFFFFABRRRQAUUUUAFFFFABRRRQAUUUUAFFFFABRRRQAUUUUAFFFFABRRRQ&#10;AV6l4F+JbQGLS9emLRHCxXbHJT2c9x/tdu/HI8toqWk1qbUa86MuaJ9ZAhgCDkeopa8b+HHjxrSS&#10;LQ9WlzbMQttM5/1Z7IT/AHfT06dOnslYSi0z6ShXjWhzRCiiipNgooooA8g1L/kK3f8A13f/ANCN&#10;Vqs6l/yFbv8A67v/AOhGq1dS2Pip/EwooopkhRRRQAUUUUAFFFFABRRRQAUUUUAFFFFABRRRQAUU&#10;UUAFFFFABRRRQAUUUUAFFFFABRRRQAUUUUAFFFFABRRRQAUUUUAFFFFAFvSv+QtZ/wDXZP5ivXa8&#10;i0r/AJC1n/12T+Yr12sau6Peyf4JfIKKKKyPZCiiigAooooAKKKKACiiigAooooAKKKKACiiigAo&#10;oooAKKKKACiiigAooooAKKKKACiiigAooooAKKKKACiiigAooooAKKKKACiiigAooooAKoax/wAg&#10;e7/65mr9UNY/5A93/wBczTW5nV+B+h5NRRRXUfGBRRRQAUUUUAFFFFABRRRQAUUUUAFFFFABRRRQ&#10;AUUUUAFFFFABRRRQAUUUUAFFFFABRRRQAUUUUAFFFFABRRRQAUUUUAFFFFABRRRQBt+Ev+Rjtfq/&#10;/oDV6bXmXhL/AJGO1+r/APoDV6bWFT4j6TKf4Hz/AMgooorM9MKKKKACiiigAooooAKKKKACiiig&#10;AooooAKKKKACiiigAooooAKKKKACiiigAooooAKKKKACiiigAooooAKKKKACiiigAooooA5vxxrH&#10;9i+E724UhZXXyo8/3m4/xr5w68mvTPi/rPn6na6SjApbr5j4/vHp+leZ1vTVkfPZjV561l0Ciiit&#10;DgCiiigAooooAKKKKACiiigAooooAKASCCDgjnIoooA+kPBGsf234Vs7ktmVF8qTjHzLx/hXR141&#10;8INZ8nUbrSJH+WdfMiH+0Ov6V7LXNNWZ9PhKvtaKl1CiiipOkKKKKACiiigAooooAKKKKACiiigA&#10;ooooAKKKKACiiigAooooAKKKKACiiigAooooAKKKKACvFvi/rH2nV7bS0bKWyb3A/vN/9bFexXVy&#10;lpaTXMpxHEhdj7AZr5g1fUJNV1e6v5T808jOeMcVpTV3c83MqvLTUF1KVFFFbnghRRRQAUUUUAFF&#10;FFABRRRQAUUUUAFFFFAHS+BNZ/sTxZaTM2IZW8qXvw3/ANfFfRoORkV8mglSCCQQc5HavpLwZrA1&#10;vwvZ3ZYGUJ5cmBj5l4NY1F1PZyurvTfqdDRRRWR64UUUUAFFFFABRRRQAUUUUAFFFFABRRRQAUUU&#10;UAFFFFABWB4o8UWXhfTTc3JDzMMQwg/M5/w96m8R+IbPw3pUl9dtk8iOMH5pG7AV8765rd5r+qS3&#10;14+Xc/KgJ2xr2UVcIcxw4zFqiuWPxMTW9bvdf1KS+vpS8jHCqPuoPQVnUUVufPSk5O7CiiimIKKK&#10;KACiiigAooooAKKKKACiiigAooooAKKKKACiiigAooooAKKKKACiiigAooooAKKKKACiiigAoooo&#10;AK6Hwl4svPCuoiWImS0kIE0JPDD1Hoa56ik1fRlQnKEuaO59SaTq1nrenR31jKJIZBwe4PofQ1fr&#10;5y8G+L7nwrqYbLSWErATw56/7Q9CP16Htj6Esr231Gziu7WQSQSqGRx0IrnlGx9HhMUq8fNblmii&#10;ipOsKKKKACiiigAooooAK8u+KXjA2kTaBYS4mlXN06nlUP8AB9T39uO9dv4n12Lw5oNxqMmGZRti&#10;Q/xueg/z2FfNl3dzX13LdXDl5pWLux7k1pTjd3PNzDE8kfZx3f5ENFFFbnghRRRQAUUUUAFFFFAB&#10;RRRQAUUUUAFFFFABRRRQAUUUUAFFFFABRRRQAUUUUAFFFFABRRRQAUUUUAeg/DTxidHv10m9k/0C&#10;5fEbMf8AVOf6H+fPrXuPWvk2vd/hp4q/t3SPsN3Jm/swFJY5Midm+vY//XrGpHqj2cuxN/3Uvl/k&#10;d5RRRWR64UUUUAFcR8Vf+RHn/wCu0f8AOu3riPir/wAiPP8A9do/51Ud0YYr+DL0Z4HRRRXSfLBR&#10;RRQAUUUUAFFFFABRRRQAUUUUAFFFFABRRRQAUUUUAFFFFABRRRQAUUUUAFFFFABRRRQAUUUUAFFF&#10;FABRRRQAV7h8M/GB1qwOk30ub61X5HY8yx/4jofwPrXh9XNL1K50jVLe/tH2zwOGX0PqD7EZH0qZ&#10;RujpwuIdCfN06n1PRWdo2q2+t6Ra6jbHMU6bgM5KnuD7g5FaNcx9MmmroKKKKBnkGpf8hW7/AOu7&#10;/wDoRqtVnUv+Qrd/9d3/APQjVaupbHxU/iYUUUUyQooooAKKKKACiiigAooooAKKKKACiiigAooo&#10;oAKKKKACiiigAooooAKKKKACiiigAooooAKKKKACiiigAooooAKKKKACiiigC3pX/IWs/wDrsn8x&#10;XrteRaV/yFrP/rsn8xXrtY1d0e9k/wAEvkFFFFZHshRRRQAUUUUAFFFFABRRRQAUUUUAFFFFABRR&#10;RQAUUUUAFFFFABRRRQAUUUUAFFFFABRRRQAUUUUAFFFFABRRRQAUUUUAFFFFABRRRQAUUUUAFUNY&#10;/wCQPd/9czV+qGsf8ge7/wCuZprczq/A/Q8mooorqPjAooooAKKKKACiiigAooooAKKKKACiiigA&#10;ooooAKKKKACiiigAooooAKKKKACiiigAooooAKKKKACiiigAooooAKKKKACiiigAooooA2/CX/Ix&#10;2v1f/wBAavTa8y8Jf8jHa/V//QGr02sKnxH0mU/wPn/kFFFFZnphRRRQAUUUUAFFFFABRRRQAUUU&#10;UAFFFFABRRRQAUUUUAFFFFABRRRQAUUUUAFFFFABRRRQAUUUUAFFFFABRRRQAUUUUAFQXM8dpbS3&#10;EhwkaF2JPYCp64T4p6z/AGd4VNqjAS3reX/wHqaaV3Yzq1FTg5voeK6zqL6trN3fyHLTSF+mOO1U&#10;aKK6T5STcndhRRRTEFFFFABRRRQAUUUUAFFFFABRRRQAUUUUAaGialJo+tWl/GcGGQMfQjvX07bT&#10;x3VtFcRHMcqB1PsRmvlKvevhbrH9peFVtnbM1m3lnj+Hqv8AWsqi6nq5XVtJ031O5ooorE9sKKKK&#10;ACiiigAooooAKKKKACiiigAooooAKKKKACiiigAooooAKKKKACiiigAooooAKKKKAOB+Kus/2d4Y&#10;+xI2Jb1tmP8AZHJ/pXhVdn8TdZ/tTxbLCjZhs18lMev8X61xldEFZHzeOq+0rPstAoooqzjCiiig&#10;AooooAKKKKACiiigAooooAKKKKACvUPg9rPlXt1o8jfLKvmxf7w6/pXl9aOg6m+ja7Z6hGcGGQFu&#10;+V7/AKZqZK6sb4ar7Kqpn1FRUUEyXEEc0ZykihlPsalrmPqQooooAKKKKACiiigAooooAKKKKACi&#10;iigAooooAKqahf2+l2E17dSCOCFSzMfSrdeGfEvxf/bOoHS7KXNhbMQ5B4kcd/cDt+dVGN2c+JxC&#10;oQ5uvQ53xZ4nufFGrvdS5S3TKwRZyEX/ABPesGiiuhKx8zObm+aW4UUUUyQooooAKKKKACiiigAo&#10;oooAKKKKACiip7Wyu76Xy7S2muJP7sMZc/pQNK+iIKK6uy+G/im92kaaYUP8U8ipj8M5/Sty3+Dm&#10;svzc39jEP9gs5H6Cp5l3N44WtLaLPOKK9Zi+CvQy69+CWv8AXfUv/Clrf/oNy/8AgOP/AIql7SJp&#10;/Z+I/l/FHkNFevH4KwYO3XJAfU2wP/s1U5/gvcqD5GtQyHtvgKfyY0c8QeAxC+z+R5bRXeXXwk8S&#10;W4JhNpcj0jmKn/x4Cudv/CHiHTQTdaRdqo5LpHvUfiuRVKSfUxlh6sPiizFooIIJBGCOoopmIUUU&#10;UAFFFFABRRRQAUUUUAFFFFABRRRQAV33w48aHQ75dMvpT/Z9wwCsxyIXPf8A3T39OvrXA0Umrqxp&#10;SqypTU4n1kCGAIPHtS15v8L/ABd/all/Y97ITd2y/unP/LSP/EdPpXpFczVnY+no1Y1YKcQooopG&#10;oUUUUAFFFZPiLVl0PQL3UWPMMZKcZyx4UfmRQKUlFNs8i+KviE6lr402Fs29jlWx3kP3vy4H4H1r&#10;z+nzSvPM8sjFndizEnkk0yupKysfK1qrqzc31CiiimZBRRRQAUUUUAFFFFABRRR1oAKK7HQPhtr2&#10;tqsssQsbU4/eXAwxHsvU/jjPrXomk/CfQLEBrwzX8o6+YxRM/wC6v9SahzSOulga1TVKy8zwoAk4&#10;HOe1aFvoer3QDW2l30w65jt3YfoK+k7LRtM0z/jx0+1tu2Yogp/MVoVHteyO2OVfzSPmqPwT4mkz&#10;t0S8/wCBR7f505/BHidFy2iXhHsmT+lfSdFHtWaf2XT/AJmfL9x4c1u1BNxo9/EB/E1u4H54rNIK&#10;MQwIIOCCOlfWVUr3StP1JNt7ZW9yMYxNEG/nR7XuRLKl9mR8s0V7xq3wq8PagC1osthKc4MLbkz7&#10;qf6EV5zr/wANdd0UNLDGL+2XnzLcHcPqvX8s1ammcVXA1qetrryONoooqzjCiiigAooooAKKKKAC&#10;iiigArV8Oa3N4e1221GHJEbYkQfxofvD/PfFZVFIqMnF3R9WWtzFeWkVzA4eGVA6MO6kZFT15r8I&#10;9fN3pM2jzSZltDviz3jPb8Dn8CK9KrmkrOx9TQqqrTU11CiiikahXEfFX/kR5/8ArtH/ADrt64j4&#10;q/8AIjz/APXaP+dVHdGGK/gy9GeB0UUV0nywUUUUAFFFFABRRRQAUUUUAFFFFABRRRQAUUUUAFFF&#10;FABRRRQAUUUUAFFFFABRRRQAUUUUAFFFFABRRRQAUUUUAFFFFAHqXwf17y7q50OZ/llHnW4J/iH3&#10;h+Iwf+AmvYa+WtG1KTR9YtNRiyWt5VfA/iHcfiM19PwTR3NvHPCwaKVQ6MO4PIrCorO57+W1eany&#10;PoTUUUVmeieQal/yFbv/AK7v/wChGq1WdS/5Ct3/ANd3/wDQjVaupbHxU/iYUUUUyQooooAKKKKA&#10;CiiigAooooAKKKKACiiigAooooAKKKKACiiigAooooAKKKKACiiigAooooAKKKKACiiigAooooAK&#10;KKKACiiigC3pX/IWs/8Arsn8xXrteRaV/wAhaz/67J/MV67WNXdHvZP8EvkFFFFZHshRRRQAUUUU&#10;AFFFFABRRRQAUUUUAFFFFABRRRQAUUUUAFFFFABRRRQAUUUUAFFFFABRRRQAUUUUAFFFFABRRRQA&#10;UUUUAFFFFABRRRQAUUUUAFUNY/5A93/1zNX6oax/yB7v/rmaa3M6vwP0PJqKKK6j4wKKKKACiiig&#10;AooooAKKKKACiiigAooooAKKKKACiiigAooooAKKKKACiiigAooooAKKKKACiiigAooooAKKKKAC&#10;iiigAooooAKKKKANvwl/yMdr9X/9AavTa8y8Jf8AIx2v1f8A9AavTawqfEfSZT/A+f8AkFFFFZnp&#10;hRRRQAUUUUAFFFFABRRRQAUUUUAFFFFABRRRQAUUUUAFFFFABRRRQAUUUUAFFFFABRRRQAUUUUAF&#10;FFFABRRRQAUUUUAFeBfFDWP7T8VyW6NmGyXylx/e6tXtWvamuj6Heagxx5MZYe57V8xzzPcXEs0h&#10;y8jF2PqTWtNdTys0q2iqa6kdFFFbHiBRRRQAUUUUAFFFFABRRRQAUUUUAFFFFABRRRQAV2/wu1n+&#10;zPFSW0jYivV8ojH8X8NcRUlvO9tcxTxnDxsGU+4pNXVjSjUdOamuh9X0VnaHqSaxolnfocieMMeM&#10;YPf9c1o1yn1aaaugooooGFFFFABRRRQAUUUUAFFFFABRRRQAUUUUAFFFFABRRRQAUUUUAFFFFABR&#10;RRQAVl+INUXRtBvL9jgwxEr3y3b9a1K8r+MOseXaWekRtzIfOkHsOB+uaqKu7GGJq+ypOZ5HNK08&#10;0krnLuxZj7mmUUV0nywUUUUAFFFFABRRRQAUUUUAFFFFABRRRQAUUUUAFFFFAHvnww1n+1PCaQO2&#10;ZrM+U3+7/D+ldvXg3wr1n+zvFItHbEV6vl4/2xyv9a95rnmrM+lwNX2lFd1oFFFFQdYUUUUAFFFF&#10;ABRRRQAUUUUAFFFFABRRVTUb+DTLCe9uX2QwoXY+1Am7K7OO+Jnir+w9I+wWrgXt4pGR1jTufx6f&#10;nXhBJJyeSa0tf1mfXtauNRuD80rfKv8AdXsKza6Yx5UfNYvEOtUv06BRRRVHKFFFFABRRRQAUUUU&#10;AFFFFABRRXT+F/A2q+J5FkjT7PZA4a5kX5T/ALo/iP6e9JuxcKcqkuWKuzmUVpHCIpZ2IAUDJJrt&#10;9C+F2uasFlu1XTrc85mBMhHsn+OK9Y8OeDNH8NoptIBJc4w1zL8zn6eg9hXR1lKp2PXoZYlrVfyO&#10;K0j4X+HdMCvPC1/MOd1wfl/75HH55rrre2gtIhFbQxwxDokahQPwFT0Vm23uelClCmrQVgooopGg&#10;UUUUAFFFFABRRRQBlan4c0bWAft+nW87EY3lMP8A99DBH51wWtfB21lDSaNfPbsefJuPmT6BgMj9&#10;a9SopqTRhVw1Kr8SPmXW/C2seHpMajZPHGTxMvzI3/Ahx+HB9qxq+rpYo54mimRZI2GGRxkEe4rz&#10;jxR8KLS8D3WhFbWfqbdz+7b6Hqv8vpWsanc8uvlso60nfyPGKKtahp15pd7JaX0DwToeUcY/H3FV&#10;a1PLaadmFFFFAgooooAKKKKACiiigAooooAtabqNxpWowX1q+yaFwyn+n419K6BrMGv6LbajbnCy&#10;r8y/3WHUfga+YK9D+FXiT+ztYbSbh8W14cx5PCyD/EcfgKzqRurnoZfiPZ1OR7M9wooorA+gCiii&#10;gAry34x6t5djY6TG2DKxmkHfaOF/XP5V6lXz58TdQN/42ulD5jtlWFfbA5/8ezV01eRw5hU5KLS6&#10;6HH0UUV0HzoUUUUAFFFFABRRRQAUUVNa2s19dxWtuhkmlYIijuTQNK+iLGlaTe63qEdjYQmWeTnA&#10;4AHck9hXuHhP4eaZ4djS4uES81Ec+c6/LGf9gf16/TpWh4Q8KWvhbSliQK93IM3E2OWPoPYeldLW&#10;Ep30R72EwMaa5p6y/IKKKKzPRCiiigAooooAKKKKACiiigDi/Fnw903xEj3MCrZ6iefORflkP+2O&#10;/wBev1rw/VtHvtEv3stQhaKZeRnkMPUHuK+pKwPFHhiy8UaW1rcqFmUEwTAcxt/UeorSM2tGefi8&#10;DGouaGkvzPmuiruq6XdaNqU1heRlJ4mwR2I7EeoNUq2PAaadmFFFFMQUUUUAFFFFABRRRQBv+DNZ&#10;Oh+KbK7L7YWcRS84BRuDn6cH8K+kwQRkdK+Ta+kvBmrf214T0+7dt0vl+XIT1Lr8pP44rGqup7GV&#10;1fipv1OhooorI9gK4j4q/wDIjz/9do/5129cR8Vf+RHn/wCu0f8AOqjujDFfwZejPA6KKK6T5YKK&#10;KKACiiigAooooAK3vBaJL4y0qN1V0acAqwyD1rBrf8Ef8jtpH/XwP60nsaUf4kfVH0P/AGXp/wDz&#10;4Wv/AH5X/Cj+y9P/AOfC1/78r/hV2iuU+q5V2KX9l6f/AM+Fr/35X/Cj+y9P/wCfC1/78r/hV2ig&#10;OVdil/Zen/8APha/9+V/wo/svT/+fC1/78r/AIVdooDlXYpf2Xp//Pha/wDflf8ACj+y9P8A+fC1&#10;/wC/K/4VdooDlXYpf2Xp/wDz4Wv/AH5X/Cj+y9P/AOfC1/78r/hV2igOVdil/Zen/wDPha/9+V/w&#10;pj6LpUoAk02zfH96BT/StCigOWPY5268D+GLsYk0S0X/AK4r5X/oGK5jVPg/pNwrPp13cWj9lf8A&#10;eJ/Q/rXpNFUpNGU8NRnvFHzp4g8A674eVppoBcWq9Z7c7lA9x1H8veuXr6yIyMGvNfG3w0t7+OTU&#10;NDiWG8A3PbKAEl/3fRv0Pt1rSNTueZictcVzUtfI8Xopzo0btHIpR1JDKRgg02tTyQooooAKKKKA&#10;CiiigAooooAK+g/hrqZ1LwTZhmzJalrdv+A/d/8AHStfPletfBe8JTVrFjwDHMg/MN/7LWdRe6d+&#10;XT5a1u56zRRRWB9CeQal/wAhW7/67v8A+hGq1WdS/wCQrd/9d3/9CNVq6lsfFT+JhRRRTJCiiigA&#10;ooooAKKKKACiiigAooooAKKKKACiiigAooooAKKKKACiiigAooooAKKKKACiiigAooooAKKKKACi&#10;iigAooooAKKKKALelf8AIWs/+uyfzFeu15FpX/IWs/8Arsn8xXrtY1d0e9k/wS+QUUUVkeyFFFFA&#10;BRRRQAUUUUAFFFFABRRRQAUUUUAFFFFABRRRQAUUUUAFFFFABRRRQAUUUUAFFFFABRRRQAUUUUAF&#10;FFFABRRRQAUUUUAFFFFABRRRQAVQ1j/kD3f/AFzNX6oax/yB7v8A65mmtzOr8D9Dyaiiiuo+MCii&#10;igAooooAKKKKACiiigAooooAKKKKACiiigAooooAKKKKACiiigAooooAKKKKACiiigAooooAKKKK&#10;ACiiigAooooAKKKKACiiigDb8Jf8jHa/V/8A0Bq9NrzLwl/yMdr9X/8AQGr02sKnxH0mU/wPn/kF&#10;FFFZnphRRRQAUUUUAFFFFABRRRQAUUUUAFFFFABRRRQAUUUUAFFFFABRRRQAUUUUAFFFFABRRRQA&#10;UUUUAFFFFABRRRQAUUUhIUEk8e9AHl3xh1jyrG00hG5mbzZP90dP1rx6ug8aaudb8VXtyDmNXMcf&#10;+6vFc/XTFWR8xi6vtarl0CiiiqOYKKKKACiiigAooooAKK6DWPC8+kaBpOqSMxF6rFlK42HqB+XN&#10;c/S3KnBwdpBRRRTJCiiigAooooAKKKKAPYvhBrPnafdaRI3zQN5sQ/2T1/WvUa+bfBWsf2J4psrp&#10;jiJm8uXjPytx+dfSIIIBByK56isz6HLqvPR5XuhaKKKg7wooooAKKKKACiiigAooooAKKKKACiii&#10;gAooooAKKKKACiiigAooooAKKKKAGkhVJJAAGee1fNfjDWDrfii9u92Y95SP2QcCvbfH2sf2N4Su&#10;5UYCaYeTH9W6/pmvnWtqS6nj5pW2pr1CiiitTxwooooAKKKKACiiigAorU8O6O2u65a6crsgmfDu&#10;q5Kr3NQarp8mlarc2Ev34JChPrjvSv0L5Hy8/QpUUUUyAooooAKKKKACiiigCW1uJLS7iuIjiSJw&#10;6n3Br6e0bUY9X0e0v4z8s8Yb6HvXy5Xsvwg1n7RpdzpMj5e3bzIx/sHr+tZ1Fpc9LLKvLUcH1PTq&#10;KKKwPeCiiigAooooAKKKKACiiigAooooAK8l+LviLHlaDA/PEtxg/wDfK/1r07UtQh0vTri+uCBF&#10;BGXOTjOO3418y6rqE2rarc385+eeQufQZ7VpTV3c83Ma/JT5Fu/yKVFFFbnghRRRQAUUUUAFFFFA&#10;BRRRQAUUV6x8OfACssOuavFn+O2t2H5O39B+NTKSSNqFCVafLEreB/ho12I9T12Nkg+9HaNwz+7+&#10;g9vzr2CKKOCJYokVI0GFVRgAVJRWEpN7n0dDDwoxtEKKKKk3CiiigAooooAKKKKACiiigAooooAK&#10;KKKACiiigDE8ReGNO8TWJgvYh5gH7udRh4z6g/06V4J4n8K3/hbUPIul3wvkxTqPlkH9D7V9LVn6&#10;vpFnrenS2N9EJIJByOhB7EHsR61cZuJxYrBxrK60kfLlFb3irwvd+FtUa1n+eF8tDMBgSL/j61g1&#10;unc+enBwlyy3CiiimSFFFFABRRRQAUUUUAFPilkglSWJykkbBkYcEEdKZRQB9L+FNcTxD4dtb8YE&#10;jLtlUfwuODW5Xivwi1z7Lq0+kStiO6XzIgTwHHUfiP5V7VXNJWZ9PhK3taSl1CiiipOkQkAEk4Ff&#10;LWrXbX+sXl033ppnkOfcmvpbWpzbaDqFwM5itpH49lJr5dY7mJ9STWtLqePmsvhj6iUUUVseOFFF&#10;FABRRRQAUUUUAFepfCDQFmuLjW50BEJ8qDI6MR8x/IgfnXltfRvgKxXT/BWmoB80kQlbIwctz/Ws&#10;6jsjvy6mp1rvodNRRRWB9CFFFFABRRRQAUUUUAFFFFABRRRQAUUUUAef/FDwuNW0c6pbp/plkpLY&#10;6vF1I/Dk/nXhlfWLKHUqwBBGCD3r5s8ZaJ/YHie8skUiDd5kJ5xsbkfl0/CtqcujPFzOgk1VXXcw&#10;aKKK1PJCiiigAooooAKKKKACvYPg1qO+w1HT2P8AqpFlT6MMH/0H9a8fruvhPe/ZfGQgY4FzA8eP&#10;Vh839DUzWh14KfJXj9x7zRRRXMfShXEfFX/kR5/+u0f867euI+Kv/Ijz/wDXaP8AnVR3Rhiv4MvR&#10;ngdFFFdJ8sFFFFABRRRQAUUUUAFb/gj/AJHbSP8Ar4H9awK3/BH/ACO2kf8AXwP60nsaUf4kfVH0&#10;pRRRXKfWBRRRQAUUUUAFFFFABRRRQAUUUUAFFFFABRRRQB5D8WPCiQkeIbOMBXYJdqo/iPR/x6H8&#10;PU15VX1Nqenw6pplzYT/AOquI2jbjpkdfwr5furaS0u5raZcSwyNG49GBwa3pyurHg5jQUJqa2f5&#10;kNFFFaHmhRRRQAUUUUAFFFFABXffCG48nxjJF2mtXX8QVb+hrga6/wCGLlPiBpwGMOJQc/8AXJj/&#10;AEqZfCzfCu1aPqj6EooormPqTyDUv+Qrd/8AXd//AEI1WqzqX/IVu/8Aru//AKEarV1LY+Kn8TCi&#10;iimSFFFFABRRRQAUUUUAFFFFABRRRQAUUUUAFFFFABRRRQAUUUUAFFFFABRRRQAUUUUAFFFFABRR&#10;RQAUUUUAFFFFABRRRQAUUUUAW9K/5C1n/wBdk/mK9dryLSv+QtZ/9dk/mK9drGruj3sn+CXyCiii&#10;sj2QooooAKKKKACiiigAooooAKKKKACiiigAooooAKKKKACiiigAooooAKKKKACiiigAooooAKKK&#10;KACiiigAooooAKKKKACiiigAooooAKKKKACqGsf8ge7/AOuZq/VDWP8AkD3f/XM01uZ1fgfoeTUU&#10;UV1HxgUUUUAFFFFABRRRQAUUUUAFFFFABRRRQAUUUUAFFFFABRRRQAUUUUAFFFFABRRRQAUUUUAF&#10;FFFABRRRQAUUUUAFFFFABRRRQAUUUUAbfhL/AJGO1+r/APoDV6bXmXhL/kY7X6v/AOgNXptYVPiP&#10;pMp/gfP/ACCiiisz0wooooAKKKKACiiigAooooAKKKKACiiigAooooAKKKKACiiigAooooAKKKKA&#10;CiiigAooooAKKKKACiiigAooooAK5nx1rP8AYvhO8nVgs0i+VH/vNx/jXTV4v8X9Z+0arbaVG2Ut&#10;l8yQDn5m/wDrVUFdnNi6vsqTfU80ooorpPmAooooAKKKKACiiigArR0HTW1fXLKwQZ86VVbjovc1&#10;nV6b8HtI87VLrVpF+WBPLjOf4m6/pUydlc3w1P2tVQO78b6GmpeC7i0hQ7raMSRAf7I6flXzvX1i&#10;yq6lWAKkYIPevmjxZpJ0XxNe2e1giyFoyRjKnkGopvoehmlK3LUXoYtFFFankBRRRQAUUUUAFFFF&#10;AACQQQcEdDX0d4G1j+2/ClncM26WNfKk4x8y8fyxXzjXpnwg1nyNTutJkb5LhfMjH+0Ov6VnUV0d&#10;+XVeSryvZns9FFFYH0IUUUUAFFFFABRRRQAUUUUAFFFFABRRRQAUUUUAFFFFABRRRQAUUUUAFFFV&#10;7u6jsrOa6mIEcSF2J9AKBN21PHPi9rH2nWbfS42Hl2qb3H+23/1sV5vV3Vb+TVdVur6U5eeRnPGO&#10;tUq6YqysfLYip7So5hRRRVGIUUUUAFFFFABRRQAScDrQB6n8HdI33N5q7rxGBDGfc8n+lUvi7pH2&#10;XXbfUo1wl1Htf/eX/wCtivS/BWk/2L4UsrVhiRk82Tn+JuTVP4i6P/a/hG52KWmtsTRgDk46j8v5&#10;Vhze9c92WG/2Tk67/M+eqKKK3PCCiiigAooooAKKKKACuk8Dax/YniuzndsQyN5Unf5W/wDr4rm6&#10;ASCCDgjnIpPVWLpzcJKS6H1kCCMg5pa53wVrH9t+FrO6LAyqvlydsMvBroq5mrH1cJqcVJdQooop&#10;FBRRRQAUUUUAFFFFABRRRQB5l8XtcNtplvo8TESXJ8yXGfuDoPxP8q8ZrofGusHW/FV7dIxMKv5c&#10;ef7q8Vz1dMVZHzGMq+1rN9AoooqjmCiiigAooooAKKKKACiitHQtHuNd1i30+3U75GAZgPur3NIc&#10;YuTsjrPhv4N/ty/GpXsZ/s+2bKqekrjt7gd/y9a91ACqAAAB2HaqWl6bb6RpsFjaoEhhUKMd/c+5&#10;q9XPKXMz6bC4dUIcvXqFFFFSdIUUUUAFFFFABRRRQAUUUUAFFFFABRRRQAUUUUAFFFFABRRRQBie&#10;JvDtr4m0iSyuFAkHzQy9437H/GvnHUdPuNK1CaxukKTQttYdvr7ivqmvNPit4XF7p41y1jH2i2GJ&#10;wBy6ev4fy+laU5Wdjzcww3PH2kd1+R4vRRRW54IUUUUAFFFFABRRRQAUUUUAWtMv5dM1O2voSQ8E&#10;quMHGcdvxr6gsruO/sYLqFg0c0aupHcEV8q17x8K9VOoeEhbSEmSykMWSeq9V/nj8KyqLS56uV1b&#10;TdN9Tu6KKKxPbMXxZIIvCeqsQSPssg491x/Wvmavpfxehk8Iasoxn7M559hmvmitqWx4ma/HH0Ci&#10;iitTygooooAKKKKACiiigAr6e8OlD4a00xjCfZk2/kK+Ya+i/h/fLqHgrTXHWKPyW+q8f0rKrsep&#10;lbXtJLyOoooorE9wKKKKACiiigAooooAKKKKACiiigAooooAK8m+M2mAppupqvILQSN/48v/ALNX&#10;rNcV8UbVbjwLcucZt5I5Bn13Bf8A2aqg7SObGQ56EkeA0UUV0nzAUUUUAFFFFABRRRQAVveC7k2n&#10;jPSZc4zcKnH+1lf61g1d0iXyNZsZQceXcRt1x0YUnsXTfLNM+pqKRTlQfalrlPrQriPir/yI8/8A&#10;12j/AJ129cR8Vf8AkR5/+u0f86qO6MMV/Bl6M8DooorpPlgooooAKKKKACiiigArf8Ef8jtpH/Xw&#10;P61gVv8Agj/kdtI/6+B/Wk9jSj/Ej6o+lKKKK5T6wKKKKACiiigAooooAKKKKACiiigAooooAKKK&#10;KACvnT4h2q2njvU0UYV3WUe5ZQT+pNfRdeB/Fbb/AMJxNtxnyI92Pp/+qtKe552Zr9yn5nEUUUVu&#10;eAFFFFABRRRQAUUUUAFdR8OwT4+0oAEne549NjVy9df8MIy/j6wYdI1lY8f9M2H9aUtmbYdXqx9U&#10;fQlFFFcp9UeQal/yFbv/AK7v/wChGq1WdS/5Ct3/ANd3/wDQjVaupbHxU/iYUUUUyQooooAKKKKA&#10;CiiigAooooAKKKKACiiigAooooAKKKKACiiigAooooAKKKKACiiigAooooAKKKKACiiigAooooAK&#10;KKKACiiigC3pX/IWs/8Arsn8xXrteRaV/wAhaz/67J/MV67WNXdHvZP8EvkFFFFZHshRRRQAUUUU&#10;AFFFFABRRRQAUUUUAFFFFABRRRQAUUUUAFFFFABRRRQAUUUUAFFFFABRRRQAUUUUAFFFFABRRRQA&#10;UUUUAFFFFABRRRQAUUUUAFUNY/5A93/1zNX6oax/yB7v/rmaa3M6vwP0PJqKKK6j4wKKKKACiiig&#10;AooooAKKKKACiiigAooooAKKKKACiiigAooooAKKKKACiiigAooooAKKKKACiiigAooooAKKKKAC&#10;iiigAooooAKKKKANvwl/yMdr9X/9AavTa8y8Jf8AIx2v1f8A9AavTawqfEfSZT/A+f8AkFFFFZnp&#10;hRRRQAUUUUAFFFFABRRRQAUUUUAFFFFABRRRQAUUUUAFFFFABRRRQAUUUUAFFFFABRRRQAUUUUAF&#10;FFFABRRRQBBdXKWlrLcSkCONC7EnsK+YdY1F9V1i7v5Dlp5WfnsO36V7T8VNY/s/wsbSNsS3reXj&#10;/ZHJ/wAK8IramtLniZnVvNU10CiiitTygooooAKKKKACiiigAr6L8A6R/Y/hGziYYlmXzn+rf/Wx&#10;Xh3hPSW1rxNZWeDsaQNIQOijkmvpdVCKFUAADAA7VlUfQ9fK6WrqP0HV5J8YtHwbPV4k65hlIH4g&#10;n+Vet1g+L9JGteF720wN/ll48jow5FZxdmejiqXtKTifNVFBBViCCCDgg9qK6T5cKKKKACiiigAo&#10;oooAKvaNqMmk6zaX8Zw0MgfpnjvVGikOLcXdH1ZbTx3VtFcRHKSoHU+xFT1wnws1j+0fCotXbM1k&#10;3l4/2TyP613dczVnY+ro1FUgprqFFFFI0CiiigAooooAKKKKACiiigAooooAKKKKACiiigAooooA&#10;KKKKACuA+K2s/YPDIsUbEt6+zj+6OT/Su/r5++Jms/2r4tmjRsw2g8lMdyOv61cFdnHj6vs6Ltu9&#10;DjaKKK6D5sKKKKACiiigAooooAK6DwVpJ1nxXY2xGUV/Mk9lXn/Cufr174O6PstrzV5F/wBYfJjy&#10;Ow6n+lTJ2R04Sl7SsonqgAAAAwKZJGksTxyKGRwVYHuDUlFcx9OfMPiTS20bxDe2BBAikOwkYyp6&#10;GsqvUvjFo/l3lnq8acSjypSB/EOmfw4/CvLa6Yu6ufLYml7Kq4hRRRVGAUUUUAFFFFABRRRQB6f8&#10;H9Z8nULrSJGwk6+bHn+8Ov6V7JXy5oepPo+t2eoIcGCQMeM5Xv8Apmvp6CdLi3jmjOUkUMMehrCo&#10;rO57+W1eam4PoS0UUVmeiFFFFABRRRQAUUUUAFYHjHVRo3hW+ugR5nlmOPJxlm4/xP4Vv15X8ZNU&#10;22lhpiNzIxmkX2HC/rmqirswxNT2dKUjyAksSScknJJooorpPlgooooAKKKKACiiigAooooAK9q+&#10;E/hwWWkvrE8eJ7viLI5EY/xryfQdKk1rXbTT0BzNIAxHGF7/AKZr6btoI7W2jt4lCxxqFUAcACsq&#10;j6HqZZR5pOo+hNRRRWJ7gUUUUAFFFFABRRRQAUUUUAFFFFABRRRQAUUUUAFFFFABRRRQAUUUUAFR&#10;TQx3ELwyqHjkUqynoQeoqWigD5l8U6K/h/xDdaeclEbdGx7oeRWNXsXxh0YS2FprEY+eFvIk91OS&#10;PyOfzrx2umLuj5jFUfZVXHoFFFFUcwUUUUAFFFFABRRRQAV6H8IdS+y+JJ7FmAS6hyM92XkfoTXn&#10;lbHhW+OneKdNugcBJ1DE9Ap+U/oTUyV0bYefJVjLzPpuikBBGR0pa5j6oyvEaGTwxqqgEk2kuAO5&#10;2GvmE9a+rbqEXNrNA3SRChz7jFfK0yFJ5EIIIYggjBFbUup42ax1i/UjooorU8gKKKKACiiigAoo&#10;ooAK9L+EviNLO+m0W5cLHcnfAT2kHUfiMfl715pTo5HhlWSNykiEMrA4IIpNXVjWhVdKamuh9Y0V&#10;wngTx5D4ht0sb6RItTQYwTgTAd19/UV3dczTTsz6elVjVjzR2CiiikaBRRRQAUUUUAFFFFABRRRQ&#10;AUUUUAFZ2taVFrmkXGmzu6RTrtZkxkYOe/0rRooE0mrM82/4U1o3/QQv/wA0/wDiaP8AhTWjf9BC&#10;/wDzT/4mvSaKrnl3Ob6lQ/lPNv8AhTWjf9BC/wDzT/4mj/hTWjf9BC//ADT/AOJr0mijnl3D6lQ/&#10;lPNv+FNaN/0EL/8ANP8A4mj/AIU1o3/QQv8A80/+Jr0mijnl3D6lQ/lPNv8AhTWjf9BC/wDzT/4m&#10;j/hTWjf9BC//ADT/AOJr0mijnl3D6lQ/lPNv+FNaN/0EL/8ANP8A4mlT4O6OkiuNQviVIIyU/wDi&#10;a9Ioo55B9SofyiBdqgegxS0UVJ1BXEfFX/kR5/8ArtH/ADrt64j4q/8AIjz/APXaP+dVHdGGK/gy&#10;9GeB0UUV0nywUUUUAFFFFABRRRQAVv8Agj/kdtI/6+B/WsCt/wAEf8jtpH/XwP60nsaUf4kfVH0p&#10;RRRXKfWBRRRQAUUUUAFFFFABRRRQAUUUUAFFFFABRRRQAV86/Ea5Fz481JlOVjZIx7bUUH9c19A3&#10;15FYWM93O2IoI2kc+wGTXy7fXcmoX9zeS/6yeVpXx0yxzWtJa3PKzSaUIwK9FFFbHiBRRRQAUUUU&#10;AFFFFABXoXwftvN8V3E5Hyw2rY9mLKB+ma89r2L4M2OzTdSv2/5ayrCuf9kZP/oY/Kom7ROvAx5q&#10;8fI9RooornPpTyDUv+Qrd/8AXd//AEI1WqzqX/IVu/8Aru//AKEarV1LY+Kn8TCiiimSFFFFABRR&#10;RQAUUUUAFFFFABRRRQAUUUUAFFFFABRRRQAUUUUAFFFFABRRRQAUUUUAFFFFABRRRQAUUUUAFFFF&#10;ABRRRQAUUUUAW9K/5C1n/wBdk/mK9dryLSv+QtZ/9dk/mK9drGruj3sn+CXyCiiisj2QooooAKKK&#10;KACiiigAooooAKKKKACiiigAooooAKKKKACiiigAooooAKKKKACiiigAooooAKKKKACiiigAoooo&#10;AKKKKACiiigAooooAKKKKACqGsf8ge7/AOuZq/VDWP8AkD3f/XM01uZ1fgfoeTUUUV1HxgUUUUAF&#10;FFFABRRRQAUUUUAFFFFABRRRQAUUUUAFFFFABRRRQAUUUUAFFFFABRRRQAUUUUAFFFFABRRRQAUU&#10;UUAFFFFABRRRQAUUUUAbfhL/AJGO1+r/APoDV6bXmXhL/kY7X6v/AOgNXptYVPiPpMp/gfP/ACCi&#10;iisz0wooooAKKKKACiiigAooooAKKKKACiiigAooooAKKKKACiiigAooooAKKKKACiiigAooooAK&#10;KKKACiiigAoorL1/VE0bQry/c48mMlRnBJ7CgUmoq7PFfidrI1TxZJDG2YbNfKXHOW/iriqkmlee&#10;aSWQ5eRizH1JqOupKysfKVajqTc31CiiimZhRRRQAUUUUAFFFABYgAZJOAB1NAHrHwc0jLXuryLw&#10;AIYyR+JI/lXrdYPhDSV0XwxZWmAH8sSSYGMs3Jrermk7s+owtL2VJRCiiipOg+cPHekf2N4tvYFG&#10;IpG82P8A3W5x/Oubr2P4w6R5thaatGPmhbypDn+E9P1rxyumDuj5jGUvZ1mgoooqjmCiiigAoooo&#10;AKKKKAO2+F+sf2Z4rjt3bEN6vlNn+91Wvfa+UIJnt7iKaM4eNgyn3FfTuhammsaJZ36H/XRBj7N3&#10;/Wsai6nt5XVvF030NKiiisj1QooooAKKKKACiiigAooooAKKKKACiiigAooooAKKKKACiiigDK8Q&#10;6oui6BeX7HBijJUdy3QfrXzJLI00ryucs7FmPqTXrfxh1kJbWmjRty586UA9hwP615DW9NWVzwMy&#10;q81XkXQKKKK0POCiiigAooooAKKKKAHIjSSLGgyzEBQO5r6Z8MaWujeHLKxCgMkQL4HVjya8P+Hu&#10;j/2x4utFdAYbcmaTIyDjoPzr6IrGo+h7WV0rJ1H6BRRRWR6xzfjfSBrPhK9tgMyIvmx/7y8/yzXz&#10;gQQSCMEcYNfWRAIIIyK+a/GOkHRPFN7aBcJvLx5PVG5Fa030PHzSltUXoYNFFFbHjhRRRQAUUUUA&#10;FFFFABXvfwv1n+0/CaW7tmazbyj/ALv8NeCV3Pwt1k6b4qW0dsQ3q+Uc/wB4cr/Womro7MDV9nWX&#10;Z6HvVFFFc59IFFFFABRRRQAUUUUAFfPvxN1H7f40uUVsx2yiFfYjr+ua9/kdYo2kc4VQWJ9AK+W9&#10;Vu5L/Vru6kOXllZyfqTWlNa3PLzSdqaj3ZTooorc8MKKKKACiiigAooooAKKKKAPUvg7pHmXl5q8&#10;i5EQEMZz0J5P6Yr2GuW+H+mf2X4NsY2GJJFMr5GDlua6muabuz6fCU/Z0YoKKKKk6QooooAKKKKA&#10;CiiigAooooAKKKKACiiigAooooAKKKKACiiigAooooAKKKKAMnxJpo1jw5f2BUs0sLbAO7Dlf1Ar&#10;5jZSjMp6gkGvrKuKn+F3hq4uJJ3huAzsWIWXAyfatISUdzz8dhJV2nDc8Bor3r/hU/hf/nldf9/z&#10;R/wqfwv/AM8rr/v+av2iPP8A7MreR4LRXvX/AAqfwv8A88rr/v8Amj/hU/hf/nldf9/zR7RB/Zlb&#10;yPBaK96/4VP4X/55XX/f80f8Kn8L/wDPK6/7/mj2iD+zK3keC0V71/wqfwv/AM8rr/v+aP8AhU/h&#10;f/nldf8Af80e0Qf2ZW8jwWgEqwIOCDnNe9f8Kn8L/wDPK6/7/mj/AIVP4X/55XX/AH/NHtEP+zK3&#10;kdRol2NQ0KxuwMedAj4+oFaNU9M06DSdNgsbbf5MChEDtkgfWrlYM92N+VX3CvmfxdZHT/Fmp2+3&#10;aqzsUH+yTkfpivpivD/i9pptvE0N8qnZdQjLHpuXjH5YNaU3qcGZwvSUuzPPKKKK3PACiiigAooo&#10;oAKKKKACiiigB0cjxSLJG7JIrBlZTggj0r0/wt8WJbdUtPECNNGMBbtBl1/3x3+o59jXl1FS4p7m&#10;1GvOi7wZ9Tadqdlq1qLmwuoriI/xRtnH19Ku18rWGo3ul3AuLG6lt5R/FG5Ukeld/o3xf1O1Cx6t&#10;ax3iDgyx/u3/AB/hP6Vk6bWx69HMoS0qKx7VRXJaV8R/DWqhQL4Wsp/5Z3Q2Ef8AAvu/rXUxSRzR&#10;iSN1dGGQynINQ01uehCpCavF3JKKKKRYUUUUAFFFFABRRRQAUUUUAFFFFABRRRQAUUUUAFFFFABR&#10;RRQAUUUUAFcR8Vf+RHn/AOu0f867euI+Kv8AyI8//XaP+dVHdGGK/gy9GeB0UUV0nywUUUUAFFFF&#10;ABRRRQAVv+CP+R20j/r4H9awK3/BH/I7aR/18D+tJ7GlH+JH1R9KUUUVyn1gUUUUAFFFFABRRRQA&#10;UUUUAFFFFABRRRQAUUVwHjX4i2uhxS2OlyJcakQVLD5kgPv6t7fn6FpN7GdWrGlHmkzJ+LPilI7Z&#10;fD9rIDLIQ90Qfur1Vfx4P0A9a8hqSeeW5nknnkaWWRtzu5yST3NR10RVlY+axFZ1puTCiiiqMAoo&#10;ooAKKKKACiiigAr6Q8D6V/Y/g/TrZ12ytH5sg77m+bn6ZA/CvD/BeiHX/FNnZsm6BW82f02Lgn8+&#10;B+NfSdY1H0PYyulvUfoFFFFZHsHkGpf8hW7/AOu7/wDoRqtVnUv+Qrd/9d3/APQjVaupbHxU/iYU&#10;UUUyQooooAKKKKACiiigAooooAKKKKACiiigAooooAKKKKACiiigAooooAKKKKACiiigAooooAKK&#10;KKACiiigAooooAKKKKACiiigC3pX/IWs/wDrsn8xXrteRaV/yFrP/rsn8xXrtY1d0e9k/wAEvkFF&#10;FFZHshRRRQAUUUUAFFFFABRRRQAUUUUAFFFFABRRRQAUUUUAFFFFABRRRQAUUUUAFFFFABRRRQAU&#10;UUUAFFFFABRRRQAUUUUAFFFFABRRRQAUUUUAFUNY/wCQPd/9czV+qGsf8ge7/wCuZprczq/A/Q8m&#10;ooorqPjAooooAKKKKACiiigAooooAKKKKACiiigAooooAKKKKACiiigAooooAKKKKACiiigAoooo&#10;AKKKKACiiigAooooAKKKKACiiigAooooA2/CX/Ix2v1f/wBAavTa8y8Jf8jHa/V//QGr02sKnxH0&#10;mU/wPn/kFFFFZnphRRRQAUUUUAFFFFABRRRQAUUUUAFFFFABRRRQAUUUUAFFFFABRRRQAUUUUAFF&#10;FFABRRRQAUUUUAFFFFABXlnxh1jy7O00iNvmlbzpAD2HT9a9RJCqSSAB1J7V82+M9YOt+Kb26BJj&#10;DmOPPZV4q6auzgzGryUuXuYFFFFdB88FFFFABRRRQAUUUUAFdL4E0j+2PFtlA65ijbzZPTavOK5q&#10;vYvg9pAi0+81Zx80zeUhz/COT+uKmbsjpwdL2lZI9RooormPpwooooAy/EGmLrOgXlg3WaMhSB0P&#10;avmOWJoZnikGHRirD0Ir6wr57+JGkf2T4uuGRSIbkCZDjAyeoH0Na0n0PJzSleKqLpochRRRWx4o&#10;UUUUAFFFFABRRRQAV7F8HtY82xu9Ic8wt5sY/wBk9f1rx2ug8F6wdE8U2VyTiNnEcnH8LcVMldHT&#10;hKvsqyl0PpOikBBAIORS1zH04UUUUAFFFFABRRRQAUUUUAFFFFABRRRQAUUUUAFFFFABTWYIpZiA&#10;AMkk9KdXK+P9ZGi+Ert1bE048mP6t1/TNNK7sROahFyfQ8S8X6wdc8T3t4CfLL7IweyjgVh0UV0p&#10;W0PlJyc5OT6hRRRTJCiiigAooooAKKKlt4XurmKCMZeRwig+poGlc9k+EOkfZtFuNTdfnuX2If8A&#10;YX/69elVn6Lp6aTo1pYRjAgiVeuee9aFcsnd3PqcPT9nTUAooopGwV5T8Y9H3w2Orxg5QmGTA6A8&#10;qf516tWL4p0oa14avbLB3vGTHgZO4cjH+e9VF2dzDE0va0nE+ZqKV0ZHZGGGUkEHsaSuk+WCiiig&#10;AooooAKKKKACpLed7W5iuIziSNw6n3BzUdFAJ2PqPRNSTV9GtL+M8TRKx9jjmtCvMPg/rHn6ZdaT&#10;I3zW7eZH/ut1/WvT65ZKzsfVYer7WmphRRRSNgooooAKKKKAMbxVdrY+FdTnboLdl645YbR/OvmU&#10;kk5PU19AfFC7Nr4IuVBx58iRf1/pXz/W1PY8LNJXqKPkFFFFanmBRRRQAUUUUAFFFFABVrTbU3up&#10;2tqBnzZVTj3IqrXV/DmyN542sRjKxFpTn2FJuyNKUOeaj3Z9CQRCGCOJeiKFH4VJRRXKfWBRRRQA&#10;UUUUAFFFFABRRRQAUUUUAFFFFABRRRQAUUUUAFFFFABRRRQAUUUUAFFFFABRRRQAUUUUAFFFFABR&#10;RRQAUUUUAFFFFABRRRQAVwvxT0c6l4UN1GuZrF/M6ZOw8MP5H8K7qobiCO6t5beZd0UqFHU9wRg0&#10;07O5nVpqpBwfU+UqK0/EGkS6Hrt3p0o5ikIU+qnlT+IxWZXSfKSi4tphRRRTEFFFFABRRRQAUUUU&#10;AFFFFABRRRQAVcsdW1DS332F9cWzE8+VKVB+uKp0UhptO6O5074r+JLPC3DwXqDg+dHhvzXH9a6z&#10;T/jJp0uF1DTbiAn+KFxIP1wf5141RUuEWdUMdXh9q/qfR2n+PPDWogCHVoI2P8M5MR/8ewK6GKWO&#10;aMSRSK6HoynINfKFWbS/vNPk8yzu57d/70MhQ/pUul2OuGay+3E+qqK+e9P+Jniiw2hr5bpB/DcR&#10;hs/iMH9a6vTvjOMhdT0n6yW0n/srf/FVDpyR1wzGhLfQ9ZorkdO+JPhfUdq/2h9mkP8ABcoUx/wL&#10;7v611FvcwXUQltpo5oj0eNgwP4ipaaOyFWE/hdyaiiikWFFFFABRRRQAUUUUAFFFFABRRRQAUUUU&#10;AFcR8Vf+RHn/AOu0f867euI+Kv8AyI8//XaP+dVHdGGK/gy9GeB0UUV0nywUUUUAFFFFABRRRQAV&#10;veCWVfGmkszAATjknAHWsGikyoS5ZKXY+rftdv8A894v++xR9rt/+e8X/fYr5SorL2Xmer/ar/k/&#10;H/gH1b9rt/8AnvF/32KPtdv/AM94v++xXylRR7LzD+1X/J+P/APq37Xb/wDPeL/vsUfa7f8A57xf&#10;99ivlKij2XmH9qv+T8f+AfVv2u3/AOe8X/fYo+12/wDz3i/77FfKVFHsvMP7Vf8AJ+P/AAD6t+12&#10;/wDz3i/77FH2u3/57xf99ivlKij2XmH9qv8Ak/H/AIB9W/a7f/nvF/32Kik1Gxh/1t5bpxn5pQP6&#10;18r0U/ZeYf2q/wCT8T6XufF/h20BMutWOR/Ckwc/kuTXM6l8XdCtFIsYrm+k7EL5aH8W5H5V4dRT&#10;VNGU8zqv4Ukdhr/xI13XEeFJRY2rZBityQSPduv8h7Vx9FFWklscFSpOo7zdwooopkBRRRQAUUUU&#10;AFFFFABRRXWeAfCj+JtbVpkP9n2xDzsf4vRPx/ln2pN2Vy6dOVSSjHdno3wr8NnStCbU7hMXN9hl&#10;BHKxD7v59fpivQaaqhFCqAABgAdqdXM3d3PqaVJUoKC6BRRRSNDyDUv+Qrd/9d3/APQjVarOpf8A&#10;IVu/+u7/APoRqtXUtj4qfxMKKKKZIUUUUAFFFFABRRRQAUUUUAFFFFABRRRQAUUUUAFFFFABRRRQ&#10;AUUUUAFFFFABRRRQAUUUUAFFFFABRRRQAUUUUAFFFFABRRRQBb0r/kLWf/XZP5ivXa8i0r/kLWf/&#10;AF2T+Yr12sau6Peyf4JfIKKKKyPZCiiigAooooAKKKKACiiigAooooAKKKKACiiigAooooAKKKKA&#10;CiiigAooooAKKKKACiiigAooooAKKKKACiiigAooooAKKKKACiiigAooooAKoax/yB7v/rmav1Q1&#10;j/kD3f8A1zNNbmdX4H6Hk1FFFdR8YFFFFABRRRQAUUUUAFFFFABRRRQAUUUUAFFFFABRRRQAUUUU&#10;AFFFFABRRRQAUUUUAFFFFABRRRQAUUUUAFFFFABRRRQAUUUUAFFFFAG34S/5GO1+r/8AoDV6bXmX&#10;hL/kY7X6v/6A1em1hU+I+kyn+B8/8gooorM9MKKKKACiiigAooooAKKKKACiiigAooooAKKKKACi&#10;iigAooooAKKKKACiiigAooooAKKKKACiiigAooooA5jx3rI0XwndzK2JpR5MfPduK+c69J+L2s/a&#10;dYttLjbKWy75AD/E3/1q82remrI+ezCrz1rLZBRRRWhwBRRRQAUUUUAFFFFAD4o2mlSNBl3YKo+t&#10;fTnh/TF0bQbKwUY8mIBv97qf1rw/4b6OdW8XW7MmYbX98+RkcdAfqa+hKxqvoe1ldK0XUfXQKKKK&#10;yPWCiiigArzn4t6P9r0CHUo1BktHw2ByUP8Ah1r0aqWq6emqaVdWMgBSeNkOfcU4uzuZV6ftKbh3&#10;Plmipru2ezvJraQEPE5RsjuKhrqPlWrBRRRQIKKKKACiiigAo6UUUAfRvgXWP7a8JWc7EGWMeVJ2&#10;+ZeP5Yrpq8X+EGs/Z9VudJdsJcr5kYP95ev6V7RXNNWZ9PhKvtaKfUKKKKk6QooooAKKKKACiiig&#10;AooooAKKKKACiiigAooooAK8T+Lusi71uDTI2zHapufB/ib/AOtivY727jsbKa6l4jhjLtk9gK+Y&#10;NUvpNU1W5vZSS80rOc+9aU1rc8zM6vLTUF1KlFFFbnhBRRRQAUUUUAFFFFABXbfC/SP7T8WxzuuY&#10;rNfNOf73QVxNe6fCjRvsHhlr6RMS3j7wSP4BwPwqJuyOzA0vaVl2Wp39FFFc59IFFFFABRRRQB86&#10;/EHR/wCx/F13Gi7YZj50eBgAN2/CuWr2f4v6P9o0m21WNfnt28uTAySp6fkc/nXjFdMHdHzOMpez&#10;rNdNwoooqjlCiiigAooooAKKKKAOi8D6v/YviyyuGOIpG8qT/dbj/CvpAEEZBzXyaCQcjrX0f4I1&#10;j+2/CllcOQ0qL5Un+8vFZVF1PYyurvTfqdJRRRWJ7AUUUUAFFFFAHnHxhuNnh20g/wCes+fyH/16&#10;8Tr1340OPs+kpkZDSHr7L/hXkVdFP4T53MXeu/kFFFFWcIUUUUAFFFFABRRRQAV6N8HrXzfEd3cY&#10;4hgx/wB9H/61ec16x8GIfm1Sf2RP61E/hOvAq+Iiet0UUVzn0oUUUUAFFFFABRRRQAUUUUAFFFFA&#10;BRRRQAUUUUAFFFFABRRRQAUUUUAFFFFABRRRQAUUUUAFFFFABRRRQAUUUUAFFFFABRRRQAUUUUAF&#10;FFFAHm3xV8MHUNNXWbZM3FquJgBy0fr+B/Q+1eK19YOiyoyOoZWGCpGQRXz7498Iv4a1fzIFJ0+5&#10;JaFv7h7ofp/Ktqcuh42ZYaz9rH5nI0UUVqeQFFFFABRRRQAUUUUAFFFFABRRRQAUUUUAFFFFABRR&#10;RQAUUUUAFWLS/u9Pl82zupreX+9FIVP6VXooGm07o7bS/in4j0/CzyxX0Q4xOmDj/eXB/PNdxpPx&#10;e0W7wmowT2Mh/ix5kf5jn9K8RoqHCLOqnjq1Prf1Pqaw1Sx1WDzrC7guY/70ThsfX0q7Xyla3dzZ&#10;Tie0nlglXo8TlSPxFd3ofxZ1jT9sWpxpqEPQsfkkH4jg/iPxqHTfQ9GlmcJaVFY9yornNA8a6J4i&#10;ULZ3QS4P/LvN8sn4Dv8AhmujrNqx6UJxmrxd0FFFFIoKKKKACiiigAooooAK4j4q/wDIjz/9do/5&#10;129cR8Vf+RHn/wCu0f8AOqjujDFfwZejPA6KKK6T5YKKKKACiiigAooooAKKKKACiiigAooooAKK&#10;KKACiiigAooooAKKKKACiiigAooooAKKKKACiiigAooooAKKK1dA8O6h4k1BbSxiz3klbhI19WP9&#10;OppFRi5O0dxug6FeeIdVjsLJMu/LuR8sa92P+eTxX0XoOh2nh/SYdPtE+SMZZyPmkbux9zVbwx4Y&#10;sfDGmLa2q7pGwZp2HzSN6n0HoO35mt6sJz5j6DB4RUVeXxMKKKKg7gooooA8g1L/AJCt3/13f/0I&#10;1WqzqX/IVu/+u7/+hGq1dS2Pip/EwooopkhRRRQAUUUUAFFFFABRRRQAUUUUAFFFFABRRRQAUUUU&#10;AFFFFABRRRQAUUUUAFFFFABRRRQAUUUUAFFFFABRRRQAUUUUAFFFFAFvSv8AkLWf/XZP5ivXa8i0&#10;r/kLWf8A12T+Yr12sau6Peyf4JfIKKKKyPZCiiigAooooAKKKKACiiigAooooAKKKKACiiigAooo&#10;oAKKKKACiiigAooooAKKKKACiiigAooooAKKKKACiiigAooooAKKKKACiiigAooooAKoax/yB7v/&#10;AK5mr9UNY/5A93/1zNNbmdX4H6Hk1FFFdR8YFFFFABRRRQAUUUUAFFFFABRRRQAUUUUAFFFFABRR&#10;RQAUUUUAFFFFABRRRQAUUUUAFFFFABRRRQAUUUUAFFFFABRRRQAUUUUAFFFFAG34S/5GO1+r/wDo&#10;DV6bXmXhL/kY7X6v/wCgNXptYVPiPpMp/gfP/IKKKKzPTCiiigAooooAKKKKACiiigAooooAKKKK&#10;ACiiigAooooAKKKKACiiigAooooAKKKKACiiigAooooAKr3d1HZ2c1zKQI4kLsSewFWK4L4q6z/Z&#10;/hj7HG2Jb1tnB6KOTTSu7GVaoqcHN9DxbV9QfVdXur+QktNKz89h2qlRRXSfKttu7CiiimIKKKKA&#10;CiiigAooqa0tnvLyG2iBLyuEUAZ5NA0rns/wj0f7HoEuoyLiS6f5CRzsH9Ca9GqjpVhHpelWtjGF&#10;CwxhOOhPc/nmr1csnd3PqqFP2dNQ7BRRRSNQooooAKKKKAPBvippH9n+KjdouI7xRJnP8Q4NcLXv&#10;HxU0j+0PCpu0X97Zt5n/AAE8H+leD10Qd0fN46l7Os7bPUKKKKs4wooooAKKKKACiiigC9o+oSaV&#10;rFrfxHDQSB+meK+nrW5S7tYriI5jlQOp9iM18p17v8LNY/tHwsLR2zLZN5eP9k8j+tZVFpc9XLKt&#10;pum+p3lFFFYnthRRRQAUUUUAFFFFABRRRQAUUUUAFFFFABRRRQB5/wDFjWvsPhpbGNsSXj7Tg9FH&#10;J/pXhldj8S9Z/tbxdMkbZhtAIU5yCR1P51x1dEFZHzWOq+0rPy0CiiirOQKKKKACiiigAooooAta&#10;dZSajqNvZxAl5pFQY7Zr6fsLOPT7CC0hULHDGEUAYHArxb4T6P8AbvEj38igxWablyP4z0/Kvc6x&#10;qPWx7uWUrQc31Ciiisj0wooooAKKKKAM7W9OTV9EvLBxxPEVHOOe364r5hnha3uJIXGHjYqw9xX1&#10;fXz/APE7SP7M8XTSquIrwCdfqfvfrmtab6HlZpSvFVF0OMooorY8QKKKKACiiigAooooAK9O+EGs&#10;+TqV1pLthJ182MH+8Ov6V5jWhompPo+tWeoIcGGQMeM5Hcflmpkrqxvh6vsqqmfUdFQ286XVvHPG&#10;QUkUMCPQ1NXMfUhRRRQAUUUUAePfGeQG90yLByI2bP415bXp/wAZ/wDkLab/ANcD/wChGvMK6IfC&#10;j5rHf7xL+ugUUUVZyBRRRQAUUUUAFFFFABXs3wZXGi6i2f8Al4A/8dFeM17P8Gf+QFqH/XwP/QRU&#10;VPhO7Lv46+Z6ZRRRXOfRBRRRQAUUUUAFFFFABRRRQAUUUUAFFFFABRRRQAUUUUAFFFFABRRRQAUU&#10;UUAFFFFABRRRQAUUUUAFFFFABRRRQAUUUUAFFFFABRRRQAUUUUAFZ+saRaa5pk1hex74ZB26qexH&#10;oRWhRQJpNWZ8z+J/DN74Y1RrW6BaJiTDMB8si/4+tYlfT+taJYeINOeyv4fMjPKkcMh9VPY14J4r&#10;8Gah4VuyJlM1m5/dXKr8p9j6H/PNbwnfRngYvBOk+aPw/kc3RRRWh54UUUUAFFFFABRRRQAUUUUA&#10;FFFFABRRRQAUUUUAFFFFABRRRQAUUUUAFFFFAACUYMCQQcgjgiu78NfFDVtHZINRLahaDr5jfvUH&#10;s3f6H8xXCUUmk9zSnWnSfNB2PpzQ/EemeIrTz9OuVkwPnjPDxn/aHatevlWw1C70u8S6sp5IJ0PD&#10;xnB+nuP0r2nwZ8SbbXDHYaqUttQPyo/RJj7eh9u/b0rGULbHt4bHxqe7PRnoNFFFZnohRRRQAUUU&#10;UAFcR8Vf+RHn/wCu0f8AOu3riPir/wAiPP8A9do/51Ud0YYr+DL0Z4HRRRXSfLBRRRQAUUUUAFFF&#10;FABRRRQAUUUUAFFFFABRRRQAUUUUAFFFFABRRRQAUUUUAFFFFABRRRQAUUUUAFFSQrG8yLLIY4yw&#10;DOF3bR64r2vwL4X8IJGLuwu4tWu05MkowYz7Rn7v1OT71MpWOjD4d15WTscR4T+G2pa6yXV8HstP&#10;4O5l/eSD/ZHb6n8jXtekaNY6HYJZ6fAsMK8nHJY+pPc1oUVhKTke/h8LCgvd37hRRRUnSFFFFABR&#10;RRQB5BqX/IVu/wDru/8A6EarVZ1L/kK3f/Xd/wD0I1WrqWx8VP4mFFFFMkKKKKACiiigAooooAKK&#10;KKACiiigAooooAKKKKACiiigAooooAKKKKACiiigAooooAKKKKACiiigAooooAKKKKACiiigAooo&#10;oAt6V/yFrP8A67J/MV67XkWlf8haz/67J/MV67WNXdHvZP8ABL5BRRRWR7IUUUUAFFFFABRRRQAU&#10;UUUAFFFFABRRRQAUUUUAFFFFABRRRQAUUUUAFFFFABRRRQAUUUUAFFFFABRRRQAUUUUAFFFFABRR&#10;RQAUUUUAFFFFABVDWP8AkD3f/XM1fqhrH/IHu/8Armaa3M6vwP0PJqKKK6j4wKKKKACiiigAoooo&#10;AKKKKACiiigAooooAKKKKACiiigAooooAKKKKACiiigAooooAKKKKACiiigAooooAKKKKACiiigA&#10;ooooAKKKKANvwl/yMdr9X/8AQGr02vMvCX/Ix2v1f/0Bq9NrCp8R9JlP8D5/5BRRRWZ6YUUUUAFF&#10;FFABRRRQAUUUUAFFFFABRRRQAUUUUAFFFFABRRRQAUUUUAFFFFABRRRQAUUUUAFFFFABXz/8TNZ/&#10;tXxbLFG2YbQeUuDkE98fjXtniDVE0bQby/c/6qMlRnBJ7V8xyyvPM8rnc7sWY+pNa011PKzSraKp&#10;rrqMooorY8QKKKKACiiigAooooAK7r4V6R/aHitbp1zFZoZOf73Qf41wte8fCvSP7P8ACou3XEt4&#10;/mZzn5RwP61E3ZHZgKXtKyvstTu6KKK5z6QKKKKACiiigAooooAr3dsl5ZzW0gBSVChyM8EV8war&#10;YSaXqt1YyghoJGQg19T14h8W9HNpr0WpRriK6TDEDjeP64rSm9bHmZnS5qan2PO6KKK3PCCiiigA&#10;ooooAKKKKACu1+GGs/2Z4sjgdsQ3i+U2f738P61xVSQSvBPHKhw8bBlPuKTV1Y0pVHTmprofV9FZ&#10;egaous6FZ6gpB86MFsdm7/rWpXKfVxakroKKKKBhRRRQAUUUUAFFFFABRRRQAUUUUAFZPiPVU0Xw&#10;/eX7HBjjOwZ5LHgfrWtXlHxh1nbDZ6PG3LHzpQD26KP5mqiruxhiavsqTkeSySNLK8jnLuxZj6k0&#10;2iiuk+WCiiigAooooAKKKKACiitDQ9NfV9bs7CMZM0iqeccd/wBM0DjFydke3fDLSP7L8IxSumJb&#10;s+c30/h/Su1qK3gS2t44IxhI1CqPYVLXK3d3Pq6VNU4KC6BRRRSNAooooAKKKKACvPvizo5vvDaX&#10;0YzJZybjgfwng/0r0Gqmo2Sajp1xZy42TxshyOmR1pp2dzKtT9pTcO58r0VY1CzksNQntJVKyQyM&#10;jA9iKr11HyrVnZhRRRQIKKKKACiiigAooooA96+F2s/2l4UW2dsy2beUR/s/w13NeB/C7WP7M8Vp&#10;bu2IrxfKbP8Ae6r/AFr3yueasz6TA1faUV3WgUUUVB2BRRRQB438Zh/xNdNOP+WBH/j1eYV6x8Z4&#10;yG0qTIwQ6/yryeuiHwnzeP8A94l/XQKKKKs4wooooAKKKKACiiigAr2f4M/8gLUP+vgf+givGK9g&#10;+DEg+wanFjkTK2fwqKnwndlz/fr5nqdFFFc59EFFFFABRRRQAUUUUAFFFFABRRRQAUUUUAFFFFAB&#10;RRRQAUUUUAFFFFABRRRQAUUUUAFFFFABRRRQAUUUUAFFFFABRRRQAUUUUAFFFFABRRRQAUUUUAFV&#10;7u0t762ktrqFJoJBteNxkEVYooBq+jPGvFnwqntWkvNADTwdTaE5df8AdP8AEPY8/WvM5I3ikZJE&#10;ZHU4ZWGCK+sa53xD4M0bxIhN3b+XcYwLiHCuPr6j65rWNTueXiMuUvepaPsfN1Fdt4h+GWt6Pvlt&#10;U/tC1GTvhHzge69fyzXFMrIxVlIYHBBGMVqmnsePUpTpu01YSiiimZhRRRQAUUUUAFFFFABRRRQA&#10;UUUUAFFFFABRRRQAUUUUAFFFFABRRRQAUdORRRQB618P/iKXMWj63Nljhbe6c9fRWP8AI9+9es18&#10;mV7J8M/G5v400LU5c3MY/wBGmY8yKP4T7j17j6c4zh1R7OBxt7UqnyZ6fRRRWR64UUUUAFcR8Vf+&#10;RHn/AOu0f867euI+Kv8AyI8//XaP+dVHdGGK/gy9GeB0UUV0nywUUUUAFFFFABRRRQAUUUUAFFFF&#10;ABRRRQAUUUUAFFFFABRRRQAUUUUAFFFFABRRRQAUUUUAFFFFABUtvcTWsyzW8skMqnKvGxVh+IqK&#10;igadj0zwz8Wbu1KW2uxm5h6faYxiRf8AeHRv0P1r1rTdTstWs0u7C4SeB+jIc4PofQ+1fLNauh+I&#10;dS8O3outOnKE/fjPKSD0Yf16j1FZypp7Ho4bMJw92pqvxPp6iuX8JeNdP8VWu2MiC+Rcy27Hke6+&#10;o966isWraHtwnGceaLugooopFhRRRQB5BqX/ACFbv/ru/wD6EarVZ1L/AJCt3/13f/0I1WrqWx8V&#10;P4mFFFFMkKKKKACiiigAooooAKKKKACiiigAooooAKKKKACiiigAooooAKKKKACiiigAooooAKKK&#10;KACiiigAooooAKKKKACiiigAooooAt6V/wAhaz/67J/MV67XkWlf8haz/wCuyfzFeu1jV3R72T/B&#10;L5BRRRWR7IUUUUAFFFFABRRRQAUUUUAFFFFABRRRQAUUUUAFFFFABRRRQAUUUUAFFFFABRRRQAUU&#10;UUAFFFFABRRRQAUUUUAFFFFABRRRQAUUUUAFFFFABVDWP+QPd/8AXM1fqhrH/IHu/wDrmaa3M6vw&#10;P0PJqKKK6j4wKKKKACiiigAooooAKKKKACiiigAooooAKKKKACiiigAooooAKKKKACiiigAooooA&#10;KKKKACiiigAooooAKKKKACiiigAooooAKKKKANvwl/yMdr9X/wDQGr02vMvCX/Ix2v1f/wBAavTa&#10;wqfEfSZT/A+f+QUUUVmemFFFFABRRRQAUUUUAFFFFABRRRQAUUUUAFFFFABRRRQAUUUUAFFFFABR&#10;RRQAUUUUAFFFFABRRTWYIpZiAAMkntQB5b8YdZ8u0tNHjb5pG86UA9h0/wAa8gre8Y6wdb8UXt2C&#10;THv8uPPZV4rBrpirI+YxdX2tVy6BRRRVHMFFFFABRRRQAUUUUAXNKsH1PVbWyjGXmlVB+NfT9pbR&#10;2dpDbRDEcSBFAHYCvGPhHo/2zX5tRdcxWiYUkcb2/wDrZr2+sKj1se7llLlpufcKKKKzPTCiiigA&#10;ooooAKKKKACuP+I+j/2v4RuSihprY+chxk4HUD8K7Co5Y1mieOQZR1Kkexpp2dyKsFUg4vqfKFFa&#10;fiDTG0fX72wYY8qQhcDAK9qzK6T5OUXFtMKKKKYgooooAKKKKACiiigD2D4Pax5lnd6RI3MTedGP&#10;Y9f6V6nXzV4N1c6J4psronEZcRye6twa+lAQwBByD0IrnqKzPocuq89Hle6FoooqDvCiiigAoooo&#10;AKKKKACiiigAooooAazKilmICgZJPavmnxbq51vxNe3uTsaQpGDzhRwK9t+IOsjRvCN0ytia4HkR&#10;4POW6n8s1871tSXU8bNKuqpr1CiiitTyAooooAKKKKACiiigAr0v4P6R9o1a61R1ylunlxk/3m/+&#10;tXmlfRPw/wBHOjeErWN1KzTDzpARggnoPyrOo7I7svpc9a76anVUUUVgfRBRRRQAUUUUAFFFFABR&#10;RRQB4V8V9G+weJlvY1AivE3nAwA44P4nrXA1778T9I/tLwk86KDLZsJRxnjoR/I/hXgVdEHdHzmP&#10;pezrPz1CiiirOIKKKKACiiigAooooAlgme2uIp4zh42DqfQjmvp3Q9TTV9Fs79DxNEGPscc18u17&#10;H8H9Y87TrrSXb5oG82P/AHW6/rWdRXVz0ssq8tRwfU9QooorA94KKKKAPLvjPEW07S5QOEkdTx6g&#10;f4V47Xunxch3+EEkC5ZLlefQEH/61eF1vT+E+ezFWrv0CiiitDgCiiigAooooAKKKKACvUfgxMBq&#10;WpxE4LRIwHrgmvLq7r4T3Ig8ZCNmws0DJj1PBH9amfwnTg5cteLPeaKKK5j6cKKKKACiiigAoooo&#10;AKKKKACiiigAooooAKKKKACiiigAooooAKKKKACiiigAooooAKKKKACiiigAooooAKKKKACiiigA&#10;ooooAKKKKACiiigAooooAKKKKACiiigArB1vwjoniBSb+xjaUjHnJ8kg/wCBDr+Oa3qKL2JlGMla&#10;Sujx3Wfg7dRFpNGvknTqIrj5X/76HB/IVwOqeHtX0ViNR0+eAA4DsmUJ9mGR+tfUFNZVkQqwDKRy&#10;COtaKo1ucFXLaUtY6HydRX0Vqnw+8M6rln01LeQ/8tLY+WfyHB/EVxmpfBlhltL1UEdo7pMf+PL/&#10;AIVaqI8+pl1aO2p5RRXT6l8PvE+m5Z9MknQfx2x8wH8Bz+lc3LDJBI0csbxyLwVdcEVaaexxzpzg&#10;7SVhlFFFMgKKKKACiiigAooooAKKKKACiiigAooooAKKKKACiiigAqSCaS3njmicpLGwdHBwVI6G&#10;o6KAPo7wV4mj8T6FHckgXceI7lBxh/Uex6//AKq6WvnXwF4iPh3xJE8j4s7giKcE8AHo34H9M19E&#10;ggjI6VzzjZn0mCxHtqeu6FoooqDsCuI+Kv8AyI8//XaP+ddvXEfFX/kR5/8ArtH/ADqo7owxX8GX&#10;ozwOiiiuk+WCiiigAooooAKKKKACiiigAooooAKKKKACiiigAooooAKKKKACiiigAooooAKKKKAC&#10;iiigAooooAKKKKACiiigCezvLmwu47q0meGeI7kkQ4Ir3vwN41h8U2XlT7YtShH72MHAcf319vX0&#10;r59q1p2oXOlahDfWcpinhYMrD+R9j0+lTKPMdeFxUqEvLqfVNFYPhXxHb+J9FivYcJKPlnizzG/c&#10;fT0rermasfRxkpxUo7MKKKKCjyDUv+Qrd/8AXd//AEI1WqzqX/IVu/8Aru//AKEarV1LY+Kn8TCi&#10;iimSFFFFABRRRQAUUUUAFFFFABRRRQAUUUUAFFFFABRRRQAUUUUAFFFFABRRRQAUUUUAFFFFABRR&#10;RQAUUUUAFFFFABRRRQAUUUUAW9K/5C1n/wBdk/mK9dryLSv+QtZ/9dk/mK9drGruj3sn+CXyCiii&#10;sj2QooooAKKKKACiiigAooooAKKKKACiiigAooooAKKKKACiiigAooooAKKKKACiiigAooooAKKK&#10;KACiiigAooooAKKKKACiiigAooooAKKKKACqGsf8ge7/AOuZq/VDWP8AkD3f/XM01uZ1fgfoeTUU&#10;UV1HxgUUUUAFFFFABRRRQAUUUUAFFFFABRRRQAUUUUAFFFFABRRRQAUUUUAFFFFABRRRQAUUUUAF&#10;FFFABRRRQAUUUUAFFFFABRRRQAUUUUAbfhL/AJGO1+r/APoDV6bXmXhL/kY7X6v/AOgNXptYVPiP&#10;pMp/gfP/ACCiiisz0wooooAKKKKACiiigAooooAKKKKACiiigAooooAKKKKACiiigAooooAKKKKA&#10;CiiigAooooAK5fx9rP8AYvhS7lRsTzL5UWDggnvXUV4p8XdZ+1axb6VG2Y7Zd7gHguf8BVQV2cuM&#10;q+zot9djzeiiiuk+ZCiiigAooooAKKKKACiitPw/pj6zr9lYIP8AWyAMccBe5pDjFyaSPcPhvo40&#10;nwjbs6gTXX75+OcHoD+H867Co4o0ghSGNQsaKFUDsB2qSuZu7ufWU4KnBRXQKKKKRYUUUUAFFFFA&#10;BRRRQAUUUUAeN/GHR/K1C01ZF+WZfKkOf4h0/SvMK+jfHWkf2z4RvYVAMsa+bH9V5/lmvnKt6buj&#10;57MaXJW5ujCiiitDgCiiigAooooAKKKKACvozwHrH9teErOZiGliHkyfVf8A62K+c69K+EOs/ZtX&#10;udLkbCXS70B/vL/9as6iujvy+ryVbPZntNFFFYH0IUUUUAFFFFABRRRQAUUUUAFFFVb67jsLGe7l&#10;OI4Yy7ZOM4GaAbtueOfFvWvteuQ6ZG2Y7RMvg9Xb/wCtivOat6nfSanqlzeysTJNIXOfeqldSVlY&#10;+Vr1Pa1HPuFFFFMxCiiigAooooAKKKKANnwtpLa14ksrILlHkBk4yAo5NfS6IsaKiABVGAB2FeSf&#10;B3R9815q8qfcHkxEj15JH8q9erCo9bH0GW0uWlzdwooorM9AKKKKACiiigAooooAKKKKAIbiBLm3&#10;lglGY5UKMPUEYNfMOtac+k6zd2Eg+aGRk46EV9SV4r8XtH+za1b6nGoCXSbHP+0v/wBbFaU3rY83&#10;M6XNTU10PNqKKK3PBCiiigAooooAKKKKACuh8E6wdD8V2VyTiJ28qT/dbj/CueopNXKhNwkpLofW&#10;QIYAg8e1LXNeB9Y/tvwpZ3DHdMi+VJ67l4zXS1zNWPrITU4qS6hRRRSKOY+IFt9q8EakqruZUDj8&#10;GH9M18519T6nbG90q8tR1mheMfiCK+W5UMUzxnqrFT+FbUtjxM1j78ZeQyiiitTygooooAKKKKAC&#10;iiigArb8IXv9n+LNMuD0E6qfoeP61iU5HaN1kQ4ZSCCOxpPUqEnGSkuh9Y0VnaHfLqWh2V4mdssK&#10;tz9K0a5T61NNXQUUUUDCiiigAooooAKKKKACiiigAooooAKKKKACiiigAooooAKKKKACiiigAooo&#10;oAKKKKACiiigAooooAKKKKACiiigAooooAKKKKACiiigAooooAKKKKACiiigAooooAKKKKACiiig&#10;Aqrd2Fnfx+XeWsFwn92aMOPyNWqKBNJ6M47UPhl4Xv8Acy2T2rn+K3kK4/A5H6Vy2ofBcctp2r/R&#10;LiL/ANmX/CvWqKpTkjnng6E94nz5qHwx8UWBJWyS7QfxW8ob9Dgn8q5i7069099l5Zz27dhNEU/n&#10;X1VUcsUc0ZjlRXQ9VYZBq1VfU5J5XB/DKx8oUV9F6h8P/DGpZaTS4onP8dvmP9F4/SuR1P4MxNlt&#10;L1R0PaO5TcP++lx/I1SqI455bWjtqeRUV1Gq/D7xJpO5pNPa4iHPmWx8wfkOf0rlyCrEEEEHGDxi&#10;rTT2OKdOUHaSsFFFFMgKKKKACiiigAooooAKKKKACiiigAr6G+Hmuf234St2kfdcW37iXPcjofxG&#10;K+ea9F+EOrG18Q3Gmu2I7uLKg/31yf5E/lUTV0d2X1eSsl0eh7dRRRXOfRBXEfFX/kR5/wDrtH/O&#10;u3riPir/AMiPP/12j/nVR3Rhiv4MvRngdFFFdJ8sFFFFABRRRQAUUUUAFbHhayt9S8T6fZ3cfmQT&#10;ShJE3FcjnuMGset/wR/yO2kf9fA/rSexpSSdSKfdHs//AArPwh/0CP8AyZl/+Lo/4Vn4Q/6BH/kz&#10;L/8AF11tFc3M+59N9Xo/yL7kcl/wrPwh/wBAj/yZl/8Ai6P+FZ+EP+gR/wCTMv8A8XXW0Ucz7h9X&#10;o/yL7kcl/wAKz8If9Aj/AMmZf/i6P+FZ+EP+gR/5My//ABddbRRzPuH1ej/IvuRyX/Cs/CH/AECP&#10;/JmX/wCLo/4Vn4Q/6BH/AJMy/wDxddbRRzPuH1ej/IvuRyX/AArPwh/0CP8AyZl/+Lo/4Vn4Q/6B&#10;H/kzL/8AF11tFHM+4fV6P8i+5HJf8Kz8If8AQI/8mZf/AIuj/hWfhD/oEf8AkzL/APF11tFHM+4f&#10;V6P8i+5HFzfC3wrIDsspov8AcuHOP++iax7z4NaVIpNnqV3A3/TVVkA/LbXplFPnl3IlhKEt4o8E&#10;1f4V+INOVpLVYr+Ic/uDh8e6n+QzXFzQS28rRTxPFKpwySLtZT7g19X1heIPCmk+JLcpfW480DEc&#10;6YEifQ/0PHtVqp3OKtlkWr0n8j5porofFfhK/wDCt8IrgebbSE+TcqMK49D6H2/nXPVqnfU8icJQ&#10;fLLcKKKKZAUUUUAFFFFABRRRQB0/gbxO/hnX45ZHP2KciO5X/Z7N+H8sjvX0SrK6hlIKkZBB618n&#10;17t8LPEB1bw4bGZy1xYER5PUxn7v5YI/AVlUj1PXyzEWfsn8jvaKKKxPZPINS/5Ct3/13f8A9CNV&#10;qs6l/wAhW7/67v8A+hGq1dS2Pip/EwooopkhRRRQAUUUUAFFFFABRRRQAUUUUAFFFFABRRRQAUUU&#10;UAFFFFABRRRQAUUUUAFFFFABRRRQAUUUUAFFFFABRRRQAUUUUAFFFFAFvSv+QtZ/9dk/mK9dryLS&#10;v+QtZ/8AXZP5ivXaxq7o97J/gl8gooorI9kKKKKACiiigAooooAKKKKACiiigAooooAKKKKACiii&#10;gAooooAKKKKACiiigAooooAKKKKACiiigAooooAKKKKACiiigAooooAKKKKACiiigAqhrH/IHu/+&#10;uZq/VDWP+QPd/wDXM01uZ1fgfoeTUUUV1HxgUUUUAFFFFABRRRQAUUUUAFFFFABRRRQAUUUUAFFF&#10;FABRRRQAUUUUAFFFFABRRRQAUUUUAFFFFABRRRQAUUUUAFFFFABRRRQAUUUUAbfhL/kY7X6v/wCg&#10;NXpteZeEv+Rjtfq//oDV6bWFT4j6TKf4Hz/yCiiisz0wooooAKKKKACiiigAooooAKKKKACiiigA&#10;ooooAKKKKACiiigAooooAKKKKACiiigAooooAr3l1HZWU11KQI4kLtk9gK+YdW1CTVdWur6UkvPK&#10;XOfTt+mK9n+K2tf2f4aFjGxE162w4P8AAOv+FeF1tTWlzw8zq3mqa6BRRRWp5YUUUUAFFFFABRRR&#10;QAV6f8HtI83UbvVXXiFfKjPu3X9K8wqeG9urdCkNzNEhOSqSFR+lTJXVjbD1FTqKbV7H1ZRXyv8A&#10;2rqH/P8A3X/f1v8AGj+1dQ/5/wC6/wC/rf41n7LzPU/tVfy/ifVFFfK/9q6h/wA/91/39b/Gj+1d&#10;Q/5/7r/v63+NHsvMP7VX8v4n1RRXyv8A2rqH/P8A3X/f1v8AGj+1dQ/5/wC6/wC/rf40ey8w/tVf&#10;y/ifVFFfK/8Aauof8/8Adf8Af1v8aP7V1D/n/uv+/rf40ey8w/tVfy/ifVFFfK/9q6h/z/3X/f1v&#10;8aP7V1D/AJ/7r/v63+NHsvMP7VX8v4n1RRXyv/auof8AP/df9/W/xo/tXUP+f+6/7+t/jR7LzD+1&#10;V/L+J9TMoZSrAEEYIPevmrxfpJ0XxRe2e0hBIXjz3U8is7+1dQ/5/wC6/wC/rf41BNPNcPvmleV8&#10;Y3OxY/rVRhynJi8ZGvFLls0R0UUVocAUUUUAFFFFABRRRQAVd0jUH0rV7W+jOGglV/w71SopDTad&#10;0fVdpcx3lpDcxEGOVA6kHsRmrFcF8KtZ/tDwx9ikbMtk2zH+yeRXe1zNWdj6qjUVSCmuoUUUUjUK&#10;KKKACiiigAooooAK8++K+tfYPDiWEb4lvHwQD/AOv58V6DXz58SdZ/tfxbOiNmC1HkpzkZHUj8au&#10;Cuzix9X2dF266HH0UUV0HzgUUUUAFFFFABRRRQAUAFiABknjA70UAkEEHBHORQB9J+DdJGieFrK0&#10;K4k2eZJznLNya6Cvlf8AtXUP+f8Auv8Av63+NH9q6h/z/wB1/wB/W/xrF079T2IZnGMVFR28z6oo&#10;r5X/ALV1D/n/ALr/AL+t/jR/auof8/8Adf8Af1v8aPZeZX9qr+X8T6oor5X/ALV1D/n/ALr/AL+t&#10;/jR/auof8/8Adf8Af1v8aPZeYf2qv5fxPqiivlf+1dQ/5/7r/v63+NH9q6h/z/3X/f1v8aPZeYf2&#10;qv5fxPqiivlf+1dQ/wCf+6/7+t/jR/auof8AP/df9/W/xo9l5h/aq/l/E+qKK+V/7V1D/n/uv+/r&#10;f40f2rqH/P8A3X/f1v8AGj2XmH9qr+X8T6ork/iFo/8Aa/hG6VFzNAPOj47r1/TNeB/2rqH/AD/3&#10;X/f1v8aDqmoMCDfXJBGMGZuf1pqnZ3uRUzKM4uLjv5lSiiitTyAooooAKKKKACiiigAooooA9N+D&#10;+s+Rqd1pMjYS4XzI8/3l6/pXs1fLei6k+kazaahGcNDKHOO47/pmvp62nS6top4yCkihgQexrCor&#10;O572W1eam4PoTUUUVmekFfNHjCwOm+LNSt9m1BMzJ/unkfzr6XrxL4wacYPENtfqp23MOGb/AGl4&#10;/litKb1POzOHNSUuzPOaKKK3PACiiigAooooAKKKKACiiigD3H4SaqLvwzJYsf3tpKQMnqp5FehV&#10;8/8Awz1r+yfFccUj4gvF8p+cDd/Cfz4/GvoCueatI+jwFXnopdtAoooqDtCiiigAooooAKKKKACi&#10;iigAooooAKKKKACiiigAooooAKKKKACiiigAooooAKKKKACiiigAooooAKKKKACiiigAooooAKKK&#10;KACiiigAooooAKKKKACiiigAooooAKKKKACiiigAooooAKKKKACiiigAooooAKxtX8L6Nrqn+0NP&#10;hlcjAlA2uP8AgQ5rZooJlFSVpK547r3wguYQ02h3X2hRz9nnIV/wbgH8cfWvNbuzubG5e2u4JIJk&#10;PzRyLtIr6srF17wzpniO08jUIAzAfJMvEiH2NaRqNbnnV8thLWno/wAD5morovFfhC+8LX3lzAy2&#10;kh/dXCrgN7H0Pt+Vc7Wyd9UeLOEoS5ZLUKKKKZAUUUUAFFFFABRRRQAVqeG786X4l068DbRFOpY/&#10;7JOG/QmsuikOMnFpo+sgQygjoRS1maBd/wBoeH9Puz1mt0c89yBWnXKfXRfMkwriPir/AMiPP/12&#10;j/nXb1xHxV/5Eef/AK7R/wA6qO6McV/Bl6M8DooorpPlgooooAKKKKACiiigArf8Ef8AI7aR/wBf&#10;A/rWBW/4I/5HbSP+vgf1pPY0o/xI+qPpSiiiuU+sCiiigAooooAKKKKACiiigAooooAKKKKACiii&#10;gDO1jSLTXNMmsL2MPDKPTlT2YehFfN+u6Nc6DrNxp1yPnib5WA4dT0YfUfl0r6hrzD4waIs+mW2s&#10;xr+8tmEUpHdGPGfo3/oVaU5WdjzsxoKdPnW6PG6KKK3PACiiigAooooAKKKKACus+HOsHR/GNpub&#10;EF0fs8g/3iNp/wC+sfrXJ0qO0bq6MVdSCpHGDSaurGlKbhNSXQ+sqKoaNfjVdFsr8Y/0iBJCB2JH&#10;I/PNFcp9UpXV0eX6l/yFbv8A67v/AOhGq1WdS/5Ct3/13f8A9CNVq6lsfGT+JhRRRTJCiiigAooo&#10;oAKKKKACiiigAooooAKKKKACiiigAooooAKKKKACiiigAooooAKKKKACiiigAooooAKKKKACiiig&#10;AooooAKKKKALelf8haz/AOuyfzFeu15FpX/IWs/+uyfzFeu1jV3R72T/AAS+QUUUVkeyFFFFABRR&#10;RQAUUUUAFFFFABRRRQAUUUUAFFFFABRRRQAUUUUAFFFFABRRRQAUUUUAFFFFABRRRQAUUUUAFFFF&#10;ABRRRQAUUUUAFFFFABRRRQAVQ1j/AJA93/1zNX6oax/yB7v/AK5mmtzOr8D9Dyaiiiuo+MCiiigA&#10;ooooAKKKKACiiigAooooAKKKKACiiigAooooAKKKKACiiigAooooAKKKKACiiigAooooAKKKKACi&#10;iigAooooAKKKKACiiigDb8Jf8jHa/V//AEBq9NrzLwl/yMdr9X/9AavTawqfEfSZT/A+f+QUUUVm&#10;emFFFFABRRRQAUUUUAFFFFABRRRQAUUUUAFFFFABRRRQAUUUUAFFFFABRRRQAUUUUAFFFZXiLVU0&#10;XQLy/Y8xRkqAeS3agUpKKbZ4n8S9a/tbxZLGj5gtB5KDOef4iK42nyyPNM8sjZeRizE9yaZXUlZW&#10;PlKtR1Jub6hRRRTMwooooAKKKKACiiigAooooAKKKKACiiigAooooAKKKKACiiigAooooAKKKKAC&#10;iiigAooooAKKKKACiiigAooooA7T4Zax/Zfi2KGRsRXi+U2eOe3617/XyfFK0MySocOjBlPoRX05&#10;4f1RNa0Gzv0P+tjBYZ6N3/Wsai6nt5XVvF0301NSiiisj1QooooAKKKKACiiigDH8S6suieHry+J&#10;w0cZCDOCWPA/WvmaSRpZXkkbLuxYk9ya9Z+MWtbY7PRo2+8fOmwe38I/ma8kremrK54GZVearyro&#10;FFFFaHnBRRRQAUUUUAFFFFABRRRQAUUUUAFFFFABRRRQAUUUUAFFFFABRRRQAUUUUAFFFFABRRRQ&#10;AUUUUAFFFFABRRRQAV7x8LNZGo+FltHbM1k3l8nqvVf8K8HrtvhfrI0vxWlu7YhvV8psngN1X+oq&#10;Jq6OzA1fZ1l2eh77RRRXOfSBXB/FXS/t3hM3SqDJZyCTOeing/0rvKqahZpqGn3FnLjZNG0ZJGeo&#10;xTTs7mVaHtIOHc+V6KsX9pJYX89pKhSSGRkZTxjFV66j5VqzswooooEFFFFABRRRQAUUUUAOjkeK&#10;VZI2KujBlYdQRX0p4T1yPxD4dtb4EeYV2yr6OOtfNNd98L/Ew0jWjptxJi1vSACTwsnY/j0/Ks6i&#10;ujvwFf2dSz2Z7rRRRWB9CFFFFABRRRQAUUUUAFFFFABRRRQAUUUUAFFFFABRRRQAUUUUAFFFFABR&#10;RWF4r16Lw74fub9mXzQNkKn+Jz0/x+goSuTKSjFyeyN2ivlSW+u5pWke4lLsxYneeTTftVz/AM95&#10;f++zWvsvM8r+1V/J+J9W0V8pfarn/nvL/wB9mj7Vc/8APeX/AL7NHsvMP7VX8n4/8A+raK+UvtVz&#10;/wA95f8Avs0farn/AJ7y/wDfZo9l5h/aq/k/H/gH1bRXyl9quf8AnvL/AN9mj7Vc/wDPeX/vs0ey&#10;8w/tVfyfj/wD6tor5S+1XP8Az3l/77NH2q5/57y/99mj2XmH9qr+T8f+AfVtFfKX2q5/57y/99mv&#10;Wvg9Zytb6hqUzuwdlhTcc8Dkn9cfhSlTsrm1DH+2qKCj+J6nRVPU08zSrxASC0LjI7fKa+X3ubkO&#10;R58vBI++aUYcxrisX9Xa0vc+rKK+UvtVz/z3l/77NH2q5/57y/8AfZqvZeZyf2qv5Px/4B9W0V8p&#10;farn/nvL/wB9mj7Vc/8APeX/AL7NHsvMP7VX8n4/8A+raK+UvtVz/wA95f8Avs0farn/AJ7y/wDf&#10;Zo9l5h/aq/k/H/gH1bRXyl9quf8AnvL/AN9mj7Vc/wDPeX/vs0ey8w/tVfyfj/wD6tor5S+1XP8A&#10;z3l/77NfQnw9ujd+B9OdmJKqYyT/ALJI/pUyhyo6cLjVXk42sdTRRRUHcFFFFABRRRQAUUUUAFFF&#10;FABRRRQAUUUUAFFFFAFDVtJtNa02awvYw8Mo59VPYj0Ir5v8Q6JceHtauNOn5MbZR8cOp6H/AD9K&#10;+n68v+MWkLLptnqyL+8hfyHIHJVskZ+hB/76rSnKzsedmNBTp863R45RRRW54AUUUUAFFFFABRRR&#10;QAUUUUAfRHw5mNx4E0xm/hRkH/AWI/pXV1w3woct4IiUjGyaQZ9ec13Ncst2fU4Z3oxfkgriPir/&#10;AMiPP/12j/nXb1xHxV/5Eef/AK7R/wA6cd0GK/gy9GeB0UUV0nywUUUUAFFFFABRRRQAVv8Agj/k&#10;dtI/6+B/WsCt/wAEf8jtpH/XwP60nsaUf4kfVH0pRRRXKfWBRRRQAUUUUAFFFFABRRRQAUUUUAFF&#10;FFABRRRQAVi+K7Iaj4V1S1IyWtnKj/aA3L+oFbVMdRIjIwyGGD9KETKPNFp9T5PooPU0V1nyIUUU&#10;UAFFFFABRRRQAUUUUAe//C67N34GtkJybeSSE/nuH6MKKx/gzNu0LUYP7lyH6/3lA/8AZaK5paSZ&#10;9PhXzUIvyMzUv+Qrd/8AXd//AEI1WqzqX/IVu/8Aru//AKEarV0LY+Tn8TCiiimSFFFFABRRRQAU&#10;UUUAFFFFABRRRQAUUUUAFFFFABRRRQAUUUUAFFFFABRRRQAUUUUAFFFFABRRRQAUUUUAFFFFABRR&#10;RQAUUUUAW9K/5C1n/wBdk/mK9dryLSv+QtZ/9dk/mK9drGruj3sn+CXyCiiisj2QooooAKKKKACi&#10;iigAooooAKKKKACiiigAooooAKKKKACiiigAooooAKKKKACiiigAooooAKKKKACiiigAooooAKKK&#10;KACiiigAooooAKKKKACqGsf8ge7/AOuZq/VDWP8AkD3f/XM01uZ1fgfoeTUUUV1HxgUUUUAFFFFA&#10;BRRRQAUUUUAFFFFABRRRQAUUUUAFFFFABRRRQAUUUUAFFFFABRRRQAUUUUAFFFFABRRRQAUUUUAF&#10;FFFABRRRQAUUUUAbfhL/AJGO1+r/APoDV6bXmXhL/kY7X6v/AOgNXptYVPiPpMp/gfP/ACCiiisz&#10;0wooooAKKKKACiiigAooooAKKKKACiiigAooooAKKKKACiiigAooooAKKKKACiiigAryr4w6zstr&#10;TR425kPmygHsOg/PmvU2ZUUsxAUDJJ7V81eL9YbXPE97e5Jj3lIwT0UcD/GtKauzgzGryUuVbsw6&#10;KKK3PngooooAKKKKACiiigAooooAKKKKACiiigAooooAKKKKACiiigAooooAKKKKACiiigAooooA&#10;KKKKACiiigAooooAKKKKACvX/g9rIe0u9HkbmNvOjBPY9RXkFb3g7VzoniiyuySI9/lyAd1bg1Ml&#10;dHThKvsqql0PpWimqwZQykEEZBHenVzH04UUUUAFFFFABTXZY0LsQFUZJPYU6uT+IWs/2N4TuWRt&#10;s9wPJjweQT1P5U0ruxFSahFyfQ8S8V6u2ueJr29JJRpCsYPOEHArFoorpWh8pOTlJyfUKKKKZIUU&#10;UUAFFFFABRRRQAUUUUAFFFFABRRRQAUUUUAFFFFABRRRQAUUUUAFFFFABRRRQAUUUUAFFFFABRRR&#10;QAUUUUAFSQTPb3EU0ZxJGwdT6EVHRQB9Q6FqcesaJZ38Z4miDEZ6HuK0q8u+D+sebYXWkSN88Leb&#10;GCf4T1H516jXLJWdj6rD1fa0lMKKKKRseGfFjRfsHiJNQjTEN6uWIHG8df6H8a8/r6I8f6F/bvhW&#10;4jjUG4t/30R9x1H5Z/Svncgg4PGO1dFN3R87mFH2dW62eoUUUVZwhRRRQAUUUUAFFFFABQCVYEEg&#10;g5BHUUUUAe//AA98WJ4j0cQXDj+0LYBZQerjs1dpXy3ousXWharDqFm+2WM9OzL3B+tfRnh3xBZ+&#10;JNJjvrRh6SRn70b9wawnGz0PoMDivax5Jbr8TYooorM9AKKKKACiiigAooooAKKKKACiiigAoooo&#10;AKKKKACiiigAooooAazBFJJAAGST2rwD4h+Kv+Ej1ryrZybG1JSL0du7fj0+ldZ8TfG4hSTQdNm/&#10;eMCt3Ih+6P7mfX1/L1ryGtqcerPFzDFKX7qHzCiiitTyQooooAKKKKACiiigAooooAK+lfB+lf2L&#10;4WsbNlxII98gzn525P8AOvEPAeitrfiy0iZcwwt58p7bVx/XFfRgGBgVjUfQ9nK6W9R+ghAYEHkE&#10;Yr5Vu42hvZ43GGR2BH4mvqyvmjxjamz8X6rEVwPtDso/2Scj9KKW5Wax9yLMOiiitjxAooooAKKK&#10;KACiiigAr2r4PagJ9Au7Fmy9vNuA9FYf4g14rXZ/DLWhpXi2OKR9sF4vktnoG/h/Xj8aiaujrwVT&#10;2dZN9dD6AooornPpQooooAKKKKACiiigAooooAKKKKACiiigAooooAK5X4ixCXwJqYPVVRgcdMOt&#10;dVXK/ESUReA9TJ5yqKB6kutOO6Mq/wDClfsz52ooorqPlAooooAKKKKACiiigAooooA91+EhY+DS&#10;GXAFw+0+vArvq4b4UIV8ERMcYeeQjH1xXc1zT+Jn1GE/gR9AriPir/yI8/8A12j/AJ129cR8Vf8A&#10;kR5/+u0f86I7oeK/gy9GeB0UUV0nywUUUUAFFFFABRRRQAVv+CP+R20j/r4H9awK3/BH/I7aR/18&#10;D+tJ7GlH+JH1R9KUUUVyn1gUUUUAFFFFABRRRQAUUUUAFFFFABRRRQAUUUUAFMdhGjOxwFGT9KfW&#10;N4qvBp/hTVLknaVtnCn/AGiMD9SKETKXLFvsfMp6miiius+RCiiigAooooAKKKKACiiigD174Lf8&#10;emsf9dIv5NRTvgspFlq7Y4MsYH5NRXPP4j6XA/wI/wBdSnqX/IVu/wDru/8A6EarVZ1L/kK3f/Xd&#10;/wD0I1WrdbHys/iYUUUUyQooooAKKKKACiiigAooooAKKKKACiiigAooooAKKKKACiiigAooooAK&#10;KKKACiiigAooooAKKKKACiiigAooooAKKKKACiiigC3pX/IWs/8Arsn8xXrteRaV/wAhaz/67J/M&#10;V67WNXdHvZP8EvkFFFFZHshRRRQAUUUUAFFFFABRRRQAUUUUAFFFFABRRRQAUUUUAFFFFABRRRQA&#10;UUUUAFFFFABRRRQAUUUUAFFFFABRRRQAUUUUAFFFFABRRRQAUUUUAFUNY/5A93/1zNX6oax/yB7v&#10;/rmaa3M6vwP0PJqKKK6j4wKKKKACiiigAooooAKKKKACiiigAooooAKKKKACiiigAooooAKKKKAC&#10;iiigAooooAKKKKACiiigAooooAKKKKACiiigAooooAKKKKANvwl/yMdr9X/9AavTa8y8Jf8AIx2v&#10;1f8A9AavTawqfEfSZT/A+f8AkFFFFZnphRRRQAUUUUAFFFFABRRRQAUUUUAFFFFABRRRQAUUUUAF&#10;FFFABRRRQAUUUUAFFFFAHLeP9Z/sXwndSI22eYeTEQcEE9T+VfOtej/FzWftWtQaXG+YrVdzgHgu&#10;f8BXnFdFNWR87mFXnrWWy0CiiirOEKKKKACiiigAooooAKKKKACiiigAooooAKKKKACiiigAoooo&#10;AKKKKACiiigAooooAKKKKACiiigAooooAKKKKACiiigAooooA+i/AWsjWvCVpKzZmhHkyZ9V/wDr&#10;YrqK8U+EWs/ZdZuNMkbEd0m9Mn+Jf/rV7XXNNWZ9Ng6vtaKfUKKKKk6gooooAK8Q+LetfbNdi02N&#10;sxWi5cA8Fz/9avZb+8i0+wnvJiBHDGXbJ9BXzBqV9JqWpXN7MxaSaQuSfetaa1ueZmdXlpqC6lWi&#10;iitjwgooooAKKKKACiiigAooooAKKKKACiiigAooooAKKKKACiiigAooooAKKKKACiiigAooooAK&#10;KKKACiiigAooooAKKKKACiiigDf8F6wdE8VWV0SRGz+XIB3VuP8AA19JAhgCDkEZ4718nV9G+BdY&#10;/tvwnZzsczRr5UnPO5eKyqLqexldXem/U6aiiisT2Ar52+IGgf2D4nmEabbW4Pmw46AHqPwOa+ia&#10;5L4geHf+Eh8NyCJd13bZlhx1Pqv4j+VXCVmceNoe1pabo+eaKCCrEEYIOCD2oroPmwooooAKKKKA&#10;CiiigAooooAK2vDXiW+8Mamt3aNuRuJoWPyyL6H39D/9cVi0UioycHzR3Ppvw/4hsPEenrd2Muez&#10;xN9+M+hFbFfLmja1f6FfLeafMY5Bww6q49GHcV7j4T+IGneJEWCRltNR6GB24f8A3D3+nWsZQa1P&#10;fwuOjV92ekvzOyooorM7wooooAKKKKACiiigAooooAKKKKACiiigAooqvd3dvY2z3N3NHDBGMtJI&#10;wUAfWgG7alivNvH3xETTEk0rR5Q18fllnU5EPsP9r+X16YXjH4oS3wl0/QmaK3Pyvdch5B/s/wB0&#10;e/X6V5kSSSSck9TWsKfVnkYvMF8FL7/8hWZpGLMxLEkkk5JNJRRWx4wUUUUAFFFFABRRRQAUUUUA&#10;FFFbHhjRJPEWv22noCEdt0rD+FB1P+e5pFRi5NRXU9X+FGgf2doL6nMhE96crkYxGOn58mvRKhgg&#10;jtoEhiULGihVUDgAVNXM3d3PqaNJUoKC6BXhHxZsvsvjH7QOlzCkn4jK/wDste715j8Y9O83R7HU&#10;FHMMpjbA5IYZH/oJ/Oqpu0jnx8Oag/LU8aoooroPnAooooAKKKKACiiigApUdo3V0Yq6kEMDgg0l&#10;FAH0h4M8RJ4k8PQXRYfaYwI51HZx/j1ro6+b/BnimbwtrK3ABe1lwlxGO6+o9x/9bvX0PZ3kF/Zx&#10;XdrIJIJVDI47g1zzjZn0mDxKrQ13RZoooqDsCiiigAooooAKKKKACiiigAooooAKKKKACvM/jFqg&#10;h0az0xW+eeXzWAP8KjofqT/47Xo088VtBJPM4SKNSzsx4AHJNfOHjDxA3iTxFPejIgH7uBT1CDp+&#10;J5P41dNXZwZhWUKXL1Zg0UUV0HzwUUUUAFFFFABRRRQAUUUqqzsFUEsSAAOpoA+ifh5bm28CaYjd&#10;WQyf99MW/rXU1R0m0Gn6RZ2YORBAkf5ACr1cr3PrKUeWEY9kFcR8Vf8AkR5/+u0f867euI+Kv/Ij&#10;z/8AXaP+dOO6IxX8GXozwOiiiuk+WCiiigAooooAKKKKACt/wR/yO2kf9fA/rWBW/wCCP+R20j/r&#10;4H9aT2NKP8SPqj6UooorlPrAooooAKKKKACiiigAooooAKKKKACiiigAooooAK8z+L+tLb6TbaPG&#10;3725fzZAD0RegP1b/wBBNd7q2q2ujabNf3sgSCIZJ7k9gPUmvm/xDrdx4h1q41G44MhwiZ4jUdF/&#10;z3rSnG7uefmFdQp8i3Zl0UUVufPhRRRQAUUUUAFFFFABRRRQB7V8G4dvhy+mI+/dlfwCL/jRWt8L&#10;7X7N4EtGIw08kkp/76IH6KKK5pfEz6fCpxoRXkcnqX/IVu/+u7/+hGq1WdS/5Ct3/wBd3/8AQjVa&#10;uhbHyc/iYUUUUyQooooAKKKKACiiigAooooAKKKKACiiigAooooAKKKKACiiigAooooAKKKKACii&#10;igAooooAKKKKACiiigAooooAKKKKACiiigC3pX/IWs/+uyfzFeu15FpX/IWs/wDrsn8xXrtY1d0e&#10;9k/wS+QUUUVkeyFFFFABRRRQAUUUUAFFFFABRRRQAUUUUAFFFFABRRRQAUUUUAFFFFABRRRQAUUU&#10;UAFFFFABRRRQAUUUUAFFFFABRRRQAUUUUAFFFFABRRRQAVQ1j/kD3f8A1zNX6p6jC1xp08UfLuhA&#10;z601uRUV4NLseR0U6WKSCZopUKSKcFTwRTa6j4tq2jCiiigAooooAKKKKACiiigAooooAKKKKACi&#10;iigAooooAKKKKACiiigAooooAKKKKACiiigAooooAKKKKACiiigAooooAKKKKACiiigDb8Jf8jHa&#10;/V//AEBq9NrzLwl/yMdr9X/9AavTawqfEfSZT/A+f+QUUUVmemFFFFABRRRQAUUUUAFFFFABRRRQ&#10;AUUUUAFFFFABRRRQAUUUUAFFFFABRRRQAVWvbuOxsprqYgRwoXYk46CrNef/ABX1r7B4bWxjciW9&#10;bacH+Acn8+lNK7sZVqip03N9DxjVb+TVNVur6ViXnkLnPX2/pVOiiuk+Vbbd2FFFFMQUUUUAFFFF&#10;ABRRRQAUUUUAFFFFABRRRQAUUUUAFFFFABRRRQAUUUUAFFFFABRRRQAUUUUAFFFFABRRRQAUUUUA&#10;FFFFABRRRQBd0m/fS9Vtb6MnfDKr8egr6etLqO9s4bmIgxyoHUg54Ir5Ur3T4U6z9v8ADJspGzJZ&#10;vs5PVTyKyqLS56mWVbTdN9Tv6KKKxPcCiiigDzz4s619h8Opp8b4lvHw2D/AOT+deH113xG1o6x4&#10;tnVGzBbfuYxnI46n8TXI10QVkfNY2r7Ss30WgUUUVZyBRRRQAUUUUAFFFFABRRRQAUUUUAFFFFAB&#10;RRRQAUUUUAFFFFABRRRQAUUUUAFFFFABRRRQAUUUUAFFFFABRRRQAUUUUAFFFFABXpfwg1n7Pqt1&#10;pUjYS4XzIwT/ABL1/SvNKvaNqL6TrFrfxkhoJQ3Hcd/0zUyV1Y2w9X2VRTPqWioLW5ju7SK4iYNH&#10;KgdSD2IqeuY+qTuFFFFAHhHxN8Lf2NrH9o2seLK8YnCgYjfuPp3/AErg6+oNc0a217R59OugNko4&#10;bHKN2Ye4r5t1jSrnRNVnsLtCssTYzjhh2I9jW9OV1Y+fx+G9nPnjsyjRRRWh54UUUUAFFFFABRRR&#10;QAUUUUAFKCVYEEgg5BHBFJRQB33hr4p6ppIjttTB1C1HG5j+9Uf738X4/nXq2h+L9F8Qoosb1POI&#10;yYJPlkH4Hr+Ga+a6ASrAgkEHORxis3TTO+hj6tPR6o+s6K+dtH+IniTSAES++1RD/lndDzB+f3v1&#10;rtdN+M1qwC6npcsTd3t3Dg/g2MfmazdNnp08xoy3dj1SiuUsviL4WvQAuqJCx/hnRkx+JGP1rctt&#10;Y0y7H+i6haTZ/wCecyt/I1NmdUasJfC0y/RRRSNAooqOWaKFd0siIPVjgUASUVjXfivw/ZZ8/WbJ&#10;WH8ImDN+Qya5y/8Aix4atFItmubxv+mURUfm2P601FsxnXpQ+KSO8qKaeK2haaeRI4kGWd2AAHuT&#10;XjWqfGLVLgFNNsYLRTxvkPmMPfsP0NcNqmu6prUnmalfzXJzkK7fKD7L0FWqb6nHVzOnH4Fc9h8Q&#10;fFfSdNDQ6Wv9oXA43AlY1/Hv+H515NrvifVfEdx5mo3TOgPyQr8qJ9F/qcn3rHorSMEjy6+LqVvi&#10;enYKKKKs5QooooAKKKKACiiigAooooAKKKKACvc/hf4YOkaMdSuY8XV6AQCOUj7D8ev5eleefD7w&#10;ofEetiSeMnT7Uh5iRw57J/j7fWvoEAKAAMADHHasqkuh6+W4bX2svkOooorE9kKxfFWmf2z4Zv7E&#10;Al3iJQAc7hyPzIraooJlFSTi+p8mEFWIIwQSDRXU/EDRTovi66jRcQ3B86LjAw3b8DkfhXLV1J3V&#10;z5SpBwk4voFFFFMgKKKKACiiigAooooAK6/wX46uvC03kTBp9OkbLxA/Mh9V/wAO9chRSaT3NKdS&#10;VOXNF6n1LpmqWWr2Ud5YXCTwOOGU9PYjsavV8waJ4h1Pw9efaNOuWiJ++h5SQejD+vX3r1zw78Vd&#10;K1JUh1Uf2fcnjeeYmP1/h/Hj3rGVNrY9zD5hTqaT0Z6HRUUM0VzCssMiSxsMq6NkH8RUtZnoBRRR&#10;QAUUUUAFFFFABRRRQAVHLKkMTSSuqRqMszHAArmNf+IGg6AGR7kXVyOPItyGI+p6CvH/ABR461Xx&#10;OzRSP9msc5W2jbg/7x/i/l7CrjBs48RjadJW3fY2/iB4+OtO+l6W5Gnq2JJRx5xH/sv8+teeUUVu&#10;kkrI8CtWlVlzSCiiimZBRRRQAUUUUAFFFFABXQ+CNMbVfGGnW+3KJIJZOMgKvzf0A/Guer1r4OaM&#10;Qt9rMifexBCT1x1b+n5VMnZHRhKftK0YnrNFFFcx9QFcR8Vf+RHn/wCu0f8AOu3riPir/wAiPP8A&#10;9do/51Ud0YYr+DL0Z4HRRRXSfLBRRRQAUUUUAFFFFABW/wCCP+R20j/r4H9awK1/C9/b6Z4msL26&#10;cpBDKHdguSBz6UnsaUmlUi33R9OUVxn/AAtLwn/z/wAv/gO/+FH/AAtLwn/z/wAv/gO/+Fc/K+x9&#10;L9Zo/wAy+87OiuM/4Wl4T/5/5f8AwHf/AAo/4Wl4T/5/5f8AwHf/AAo5X2D6zR/mX3nZ0Vxn/C0v&#10;Cf8Az/y/+A7/AOFH/C0vCf8Az/y/+A7/AOFHK+wfWaP8y+87OiuM/wCFpeE/+f8Al/8AAd/8KP8A&#10;haXhP/n/AJf/AAHf/CjlfYPrNH+ZfednRXGf8LS8J/8AP/L/AOA7/wCFH/C0vCf/AD/y/wDgO/8A&#10;hRyvsH1mj/MvvOzorjP+FpeE/wDn/l/8B3/wo/4Wl4T/AOf+X/wHf/CjlfYPrNH+ZfednRXDS/Fj&#10;wvHnZJdS46bISM/mRWTefGewRT9i0m5lPbzpFj/luo5JdiZYyhHeSPT6w9f8VaV4bt/Mv7kCQjKQ&#10;JzI/0H9Tge9eP6t8UvEWoqY4JIrGM8Yt1+cj/eOT+WK4yaaW4laWaR5ZWOWd2LMfxNWqfc4q2ZxW&#10;lNfNm/4s8YX/AIqvA837m0iP7m3U5C+59T/kVzlFFapW0R5E5ynLmk9QooopkBRRRQAUUUUAFFFF&#10;ABR14FFbvgzSzq/i/TbUjMfmiSTI42L8xB+uMfjSehUIuclFdT6E0Gx/szQNPsiMNBbojf7wAz+u&#10;aK0qK5T62K5UkjyDUv8AkK3f/Xd//QjVarOpf8hW7/67v/6EarV1LY+Ln8TCiiimSFFFFABRRRQA&#10;UUUUAFFFFABRRRQAUUUUAFFFFABRRRQAUUUUAFFFFABRRRQAUUUUAFFFFABRRRQAUUUUAFFFFABR&#10;RRQAUUUUAW9K/wCQtZ/9dk/mK9dryLSv+QtZ/wDXZP5ivXaxq7o97J/gl8gooorI9kKKKKACiiig&#10;AooooAKKKKACiiigAooooAKKKKACiiigAooooAKKKKACiiigAooooAKKKKACiiigAooooAKKKKAC&#10;iiigAooooAKKKKACiiigAooooA5/xD4ej1aIzQgJdKPlboGHoa85likgmaKVCkinBU8EV7NXP+If&#10;D0erRGaEBLpR8rdAw9DWkJ20Z5OPwHtL1Ka978/+Ceb0U6WKSCZopUKSKcFTwRTa3PnmraMKKKKA&#10;CiiigAooooAKKKKACiiigAooooAKKKKACiiigAooooAKKKKACiiigAooooAKKKKACiiigAooooAK&#10;KKKACiiigAooooA2/CX/ACMdr9X/APQGr02vMvCX/Ix2v1f/ANAavTawqfEfSZT/AAPn/kFFFFZn&#10;phRRRQAUUUUAFFFFABRRRQAUUUUAFFFFABRRRQAUUUUAFFFFABRRRQAUUUUAFfPvxK1r+1vFs0aP&#10;mC0HkoM557n869r8R6qui+H7y+Y8xxnYM9WPA/WvmaWR5pnlkbLuxZie5Na011PJzSraKprrqMoo&#10;orY8UKKKKACiiigAooooAKt6XYyanqltZRAl55FQY96qV6J8JNH+2a/LqMiExWifKSON54/PGamT&#10;srm1Cn7Soodzqh8HPD2Bm91PPtLH/wDEUv8Awpzw9/z+ap/39j/+Ir0SisOeXc+h+p0P5Tzv/hTn&#10;h7/n81T/AL+x/wDxFH/CnPD3/P5qn/f2P/4ivRKKOeXcPqdD+U87/wCFOeHv+fzVP+/sf/xFH/Cn&#10;PD3/AD+ap/39j/8AiK9Eoo55dw+p0P5Tzv8A4U54e/5/NU/7+x//ABFH/CnPD3/P5qn/AH9j/wDi&#10;K9Eoo55dw+p0P5Tzv/hTnh7/AJ/NU/7+x/8AxFH/AApzw9/z+ap/39j/APiK9Eoo55dw+p0P5Tzv&#10;/hTnh7/n81T/AL+x/wDxFH/CnPD3/P5qn/f2P/4ivRKKOeXcPqdD+U87/wCFOeHv+fzVP+/sf/xF&#10;H/CnPD3/AD+ap/39j/8AiK9Eoo55dw+p0P5Tzv8A4U54e/5/NU/7+x//ABFH/CnPD3/P5qn/AH9j&#10;/wDiK9Eoo55dw+p0P5Tzv/hTnh7/AJ/NU/7+x/8AxFH/AApzw9/z+ap/39j/APiK9Eoo55dw+p0P&#10;5Tzv/hTnh7/n81T/AL+x/wDxFH/CnPD3/P5qn/f2P/4ivRKKOeXcPqdD+U8l8S/CrTdN0C6vdOub&#10;6W4gXfsmdWUgdRworyavq+WJZonicZR1KkeoNfMfiDTG0fXr2wYY8qQhSBgFe1aU5N7nl5jh407S&#10;grIzKKKK1PMCiiigAooooAKKKKACuy+Getf2T4tijkbEN2PJfJxg9v1rjafFK0MqSodrowZT6EUm&#10;rqxpSqOnNTXQ+sKKyvDuqprWgWd+hyZYwWGckMOCPzrVrlPq4yUkmgrG8T6uuieHb2+Jw6RkJg4J&#10;Y8CtmvJfjDrWFtNGjY8/vpQD1/ug/wA6qKu7GOJq+ypOR5RI7SyNI5yzMWY+pNNoorpPlgooooAK&#10;KKKACiiigAooooA7bwB4Kt/FT3cl9JcR28IAVoWUEue3IPau5/4U54e/5/NU/wC/sf8A8RW18P8A&#10;R/7H8JWqOpWacedIGGCCeg/KuqrnlN30PocPg6Xslzxuzzv/AIU54e/5/NU/7+x//EUf8Kc8Pf8A&#10;P5qn/f2P/wCIr0Silzy7m31Oh/Ked/8ACnPD3/P5qn/f2P8A+Io/4U54e/5/NU/7+x//ABFeiUUc&#10;8u4fU6H8p53/AMKc8Pf8/mqf9/Y//iKP+FOeHv8An81T/v7H/wDEV6JRRzy7h9Tofynnf/CnPD3/&#10;AD+ap/39j/8AiKP+FOeHv+fzVP8Av7H/APEV6JRRzy7h9Tofynnf/CnPD3/P5qn/AH9j/wDiKP8A&#10;hTnh7/n81T/v7H/8RXolFHPLuH1Oh/Ked/8ACnPD3/P5qn/f2P8A+Io/4U54e/5/NU/7+x//ABFe&#10;iUUc8u4fU6H8p53/AMKc8Pf8/mqf9/Y//iKP+FOeHv8An81T/v7H/wDEV6JRRzy7h9Tofynnf/Cn&#10;PD3/AD+ap/39j/8AiKP+FOeHv+fzVP8Av7H/APEV6JRRzy7h9Tofynnf/CnPD3/P5qn/AH9j/wDi&#10;KP8AhTnh7/n81T/v7H/8RXolFHPLuH1Oh/Ked/8ACnPD3/P5qn/f2P8A+Irz7x74Ri8KajAlrLNL&#10;azR7laYgsGHUZAA96+ha4j4oaR/aXhJ7hFBls280HH8PRh/I/hVRm76nPisHT9k3CNmjwOiiitzw&#10;AooooAKKKKACiiigAooooA92+FesjUfC4s3bMtk3l8nqp5H+Fd7XgPwx1kaX4sjhdsQ3i+U2TwG/&#10;hr36ueasz6TA1faUVfdaBRRRUHYFcP8AEPwePEWmfa7SP/iY2wJTA5kXuv19K7iimnZ3M6lONSLh&#10;LY+TWVkYqykMCQQeMGkr1v4l+BmkMuvaXFlvvXUKjr/tj+v515JXRF3Vz5mvRlRnyyCiiiqMQooo&#10;oAKKKKACiiigAooooAKKKKACiiigAooooAljuZ4MeVNJHg5G1yMVN/auof8AP/df9/W/xqpRSHzN&#10;FptSv3Uq97csp6gzMQf1qszM7FmYsT1JOSaSimDbYUUUUCCiiigAooooAKKKKACiiigAooooAKKK&#10;KACiiigAq7pOl3Os6lDYWce+aVgB6AdyfYVUjjeaRIo0Z5HYKiqMliegFe+eAfBieGdPNxdKp1K4&#10;XMjdfLH90H+frUSlZHVhcM687dOpveHdCtvDmjQ2FsAdoy745kfuTWvRRXOfSxioqy2CiiigYUUU&#10;UAcD8U9AOqeHBfQx5uLElzjvGfvflwfzrwqvq+SNJo2jkUMjAqykZBBr5y8Z+HX8N+Ip7VVP2aQ+&#10;ZAx7oe34dK2py6Hi5nQs1VXzOdooorU8kKKKKACiiigAooooAKKKKACiiigDQ03W9T0aTzNOvp7Y&#10;k5IjfCn6joa7PTvi/rlsAt7b2t4vc7TG5/EcfpXnlFJxT3NqeIqU/glY9otPjLpUqj7Zpt3C3/TI&#10;rIB+eK1oPil4VkHz3s0Of+elu5/9BBrwGio9nE6o5lXW9mfRK/EXwm65GsRge8cgP/oNDfEXwmql&#10;jrEZA9IpCf0Wvnaij2aK/tSr2R9AS/FHwpH9y/lk/wBy3cfzArLuvjHokYItrG+mYdNwVFP45J/S&#10;vE6KPZxJlmVd7WR6Xf8Axk1KXiw022tx03SuZT+mB/OuQ1Xxfr+tAre6lM0R/wCWUZ2Jj/dXAP45&#10;rDoqlFI5qmJq1PikFFFFUYBRRRQAUUUUAFFFFABRRRQAUUUUASW9vLd3MNvCheWVwiKOpY8Cvpvw&#10;/pEWh6FaadFgiGMBmA+8x5Y/iSa8u+E3hk3N4+vXMf7qAmO3BH3n7t+HT6k+ley1hUd9D3ctocsX&#10;Ue7Ciiisz0wriPir/wAiPP8A9do/5129cR8Vf+RHn/67R/zqo7owxX8GXozwOiiiuk+WCiiigAoo&#10;ooAKKKKACiiigAooooAKKKKACiiigAooooAKKKKACiiigAooooAKKKKACiiigAooooAKKKKACiii&#10;gAooooAK9Z+Dmi4W+1qReuLeEn82P/oP615baWs19eQ2tupeaZxGijuTxX0zoOkRaHolppsPKwIF&#10;LY+83Vj+JJNZ1HZWPSy2jzVOd7I06KKKwPePINS/5Ct3/wBd3/8AQjVamarq1gmr3qNdRhlncEEn&#10;j5jVT+2NP/5+4/zNdS2Pi5p87L1FUf7Y0/8A5+4/zNH9saf/AM/cf5mmRZl6iqP9saf/AM/cf5mj&#10;+2NP/wCfuP8AM0BZl6iqP9saf/z9x/maP7Y0/wD5+4/zNAWZeoqj/bGn/wDP3H+Zo/tjT/8An7j/&#10;ADNAWZeoqj/bGn/8/cf5mj+2NP8A+fuP8zQFmXqKo/2xp/8Az9x/maP7Y0//AJ+4/wAzQFmXqKo/&#10;2xp//P3H+Zo/tjT/APn7j/M0BZl6iqP9saf/AM/cf5mj+2NP/wCfuP8AM0BZl6iqP9saf/z9x/ma&#10;P7Y0/wD5+4/zNAWZeoqj/bGn/wDP3H+Zo/tjT/8An7j/ADNAWZeoqj/bGn/8/cf5mj+2NP8A+fuP&#10;8zQFmXqKo/2xp/8Az9x/maP7Y0//AJ+4/wAzQFmXqKo/2xp//P3H+Zo/tjT/APn7j/M0BZl6iqP9&#10;saf/AM/cf5mj+2NP/wCfuP8AM0BZl6iqP9saf/z9x/maP7Y0/wD5+4/zNAWZeoqj/bGn/wDP3H+Z&#10;o/tjT/8An7j/ADNAWZeoqj/bGn/8/cf5mj+2NP8A+fuP8zQFmXqKo/2xp/8Az9x/maP7Y0//AJ+4&#10;/wAzQFmXqKo/2xp//P3H+Zo/tjT/APn7j/M0BZmzpX/IWs/+uyfzFeu14ppWs6d/a1n/AKXH/rk7&#10;+4r1v+2tN/5/I/zrkxFanTa55Jerse/k+kJGhRWf/bWm/wDP5H+dH9tab/z+R/nXP9bw/wDz8X3o&#10;9i6NCis/+2tN/wCfyP8AOj+2tN/5/I/zo+t4f/n4vvQXRoUVn/21pv8Az+R/nR/bWm/8/kf50fW8&#10;P/z8X3oLo0KKz/7a03/n8j/Oj+2tN/5/I/zo+t4f/n4vvQXRoUVn/wBtab/z+R/nR/bWm/8AP5H+&#10;dH1vD/8APxfegujQorP/ALa03/n8j/Oj+2tN/wCfyP8AOj63h/8An4vvQXRoUVn/ANtab/z+R/nR&#10;/bWm/wDP5H+dH1vD/wDPxfegujQorP8A7a03/n8j/Oj+2tN/5/I/zo+t4f8A5+L70F0aFFZ/9tab&#10;/wA/kf50f21pv/P5H+dH1vD/APPxfegujQorP/trTf8An8j/ADo/trTf+fyP86PreH/5+L70F0aF&#10;FZ/9tab/AM/kf50f21pv/P5H+dH1vD/8/F96C6NCis/+2tN/5/I/zo/trTf+fyP86PreH/5+L70F&#10;0aFFZ/8AbWm/8/kf50f21pv/AD+R/nR9bw//AD8X3oLo0KKz/wC2tN/5/I/zo/trTf8An8j/ADo+&#10;t4f/AJ+L70F0aFFZ/wDbWm/8/kf50f21pv8Az+R/nR9bw/8Az8X3oLo0KKz/AO2tN/5/I/zo/trT&#10;f+fyP86PreH/AOfi+9BdGhRWf/bWm/8AP5H+dH9tab/z+R/nR9bw/wDz8X3oLo0KKz/7a03/AJ/I&#10;/wA6P7a03/n8j/Oj63h/+fi+9BdGhRWf/bWm/wDP5H+dH9tab/z+R/nR9bw//PxfegujQorP/trT&#10;f+fyP86fFqthNIscd1GzscAA8mhYqg3ZTV/VBcu0UUV0AFFFFABRRRQBz/iHw9Hq0RmhAS6UfK3Q&#10;MPQ15zLFJBM0UqFJFOCp4Ir2auf8Q+Ho9ViMsQCXSj5W7MPQ1pCdtGeTj8B7S9Smve/P/gnm9FOl&#10;ikgmaKVCkinBU8EU2tz55q2jCiiigAooooAKKKKACiiigAooooAKKKKACiiigAooooAKKKKACiii&#10;gAooooAKKKKACiiigAooooAKKKKACiiigAooooA2/CX/ACMdr9X/APQGr02vMvCX/Ix2v1f/ANAa&#10;vTawqfEfSZT/AAPn/kFFFFZnphRRRQAUUUUAFFFFABRRRQAUUUUAFFFFABRRRQAUUUUAFFFFABRR&#10;RQAUUU12WNC7EBVGST2FAHlXxh1rZDaaNG3LnzpQD2H3Qfx5ryOtvxbq51vxNe3m4mMyFIsnOEHA&#10;rErpirI+XxVX2tVyCiiiqOcKKKKACiiigAooooAK+gvhrpA0rwjA7Lia6PnPkYPPQfl/OvD9A019&#10;Y12ysE486VVJIyAO9fTsMSQQxwxjCIoVR6AVlUfQ9bK6V5Oo/QkooorE9oKKKKACiiigAooooAKK&#10;KKACiiigAooooAKKKKACiiigAooooAK8b+MOkeVqNpqyL8sy+VIc/wAQ6fpXslcx480j+2fCN5Cq&#10;5liXzY/qv/1s1UHZnNi6XtKLifOdFFFdJ8wFFFFABRRRQAUUUUAFFFFAHr3we1kPb3ejyNyh86IE&#10;9j1H9a9Vr5o8H6wdE8T2V4SRGH2SY7qeDX0qrB1DKQVIyCO9YVFZn0GXVeelyvdCO6xozuQFUZJP&#10;YV80eKtXbXPEl5fEnY8hWME5wo4Ar2z4iaz/AGP4SuCj7Z7n9zHg4PPUj8K+eqqmupzZpV1VNeoU&#10;UUVqeQFFFFABRRRQAUUUUAFbHhfSjrXiSxssZR5QXOMgKOTWPXqnwd0cPcXmrSLxGPJiyOcnkn+l&#10;TJ2Vzow1L2tVRPXERY0VEACqMADsKfRRXMfUBRRRQAUUUUAFFFFABRRRQAUUUUAFFFFABRRRQAUU&#10;UUAFFFFABUNxbpdW0tvKMxyoUYeoIwamooA+WtZ0+TStYu7GRcNBIyY6jFUa9H+L2kfZtbt9TRfk&#10;uo9rn/bX/wCtivOK6ou6ufK4in7Ko4BRRRTMQooooAKKKKACiiigCSGV4J45o2w8bBlPoRX03oGq&#10;JrOhWd/Gc+dGCwzkg9xXzBXsHwe1nzLO70eRuYm82LJ/hPUfnWdRXVz0stq8tTkfU9TooorA94KK&#10;KKAEIDKQQCD2PevFviH4BbTpZdY0qLNmx3TQqP8AUn1H+z/KvaqayrIhR1DKwwQRwaqMmmYYjDxr&#10;x5ZHydRXpvjz4ctY+bquixM1ty81uvJj919R7V5lXQmmj5utRnRlyyCiiimZBRRRQAUUUUAFFFFA&#10;BRRRQAUUUUAFFFFABRRRQAUUUUAFFFFABRRRQAUUUUAFFFFABRRRQAUUUUAFFFFABSgFmAAJJOAB&#10;yTSojyyLHGjO7EKqqMlia9n8BfDtNL8rVdYjDX33o4G5WH3Pq38qmUkkdGHw860rRF+HfgMaTFHq&#10;+px5v3H7qJh/qQe5/wBr+Vek0UVzttu7Po6NKNKPLEKKKKRqFFFFABRRRQAVyvjrwuvibQmjiUfb&#10;YP3luxOMnuv0P+FdVRTTs7kVIRqRcZbM+TpI3ikaORCjqxDKRgg02vWfih4KLGTxBp0QPe7jUc/7&#10;4/r+frXk1dEXdXPmMRRlRnysKKKKoxCiiigAooooAKKKKACiiigAooooAKKKKACiiigAooooAKKK&#10;KACiiigAooooAKKKKACiiigAooooAK1vDegXPiPWobC3BAY7pZMcRoOp/wA96oWdncX95Ha2sTTT&#10;yttRFHJP+e9fQvgzwpB4W0kRfK97KA1xKO59B7ColLlR2YTCutPXZbm3pun2+ladBY2ibIYECIPY&#10;evvVyiiuc+jSSVkFFFFAwriPir/yI8//AF2j/nXb1xHxV/5Eef8A67R/zqo7owxX8GXozwOiiiuk&#10;+WCiiigAooooAKKKKACiiigAooooAKKKKACiiigAooooAKKKKACiiigAooooAKKKKACiiigAoooo&#10;AKKKKACiiigAooro/B3hW48U6usADJaRkNcTDoF9B7nt+fak3YuEJTkox3Z2fwm8LFpG8Q3cfyrm&#10;O0DDqejP/MD8a9dqC1toLK1itreNY4YlCIi9FA7VPXNJ3Z9Ph6Ko01BBRRRSNj5d1/8A5GPU/wDr&#10;7m/9DNZ1aOv/APIx6n/19zf+hms6upbHyU/iYUUUUyAooooAKKKKACiiigAooooAKKKKACiiigAo&#10;oooAKKKKACiiigAooooAKKKKACiiigAooooAKKKKACiiigAooooAKKKKACiiigC3pf8AyFrT/rsn&#10;/oQr1c9a8o0v/kLWn/XZP/QhXq5618RxX/Fp+jPYyz4ZBRRRXyh6YUUUUAFFFFABRRRQAUUUUAFF&#10;FFABRRRQAUUUUAFFFFABRRRQAUUUUAFFFFABRRRQAUUUUAFFFFABRRRQAUUUUAFFFFABRRRQAUoJ&#10;VgQcEcgikooTsB2Gha6LkC1umxMOFY/x/wD166GvLwSrAg4I5BFdfoWui5AtbpsTDhWP8f8A9evs&#10;cnzj2lqFd+90ffyfn+ZcZdGdDRRRX0xQUUUUAFFFFAGB4h8PR6rEZYgEulHyt2YehrziWKSCZopU&#10;KSKcFTwRXs1YHiHw9HqsRliAS6UfK3Zh6GtITtozycfgPaXqU1735nm1FOlikgmaKVCkinBU8EU2&#10;tz55q2jCiiigAooooAKKKKACiiigAooooAKKKKACiiigAooooAKKKKACiiigAooooAKKKKACiiig&#10;AooooAKKKKACiiigDb8Jf8jHa/V//QGr02vMvCX/ACMdr9X/APQGr02sKnxH0mU/wPn/AJBRRRWZ&#10;6YUUUUAFFFFABRRRQAUUUUAFFFFABRRRQAUUUUAFFFFABRRRQAUUUUAFcp8QdZ/sbwldOj7Z5x5M&#10;WDg5PU/lXV14l8XNZ+165Bpkb5itF3OAeN5/qBVQV2cuMq+zot9Xoec0UUV0nzIUUUUAFFFFABRR&#10;RQAUUUUAenfB7SPN1K71Z1+WBPKjOf4m6/pXstcv4B0j+xvCNnEy4lmXzpOc8t0/TFdRXNN3Z9Ph&#10;KXs6KiFFFFSdIUUUUAFFFFABRRRQAUUUUAFFFFABRRRQAUUUUAFFFFABRRRQAU1lDqVYAgjBB706&#10;igD5n8W6SdF8T3tng7BIXjJHVTyDWJXrHxj0g5stWjXjBhlIH4gn+VeT10xd0fL4qn7Oq4hRRRVH&#10;OFFFFABRRRQAUUUUAFfRPw/1n+2fCVrI7ZmgHkyZ65Xofyr52rv/AIY+JU0W6v7e5fEDwNMMnA3q&#10;P69Kioro7sBW9nVs9mSfFrWftuvxadG+YrRPmAPG89fxxxXnlWtRvZNR1G4vJWLSTSF2J96q1SVl&#10;Y569T2tRz7hRRRTMQooooAKKKKACiiigAAJIAGSeMCvpPwZpP9i+FbK0IxIU8yTn+JuTXhngrSP7&#10;a8V2VqVzGr+ZJzj5V5r6SAAAAGBWNV9D2crpb1H6C0UUVkeuFFFFABRRRQAUUUUAFFFFABRRRQAU&#10;UUUAFFFFABRRRQAUUUUAFFFFAHJfEXR/7X8IXIRSZrfEyYAzx1H5Z/KvnmvrCRFljZHUMjAgg9wa&#10;+ZPEmlvo3iG9sWBAjlOwkYyp6VtSfQ8bNKWqqL0MqiiitTyAooooAKKKKACiiigArf8ABusnQ/FN&#10;ldFiIy4jkAOMo3H+BrAopPUqEnCSkuh9YghgCDkEZ4706uY8B6z/AG34UtJnbdPEvlS5OTuHeunr&#10;mas7H1cJqcVJdQooopFhRRRQAV5h42+GSXvm6loSLHcn5pLUcLJ7r6H26H2r0+imm1sZVqMK0eWa&#10;PlCaGW3meGaNo5UYq6OMEGo6+ifFfgbTvFERkdfs9+Fwlyg5Psw7j9a8P8QeF9U8NXXlX0JEZOI5&#10;0yUk+h9fY81vGaZ4GJwc6Lvuu5jUUUVZxhRRRQAUUUUAFFFFABRRRQAUUUUAFFFFABRRRQAUUUUA&#10;FFFFABRRRQAUUUUAFFFFABRRRQAVa0/TrvVbyO0sYHmnkOAiDPHr7D36Vu+F/A+q+J5FkiT7PZA4&#10;a5kX5foo/iP6e9e4eHfC+meGbTyLGH52H7yZ+XkPufT2qJTsd2GwU6vvPRGF4L+H1r4cRLy8K3Gp&#10;kff/AIYvZff3/lXc0UVg23ue9TpRpx5YrQKKKKRoFFFFABRRRQAUUUUAFFFFADWVZEKOAysMEEcE&#10;V4h8QfAL6NLJqumRl9OdsyRqMmAn/wBl9+3T0J9xqOSNJo2jkVXRhhlYZBFVGTiznxGHjXjyv5Hy&#10;hRXo/jr4cS6W0up6NE0tkfmkgHLQ+49V/UfrXnFdCaauj5ytRnSlyyCiiimZBRRRQAUUUUAFFFFA&#10;BRRRQAUUUUAFFFFABRRRQAUUUUAFFFFABRRRQAUUUUAFFFFABU1raz311Ha2sTyzSHaiIMkmrej6&#10;Jf69fLaadA0kh5ZuioPVj2H+Rmvd/B/gix8K2+8Ynv3GJLgjp/sr6D9T37ARKaideGwk677LuVvA&#10;3gaDwxbC5uQsupyD536iMf3V/qe9dpRRWDdz6KnTjTjyx2CiiikWFFFFABXEfFX/AJEef/rtH/Ou&#10;3riPir/yI8//AF2j/nVR3Rhiv4MvRngdFFFdJ8sFFFFABRRRQAUUUUAFFFFABRRRQAUUUUAFFFFA&#10;BRRRQAUUUUAFFFFABRRRQAUUUUAFFFFABRRRQAUUUUAFFFdJ4U8Gaj4puR5KGGzRsS3Tr8o9l9T/&#10;AC7kUm7FwhKcuWKuyn4c8OX3iXVFs7NMAcyzMPljX1P9B3r6F0DQbPw7pUdhZLhV5dz96Ru7GjQt&#10;AsPDunLZ2EWxRgu55aRvVj61rVhKVz6DCYRUVd/EFFFFQdoUUUUAfLuv/wDIx6n/ANfc3/oZrOrR&#10;1/8A5GPU/wDr7m/9DNZ1dS2Pkp/EwooopkBRRRQAUUUUAFFFFABRRRQAUUUUAFFFFABRRRQAUUUU&#10;AFFFFABRRRQAUUUUAFFFFABRRRQAUUUUAFFFFABRRRQAUUUUAFFFFAFvS/8AkLWn/XZP/QhXq561&#10;5Rpf/IWtP+uyf+hCvVz1r4jiv+LT9GexlnwyCiiivlD0wooooAKKKKACiiigAooooAKKKKACiiig&#10;AooooAKKKKACiiigAooooAKKKKACiiigAooooAKKKKACiiigAooooAKKKKACiiigAooooAKUEqwI&#10;OCOQRSUUJ2A7DQtdFyBa3TYmHCsf4/8A69dDXl4JVgQcEcgiuv0LXRcgWt02JhwrH+P/AOvX2OT5&#10;x7S1Cu/e6Pv5Pz/MuMujOhooor6YoKKKKACiiigDn/EPh6PVojNCAl0o+VugYehrzmWKSCZopUKS&#10;KcFTwRXs1c/4h8PR6tEZoQEulHyt0DD0NaQnbRnk4/Ae0vUpr3vz/wCCeb0U6WKSCZopUKSKcFTw&#10;RTa3PnmraMKKKKACiiigAooooAKKKKACiiigAooooAKKKKACiiigAooooAKKKKACiiigAooooAKK&#10;KKACiiigAooooA2/CX/Ix2v1f/0Bq9NrzLwl/wAjHa/V/wD0Bq9NrCp8R9JlP8D5/wCQUUUVmemF&#10;FFFABRRRQAUUUUAFFFFABRRRQAUUUUAFFFFABRRRQAUUUUAFFFFAFa+vIrCxmu5mCxwoXYk4GBXz&#10;Bqd9JqmqXN7MxLzuXOeetezfFjWvsHhxLCJ8S3jYIB52DrXh1bU1pc8PM6t5qC6BRRRWp5YUUUUA&#10;FFFFABRRRQAVt+E9JbWvE1jZ4OxpA0hHZRyaxK9Y+Dmjkte6vIhwAIYmI/FsfoKmTsjowtL2lVRP&#10;WVUIoVQAoGAB2p1FFcx9QFFFFABRRRQAUUUUAFFFFABRRRQAUUUUAFFFFABRRRQAUUUUAFFFFABR&#10;RRQBg+LtKGteGL6z2gyGMvGSM4Ycj+tfNbAqxUgggkEHqK+sq+cPHekf2P4tvYFXbFI3mx/Ruf51&#10;rSfQ8jNKXw1F6HN0UUVseMFFFFABRRRQAUUUUAFGTRRQAUUUUAFFFFABRRRQAUUUUAFFFORGlkWN&#10;FJdiAAO5NAHrnwd0fZbXmryKcyN5URI6gdT+fFeq1j+GdKXRvDtlYgYaOIb+OSx5P61sVzSd2fU4&#10;al7KkohRRRUm4UUUUAFFFFABRRRQAUUUUAFFFFABRRRQAUUUUAFFFFABRRRQAUUUUAFePfGLR/Lv&#10;bPV40AWVfKlIH8Q6E/hx+Few1zfjjSf7Z8JXtuFzIi+dH7MvP8s1UHZnNi6XtKLifOFFBBBIPBHG&#10;KK6T5gKKKKACiiigAooooAKKKKAPSvhDrP2bV7nSpGPl3K+YgzwHH+I/lXtNfLWk6hJpOr2t/ESH&#10;gkD8dSO/6Zr6dtLqO8s4bmIgxyoHUg9iKwqLW572WVeam4PoWKKKKzPSCiiigAooooAKrXllbahb&#10;PbXcEc0Dj5kkXINWaKBNX0Z5D4o+EjpvuvD8m9eptJW5H+63f6H868wurW4sbh7e6hkhmQ4ZJF2k&#10;V9W1l6z4f0vXrfydSs45wBhXIw6/RhyK0jUa3PNr5bCetPR/gfMFFem6/wDCK8ty02h3AuouvkTE&#10;LIPo3Q/jj8a87vtPvNNuDb3ttNbyj+CVCpx61spJ7HkVcPUpO00VqKKKZiFFFFABRRRQAUUUUAFF&#10;FFABRRRQAUUUUAFFFFABRRRQAUUUUAFFaOk6DqmuTeVptlLcMDgsowq/VjwK9L8P/CBEZZ9eud56&#10;/Zrc4H/An6/lj61Lklub0cNVq/CjzDTNJv8AWboW2nWklxKeoQcAe56D8cV6z4X+FFrZlLrXWW7n&#10;HIt0/wBUp9/736D616Dp+m2Wl2wtrG1it4V/gjXA/H1q5WUqjex7GHy+FPWer/AjjiSGNY40VEUY&#10;VVGABUlFFZnohRRRQAUUUUAFFFFABRRRQAUUUUAFFFFABRRRQAV5t4x+GFvqfmX+iBLe7OWeA8JJ&#10;9P7p/T6da9JopptbGVWjCrHlmj5UvbG6066e1vIJIJkPzJIuCKr19N654b0rxHa+TqNsHIHySrw6&#10;fRq8h8RfCzVtLLz6bnULYc4QYlUf7vf8Mn2FbRqJ7niYjL6lPWOqOCopWRo3ZHUq6kgqRgikrQ88&#10;KKKKACiiigAooooAKKKKACiiigAooooAKKKKACiiigAooooAKKK6fQPAWveICrxWxt7Un/X3Hyr+&#10;A6n8OPek2luXCnKbtFXOYruPCvw01LXClzfh7GxODlh+8kH+yvb6n8jXpPhr4c6NoGyeRPtt6vPn&#10;TLwp/wBleg+vJ967KspVOx62Hy23vVfuMzRtD0/QbIWmnW6xR9SerOfVj3NadFFZHrRioqyCiiig&#10;YUUUUAFFFFABXEfFX/kR5/8ArtH/ADrt64j4q/8AIjz/APXaP+dVHdGGK/gy9GeB0UUV0nywUUUU&#10;AFFFFABRRRQAUUUUAFFFFABRRRQAUUUUAFFFFABRRRQAUUUUAFFFFABRRRQAUUUUAFFFaOl6Dqut&#10;SbNNsJ7jnBZE+QH3Y8D86Bxi5OyRnVPa2lxfXC29rDJNMx+WONSxP5V6ZofwencrLrd4Il6mC3+Z&#10;vxY8D8AfrXpmjeH9K0GDytNs44ARhnAy7fVjyazdRLY9Cjl1Ses9F+J5x4W+ErZS88RPgdRZxN/6&#10;Gw/kPz7V6rb20NnbJBbxJFDGNqIi7VUewqaisXJs9mjh6dFWggooopGwUUUUAFFFFAHy7r//ACMe&#10;p/8AX3N/6Gazq0df/wCRj1P/AK+5v/QzWdXUtj5KfxMKKKKZAUUUUAFFFFABRRRQAUUUUAFFFFAB&#10;RRRQAUUUUAFFFFABRRRQAUUUUAFFFFABRRRQAUUUUAFFFFABRRRQAUUUUAFFFFABRRRQBb0v/kLW&#10;n/XZP/QhXq5615Rpf/IWtP8Arsn/AKEK9XPWviOK/wCLT9GexlnwyCiiivlD0wooooAKKKKACiii&#10;gAooooAKKKKACiiigAooooAKKKKACiiigAooooAKKKKACiiigAooooAKKKKACiiigAooooAKKKKA&#10;CiiigAooooAKKKKAClBKsCDgjkEUlFCdgOw0LXRcgWt02JhwrH+P/wCvXQ15eCVYEHBHIIrr9C10&#10;XIFrdNiYcKx/j/8Ar19lk+ce1tQrv3uj7+T8/wAy4vodDRRRX0pQUUUUAFFFFAHP+IfD0erRGaEB&#10;LpR8rdAw9DXnMsUkEzRSoUkU4KngivZq5/xD4ej1WIzQgJdqPlbsw9DWkJ20Z5OPwHtL1Ka978/+&#10;Ceb0U6WKSCZopUKSKcFTwRTa3PnttGFFFFABRRRQAUUUUAFFFFABRRRQAUUUUAFFFFABRRRQAUUU&#10;UAFFFFABRRRQAUUUUAFFFFABRRRQBt+Ev+Rjtfq//oDV6bXmXhL/AJGO1+r/APoDV6bWFT4j6TKf&#10;4Hz/AMgooorM9MKKKKACiiigAooooAKKKKACiiigAooooAKKKKACiiigAooooAKKKKAPnz4k6z/a&#10;/i2dY33QWo8mPByMjqfzrj6+pzpmnkkmxtiSckmJef0pP7L0/wD58LX/AL8r/hWqqJK1jyamWyqT&#10;c3Lc+WaK+pv7L0//AJ8LX/vyv+FH9l6f/wA+Fr/35X/Cn7XyM/7Kf834HyzRX1N/Zen/APPha/8A&#10;flf8KP7L0/8A58LX/vyv+FHtfIP7Kf8AN+B8s0V9Tf2Xp/8Az4Wv/flf8KP7L0//AJ8LX/vyv+FH&#10;tfIP7Kf834HyzRX1N/Zen/8APha/9+V/wo/svT/+fC1/78r/AIUe18g/sp/zfgfLIBZgAMknGB1N&#10;fSvg/SV0XwvY2gAD+WJJDjGWbk/0H4VojTNPBBFjbAjuIV4/SrtRKfMdeEwfsJOTdwoooqDvCiii&#10;gAooooAKKKKACiiigAooooAKKKKACiiigAooooAKKKKACiiigAooooAK8u+MOkCXT7PVUX5oW8qQ&#10;5/hPT9c16jUcsUc8ZjljSRD1V1yDTi7O5jXpKrTcH1PlCivqb+y9P/58LX/vyv8AhR/Zen/8+Fr/&#10;AN+V/wAK19r5Hl/2U/5vwPlmivqb+y9P/wCfC1/78r/hR/Zen/8APha/9+V/wo9r5B/ZT/m/A+Wa&#10;K+pv7L0//nwtf+/K/wCFH9l6f/z4Wv8A35X/AAo9r5B/ZT/m/A+WaK+pv7L0/wD58LX/AL8r/hR/&#10;Zen/APPha/8Aflf8KPa+Qf2U/wCb8D5Zor6m/svT/wDnwtf+/K/4Uf2Xp/8Az4Wv/flf8KPa+Qf2&#10;U/5vwPlmivqb+y9P/wCfC1/78r/hR/Zen/8APha/9+V/wo9r5B/ZT/m/A+WaK+pv7L0//nwtf+/K&#10;/wCFH9l6f/z4Wv8A35X/AAo9r5B/ZT/m/A+WaK+pv7L0/wD58LX/AL8r/hR/Zen/APPha/8Aflf8&#10;KPa+Qf2U/wCb8D5Zor6m/svT/wDnwtf+/K/4Uf2Xp/8Az4Wv/flf8KPa+Qf2U/5vwPlmuq+HujjW&#10;PF1okiZhgJmkBGQcdB+de+f2Xp//AD4Wv/flf8Klgs7W2JMFvDESMExoFz+VJ1Lo0p5ZyzUnK9ix&#10;RRRWR6wUUUUAFFFFABRRRQAUUUUAFFFFABRRRQAUUUUAFFFFABRRRQAUUUUAFFFFABSEAggjIpaK&#10;APmrxjpP9i+Kb6zVcR+YXiBOflPIrBr6qmsbW4ffNbQytjG54wT+tR/2Xp//AD4Wv/flf8K1VQ8i&#10;eV80m1I+WaK+pv7L0/8A58LX/vyv+FH9l6f/AM+Fr/35X/Cn7XyI/sp/zfgfLNFfU39l6f8A8+Fr&#10;/wB+V/wo/svT/wDnwtf+/K/4Ue18g/sp/wA34HyzRX1N/Zen/wDPha/9+V/wo/svT/8Anwtf+/K/&#10;4Ue18g/sp/zfgfLNFfU39l6f/wA+Fr/35X/Cj+y9P/58LX/vyv8AhR7XyD+yn/N+B8s17t8KtZ/t&#10;Dwx9ikfM1k3ljJ/gP3f8K7D+y9P/AOfC1/78r/hUsFpa2xJgt4oi3UogXP5VMppo6cLgZUJ83Ncs&#10;UUUVmeiFFFFABRRRQAUUUUAFFFFABVO/02y1O3NvfWsNxF/dlQMM1cooE0mrM841j4RaRd5k0y5l&#10;snPOw/vI/wBef1NcHqvwz8S6WS0dqt7EOd9q24/98nn8ga+g6KtVJI46mX0Z6pWfkfKE1vNbSmK4&#10;hkikXgpIpVh+BqOvqm70+z1CLyr21guI/wC5NGHH61y9/wDDHwvfZZbOS1c/xW8pX9DkfpVqoupw&#10;zyua+CVz5+or1y8+C8ZJax1h1HZJ4t36gj+VYF18I/EcBzC9lcD/AGJSp/8AHgKpTj3OSWCrx+yc&#10;FRXTT/D3xVb/AH9HmYf9M3V/5Gs+Xwxr8JxJomorzjJtnwf0qroxdGot4syaKtPpl/GpaSyuVA65&#10;hYY/So/stz/zwl/74NMjlZDRU4s7liFFvMSeABGTmp00bVZCRHpt45HXbAxx+lA1FvoUaK24fB/i&#10;SYgJol+M/wB+Bl/mBWlb/DTxXPgnTBEp7yTIP0zmlzLuWqFWW0X9xyVFejWvwc1uQg3N7Ywqeu0s&#10;5H6AfrW/ZfBrTY+b3U7qcjtCixj9d1S5xN44CvL7NjxqrVjpl9qUvl2NnPcuOohjLY/LpX0DYfD/&#10;AMMacQyaVFK4/iuCZP0bI/SujhhjgiEcMaRovRUGAKl1ex1U8rl9uX3Hhuk/CfX74hrww2EXfzG3&#10;vj/dX+pFd7o3wr0DTSsl2smoTDn98cJn/cH9c13VFQ5tndSwNGn0v6kMFvDawrDbxJFEowqIoUD8&#10;BU1FFQdgUUUUAFFFFABRRRQAUUUUAFFFFABRRRQAUUUUAFFFFABRRRQAUUUUAFFFFAGFrfhHRfEK&#10;k39kjTEYE8fyyD/gQ6/Q5Febaz8Hr6DdJo94lynXyZ/kf8+h/HFezUVSk0c9XC0quslqfLuqaDqu&#10;jPt1Gwnt+cBnT5SfZuhrOr6wdFdSrqGUjkEZBrm9R8A+GdTy0ulxROf47fMZ+uFwD+IrRVe551TK&#10;39iX3nznRXsN98GbJ8tYarPF/szxiT9Rt/rXO3nwi8QwZNvLZ3K9gshVv1GP1qlOJxzwNeP2TgKK&#10;6S58A+KbU/vNGnb/AK5FZP8A0EmsybQdYtzibSr6L/ft3X+YqrowdKcd0zOop7xSREB42Qnsy4zT&#10;KZmFFFFABRUsVtPPjyoZJMnHyITmr0PhzXLnHk6NqEg9VtnI/lSuUoSeyMyiuot/h54quR8ukSIP&#10;WV1T9Ca27T4P67MQbm6srdT23s7D8AMfrSckuprHC1pbRZ55RXslj8GtPj5v9UuZz6QosY/Xd/Su&#10;p07wF4Z0zDQ6VDI4/jnzKc+vzZAqXUR0wy2tL4tDwHTtF1PV32afYXFwc4JjjJUfU9BXcaP8INVu&#10;iH1S5iso+uxMSSfTg4H5n6V7SiJGgSNQqjgADAFPqHUfQ7qeWU46zdzltE8A+H9C2vDZi4uF5E1z&#10;87A+oHQfgBXU0UVDbe53wpxgrRVgooopFhRRRQAUUUUAFFFFABRRRQAVxHxV/wCRHn/67R/zrt6i&#10;mhinj2TRpIh/hdcimnZ3M6sOeDh3PlGivqb+y9P/AOfC1/78r/hR/Zen/wDPha/9+V/wrX2vkeT/&#10;AGU/5vwPlmivqb+y9P8A+fC1/wC/K/4Uf2Xp/wDz4Wv/AH5X/Cj2vkH9lP8Am/A+WaK+pv7L0/8A&#10;58LX/vyv+FH9l6f/AM+Fr/35X/Cj2vkH9lP+b8D5Zor6m/svT/8Anwtf+/K/4Uf2Xp//AD4Wv/fl&#10;f8KPa+Qf2U/5vwPlmivqb+y9P/58LX/vyv8AhR/Zen/8+Fr/AN+V/wAKPa+Qf2U/5vwPlmivqb+y&#10;9P8A+fC1/wC/K/4Uf2Xp/wDz4Wv/AH5X/Cj2vkH9lP8Am/A+WaK+pv7L0/8A58LX/vyv+FH9l6f/&#10;AM+Fr/35X/Cj2vkH9lP+b8D5Zor6m/svT/8Anwtf+/K/4Uf2Xp//AD4Wv/flf8KPa+Qf2U/5vwPl&#10;mivqb+y9P/58LX/vyv8AhR/Zen/8+Fr/AN+V/wAKPa+Qf2U/5vwPlmivqb+y9P8A+fC1/wC/K/4U&#10;f2Xp/wDz4Wv/AH5X/Cj2vkH9lP8Am/A+WaK+pv7L0/8A58LX/vyv+FH9l6f/AM+Fr/35X/Cj2vkH&#10;9lP+b8D5ZoALEADJPGB3r6rWztkUBbeEAdAEAqVI0jXCKqj0AxR7XyH/AGV/f/D/AIJ8tQ6VqFwQ&#10;IdPupSf7kTN/IVp23gnxNdECPRLxf+usfl/+hYr6Vope1ZpHKodZM8Gs/hP4muCPOS1tQevmzBj/&#10;AOO5rorD4MRAhtR1d3HdLeML/wCPNn+Ver0VLqSN4ZfQjurnK6b8PPDGmYZNNSeQfx3J8wn8Dx+l&#10;dOiLGgRFCqowABwKfRUttnXCnGCtFWCiiikWFFFFABRRRQAUUUUAFFFFAHy7r/8AyMep/wDX3N/6&#10;Gazq0df/AORj1P8A6+5v/QzWdXUtj5KfxMKKKKZAUUUUAFFFFABRRRQAUUUUAFFFFABRRRQAUUUU&#10;AFFFFABRRRQAUUUUAFFFFABRRRQAUUUUAFFFFABRRRQAUUUUAFFFFABRRRQBb0v/AJC1p/12T/0I&#10;V6ueteUaX/yFrT/rsn/oQr1c9a+I4r/i0/RnsZZ8Mgooor5Q9MKKKKACiiigAooooAKKKKACiiig&#10;AooooAKKKKACiiigAooooAKKKKACiiigAooooAKKKKACiiigAooooAKKKKACiiigAooooAKKKKAC&#10;iiigAooooAKUEqwIOCOQRSUUJ2A7DQtdFyBa3TYmHCsf4/8A69dDXl4JVgQcEcgiuv0LXRcgWt02&#10;JhwrH+P/AOvX2OT5x7S1Cu/e6Pv5Pz/MuMuh0NFFFfTFBRRRQAUUUUAc/wCIfD0eqxGaEBLtR8rd&#10;mHoa85likgmaKVCkinBU8EV7NXP+IfD0eqxGaEBLtR8rdmHoa0hO2jPJx+A9pepTXvfmeb0U6WKS&#10;CZopUKSKcFTwRTa3PnttGFFFFABRRRQAUUUUAFFFFABRRRQAUUUUAFFFFABRRRQAUUUUAFFFFABR&#10;RRQAUUUUAFFFFAG34S/5GO1+r/8AoDV6bXmXhL/kY7X6v/6A1em1hU+I+kyn+B8/8gooorM9M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gNtbk5MEZ+qip6KAsQ/ZLf/nhF/wB8ClSCGNtyRRqfUKBUtFArIKKK&#10;KBhRRRQAUUUUAFFFFABRRRQAUUUUAFFFFABRRRQAUUUUAFFFFABRRRQAUUUUAFFFFABRRRQAUUUU&#10;AFFFFABRRRQAUUUUAFFFFABRRRQAUUUUAFFFFABRRRQAUUUUAFFFFABRRRQAUUUUAFFFFABRRRQA&#10;UUUUAFFFFAHy7r//ACMep/8AX3N/6Gazq0df/wCRj1P/AK+5v/QzWdXUtj5KfxMKKKKZAUUUUAFF&#10;FFABRRRQAUUUUAFFFFABRRRQAUUUUAFFFFABRRRQAUUUUAFFFFABRRRQAUUUUAFFFFABRRRQAUUU&#10;UAFFFFABRRRQBb0v/kLWn/XZP/QhXq5615Rpf/IWtP8Arsn/AKEK9XPWviOK/wCLT9GexlnwyCii&#10;ivlD0wooooAKKKKACiiigAooooAKKKKACiiigAooooAKKKKACiiigAooooAKKKKACiiigAooooAK&#10;KKKACiiigAooooAKKKKACiiigAooooAKKKKACiiigAooooAKUEqwIOCOQRSUUJ2A7DQtdFyBa3TY&#10;mHCsf4//AK9dDXl4JVgQcEcgiuv0LXRcgWt02JhwrH+P/wCvX2OT5x7S1Cu/e6Pv5Pz/ADLjLozo&#10;aKKK+mKCiiigAooooA5/xD4ej1WIzQgJdqPlboGHoa85likgmaKVCkinBU8EV7NXP+IfD0eqxGaE&#10;BLtR8rdAw9DWkJ20Z5OPwHtL1Ka978zzeinSxSQTNFKhSRTgqeCKbW589towooooAKKKKACiiigA&#10;ooooAKKKKACiiigAooooAKKKKACiiigAooooAKKKKACiiigDb8Jf8jHa/V//AEBq9NrzLwl/yMdr&#10;9X/9AavTawqfEfSZT/A+f+QUUUVmem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Luv8A/Ix6n/19zf8AoZrOrR1//kY9T/6+5v8A0M1nV1LY+Sn8TCiiimQFFFFABRRRQAUUUUAF&#10;FFFABRRRQAUUUUAFFFFABRRRQAUUUUAFFFFABRRRQAUUUUAFFFFABRRRQAUUUUAFFFFABRRRQAUU&#10;UUAW9L/5C1p/12T/ANCFernrXlGl/wDIWtP+uyf+hCvVz1r4jiv+LT9GexlnwyCiiivlD0wooooA&#10;KKKKACiiigAooooAKKKKACiiigAooooAKKKKACiiigAooooAKKKKACiiigAooooAKKKKACiiigAo&#10;oooAKKKKACiiigAooooAKKKKACiiigAooooAKKKKAClBKsCDgjkEUlFCdgOw0LXRcgWt02JhwrH+&#10;P/69dDXl4JVgQcEcgiuv0LXRcgWt02JhwrH+P/69fY5PnHtLUK797o+/k/P8y4y6M6Giiivpigoo&#10;ooAKKKKAOf8AEPh6PVYjNCAl2o+VugYehrzmWKSCZopUKSKcFTwRXs1c/wCIfD0eqxGaEBbpRwez&#10;D0NaQnbRnk4/Ae0vUpr3vzPN6KdLFJBM0UqFJFOCp4Iptbnz22jCiiigAooooAKKKKACiiigAooo&#10;oAKKKKACiiigAooooAKKKKACiiigAooooA2/CX/Ix2v1f/0Bq9NrzLwl/wAjHa/V/wD0Bq9NrCp8&#10;R9JlP8D5/wCQUUUVmem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Luv/APIx&#10;6n/19zf+hms6tHX/APkY9T/6+5v/AEM1nV1LY+Sn8TCiiimQFFFFABRRRQAUUUUAFFFFABRRRQAU&#10;UUUAFFFFABRRRQAUUUUAFFFFABRRRQAUUUUAFFFFABRRRQAUUUUAFFFFABRRRQAUUUUAW9L/AOQt&#10;af8AXZP/AEIV6ueteUaX/wAha0/67J/6EK9XPWviOK/4tP0Z7GWfDIKKKK+UPTCiiigAooooAKKK&#10;KACiiigAooooAKKKKACiiigAooooAKKKKACiiigAooooAKKKKACiiigAooooAKKKKACiiigAoooo&#10;AKKKKACiiigAooooAKKKKACiiigAooooAKKKKAClBKsCDgjkEUlFCdgOw0LXRcgWt02JhwrH+P8A&#10;+vXQ15eCVYEHBHIIrr9C10XQFrdNiYcKx/i/+vX2OT5x7S1Cu/e6Pv5Pz/MuMujOhooor6YoKKKK&#10;ACiiigDn/EPh6PVYjNCAt0o4PZh6GvOZYpIJmilQpIpwVPBFezVz/iHw9HqsRmhAW6UcHsw9DWkJ&#10;20Z5OPwHtL1Ka978zzeinSxSQTNFKhSRTgqeCKbW589towooooAKKKKACiiigAooooAKKKKACiii&#10;gAooooAKKKKACiiigAooooA2/CX/ACMdr9X/APQGr02vMvCX/Ix2v1f/ANAavTawqfEfSZT/AAPn&#10;/kFFFFZnph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Hy7r/8AyMep/wDX3N/6&#10;Gazq0df/AORj1P8A6+5v/QzWdXUtj5KfxMKKKKZAUUUUAFFFFABRRRQAUUUUAFFFFABRRRQAUUUU&#10;AFFFFABRRRQAUUUUAFFFFABRRRQAUUUUAFFFFABRRRQAUUUUAFFFFABRRRQBb0v/AJC1p/12T/0I&#10;V6ueteUaX/yFrT/rsn/oQr1c9a+I4r/i0/RnsZZ8Mgooor5Q9MKKKKACiiigAooooAKKKKACiiig&#10;AooooAKKKKACiiigAooooAKKKKACiiigAooooAKKKKACiiigAooooAKKKKACiiigAooooAKKKKAC&#10;iiigAooooAKKKKACiiigAooooAKKKKAClBKsCDgjkEUlFCdgOx0LXRdKLa5bEw4Vj/F/9eugry8E&#10;qwIOCOQRXYaFroulFtctiYcKx/i/+vX2WT5x7W1Cu/e6Pv5Pz/MuMujOgooor6UoKKKKACiiigDn&#10;/EPh6PVYjNCAt0o4PZh6GvOZYpIJmilQpIpwVPBFezVz/iHw9HqsRmhAW6UcHsw9DWkJ20Z5OPwH&#10;tL1Ka978zzeinSxSQTNFKhSRTgqeCKbW589towooooAKKKKACiiigAooooAKKKKACiiigAooooAK&#10;KKKACiiigDb8Jf8AIx2v1f8A9AavTa8y8Jf8jHa/V/8A0Bq9NrCp8R9JlP8AA+f+QUUUVmemFFFF&#10;ABRRRQAUUUUAFFFFABRRRQAUUUUAFFFFABRRRQAUUUUAFFFFABRRRQAUUUUAFFFFABRRRQAUUUUA&#10;FFFeK/FXxFO+vx6daXMkaWqZfy3Iy59cdwKcVd2MMRXVCHOz2qivlf8AtXUP+f8Auv8Av63+NH9q&#10;6h/z/wB1/wB/W/xrT2XmcH9qr+X8T6oor5X/ALV1D/n/ALr/AL+t/jR/auof8/8Adf8Af1v8aPZe&#10;Yf2qv5fxPqiivmHTvEGo2GpW119tuH8qRW2tKxBA7V9LWd1He2cN1EcxyoHXn1FTKHKdeFxaxF7K&#10;1ixRRRUHWFFFFABRRRQAUUUUAFFFFABRRRQAUUUUAFFRyyRwxtJI6oijJZjgCuD174raNpheHT1b&#10;UZxxmM7Yx/wLv+AP1ppN7GdStCmrzdj0Cqd7qlhpqBr69t7YHoZpQmfzrwXWPiP4k1YlRe/Y4T0j&#10;tRs/8e+9+uK5SSR5ZGkkkZ3Y5ZmOSa0VPuedUzSK+CN/U+grv4meFbTco1EzuP4YYmb9cAfrWPN8&#10;Y9DTIisdQkx3KooP/jxrxOiqVOJySzKs9rI9l/4XPp3/AECbr/v4tKnxn0wsA+lXYHqrqTXjNFP2&#10;cSf7RxHf8D3KD4u+HZjiWG/g93iUj/x1jW5ZePPC99hYtYt1PpNmL/0ICvnGil7NFxzOst0mfV0U&#10;0dxGJIZEkQ9GQgg1LXytZalfabL5ljeT2znq0MhUn8utdto3xa1qxKx6jHFqEXdiPLkH4jg/l+NQ&#10;6T6HZTzOnLSase50Vy+geO9C8QlY4LnyLk/8sJ8Kx+nY/ga6ioaa3PQhOM1eLuFFFFIsKKKKACii&#10;igAooooAKKKKACiiigAooqhqerafo1sbjUbuK3i5wXOM+wHUn2FAm0ldl+ivJtc+MQVmi0SyDY48&#10;+5zg/RR/U/hXn+qeLNd1jIvtSneNuDErbE/75GAa0VNs4KuZUoaR1PoG/wDFGhaYWW81a0jcdU8w&#10;Mw/4CMmueuviv4XtwfLlurjH/PGEjP8A31ivBaKpU0cUs0qv4Uke0S/GXSVP7rTb1/dyi/1NM/4X&#10;Pp3/AECbr/v4teNUVXs4mX9o1+/4HtEXxl0lv9bpt8nPVCjf1FaVt8VvC8+BJNc2+f8AnrCTj/vn&#10;NeC0UvZxGsyrrez+R9N2PijQtTKi01a0kY9E8wKx/wCAnBrYr5MrY0vxTrmjEfYNSnjQf8sy25P+&#10;+TkVLpdjpp5r/PH7j6boryTRPjEwKxa3YgjoZ7bjH1Q/0P4V6TpGu6Zrtv52m3kdwv8AEFOGX6qe&#10;RWbi1uejRxNKr8DNKiiikbhRRRQAUUUUAFFFFABRXy7d6nqC3k4F9cgCRukzepqH+1dQ/wCf+6/7&#10;+t/jWvsvM8p5ok7cv4n1RRXyv/auof8AP/df9/W/xo/tXUP+f+6/7+t/jR7LzF/aq/l/E+qKK+V/&#10;7V1D/n/uv+/rf40f2rqH/P8A3X/f1v8AGj2XmH9qr+X8T6oor5X/ALV1D/n/ALr/AL+t/jR/auof&#10;8/8Adf8Af1v8aPZeYf2qv5fxPqiivlf+1dQ/5/7r/v63+NH9q6h/z/3X/f1v8aPZeYf2qv5fxPqi&#10;ivlf+1dQ/wCf+6/7+t/jTk1fU0YMmo3asOhWZgf50ey8w/tWP8v4n1NRXzPb+MPEdqQYtbvcDs8z&#10;OB+DZroNP+LPiS0YC5NteL382La35rj+RpezZpHM6T+JNHvFFed6N8W9GviItRgl0+Q8bj+8j/MD&#10;P6V3trdW97AtxazxzwuMrJGwZT+IqGmtztp1qdX4HcnooopGoUUUUAFFFFABRRXlvxiuri2h0owT&#10;yxZaTPluVz930pxV3Yyr1fZU3O17HqVFfK/9q6h/z/3X/f1v8aP7V1D/AJ/7r/v63+Naey8zzv7V&#10;X8v4n1RRXyv/AGrqH/P/AHX/AH9b/Gj+1dQ/5/7r/v63+NHsvMP7VX8v4n1RRXyv/auof8/91/39&#10;b/Gj+1dQ/wCf+6/7+t/jR7LzD+1V/L+J9UUV8r/2rqH/AD/3X/f1v8aP7V1D/n/uv+/rf40ey8w/&#10;tVfy/ifVFFfK/wDauof8/wDdf9/W/wAaP7V1D/n/ALr/AL+t/jR7LzD+1V/L+J9UUV8r/wBq6h/z&#10;/wB1/wB/W/xo/tXUP+f+6/7+t/jR7LzD+1V/L+J9UUV8r/2rqH/P/df9/W/xo/tXUP8An/uv+/rf&#10;40ey8w/tVfy/ifVFFfK/9q6h/wA/91/39b/Gj+1dQ/5/7r/v63+NHsvMP7VX8v4n1RRXzj4T1G+k&#10;8WaYkl7cOhuFBUykgj86+jqiUeU7cLiVXi2lawUUUVJ0hRRXHfEuaWDwVcvFI8bh0AZGwetNK7sR&#10;UnyQcux2NFfK/wDauof8/wDdf9/W/wAaP7V1D/n/ALr/AL+t/jWnsvM8z+1V/L+J9UUV8r/2rqH/&#10;AD/3X/f1v8aP7V1D/n/uv+/rf40ey8w/tVfy/ifVFFfK/wDauof8/wDdf9/W/wAaP7V1D/n/ALr/&#10;AL+t/jR7LzD+1V/L+J9UUV8r/wBq6h/z/wB1/wB/W/xo/tXUP+f+6/7+t/jR7LzD+1V/L+J9UUV8&#10;r/2rqH/P/df9/W/xqaLXtZh2+Vq19HjkbLhxj9aPZPuH9qx/lPqKivmy38ceJ7bHl63dnH/PR/M/&#10;9CzW1Z/FnxLbECdrW6HfzYgp/wDHcUvZs0jmdJ7po95ory3TvjLZvhdS0uaE/wB+Bw4/I4x+tdpp&#10;PjDQdbISx1GJpT0ikOx/ybr+FS4tHXTxNKp8MjeoooqTcKKKKACiiigAooooAKKKKACivnvx5qF7&#10;D411KOO8uEQSABVlIA4Haub/ALV1D/n/ALr/AL+t/jWip3R5c8zUJOPLt5n1RRXyv/auof8AP/df&#10;9/W/xo/tXUP+f+6/7+t/jT9l5k/2qv5fxPqiivlf+1dQ/wCf+6/7+t/jX0H4DkebwXpkkjs7mLlm&#10;OSeTUyhyo6MNjVXk4qNjpaKKKg7gor568d6hew+NdSjjvLhEEmAqykADArnP7V1D/n/uv+/rf41q&#10;qd1e55c8zUJOPLt5n1RRXyv/AGrqH/P/AHX/AH9b/Gj+1dQ/5/7r/v63+NHsvMn+1V/L+J9UUV8r&#10;/wBq6h/z/wB1/wB/W/xo/tXUP+f+6/7+t/jR7LzD+1V/L+J9UUV8r/2rqH/P/df9/W/xo/tXUP8A&#10;n/uv+/rf40ey8w/tVfy/ifVFFfK/9q6h/wA/91/39b/Gj+1dQ/5/7r/v63+NHsvMP7VX8v4n1RRX&#10;yv8A2rqH/P8A3X/f1v8AGj+1dQ/5/wC6/wC/rf40ey8w/tVfy/ifVFFfK/8Aauof8/8Adf8Af1v8&#10;aP7V1D/n/uv+/rf40ey8w/tVfy/ifVFFfK/9q6h/z/3X/f1v8aP7V1D/AJ/7r/v63+NHsvMP7VX8&#10;v4n1RRXyv/auof8AP/df9/W/xo/tXUP+f+6/7+t/jR7LzD+1V/L+J9UUV578Iria48NXjzzSSsLs&#10;gGRixHyL616FWbVnY9KjU9pBT7hRXzz461G9i8a6pHHeXCIJcBVlIAGB2rnf7V1D/n/uv+/rf41o&#10;qd1uefPM1GTjy7eZ9UUV8r/2rqH/AD/3X/f1v8aP7V1D/n/uv+/rf40ey8yf7VX8v4n1RRXyv/au&#10;of8AP/df9/W/xo/tXUP+f+6/7+t/jR7LzD+1V/L+J9UUV8r/ANq6h/z/AN1/39b/ABo/tXUP+f8A&#10;uv8Av63+NHsvMP7VX8v4n1RRXyv/AGrqH/P/AHX/AH9b/Gj+1dQ/5/7r/v63+NHsvMP7VX8v4n1R&#10;RXyv/auof8/91/39b/Gj+1dQ/wCf+6/7+t/jR7LzD+1V/L+J9UUV8r/2rqH/AD/3X/f1v8aP7V1D&#10;/n/uv+/rf40ey8w/tVfy/ifVFFfK/wDauof8/wDdf9/W/wAaP7V1D/n/ALr/AL+t/jR7LzD+1V/L&#10;+J9UUV8r/wBq6h/z/wB1/wB/W/xr034PXdzc3mqie4llCxx48xy2OW9aUqdlc1oZgqtRQ5bXPW6K&#10;KKzPRCiivJ/jFd3FtPpIguJYgyybvLcrnlfSnFXdjGvV9jTc7XsesUV8r/2rqH/P/df9/W/xo/tX&#10;UP8An/uv+/rf41p7LzPP/tVfy/ifVFFfK/8Aauof8/8Adf8Af1v8aP7V1D/n/uv+/rf40ey8w/tV&#10;fy/ifVFFfK/9q6h/z/3X/f1v8aP7V1D/AJ/7r/v63+NHsvMP7VX8v4n1RRXyv/auof8AP/df9/W/&#10;xo/tXUP+f+6/7+t/jR7LzD+1V/L+J9UUV8r/ANq6h/z/AN1/39b/ABqxF4j1yI5i1nUE7fLcuOPz&#10;o9l5gs1j1ifUFFfONv4/8U22PL1idh6Sqsmf++ga3bL4wa9blVurezukHU7CjH8QcfpSdNmsczov&#10;e6PcaK84034w6PckLqFpc2bH+Jf3qD8Rg/pXa6Zrul6zHv06/gueMlUb5h9V6iocWtzrp4ilU+CV&#10;zSooopGwUUUUAFFFFABRRRQAUUUUAFFFFAHy7r//ACMep/8AX3N/6Gazq0df/wCRj1P/AK+5v/Qz&#10;WdXUtj5KfxMKKKKZAUUUUAFFFFABRRRQAUUUUAFFFFABRRRQAUUUUAFFFFABRRRQAUUUUAFFFFAB&#10;RRRQAUUUUAFFFFABRRRQAUUUUAFFFFABRRRQBb0v/kLWn/XZP/QhXq5615Rpf/IWtP8Arsn/AKEK&#10;9XPWviOK/wCLT9GexlnwyCiiivlD0wooooAKKKKACiiigAooooAKKKKACiiigAooooAKKKKACiii&#10;gAooooAKKKKACiiigAooooAKKKKACiiigAooooAKKKKACiiigAooooAKKKKACiiigAooooAKKKKA&#10;CiiigAooooAKKKKAClBKsCDgjkEUlFCdgOw0LXRdAW10cTDhWP8AH/8AXroa8vBKsCDgjkEV1+ha&#10;6LoC1umxMOFY/wAf/wBevssnzj2tqFd+90ffyfn+ZcZdGdDRRRX0pQUUUUAFFFFAHP8AiHw9HqsR&#10;mhAW6UcHsw9DXnMsUkEzRSoUkU4KngivZq5/xD4ej1WIzQgLdKOD2YehrSE7aM8nH4D2l6lNe9+Z&#10;5vRTpYpIJmilQpIpwVPBFNrc+e20YUUUUAFFFFABRRRQAUUUUAFFFFABRRRQAUUUUAFFFFAG34S/&#10;5GO1+r/+gNXpteZeEv8AkY7X6v8A+gNXptYVPiPpMp/gfP8AyCiiisz0wooooAKKKKACiiigAooo&#10;oAKKKKACiiigAooooAKKKKACiiigAooooAKKKKACiiigAooooAKKKKACiiigCrf3kVhYT3czBY4U&#10;LsSeOK+YdTvpdT1O5vZWJkncuc8nmvZvixrX2Hw6mnxSYlvGwQDzsHWvDq2prS54eZ1bzVNdAooo&#10;rU8sKKKKACvc/hTrX2/w0bGRv3tk+wZ7oeR/WvDK7H4aaz/ZXi6FHbEN2PJfJxgnp+tRNXR2YGr7&#10;Osuz0PoKiiiuc+kCiiigAooooAKKKKACiiigAooooAK5nxT410zwtCVnfzrxhlLaM/Mfc+g9/wCd&#10;YXjv4hx6Gr6bpbrLqJ4kk6rB/i3t2714pc3M13cSXFxK8s0h3O7nJJrSEL6s83F49U/cp6s2/Efj&#10;HV/E0p+1z7LYHKW0eQi/X1Puf0rn6KK2SseHOcpu8ndhRRRTJCiiigAooooAKKKKACiiigABIORx&#10;jvXeeFvidqWjMlvqRe/sumWbMqfRj1+h/MVwdFJpPc0pVZ0nzQdj6j0nWbDW7JbvT7hJoj1xwVPo&#10;R2NaFfMOg+IdQ8Oagt3YSlT0kjblJF9CP8kV794W8VWXinThcW5CToMTQE8of8PesJQ5T3sJjI1v&#10;dejOgoooqDuCiiigAooooAKKKKACkJCqSSAB3Paori4htLeS4uJFjijG53Y4AHrXiPjf4iT64z6f&#10;pjPBpwOHbo8319F9u/eqjFyOfEYmFCN5b9jqfF3xSttPaSy0PZc3I4a4PMafT+8f0+teQ6jqV7qt&#10;211f3MtxM3G+Rs4HoPQVVoreMVE+fr4mpWd5PTsFFFFUc4UUUUAFFFFABRRRQAUUUUAFWLG+utOu&#10;kubO4kgmU8PG2DVeigabTuj2Hwl8Vorlo7PxAEhkPC3ajCMf9ofw/Xp9K9PR1kQOhDKwyCDwa+T6&#10;7fwT8QLnw7Klnes9xpbEDbnLQ+6+3t+XvlKn1R6uFzBr3Ku3c98oqC1uoL21jubaVZYJF3I6nIYV&#10;PWJ7KdwooooGFFFFAHynef8AH9P/ANdG/magqe8/4/p/+ujfzNQV1I+Rl8TCiiimSFFFFABRRRQA&#10;UUUUAFFFFABRRRQAVqaL4h1Pw9dCfTrp4snLxk5ST/eX+vX3rLopFRk4u6PoHwf4+sPEyCCbba6i&#10;BzCzfK/uh7/Tr9etdlXyhDNJbzJNDI0ckbBldTgg17v8P/Gq+JLM2l2yjUoF+bt5i/3h/WsZwtqj&#10;28Fjfafu6m/5ncUUUVmemFFFFABXlHxp/wBVpP8AvSf+y16vXlHxp/1Wk/70n/stXD4jjx/+7y/r&#10;qeR0UUV0HzYUUUUAFFFFABRRRQAUUUUAFFFFABRRRQAUUUUAbfhD/kbtL/67rX0xXzP4Q/5G7S/+&#10;u619MVjV3Pcyr+HL1Ciiisj1ArjPih/yI1z/ANdE/nXZ1xnxQ/5Ea5/66J/OnHdGGJ/gy9GfP9FF&#10;FdR8sFFFFABRRRQAUUUUAFFFFABRRRQAUdORRRQB1WhfEHX9CZUW6N3bDGYbglgB7HqP5e1es+Gv&#10;iJo3iDZA7/Yr1uPJmbhj/st0P04PtXz5RUSgmdlDG1aWl7rzPrOivDvB/wATbvSGjstYZ7qxyAJS&#10;cyRD/wBmH6+npXtFneW+oWsd1aTJNBIMo6HINYyi1ue5h8TCurx37FmiiipOgKKKKACiiigD5y+I&#10;H/I8ap/11H8hXM103xA/5HjVP+uo/kK5muqOyPla/wDFl6sKKKKZiFfRnw+/5EfS/wDrl/U18519&#10;GfD7/kR9L/65f1NZ1Nj08r/iv0OnooorA90+cfiB/wAjxqn/AF1/oK5qul+IH/I8ap/11/oK5quq&#10;OyPlK/8AFl6sKKKKZkFFFFABRRRQAUUUUAFFFFABRRRQAUUUUAFFFFAHtvwb/wCRXvf+vxv/AEBa&#10;9Grzn4N/8ive/wDX43/oC16NXNP4j6fB/wACJ84ePv8AkeNV/wCu39BXN10nj7/keNV/67f0Fc3X&#10;RHZHztf+LL1YUUUUzIKKKKACiiigAooooAKKKKACiiigAooooAK9S+C3/H9q/wD1yj/m1eW16l8F&#10;v+P7V/8ArlH/ADaon8J14H/eI/10PYaKKK5z6UK8h+NP/Hxo/wDuy/8AstevV5D8af8Aj40f/dl/&#10;9lq6fxHHmH+7y+X5nlVFFFdB82FFFFABRRRQAUUUUAFFFFABRRRQAU+KWSCVZYZHjkQ5V0bDD8aZ&#10;RQB3mgfFPWtLZYr/ABqNt0PmHEgHs3f8c/UV6z4f8W6R4khzYXI84DLwSfLIv4dx7jivmqpIJ5rW&#10;dJ7eV4pY2yrxttYH2NRKCZ30MfUp6S1R9X0V5X4M+KK3DR6d4gZUlOFjvMYVvZ/T69PXFepghgCC&#10;CD6d6wcWtz3KNeFaPNBi0UUUjUKKKKACiiigAooooA+Xdf8A+Rj1P/r7m/8AQzWdWjr/APyMep/9&#10;fc3/AKGazq6lsfJT+JhRRRTICiiigAooooAKKKKACiiigAooooAKKKKACiiigAooooAKKKKACiii&#10;gAooooAKKKKACiiigAooooAKKKKACiiigAooooAKKKKALel/8ha0/wCuyf8AoQr1c9a8o0v/AJC1&#10;p/12T/0IV6uetfEcV/xafoz2Ms+GQUUUV8oemFFFFABRRRQAUUUUAFFFFABRRRQAUUUUAFFFFABR&#10;RRQAUUUUAFFFFABRRRQAUUUUAFFFFABRRRQAUUUUAFFFFABRRRQAUUUUAFFFFABRRRQAUUUUAFFF&#10;FABRRRQAUUUUAFFFFABRRRQAUUUUAFKCVYEHBHIIpKKE7AdhoWui6AtbpsTDhWP8f/166GvLwSrA&#10;g4I5BFdhoWui6UW1y2JhwrH+P/6/+fr9lk+ce1tQrv3uj7+T8/zLjLozoKKKK+lKCiiigAooooA5&#10;/wAQ+Ho9ViM0IC3Sjg9mHoa85likgmaKVCkinBU8EV7NXP8AiHw9HqsRmhAW6UcHsw9DWkJ20Z5O&#10;PwHtL1Ka978zzeinSxSQStFKhSRTgqeMU2tz54KKKKACiiigAooooAKKKKACiiigAooooAKKKKAN&#10;vwl/yMdr9X/9AavTa8y8Jf8AIx2v1f8A9AavTawqfEfSZT/A+f8AkFFFFZnphRRRQAUUUUAFFFFA&#10;BRRRQAUUUUAFFFFABRRRQAUUUUAFFFFABRRRQAUUUUAFFFFABRRRQAUUUUAFFFY3ifVl0Tw7e3xb&#10;DJGRHz1c8CgUpKKcn0PE/iPrX9r+LJ1jfdBbfuY8HIyOp/OuRp0jtLK0jtl2JZie5NNrqSsrHydW&#10;bqTcn1CiiimQFFFFABT4pGhlSRDh0YMp9CKZRQB9O+HdVXWvD9nfqcmWMbueQw4P61rV5T8HtZD2&#10;95o8jcofOiBPY8N/SvVq5pKzsfU4ar7WkpBRRRUm4UUUUAFFFFABRRRQAVwXxD8b/wDCP2v9n2Dr&#10;/aMy5LdfJU9/r6V0HirxDB4a0SW9kw0uNsMZP329K+cb6+uNRvZby6kMk8rF3Y9zWkI31Z52PxXs&#10;o8kN2QM7SOzuxZmJLMTkk0lFFbngBRRRQAUUVZsdOvNTuRb2VtLcSn+CNCxxQNJt2RWor0PSvhDr&#10;d2qyX9xb2KHqn+scfgOP1rqbT4OaJGoN1fX07jrtKop/DBP61DnFHXDAV5dLep4nRXvqfCvwqgIa&#10;1nf/AHp2/oRUU3wl8MSg7FvIv9ybOP8AvoGl7RGv9mVvI8Hor16/+DFuRu0/V5UP924jDZ/FcfyN&#10;cVrPw98RaKrSSWf2mAdZbY7wPw6/pVKaZz1MHWp6uJy1FBBBweCKKo5gooooAK0dE1m80HVIr+zc&#10;rIh+Zc8OO4NZ1FIcZOLuj6b8O6/aeI9Jiv7Q9eJIz1jbuDWxXzt4E8Uv4a1tTI5+w3BCTr6ejfh/&#10;KvoZHWRFdCGVhkEdxXPOPKz6TCYlV4Xe63H0UUVJ1hRRRQAU1mWNCzEKoGSSeBTq8w+Kfi42cH9h&#10;WMmJ5VzcuvVU/u/U/wAqaV3YyrVo0YOcjmPiH44bXbttNsJCNOhbBZTjzmHf6en51wVFFdKVlZHz&#10;FWrKrLmluFFFFMzCiiigAorZ0XwrrXiBgdOsZJIs4MzfKg/4EeD9OTXd6d8GZ3AbUtVjj9Y7eMt/&#10;482P5VLkkdFPC1amsUeV0V7pB8IfDsQ/eSX0x/2pQP5KKtH4WeFSm0Wk4OMbhO2f54qfaROhZZW8&#10;jwGivcrj4Q+HpQfJlvoD/syhh+q1zupfBq8jUtpupwzdTsnjKH8xn+lNVIkSy+vHW1zy+itXV/Dm&#10;r6DIF1KxlhBOFkIyh+jDIrKqjklFxdmgooopkhRRRQB3Hw+8bSeHrxbG8kJ0ydvm3c+Sx/iHt6/n&#10;XvKssiB1IKkZBHevk6vY/hV4s+1W50G8fM0Klrdm/iTuv4fyrKpHqj18uxVn7KXy/wAj1CiiisT2&#10;QooooA+U7z/j+n/66N/M1BU95/x/T/8AXRv5moK6kfIy+JhRRRTJCigDJA9a7+D4Ra/cW8cyXmm7&#10;ZFDqDLJnB5/uUm0tzWnRnU+BXOAor0P/AIU54h/5/NM/7+Sf/EUf8Kc8Q/8AP5pn/fyT/wCIpc8e&#10;5p9Tr/ynnlFeh/8ACnPEP/P5pn/fyT/4ij/hTniH/n80z/v5J/8AEUc8e4fU6/8AKeeUV6H/AMKc&#10;8Q/8/mmf9/JP/iKr3Hwk8TQqShsrgj+GOYg/+PAUc8e4PCV19lnCUVo6poOq6JIE1Kwmt8nAZ1yp&#10;+jDg1nUznlFxdmFFFFMQVd0nU7jRtUg1C1crLCwYehHcH2NUqKQ02ndH1Jo+qQ6zpNtf25/dzIGx&#10;3B7ir9eT/B7WyyXejSvnb++hBPb+ID+f416xXNJWdj6jDVfa01MKKKKRuFeUfGn/AFWk/wC9J/7L&#10;Xq9eUfGn/VaT/vSf+y1cPiOPH/7vL+up5HRRRXQfNhRRRQAUV0fhjwZqPiqOd7Ga1jEJAbz3Zc59&#10;MKa6D/hTniH/AJ/NM/7+Sf8AxFS5Jbm8MNVmuaMbo88or0P/AIU54h/5/NM/7+Sf/EUf8Kc8Q/8A&#10;P5pn/fyT/wCIo549yvqdf+U88or0P/hTniH/AJ/NM/7+Sf8AxFH/AApzxD/z+aZ/38k/+Io549w+&#10;p1/5TzyivQ/+FOeIf+fzTP8Av5J/8RR/wpzxD/z+aZ/38k/+Io549w+p1/5TzyivQ/8AhTniH/n8&#10;0z/v5J/8RR/wpzxD/wA/mmf9/JP/AIijnj3D6nX/AJTzyivQ/wDhTniH/n80z/v5J/8AEUf8Kc8Q&#10;/wDP5pn/AH8k/wDiKOePcPqdf+U5fwh/yN2l/wDXda+mK8f0L4Wa5pWu2d9Ndae0UEodgkrlj9Mo&#10;K9grKo03oevl1KdODU1bUKKKKzPQCuM+KH/IjXP/AF0T+ddnXGfFD/kRrn/ron86cd0YYn+DL0Z8&#10;/wBFFFdR8sFFFFABRWt4e8P3fiTVBp9nJCkxQvmZiFwPoDXW/wDCnPEP/P5pn/fyT/4ipcktzanh&#10;6tRc0FdHnlFeh/8ACnPEP/P5pn/fyT/4ij/hTniH/n80z/v5J/8AEUc8e5f1Ov8AynnlFegt8HvE&#10;SqSLrTGPoJX5/wDHKqT/AAp8Uwg7Le2mx08qcDP/AH1ijmj3E8JXX2WcTRW1feEvEOnAm60i7RRy&#10;XWPeo/FcisUgg4IwR1FO9zGUJR0krBRRRTJCiiigArqfBvjO78K3oBLTafKf30Gen+0vv/PoexHL&#10;UUmrl06kqcuaO59Uaff22qWMV5ZyrLbyqGVh3FW68D+HnjI+HtRFleSf8S24bDFjxE3976ev5170&#10;CGAIOQRnjvXPKPKz6TC4hV4X69R1FFFSdIUUUUAfOXxA/wCR41T/AK6j+Qrma6b4gf8AI8ap/wBd&#10;R/IVzNdUdkfK1/4svVhRRRTMQr6M+H3/ACI+l/8AXL+pr5zr6M+H3/Ij6X/1y/qazqbHp5X/ABX6&#10;HT0UUVge6fOPxA/5HjVP+uv9BXNV6Z4t+H/iLVvFF9fWlpG8Esm5GMygnj0JrF/4Vb4s/wCfCL/w&#10;IT/GuhSVtz5uth6rqSai9+xxtFdl/wAKt8Wf8+EX/gQn+NH/AAq3xZ/z4Rf+BCf40+aPcy+rVv5X&#10;9xxtFdl/wq3xZ/z4Rf8AgQn+NH/CrfFn/PhF/wCBCf40c0e4fVq38r+442iuo1H4feItK0+a+u7S&#10;OOCFQXYTK2BkDoDz1rl6aaexnOnKDtJWCiiimQFFFXNL0y61jUYbCzjElxKSEUsFBwCep+hpDSbd&#10;kU6K7L/hVviz/nwi/wDAhP8AGj/hVviz/nwi/wDAhP8AGlzR7m31at/K/uONorsv+FW+LP8Anwi/&#10;8CE/xo/4Vb4s/wCfCL/wIT/Gjmj3D6tW/lf3HG0V2X/CrfFn/PhF/wCBCf40f8Kt8Wf8+EX/AIEJ&#10;/jRzR7h9Wrfyv7ju/g3/AMive/8AX43/AKAtejVxfw30HUPD2h3NrqUKxTPcmRQrhvl2qO30NdpW&#10;E3dn0OFi40Ypnzh4+/5HjVf+u39BXN10nj7/AJHjVf8Art/QVzddEdkfOV/4svVhRRRTMgooruNM&#10;+Fut6tpltfwXWnrFcRiRFkkcMAfXCGk2luaU6U6jtBXOHor0P/hTniH/AJ/NM/7+Sf8AxFH/AApz&#10;xD/z+aZ/38k/+Ipc8e5r9Tr/AMp55RXof/CnPEP/AD+aZ/38k/8AiKP+FOeIf+fzTP8Av5J/8RRz&#10;x7h9Tr/ynnlFeh/8Kc8Q/wDP5pn/AH8k/wDiKP8AhTniH/n80z/v5J/8RRzx7h9Tr/ynnlFeh/8A&#10;CnPEP/P5pn/fyT/4ij/hTniH/n80z/v5J/8AEUc8e4fU6/8AKeeUV6H/AMKc8Q/8/mmf9/JP/iKP&#10;+FOeIf8An80z/v5J/wDEUc8e4fU6/wDKeeV6l8Fv+P7V/wDrlH/Nqof8Kc8Q/wDP5pn/AH8k/wDi&#10;K7L4feCtS8KXF9JfTWsi3CIqiB2bGCeuVHrUykmtDpweGqwrRlKOh31FFFYHvBXkPxp/4+NH/wB2&#10;X/2WvXq8h+NP/Hxo/wDuy/8AstXT+I48w/3eXy/M8qoooroPmwooooAKK6Pwx4M1HxWly9hNaxi3&#10;Kh/PdlznPTCn0roP+FOeIf8An80z/v5J/wDEVLklubww1Wa5ox0PPKK9D/4U54h/5/NM/wC/kn/x&#10;FH/CnPEP/P5pn/fyT/4ijnj3K+p1/wCU88or0B/g/wCIkxi4058/3Zn4/NKoXHwv8VwDK2Ecw9Y5&#10;0/qRRzR7ieFrL7LOOorSv9A1fSwWvtNu4EH8ckJC/n0rNpmDi4uzQUUUUxBRRRQAV6R8PviC+mSR&#10;aRq8pexYhYZmPMPsf9n+X06eb0Umk1ZmtGtKlLmifWQIYAg5HqKWvKfhd4zM4Tw9qEmXVf8AQ5GP&#10;VR/B+Hb247CvVq5pKzsfS0K0a0FOIUUUUjYKKKKACiiigD5d1/8A5GPU/wDr7m/9DNZ1aOv/APIx&#10;6n/19zf+hms6upbHyU/iYUUUUyAooooAKKKKACiiigAooooAKKKKACiiigAooooAKKKKACiiigAo&#10;oooAKKKKACiiigAooooAKKKKACiiigAooooAKKKKACiiigC3pf8AyFrT/rsn/oQr1c9a8o0v/kLW&#10;n/XZP/QhXq5618RxX/Fp+jPYyz4ZBRRRXyh6YUUUUAFFFFABRRRQAUUUUAFFFFABRRRQAUUUUAFF&#10;FFABRRRQAUUUUAFFFFABRRRQAUUUUAFFFFABRRRQAUUUUAFFFFABRRRQAUUUUAFFFFABRRRQAUUU&#10;UAFFFFABRRRQAUUUUAFFFFABRRRQAUUUUAFKCVYEHBHIIpKKE7AdjoWui6UW1ycTDhWP8X/166Cv&#10;LwSrAg4I5BFdhoWui6UW1ycTDhWP8X/16+yyfOPa2oV373R9/J+f5lxl0Z0FFFFfSlBRRRQAUUUU&#10;Ac/4h8PR6rEZoQFulHB6Bh6GvOZYpIJWilQpIpwVPGK9mrn/ABD4ej1WIzQgLdKOD0DD0NaQnbRn&#10;k4/Ae0/eU/i/M83op0sUkErRSoUkU4KnjFNrc+eCiiigAooooAKKKKACiiigAooooAKKKKANvwl/&#10;yMdr9X/9AavTa8y8Jf8AIx2v1f8A9AavTawqfEfSZT/A+f8AkFFFFZnphRRRQAUUUUAFFFFABRRR&#10;QAUUUUAFFFFABRRRQAUUUUAFFFFABRRRQAUUUUAFFFFABRRRQAUUUUAFeTfGHWsLaaPE/X99MAf+&#10;+Qf516s7rGjO7AKoJJPYV80eK9XbXPEt7elso0hWPnICDgVpTV2efmNXkpcq6mNRRRW58+FFFWtM&#10;sZNS1O2solLSTOqADrzQNJt2RVorpvHWgJ4d8SSWsCFbZ0V4vpjn9a5mkndXKqQcJOL6BRRRTINz&#10;wjq50TxPZXmTsEmyQDup4NfSqsHUMpBUjII718nV9E/D/WRrPhK0dmzNAPIk+q9P0xWVRdT18rq6&#10;um/U6qiiisT2QooooAKKKKACiiuW8ea7/YPha5mjbFxMPKi9ie/4Cmld2InNQi5PoeT/ABH8SNrn&#10;iF4IXzZ2ZMcYB4Zv4m/pXG0E5JJOSecmiulKysfLVajqTc5dQooopmYUUV3vw68FDXrv+0b+M/2f&#10;A3yoRxK/p9B3/Kk3ZXNKVKVWShHcb4L+HNz4gEd9qBe207OVwMPMP9n0Hv8AlXtGlaPp+i2gtdOt&#10;kgiHUKOWPqT1Jq6qrGgVQFUDAAHSn1zyk5H0eHwsKK037hRRRUnSFFFFABRRRQBx/in4f6V4jjeZ&#10;UFpfkEi4jX7x/wBsd/5+9eH65oF/4e1A2d/Dsfqjj7sg9Qf84r6grE8S+HLPxLpUlndKA+CYpccx&#10;tjgitIzaODF4KNVc0NJfmfM9FXdW0u50bU5rC7TZLEcH0I7Ee1Uq2Pn2mnZhRRRTEFe5/CzxF/am&#10;hNp075ubLAGTy0Z6H8OleGV0fgfWjofim0nZj5MjeVKOuVP9amcbo6sHW9lVT6M+kKKQHIyKWuY+&#10;mCiiigDL1/WItC0W51GbBES5VSfvN2FfNN/ez6jfzXlw5eWZy7E+pr0j4v675t7b6LCx2xASzAcZ&#10;Y9B78c15dW9ONlc8DMa/PU5FsvzCiiitDzgoooALsAASScADkmgCSCCa6uI4IImllkYKiKMkmvYf&#10;CPwstrSOO819BPc9Ra5zGn+9/ePt0+taPw98ER6FZpqN9GralMuRn/lipHQe/rXe1jOfRHt4PAqK&#10;U6i17EccaRRrHGqoijAVRgD8KkoorI9UKKKKACiiigCGeCG5gaGeJJYnGGR1BUj3B615f4v+Fcbp&#10;JfeHl2SAFnsychv9z0Pt0+lerUU1JrYxrUIVlaSPk6SN4pGjkRkdCQysMEU2vaviR4ITUrWTWdPj&#10;xexLmaNR/rVHf6j9RXitdEZXR87icPKhPlYUUUVRzhVrTr+fS9RgvrZtssLh1NVaKBptO6PqPRtU&#10;i1nSLbUIT8k0YbHoe4rQryn4Pa0Xgu9HlbmM+bCCex+8B+PNerVzSVnY+ow9X2tNTCiiipNz5TvP&#10;+P6f/ro38zUFT3n/AB/T/wDXRv5moK6kfIy+JhRRRTJFX74+tfU+mf8AIKs/+uCf+givlhfvj619&#10;T6Z/yCrP/rgn/oIrKr0PXyn7fy/Ut0UUVieyFFFFABRRRQBXurS3vrZ7e6hSaGQYZJBkEfSvC/iD&#10;4J/4Ru6W8sVdtOmbABOTE393Pp6V75WN4n0yPWPDd/ZuuS0TMnHIYDI/UVUZWZy4rDxrQffofMtF&#10;KylWZTwQSCKSuk+ZCiiigDpfAOoHTvGenybtqO/lOfUNx/PFfR1fKunzeRqNtN02So/r0Ir6mhfz&#10;IY3/ALyg/pWNVant5XK8JR7ElFFFZHqhXlHxp/1Wk/70n/ster15R8af9VpP+9J/7LVw+I48f/u8&#10;v66nkdFFFdB82FFFFAHrvwY/1Gqf76/yr1avKfgx/qNU/wB9f5V6tXPP4j6XA/7vH+uoUUUVB1hR&#10;RRQAUUUUAFFFFABRRRQAUUUUAFFFFABXGfFD/kRrn/ron867OuM+KH/IjXP/AF0T+dOO6MMT/Bl6&#10;M+f6KKK6j5YKKKKAO5+E/wDyOyf9e7/0r3qvBfhP/wAjsn/Xu/8ASveqwqbn0GWfwfmFFFFZnoBR&#10;RRQAVjat4W0TXFP2/T4ZXP8Ay0A2v/30Oa2aKCZRjJWkrni/iT4S3dmr3Ohym7iHP2eTiQfQ9G/T&#10;8a83lieGRo5UZJEOGVhgg19YVxvjPwLZ+J7dp4VWDUkX5JQMB/Zv8e1axqdzy8Tlya5qX3Hz9RU9&#10;5aT2F3La3UTRzxNtdCOQagrY8Zq2jCiiigQV7h8LvFB1XSTpV3JuurMDYWPLx9vy6flXh9a3hrWp&#10;NA1+11BCQsbYlUfxIfvCplG6OnCV3RqKXTqfTtFRQzJPCk0bBkdQykdwalrmPpwooooA+cviB/yP&#10;Gqf9dR/IVzNdN8QP+R41T/rqP5CuZrqjsj5Wv/Fl6sKKKKZiFfRnw+/5EfS/+uX9TXznX0Z8Pv8A&#10;kR9L/wCuX9TWdTY9PK/4r9Dp6KKKwPdCiiigAooooAKKKKAOa8f/APIi6r/1yH/oS18419HeP/8A&#10;kRdV/wCuQ/8AQlr5xralseFmn8SPoFFFFanmBXVfDj/kftL/AN5//QGrla6r4cf8j9pf+8//AKA1&#10;KWzNsP8Axoeq/M+iaKKK5T6oKKKKACiiigAooooA+cPH3/I8ar/12/oK5uuk8ff8jxqv/Xb+grm6&#10;6o7I+Ur/AMWXqwooopmQV9KeCv8AkStH/wCvVP5V8119KeCv+RK0f/r1T+VZVdj1Mq/iS9Dfooor&#10;E9wKKKKACiiigAooooAKKKKACiiigAooooAK8h+NP/Hxo/8Auy/+y169XkPxp/4+NH/3Zf8A2Wrp&#10;/EceYf7vL5fmeVUUUV0HzYUUUUAeu/Bb/j21j/fi/k1erV5T8Fv+PbWP9+L+TV6tXPP4j6XAf7vH&#10;5/mwoooqDrCiiigBCARgjNczrPgLw9ras01ikEx/5bW37ts+pxwfxBrp6KabWxE4RmrSVzwHxR8N&#10;tV0BXurY/brFeTJGuHQf7S/1GffFcVX1nXlvj74cx3EUur6JDsuFBaa1jXiTuWQf3vbv9eusanRn&#10;kYrL+Vc9L7jx6iiitTyQooooAkgnltp454ZGjljYOjqcFSOhr6P8IeIU8S+HoL75ROP3c6D+Fx1/&#10;A8H8a+bK7n4W69/ZXiZbKV8W1+BEQTwJP4T/ADH/AAKonG6O7AV/Z1OV7M96ooornPogooooAKKK&#10;KAPl3X/+Rj1P/r7m/wDQzWdWjr//ACMep/8AX3N/6Gazq6lsfJT+JhRRRTICiiigAooooAKKKKAC&#10;iiigAooooAKKKKACiiigAooooAKKKKACiiigAooooAKKKKACiiigAooooAKKKKACiiigAooooAKK&#10;KKALel/8ha0/67J/6EK9XPWvKNL/AOQtaf8AXZP/AEIV6uetfEcV/wAWn6M9jLPhkFFFFfKHphRR&#10;RQAUUUUAFFFFABRRRQAUUUUAFFFFABRRRQAUUUUAFFFFABRRRQAUUUUAFFFFABRRRQAUUUUAFFFF&#10;ABRRRQAUUUUAFFFFABRRRQAUUUUAFFFFABRRRQAUUUUAFFFFABRRRQAUUUUAFFFFABRRRQAUUUUA&#10;FKCVYEHBHIIpKKE7AdjoeuC6UW1y2JhwrH+P/wCvXQV5eCVYEHB6giuw0PXBdKLa5bEw4Vj/AB//&#10;AF6+yyfOPa2oV373R9/+D+ZcZdGdBRRRX0pQUUUUAFFFFAHP+IvD0eqxGaEBbpRwegYehrzmWKSC&#10;ZopUKSKcFTwRXs1c/wCIfD0eqxGaEBbpRwegYehrSE7aM8nH4D2n7yn8X5nm9FOlikgmaKVCkinB&#10;U8EU2tz54KKKKACiiigAooooAKKKKACiiigDb8Jf8jHa/V//AEBq9NrzLwl/yMdr9X/9AavTawqf&#10;EfSZT/A+f+QUUUVmemFFFFABRRRQAUUUUAFFFFABRRRQAUUUUAFFFFABRRRQAUUUUAFFFFABRRRQ&#10;AUUUUAFFFFABRRRQByXxE1n+x/CdwUfbPcfuY8HB56kfhXzzXonxb1n7Zr8WmxvmK0XLgHjef6iv&#10;O66IKyPncwq89ZpbLQKKKKs4Qr0L4S6Ob3xFJqEiZitE+Ukcbz0/HGa89r6A+GmjjSvCUMjrie7P&#10;nPkYOP4Qfw/nUTdkduX0uesn0WpkfF7SPtWi22pxrl7Z9jkf3W/+vXi1fUms6emq6Pd2Egys8TJ1&#10;xz2/XFfMFzA9rdS28oxJExRh7ilTeljbM6XLUU11IqKKK0PMCvR/hFrP2XXJ9MkbEd0m5Of4l/8A&#10;rZrzirel38mmapbXsRw8EquMe1TJXVjahV9lUU+x9UUVVsbuO/sYLqEgxzRh1wc9RmrVcx9UnfYK&#10;KKKACiiigArxT4vasbnW7fTEY+XbR72GeCzf/Wr2kkKpJOABk5r5j8S351PxHf3Z/wCWkzEDPQZx&#10;WlNa3POzOpy0lFdTKooorc8AKKKKAL+jaXNrOr22nwA75nCk/wB0dzX0vpmm2+k6bBY2q7YoUCqP&#10;X3ry34O6OGuLzV5F+4PJiyPXkkfyr1+sKj1se9ltHlp+0e7Ciiisz0gooooAKKKKACiiigAooooA&#10;81+LHhwXulprMCfv7b5Zdo6oe5+leLV9U3tpHfWM9rKAUmjKHIz1GK+X9QtHsdQuLRwQ8TshB68G&#10;tqburHh5nR5Zqa6laiiitTywoBKsCDgg5BFFFAH0v4R1H+1fC2n3ZILmIK+DnDDgj9K3K85+D96Z&#10;vDdzanpbzkg+u4Zr0auWSsz6rDz56UZeQVFPMlvBJNIcRxqWY+gAyalrlviDqP8AZvgy+dWKySqI&#10;UI9T/wDWzQld2LqT5IuT6HguuajJq2uXl9IcmaVmHoB2rPoorpPk5ScndhRRRTEFd/8AC3w2ura2&#10;2o3MYa2s8FQRkNJ2/LrXAV9H+B9IGi+E7KArtldfNk92bn/Com7I7svo+0q3eyOkooornPogoooo&#10;AKKKKACiiigAooooAQjIxXz58RfDq6D4lkaBdtrdAyxAdAe4/OvoSuD+Kuli+8Jm6C5ks5A+c4wp&#10;4P8ASrg7M48dS9pSb6rU8IoooroPmwooooA6LwPqh0nxfYTliEeQRPjurcf4V9I18nxSNDMkiHDo&#10;wYexFfUel3K3ulWlyrbhJErZ9Tisaq6ntZXO8ZQLtFFFZHrHynef8f0//XRv5moKnvP+P6f/AK6N&#10;/M1BXUj5GXxMKKKKZIq/fH1r6n0z/kFWf/XBP/QRXywv3x9a+p9M/wCQVZ/9cE/9BFZVeh6+U/b+&#10;X6luiiisT2QooooAKKKKACkIyMGlrP1q+XS9Fvb5mC+TCzAn1xx+uKBNpK7PmK7/AOPyf3kb+ZqG&#10;nSOZJXkPVmJptdZ8i3dhRRRQIcmRIpHUEV9U2BJ0+2JGCYlz+Qr5btIzNe28Q6vKq/mRX1Pbp5dt&#10;Eh/hQD9Kyq9D2MqXx/L9SWiiisT2Aryj40/6rSf96T/2WvV68o+NP+q0n/ek/wDZauHxHHj/APd5&#10;f11PI6KKK6D5sKKKKAPXfgx/qNU/31/lXq1eU/Bj/Uap/vr/ACr1auefxH0uB/3eP9dQoooqDrCi&#10;iigAooooAKKKKACiiigAooooAKKKKACuM+KH/IjXP/XRP512dcZ8UP8AkRrn/ron86cd0YYn+DL0&#10;Z8/0UUV1HywUUUUAdz8J/wDkdk/693/pXvVeC/Cf/kdk/wCvd/6V71WFTc+gyz+D8wooorM9AKKK&#10;KACiiigAooooA83+KXhNdQ05tatIx9rtlHnBR9+Md/qP5fSvFK+sHRZUaORQysCCpHBFfNXizRjo&#10;PiS8sQD5aPuiJ5yh5X8cVtTlfQ8TMsOotVV13MSiiitTygooooA98+GGrnUvCEcDtmWzYwtn06r+&#10;hFdvXiXwf1EweIbqxYgJcQ7hk/xKf8Cfyr22ueasz6XBVPaUU+2gUUUVB1nzl8QP+R41T/rqP5Cu&#10;ZrpviB/yPGqf9dR/IVzNdUdkfK1/4svVhRRRTMQr6M+H3/Ij6X/1y/qa+c6+jPh9/wAiPpf/AFy/&#10;qazqbHp5X/FfodPRRRWB7oUUUUAFFFFABRRRQBzXj/8A5EXVf+uQ/wDQlr5xr6O8f/8AIi6r/wBc&#10;h/6EtfONbUtjws0/iR9AooorU8wK6r4cf8j9pf8AvP8A+gNXK11Xw4/5H7S/95//AEBqUtmbYf8A&#10;jQ9V+Z9E0UUVyn1QUUUUAFFFFABRRRQB84ePv+R41X/rt/QVzddJ4+/5HjVf+u39BXN11R2R8pX/&#10;AIsvVhRRRTMgr6U8Ff8AIlaP/wBeqfyr5rr6U8Ff8iVo/wD16p/Ksqux6mVfxJehv0UUVie4FFFF&#10;ABRRRQAUUUUAFFFFABRRRQAUUUUAFeQ/Gn/j40f/AHZf/Za9eryH40/8fGj/AO7L/wCy1dP4jjzD&#10;/d5fL8zyqiiiug+bCiiigD134Lf8e2sf78X8mr1avKfgt/x7ax/vxfyavVq55/EfS4D/AHePz/Nh&#10;RRRUHWFFFFABRRRQAUUUUAeIfFHwoulagNYs49tpdNiVVHEcnJz7A/zz7V53X0/4g0iLXdCvNNkw&#10;BNGQrH+Fuqn8Dg18yTRPBNJDKpSSNirqeoI61vTldHz+YUFTqcy2ZHRRRWh54U+KV4ZUljYrIjBl&#10;YdQRTKKAPqHQtTTWdCstRTH+kRB2A7N/EPwORWlXnXwf1H7T4auLFjlrSfKj0R+R+oavRa5ZKzsf&#10;VYep7SlGfcKKKKRsFFFFAHy7r/8AyMep/wDX3N/6Gazq0df/AORj1P8A6+5v/QzWdXUtj5KfxMKK&#10;KKZAUUUUAFFFFABRRRQAUUUUAFFFFABRRRQAUUUUAFFFFABRRRQAUUUUAFFFFABRRRQAUUUUAFFF&#10;FABRRRQAUUUUAFFFFABRRRQBb0v/AJC1p/12T/0IV6ueteUaX/yFrT/rsn/oQr1c9a+I4r/i0/Rn&#10;sZZ8Mgooor5Q9MKKKKACiiigAooooAKKKKACiiigAooooAKKKKACiiigAooooAKKKKACiiigAooo&#10;oAKKKKACiiigAooooAKKKKACiiigAooooAKKKKACiiigAooooAKKKKACiiigAooooAKKKKACiiig&#10;AooooAKKKKACiiigAooooAKUEqwIOD1BFJRQnYDsdD1wXSi2uWxMOFY/x/8A166CvLwSrAg4PUEV&#10;2Gh64LoC2uWxMOFY/wAX/wBevssnzj2tqFd+90ff/g/mXGXRnQUUUV9KUFFFFABRRRQBz/iHw9Hq&#10;sRmhAW6UcHoGHoa85likgmaKVCkinBU8EV7NXP8AiHw9HqsRmhAW6UcHoGHoa0hO2jPJx+A9p+8p&#10;/F+Z5vRTpYpIJmilQpIpwVPBFNrc+eCiiigAooooAKKKKACiiigDb8Jf8jHa/V//AEBq9NrzLwl/&#10;yMdr9X/9AavTawqfEfSZT/A+f+QUUUVmemFFFFABRRRQAUUUUAFFFFABRRRQAUUUUAFFFFABRRRQ&#10;AUUUUAFFFFABRRRQAUUUUAFFFFABVTUL2LTtPuLyZgscMZckn0q3XnfxZ1r7D4fj06J8TXjfMAed&#10;g6/nTSu7GVep7Om59jxrUr2TUtRuL2ZiZJnLkk5PNVaKK6j5Vtt3YUUUUCNHQtNfV9cs7CMZM0gU&#10;nGQB3r6dhhS3gjhjG1I1CqPQCvHvg/pBm1S61WRflgTy4zn+Juv6V7NWFR62Pey2ly0nN9QrwL4o&#10;aR/Zvi2WdFxFeKJR/vdDXvtcB8V9H+3+GReopMtm4fgfwHg0oOzNsfS9pRfdanhdFFFdB82FFFFA&#10;HuXwn1oX3htrB2/e2b4GT1Q8j+teg18+/DXWf7J8XQpI2IbseS/PAJ6H86+gq55qzPo8BV9pRXda&#10;BRRRUHaFFFFAGV4hvBY+HdQuW/5ZwN+oxXzCSSSSck85r6J+IlwIPA+o5x+8URjPua+dq2pbHh5p&#10;L95FeQUUUVqeWFFFPiQySog6sQKAPob4eaeNO8FWCYIeUGVwexP+RXVVT0yL7PpVpF/zzhRfyAq5&#10;XK9Xc+tpw5IKPYKKKKRYUUUUAFFFFABRRRQAUUUUAFFFFABRRRQAUUUUAFFFFABXmXxku2j0ewtV&#10;YYllZmGeeBx/M16bXjXxmlJ1jTos/KIC2PfdVw+I48dK1CR5jRRRXQfNhRRRQBqeG7H+0vEdhZ9p&#10;Z1Bz6df6V9OqoRQqjAAwBXgPwut1uPG9uXGRFG7g46ECvoCsKr1PdyuFqbl3YUUUVmemFFFFABRR&#10;RQAUUUUAFFFFABRRRQAUUUUAFFFFABRRRQAUUUUAfKd5/wAf0/8A10b+ZqCp7z/j+n/66N/M1BXU&#10;j5GXxMKKKKZIq/fH1r6n0z/kFWf/AFwT/wBBFfK4OCD6V6fb/GOe3tooBosZEaKmTcHnAx/drOcW&#10;7WPRy+vTo83O7Xt+p7JRXj//AAum4/6AkX/gQf8A4mj/AIXTcf8AQEi/8CD/APE1n7OR6X9oYf8A&#10;m/BnsFFeP/8AC6bj/oCRf+BB/wDiaP8AhdNx/wBASL/wIP8A8TR7OQf2hh/5vwZ7BRXj/wDwum4/&#10;6AkX/gQf/iar3Hxm1NwRb6XaRHsZHZ8flij2cgeYYfv+B7MzBFLMQFAyST0rxj4leN4dVxo+mSiS&#10;1Rt00y9JGH8I9hXK634z17X1Md7esID/AMsYhsQ/XHX8c1z9XGnbVnn4rMPaR5KasgooorU8wKKK&#10;KAN3wdYnUvFum2/OPODNjsF5/pX0tXjXwe0gzald6s6/JCvlIfVjyf0xXstYVHqfQZbT5aPM+oUU&#10;UVmegFeUfGn/AFWk/wC9J/7LXq9eUfGn/VaT/vSf+y1cPiOPH/7vL+up5HRRRXQfNhRRRQB3vw88&#10;Y6Z4XhvV1BZ2MzKU8pA3QfUV3H/C3fDf9y//AO/K/wDxVeFUVDgm7nZSx1WnFQjayPdf+Fu+G/7l&#10;/wD9+V/+Ko/4W74b/uX/AP35X/4qvCqKXs4mn9pV/I91/wCFu+G/7l//AN+V/wDiqP8Ahbvhv+5f&#10;/wDflf8A4qvCqKPZxD+0q/ke6/8AC3fDf9y//wC/K/8AxVH/AAt3w3/cv/8Avyv/AMVXhVFHs4h/&#10;aVfyPdf+Fu+G/wC5f/8Aflf/AIqj/hbvhv8AuX//AH5X/wCKrwqij2cQ/tKv5Huv/C3fDf8Acv8A&#10;/vyv/wAVR/wt3w3/AHL/AP78r/8AFV4VRR7OIf2lX8j6c8P+IbPxJp5vbFZREHKfvVCnI/GtevP/&#10;AISf8ii3/Xw39K9ArGSs7HtUJupSjJ7sKKKKRsFcZ8UP+RGuf+uifzrs64z4of8AIjXP/XRP5047&#10;owxP8GXoz5/ooorqPlgooooA7n4T/wDI7J/17v8A0r3qvBfhP/yOyf8AXu/9K96rCpufQZZ/B+YU&#10;UUVmegFFFFABRRRQAUUUUAFeQ/GXTgs+m6koOXVoXwOOOR/M/lXr1cL8V7Uz+C2kA5gnSQ/Tlf6i&#10;qg7SOXGw5qEkeDUUUV0nzIUUUUAb/gm8+w+MtLm7GYIe2Q2V/rX0pXyrp0xttStZxnMcyOMexzX1&#10;PG26JG9QDWNXc9vKpe7KI+iiisj1T5y+IH/I8ap/11H8hXM103xA/wCR41T/AK6j+Qrma6o7I+Vr&#10;/wAWXqwooopmIV9GfD7/AJEfS/8Arl/U18519GfD7/kR9L/65f1NZ1Nj08r/AIr9Dp6KKKwPdCii&#10;igAooooAKKKKAOa8f/8AIi6r/wBch/6EtfONfR3j/wD5EXVf+uQ/9CWvnGtqWx4WafxI+gUUUVqe&#10;YFdV8OP+R+0v/ef/ANAauVrqvhx/yP2l/wC8/wD6A1KWzNsP/Gh6r8z6JooorlPqgooooAKKKKAC&#10;iiigD5w8ff8AI8ar/wBdv6CubrpPH3/I8ar/ANdv6Cubrqjsj5Sv/Fl6sKKKKZkFew+HfiboOleH&#10;dPsLhLwzQQrG5SIEZA+tePUVLinub0MROi24Huv/AAt3w3/cv/8Avyv/AMVR/wALd8N/3L//AL8r&#10;/wDFV4VRU+zidP8AaVfyPdf+Fu+G/wC5f/8Aflf/AIqj/hbvhv8AuX//AH5X/wCKrwqij2cQ/tKv&#10;5Huv/C3fDf8Acv8A/vyv/wAVR/wt3w3/AHL/AP78r/8AFV4VRR7OIf2lX8j3X/hbvhv+5f8A/flf&#10;/iqP+Fu+G/7l/wD9+V/+Krwqij2cQ/tKv5Huv/C3fDf9y/8A+/K//FUf8Ld8N/3L/wD78r/8VXhV&#10;FHs4h/aVfyPdf+Fu+G/7l/8A9+V/+KruopFliSRfusu4fjXyhX1XZf8AHjb/APXNf5VE4qOx34HF&#10;TruXP0LFFFFZnohXkPxp/wCPjR/92X/2WvXq8h+NP/Hxo/8Auy/+y1dP4jjzD/d5fL8zyqiiiug+&#10;bCiiigD134Lf8e2sf78X8mr1avKfgt/x7ax/vxfyavVq55/EfS4D/d4/P82FFFFQdYUUUUAFFFFA&#10;BRRRQAV88/ErTf7O8b3pVcR3IW4Uf733j/30Gr6Grx340WoS+0q7A5kikiJ9lIP/ALMa0pv3jgzG&#10;HNRv2PLqKKK3PngooooA9H+Dl6YvEd7aE4Se2349SrDH6Ma9sr56+GU/k+PbAE4EgkQ/98Mf5gV9&#10;C1hU+I+gy2V6NuzCiiisz0AooooA+Xdf/wCRj1P/AK+5v/QzWdWjr/8AyMep/wDX3N/6Gazq6lsf&#10;JT+JhRRRTICiiigAooooAKKKKACiiigAooooAKKKKACiiigAooooAKKKKACiiigAooooAKKKKACi&#10;iigAooooAKKKKACiiigAooooAKKKKALel/8AIWtP+uyf+hCvVz1ryjS/+Qtaf9dk/wDQhXq5618R&#10;xX/Fp+jPYyz4ZBRRRXyh6YUUUUAFFFFABRRRQAUUUUAFFFFABRRRQAUUUUAFFFFABRRRQAUUUUAF&#10;FFFABRRRQAUUUUAFFFFABRRRQAUUUUAFFFFABRRRQAUUUUAFFFFABRRRQAUUUUAFFFFABRRRQAUU&#10;UUAFFFFABRRRQAUUUUAFFFFABRRRQAUUUUAFKCVYEHB6gikooTsB2Oh64LoC2uWxMOFY/wAX/wBe&#10;ugry8EqwIOD1BFdhoeuC6AtrlsTDhWP8X/16+yyfOPa2oV373R9/+D+ZcZdGdBRRRX0pQUUUUAFF&#10;FFAHP+IfD0eqxGaEBbpRwegYehrzmWKSCZopUKSKcFTwRXs1c/4h8PR6rEZoQFulHB6Bh6GtITto&#10;zycfgPafvKfxfmeb0U6WKSCZopUKSKcFTwRTa3PngooooAKKKKACiiigDb8Jf8jHa/V//QGr02vM&#10;vCX/ACMdr9X/APQGr02sKnxH0mU/wPn/AJBRRRWZ6YUUUUAFFFFABRRRQAUUUUAFFFFABRRRQAUU&#10;UUAFFFFABRRRQAUUUUAFFFFABRRRQAUUUUAFfPPxF1r+2PFtx5bboLb9zHg5Bx1P517b4o1ddE8O&#10;Xt8SAyRkICcZc8AV8zu7SSNI7EuxJJPUmtaa6nk5pVslTXqNooorY8UKKK2vCmktrXiaysgGKNIG&#10;kI7KOTSehUIuUlFdT3HwDpH9j+EbOJlxLMvnP9W6fpiuopqqEUKoAUDAA7U6uZu7ufVwgoRUV0Cq&#10;t9Zx39jPaygFJoyjA+4q1RSKavoz5W1Gyk07UbizlUh4XKEHg8Gqteg/FnRxY+I0v4kxFeJlsDje&#10;OD+defV1J3Vz5WvT9nUcOwUUUUzIdHI0UqyKcOjBlPpivprw3qq614esr9TkyRjeM5IYcH9a+Y69&#10;b+D2tZivNGkblT50QJ7dGH8jWdRXVz0ctq8tXkfU9YooorA98KKKKAOH+KzlfBMoH8U6A/TmvBK9&#10;6+KwJ8EyEDOJ0P8AOvBa3p7HgZn/ABl6f5hRRRWh5wVZ04A6la56eav8xVarWn/8hK1zwPNXn8RS&#10;Kj8SPqgDAAHSlpAQQCKWuU+uCiiigAooooAKKKKACiiigAooooAKKKKACiiigAooooAKKKKACvD/&#10;AIvsT4otwSSBbjAJ4HJr3CvDfi9/yNMP/XuP61dP4jgzH+B80efUUUV0HzwUUUUAehfCBFbxTOxG&#10;Stuce3Ne414f8ICB4nuASATAcD15Fe4Vz1PiPosu/gfNhRRRUHcFFFFABRRRQAUUUUAFFFFABRRR&#10;QAUUUUAFFFFABRRRQAUUUUAfKd5/x/T/APXRv5moKnvP+P6f/ro38zUFdSPkZfEwooopkhRRRQAU&#10;UUUAFFFFABRRRQAUUUUAFFFFABUlvBLdXEVvDGXlkYIijqSajr2D4ZeCWtQmvalHtlYf6NEw5UH+&#10;M+57e1TJ2VzfD0JVp8qO48KaGnh7w9baeOZFG6VvVz1NbdFFcz1Pp4xUYqK6BRRRQUFeUfGn/VaT&#10;/vSf+y16vXlHxp/1Wk/70n/stXD4jjx/+7y/rqeR0UUV0HzYUUUUAFFFFABRRRQAUUUUAFFFFABR&#10;RRQAUUUUAe5/CT/kUW/6+G/pXoFef/CT/kUW/wCvhv6V6BXNP4j6fCfwI+gUUUVJ0hXGfFD/AJEa&#10;5/66J/OuzrjPih/yI1z/ANdE/nTjujDE/wAGXoz5/ooorqPlgooooA7n4T/8jsn/AF7v/Sveq8F+&#10;E/8AyOyf9e7/ANK96rCpufQZZ/B+YUUUVmegFFFFABRRRQAUUUUAFcr8RVL+AtU2jJCof/H1/wDr&#10;11Vcv8Q38vwHqrAc7EH5uopx3RlX/hS9GfOlFFFdR8oFFFFAApw2fQ19WWbB7KBgcgxqf0r5TAyQ&#10;PWvqqxXZYW65ziJR+lY1eh6+Vbz+X6lmiiisj2T5y+IH/I8ap/11H8hXM103xA/5HjVP+uo/kK5m&#10;uqOyPla/8WXqwooopmIV9GfD7/kR9L/65f1NfOdfRnw+/wCRH0v/AK5f1NZ1Nj08r/iv0OnooorA&#10;90KKKKACiiigAooooA5rx/8A8iLqv/XIf+hLXzjX0d4//wCRF1X/AK5D/wBCWvnGtqWx4WafxI+g&#10;UUUVqeYFdV8OP+R+0v8A3n/9AauVrqvhx/yP2l/7z/8AoDUpbM2w/wDGh6r8z6JooorlPqgooooA&#10;KKKKACiiigD5w8ff8jxqv/Xb+grm66Tx9/yPGq/9dv6Cubrqjsj5Sv8AxZerCiiimZBRRRQAUUUU&#10;AFFFFABRRRQAUUUUAFFFFABX1XZf8eNv/wBc1/lXypX1XZf8eNv/ANc1/lWVXoetlW8/kWKKKKxP&#10;aCvIfjT/AMfGj/7sv/stevV5D8af+PjR/wDdl/8AZaun8Rx5h/u8vl+Z5VRRRXQfNhRRRQB678Fv&#10;+PbWP9+L+TV6tXlPwW/49tY/34v5NXq1c8/iPpcB/u8fn+bCiiioOsKKKKACiiigAooooAK8v+NC&#10;A6XpbnqJnH5qP8K9QrzD4zsP7J0xcjJncj/vmqh8SOXG/wACR43RRRXSfMhRRRQB0XgNivjnSCDg&#10;+fj8wa+ka+bfAn/I8aR/18D+VfSVY1dz3cr/AIb9QooorI9MKKKKAPl3X/8AkY9T/wCvub/0M1nV&#10;o6//AMjHqf8A19zf+hms6upbHyU/iYUUUUyAooooAKKKKACiiigAooooAKKKKACiiigAooooAKKK&#10;KACiiigAooooAKKKKACiiigAooooAKKKKACiiigAooooAKKKKACiiigC3pf/ACFrT/rsn/oQr1c9&#10;a8o0v/kLWn/XZP8A0IV6uetfEcV/xafoz2Ms+GQUUUV8oemFFFFABRRRQAUUUUAFFFFABRRRQAUU&#10;UUAFFFFABRRRQAUUUUAFFFFABRRRQAUUUUAFFFFABRRRQAUUUUAFFFFABRRRQAUUUUAFFFFABRRR&#10;QAUUUUAFFFFABRRRQAUUUUAFFFFABRRRQAUUUUAFFFFABRRRQAUUUUAFFFFABRRRQAUoJVgQcHqC&#10;KSihOwHY6HrgugLa5bEw4Vj/ABf/AF66CvLwSrAg4PUEV2Gh64LoC2uWxMOFY/xf/Xr7LJ849rah&#10;XfvdH3/4P5lxl0Z0FFFFfSlBRRRQAUUUUAc/4i8PR6rEZoQEulHB6Bh6GvOZYpIJmilQpIpwVPBF&#10;ezVz/iLw7HqsRmhAW6UcHsw9DWkJ20Z5OPwHtP3lP4vzPN6KdLFJBM0UqFJFOCp4IptbnzwUUUUA&#10;FFFFAG34S/5GO1+r/wDoDV6bXmXhL/kY7X6v/wCgNXptYVPiPpMp/gfP/IKKKKzPTCiiigAooooA&#10;KKKKACiiigAooooAKKKKACiiigAooooAKKKKACiiigAooooAKKKKACiimSSLFG0jnCqCST2AoA8o&#10;+MOtcWejRP8A9NpgD/3yD/OvJq2fFOrtrniO9vi2UeQrHzkBRwKxq6YqysfL4qr7Wq5BRRRVHOFe&#10;sfBzRyWvNXkQ4AEMRI49Wx+n515OAXYAAkk4AHUmvpXwhpC6L4XsrTAEnliSTjBLNyf6D8KzqOyP&#10;Qy2lz1eZ9DeooorA+gCiiigDi/idpA1PwhNKq5ltGEy/ToR+VeAV9XTwpcW8kMgykilWHseK+Ydc&#10;019I1y8sHGDDIyjnPHb9K2pPoeLmlK0lUXUz6KKK1PJCtvwlq7aH4lsr3JCB9sgB6qeDWJRSepUJ&#10;OMlJdD6xVlkQMpBUjII706uU+H2tf2z4TtndszwDyZMnkkdD+VdXXM1Z2Pq6c1OKkuoUUUUizkvi&#10;PbmfwNf4GfLCyfka+ea+nPE9p9u8Malbf34G/Tn+lfMdbUtjw80j+8i/IKKKK1PLCnwOYp4pB1Rg&#10;w/CmUUAfVVjL9o062m/56RK35irNc34FvxqHg3T5S+90j8tz6EHH+FdJXK1Zn1tOXNFSXUKKKKRY&#10;UUUUAFFFFABRRRQAUUUUAFFFFABRRRQAUUUUAFFFFABXjHxmQjWtPfHBtyM/8Cr2evLfjNa7tP06&#10;6VeVkZGb0BAx/Wrh8Rx4+N6Ejx6iiiug+bCiiigDtvhXMIvG0SscB4nXp1OM177XzL4Uvhp3inTb&#10;puVSdQw9jx/WvpqsKm572WSvScezCiiisz0gooooAKKKKACiiigAooooAKKKKACiiigAooooAKKK&#10;KACiiigD5TvP+P6f/ro38zUFT3n/AB/T/wDXRv5moK6kfIy+JhRRRTJCiiigAooooAKKKKACiiig&#10;AooooAKkggluZkhgieWVzhURdzE+wqfTIrW41O3ivpXitnkCySIBlQfrxX0V4f8ACujeHoAdOt13&#10;sObhzukcf73p7DAqJS5TswuElXejskcV4J+GX2R49S1+NWlXDRWmchT6t6n2r1IDAwKWisHJvc96&#10;jQhRjywCiiikbBRRRQAV5R8af9VpP+9J/wCy16vXlHxp/wBVpP8AvSf+y1cPiOPH/wC7y/rqeR0U&#10;UV0HzYUUUUAFFekfC/w5pOuwX7anZpcGNlCZYjAx7GvQv+FeeE/+gPF/38f/AOKqHNJ2O6jgKlWC&#10;mmrM+daK+iv+FeeE/wDoDxf9/H/+Ko/4V54T/wCgPF/38f8A+Kpe0Rr/AGXV7o+daK+iv+FeeE/+&#10;gPF/38f/AOKo/wCFeeE/+gPF/wB/H/8AiqPaIP7Lq90fOtFfRX/CvPCf/QHi/wC/j/8AxVH/AArz&#10;wn/0B4v+/j//ABVHtEH9l1e6PnWivor/AIV54T/6A8X/AH8f/wCKo/4V54T/AOgPF/38f/4qj2iD&#10;+y6vdHzrRX0V/wAK88J/9AeL/v4//wAVR/wrzwn/ANAeL/v4/wD8VR7RB/ZdXujI+En/ACKLf9fD&#10;f0r0CqGlaPYaLam2062WCEndtDE8/iav1jJ3dz2KFN06ag+gUUUUjUK4z4of8iNc/wDXRP512dcZ&#10;8UP+RGuf+uifzpx3Rhif4MvRnz/RRRXUfLBRRRQB3Pwn/wCR2T/r3f8ApXvVeC/Cf/kdk/693/pX&#10;vVYVNz6DLP4PzCiiisz0AooooAKKKKACiiigArivildC38ETof8AlvKkY+ud3/stdrXlXxl1EC20&#10;3TlYbnZpnX0AGFP86qC945sZPloSfkeQ0UUV0nzAUUUUATWsRnvIIgMmSRUx16mvqmFdkEa+igV8&#10;0+ErQ33izS4AM5uFY/RTu/pX01WNXoe1lUfdkwooorI9Y+cviB/yPGqf9dR/IVzNdN8QP+R41T/r&#10;qP5CuZrqjsj5Wv8AxZerCiiimYhX0Z8Pv+RH0v8A65f1NfOdfRnw+/5EfS/+uX9TWdTY9PK/4r9D&#10;p6KKKwPdCiiigAooooAKKKKAOa8f/wDIi6r/ANch/wChLXzjX0d4/wD+RF1X/rkP/Qlr5xralseF&#10;mn8SPoFFFFanmBXVfDj/AJH7S/8Aef8A9AauVrqvhx/yP2l/7z/+gNSlszbD/wAaHqvzPomiiiuU&#10;+qCiiigAooooAKKKKAPnDx9/yPGq/wDXb+grm66Tx9/yPGq/9dv6Cubrqjsj5Sv/ABZerCiiimZB&#10;RRXufhbwR4bv/C+m3d1pcck80Cu7l2GWI+tTKXKdGHw8q8nGL2PDKK+iv+FeeE/+gPF/38f/AOKo&#10;/wCFeeE/+gPF/wB/H/8Aiqn2iOv+y6vdHzrRX0V/wrzwn/0B4v8Av4//AMVR/wAK88J/9AeL/v4/&#10;/wAVR7RB/ZdXuj51or6K/wCFeeE/+gPF/wB/H/8AiqP+FeeE/wDoDxf9/H/+Ko9og/sur3R860V9&#10;Ff8ACvPCf/QHi/7+P/8AFUf8K88J/wDQHi/7+P8A/FUe0Qf2XV7o+daK+iv+FeeE/wDoDxf9/H/+&#10;Ko/4V54T/wCgPF/38f8A+Ko9og/sur3R8619V2X/AB42/wD1zX+Vc9/wrzwn/wBAeL/v4/8A8VXT&#10;IixoEUYVRgD0rOclI7cFhJ0HLme4+iiioPQCvIfjT/x8aP8A7sv/ALLXr1eQ/Gn/AI+NH/3Zf/Za&#10;un8Rx5h/u8vl+Z5VRRRXQfNhRRRQB678Fv8Aj21j/fi/k1erV5T8Fv8Aj21j/fi/k1erVzz+I+lw&#10;H+7x+f5sKKKKg6wooooAKKKKACiiigAryL403AM2j2wPKrLIw+pUD+Rr12vA/irqAvfGkkKtlbSF&#10;IePXlj/6F+lXTXvHDmMrUGu5xFFFFdB86FFFFAHV/DaIzePtMHZTIxx2Ajb/AOtX0RXhvwgtPO8W&#10;TXBHywWrEf7xKj+Wa9yrCpufQZZG1G/dhRRRWZ6AUUUUAfLuv/8AIx6n/wBfc3/oZrOrR1//AJGP&#10;U/8Ar7m/9DNZ1dS2Pkp/EwooopkBRRRQAUUUUAFFFFABRRRQAUUUUAFFFFABRRRQAUUUUAFFFFAB&#10;RRRQAUUUUAFFFFABRRRQAUUUUAFFFFABRRRQAUUUUAFFFFAFvS/+Qtaf9dk/9CFernrXlGl/8ha0&#10;/wCuyf8AoQr1c9a+I4r/AItP0Z7GWfDIKKKK+UPTCiiigAooooAKKKKACiiigAooooAKKKKACiii&#10;gAooooAKKKKACiiigAooooAKKKKACiiigAooooAKKKKACiiigAooooAKKKKACiiigAooooAKKKKA&#10;CiiigAooooAKKKKACiiigAooooAKKKKACiiigAooooAKKKKACiiigAooooAKKKKAClBKsCDg9QRS&#10;UUJ2A7HQ9cF0BbXLYmHCsf4v/r10FeXglWBBweoIrsND1wXQFtctiYcKx/i/+vX2WT5x7W1Cu/e6&#10;Pv8A8H8y4y6M6CiiivpSgooooAKKKKAOf8ReHY9ViM0IC3Sjg9mHoa85likgmaKVCkinBU8EV7NX&#10;P+IvDqarEZoQFulHB6Bx6GtITtozycfgPafvKfxfn/wTzeinyxPBK0UqFJFOCp4IplbnzwUUUUAb&#10;fhL/AJGO1+r/APoDV6bXmXhL/kY7X6v/AOgNXptYVPiPpMp/gfP/ACCiiisz0wooooAKKKKACiii&#10;gAooooAKKKKACiiigAooooAKKKKACiiigAooooAKKKKACiiigArkPiLrQ0fwlchHxPc/uY+cHnqf&#10;wFdfXh3xa1r7b4gj06JsxWafMAeC56/lVwV2cuNq+zot9Xoee0UUV0HzIUUUUAW9LuYLPVLa5uIT&#10;NFFIHeINt3Y7Zr1P/hdNv/0BJf8AwIH/AMTXkNFS4p7m9LE1KSag7Hr3/C6bf/oCS/8AgQP/AImj&#10;/hdNv/0BJf8AwIH/AMTXkNFL2cTb+0K/f8Eevf8AC6bf/oCS/wDgQP8A4mj/AIXTb/8AQEl/8CB/&#10;8TXkNFHs4h/aFfv+CPXv+F02/wD0BJf/AAIH/wATXA+MPENv4m1gajDZtauYwjqzht2Oh6Cufopq&#10;KWxnVxdWrHlm9AoooqjmCiiigD0b4Sa19k1ybTJGxFdLuQE8Bx/9avba+VtMvpNM1O2vYWKyQyBw&#10;R7V9P2F5Hf2EF3EcxzIHXn1FY1Frc93LKvNTcH0LVFFFZHpjHRZI2jYZVgQfcV8v65ZPp2uXto64&#10;aKZlx6DNfUdeF/FrSjZ+JkvUUCK7jBJA/jHBz71pTetjzczp81NS7P8AM4CiiitzwQooooA9d+Du&#10;sBre80iQ8o3nR5PY8EV6tXzF4a1qTQNftdQTO1GxIo/iQ9RX0ta3UV5axXMDh4ZVDqwPBBrCorO5&#10;7+XVuelyPdE9FFFZnohRRRQAUUUUAFFFFABRRRQBDcTpbW0s8hwkaF2I9AM1843/AIv1251C4mi1&#10;nUI43diiR3Lqqr2AANerfFLxCNL8P/2dGw+0X2Vx6IOp/pXhVbU46XZ4uZV3zqEXsa3/AAlXiL/o&#10;Pap/4GSf40f8JV4i/wCg9qn/AIGSf41k0VpZHme1n3Nb/hKvEX/Qe1T/AMDJP8aP+Eq8Rf8AQe1T&#10;/wADJP8AGsmiiyD2s+57p8K59RvNCubvUL25uvMm2xtPKz4AHOMk967+ud8E6b/ZfhGwt2XbI0fm&#10;Pjuzc/4V0Vc8tWfT4eLjSin2CuR+JNh9v8FXm370BWYADrg//XrrqgurdLu0mtn+5KjI30IxSTs7&#10;l1Yc8HHufKdFWtTspNO1O5spVKvDIyEHtiqtdR8m007MKKKKBACVYEHBBzkdRX0t4S1ZNa8MWN4p&#10;G4xhHAOcMvBFfNNel/CbxELTUZNFuJMR3J3Q5PAcdR+NZ1FdHoZdW5KvK9me0UUUVgfQBRRRQAUU&#10;UUAFFFFABRRRQAVxvxI1uTRvCsht5miurhxHGyOVcdyQR7fzrsq8H+KPiEav4h+wwSZtrIFMg8M/&#10;8R/pVwV2cmNrezovu9Dmv+Eq8Rf9B7VP/AyT/Gj/AISrxF/0HtU/8DJP8ayaK3sj532s+5rf8JV4&#10;i/6D2qf+Bkn+NH/CVeIv+g9qn/gZJ/jWTRRZB7Wfc2F8T+IncKuu6oSxwB9sk5/Wvo7So3i0m0SS&#10;SSRxEu55GLMTjnJNfOvhHTW1TxVp9rglTKHcgZwo5r6WAwMCsqnY9jLFJqUpMWiiisj1T5TvP+P6&#10;f/ro38zUFT3n/H9P/wBdG/magrqR8jL4mFFFFMkVfvD619Q6dbQNpdoTBGSYE6qP7or5eX74+tfU&#10;+mf8gqz/AOuCf+gisqvQ9fKtef5fqS/ZLf8A54Rf98Cj7Jb/APPCL/vgVNRWJ7FkQ/ZLf/nhF/3w&#10;Kparotnqul3NjJDGEmjK5Cjg9j+B5rTooE4pqzR8ralYTaZqNxZXC7ZYZCjfhVWvVfi94fCSwa7C&#10;uA+Ip8ev8J/Lj8K8qrpi7q58xiKLo1HAKKKKowCvd/hj4k/tjQfsM8ha7sgFJJ5ZP4T/AErwitvw&#10;pr0nh3X7e/U5jB2Sr/eQnn/Gpkro6sHX9jVT6Pc+mKKignjuYEmiYPG6hlYHqDUtcx9MFFFFABRR&#10;RQAV5R8af9VpP+9J/wCy16vXlHxp/wBVpP8AvSf+y1cPiOPH/wC7y/rqeR0UUV0HzYUUUUAeu/Bj&#10;/Uap/vr/ACr1avKfgx/qNU/31/lXq1c8/iPpcD/u8f66hRRRUHWFFFFABRRRQAUUUUAFFFFABRRR&#10;QAUUUUAFcZ8UP+RGuf8Aron867OuM+KH/IjXP/XRP5047owxP8GXoz5/ooorqPlgooooA7n4T/8A&#10;I7J/17v/AEr3qvBfhP8A8jsn/Xu/9K96rCpufQZZ/B+YUUUVmegFFFFABRRRQAUUUUAFfOfj/Whr&#10;fi26ljffBCRDDg5BC9x7E5P41618Q/FCaBoDxQuBfXamOIA8qP4m/D+dfPxJJJJyTzmtacep4+Z1&#10;1pSXqwooorY8cKKKKAO9+E2nfa/FrXTLlLWEvn0Y8D+te7V538JNJ+x+G5dQkXEl5L8pI/gXgfrm&#10;vRK55u8j6TAU+Sgr9dQoooqDsPnL4gf8jxqn/XUfyFczXTfED/keNU/66j+Qrma6o7I+Vr/xZerC&#10;iiimYhX0Z8Pv+RH0v/rl/U18519GfD7/AJEfS/8Arl/U1nU2PTyv+K/Q6eiiisD3QooooAKKKKAC&#10;iiigDmvH/wDyIuq/9ch/6EtfONfR3j//AJEXVf8ArkP/AEJa+ca2pbHhZp/Ej6BRRRWp5gV1Xw4/&#10;5H7S/wDef/0Bq5Wuq+HH/I/aX/vP/wCgNSlszbD/AMaHqvzPomiiiuU+qCiiigAooooAKKKKAPnD&#10;x9/yPGq/9dv6CubrpPH3/I8ar/12/oK5uuqOyPlK/wDFl6sKKKKZkFfSngr/AJErR/8Ar1T+VfNd&#10;fSngr/kStH/69U/lWVXY9TKv4kvQ36KKKxPcCiiigAooooAKKKKACiiigAooooAKKKKACvIfjT/x&#10;8aP/ALsv/stevV5D8af+PjR/92X/ANlq6fxHHmH+7y+X5nlVFFFdB82FFFFAHrvwW/49tY/34v5N&#10;Xq1eU/Bb/j21j/fi/k1erVzz+I+lwH+7x+f5sKKKKg6wooooAKKKKACiiigCpqN9Dpun3F7cHEUE&#10;bSMfYV8wX97LqOoXF7Mf3s8rSN6ZJzXqPxa8ULsTw9aSAsSJLog9B1VD+h/KvJa3pqyueDmVfnmo&#10;LZfmFFFFaHmhRRRQB7J8G9PMWkahqDLjz5liU+oUZ/m36V6fWF4R0k6J4W0+xZdsqRhpR6O3zN+p&#10;Nbtc0ndn1OGp+zpRiFFFFSbhRRRQB8u6/wD8jHqf/X3N/wChms6tHX/+Rj1P/r7m/wDQzWdXUtj5&#10;KfxMKKKKZAUUUUAFFFFABRRRQAUUUUAFFFFABRRRQAUUUUAFFFFABRRRQAUUUUAFFFFABRRRQAUU&#10;UUAFFFFABRRRQAUUUUAFFFFABRRRQBb0v/kLWn/XZP8A0IV6ueteUaX/AMha0/67J/6EK9XPWviO&#10;K/4tP0Z7GWfDIKKKK+UPTCiiigAooooAKKKKACiiigAooooAKKKKACiiigAooooAKKKKACiiigAo&#10;oooAKKKKACiiigAooooAKKKKACiiigAooooAKKKKACiiigAooooAKKKKACiiigAooooAKKKKACii&#10;igAooooAKKKKACiiigAooooAKKKKACiiigAooooAKKKKACiiigApQSrAg4PUEUlFCdgOx0PXBdAW&#10;1y2JhwrH+L/69dBXl4JVgQcHqCK7DQ9cF0BbXLYmHCsf4v8A69fZZPnHtbUK797o+/8AwfzLjLoz&#10;oKKKK+lKCiiigAooooA5/wAReHU1WIzQgLdKOD2cehrzqWJ4JWilQpIpwVPBFey1z/iLw6mqxGaE&#10;BbpRwezj0NaQnbRnk4/Ae0/eU/i/P/gnm9FPlieCVopUKSKcFTwRTK3Pnjb8Jf8AIx2v1f8A9Aav&#10;Ta8y8Jf8jHa/V/8A0Bq9NrCp8R9JlP8AA+f+QUUUVmemFFFFABRRRQAUUUUAFFFFABRRRQAUUUUA&#10;FFFFABRRRQAUUUUAFFFFABRRRQAUUUUAVNRvY9O064vJmAjhjLkn2r5g1C9k1HUbi8mJMk0jOcnp&#10;mvZfi1rQstAi02JgJbtvmAPIQf49K8RramtLnh5nV5pqmugUUUVqeWFFFFABRRRQAUUUUAFFFFAB&#10;RRRQAUUUUAFFFFABXuPwn1r7d4cfT5HzLZvhcn+A8j8ua8Orr/hvrP8AZHi2BXbEF0PJkGcDJ6E/&#10;Q1E1dHXgqvs6y7PQ+hKKKK5z6UK434kaEda8LSNEpa4tD50YAySMfMPyrsqa6rIhRwCrDBB7imnZ&#10;3IqU1Ug4PqfJ1FdL458Ot4c8Rywqp+zTEywNjjae34dK5qulO58rUg4ScZboKKKKZAV6h8MfGiWb&#10;DQtSm2wuf9Gkc8Kx/hP17e/FeX0VLV1Y2oVpUZ88T6zorx3wT8TvssUWma8zNEuFiu+SVHo/r9fz&#10;9a9cguIbqBJ7eVJYnGVdGDKR7HvWEotbn0dDEQrRvEmoooqTcKKKKACiiigAqhq+q2miabNf3soj&#10;hjHOepPYD3NUfEPirS/DVr5t9OPMZcxwJy7/AEH9TxXhXivxdf8Aiq9ElwfKtYyfJt1J2qPU+p9/&#10;yq4wbOPFYyNFWWsin4i1258RazNf3BxuOI0HRE7Csqiitz52UnJ3YUUUUyQrb8J6Q+t+JbOzVSUM&#10;geQgZwo5JrEr2b4SeHjaadLrNxHiS5+WHI5CDv8AiamTsjpwlH2tVR6dT0tVVFCqAFAwAO1Ooorm&#10;PpwooooA8S+Leh/Y9Zi1WJcRXQw+B0cf4ivOa+l/Fehp4h8PXNgQPMK7oiezjpXzZPBJbTyQyoUk&#10;jYqynqCK3pyuj57MKPJV5lsyOiiitDgCnwyvBKksTlJEYMrDqCKZRQB9D+B/F0PijSgJGVb+EATx&#10;jv8A7Q9jXWV8saZql5o9/Fe2MzRTxnhh0I9D6ivcPCPxD0/xDGltdslpqXTy2b5ZD/sk/wAuv1rC&#10;cLao9/B42NRKE9/zO3ooorM9EKKKKACiiigAoorgfF/xJsdESS001ku9QxglTlIj7nufamk3sZ1a&#10;sKUeabJ/iB4yj8Pac1payA6lOpCBTzED/EfT2rwRmZ2LMSWJJJPJNT3l7cahdSXV1I0s8h3M7Hkm&#10;q9dEY8qPnMViHXnfp0CiiiqOYKKKltreW7uoreFC8srBEUdyaBpXPUPg7o5ae81iReFAhiJGOTy3&#10;9K9erI8N6NHoOg2unIOY0y5/vOep/OteuaTu7n1GGpeypKIUUUVJufKd5/x/T/8AXRv5moKnvP8A&#10;j+n/AOujfzNQV1I+Rl8TCiiimSKv3x9a+p9M/wCQVZ/9cE/9BFfLC/fH1r6n0z/kFWf/AFwT/wBB&#10;FZVeh6+U/b+X6luiiisT2QooooAzta0qHWtGutPmA2TIVyex7H88V8zX9lNp1/PZ3ClZYXKOD6iv&#10;qqvHvi74e8q5h12BPklxFPjswHyn8Rx+FaU3Z2PNzKhzQ9ot1+R5bRRRW54IUUUUAe0fCjxN9t05&#10;9FuXzNbDdDk8snp+Fel18uaHq02h6zbajATuhcFlBxuXuPyr6Y0++h1PT4Ly3YNFMgdT7GsKkbO5&#10;9Bl9f2lPke6/It0UUVmegFFFFABXlHxp/wBVpP8AvSf+y16vXlHxp/1Wk/70n/stXD4jjx/+7y/r&#10;qeR0UUV0HzYUUUUAeu/Bj/Uap/vr/KvVq8p+DH+o1T/fX+VerVzz+I+lwP8Au8f66hRRRUHWFFFF&#10;ABRRRQAUUUUAFFFFABRRRQAUUUUAFcZ8UP8AkRrn/ron867OuM+KH/IjXP8A10T+dOO6MMT/AAZe&#10;jPn+iiiuo+WCiiigDufhP/yOyf8AXu/9K96rwX4T/wDI7J/17v8A0r3qsKm59Bln8H5hRRRWZ6AU&#10;UUUAFFFRyyxwRNLM6xxqMs7nAA9zQBJWL4j8R2PhrTGu7tsscrFEp+aRvQf1PauV8SfFXTNNDwaS&#10;Bf3Q43jPlL+P8X4ce9eP6trF/rl813qE7TStwM8BR6AdhWkYN6s87E4+FNctPVkmva5d+IdVlv7x&#10;vnbhEX7sa9gKzKKK2PBlJyd3uFFFFMQVb0vTptW1S2sLcEyTyBBgZx6n8Bk1Ur1r4SeGiqy6/dJ9&#10;4GO2B9P4m/p+frUydlc3w1F1qiij07TrGLTdOt7KAYigjWNR7AVboormPqEklZBRRRQM+cviB/yP&#10;Gqf9dR/IVzNdN8QP+R41T/rqP5CuZrqjsj5Wv/Fl6sKKKKZiFfRnw+/5EfS/+uX9TXznX0Z8Pv8A&#10;kR9L/wCuX9TWdTY9PK/4r9Dp6KKKwPdCiiigAooooAKKKKAOa8f/APIi6r/1yH/oS18419HeP/8A&#10;kRdV/wCuQ/8AQlr5xralseFmn8SPoFFFFanmBXVfDj/kftL/AN5//QGrla6r4cf8j9pf+8//AKA1&#10;KWzNsP8Axoeq/M+iaKKK5T6oKKKKACiiigAooooA+cPH3/I8ar/12/oK5uuk8ff8jxqv/Xb+grm6&#10;6o7I+Ur/AMWXqwooopmQV9KeCv8AkStH/wCvVP5V8119KeCv+RK0f/r1T+VZVdj1Mq/iS9Dfooor&#10;E9wKKKKACiiigAooooAKKKKACiiigAooooAK8h+NP/Hxo/8Auy/+y169XkPxp/4+NH/3Zf8A2Wrp&#10;/EceYf7vL5fmeVUUUV0HzYUUUUAeu/Bb/j21j/fi/k1erV5T8Fv+PbWP9+L+TV6tXPP4j6XAf7vH&#10;5/mwoooqDrCiiigAooqpf6jZ6Zbm4vrqK3iH8crhRQJtJXZbrjPG/je38M2htrdll1OVf3cef9X/&#10;ALTf0HeuY8UfFobXtPDyZJyDeSrjHuqn+Z/KvKp55rqd57iV5ZZGLM7tlifc1rGn3PLxWYRS5aW/&#10;cLiea6uJLieRpJZGLO7Hkk1HRRWx4rdwooooEFdV8PtCOu+K7ZXTNtakTzEjIIUjA/E4/DNcrX0F&#10;8O/DJ8PeHVe4TF7d4lmyOVH8K/gP1JqJuyOzBUPa1V2R2NFFFc59IFFFFABRRRQB8u6//wAjHqf/&#10;AF9zf+hms6tHX/8AkY9T/wCvub/0M1nV1LY+Sn8TCiiimQFFFFABRRRQAUUUUAFFFFABRRRQAUUU&#10;UAFFFFABRRRQAUUUUAFFFFABRRRQAUUUUAFFFFABRRRQAUUUUAFFFFABRRRQAUUUUAW9L/5C1p/1&#10;2T/0IV6ueteUaX/yFrT/AK7J/wChCvVz1r4jiv8Ai0/RnsZZ8Mgooor5Q9MKKKKACiiigAooooAK&#10;KKKACiiigAooooAKKKKACiiigAooooAKKKKACiiigAooooAKKKKACiiigAooooAKKKKACiiigAoo&#10;ooAKKKKACiiigAooooAKKKKACiiigAooooAKKKKACiiigAooooAKKKKACiiigAooooAKKKKACiii&#10;gAooooAKKKKACiiigApQSrAg4PUEUlFCdgOx0PXBdAW1y2JhwrH+L/69dBXl4JVgQcHqCK7DQ9cF&#10;0BbXLYmHCsf4v/r19lk+ce1tQrv3uj7/APB/MuMujOgooor6UoKKKKACiiigDnvEXh1NViM0IC3a&#10;jg9A49DXnUsTwStFKhR1OCp4Ir2aue8ReHU1WIzQgJdqOD0Dj0NaQnbRnk4/Ae0/eU/i/P8A4Jyf&#10;hL/kY7X6v/6A1em15p4YieDxTbxSoUdS4ZT1HyNXpdFTcvKf4D9WFFFFZnphRRRQAUUUUAFFFFAB&#10;RRRQAUUUUAFFFFABRRRQAUUUUAFFFFABRRRQAUUUUAFFFYninV10Tw3eXpIDrHtjBOMseAKETKSi&#10;nJ9DxP4ia1/bHiy58tt0Fv8AuY8Hg46n865Old2kdndiWYkknqTSV1JWVj5SpNzm5PqFFFFMgKKs&#10;WVpJfX0NrEpMkrhFA96+oNOso9O062s4gAkMaoMDrgVEpcp2YXCPEX1skfK9FfWdFR7XyOz+yf7/&#10;AOH/AAT5Mor6zoo9r5B/ZP8Af/D/AIJ8mUV9Z0Ue18g/sn+/+H/BPkyivrOij2vkH9k/3/w/4J8m&#10;UV9Z185ePdI/sfxdexIuIpW82MDphucfzqoz5nY5sVgXQipXuczRRRWhwBTo3aKVZEOHVgwPoRTa&#10;KAPpvwzqy634ds78HLSRgPzkhhwc1sV5N8Hdayl5o0jdP30WT/30B/OvWa5pKzPqcNV9rSUgoooq&#10;Tc5fxx4YXxNoTxIALuHMkDe/p+NfO8sTwSvFKhSRG2sp4wRX1hXl3xL8Dteh9c0yIGdVzcxKOXA/&#10;iHuO/rWkJW0Z5eYYXnXtIbrc8dooorc8MKKKKACtjRPE+r+H5N2nXjxoTloj80bfVTx+PX3rHopP&#10;UqMnF3i7M9b0r4yoVVNW0xg3eW1bIP8AwFun/fRrqbX4l+FboDOomBj/AAzRMuPxwR+tfPdFQ6aO&#10;2GY1o76n0qnjTwy6gjXLED/amA/nUc3jrwvAPm1q1P8AuMX/AJA183UUvZI1/tSp/Kj3W++LXhu1&#10;BFt9qvD28uLaP/HsH9K4vWfi1rN+Gi06KLT4z/EPnk/M8D8vxrz6iqUEjnqY+vNWvb0Jbi5nu53n&#10;uZpJpnOWeRizH8TUVFFWcjdwooooEFFFWbCxuNSvYrS1iaSeVgqqBmgaTbsjU8JeHJvE2uRWaAiF&#10;SHnkA+6v/wBfpX0hbW8VpbRwQqEijUKqgdAKwvB/he38LaOtuuHupAGnl/vN6fQV0dc85XZ9FgsN&#10;7GF3uwoooqDtCiiigArx/wCKvhJo5zr9lETG+BdKo6Hs349DXsFQ3FvDd28kE8ayRSKVdGHBBqoy&#10;s7mGIoKtBwZ8pUV1njnwfN4X1MvErPp87Ewycnb/ALJ9x+ork66E7nzNSnKnJxluFFFFMgKASDkc&#10;Y70UUAdfoXxI1/RQsTTC9t148u4yxA9m6/nn6V3unfGHRrhQt/Z3Vo56lMSIPx4P6V4nRUuCZ108&#10;bWpqyenmfRcHxC8K3AGzWIVz/wA9FZP/AEICrf8AwmPhv/oOWH/f9a+aaKj2SOhZpU6xR9FT/EPw&#10;rbKS2rxOfSNGfP5Cud1L4xaXDldOsLm6YfxSERr/AFP6CvF6KapoieZVntZHU698QNf15WikuBbW&#10;zceTb5UEe56n6Zx7Vy1FFWklscU6kqjvJ3YUUUUyAooooAK9T+FHhQyzHX7tMJGStsp7nu39K5Pw&#10;V4Rn8U6oFZWSwhIM8vT/AICPc/oK+hba2hs7aO3t41jhiUKiKMBQKyqStoj1MvwvM/ay2WxPRRRW&#10;J7gUUUUAfKd5/wAf0/8A10b+ZqCp7z/j+n/66N/M1BXUj5GXxMKKKKZIq/fH1r6n0z/kFWf/AFwT&#10;/wBBFfLC/fH1r6n0z/kFWf8A1wT/ANBFZVeh6+U/b+X6luiiisT2QooooAKzta0qLWtHutPmA2To&#10;Vyex7H8DitGigTSasz5UvrObT76a0nQrLC5RweMEVXr1D4ueHvJu4dcgTEc2I58Dow6H8Rx+FeX1&#10;1Rd1c+WxFJ0qjgwooopmIV6x8JPEfMug3MnrJb5P/fS/1ryerOn30+mahBe2zlJoXDqRUyV1Y3w9&#10;Z0aimfVVFZmhavBrmjW2o25+SVckd1buPzrTrmPqIyUldBRRRQMK8o+NP+q0n/ek/wDZa9Xryj40&#10;/wCq0n/ek/8AZauHxHHj/wDd5f11PI6KKK6D5sKKKKAO08C+NrbwlFdpPZyz+eykeWwGMD3rsf8A&#10;hc+nf9Am6/7+LXjVFQ4Ju7Oqnja1OKjF6Hsv/C59O/6BN1/38Wj/AIXPp3/QJuv+/i141RR7OJp/&#10;aNfv+B7L/wALn07/AKBN1/38Wj/hc+nf9Am6/wC/i141RR7OIf2jX7/gey/8Ln07/oE3X/fxaP8A&#10;hc+nf9Am6/7+LXjVFHs4h/aNfv8Agey/8Ln07/oE3X/fxaP+Fz6d/wBAm6/7+LXjVFHs4h/aNfv+&#10;B7L/AMLn07/oE3X/AH8Wj/hc+nf9Am6/7+LXjVFHs4h/aNfv+B7fpXxXsdV1S2sY9NuI3ncIGaRS&#10;BXolfM/hD/kbtL/67rX0xWU4pPQ9PAV51oNzfUKKKKg7wrjPih/yI1z/ANdE/nXZ1xnxQ/5Ea5/6&#10;6J/OnHdGGJ/gy9GfP9FFFdR8sFFFFAHQeDvEMXhnXl1GeB50ETJsQgHnvXov/C59O/6BN1/38WvG&#10;qKlxT3Omli6tKPLB6Hsv/C59O/6BN1/38Wj/AIXPp3/QJuv+/i141RS9nE1/tGv3/A9l/wCFz6d/&#10;0Cbr/v4tU5/jSMEW+hnPq9zwPwC15NRR7OInmGIfX8Dvr74ueIbkMttHaWg7MkZdh/31kfpXI6lr&#10;mq6w+7UL+4uechZHyo+g6Cs+iqUUtjCdepU+KVwooopmIUUUUAFFFaWh6He+INSjsrKMszcs5+7G&#10;PU0hxi5Oy3L/AIP8MT+KNaS2UMtrGQ9xKB91fT6nt+favou1tobK1itrdBHDEoREUcACs7w74fs/&#10;DWlJZWi/7Ukh+9I/cmtisJy5mfR4PDewhruwoooqDsCiiigD5y+IH/I8ap/11H8hXM103xA/5HjV&#10;P+uo/kK5muqOyPla/wDFl6sKKKKZiFfRnw+/5EfS/wDrl/U18519GfD7/kR9L/65f1NZ1Nj08r/i&#10;v0OnooorA90KKKKACiiigAooooA5rx//AMiLqv8A1yH/AKEtfONfR3j/AP5EXVf+uQ/9CWvnGtqW&#10;x4WafxI+gUUUVqeYFdV8OP8AkftL/wB5/wD0Bq5Wuq+HH/I/aX/vP/6A1KWzNsP/ABoeq/M+iaKK&#10;K5T6oKKKKACiiigAooooA+cPH3/I8ar/ANdv6CubrpPH3/I8ar/12/oK5uuqOyPlK/8AFl6sKKKK&#10;ZkFep6F8VbHSNCstPk024ka3iWMusigHFeWUVLinubUa86LvA9l/4XPp3/QJuv8Av4tH/C59O/6B&#10;N1/38WvGqKXs4nR/aNfv+B7L/wALn07/AKBN1/38Wj/hc+nf9Am6/wC/i141RR7OIf2jX7/gey/8&#10;Ln07/oE3X/fxaP8Ahc+nf9Am6/7+LXjVFHs4h/aNfv8Agey/8Ln07/oE3X/fxaP+Fz6d/wBAm6/7&#10;+LXjVFHs4h/aNfv+B7L/AMLn07/oE3X/AH8Wj/hc+nf9Am6/7+LXjVFHs4h/aNfv+B7L/wALn07/&#10;AKBN1/38Wuj8I+N7bxbNdRwWctv9nVWPmMDnOfT6V8716l8Fv+P7V/8ArlH/ADaplBJXRvhcZWqV&#10;oxk9D2GiiisT2wryH40/8fGj/wC7L/7LXr1eQ/Gn/j40f/dl/wDZaun8Rx5h/u8vl+Z5VRRRXQfN&#10;hRRRQB2ngXxtb+Eo71J7OW4+0MhHlsBjAPr9a7H/AIXPp3/QJuv+/i141RUOCbuzqp42tTioxeh7&#10;L/wufTv+gTdf9/Fo/wCFz6d/0Cbr/v4teNUUeziaf2jX7/geyN8Z7DHy6Rck+hlUVQuPjTKwIttE&#10;RT/eluC36BR/OvKqKOSInmGIfU7XUPin4mvQVimhs0PGLeLn82yf5VyV5fXeozma8uZriXpvlkLH&#10;H41XoqkktjnnWqVPidwooopmQUUUUAFFFdZ4K8FXPiq98yTdDpsR/ezAfe/2V9/foB+AKbsXTpyq&#10;S5Y7mv8ADLwcdWvl1m9j/wBBtmzErD/WyD+g/n+Ne4VXtbSCxtIrW1iWKCJQqIowAB2qxXPKXMz6&#10;XDUFQhyrcKKKKk6AooooAKKKKAPl3X/+Rj1P/r7m/wDQzWdWjr//ACMep/8AX3N/6Gazq6lsfJT+&#10;JhRRRTICiiigAooooAKKKKACiiigAooooAKKKKACiiigAooooAKKKKACiiigAooooAKKKKACiiig&#10;AooooAKKKKACiiigAooooAKKKKALel/8ha0/67J/6EK9XPWvKNL/AOQtaf8AXZP/AEIV6uetfEcV&#10;/wAWn6M9jLPhkFFFFfKHphRRRQAUUUUAFFFFABRRRQAUUUUAFFFFABRRRQAUUUUAFFFFABRRRQAU&#10;UUUAFFFFABRRRQAUUUUAFFFFABRRRQAUUUUAFFFFABRRRQAUUUUAFFFFABRRRQAUUUUAFFFFABRR&#10;RQAUUUUAFFFFABRRRQAUUUUAFFFFABRRRQAUUUUAFFFFABRRRQAUUUUAFFFFABSglWBBweoIpKKE&#10;7AdjoeuC6AtrlsTDhWP8X/166CvLwSrAg4PUEV2Gh64LoC2uWxMOFY/xf/Xr7LJ849rahXfvdH3/&#10;AOD+ZcZdGdBRRRX0pQUUUUAFFFFAGfLpdvJqcGoY2zxZ5H8QII5/OtCiii5MYqN7dQooooKCiiig&#10;AooooAKKKKACiiigAooooAKKKKACiiigAooooAKKKKACiiigAooooAK8k+MOtZNno0b/APTaYA/9&#10;8g/zr1iSRYo2kc4VQWJPYCvmbxPq7634jvb5jlXkIj5zhRwK0pq7uefmVXkpcq6mRRRRW58+FFFF&#10;AHefCnR/7Q8UG9dQYrNC/I/jPA/HvXu9cN8LtI/s3wmtw6YlvH8wn/ZHC/1rua55u7PpcDS9nRXn&#10;qFFFFQdYUUUUAFFFFABRRRQAV5h8YdI87TbTVox80D+VIc/wnp+ten1ma/piaxoV5YOM+dGQPr2p&#10;xdncxxFP2tJwPl+inzRPBK8Tja6MVYehFMrqPlQooooA2vCmrtofiWzvQSEWQLIAcZQ8GvpZHWRF&#10;dCCrDII7ivk+vob4ea1/bHhO2Lvunt/3MmTknHQ/l/Ksqq6nr5XV1dN+p1tFFFYnshRRRQB5N4++&#10;HBdpdY0OLLHLT2iDqe7L/Ufl6V5KQVYgggg4weMV9Z1wnjD4c2XiEyXlkUtNRPJYD5JT/tD19/zB&#10;rWE+jPJxeX83v0t+x4PRWhq+iahod2bbUbV4ZM/KWHysPVT0NZ9anjSi4uzCiiimIKKKKACiiigA&#10;ooooAKKKKACiiul8MeCNW8TSq0MZgs8/Ncyrhf8AgP8AeP8AnIpN2LhCU3yxV2Ymnabd6rex2dlC&#10;808hwFUfr9PevePBPgi28LWvnzbZtRkH7yXHCD+6vtWn4b8Kab4YtDFZR7pWH72d+Xf/AAHtW9WM&#10;530PdwmCVL356y/IKKKKzPQCiiigAooooAKKKKAKWpaba6tYy2d5EJYJBhlP8x6GvBPGHgi+8L3L&#10;SKDPp7tiOcDp7N6H9DX0RUNxbQXdtJb3ESSwyDa6OMhh71UZNHLicLGutd+58pUV6h4t+FU0DSXv&#10;h8GaHq1oTl1/3T3Ht1+teZSxPDI0cqMkiHDKwwQa3Uk9j5+tQnRlaaGUUUVRiFFFFABRRRQAUUUU&#10;AFFFFABRRSqrSOERSzscKoGSTQAldL4R8G33iq9AQNFYxn99cEcAei+p/l3rpPCfwsur9o7zXA9r&#10;a8MLccSSfX+6P1+lew2dnbWFrHa2kKQwRjCogwAKylUtoj08Ll8pvmqaIh0vS7PRtPisbGIRQRjg&#10;dyfU+pNX6KKxPcSSVkFFFFAwooooA+U7z/j+n/66N/M1BU95/wAf0/8A10b+ZqCupHyMviYUUUUy&#10;RV++PrX1Ppn/ACCrP/rgn/oIr5YX74+tfU+mf8gqz/64J/6CKyq9D18p+38v1LdFFFYnshRRRQAU&#10;UUUAZuuaTDrejXWnzAbZkwCezdj+dfM19ZzaffTWlwhSWFyjg9iK+q68b+Lnh8wX0OtQJiKceXNg&#10;dHHQ/iP5VpTlZ2PMzKhzQ9ot1+R5hRRRW54QUUUUAek/CfxJ9i1J9FuH/c3R3Qk/wv6fiP1r2qvl&#10;CGaS3njmicpJGwZGHUEV9I+E9ej8ReH7a9BHm42zKP4XHWsakep7mW1+aPsn02N6iiisj1Aryj40&#10;/wCq0n/ek/8AZa9Xryj40/6rSf8Aek/9lq4fEceP/wB3l/XU8joooroPmwooooAKKKKACiiigAoo&#10;ooAKKKKACiiigAooooA2/CH/ACN2l/8AXda+mK+Z/CH/ACN2l/8AXda+mKxq7nuZV/Dl6hRRRWR6&#10;gVxnxQ/5Ea5/66J/OuzrjPih/wAiNc/9dE/nTjujDE/wZejPn+iiiuo+WCiiigAooooAKKKKACii&#10;igAooooAKKKKACirum6RqGsXIt9OtJbiU4yI1yB9T0H44FepeGfhJHEyXWvyrKw5FrCx2j/ebv8A&#10;QfmalyS3OijhqlZ+6tDg/C3gzU/FFyPs6GK0U4kuXHyr7D1P+eK948P+HrDw3p4s7GPHeSRuXkb1&#10;JrSt7eG1t0ggiSKJBtVEGFUewqasZTcj3cNhIUFfd9woooqDrCiiigAooooA+cviB/yPGqf9dR/I&#10;VzNdN8QP+R41T/rqP5CuZrqjsj5Wv/Fl6sKKKKZiFfRnw+/5EfS/+uX9TXznX0Z8Pv8AkR9L/wCu&#10;X9TWdTY9PK/4r9Dp6KKKwPdCiiigAooooAKKKKAOa8f/APIi6r/1yH/oS18419HeP/8AkRdV/wCu&#10;Q/8AQlr5xralseFmn8SPoFFFFanmBXVfDj/kftL/AN5//QGrla6r4cf8j9pf+8//AKA1KWzNsP8A&#10;xoeq/M+iaKKK5T6oKKKKACiiigAooooA+cPH3/I8ar/12/oK5uuk8ff8jxqv/Xb+grm66o7I+Ur/&#10;AMWXqwooopmQUUUUAFFFFABRRRQAUUUUAFFFFABRRRQAV6l8Fv8Aj+1f/rlH/Nq8tr1L4Lf8f2r/&#10;APXKP+bVE/hOvA/7xH+uh7DRRRXOfShXkPxp/wCPjR/92X/2WvXq8h+NP/Hxo/8Auy/+y1dP4jjz&#10;D/d5fL8zyqiiiug+bCiiigAooooAKKKKACiiigAooooAKKKKACitrQ/Cus+IpANPsneInDTuNsa/&#10;Vv8ADJ9q9b8MfDDTNFMd1qJW/vV5G5cRxn2Xv9T+QqJTSOqhhKlZ6LTucL4N+HF5rrR3uoq9rp3U&#10;AjEk3+6Ow9/yz1Ht1jY22nWcdpaQpDBGMIiDAAqyBgYpaxlJyPew+GhQXu79woooqToCiiigAooo&#10;oAKKKKAPl3X/APkY9T/6+5v/AEM1nVo6/wD8jHqf/X3N/wChms6upbHyU/iYUUUUyAooooAKKKKA&#10;CiiigAooooAKKKKACiiigAooooAKKKKACiiigAooooAKKKKACiiigAooooAKKKKACiiigAooooAK&#10;KKKACiiigC3pf/IWtP8Arsn/AKEK9XPWvKNL/wCQtaf9dk/9CFernrXxHFf8Wn6M9jLPhkFFFFfK&#10;HphRRRQAUUUUAFFFFABRRRQAUUUUAFFFFABRRRQAUUUUAFFFFABRRRQAUUUUAFFFFABRRRQAUUUU&#10;AFFFFABRRRQAUUUUAFFFFABRRRQAUUUUAFFFFABRRRQAUUUUAFFFFABRRRQAUUUUAFFFFABRRRQA&#10;UUUUAFFFFABRRRQAUUUUAFFFFABRRRQAUUUUAFFFFABRRRQAUoJVgQcHqCKSihOwHY6HrgugLa5b&#10;Ew4Vj/F/9eugry8EqwIOD1BFdhoeuC6AtrlsTDhWP8X/ANevssnzj2tqFd+90ff/AIP5lxl0Z0FF&#10;FFfSlBRRRQAUUUUAFFFFABRRRQAUUUUAFFFFABRRRQAUUUUAFFFFABRRRQAUUUUAFFFFABRRRQAU&#10;UUUAcf8AEfWf7I8JXARts91+5j5weep/KvnyvqTUNH07VlQahZQXIQ5USoGxVH/hDvDf/QDsP+/C&#10;1pGaijzcXg6lefMmrHzTRX0t/wAId4b/AOgHYf8AfhaP+EO8N/8AQDsP+/C1XtUcv9l1P5kfNNXd&#10;IsJNU1e0sYxlp5FTrjvX0T/wh3hv/oB2H/fhams/DWiafcLcWmlWkE652yRxAEUe1RUcrndXkrGh&#10;a28dpaxW0QxHEgRR7AYqeiisT2gooooAKKKKACiiigAooooAKKKKAPnz4laP/ZXi6d0UiG6AmTjj&#10;J6gfjXH19RX+iaXqrI2oWFvcsgIUyxhsVT/4Q7w3/wBAOw/78LWqqJKx49bLZTm5Rasz5por6W/4&#10;Q7w3/wBAOw/78LR/wh3hv/oB2H/fhaftUZ/2XU/mR8016J8JdaNnr0umyNiK7XKgngOP/rV6l/wh&#10;3hv/AKAdh/34WpLfwtoNpcJcW+kWcU0Z3I6QgFTSdRNWNaGX1KVRTUlobNFFFZHrhRRRQAUUUUAU&#10;tR0yy1W1a2vraO4hb+CRc/iPSvNde+DyMWm0K82d/s9wcj8GHP55+ter0U1JrYwq4enV+NHzDq3h&#10;rWdDY/2jp80KZwJNu5D/AMCHFZVfWRAYEEZHvXO6j4H8N6oS1xpEAc9XhBjb81xWqq9zzamVP7Ev&#10;vPm+ivbLv4OaLKS1rfXsDHsxV1H6A/rWPN8Fp1/1Gtxv7SW5X+TGq54nLLL666XPK6K9Kb4NasGw&#10;mpWJX1YOP6GnR/BnUyB5mq2i8/wozf4Uc8SPqVf+U8zor1u3+CyA5udbYj+7Hb4/Usf5Vt2Xwm8N&#10;2xDT/a7s9xLLgH/vkD+dHtImkcurvdW+Z4SAWIABJPAA6muo0b4feItaKtHYtbQn/ltc/ux+XU/g&#10;MV7vpvh/SNI/48NNtrdgMb0jG4/8C6mtSodXsdlLK0takvuPP/D/AMKtH0spPqDtqFwvOHG2IH/d&#10;7/iT9K71EWNAiKFUDAUDAFPorNtvc9KnRhSVoKwUUUUjQKKKKACiiigAooooAKKKKACiiigArA1/&#10;who/iRD9utQJ8YW4j+WRfx7/AEOa36KE7EyhGatJXR4frvwl1exLSaXKmoQ9Qn3JB+B4P5/hXB3d&#10;jd6fMYby2mt5R/BLGVP619WVXurO1voTDd28M8Z/glQMPyNaqo+p51XLIS1g7HypRX0HqHwz8L35&#10;ZhYtbOf4reQrj8OR+lc9dfBiyf8A49NXuIh6SxLJ/IrVKojhnltaO2p47RXqEnwYvQf3WsW7cfxQ&#10;sv8AU1XHwa1nvqNh/wCP/wDxNVzxMngq/wDKeb0V6hH8F70t+81i3Uf7MLN/UVp23wYsVx9r1e5l&#10;HpFEsf8APdS54lLAV39k8cqe0srm+mENpbyzynokSFj+le92Hwz8L2JVmsWuXH8VxIW/QYH6V1Fp&#10;ZWtjCIbS2ht4h0SKMKPyFS6q6HTTyub+OVjxTRPhPreoFZNRaPT4fRvnkP8AwEcfmfwr1Hw/4K0T&#10;w4Fa0tvMuAObmb5pD9Ow/DFdHRWbm2ejRwdKlqlqFFFFSdQUUUUAFFFFABRRRQB8p3n/AB/T/wDX&#10;Rv5moK+lm8H+HHYs2iWJJOSTCvNH/CHeG/8AoB2H/fha29ojxHldRu/Mj5por6W/4Q7w3/0A7D/v&#10;wtH/AAh3hv8A6Adh/wB+Fo9qhf2XU/mR81L98fWvqfTP+QVZ/wDXBP8A0EVm/wDCG+G/+gJYf9+F&#10;raRFjRUQBUUYAHYVE58x3YLCSw/NzO97D6KKKg7gooooAKKKKACsvXtIi1zRbrT5gMSphWP8Ldj+&#10;dalFApRUlZnyneWstjezWlwhSWFyjqRjBBqCvpy68MaFfXD3F1pNnNM5yzvCCT9TUP8Awh3hv/oB&#10;2H/fha29qjxXlc76SR800V9Lf8Id4b/6Adh/34Wj/hDvDf8A0A7D/vwtHtUL+y6n8yPmmu5+GPiT&#10;+xteFjO+LS9IQ5PCv/Cf6flXrv8Awh3hv/oB2H/fhaF8H+HFdWXRLEMDkEQjj9KTqJqxpSy+rTmp&#10;xktDdopoAVQAMADGKdWR7AV5R8af9VpP+9J/7LXq9UNQ0fTdWCDULGC68vO3zUDYzVRdncwxNJ1a&#10;bgup8t0V9Lf8Id4b/wCgHYf9+Fo/4Q7w3/0A7D/vwtae1R5X9l1P5kfNNFfS3/CHeG/+gHYf9+Fo&#10;/wCEO8N/9AOw/wC/C0e1Qf2XU/mR800V9Lf8Id4b/wCgHYf9+Fo/4Q7w3/0A7D/vwtHtUH9l1P5k&#10;fNNFfS3/AAh3hv8A6Adh/wB+Fo/4Q7w3/wBAOw/78LR7VB/ZdT+ZHzTRX0t/wh3hv/oB2H/fhaP+&#10;EO8N/wDQDsP+/C0e1Qf2XU/mR800V9Lf8Id4b/6Adh/34Wj/AIQ7w3/0A7D/AL8LR7VB/ZdT+ZHz&#10;TRX0t/wh3hv/AKAdh/34Wj/hDvDf/QDsP+/C0e1Qf2XU/mR800V9Lf8ACHeG/wDoB2H/AH4Wj/hD&#10;vDf/AEA7D/vwtHtUH9l1P5keCeEP+Ru0v/rutfTFY0HhXQLWdJ4NHsopYzlXSEAg1s1E5cx6GDw0&#10;qEXGTvcKKKKg7ArjPih/yI1z/wBdE/nXZ1WvbG11G2a3vII54W6xyLuU/hTTs7mdWDnBxXU+VaK+&#10;lv8AhDvDf/QDsP8AvwtH/CHeG/8AoB2H/fha19qjx/7LqfzI+aaK+lv+EO8N/wDQDsP+/C0f8Id4&#10;b/6Adh/34Wj2qD+y6n8yPmmivpb/AIQ7w3/0A7D/AL8LR/wh3hv/AKAdh/34Wj2qD+y6n8yPmmiv&#10;pb/hDvDf/QDsP+/C0f8ACHeG/wDoB2H/AH4Wj2qD+y6n8yPmmivpceDvDakEaHYZ94FNTp4b0KI5&#10;j0TTUPqtqg/pR7VDWVT/AJkfMIBZgACSew5JrWs/C+u35AttIvZAeN3lMF/M4FfS0Nrb2wxBBFEP&#10;RFC/yqel7XyNI5UvtS/A8J074S+IbvDXbW9kncSSb2/ALkfrXa6T8JdDsdsl/LPfyjqGPlp+Q5/U&#10;16DRUucmddPAUIa2v6lazsbWwgEFnbxW8Q6JEgUfkKs0UVB1pW0QUUUUDCiiigAooooAKKKKAPnL&#10;4gf8jxqn/XUfyFczX05deGNCvbh7i60mzmmflpJIgWP41D/wh3hv/oB2H/fha2VRJHjVMtnOblzL&#10;U+aaK+lv+EO8N/8AQDsP+/C0f8Id4b/6Adh/34Wj2qI/sup/Mj5pr6M+H3/Ij6X/ANcv6mrX/CHe&#10;G/8AoB2H/fha1bS0t7K3S3tYUhhjGFjQYA/CpnNSR14PBSoTcm7liiiisz0QooooAKKKKACiiigD&#10;mvH/APyIuq/9ch/6EtfONfVl1a299bPb3MKTQyDDo4yG+tZP/CHeG/8AoB2H/fha0hNRR52Mwcq8&#10;lJOx800V9Lf8Id4b/wCgHYf9+Fo/4Q7w3/0A7D/vwtV7VHJ/ZdT+ZHzTXVfDj/kftL/3n/8AQGr2&#10;z/hDvDf/AEA7D/vwtTWnhjQ7C5S5tdKtIZ487ZI4gCOMUOomjSlls4TUnJaM16KKKxPYCiiigAoo&#10;ooAKKKKAPnDx9/yPGq/9dv6Cubr6buvC+hXtw9xc6TZzTOctI8QLH8ai/wCEO8N/9AOw/wC/C1sq&#10;iSPGqZbOU3JSWp800V9Lf8Id4b/6Adh/34Wj/hDvDf8A0A7D/vwtHtUR/ZdT+ZHzTRX0t/wh3hv/&#10;AKAdh/34Wj/hDvDf/QDsP+/C0e1Qf2XU/mR800V9Lf8ACHeG/wDoB2H/AH4Wj/hDvDf/AEA7D/vw&#10;tHtUH9l1P5kfNNFfS3/CHeG/+gHYf9+Fo/4Q7w3/ANAOw/78LR7VB/ZdT+ZHzTRX0t/wh3hv/oB2&#10;H/fhaP8AhDvDf/QDsP8AvwtHtUH9l1P5kfNNFfS3/CHeG/8AoB2H/fhaP+EO8N/9AOw/78LR7VB/&#10;ZdT+ZHzTRX0t/wAId4b/AOgHYf8AfhaP+EO8N/8AQDsP+/C0e1Qf2XU/mR8016l8Fv8Aj+1f/rlH&#10;/Nq9E/4Q7w3/ANAOw/78LVzT9E0vSWkbT7C3tWkADmKMLnHSlKomrG+Hy+dKoptrQ0aKKKyPVCvI&#10;fjT/AMfGj/7sv/stevVn6houmasYzqFhb3RjB2ebGGxn0qouzuYYmk6tJwXU+XKK+lv+EO8N/wDQ&#10;DsP+/C0f8Id4b/6Adh/34WtPao8r+y6n8yPmmivpb/hDvDf/AEA7D/vwtH/CHeG/+gHYf9+Fo9qg&#10;/sup/Mj5por6W/4Q7w3/ANAOw/78LR/wh3hv/oB2H/fhaPaoP7LqfzI+aaK+lv8AhDvDf/QDsP8A&#10;vwtH/CHeG/8AoB2H/fhaPaoP7LqfzI+aaK+l18IeHEbI0PTz9bdT/MVZi8P6LBzDpFhHg5+S2Qf0&#10;o9qhrKp9ZI+Y4oZJ32RRPI391FJNbVl4K8S35Ag0W7AP8UqeWPzbFfSMUUcKbY0VF9FGBUlL2vka&#10;xyqP2pHimm/B3V5yG1C9trRf7sYMjD+Q/U13Gj/DLw7pWHkga+mHO65O4D/gIwPzBrs6Khzkzsp4&#10;KjT2V/UZHGsaBEUKijAUDAFPooqTqCiiigAooooAKKKKACiiigAooooA+Xdf/wCRj1P/AK+5v/Qz&#10;WdRRXUtj5KfxMKKKKZAUUUUAFFFFABRRRQAUUUUAFFFFABRRRQAUUUUAFFFFABRRRQAUUUUAFFFF&#10;ABRRRQAUUUUAFFFFABRRRQAUUUUAFFFFABRRRQBb0v8A5C1p/wBdk/8AQhXq560UV8RxX/Fp+jPY&#10;yz4ZBRRRXyh6YUUUUAFFFFABRRRQAUUUUAFFFFABRRRQAUUUUAFFFFABRRRQAUUUUAFFFFABRRRQ&#10;AUUUUAFFFFABRRRQAUUUUAFFFFABRRRQAUUUUAFFFFABRRRQAUUUUAFFFFABRRRQAUUUUAFFFFAB&#10;RRRQAUUUUAFFFFABRRRQAUUUUAFFFFABRRRQAUUUUAFFFFABRRRQAUUUUAFFFFABTlYqwYHBHOaK&#10;Ka3A7bQNQlv7PM3LJgbu5+tbNFFfpOXTlPC05Sd20aIKKKK7Rh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ZUEsDBAoAAAAAAAAAIQBFeJCWSdMBAEnTAQAUAAAA&#10;ZHJzL21lZGlhL2ltYWdlMi5wbmeJUE5HDQoaCgAAAA1JSERSAAAGQAAAAasIBgAAAJgoW2gAAIAA&#10;SURBVHja7P3pd5xXmuCJ/Z43AjtAgDtIIMB9E7UEoNSe+1aZlalUqJaucXWNu+0Ze47HPj7+4H/D&#10;x5982mNPu3umu2a6VkHKrXJTpnJRSqIEgqJEiTuJAEiQIAgQ+xLxPv7w3CCCwBtYA0QEcH/nRLFS&#10;ACJu3Pfe5z73WQUIWp5+db8EsaN4FiAqWYFZVSYUJhWZyIYykQ2DKWBq4MI/6Gb+/juOfre6ojLe&#10;VFERO4BQ41fEQ0KUGUWnVHUiVCZDZQwYufvJW9mtPDGJp1/fCexX0XqEqs335MN0fGSkF5i9ceM3&#10;Ydk/r/Yf1AAHQZpUpWpTPalQb2dCvbeWfbn36W8DVMWksimQ+EHwcrBMD/NxRIeAu71db434CSlM&#10;czIVADsD2BWI7ADiRXx7VdVJ4D6Q7uvunNns89maTNUDJ4AGRB7RGRVGsqqDwGB/d+e4X30bvvZr&#10;gV0xkZ0C2xYsXpicVU3PwPBwd+fkZp2HlmSqGdgvIjUF9n8/cKn37BvqV83WJmHy7WWE5xCSopwE&#10;cnfGuNs4g0CPCt0KP+7t6vwnP3MlKf/i2Lm/M4CdgBRTJ3dn/4A7+0M/4x6PpwT1nHxZ1dPX3bmk&#10;ntPa/nocOA7sjtAbJ0LVQTU9/0FJ3U/KdNxrJd7c/EwQBMFhhNf8VoiwmYiGQFZgVmAGdCaIMVMp&#10;2Vkg09aRmkWZRXQWyKDMAhMIY6oyojASoCPAeM/ZN6fL7ftX1VbWBYG0ifCNqM2xhVERMorMgszG&#10;YAaYEWGyrSOVBQ1BcmsiA8yqMAM6DoypyijKiIQyCoynP34js2lmJtC9wIsi7AeaNp1MiMmHYWPD&#10;GeAWMFbWh//J1+Oo7paAbwAHKK6hc6PJxGLyXhBwHpgAVuUAiccqAWqEoFXgm8AuL/7KcufeRrkM&#10;dAHeAbLYmhcCoEWE06Cngeri6lXMiO3JobaOVMYuGwwDwyIMKdyZDbkHTPV3d5Z9QIEIjcBXEBKg&#10;j1ykBG4IfIrpEN4BsvFrfxtwTERPAwcXPEsYqIBfx5TMMGxaB4gIbQIvI7qbaKf/GeCy3ZE9W42W&#10;ZKoSqA+EowKngKcRjgIJhB1ABRDkbZxqlEaUnQh1fgZLVv5VAAkn/04DsSLfm2fF7k1Dbe2pWWBa&#10;3f8W5V4I9zIw7M5+7yDxeDzrqeck8vSc2rwfzQoMKHQDvcuxH4hoHHgOeCZCb7wbCJ+q8gnwoLTm&#10;QCuWGPcnqnxaauNe81lXXb09HgpJhP+b3wrLXCyP/s9x7PAexy70Ywj9QB9wXeA6cA24leh4bUiQ&#10;EFTDbFYB7T33o5L+rkEsaAxETwv8W+CYf/qLroUcGXCOsNxLGMeMbn1AGugBbiDcBPoS7akJERRV&#10;RVWzmtWMzuqdj39ehpOih4HXROQZoHUTPvV/JgimgVHK3AHiLqUHsf39rMimelDTQK0gI5izalUO&#10;aJEAoF6QU04O+mzJ8uQTlLeB28BNPx2LnPtCzJ333wFeBRrX+SNngEvARffvBwLdItxr7UhNZkNC&#10;Be3v7izXS9Ye4K+BZyN+/K4IP3Trst+vvg1f+zvcZfBV4OWIX7kUwD2BQSw6cLPqtqeBvxLLXNoe&#10;8Sv/EfgHwBsptxBNyVTu/60FEsAPgD9DaAUaFvnTOoTdKPtFN19g1CaSf1WYQ+v7TgZWruPHTWJG&#10;tV7gM8zYeE7gsggDrR2p6bHQ5MtwmZ79Ho+npPWcJ/L0nB35sknhopj8e4flOECgCvge8JcRP/4M&#10;+KEI9zG7cCnNQZWT93+xyLiHSm3cayXul/+aqUIIQGqBDEIG2A+cFMkZSGVU0QHMCHfZXfIvY06T&#10;GT+Fm44YiGDRT9VYRGFGYBYkATwtwhjCGOioKkPO8JFzjKTdaxxzppTx2bIpOaDIF7Co3dtlvVCr&#10;wgOIPAXU+23r8Xg2ShcVoQUzoB0TeKEioE/hE4VzwFksgGDKT5XH4/FsqF5fKcLxwJy6LyDso8hZ&#10;gp4tsZIqgUYxW9R2hJMBfDvg4dn/IfARZifJ+AnzeDweT1EunX4KijKHS86jmBOkHzgPck6CWAvQ&#10;n2h/bQDhATCW7npz0k/nprkgxNxrqZ4KIRYF049lCl1B5Eog8WuVEu9PdLw2iPJAQxkDpnrPlU1K&#10;sGzi57sfeBrY1fbU9yqA2Z7zPy7XlXoQ4Rm8A8Tj8WwcARZlnh9pPi5Wl7Y1ZkEEnyeSqTQwlu7u&#10;9MYQj8fjeczUWnnEPQJPAt9CaPP6o2eVxLDyejVYadkj7r8PA8cFdtWbk6SnIZm6A4ynN0FJTI/H&#10;4/FsLN4B8lj1RmnD+mi8KCITqvopFt34PnABuOGnacsRiDUKbAV2I5IEpsXK9VxS9CPgAyzboJfy&#10;yRhSNm9t6F0iHEV1H9Yk9X7ZfleRQ0CSxUsXeDwez+OmBnhSICHwFeCfFf4FS8n2PVw8Ho/ncRsN&#10;zCD9DPA80MyjddM9nmLQIHYvaRP4OvBPCm+7s98Hino8Ho9nbbqMn4LHRn5GQBOgIlID7AWOgF5t&#10;63jtGnBdVXuAvvTZt2b9tG0JArcuqhYqgbID4QgB14HrifbXLocSXgUG+7p+6BXBjaECc3wcJxa7&#10;itWwLauI5MTTr1cB9aAJrPm5L1/g8XhK7Vysc7JpB/AtEaoVpDWZutjb3Tnkp8jj8Xgeu/77DNDh&#10;5HMQ8Tu9CmmBu8A9LEioxkUJDWN9njyeQsTsfkI1lhU6IkIsVMZbkqnevu7OcT9FHo/H41kt3gGy&#10;cQjQ4l4vggyB9gG/At5BZCrR/tqDMNRZINt37i31U7bl2ONeL4gwpspN4G1Bfgp8nmhP9WdFZhWy&#10;t7ve8Ovj8VINnEbkKnC+DKVPHdbAMuHWmMfj8ayE2bzXSksz5npk5ZeLzL3ml0+MYU3ZXwH2odwB&#10;JpqTqQdYY3R/9nk8Hs8605JMBU73fRI4zcIG2SGQVbig8I4q51E+By5nYIdAY2CZfcN+NjfF2T/D&#10;yrPfJe/8z5358Tx9IJ84Qj3KF4FqEa6iTDclUxOA+sboHo/H41kN3gFSOtS5BtnfEZEnFP0G8B5w&#10;BugDxvwUbWmqRWgF+RNBnlDlU6ALeBfrHzLqp+ixUqXCk8BFp8CXF4HuAl7C+pl4PB7PSvkMa1J6&#10;BhhYwd+JQgNKA9DgasgfEjiIZcTWEx1VDLBL4C8RKlBuu3PPN0b3eDye9achVFoCoRHLWJ9vsB5W&#10;5TrCz4GfYtnRuXKFY1hp3zjlU8rXE825vLP/wQrP/ipgG8ouEfYBbSgnEfYQXYpXEKqA46L8dwjb&#10;UP6LW0u+H4jH4/F4Vox3gJQOle7VCLSBKQRBIDuA820dr12VqenbMjGVuXHjNz7icWvu1Ub3OizC&#10;AVVaY+h24EKi47WrwN2shONAeOujH/oZW18qBEkoelBUd7clfzDQ0/1WOZUk2wW8AOzzj9Lj8ayC&#10;u5gh5F96ujpvLPePmpMpAbYF7gUcQDgiyhHgCMJRzBGyPeLP64F2gdsxoQtzwtwqg7nKYIbA+xE/&#10;yzlxvDGnNMhideYLPa8HmPEt9FPl2WLUAjvdv1GBP0PAeZRzvWc7L8z72Qze8bFZuA18BPyop6vz&#10;7nL/qMnO/qpqaIxbP9RWEQ4AV1GOu7N/D6YX5BPDfv9l4Hqt8DFwddjWm8fj8ayWaafrzZclU+6/&#10;+wCrTYp3gJQm1YLsA76D8Dzo74GfA29iUTT+ory1iQEHRGgGvgT8Ua102s+BayVyycilOW/mZ9Ag&#10;yH5UT7k92VdG49+FNbH0DhCPx/M4UczoPw7cAW5gmYwVCCeB7wDfAp6L+NsAoRo4HiivOn2o5B0g&#10;qkwDN7HyL/PpQRnEGwdL41mFzAD3EdJYv74Fz0thWP3z8mwxxGwGNRTOeh5GOYc5xz2eqLN/GusL&#10;MwxcB/4IVCEkgT8Bvo2VWFt45xJqBJ6JKSngv+AdIB6PZy0CSRhxOjhYgHGOKRV6gEFWXubPUwZ4&#10;B0jJ6pnEsXTQKpAXQGu1qmqvVlW937b9tU+A0Z6zb/om6Vt3fVS4Vz2QFKRO0baYBh9ohndbn3rt&#10;fu/5Nyc2WNHd7ATAHhV5zin0Je8Aaet4rQJoxsrN7MY3P/d4PI+RfqvbHTIXQT8zJ59S6v77LBZ5&#10;dRprgD7//NsvwpdUea85mfoUmOzv7izlwJB7wD9hjuf53AXSeGNOqTAEdLuL77sRP3/g+ho88FPl&#10;2Wp3DylcnhAns+9gzm2P5xFczw7FAsaymDMkd/afd7rALBbYcJqFJbEEC/57WZV3mpKpS8DssO8D&#10;5vF4VsdFoBMelnXMkcvavoHP9t2UeAdI6VMJHAVpRjQJbEeZUeRaIvn6EDCb7n7Dz9LWpg1oAZJY&#10;eaxxhAttyR/0Apme7rc2SjncCkrpTiyT4lxTMtVF6Tfmc/KEo+5yUeG3j8fjKQV6ujrvAffaOlIz&#10;mHFkB1YOIx4hd5sQDgX2/9+mhDNj02c77wM/8k+49El3dw5j0cnn/Wx4PCtiRudKxHk8Kzn7bwO3&#10;2zpSWcz4uBfLNpp/9u8FYirsr1TqsPXmHSAej2fF9HZ1XgWu+pnYengHSPlQDbIH9DUVDqG8iTUh&#10;u+oPfw8QCNIAPEdMm1D+EeVnmGFoIzJBNnsJrBzbRUgqtKLUUOKN+dQyPk4Lehwk8NvG4/GUIFeA&#10;uCpPibANaI06TwQOxITjWNS+L0nk8Xg8Hk/5cgGoUeUZsebn+yN+Jy7K4Uo4jDmq/dnv8Xg8nmXj&#10;DWDlQxyoAzkOfFWE74noVyTQY20dqUY/PVsewaL79wEvIXwHke8QyNFEx2vbEh2v+RlaH2qwklJt&#10;tUJrrTySQllStJx8PUYo9cATIEcpXMfZ4/F4Noyers4hVa4B51W5SXQKugAtAoeE0pW7Ho/H4/F4&#10;lnX2D6pyFTiH0lvg1+JAm9jLB/J6PB6PZ0X4g6MMn5kge4A/R0hgEd2/wdcj9hgxF9n/bYSjoIrV&#10;VB3l8WYKKVumD4gEAgdj8BRWOmOiRMdaibJdkBNYDxDvAPd4PKWJMgV8IsIx4MWI3xBVcz5jzn+P&#10;x+PxeDzlffaPAt12h+X56HsuLQiteDuWx+PxeFaIPzjKkwCLPD8B/AWqYVvyBzNAb0/3W5N+erY8&#10;Ag9Th18XqFXVmUT7DwbSZ98aeczj2CocwnqwdGNNbUuOWHXYgshTwHZ89ofH4ylh1Mpa3AT6pLAz&#10;vRqoxTtz10RzMlWDOZHG+7s7M35GSvY5CVDn/udEf3enb85Z4rQmU43ALkQAJoGB3rNvzPqZ8XgK&#10;MgsMYoF7UQRY0+JtW+yeGUlTMhWPQVW1SJNAharOAg/6ujvHyug7xLCelJlhr4Ospw4ROJ0Zp++V&#10;VKBqa/vrjVhfv/zzMrNF93Xg9kQ43N3pdYYi4x0gZS7L3OsuIsPARFtH6m5Pl98oHnDK4VecgtgP&#10;fNjW/tokkOk5++Z6H3pbTSlNAE8CTW3PvBoHMj3nflhaIxQSoO0gvmSex+MpaTJmBLlVIQxQwAEi&#10;UKNmEC7o0G3rSAVAPdFZIpkwZAaY6Y24dDuDcywOVQFUqVANVArEEQLmHC/TwBgw1tPVORkxhrgb&#10;wwKdW5VZ1YdjyC5xebXxCJWBUBNxzmqoTGbs/bL5l9tWMzBUilCNUCNKNe57hMo2oEaEobaO1DRK&#10;qMIMMK3KOMp0b3fnutVZb0qmAIIaJFYB1SpahVAtSqUbY6GeYhmUWTfWqTBkEpjtW2IeF72Az81T&#10;pQgVEb+SzSqTWWW2fxmfk0imqoEqCYjxqKNOVcmiTAOT6e7OR4wUArF4QI1ADUqtm4eKUGnC0k6H&#10;XcNgdetnWpSpECbHbD3qcIkZN1axLqQG4hVQq0IlQtUy1sSsKtOiTCtMZWBaIbOezqJEzqhkeys3&#10;xgrkYZbaAcvGllERvd7WkZoGFCULZFSYQZkRlWlgsqd74ww+rfZdcuu/cp6s2u7uFRUF/rzC9Wza&#10;0daRmor4eajKjCozq5UniWSqKjfP4OZaFuyth5+HMgvMqjCNygy2V6bS3W+saW/kZHFFQLWYI37B&#10;Z8+TxQt+oSWZqnDzXAdUoMTcnOefE1lV7qsy5s6ITZ9Zr3b23xOhUMBezohbRxGCH1qcoVGEapk7&#10;dyoR4pEyZm7fZlCm8/btup2ReeutSqxHSmVun4ZQrUqdoM0C1SJMAXfbOlKDuXMyp2OIML2S82sR&#10;vSrmdJqK5epVrXbOVyFUyZwOUokQKFSEUC0ws810EM2TjVOiMuXmeF17bLYlXweoQahW0cq8tVBI&#10;xmRRMsCMCjOqTLkzfaY3Ys+vcq7rsKDnZesiLc6hFATUgZtr01njoclxDYThtvZUBub0PQkfzvO6&#10;rOWmZEqqkXgFVCFaA9S4MnZxBFF0HyoJU/D1gcCNto7UjDsvc7J8BmVabZ6ne9dwtieSqSqgehH9&#10;bAaYSBfpWRY4cyvn7Ykqtyfibk9k3J4I8/bEdN6eKHsH0fy7jSpVOflWYN9p/j0lb91OL/czvQNk&#10;MyDystohdF8sAv2OnxSPKW4SB30akf8r8P9BeYBF1qx307itUgIrx04RDqLaikUt3ytBOdEGdGCR&#10;Ux6Px1PKZIERKVy+UYAdAnuW0GWrsRJarRHvMwT0uFeUzK5w8vIAcMy92oC9zgCTMxDeBP4A/B5r&#10;yjqfRuAVYFfEGO4CaTeG4SXmJObe6yDmcA8izt3zwA2sLGr+xajOjf0UcNp9lz1AVWCG/sD9/rR7&#10;pYHLwEfu3/Q6P+9KLPLvKHDc/dvm/ls10cbue1hwRw9wEfjE6b9rKQnb4D434eZnPiNujvvd/7/k&#10;HRvL1t7Go71qMu7vr7v303lrtgkrq/mk+3cPsC2Qh2s94/5mxj2ba+45fQJcdc8wW+YyoNLtmSex&#10;hsdt7rXbzWXUxfi224+X815DwPg6jrPWPaMTeTJiD2aMrJ4zXmkGi2oN3euB2/897hled89vI/XH&#10;6rz13zpP4u50P9tR4G93IbwAtAD3I34+kSfrelc5vpY8WXzQjaeRuajmfCadPOjNm+NrwJUi3IFy&#10;Z8Nx94r67E/cZz8ocIZtx7LHn8Uy9pvc99me9ztjwP/qzpaeeTJ9szLp9sLdx7jm9wAngSfc2t/v&#10;zvlYgTNgyI3vhpMx59ewppdD3K23o+78zsnCtgCqnYG+0o03dPJ/NkLPuebW5e01npO1wEtY39H5&#10;DObt88G8/x643z/q5OVxt/6rBCpi9nPN00MG8vSQi26O17vcu7jxnXDrICcLG4l2dI7l6XC5c+e6&#10;+9/FcrqfcvM1n9E8XeRBhB6zD/iC+9tjOR1kng4x5b5Dzzwd4uY6nunb3Rw/kafbbHfroAbR6rzx&#10;5c7LjJvnW26sV5ye0+PGv1oSbt/P18+ybk5vuDlez2zbPcARp+ecdHNTJVCZtyeybk/cz/v+l9yz&#10;GtgEMn/+3eZA3t6LOttn3NrocfvtEvCpm5dlC1RP+bMPaAf+RFHddeIHvway9y6+5dPjPQKyE7QR&#10;+Kqa4vbO/mdfHbj10Q/9+igeVe5SeEIlKCkHyP5nX63AokgT7mCt84/L4/GUMi57YaatI5VZQoeN&#10;jtJ81LjxAub8nc8NEc64i+Q9sLTzACpqAxJiyvhxUTO0iSnk+5gzyueiH3cCfcDHBcbQCHzZXXIe&#10;PaCFz4EzzkgxvNicBHZJ2CZ2IX41wjiTFcgG9l5jTcmUVkJVpXBS7EJ/AuGYwBGEA+7SWTlv/jLA&#10;jEC/wjERDgKfJ9pTF0P4fFy5jZWpKEqAQ1tHaheQUOUA6CHgkPvMNoRmzChYWeAZDwP3BG4rPBEE&#10;PIVyPdGeuq7KdYX7fd2dK+rJJUIDcFSE59xldD63BEYCu3Qv7QCxXn1fcga1+ryfTAO3XJTxJ4C2&#10;daRqgYSaseKU2Hl9FDiGsKPA2T0rQj/KcYQnBE42wEWUq9uSqTRwu6dMosabLAowXh+wPYB9tiY4&#10;ApwQoU2h2a2J7U7nKuQUu4Wt+ZtxMcNOoiN1Patcn1BG3Ppd01hbLbOnMRAOO0PekwhH1NbtPqcP&#10;FopeBAgRxrDAtX6E26C9wIm29tQlVW4A99LdnaOP9cJgDpuDbv13zLtM1Lj9WNABIiZrTznjxHzu&#10;A2dchPqyjMWJZCoO7BBhP2YsPcacc3S/k8f1RBsnpxDuA3dsjvWhc6zNZEQPcD/d3Tm10nkKTPZv&#10;B54BvhXxK0PAZGBGtBFAXVR2nQj73NlyyPW5eAJz6uWMltvmybjfU6Rsh3LAHfhh5ToG0bXY/q0P&#10;hEPkPQuBw27/7nbrPBYh08dRRgQGEW6B9gDH3b5NA/3p7s6i3AHbOlJgRsBDCk+IW/9icnAfVgWk&#10;Yom3GQFui9AP9AbCk4FwNdGRuqaQzoQMANMrzJKrA14m2jB/1elVD5qSqftOpre4sT9BzsgrHERp&#10;Yc5xk0OxyO4hN+6ToKfdHH+WVS4C433dndNFmWNbC/usp4zmDOKHxc6bfSh7nYypivjzSWwd3BE7&#10;d3oww/zFVpMxt9xY1+K4PAX8IEpNFhgNYLQpmXoAxGsDmmL5esPcmjngnlnFvLU8izIu5kTpRfQm&#10;cDDRnurOwucTyoNilCRLJFN1wA6EU6AnxWT5UbVx7sT0rsXOy6yT5XcF+lXoEXNOXHT6Xhp40LtC&#10;fc/pZ190Z0lD3k9mgD4sOOhTiugAyek5dQF7gzlH0Km8PZHraxiP2BMjArfdPF53+sKFUPlcYaRv&#10;FWfZRtGSTFUCdYHQBhxAaHGy+KiYDM7Jt6izfRaYcuu2D9HTwOm29tQlbC30Od03u9jl0VP+xAT2&#10;KfpX7lL1rvvXG7g9AIEglar6DaxkyEWnWKxnFoiw9cpg1SryNMJ1LBOrVKjCIgxa3CEvfkt4PJ5N&#10;wMwydJ2cA+S7ET/7WIRRLOotXy/OXe6/I/BNZ3yWNZxtOQfIsxE/2y3CMPD5Moxuudrnp4DvRxg+&#10;MsClYC4qEGekex34nggnmDMcF/oecWeUP+SMdF9C6FPlM+DfYUbMLMUzTh0Evi/wDcyInCtplj/f&#10;Be+SCI3OWPEyVmfoMvAB8PeYQ2o1DpBjmNPipYhfuSRwNrDL97LsK+6CfZxHDccTWNTanbzv2Ah8&#10;RezZfvfhM5JF11wF0Ooujy+IMoEZl38E/Mytg3LJxg3c+jwCfN2tiXbESoDJ8tbETrFMhScBdf2D&#10;PlT4tVsTlyhOFH2DMzL9NfA9hN1YuYrljDH3Xbcxl3GUM0bdA95zY/2Iwn0Q1kdxdw6QRWTmYt9t&#10;J4WdIwB9IkyzsujiSjfP3wT+lTNON+btjcXGU+2MKPvIZaULE26Ofwy85XT1VTtAxBwghYyTnwQm&#10;jyRvr+7FShP/pZPH+5f5XbYScaBJoW4dJ6PBrfN/BXzNPYuaeedioY+vczKpGXgCQd2a+tzJ3Xco&#10;bhDcM8CrYkEPe1ahi2zLO9dyMvGymq3oR07eDK7QZlTrdKSvRfysy5Uvu4QSc/vwOeBfi/XKbJ13&#10;tkXJlypgr9h+eQZhOm/f/r+xDIvpIs1vvRvfd4HvOx2kcpn7ssadvS1Au5iMuaPmpPkn4JdurOvh&#10;ALkq0B1YBHxOVh4A/lpMf8llCReaZ5NJQhO5bDZBVXkFy2j+d8CFIp2X24FnBP5r4FtujuMrOC9j&#10;WDboLiw4RBEm3Dz/zq2Lz1aq78HDAJX5+tmk0xUG1kEm59b3U8C/EQs0OLzMPZGbgyexEnz3MN3m&#10;37l7zFQZyfkat2++D/ypC9JqWqZ8q3DOqXosoEuBKZQ7ebrvAItkQXsHyOahQpAm0Gdra+VfA7/B&#10;DN1rQlVREPEqWdkjIo3AMZTvx8JYjVN6PMUjVwbhEye0S8LoEMsGO4AXCGjzlyuPx1MOtFjk73Z3&#10;KYmSWwqMqUXYLlXqJ79fx/z/LoC0JFMVwI5A6AC+IXNloraxSI+RFVBoDCtxqOQ7LqLeL/d9qhWa&#10;G4R24NtiRuQ2d4GKrfCzwIzKpwPlrxqE3Rn4F5KpO6ttzNiUTFXWCs0xMwS+BDxv0Zd2KV7hOfXI&#10;/LlI8ZdE2IPyh0Qy9UvgWrq7c2AV77nYmlnJewURzyvIf69Ee+pLqnxFhC86g0d8VXMg5KJZvwXs&#10;VGhNdKTeTXd1Xirx/d4k0CrCl0V5FuGpVa6JKIPKYYF4DPY0CH8IlV/VJVODfd2dKy6L5WqGH0Z4&#10;UYTvYnJiF4VLcq1k/VYgbAc6RGhEaUkkU78Grj7GTJDF5MuK9uJa906iPdXu9vLzbp5bnJ4dW+GY&#10;8v+tcc6qr4nQrPD7REfqfeDDdNeqIp2XJScSydRB4AkRvorJ4yecsSeG59E7i3OAsA7Z6olkKmcw&#10;e0EsKOGUy4asWdO6Mkf8CbHeNAcTHaljwLvprs4bqx5rR+qYwkvOEfzcGtfL/L25T+AVUfZUCE+r&#10;8qOWZOpaX3fn8CrOtci1r8qOeuFZge+KjT8nK2OrmOMqV4LvyzFhpyo/TyRT7znZOLkKHSQGVNYL&#10;X1R4ReBZhON5+t5aZMx2sQzE/wrhaeDdto5UV09X5/ki6442z1BdDbsqhO+ifE2EZzEn06p0CBd9&#10;/3JMqWkQfkoy9U/A7GoyQVwPtCMivILwA6fb1K9Cz4uU5S5buEqEo6r8LJFM/c7pe2Mr/N5R+lnR&#10;A3kVKmqF1hj8hShfQngKyzZbzZ7I6QsvBEKdKm/nff+RUpXvCcv8OILQIXYHeBLhCOaUjq1BrlUj&#10;7EH4OrBDocXpvp9G/aF3gGweXFMwOQWaAm63dbzeC0z2dL0Rrmm7epvpZqEG83Z/E7i//5kfnANm&#10;bp17K+unpihUQS6dOmxMtP9gIn32rZkSGNdO4AWUhN/KHo+nHHANqPeplVWRAtrJGMtzgCxHid4W&#10;CM8IfAf4SwrXlS8HXbAxMAPHd7BLePUa9f06oFaEr6HUBHCjWphllf3maoX9gdWm/jMs+q1tCSU0&#10;xFLecw6XCgqXQGpkLppxl5uPXyaSqUmsmWWpZUbXm87A17AozxM8Wiorx4x7LfUsc7Xin8Gch3uA&#10;mdaO1APgfm/X6pxW64UrBxGIcEjgZYHXnFFg7yKXj9Dt+Yz7N3AX50Kl0vZg/YIOAjsDYVLho6Zk&#10;6hoQLrecW6s5P3Y64+mfYhHZUWVRMu5ZjRWQTXE31loezeLKNXc+hJXkydXCH2tJpqaBmb51bMZa&#10;MgaS9lSt01tfAVJuLe9a4s9C5rLaAzfHQYG5r8eMsQfFDCU1wP1ER6o/3VV0w1GlQCN2tnwT+LZz&#10;Rlf7U77g2V8JD8sfFnrWk+61rL2bsAbc9c7Z8WWxsmVfW8bZOJ23rnL7NsqRV+3G3OzkTTMwlehI&#10;TQKDK3GutXZYMAaWMfoXbv1HnZGzTsbMRsgZcTKx2smoyvmiF8ugPChKC1ZGcZKl+5AtV5/KZZE2&#10;CfyVk2nzZWU2b9w5GS6L27isXJBAhdqzf9CSTPX3LTMYo8nWQVAr7BA4IPAnwHfduljK4ZZ1c50b&#10;ayGHbo177cMM/ruBeCKZugWMpYtUuis3LwK748Jege9hzrKmNep7jUCDwAE1fe0CcHP40X4uy9lz&#10;NcBehJcwXfRPCoxryr0KZXNX5q3j+DxZnsuIeMpFnU4pDDYlUxPDpafrATQHpov8Geaoql5kT+T2&#10;kSyyz2pwJc8Eat2emGhJpqZKUV9IJFO1wG6EF/POw20R8mm+nMtltsTyZPD88z3mzvYnnf6wCwgT&#10;HalhJ4On5isCns3FbkSexdIMb2ApUZOrfTORAEHVT+umoV6EdlcGK8HyG3l6lqOIWFr0flWS2Bzf&#10;LoHbxHYsuqXFPyKPx1MewpRKd0btW+QCMEoRHCAhVCK0Cfwb4EUXaViO+rGIXQ4OifBN4GmEGopT&#10;O15wNZwF/iRuc74qB0jMjE9/IfLworLE42EKGFC1C7hY1NsBlo4WOynCThRVe4+LrLxEwnpzDPi3&#10;LjI8V4YliiFV+sUMNU3LfO89Ai+53m8xrCzA3RL7/jGsdNQ3Bf7G6SkNLB55lUF5AAyryYBqoFGE&#10;vYvs25iL0n5RlFbg/4nViZ5i+dm6OxGeFuF1rPxLodr74yi3EM4R3bR3hyr7XdmdxQz7SRFElV7M&#10;0Nm/RcR/K/Cak2HPsrxMgBlV7rjyPtXuWdcs8TfVQIdYaeBtwA+BPxb5uzRhEeHfwwyU25cw9nis&#10;PM5Jtw6iyIrQ5/bvSqLSjwBfEeF/g5W8Wc7ZeE/V9p2YoW6v+7vF+m7sF6hTc5w0AG+yMsdCE3ZG&#10;fkfMCVho/T9Q5ZwId+ff49WMxQ0oB11WZHMBmVrp+lx8Q4QhrIzQWomHUCtWzjHXyytqvibRhyX+&#10;cntWlrVC4DkRQlVuYobz5Z5rAVAdQDKAf4vwDOYYr1rG306rcseVCcw1zV5KT8yVP511YzyHNW4u&#10;ipoMVIvQLvCyyzZppDhZZYJQLdAeU/574D9ivYhWwn6E50T4SyfHo8alQL8qN0W4SbS9cr8qB5zu&#10;07jI5z0lwkgI3ZiuWHLloET5isBB1/sp6hyYdrpNbm82ruAu8owIotDn9lUplj9NAM+L8K/cmljO&#10;9xt2/brAsn6anUxcbM/udP3IZtUcp28xr/Smd4BsPnLNmJ9T1X7gFmtwgDw8ajybhTjQKPBEEMi3&#10;sfqU3gFSLLXdDvhmkBdwDdw2ajBtHa/FnHGpTa3RXL1/RB6Pp9RpSqbiWWVbzAz4xwpoISpwT03G&#10;rimqXZSnxAwV7a7sTmXe5SzjjBf3nEwfcxer/OiyXrVGiYMbPHWCGf13ue/S7C7JU25s14G7ao2X&#10;M3nfIa5mhN6FORaOOoNFbIGxBJpdfel0czL1ITDZv8zSCK0dqT2Ywf8lVwt8ewHDyH13dl7HnCwj&#10;7hmMAKhSL8IeLLJyLxZduivijGvALj9fRhgPYaApmZopRlPPIhATaFQ47i72B/PGfxcLYLrt1tyk&#10;m5P77vs2YsbbPZiDMFHgIlkFVIldNMcVPm5Opkb6S6hRZr3tt1fcMzrOwkaouT04gPU2Sbs18cDt&#10;xQn3Nw0Ku8XKJLVGzIm4tbYLi8h/ud6aAn80HO2kWLi5TBZ9E4tCjnJc9AKfYA3MbwDXgAVltlTZ&#10;hmUeHBTbb63u+e93v5KLxD6n8J7a951+TI9knLkyrtci9pPJFlt38+kDzjpZE1WC5AHWn6gnWmdN&#10;xd1cPO/m+TTRzr5pcs1Pbc5H3WtI7VyodAaSRjfeXGT+Lh7N6ou59z8uJgP7E8lUP9bEenKN8xhg&#10;RuBjYuWunst7vjnGgFGFIbHn/YC5rKYcE8A1tX83fTBiUzIVR623ipOLUWSBPucYXDL4oTWZqlVz&#10;Qn3Zla07WWBdTbpncN3ZTgacLB5y+7ZGrB/Ydid7D7p9MF8WVAMVAl9QGEP5uDWZutq7jLI0LclU&#10;HUpChC+LZUnuiBjjCHDe6RwXVLkvssCxX6G2/vao0iLW7PkolknSlKfj3MT6PHS5vVQMdoqV8dvj&#10;5qbOresJJxf7FAbcmh/N0y3q3J11t5vX3N9LhKazG+UJhK+I6TfLcoDUBlRjjcFfQnnRfUZUpu9Y&#10;bqzuvJly/20ob6wVeTKx1Y25iUcNs3H3ndpFmFIIWi0bdah37XpInVi0e4OTL9ud3Jlw6/emW8Oj&#10;bv5zJV3ieeM+4s7K2LxzN1daaL87n3/XkkydB8b6FmksPe+8PI1lSp7m0UCX3Jl+EzivyqU8XW8m&#10;4rzcCexVcywedDrk/ry9Meb08y61vlnDlF4P5EaU01hGTGue/JkBrgI3FO6Jra+cPlLh1lnuLDuI&#10;6Te7iLLfCztQTgBfdL0N77L27Pii0GwljasRnhLrtfOk2+dRZ3tu76Xdc73r1nFOTuRKI+9wa3e/&#10;23vxeXeVSqzvTFaVm4lkasad7QreAbJZCVT5gjskf9nWkRrs6er0WRyefI47r/zV1uRrFwHt7X7T&#10;z0px2AvyCtC99+nXzwHc+fiNjRhH3BmGjok8ovB6PB5PyRKDKjXl+Dl3yY2K0lTgNhYZtNpSgzmn&#10;tTVBNCNBZZ6RZdYZBK+o8jF2UUurGfgyeQOZCGFQS8MB8gUgk5fFkkEZAj5R5UchfDjumkXmHAFN&#10;yVR1FeysgGQgfNvVyN9GdAR1o8ALCufFLrUDLBGF22xlJ8SdR3/pxrinwDPNAj2q/EHhRxmlCxjs&#10;j7h0J5KpJ4AXEL6PRctXs7CMRgyr8Y3C7wO7YJaCA6QCM9jvzTPA5AwDV4Afh8ofM9Z8frA/r8RH&#10;s5WW2FkR0OEihL/hjAL1REc0HxeLkH9LzDCy4Q4QV5ImwLJe/nvnXIgqC5RxF+LPgF9l4e3xkE/d&#10;+n1o5GhKpipQauoDXgrg65gB/WjEnMQR4s6JNw3cbE2mRnoXKYPVMrd+n8Si+Jsj1m0IXNCQ/wE4&#10;m+7uXLTRd1MyJSi1dQHHYjbeP3UGAcEiHj9X+Nsx5U1g8nE57Xq6OoexprK/m/+z1mSqTYR2Ef7v&#10;RDtALoUh/w74uLe7c0XG1KZkCrVyUUmsHNxLzkg3nywwqso54J1Q+RXQ29fdORixxnZhDZRfAF4U&#10;IUl0H6SdwE5RrqkZPH/fZEZKhldfQiQmVmJoL3MlFfPXSqhqjk4VLqlySZQragbu/PMsDGEwNCNm&#10;KZZ0KfbZX6OwN4AkyoECAZizqvSpLjsDpAk45Zwf3ylw7ihwX5XLwI9RfguciypX1JJM7Rc47bJ6&#10;XnH3q6hz55hYn7LTzh6znGDDHWJ/95KTjfMZUeWywn/I2NofXCoAoSWZakJJBJa59h0RTjqZGGIO&#10;yx+J8KOerhX1yVqM/fKosy8EHqDcAn4WKu/MQPcMDA3Pc8YnkqlTQIcrm/Ssy7qpiDjXKhH2o3xH&#10;4E5LMvUHQBcr+dOcTBGYMfll4BVXii5e4My5C7yt8NvZkDNunscjZEwzkMQyOL/o5jZqvMcQjmB7&#10;vg9zUqxVpjcAX8T6GrW6NTzpGmO/r8pPsnBuwhwNk8PdnWFTMhUANbWQiJnOlHJN0OsL2AgaRWhQ&#10;OITSjL1XdomzPec8eRYrYVgTIcMngDPuvLjc293Zv8T5EKDU1AntAfylCF9iLlN0QJVuhf88pvzS&#10;6QalVtp9N/AlrEdQlXtW08Aoym9V+eksdE/B3eF5zveWZGo3cCgwPfcrIg+dIsECndIcg98QC5b5&#10;XWsyFfZ2b7z91wUl7MIcdd8j2ukYOvnWA/wEk2/d6e7OBxEyLTcnXwe+7OREQ8SctLl1fQlzLN1x&#10;c+8dIJsUEUubOuSUSME8jCvGN0HftGwT5Igqp0AvYZ7WGT8tRWGnCEmXdVGHXWge+8VFTQk7Jegp&#10;kAr/WDweTzlQE/C0wLcxA2ZUOZwMMKnCtawZLFZr0G1G+bqL6tzhLia5uvtn3escc5H4I5hDZH6t&#10;4ixzNYw39p4hNLixxYBbqnwmlun5ERbheS/iTJp13++cwgRKWoRXsUjsyohLBQL74wEvYCVjlmom&#10;HQPqnWHn6xQubXIL5VcK7zEXkTqyyPl5CzPU3gBeUOU7YlkE++YNthJoCeAbNbaSzpSCnu7qz+eY&#10;wTKJfgK8JxYpf5foEm8z2AX3LHBH4aJr6PsDt1+i7nZNAl+JCePA2yXw/aswp027i/SOMnaPodxQ&#10;+BnCh2IRz/1El63KunX9CVYa66JrsPlqgTlJCDyjykm3fhczwNQ4+ZBwDWLnl14YAd4H/oW5DIhl&#10;qGhMY9kQP1Nb639wGSEDwDtYZPYUJRLFuc5UZJTGCngReN4ZiqL4A8pvgA+xDJXbi8ifUTeHA8BH&#10;KC8gvIztlSjnbrtYpth15zRey52oFvgqVnott/5mMSP7BUzGXc2TcQ+Yi9QOI9bJNFvAAVIjfFXg&#10;VVcKL8ogO4lyT+C6c1YtuTecfHmVwr2mHgCX1dbV28xlmRXKLB3GZNEDET7DnKkvYtH089knZrCd&#10;WY4dRgIOYU7AhgJC46MQ/j12PowsUzZMuHX2JlYW/StAoHBTTL/5nLlMjGIzDtxU5V2Ft8XmoM/N&#10;4WyBM30aCwL40O3ZL2FOpIXLRTikcAQrazjI4iUu61TZH1gPpydZ6AjN6X4/UfiNm5te977Ti6yd&#10;807GdKnprc+LjTdYuBR5XoRBNwfja5zbSubKPioWOHIe+IU7B687vW4677zMyZPbwLSaPnhW4K+x&#10;zKhCgZJHJeAp9z2X0rcbyWU2zgWl5HMf+JkqP8cM08txDObGfRn4W6fXngIq1c7QD9zPpkpUTsby&#10;ytFmgEFVziC85fbfDfesZgqcY9eAN4DP3J74IuZgWrAmXLbXiTDkhJNlQxv95eMmz193Z3tU6cFJ&#10;J4M/UPgVcFXsuU4ucrZfcz+/inLRyYmoOal3JeJuAX/IrQ/vANnEegSWKvWyE1hXV/c2vgn6Jl4f&#10;e5xScdmtEe8AKQ7mnRfa4kHYzFyd6cdGUzIVhGh1ACdBjrN4vVqPx+PZMJotYqwiLmwTi67+CmYo&#10;byG6zuuoU+yvT9iFebUlsLa7MzBXyznEDKGXnSHk98CHPV2do2U0nTknzjhm/Pupwk/TZzs/L/QH&#10;LlpuAmue+ADoicnDMhStRBsL94o1Z/2cJWpau34ube6CfSri7qHOyPCpwo9QPkx3d15f6oumuzuH&#10;nSHlSqI9dY85x89Od+bllNc4sEus9NZNSsUB8ug83ATeQ3kjVM73dReOxu1/9HndBtKBMCl2yXyC&#10;haV2wCI8nxUzOJSCA6QaSAp0YJGBVRHXjxvuwvrDMOTCYnPiskHCYehrSabuuDmZcnNyKmJOtmMl&#10;JU5h/QQKOkBcxOVh915RNcjHgfcV3iOgJ72MjHuXWZAZdqXNWpKpfhE+dZkwwyL8IV1iDevX+UJS&#10;H1gz5ieYK8E3f44HUX6vlhVzJb1ESSEXvX8buJ1Ipj53ZXemsJ4IbQuepXDANYI+WGOGz7vDa5PD&#10;pxDE/f9TWD+JbuB3apHKPb0RmStbidZkKoYZsrcL7FHrffEVJ8OjegbcwQzON3tN/hekxaLdqzBj&#10;7JeJztyaxAz0b2Pn5DtLjbmvu3PCyd9bbR2pAWwPNzLXHyR/3DuwQNSPWpKpOmC6b/GMjf1Yf5L5&#10;EdI5mf/ZuBmOp5abFdbX3Tnj7vdDbR2pHqzsWjYMuQzc7VtGaa5VMo31d3hX4adjys+A6cXG7aK9&#10;HwDXEslUWuGW6625GxZUMqjAym0dwPopfcIiDpBA2CXCCTE9JOqMHMSyff8ltDm+6+ZuMRkz6e74&#10;fa0dqSvArJgekhtv9SMSRjiJMqDwk5Zk6n7f2hqix7BM3VlgTJVzCr/Iwo8mldvDEe89bNkAmWGb&#10;4wdNyVRfLaTjFjiyzcnFIEJXOSiWkfTuMjSbBiyjek8B28MIym9R3uvt7lxWH7m8cd8B7iSSqbtq&#10;+m21O7s/6S3NpucPlx9zzo9hVboU/mUy5B+yMD7cXfis77MsqSngntsTt0WIO3mzc55+HnMyp82d&#10;peNsoAOkxe52VVipqm/kZUjlk8F63L2v8LMJ5ZehZfEsd05uu/JhdQiHna5bMU/XfAI4GSpNLuN3&#10;xjtANjfb3aH/OfDzVd3QfBP0zUwAPC0it5xBwPcCKap1Qw8Fok+6w+dxl5yoCFUaYnaZPoJ3dns8&#10;ntI+ixqw6J0/c7Wvj1O4iW0v8CtnzF5LZGwMu1y7CklMAx+Eyr8XuCIWMTRRhvM5qWY8fhv42xWe&#10;7blo0XfdRer7BZ7DDlWOUSBSdZ7hoRZ7pqcp0M8F6AZ+JnBGzam1Uq4A/xPKfuCEK+uQfwmqF400&#10;hJcKvwiVv8Mu9cMr+LssFsDyvioZEf5Nge9Y7bIL9pSEfmRRgC+5dREvoET9Jgz5O3eHWe2czIrw&#10;bwvMSa0znH3u1l+h9bsNixhuLvArUwqXsrqm5rYPnLEiV9YnwxYibsacp53RrDJCTtwC3kb4Lcrn&#10;rDzbbhb4HDMcNWEl0p6b9zuVCE2inIybU/fuGr5SkJfFkivT0hXCfwyhO+aDzubm3OTSK8D3XL+U&#10;BIWDti6o0snyzogKXI8osX1eEXHu3FblDPC/sLDnzXLowwyaT2JO0kPzzssKhO1Ytul+zCE3VlAu&#10;qvtdWRCJnzvTczrJau0yI1jWZE7fWU85c1+VT0L4+yx8jDmbVjLuAeC9EFrFMhhfJqL3ksJ+sTJ3&#10;/SziyA7sPvwKC/uq5PhUlf8Ryz69s4q5GQN+jaIKrSI86dbyI3oTQgIl4T7jThHmeVyVWwo/y8CP&#10;tUAvjUJyMTDH7C/EzsNWojJ+lb3uuyxZStud7S2YQyVSP0W4iJJew3e+hWWvCAuz5kqZCazU4n/K&#10;WoDVSksbDmPZj02Yk/TrTn4Ssc6ewbKArm7g9w3cnj3osrN3FpiTtFu/f3D7aMVzonAU5ZQIp+Z9&#10;TgzT4Vpcj5QrwB1vFNvc1GDRe0cSydcPA3fT3W+MrewtXAksP5eb0ugkQpsrAbC/JZka6+vuHPPT&#10;UrQr/jEXIfsRFiH02KgX3W0puLKH6LraHo/Hsxaq1ZTwfa3tr6+4RItAtYjuUGUHsMv13zjpnB/7&#10;WNjQGnfRGVXXDwDoG15b1FeuVjFY9N87Cv/iorMe9J3tnCjTZzOIldV5r/ds54qMeK7BZba1I3VR&#10;rHzHV4g2/NZhxvSqJSdZqcZqsB9ioWEzVz7snMJ7CPfSZztXbBhMn+2cBCbb2lOfYsaWZ3m00W0l&#10;wh6U7U3JVBUwO1waEYPDWEPfc2r9Ph70raDfQ59FRs62WtbDGazERgdzJd1yVCDsRNndnExtw5rX&#10;b0iGQXMyVR3C9sBKZOyJMLgMYeXbPla4WIQ5eUWE+5izLt8IWgucEC1Ykm3uAm2/W8j4E6oyGeoj&#10;pUZY4b7LOT2m2IpYKZenmGvkO3cJnWuY+xPgs3T3yuWya3w6kehI3QR+LXCYhQ4Qcc/5OMLnTndf&#10;SwBgwFx09h/VjJPdk9YLYXYN/UU23LagJl9aWttfr1rW41WqBWoItMb9fY0z9u/BopVPYvelpgJn&#10;ijkHrSfUmeXcqZwh9iTCEaKd+Fk1Z9qHQG/67Mrvvz1dnTOJ9tQMVhLrqPs+NfPWVBzYG8jDcntj&#10;iygkTe68rYzSfZjX+2gV480y12R5PVFXjuk3CpemlPsrHXfazqfZlo7UeaDZla3aFTlnyhGWCMYQ&#10;pRXh6YjfM71SuarK+8BA3yrOxl6b2+FEe+oSVoZqGwsdIHFgO8KTYs6aYjhAetznnZtS+oGZ4WX2&#10;fRju7tSGZGoMOOui53P9GWKPTLGwy+nlFUs/eGqBFpHI55HBHGET6TVkv6TnsprKC+UqZuS/MGnP&#10;KruScyBtesJYoiN1AevH9zTRDpAGUQ5R2An1WAisf2OzK8tVH7l+5ubk8pQyuMo5GU2Y7v8Oln21&#10;M0IGb3dOmHt4B8imJxfpcgjbJGcWO3gLnWC+AcgmvnLAHhEOqXJILNrCO0CKd9AdBnkKaEgkXw3S&#10;3T98bMaWwByfz1E40sXj8XjWQj08LLmza+WnjzY5g8FRrDfEUcz4VViiwpQqNxXOjSm/p3B92JWS&#10;wQyufxcqf+jr7rxdxs8lBPoVfpzRwlHtSzEWcrMu4NPYXITafCN1tSw0si+gOZkSMYPQEZSEKwmT&#10;zyzm1PpkNOTcmp+pcBkzXJ7gUQdIHGhUoTGm1DldpxQu0HdV+SNwcbEST0saX6xB63iiPXVFlRvO&#10;+Jf/bKxchrBD9GHz+g1xgAjUKezBeu/URfzKgDNEXVrjnIwBY4n21A1VbotFVedfwGvEspj2r/0r&#10;USHRJXs8y2MPZuBsjJD7k1iN9Ld7utYWpDUaMgi81xDwDTG5P795dTXWmyZRpO81gXIbeHtMeQNr&#10;RlzuPV3MsKtymuUa060v6Y68107MCXUAYSeLR5aHWM38D4Az6e7Oi8v8zFos6/BwoXNfLOq/m7U4&#10;Hs3U/JmLnn+lgD60x2W3XFrG3O4i2tCcBWixsmFhXwk0N15kRkLgI1XeDmBgeA3O9mzIlbiwHeHP&#10;C+gi9U6G1ywhpPeiHEcWnDmzasboG73dndfW+uVDc3D+PCZ8Actama/zNGDZbjldZa363jU12XJl&#10;eBVOBeeIuNjWkbqM6XsVLDzLmty6XI7duArLvKqPWBmzTt+Ot3WkKnq2UJlHty8+U+Vtgdtr2ROj&#10;ITdrBKkQ/isnF+Y/r1rMDlS/kV9YzAHSwuJZfZ+p8uu1zkmoXBHh164f3vGIfdfoHCAXwJdF2Sq0&#10;IOELWCpU38oWr8wd757NSqOgz4pwF9aUkuhZqPC3oJprannvMZ46LZgDZLt/EB6PZx04KHaRS4ro&#10;aiK5KoAGEerdhbBuid+fxUoz/Z1aaacJitcc+JoqH2Kp4kNl/EwUKztxy505a8lgmRFlxNUbPsDC&#10;1PUaZ8BeqiRCXQi7AjNy1UdcSoZVuejOx1VH0D+cAGtefMc1nY0ygjRU24UsTYk4QLBG8v1FunDe&#10;dbr+QR51AOWoDuxZjrJBAS/xgH2YYbJQdOIItiaGi7IphAGxOdkzzyAQd6XS1mokqA6EYyJcc8/T&#10;35lWvm5zGSCNEXI/reZEKEYQUQhMofQrXHN9XfLPniqxOvh7i/TVriv8A3CW0m3Qu1KOCGxH9Auy&#10;fCdqhTsrKt0cV2Jnfx2L26IUc358otCplt23vDWlrgSWRN6DrE+WcBXlCisvqTaftOuvVMiRUqOW&#10;8bLUeTnr3mN+5n6tCCcVTriG3/dYexPt9WIaZUTgpmtQvda5Hcec4n0FdJFlBWM4x8d2FhpipxFu&#10;anGyMXLj7cWylKbdM8932lSi7JPo83klZFBGMbvexbWe56pW/tQFCqylckQWc1rPRjyDSsyR8pLT&#10;T89vkSMuC8w4edPF2rOwMoFlFva4Ur37edQJUuX2xIZWAFEljpUgPEIhB4hww83JWsvwjwj0otxF&#10;GHX3yvz7xjZVjuf04nJygEw7oTJO8VOEY+4Vdw+owi2amk2y8fZhjQZ/sffpbwdAeOfj5bYEEUTK&#10;QpcP3boYc5uoWIPOlciI571ySlwNEbUSy5BGkHbQT4t4+N9yl9uNKiHS5F5xomuOPw6qgV0KJ7E+&#10;K+vuAGlrfy3mPrcVa/y5jS2Obi1jRL4cfIAnnx7MKDzlp6KoMvbIOn9OziBwUeGPCm9nlc+Gi1i+&#10;R60m7AdAf581tSxneTcA9AqM9Hd3rtrAP9zdmW1oT01jzQnHRRYYHSpYWCphAYH9zg7MyBxl/BnB&#10;jNPDwysoc7TIhWtMhHtYGbCmiJ9nZBnjfozcV+VsEfWDXNPLQvsjvtHfX3DBIYUv5+OYg2qsSJ83&#10;QnTPhcCNoaopmYoDYYEyLRk3lkKGvDrgCwJjCtOtHak7mdCeQX9pN2YtJeqJdjpksL4JdyiC88A9&#10;37ChPTXq9sluHnWAxDEDa9PaRTEzQI8qvwKuF0O+lQg73evYOn/OCGb4/hj4bRY+mNQVGakrgRax&#10;ZzyfSXdG9KfX2Ig+beVahts6Uncwp22kA8Odg0s5QMad7j7/vKwEdgs8HQjfQvk4kXz9+jQ6OmMl&#10;j0pJzky5ub23VKP65dDf3TmTaE+NOV1kLEIXqVlsbluTqUq3x7cRbdebBQalSHcmVz7rQVtHasit&#10;h/lji7vnu1Yb4yzmcL/d2915r0jP7R5mM1wLM5jzJ0qXjjnZ8WVgpq0jNRkqwxlz5Mz0l25WE0Wa&#10;k1vp7s5ba32zPP18WJURkQXPrMrN80aXQA+wzKt9rv/W/LN9ErhbjDnp6+6camtPDQP3UUadwzNf&#10;z63GnG/VuU1YLoyock2EqxQpUip/oShah8o2zGPU5BZT6ybZeHtE5ClFc2mVM2w+o+CsmmJ0RYRP&#10;ivf9VFSJi0gD0KCqDS6aZJcg+9gc/RUaFJ4GKdJ6lzvA++4C27hBRqAOoN1d9Cs2cG7rEZIg11lB&#10;5NJaZBkW5djqDAxbuiSDgurWquA36wygl2TrRNYs+x4VIpcp7wj/rciEa/D4t1nodBe+YjuxPncl&#10;d0bKfK6sqavQQ3GyG0LM6Lvq9wqgTuaCEaIYEyFNkaJZ1cb6AOU60U1Mb6ldukqlDM0DES6pbinH&#10;bC7IrJB+MqVmQCvKnMicEzUssGbimK44GfU7GjIF9ElQUD5sA76BRWEewOqxf+gMHt4BsjYywIAI&#10;g4/p3hogVLOMZr9Lyk4z6t1y+3vEP8oVy/K0wm8R/lksQ3NsJXLbRbIXyuYZU6WXIgbpqTID9Lss&#10;hfl9sxY10ud952Gg3zltaiN+pUOsSfobqvwa+AT7m+kSenRTaob0Yp5pueCuKF2kxpVRqyp4D7dA&#10;nUIloUMp/N5rWQ+5bNT6IsiTKKbVeiMVK3Mll7mxJketCJNYVspogV9pAr6F2Yeq3Fl5kcUDNzbD&#10;PWaxOSk2VW5PbKiNUiwAucHpSEHEnNwu5r1LTU6MAKOyRBZnWTlAgEsof3DNyYpJLqq/yi2WalW2&#10;iaVG73QH2WHMqNhchhvPKffSGo/V5FL/N5uQyTjDSDfw02JdOlQR0ACkyq2PKqeU1GOplDvVFJWj&#10;Lm16J+VXWq5ChO2q7E0kX90HDKW7f7gWxSXnAKljGQ1S14kxt5dPsLFloOpdI/RzBw9+NQ5kb9z4&#10;zbpd4hTZBjwjdgmvYIsjIFusGMUs5gA5B/zIX6EfUYzG3UXRO0BKnylgCGtQegFrMPpH1zw2U8Ro&#10;xyxWB7w/NL1outwnTuwCO14kHShXy3utjYDn19mfb9iYpXiG4gconyH8F6IzIK9jQVSl4nAIRZhJ&#10;ny37vgAr0atr3P2qkK48EZoBpVglXnSx9SVQV2tRr/3D0VHAo8DnKDcRRtwdID5vjdcBh8X0rv0V&#10;AV8W5XZbe2pAhUFReaDKUBYdDGGsv8wzzR7v0U2uQfzj0uaEtWeOz2Jr+LbAVLp76+zvNdIP3FAz&#10;7H/izv5P02dXlUkg7h4UX+TcKeaaymJGvemI1qlLnYM5rmJ9IQ4SnYXUgHAA5VsS6OEq6K+C/ob2&#10;VL/LfLwXqgxmYXhSdQyY3YDskBH3PUbXQRZogee82NwGmI0vtor3XrN+GfG+Va703lptE7Mi3C+i&#10;c3USy7Zb07kb2h3rbADPO526gkeN3zHMhnYSCAKho0Loyz8vUbnnzssHCuP93Z3lHiCScwo9Lke4&#10;LFPerPcoFnOA5DJri22PDpdznygnQ+2YoDeBrp6uN888jg9sS/5AgIOInFaRVwS+4BZTHXPRS+US&#10;XxwDEoK0OQG3CR0gOgRcUuWd9Nk31/XA3//sqwFQIVnZDxwLAvmqwnOCHMeiDGqLpEQ/rrVRI8Ju&#10;VWnDoiBWfdikz3YOYtF7G0aiPWWZEEIzG+sAqcOcMIfC2uoGp1isZ93xRkxOHfD3qIdawFbKAcmg&#10;Jgd7zr75jn/6nhInp6hm8i6Lsyj3gOuq/AL4A/Bh7/pc4jPukj7Yt8YyGCXErGzOLN9l0dfdOUIu&#10;YMpTqtSqst1FaEehoZAJoD7RnipG5GyT08kLlaytDSxacJgIB0jamqlfaWtPXUHpQWgj2rm2A9jh&#10;gl4msVKwN4FroLdEJB3AtQDutrWnhjTngBVmVZkNrUFsts+XzdoUupjOle7abLI4d24vx6kjbt8F&#10;BfafuveZwCp9fAq8F8JbWeVafxFKKBUgwAL0mhLtqT1Fes/tgMganrdaI98zwJewbP6qiPt6HcLz&#10;wPPuctOn5nC4BlwVuBZD+2qFuwGMbWtPTauQRZkVlUwWnc1Cdh3L842JcIPHF+1eblRh2YI7irAP&#10;R13GxdrvyvY+d1hjVtRYyDDwcUPAFbFMoEKZCPvdC7HPvAXccOflVRHpCcyBPNDWnhpScedlyKxC&#10;JnSO8b7yKJs1pUI/pdu3Zx1NMNQS3eMxJ/triyiDd7LMEq++CfoSZ5ETBpPuYPkNcFzRPxUkiUX+&#10;l0uJmRiwD2G/f+5FWxuzbn3kGl69o/AE8DXQrwpSTXlF4TdpELS5Q6jMjUGaBrpAXtp44S+VoPu0&#10;svJp4HOKl64a9WGNQBJI+C3q8XhKmCwWHXZflQGEAeA2SlosHf4qltV5n/UzII27Mhhj/nF4PI+N&#10;XD38QvrxyQr4P2EGjrUb6ZRDwBFkbT3RFLqAvxf4a5bur1bpAnC2iX32FOhkYPeFMVce6S4W8d7r&#10;7pg33H/z2SGb4HwT4QFmBN5sDpAxlFE1Z2FmiTtJFbDN7b0oI9gsygDw21D4R2BALIt5vY2F9QIH&#10;Ff4V8EKR3nOXwJOsrX/MXeBTVT4QoQazKSzFTrGybQeBF0R0QsBkjdLv3nPAyZncaxB8WTbPuun2&#10;kygfAT9G+A5WIWUxqrDWA40CRxHGQSdjc9ng99wavp23hm+5/1YO52VWCjWG38J6oECLwqvA0SK+&#10;53OYI2TRHs3lZgh/rJG8Pd1vgXklJ4D+tvbX0sBVhBlF7wvyPBY11FAGcxcAzWJp3it47oqqhTSU&#10;w+J4XFrmrY9+mEuXzK2Pu63tqR4gDTohwpRaKaJWrPZnOUShN4kpUOXfO0DDO4h8DpKrQ1q1Qc/A&#10;pSHKfoTn3GFddAdIW8frYkq3tqAcZGOzXjwez+bnjruA3GJ1EWNZLFNhCBh0NaPviPX7uJnu7rz9&#10;GL7DLGagmvGP0+N5bMSdTlYogGw/ViO8WCp9vbunraketirXRfi1G1/GXdorC1y0LVK7kNEXpgTu&#10;IdzF+kTcDOCmwK229tQtVG4B93q63/BGyjK9hbhzZTNm4/VjQQoXWcJJodYDai/Wl/F0gVtSgDKc&#10;DTkP3L3d3fngMXyHaqyp+PNaaFwrv+xVAbuQyN4dy6K3u3Mi0Z7qBd5mzvm7n8WdKtXuNb85eAYr&#10;izUI3BPhNuitAG4FQm+iI5VWSGdCBrAG1D7zzLNmhi0jI9OQTH2mQrXYGfgFzL5UsYzzcve8n00A&#10;D8TW8R2EWwK3A+gTSLe1p9KhkgZGeku3tGQoxQro2DxUAtsFkgqHiqhb7kRoYAmbX1k5QHTjdYgx&#10;txH/Z+BTRTOCvEh5OEBiouzBepgsO2tFVRGRsikhs8HlbsaBS5lM9k4QyJlYLPZ/Ufjmyp1OG0aT&#10;oAdg9cpbKZ3BSNCjpqiPCOxiY9fGfpeNsl7l+wIswuI4wg42rveKx+PZGnyG9dv6CdY/Y+UqnbsY&#10;MFejfyWlNTwez+ak0TWOLeLV4GEpnrVwT5UJVWZFuCfC/wELNllpma4K5GHj9VYsazcrwoyLdD3r&#10;5Op7+ChtT+lxBeFnAj9R5e7iNgS2KSQC4f9MtKOhEtiLcDiunMCyQh+HAyS3B2ukeA6qYsgYsKCQ&#10;H2LR7mPAd1ldVkkcK6O1S+A4kEUIxXSsm2o9U/8ZKzN6H2+c9RSXmyjDqoyIcA/hbzB76UrPyxos&#10;w2m3s3GEmENhEnN8/M6t44v47MlyIoZlue2X4vXXlnmvRYVj2SAbHETfc/bNXL2yyUTHa1eAv1fb&#10;hDtXuakfJ4FLx16RA6SMfB85i8qGecl6z5rXe/cTfzoiEtxE9UcIWYXXBWmi9MulNajKPixjpaxJ&#10;d/8wTHSkJrAGuoewcgvBBg5ppwinFfbvf/b79cDErY9+VDxlUzUAjiGcxiKBtlLfC4/H8/jJYNl1&#10;Yz1djyVi0+PxbA2kFO+nvd2dYWsylSuJ/FOFQYFjWCbIQczY2LSC7xibdy+oRlxGiWgTcDjRkfoj&#10;cCbd1XnPLwtPiZArXzmePtu5aAZISzJlfb3gA3cXO83C3gcBcEyEv1H4D03J1B0eT/NuKcV7efps&#10;ZwhMt3WkrgBvKVwHnhKbuwNYUGXFMsee33slv+RgQqBKlNoK4TTKe4lk6mK6u7PHL29PUdZxd2c2&#10;kUyNAhfU7gs9YiXdTrjzMtcvdzn7NMq5WIXYGRoI+xQ+SHSkzgDd6a516x3kKb4MLpbjeEWUWwms&#10;kkkjzUp4F/hVLIztUzguwknW3tBoPQmwSKVdqFa3PfW9WM/5H2eXszZFVP3iWD4DF34y25r8/pBq&#10;9ndCUIlIO3CEtdUFfRzUYw6yajYFOg18CnIMeHaD5V0D0AbaJhrsBvooUtmV1tN/IqphpUhwHOWU&#10;i5TweDwej8fjKTemeLx9eUYwI+2SBtfe7s4sMNCUTA2jnG8IeEqgXZV24KgILVgwXCVmcIy7f3MG&#10;y2CJe1otcNi9mrHs5QetHakZYKS3q9OvDk/Z0NfdOY0Z8z/CgkW3u/vQ/P4/CSzCu7tGuATcGjYn&#10;y3oRYkbZx1WX/36enFkWPV2dd5rNGXQhJnwYwNdESGLZHA1OVkTJmThLB8Ftw3qztIrdG7crxFrs&#10;8zJ9Juc8njWR7u6cBfqakqm7KB82BLwg8AJ2XibyKlZUzFu/i5XIzBHD7GpNmIOwTU2+DLV1pGZ7&#10;ujrH/RMoaXLZ/lOsr6zPMYhlF86Ab4a9FhSYUXhfbMP+d5S2AyRHJao73GE86h/juq6PB4h8BrwF&#10;fAd4qcTHXOsU1MrN8ABCZBr4LLComVJQ5mIgxwKV004QF6vufAVhtp54cNQpxpV++3k8Ho/H4ylD&#10;0lhZlsdSkkXhbNZ0spVcwjNYSeQLbry/AXaEyh6xcqQtCHuBPSh7RR5mh1Sx/GjHQwIxtfK6dcAv&#10;2Xz9JDxbg8+AUJXTIuzCsqXy90HclUP5Stycn/+IlTBeL6ZQhhDOY33M1lvIDKL0YOWtVso4cNnd&#10;G38G1KuyD2gRoQ1oVitxnpMze1h+ZkslQgL4M4EsymWsabq3D3mKSc7ZeBbLoPyRwg5VdhY4L9tY&#10;edDwCVcGfxCzb3/kp72kmUEZQbjg1sR6M4LSnztXvANkleSaYLe0v94D+oHAl8Ft3o0ttbP0YYfs&#10;Uond8gfc+tHb/SMFZhIdr/VhzczagKew7IpS3XcVuKiS5vbvVgKz/Wd/WraXrVCDWaA/kLAHa9i7&#10;l43tbxKI1a88DbxfvKdWtV2F42KN8rb53efxeDwej6dMSWM18B9XTfpbukIHiGv0mh2GYexFczJV&#10;DdTHoVmEPWpBcTvE/s1Fv28HGt1rJ2bkaSxwb6zHSt58RWAwE/J+czI12W9RtR5P2dDT1fkg0Z66&#10;CvxelSYRvjZvzQsQF3hCYRjlXCKZmk53dw6t05Amgbso7zonyHoz4eTE/ZX8UX93J1jWyCyuH1BL&#10;MiVYWeVdAvtU2YmTNarsEIuqb3SyJSd7djj7w/zMm4C55tPtInwZ+C3ePuQpIrnG6MN2zg7OOy/3&#10;5c5L0Yfrda/7t87ZNZqYKzFZR3SGUyNWbeWrKENNydR5IPMYSul5VscMcB/lI4Tfr/un6cPMYu8A&#10;KRIPAvQGylmgBZEdlHYEdqUiOxGp84/usXAP+IPC88B9sRTfUt13cRGqFK1DqcE89uUcbRaawqi3&#10;FS4LUsXGOkBiWIbGTYpZZiwI9gJfcMqCx+PxeDweT7mSc4A8rsxdLZKuO+Veg8CnPGqkkTCk3jWE&#10;PirCSVWSwGkR6ha5N9aJ6XfX1cphDfB4SvZ4PMW9kCmjwL8EQj3wJRYa48F6U7QrJDGHwXo5QKbU&#10;Mh3+KBak+DhkDEWSM+psC4NY4+dH5AxAGHII4RRCUiApShJhd4E5z3Fc4M+BG8BVv2I960z+eUne&#10;Os6t4QZ3Xh4T4ZQqLwNPiGWKFcpwakT5stoa/mfM8Tjjp7okmVFzCH8kVinncclgoMwcIIqWXGPf&#10;vrNv0JZMTQHnEQ5jimopUymiO5HlGYJVFS2TXuilOMR015sAmuhI3cTS8V6ktJuMByi1sWxFLY+3&#10;BnPRuX32n02bbn9tEDiDsBPLkthItgH7VeVoa/vrk71n37hXhHW/X2xd7fbnqcfj8Xg8njImmFCq&#10;M8rkcHdnplwG7aK18y/aj1y4W5KpCaz/2yhmoDkDJFQ5IcIX3f3RmqAvvN7srAhIAl346GxPeZIF&#10;7iB8DPwE6MAao89f63sEUirMNCVTV4CZ4fXpSaGA9nSVV4R43xJyBqA1mbqLGX77sIoDO1G+gvAi&#10;FiVfH/HWO0Q4obCrKZmqcvPuS+4Vn5C5rJ4tyzLOy3Gg1513193ZdwTlGbeOn4zSHRBqRNlbB8eA&#10;68PmLPSUJhsmg30GSFEen8wAFxG94gRaNaVpjweoQGhi2UZ4LeGvUlZb/BbwMcITwL4SHqmA1Ihl&#10;SgSURu+MtU296j3gjIg8s/FzSw2wB/QUyF3WcDDvf/bVAKgQZT/wDFZawePxeDyeLUlrMlUtQoMI&#10;zVi/hfncD0PuAlO9ZWRc32TMYHXtC81/VUxpCkz/3DTPqM9KVw251023XhuBAwJZF6HdQrRxskng&#10;FGYIuuGXkKcM138WGGnrSH0O/HjuPkQ1j0Z0bwNeANK1whngxvAKS0dtdXq7O0ewklk9uf+WaE8N&#10;oWTEMnAqWZh1VufsEzsrTQYNr9IGEMNsCI/Lxph1Z0qpObIC95pvRMu4ZzPpV+qyz8sbAIlkqlnh&#10;sggVbq02zFvHgtk5dwRwFMsuKQUHSNyd64+rQpC6/VAKDszQvYKI/VHJ8vsVFf2BlA1Suob4DHAL&#10;0VvANEjdRj3Q5TxzVeo1+mK4cM4lQNCyiAAo5UGKyj3QawjjJb/N0BoVLWUn3sokbxjcBz4MAl4t&#10;kSE1As8KegMrk7BaKoBdCi2uiZhvfu7xeDyerUyuJOT/FuufMJ9/Af7OXaiH/HRtgJIp3MNKrBwh&#10;OnO1rgISaj05Jjb5dIwBVxXeEaUKIYUZbhbMiSoJop0jHk850Qf8RJVW4KAIBzDjew6L4oZnY8r/&#10;EfgPFLNv4tblfWBSlYRzguyNtAEouypMLo+xOgdIvZNVj6vU+hTKfVbQw+mxnHN2R4+ypcyoNWMe&#10;9ktyxdwHPlCr5rFDzFG6J2oNitAKfFIi425Q5SjWi+dxkMXKi210AIlizsnpiL1Q6fqjbUhVnKDM&#10;Fn5J2rh7zr2hPefemHLC7A6UtJE7jh18Vcv+C58AsnbC8D4WiVHqHn8BqgVqZJM8+dlMxdRspuKe&#10;m/8edyhsJNsQngEO7H362/G9T397VfMcaFAXaHAKOOgOkJjfaB6Px+MpITLuAlRIf69TpUW1aP25&#10;qrB+WKewzMj5r5yxrVQCwGrDkP2tyVRRjEUKcY0uo5RjRmFUN7b8xgzm2ChkXKsW2BOUdrnYotDb&#10;3Znt7e4cV6VH4QKFy1tVYg1gt1qgSxzYpcoO1aLaLKrEnEnz5UAWeIAvM7Zu9HR1TvV0dd5RM8j/&#10;CuvFkZl3Dw2AVuAVEb7Q1pE60taRWunaz2J2mahyznWYEbVmq8x7+mxnLvPsqut/UsgGUCm2P1Zr&#10;A6iHojtrY0CjRL/nJGYYj+z1EMJMCINa2P4SYBkr1UWe8m1YQ/qKCJ1oFJ8BsvI13N05k+7uHFLl&#10;GvAZhUu1x0rMLlLrAlUbi/iegtnqali4VyedXN3oNabuPB2O0PcqMQdIfVMyVdmUTD1Wn4QvgVXU&#10;pywTQFqsFM22ElYm60V8tPjjJBh58CBsbLgFsalSH6tAtQibJgNk4MI/hMB0W0fqBpZxsR6Kzkpo&#10;AE4jHBAJatwBtWIvvag0AB1ivYc8Ho/H4ykxvZgZYFLsjIuqqdoEHAcam5IpAIbnakOv9lK41EWq&#10;VEoD4C7EJ5wOMF6E+a50JUwLXfynslYWYnpjlwXZRZ5BNRaBXDTjZIutrdza0761rbH1mJARoF8K&#10;P5cY5tyLbV5RESkf4i5TYD8Qa06m8mvHr5hmtw7cHtnOQuPkrCp38Nlh605GORMXMgJPuf0+37jd&#10;JNav9CVgABhsTqZm+5fZl0KVWcwIeN9lPMx/7wpgW8IMb2F6jTIhJ2NCu9TpWs+ypjmZpcNFklcq&#10;zGB2qrtL7MW1UCfmvKpvdXPbu4bxtyZTIib79hBd6nlKFznTJuyOfavBZGwUcVW2Aw1NydSa5zth&#10;7yEI24nOsgnZIs25czpdjmKtY1HuATeQsnEi1WD9WnPyRtNr6K/j9kQcszU3RJybE6r0ssG9fFUJ&#10;sRJkA2LOwHy/QyVCpUJjzAKgxlljGbvmR/U8AC2kL5RVBoiioiVd6IhZTMCWspE7hlKLLlD6Cixe&#10;RbU8DOGS9ypBsgTBjFsbM5RwxS4VVIVQN13mj94APcfGN3cXlxrbWhFUJiuCyqZVrvd6gWfQBU0E&#10;PR6Px+MpBYYFelEGCpy9TSIcQ9iFGb7Xdi8JSCCcgIIZJfeBy5ROhPceEV52PUuKYRhoEeUUC8uP&#10;hE7/HGWDHSCq3Fbl00WewR6ElyjSnDgqMGPUjlLcJAIVsnjE6rgIaZEN11/Xa02MqtLHwojVChFa&#10;EQ5mYRdrd4pZ1Kmwy/XDnH8XnkboUaFfffWD9WYcSAO/Bs4VtFnAsyhfDpWWReR6FLOwqDMrQDkB&#10;nKY4QXFVQDPmzClGD4y4W+/xIsqZUGBKChvfFcsSnNLV2ymqEHZi2ZZtrKTiSIHzQOEwQhPRwbu5&#10;DJDpgvYXC8KYdGfgfCNrjVgQxqEizfd2LNt0V4GfT4pwQ2RRJ9RmQdzeqirmm7rAmikKZ5FmMCdT&#10;qfQQiyHUuD3xBGvPjtqpcAxhHxLpAJlyet5aHUQxhRpleTbjBc/JbIn3EAYKPSuBg7UBHbVBURIH&#10;AswptNO9ahYTrp7iMYul+kyX8BgD99xjyxYzvgbWmrlx4zfatiOVYe4Arijh4WZUFo3OK9MLlqZB&#10;PhHhgRPEGxVJJ0BMoFXhWaegr6hJV1vH6/Wo7gWOIJH1Lz0ej8fj2VD6ujsn29pTg0Cvu5DVz1Mq&#10;azCj0ZHagAPAzeFVBBG5yM2YWEnIJ1hoKMs63Xyot7tzoISmaDcW4fxZIpm6CoylV9Gcva0jVQNs&#10;dwERbREXvwxmCLzf391ZjDK9wbQSb0qmwuHuzhVF7YXKgAhXxALGoppj7gQ6gN8nkqnzwEjaGqKu&#10;ikR7ag8WkXwUmEK41tqRupsJGQaWHVGeSKbqMYfdHmA2NIP9eG9355rvfCLUue9d6G4wCdxm8/ZE&#10;GcQck5Xz1m4M2C5wIICnRThHXmPnFVtzhG3AEwqtEm1Mn3LjSHvpvb70d3fOtHWk7gK/d2v/tJPb&#10;lfNsFgedPHg2ZhkMl5f5EdNYtsOdAj+PY9knN0Pob0qmZlYqy9zZY+MUtgfwgkBFPTwQpW9bMnUH&#10;GO5ZpkxvSqaCGqEmLjSrsl2hTuEKyVQ/EA6vIWrcXT5jmIEwquRiCGQQRlFGWX00doWb29MitIfK&#10;eFMyNbiauXUcdM+pqcC9PdfsPVI2us8Nt3WkhrDMl/nZhZVYdP7BWquo0De8igwwp4METp95Bcta&#10;i2ICuKLQv5n3d1tHarta+cJ9wJgqV+qSqcm+NZzledRi2bOFzsspLGusVALSA/c6BrygMNqUTE0A&#10;2VVmxbQ4mdhMtPN2HCt3t9ZAn0o1h95qHcSh01v6KOyMOirwsip3W5KpcWBqNRm6roRWbVw4iQW7&#10;VAj0tnWkeoHBnq7OqfnCv2yQEjfEi6plgIiUclqbgmSXe7D5JuhFHJ+lL00AUy4dV0p0fcyoymZM&#10;zewT+AxVqxUqstG1X1sFeQF4bzV/66Jcd1LkyAqPx+PxeIpFKEwDlwWOuTrIstAuwwsxu7D+wyov&#10;rXGgGuW4wNPIAgPPdIk2Ht0jwjaUj9Uas19Y5aV1L/AywimiDUVTqtyAokWdxjJWtiBk5aU8HojQ&#10;x1zA2PySq40i1KA86+bkI/e7q+V54PsiPIdFNn8M/ATrQTDE8vuhtGFNV7/n/u4/A5fcBX9t90fL&#10;gDpM4cbBUxoySGlXGFjL9+8FPgD2Ed3Utk2EP3dR3Kt2gARmlHxNzNgexQTKeYUrbLIgsBJlDPhA&#10;lT3AiyIcwgzU+WdDFcIhUf7SZS4szwGiTAGXEJ4qJMOAl0SYVHgXZYTVB7BWAocE/vfOCT+F8EuU&#10;3wDvsvzKA5WYcfPPRTgVKNtD+P9ivVIm17wmTWY/jQXPzScDTLjyWAOsLXpegFcEsipccQ6VqVXK&#10;hieBrxJd/gpgAOVjlnBaqHIbuCDCszzqAAkQqoDDcfgG8EtWVwJPgCoVDgd2RhSqzjAeKp+FZhTe&#10;zJwS+JrAF4ErWVvHaYpQXlCEA5gDoFDWwHCoXKRw2bON4hkRZhUuoqvv0SFm//l2gbMS4D7KOVYY&#10;XBtBjVjmXcMq5U0W0+GuIgX1xCcw++jnWCbX7VXKuQoRdgmkBF508uIM8A7wNnBr/oWhnCgHZaTU&#10;0yVCp+yHm+YblZmeXwYzOiPo9GZT/tNn35ppa39tyC6sksCiATeSXYicUGVvczJVC0wuNxIR1UOY&#10;UlhPmZUy9Hg8Hs/WQS3wo1vMwPtKxJkViDUtH1e4n+hIfZju6ryynPdutqivmrhwTCz6tsPV3p5/&#10;vxkDPsEyUUqJCvd6SYRpVeoSydTn6e7OW8v5Y9cY+CB24XsVOFngbjcGnMUMu8vhgbswthFteNpd&#10;E/Ac8OnwCue0r7sz29aRGsOamB7Cnn3+mK2BqfCiWOZOdVsy9UlPd+eyDN8uEjdeJ7QFZiT5pghf&#10;dN8lI9CEUl8hHEH5KJFMXY2a79z71AbsidkYXxDlRay8yXgQEAP+2NaR6sooNybMgDq7kojORDLV&#10;gBk8X8IMRTsj7r0ZLIr9LJYpsekILUDpA2e4OOLWQ/5daadY5OztREdqBjif7upctiEt0Z6qxAy/&#10;XxXhFSwjaD7DmHPlqjNOedaZnq7OLDDW2p66APyjQApz4OY/f8Gcok8DF9s6Up8DN3q6OoeXePtJ&#10;4CJwFTOEVjM/u0TYgfJkDP6iQXi3Lpn6GBjtW2ZWV6tlhe0Q4QXgK0427CZX7kXYCxxLtKe6Zq3s&#10;32R/RAR8SzJVDWwLhGcwJ+vXBNoQagMl1SA0qdJVn0z19XZ3rsqAnOhIPaHwJVfuKUqm31PrkzlQ&#10;lCh9oRmlPQZ/3iD8oS6Z6nZzO7UM+V1RF9AaWObHl4XIspZZYBKlL2RZxu5rmNP7CI862XA6yQHM&#10;cZFt60jFgCs9XZ3LyrhrSqbi1UJjTOgQc9Y8UWCO+zBDbzrUNTn1S468c7fVnbsvA88jHENpDoQZ&#10;gTNttsdu9qwiE7UtmWp6qO8IHSxsKp4BRlW5pcpNKLGSkcJOlNMCP2gQGkOlqy6ZGu7r7pxcYm4B&#10;KmoDdjtd5Etia2zbwqPU9gTQzfIcILng7AkWlqGtF+GwKomWZGonMLIi2WAOkF6ES1hGSkXEM2sA&#10;jgj8aSBUhsqvW5YxJ3kyuBrYKUISeEngqwhHUWpdybydKAfb2lNnZpUPFMb7uztnys0BUuIpIMTc&#10;4VrKTepyDpDsSm6v3glSFDOAuPURtzYQpTpInQEt6T4lqzfEyCTwqYvQObLBK7sROIDQIsoOLB12&#10;0Yib1tN/4sarR1CeQqTW7yuPx+PxlCrZ0BwgQcAJd8maXx9d3KW2yp2BQVt76h7WxDYTioQKmlXV&#10;wH5ZDI2pUhMqewS+KPDfIJE1xxUYFuEjLBqt9FQTMxjsQBCUWKI9NQZkRCUbCqGChqoaiEgAIkqA&#10;aAVKE2Z8+y7wfaJLFWSxqMszqlxa1nVGGHQGo6cL/Mr+AL4JzLS1p0aRh03u5zPb0xV5YZ4CujDj&#10;/2HmSkTk04GwF+tDGHefMwtkVCWroJqXoO7WRFyhMqPUC3wB+G9FeIJHy5E0iTlenlGbrynmRQcC&#10;VFrZgXpnfPsLgVdc4EmOk27d7hT4TbVwo0IYbehIZUKV7KxqOGMNdTXPiCF1SBBAjEDjKC0orwBf&#10;wxwgUc/uAXBTAj7q6eoMN6OMGAu5XS10VcrDxq2N8/TzRqBR4Ntq96ixtvZUqLbuMqoS5i8GEUEg&#10;ENUAIQ5sV/gW8B3MSF0dsQdvqfIZ0NPXvaRx3VNEMso14O8qhSPYfmucd0bUYA7MZ7Eo8snmZGoE&#10;CAs1uU2bE+N6W3vqMkoaYT8s6CFRiXBYlL/ByttNAz2JjtR9CSWrEKoQhqqKCAEEoohATEXjQAvK&#10;CYG/Ab7u6vznbEDPASdRXgD+FnOuzRKRcSZmBDwq5sT+jpOLufvda2IZG7XAmbb21BXU1n0IWYWw&#10;b155qZZkKhAwOWPrv1JNvryGyb75d0dV6FXLVhkownmWxZzYx0T5a8xJNAXcTHSk7pGbW1RDZxwJ&#10;RAIRjYVQmVUaxJ71vxbbr1EOyxmUuwo943ZWLWowDZVrIrwnluVxkIXlk1rcOZFxZ9FkW3uqH2VW&#10;RcIQWwcyp4MgojEsG7LBlen7HuYIa4mwBYYu8v9Dgdv9yzTwlgu589LpDP8t8OTD5ybsEOUw5mTa&#10;hpBpa0/dyZPfWSDbe/aNhzK82TWTjyOxILffrMTn1zAndlQW37QqaeBGX3fn7RKaHsXsr1UIbaL8&#10;OWa0nwauJTpSd1DJoKgKGkKIKsGcThN3a+w08GdigUQHokQprkG8CJ/2nF2Gs8KyL0aAYVdSPV8P&#10;qwPqRDguVr7rZqIjNSLzdT1FXcPzTLq786F9udfk0p1Ee+qyKhfESlDOd4BUIOxB+Z5AtQh3gBuJ&#10;9tRdUcmoZZFp7ny3KUEEAieDdwMnBP4C+HMng+NOeziFBTu/qPAmlj04C5SXA6TEG6CjShzYJlLS&#10;JWlCEZ1mmamNqopK6Vrr5ykQpT0+kcAdDnUlPFxVfVgCa/OlfysTwCeuTEQpUIFyOi5cxSL7ltqX&#10;cXeAHgU5ydobQno8Ho/Hs656p7tgfQb8CCtJFJWBuV0sanAP9u85zLBxz/39BObcqHSvAyIci9uF&#10;+wmEg0TX9R9DuYnwO5ZfP/6x2f6AGRdA1SLwOnDKGas+d8a+Eaws1gRmKGvAIv9OOWPDKcyJUKge&#10;9h21chAXWWYJLFUeCNxCCpYtSWDGukPuuV5jYQ12cT+LanA8CfwRaFSlXYQE0eUsdiD8CWYU/a6b&#10;k6tYJO04c8bEXADaEYETFWZMPIHVg26MuDBUuov+XdXokhxVQgXwtMw5J6KMcKeBxhg8G1h2zRU3&#10;F71u3Y4zVyIsN8Y95Bw/wlMivIwF5ETxAOWXWHmozcxsYOs85xR7oYB+e0is1F2r28vXgOtYANEM&#10;c9UNqtx9axfmqHrGldI5ELFPMljj5zMKP2WTZtmUOFNuv7yPlfP7MrAj4veOoXxXTQb0O7kYLn7t&#10;4xLw/xP4V25dzafaOUe+H8CTLgvikltXw3nyN8iTvbvdujoh5tg/xMLoaTCj95R7j/sUKBco1nvi&#10;vwaeQ9hHvhPfSmafEvhvgG+iXHdy8JqTgwMsLCvU6OTMfizj4xkxg/RRFpazCbHSXxdDKw241tJM&#10;Y6oMurJ+NQjNwHcCOKmWxfapm9shzNk57e629ZgT4WgAp0U5gXAcywiK4j7wayzSfZKlA3sfANec&#10;k6dO7OyMRZxZSSxq/Dksa/S8W5u58QZ5esgurHTWEy6L9RhWxi+IkDFTwLuhldga2WwbuMpsn+3O&#10;OH+KR7MZc03AX0BoQfmyWwM5+X0TC0KYfsQ+Ymu12ekbJ1V40kX6txUYxjDwc+DDEpueSVXuidAI&#10;NLjMsK8FcFht/Z5385ArCzrq1nMD1q/qcAUcFeW4s1/tLbT3gD+4c3RZwRJqn3NLTGfZQXQG8TcD&#10;Yb/a+/a58ek8fW7EyaWo3jZ3gV9gWVHHIn4eYM6RVwLYp8oVd75/7v52NO98r8LsqE1OBp90JcEO&#10;O50htvAr2pwKDDp57JugF5lqdyiWclR2dp5C7nkM7H/21UpVrROkhoURKKWEApMarr7WaOLp1yuB&#10;KhWNI6VVnkmVStBhRAbFBGIFG5uxVSHWkPEq1gtk8YiQisp6uxxKKwtTeD0ej8fjKSn6LQpsqq0j&#10;dRX4odOBtrnLUMU8HbrNGRWOY3Wer4rogMCDQJhEneFBtAo4IGbQeQIztlRFGHYyWFT3+ygXe852&#10;lppxc9AZ2446w8k2Fw13WOA4oj0ijAiMBMIEaAPKNndZfAIzwM9v6pr//UM1I87vgJ7e7s5llYRQ&#10;ZQihR+Yu4rEIA1ujM3Icx3SYfAfIrLtrTBLhAHFZIelEe+oc1gT5ZWc0ifFogFANcMwZTZ50n3UF&#10;0T6Bccl3LohWunk8KeZcyPVIiwo4uo05hG5ogb4wMqcT5/Lgo95njzMaHBLhpJpB52ogmq4UBqpg&#10;fJuVbEIhplAlqnsEWhX3jO17VxUw2F1VeMfVuN+0PSmGuzvDbR2pcWe42u4MPC0sdIptf2gUs8ye&#10;q8A1Eb0t+Q4Q0SqUeoTdeftkW4F5HgauoXygShdrbxzrWfkZkQEybR2ps5hh67A7D2oj9ttTwHNx&#10;YQAzHk4vIcv6gF+4vgE7MGNqfgZQ3K2pE9iePAicRPSawBDCaEwYAQ2AbS5bYw9wyvUsaSlwl55y&#10;cuYj4NoSEf+CyYeYLJQzlU7G78aMh3edY+CqQK8IA20dqfvzPnwH+tDRegIz6jcRXUZqGHNUfzAR&#10;8imr74OSL7cuOdm/1+27Y25umxWOiOg14L7AWADTFgCg2/LO9FMuGr1QQPEQcFnhtyifDy+jLE9f&#10;d+dUS0fqjsK7gcmRNvfc59tk9jkd5Ah2jhwSdCAQhgJhBCUGVLnzZjdwRISTLjuhat5ZmYv878P6&#10;e30wblmY05ttD0u+zmXfLz+gM5fh2Yo5NI5jfcBy8vuGQF9bRyp/XioVtqHa7J7VKecobC1gt+nD&#10;DPS/W26m62PW886ocliEY06vOYQ59PcpHBL0mgrDIkzHYBQhC9rg5NVhsey4fW7Nxgrsu2uun9Gn&#10;K9AXssB1NXlykugs4iPAPjGH6m3mO/CE25jD4jYRDhBVhoEzAoewZ5jgUUdskKf/t4lwXJUbiB4T&#10;k3cjD8930SoxZ2mTmO5/xMm5igI68KhzMl2ICWO3zlqGim+CXtwR1riN2VDCg5xRZFiX2XjH0oh9&#10;E/QiUK+ie0Sl1BtWq6CjscnJJaNqFqHOKT11lFqDbkFAYqAhyggi29hgBwjoKbGowYolfzuI7cEi&#10;mPb4K5PH4/F4yoheYECVJqym+xeIrpOdixr9OlbrOOv0kdBdBHIv658hBQMZMsCYws9UeYPSa4AO&#10;cEWV/yjC37jLLVgplgZ36cxI7rvnDPHy0JiQy4SJLXKxnQJ+NQN/zwoaYk7DvQq4EjdD0wwLG5Xn&#10;2O6cMYfnqeEjqlzFIn4LK5wWzfyfxcq75IyesQJrogoz4n1BcCW35JHPzK2JSlf2JUahbGvlXVXe&#10;xAx/hWrqz2ANmjNAs+sd8UTE78WwyM46V1rryxHPzcqm2POLYYbOiofjjea6Ku9iEctboSn3jDMS&#10;ZYG9S8x3E1ae7BC5ss7z18LCfVIoIKtHlX9Eed8Zb7JeVG8Yn6kZmL/gyqUcnPfzuOvb8W0XxPY5&#10;SxuTh4ExDfmxCCHCX+XJWha8P85AZ+svzNvHYJHKgdu/rqR1AdGmDAJdWfgPWXO2LiYHrwH/SYQZ&#10;VRrEMlKinNoNrhTWfqw3Rpa5V74gjOXkzBLnxKyTM//eZUZMFOEZDopwVq0UzxERTmMGyxhWquYw&#10;wqwbu+bJtcDNZ4XL0IstYu65kicbby53YLPKOPBupTnvv5DnFCNinTVhpSmfBLIyp4OQp4PE5ukh&#10;EjHWKeBMqPw7t16nNqksnwLed6WQmkV4CTOoLya/D7s1mIEFZTRFbL/FgLjbb4WDVpX3VOnEnCB3&#10;SlD3/Wfgi3n7O+eMPCzQ6vZETl8IF+wJ+ze+yDl2U5U/Yhkgl5drw3Pn7UURLmBlIgtR4/bCqYj3&#10;PivC/UVsfuPANVV+hZmW/8q9TyH2iLDjkb03d77PP9sXC2SeBW6p8LcZ5bf54y67DJBSLIO17+nv&#10;x4BG0GYR2Ulpl6WZxbzuE8vbGL4EVlHGpsFup1SVcnbQBJZKOxbMzsyu+oAOwgPA10WkzQmwUnwi&#10;Taj2Yt7m6g0cSIBII+h+hSOtHT8Ie7veur/IGs+VBtm7wROYK2kCFt3jG7F7PB6PpyAu6n820Z56&#10;F8tMGHf1vQ9FqHPxNdxRsk6f+VQtu+AdNSNJKWY+30V5Xy2KbZczCNTlGa5WQ8adzxcV3ld4b9qM&#10;UctuXjkL0xXmrPqDK9vwPNFBGrECY82yMBo24k7HKHBJ4S1gROxzDmERuPPXRMzdr1Zzx1L3/a9j&#10;Tpl/Ac4Aw315NavnrVcFphLtqavAPzqjyh0sonp33nzkjGGVFCfD+y5mMH0beAfoTXd3zmwB+aDA&#10;ZKI9dQX4J6zEzQPMiLZ93lpY63xn3Hu/j/I7lF9jvT8yeDZyDUy3tqf6sFJMFWKOinieHBGgwkWC&#10;Pwu81NaROt/T1VmwbFNvd2eYSKZmgM8UKkSpQXgec67F58moOcf66hlxcuIXCm+HcHVaF88qUiev&#10;sRKRA8ArLho7seDOaK+KNU71jDsjf692Pp5R5XauX9EayTne3wU+V6XaPa+GIsjIQcxh+WMnH++k&#10;V9CUecaMvQ8qhC7gf0T5qgvE2DfPFiB5Z1v1GtbBLTUZ87ZaVP5Ikea4lOX3ZeYCLoawQI7t63Be&#10;5s70XpTz7kz/ALjfW3pyPKPKKMIZgWmUbyEPe/GsVd7cd1VEfuH2RHqF+oI1KrdM4W7M6dAcbYIq&#10;6OCoYRHnjOsFMpNIpq64nm4VCF/EHIw1Ebp+Tv9f7d6bAkbUSir+RpWPp6zUqeZ/QNlQqj1ARMQa&#10;YdlB1UhplziaEeQ+y/by+w7oRVkjKntcPeL6Eh7mqKreBsZv3PjN6iOghFbgGyI8Q3RqcClwDZEz&#10;br/u2silYQJe9oA+6S5kCxwgbc+8mlPGmrHGehs55hCYVvQOEAhSR2k7QLQof10eYlDcs4i3JlPV&#10;bHLkYb84Mj3db2326FiPZ1OQPtv5cWtHKtdodVbsEljrLlcVq5S2uUjSKWAU5bbCr0PlPwG3S7ip&#10;8YgEXArhXTF9pMLpTblaxrLC7z8NPHCZFb8Klb8HeodXaEAf7u7MNCRTw1jprHqsR8cON65gGeNS&#10;Ho3ujaSvu3MKmGpOpn4RE64HVsP6ZbE617k1EaxxTcxiWe+DwB815O+AT9Ldnb3LXK93gJ+3daTu&#10;uff4NmacbHIX9Mo1jPHh3cw9uwmsRv7PgV+kz3Z2bUH5cAf4WVtHatQ9N8HK4tSyeNT9ctZDrjzL&#10;MBaR+k+q/A641lvAEeZ5vGSU+8AvK6wE0vPuvlOX9ysxLBjsSeCbwHRLMnUXyM5vBv5wTVmj9HQi&#10;mRpXO3PGXSbFDiw7Ya17OHRyZgKLxD4fwhvjlqUwNVxgXPPlYFMy9Zsa4UpcGVWYEMtkyzl9K9Z4&#10;18ovTzSI0qfww1D5BXCrz5rGF+3epcLZUJmJQZtaNH+uT0rFGub2ooty/2n6bOeK+yI558MMydRF&#10;oKdeGEdR11diT974YmuQMTPAlCo3gLMKf6fKub7uzjtbYf+mz3beBm63daTGsMj/Lzn5vZO5iH1Z&#10;w/zmn+n3sayTt4AP092dV0p6cpTzag3Kd6DEnb2sahVnWsbNwRQWQPJr4Me9ZzvfXemQnHNiINGe&#10;+kyV3zqZU+/2QnwFzyVcSt9Ld3feSSRTD1SZEHiAUIc5Hxvz5mEtMjgX/DSgynWFNzPmLB2aXybP&#10;l8AqArEgqMJqUj5RBnM6rcqAWhrg0nNuuR9lY1gq1YGKaCuQBGks4ekbEZFellkebZmHVKlyF9U/&#10;ItJG4eaTj5MdIM8L0oOlyM4nDuxEtRWRA2xsltmoqt4FueyamiVYezTS+smDtR4bWfcGUZV5S49A&#10;kFq1DKETm1zPzilcI1jtV2+88HjKhyHgZyg31er+vyTCU/DwQrhiSe0MO93ARy7z4QIW2TZVBvPx&#10;ITCsSq9rBP+CKy1VvYLvPwN87L7/u66Z78016HTTwAUFFYtg/irwrBvXUmd+6D53udG5E1gU4/8M&#10;fKTKcwIvYTWet63ybpWbk+uqfKLC2ygfi/XpWE2fh6tqUYXdYk2JnwNOoxxZ5pwsahtQi2L9I8J5&#10;sbm4s8VlxOeYM+8CLtrf1U/ft0p9YRroV1vTf8SiQ69gGTchnlIhAwyjnAX+EeG7RJdC2w+kMCPo&#10;VSxzYilZN4YZpYdU6RZ4RYR2zECbc4SshjGUNPBHtSj0j4C0W3MruQvPYHX03wTOqXLMrft2d1dd&#10;SxWJcZS7CJ+6tf9bN8aBFcjp5ds97LtcAf5fwDmFbwu0uzN+peNOA79xEd0fYQ2z13Szc2fO2+58&#10;aMfG1i5mlF5N9YrQPb8bQBfCH0OlCytvNrwF9/Fnak2nfyfQgfJ1J79bmAtsWM0cTwM3VPkU4W21&#10;M/1mmczxA4WeEP4HgU9Rvu/mpHmF7zOoyk2s3NeHCB+4e/Ba6AP+Tk03n3J7dbnVRjJuP2WWKeOu&#10;huYc+0TgReBFMRm/m9WXzp9Euetk8Bk3NzfcXWOBfCu3ElglZ1A98OyfxVXDRlWecRFLpTynITCp&#10;6ICqjC3vTwQR9YtjlSQsCrsJ9CjW7LCUM0BGQPsojgOk1BlBueKacA2757KRe3c7lgr4flMyVQFk&#10;8tNkNZBqrJbqQRY2hXzcDGB1s2+j7EU2+cVR8iVMyXtAKhD2iNJRBk2ziiDyZUbNSLKci69n+RMb&#10;AgNi+7yJR6Mvc5zT8jAu54zC1RHfcwj7DvfWeQxjmIF7JOJnnyr0wNJBKWqX9lFnwH2HhVGKCnyi&#10;ZkAphkFjEivLUePmKep7DazmjXu7OqeAm63J1AjQJ8JdVa66M267O+camMsCkALjG8eM2UNYdH43&#10;cC4D5yeVwZVmPqi9302xy1NURGyvWlmLosqb3q7OO4lkagKYwpr79qIcRNjLXIZMTcT3n5j3/c8D&#10;3SGcn1AGgOlhi35eMWmLiB9MJFMXXDTyMLZW97tnU5VnyJhmLothmrnm7teW81n9Fp03DAwnkqn7&#10;WOPLfrf+9jg51JC3Jgplx+TWwwSWUTvoGpN/FirvTii3VjsnPV2dD5psvfbWBaRj0I81Wz3sDAW5&#10;MeZqducyFubv04m8MY5hTTovA5+G8GE2pAcY7S+xUilqUc33AuGsRMgXhW61516USPKers77LTbf&#10;90ToF3NenBQ44OY5JyNyUcWFjDKjTvYOKvQ4B0jXuDV8nhleReaHujJzqlwU4dcFZONnavKxnIII&#10;M0C/WDmUQo7H80U8Y6JkQQhMJ5KpKwo/E+sHUdAZqMqkLtOg6krDDDQnU2MCvXFhSJWbCEddieEd&#10;bt/Wu7UV9Z45x+qkkzHDzvB2XZUPgQurjUQf7u4Mh02GXXVZLVcD4Z4q193ZuCNv7ecitKsjzoYs&#10;c1kTI3lj7HMy9VzP2c6P1vnqlL11tnMY6G7tSOXm66Zrcp7L6onK6sq6PTs8b27fBT5Ld3feWOvY&#10;XEZOOGxZQYPAPYRerBn0QTEjfZNbBzUUjtLPzfFw3hl81e2R8+OWiTm9VAbQElyFSBkzpPYs7xVp&#10;748BN8QcTFH66KesoEdMT1fnYFMyNQRcrxMGAnumhzAHWFOe/I65+W0oMMf5Z/qwkwU3gUtZO9P7&#10;1qDn9GO63gCP9m+ewZyDN1cgvzNujnZFzO15dzY+GId7KCN1wmQAGbW+OLmynw0sLCeVnXeWDbvs&#10;osuu9NclUW6k11j2K322cwy41NqRqnGfd9Ptg9o8vSs3NxPMBR2Nuu/9mZOHS8ngEHjQlEyNoaTr&#10;AobEnullsbWx031WnfvcigIy+JE5wfTdXieDPwEuLlYKrex6gJQg1SC7RLSD0s4AUafYTIgwoCwv&#10;A8SzZrYBTwpyCus3UcKlgnRErS9GMZqgCaVtLZ4OVe4L2gOkBTmywXu3SSCpcz1JJsn3pIvUAk+D&#10;HC2BC1KfipwRfdjsvmQpSv5arKxqYFUBBxESAt/Y5LI1tHNMfgT8Bu8AKRqZ0JriBTAkZriPR8iB&#10;e6FFzj4o6UUSMobVk/9t1DngdKHr6zyGO8B/wtK858/jkJvHwaXeZ9LOhLtVyu9idumTCD3vbmiX&#10;ickibLAh4OcCH6pGOsFmMSP3mmwR7gJzJYRaVXYHykGBY1hkXK70UixCwPcr9IhyWZVLs8JlgZFK&#10;eXh+hqtY+4PAB4EZAqIatI/PwrXZwo2z18IYcM5dJv9BlZeAJ1VoFWhFF0QJ3lEh7b7/5YxwGRiu&#10;lIeReMUyvA45I9oFhX/SkOOuNv9OEXYgVKkyiHLfRXzeV+FeYE7U1azD3H74QKFeQxIiHBbhmIuI&#10;zjUIjtKne0S4okqfKtdnhUsCIxVz0YlrDdjIZRLccAaSnynU5I/RXd4bVWl1e36+87U3f4wZ4Qow&#10;lDfGLCVoNJ+E0RhcqQz5X6P2hsLgNFwLV5dds5hRaQCL8v8wq+wSZV8wJx+OMVfGaMFeVaFXlKso&#10;l7PC5Szcjgmjkmucvsp5nrQ1cLta+XmgfBYlG0O4qyaLyyY7NRMyDXwawD2B96L2WN4ZM7HOw7kF&#10;3AtNJjcvsiEHQgvEWMnensK+w88z8NtQqYsrBwPhqMsAOOhkTUWBv30gQq/CRQ35GCEdmCE6U8Tn&#10;Pebm+DbWEyWmSosqx4KAYwr7FGrEzoW9EWMcFTPqXwqVj4GewPZSluVFaheTiwrXZ5W34sLBGLyg&#10;ymEny3OlFR+OXewsu5A37rtFntt525mLmKPhp1lldwBtgfA0cEiVFuYcY/MZUaEX5VOUT0S4JMIQ&#10;c029w7XK8jDkt0RH90/nyZhi7P0B4L0Arok5KKL0gMGVDt+dl59hTv6YKrUKrcLD87IG2OX2W02B&#10;M/2qKr0ol0U4hzCVt45XfaaHyifAiCj18/Z6Fhh3jt5wmc9pGutldiZCRt2fgWtZOxtzc3Ie+Dyr&#10;7ArgYCC8ABxz6602bzzTwLhYwO6VUDmH6ae38/ZEMffFpyFczipvxGBXoLTKnFwEGNKQXmBC4b4I&#10;l0V4kLfml0vW7b0PQzifVerj0BIox0VoRWhzayLqbM+fk8tOTtwIzKGVWY6s8A6QNV8QwyTwPTHD&#10;Zalnfwy4A3+279wbvl76OtJy8nXX4Ck8hJACeZLV15R8TMigWrrq2BZ4RAqEqlwT+ARhHxvboD7X&#10;9DVRF/A08Nlwfi8QlVrgKRWObLQZXuCWKl1Y/d1yYCs1Mcpv3Fe5yb9r7mJRiafYwlGBYYVpsUt9&#10;1B6a1pWVuNkoco2PbxdYQ7OP4cybxM7WKGPKjJvH6WUseJfFSz8FgljUfj5VJAPHNJbxMCDR+q2y&#10;RgdYr0W5Z4BMczI1C8y4PhB9WOZOLiJOIj59HGEEOyuHZpQhhdn+s6uv5a/2ne9iF9XKiJ9nFEbD&#10;IkW555POm4tEMjWNRbHdARpQGliYiZWLjLwPDM0qQ1mYWcv3X2pcrclUBqs5fUvmIo9jKJPO6Dap&#10;MBkqUyFM9q8i8tVFCIbAbIutiYyY8eW6My7kMnaj5NKIM9SMAg8yuTkpUn8HF2Wqw3NGh5kWe1ZZ&#10;MWfedbfPcxGtUZHDo/ljzCpDszDdX+I9KEKYEZvfqwXO3enQ9kbRzoQ+m++H66E5mRoIzCh83xnU&#10;tjPXHyFK9o8qDAvcV2Vo2srpZNbaiDh0JXRcFuRQAdk46WR7OWWAZLHI8ikxORj1O1OP4+xPd3eG&#10;rba3blJgLHnn1IrG47KrFJhpMpk2FYcMyj2EBsxxuYNoJ2uuj8Yo1oD4Lspoj/XxoIhrX5ln3GxN&#10;pnJBij15crAu4mzIYJHao2prfwAY6enu3JBAod6uzmxTMjUJZGJwFQtS6GYuwyI+b+xDCvcex7jT&#10;efPcnEwB3BUb35Aq3U6OF+pdMuPWwQDWd2Aofbaz2LpBIX0v1DkZU4y9P+X22UgB+T7DCvWevPPy&#10;oXHcnZcZl1F63T37Grff4gXO9OGH+015kC6ejjPs5Mb8Bt65oPGVyO/Q7cuorOgZdzbOzJ+T5mRq&#10;QOShPOlyeyK/308umyunN9xVZaS3u3NinfZqpimZygKz1TAZ2Bz1kcuQUXOuqutB4tb8zIonPm8e&#10;3OfNxOw9H2CVHba5NVEoA2RuTpS7anJi2cH93gGyShIdr1W7B/My8H1WXr/t8euuyh3mvGOe9bRC&#10;VmkM2AfyNOjXMQdZCeu8ZIB7qnKNreEAyR1x1xFpAl4piXUDbYHVXbzlLni0dbxepao7gOOyIpm1&#10;uAAAgABJREFU8tqpxSSX9t1HKJ8T6AG/0z2ezYczDkyyCbJqXGPbexs8hlmKEKXnjHa5C8K6Z970&#10;Wfr40GNcd1mnf+QcIBux9mfzLlYbhjPK9G3UPCyyljPOSHL3cXxe3hrMOUBKjj5bt8PudWOznguu&#10;VNSGngv9rlk0K49ELvZchMDMsOnEQ5vlGTuH5QTrn92xXHmj6/2s857lAKss6fgY5yN3PvaUofwA&#10;mB22u+39El3/5Mm4uyXyzB+Lvpen+4xslTO9zwzm40V6TuFqZFXemXa3hPZq7q6RWw99j+PzHqds&#10;8A6Q1XMA+DOBbwIHWX6jwo0iC3oL3yz2sSAxqoBvAd8XZF+Jr49ZlAeYc6yP4kQ2lnoTdERCzcKN&#10;AKmW0jH0HRD4AvD7vP+2X0ROge7a4HU0oUoPkMYiN2b8Tvd4PB6Px+PxeDwej8fj8ZQy3gGyArY/&#10;+5exSg2rKjX7BPAK6LeBE5R2Y+scWRH6XI8HnwGyDjQnUzGgOi4cQnka4VsCSbc+Srn81QTWJPJW&#10;3zql1JUu8gBz+twEdmNZXRvJbuC4QnNL++v1wDiqbQhPYTU5N3Id5RpdpUV0BjZ583OPx+PxeDwe&#10;j8fj8Xg8Hk/Z4x0gK5+v7cCfoXxPRE5g9V3LgSxWq7SH0q/ZXa5UYEbqbwH/O7HmnU1lMO5RtVrT&#10;xUxxK/Um6KgGEsBMIHof5RNE9rLxDpAmrFxaAtgJTIAeQkkistGO1hHgrEJa/F73eDwej8fj8Xg8&#10;Ho/H4/GUAd4BsgitrX8JEJPtmR3E9QQ6+yToMyLyLFaLv5zmLwtyy5XB8iWwisSeJ39QKUJtRUXw&#10;pMBT2Otp16uhtky+xijwqVrfia3IGPAx6GGQZ0pgPNXAaRFNTylDtSKHgCfY+EyzEYWPVaVXRP3m&#10;93g8Ho/H4/F4PB6Px+PxlDzlZMCPYdkWda3JVEOx3lQ1FEEkQGIIMSCuQkygCmarUOqAFoUvCLwA&#10;dGCGyMoymrtJrDHPnfTZt+5v0rUsbo1Uq0pDazIVFudNVQQVJIgpGlPRmKhUgFQiWqXKNpCdAi8D&#10;zwPtAo1ltLdmgPuKfh4q/VtL/Kn7vzoGfCIESaw8XIyNzV6pAk4L3K60jK02Nrb5uWJl0u6gcnVm&#10;Jj5YXTVbhcfj8Xg8Ho/H4/F4PB6Px1PilJMDpEqtJMwBLGK7GOSMnFVYtH49sA0zYDcDrQS6H9gt&#10;SBPQAFLq/RyiuAV8CNzfxGs5cCWCmlFOULz+BDGstFV93msnsAdoEWGfwD5bGw9/Xi7rQzHnRxrh&#10;GlrU9VEGTdA1N74J4KIqN4EJEWrcM98wWYdlfIzHhUFg/wZPVQhcQ/VzEUYxJ5F3gHg8Ho/H4/F4&#10;PB6Px+PxeEqecnKAbBeRp4A64NlivalIgJixswqoAWpEqMV6fewC2Y4ZtQNKvKfBIqQVfRe4t4nX&#10;cqWYofglArYVy/QuiCASB6oFqQZqEGkQaFLL/GjCHGblSFbRC8CHAvdvdb85U+T3L4v9kj77VhYY&#10;S7SnbgGfA4dt72+cXBbrRfKk+9+HN3iKQpSrIJ8JTA5c+AdNtKf86enxeDwej8fj8Xg8Ho/H4yl5&#10;yskBssu9nhPfgXclhEBPSPgHNrkDBMsOOiDw9fUyvUveG5f5MlQgg/JhqPp7YLzoU1XqE6DBo2MU&#10;7Qc+BGlkYx0ggvUBOeJeG00WuKwqnwHTXqR6PB6Px+PxeDwej8fj8XjKhcBPwaZmCit/dcO9Vmzk&#10;VlVU8S6nzceIotcQLgDXsF4gWxpF+xX9gM3tKFwps6iOAVfda8ZPicfj8Xg8Ho/H4/F4PB6Pp1yI&#10;+ynY1IwBnwFX+7p+uMr+Dgre/7EZ6Qc+AK70db/lDf6AovcEOQ/cxQz9FX7xMwb0gvamuzsH/Crx&#10;eDwej8fj8Xg8Ho/H4/GUEz4DZHNzP1R9J1T93E+FZx5XgH8GbvqpeMgDQa4Bt4FhrPTTVucuImcR&#10;ue+nwuPxeDwej8fj8Xg8Ho/HU254B8jmZRIz5HYp9Kz+bXz2xyZjAssKOgt8DAz5KTH6un6YFWQS&#10;K/V0Gd/vAqAf5QOUQT8VHo/H4/F4PB6Px+PxeDyecsOXwNqcKMp94GaAXOg529m/2jcSEURU/ZRu&#10;CkJgSNH3gQ/TXW/67I/5G0cJgUvApyKcAuq2rAyx121C+Qi8A8Tj8Xg8nhUyhWWUDhKdVTrqzlqP&#10;x+PxeMqBrDvXokojD2HBlhk/TR6PpxTxDpDNejAJH6L6DlbD3+MBGEe5jvBTLANkPdFSv9SLhAvG&#10;F6pmgSuByAXMcLFVyaCMAn1YRoyXIx6Px+PxrIw/uHO0HusrNp80vtymx+PxeMqHAeD/AfxPET8b&#10;xvqM9vtp8ng8pYh3gGw+XLSZfqToR5gX3uMB5QrwHsrZbBDe8hOykEwYKnC7IhZcF2QA2A7UbFE5&#10;0gOke8694ft/eDwej8ezQtJnO3tYUxlaj8fj8XhKh56uznHMue/xeDxlh+8BsvkYVuWiqnRjvR6m&#10;/JR4ABR+n1V9I1TusP4Rh0KJN5BRDUQ1iJgmRkWkX+EacG+LLpcxRc+p6g2/czwej8fj8Xg8Ho/H&#10;4/F4POWKzwDZPCgQgl5E+Qfgcrr7rRk/LR4s+vAc8K7CFWDy1kc/1MewHkuaqBJYdz7+IUCY6EgN&#10;uzlrBhJbcM2MAR+r4PvEeDwej8fj8Xg8Ho/H4/F4yhbvANk8zIIOAd2SzbwF+LI1niwwDnyi5hT7&#10;6Fb3m3cf4+eXuBOk8PAEHgDdwBPAS1ts3WSAYRUuhBL2+m3k8Xg8Ho/H4/F4PB6Px+MpV7wDZPMw&#10;CPwQ+DVWtsdnf3geKLwN/Bz4DY/XKVYWJbAK/SxjDcDPx4Re2Xrr5j6QFrgNjPht5PF4PB6Px+Px&#10;eDwej8fjKVe8A2RzcAf42Bm7P06f//Gkn5ItTx/wKfALhT8i9PZ2daqflnwKuzYmlGngdoPQC9xi&#10;azVD7wUuCzJ066Mfekeqx+PxeDwej8fj8Xg8Ho+nbPFN0DcHF1T5FSrvga/Z7wGUcxrqPxPqz4HP&#10;KIOeHCVGFpgSJY3yMVYSa6twTdFPFJ3wy8Dj8Xg8Ho/H4/F4PB6Px1PO+AyQ8mYQc3j8DPglMJju&#10;ejP007KluQm879bDH4CB3q7OrJ+WlTHc3Qn/f/b+LLjuK8v3/L7rHAAECYAER4HEIImSSM06gKSU&#10;cpByzqyszEqdTFf19b237hDRbrfDQ9gRtl9sP/S7+6Ff2u5w+N6+97a77RqiEsqhsnKelJJSAwFR&#10;nMURAwnOIEHMwFl+WPuIh+A5IIYDEiB/nwiEsooY/uf/3//93/+99l4LfGNnfhD4AOggCqLf9xxO&#10;uXMQ0E4yERERERERERFZ0xQAWZtmgTHgOPjvgd/297zZo9PywCoQNV+uAB/g/D3wYX/vmyd1apbH&#10;3c4C+8z8S+k838+75qaBSeD09GzmBDChFiAiIiIiIiIiImuZAiBr0ziw352fmfG3wJBOyQNtgqhT&#10;8XfA74D9wLBOS1WcN/OPcS4Akxj1rPLi7ssw7HAq9SdjRMBHRERERERERERkzVIAZO0ZAI6482vg&#10;D+72SX9PtyYqH0yTRKDjIPAekQrtEMblvn33vE2sgZojfsdj7O/9wURHZ/4ycJoIMnUAtfdpe7oE&#10;fAicP7//BzO6vUREREREREREZK1TAGTtOeD4mxg/wa1fp+OBdgP8uMPfTc1k/h64vq7Gp1bR8a3q&#10;IIhZYaEfYhr4BDhmsIv7NwBywdzfBS7o1hIRERERERERkfuBAiCrnxM1P07g/N6Nt4D3gSv9Pd06&#10;Ow+eMeCqx0r9XoOPgMPADWCmb9+qahOrOlWUe2aBN6DPAEfM2AP2OWD9/dnH+AV320fsBBERERER&#10;EREREVnzFABZ3aaBMfCzwNvumb/HOdTf2z2gU/NAKRB1PoaJFGjHgd8U3N8Djgz2vDm1Co95DdTJ&#10;sAUdo1thBjhpZD4BRoGG+6zvnAUfBs5OTNWeBKbus/vHH7C+YpqoEzX6AHzWMeAqqldTVR1d+QzQ&#10;DGxO/63U3xXcGQeuAOf6e7rv2b3WnsuvBzZahm1A4x2+fQI42beve0RXW0REHgTtnfkGYKcZjcC6&#10;VXiIJ/v2dV+81wfRlsvXAOszGXYA28qNIdwZcufaQG/3hFqWrHZtXflNwGZz6oDsLeN4YwoYAS4P&#10;7Ot2nS253ykAsrpdwzkO/K3jfwQ/DnZDp+UB40wB/Y7/Afi9mb0LXCN2fUzrBK24WeC8YX1Eeqim&#10;9HW/GHe3Y0QB9Anuo4CBg7s9UG11xqONnjQ4dN/3jDDpsQtO/WD1x4YvAV9KX5UCChNEfaSfA//x&#10;Hl+HVuBF4A3g2Tt87xngvyJ2UoqIiDwIOoB/CzyfnpmrzX8F/MMqOI5G4BHgnwHfLvPvA2nM86c0&#10;BhJZ7Z5J4/kWYiFn0TQwBHwA/BOgGqDyQLzkyuoyS6Q4OmWwH+hx+KN74SQURgZ6f6zI7IPFMUZx&#10;zuD8Cni/r6f7xJo47tV/iAs6xsF9P3Jgsr0rfxE4aDEwvq8CIMBB4GT9uunC/ZRaz9bETqSqmgYu&#10;EkGBf7rv+8YUnOT+27W0Cm4dNgHtwNPpf5dtb2bscue8Oztac/krg73d4/fkgI1HgG8AnwEeu8O3&#10;1895ARQREbnfrU/P9b3Ao6vw+LaskuOoSWOEduC5Mv/ekI51nZqUrIlBvfMQkMN41GJnd/FFasKc&#10;U8TiOdOZkgeBAiCrR4FYvTsBnHT4icPPB3q639WpeaA5+CjGgBnvOvStrWNfxYMBW1zWHHe/CryP&#10;WavB4/dRGxsDP+jOyft00PcgDeimcb8MHOjrefOn6j5lhdUCrWY85s4j3Ey/dte05/IGZIigx9eB&#10;rbosIiJSba25PMQkoVlk0S03viwM9PxAixVFZDH9id0+7eAAPthblbRUTUCbwW5KAo0G4x6LyTaj&#10;AIg8IBQAufcKqcjyabCDQA+xGvsEMKjT88AzsK3AE46/kh5Op9bGca/6IuiLOj6LAMiHZvbyfdS+&#10;pojPdUz9jYgsUYsZX7FYwHHhLv/tjcAe4CmMLUCdLoeIiKzQu83W9Nypq/CecxG4pFMlIneQSf1J&#10;U5n+ZJbY3X6VSHsuIlWiAMi9MUkUb72ROrXLwEHwDxzeK1jhNDB+9sMfqbCrGLHVtsPgdYfhXS/+&#10;xRnAz374I60wupsXYnb2BvAJZgOYjRBbydd2HxrBj36Ds/29bw7rKovIErQArwMHW3L5A8D0UG/3&#10;3Rq/bAJeIVJ1Ka2ViIiszHuAfbrb8AnDN2Nl3wH+iAIgInLn/iRb0p8039KfOOMYV4mUxgqAiFSR&#10;AiD3xrA7JzEOg39cKNALDGYyXCLSR0wRKbFEirYB37AotvY7ItXI7Co+Xmf1p8Ba7PFNEsHKAdzP&#10;YPYwa70WiNlp3PcDI7rFRGSpzyczXnX4BU4zsWLtrtRlsdj18RUiACIiIrIyz5uYN/ks8G0zHiPq&#10;Sc1VAN7T2RKRBfQnnwP+PPUn60r+8QrOiTSWPqKzJVI9CoCsHE+d1jCxHfYicNEjPcR54Bz4OeBs&#10;wb1/dpaRCwd+qEKuUkk92E7gmWwh+xngcGpTcpf0ffwTB2Y6Ot/oB/YT+TLXdgDEOePOR8RuNBGR&#10;pahNX8/UGC8D7xDB4hXTFrmTtzo8bPBwSn8lIiKykhqB7cTOx/UV/n2tmiLS4V4hFmTe7YVsQ2pe&#10;8gCxNI9Q7E/q54yrr1XoY0RkGRQAWTif56tQ8t/i17Tj14E+nEPAEbAj05Y5PGnZy1f3/d2ETmnV&#10;r880sUp/sUVY69KANcvqrVuRJdJ7PE0Ueh3e9ewbl4HC2QNv6urf3eFKP1GrJwe0ruH7pQCccbeD&#10;wKgurIgs803uWWIC40hLLn91hdNgGdAG7MHYoZdEERGRZZl05yBw1IyL3P1sFH26BCIispIUAFmY&#10;WZwpYnJ9klghMQFMYNxwfATsOhBfkVf/EsY5YhXFSPq34n+ndUqrbgw4CrwN/JLFrVp53vF/Y9gu&#10;YMMq/5yPmfFNd3qIdFg3ULq0u2rGGciY7c/Evbx2X3LgGsYAsdprUldWRJbpUTNeLDg/JXa6rlhq&#10;PTOMCEJ/nrW94lZERGQ1mAAOAn8ATnH3Uy1rB4iIiKyotRQAuZ5eqIeItFJ30ywlwQ9P/9tgHOcG&#10;xggewQ83rrv71UKhcBm4eG7/j7XT4+6YcfcLRLGoH/X3vLngoEB71xtDwDPAZ4Ddq/xzbkn37QuZ&#10;Gk6ngaomr5dkaZt9xtyGN8CZjDGY+qJNrN6dQ/P1p58AZwc+6r6utiAiVbAZeMTg2axxATi0En+k&#10;LZevd2ejGc+a8Rza/SEiIrJcs8AFd065c3Sgt3tWp0TkvtAPvEUENkvTd08CZ9OcgBbUygOhZk3d&#10;uO4/B36GWc89+PulKa9K/+9y6a+KXxo4rAGODQE/BTba6g+AANSBf9aMS8AJVmcAxFjlQQH3zFKP&#10;bzoD19w5CuxOE3BrbTfdJYM/AefUA4hIFW0CXs/AJVYoAAI0A0+YsRfoIFJEioiIiIjIrd4Beon5&#10;irnzHzPEXJLmLeWBsJYm7WaIPPVX+vZ1X9Clkyq6Crxn8ALwKpFOo24VH2+tmT3p+KDjv2/t+otT&#10;g/t+pFX8d8lwb7c3deYngMMGjxO7h9aay7i/hwIgIlJdDWZ0OhxqzuXrgenhKq8iNWMX8EWiBpNS&#10;uYqIiIiIlNHf0x2p+0VEL44iA/u6R4AjHV1vHAFOgT3G6g6AZIF2w54Bfx5sjLVdj2LtcSaBwxhP&#10;ETV9alkbabCcCCZfYHb2I9wv6mKKSBWtBx43eLw+ipNfIWpVLVtLLm9Ahih+/kWgRadbRERERERE&#10;7iSjUyASHA45/AxYKzuMWg37fgZ7VlfvrpsCjgPHcUaJoMJaMAOcdbyfjF0ExnUpRWQFtNUaX601&#10;dlbxd2aBZoyHzcgRNbFERERERERE5qUAiEjicBp4mygUNcrNei+r1WbgReDZttx329py31Uh2Luk&#10;v7d7tr+3+xqRQuoEUQx9LZhy/CRw0jOZ0b6PfzKjqykiS3AFGKDylvpWg6/itDfn8jXNsXtjWWqM&#10;DTXG08CTwDag/vbHONdSf6xcxiIiIiIiIgIoACJS6hzwkeOnHL/C6g+A1IO1uvMMkAM26hLeXQ6X&#10;HT4Ezq+RQ54AO+zYcccKuoIiskRn3NlH5fSLbThfBR6JZ9XyUwQabDJ43eD5Ct8y6845dwZYO7vy&#10;REREREREZIWpBohIMrDvzUJ75xsjwFtmbAa+A6xbxYds6esZM/szoI+1MxF/X3C4DLxnsBdYC6nI&#10;JoEjuB8HFAARkaU6A/QAjxG7EWvn/HstxiaD55qMT4DeYRhZ6h9ryeUbHHZljBeBxyt82wywj9iV&#10;0n63nt+tufx6oDmTYZfBTodmYANOncV5KY61ZzxqRgFMYVzFuYjbhRm4OI5fB6aGe7t9mcdTB2w2&#10;s/q518VhfNZ9FBgd6u2envuzbbl8E7DDMjwK7MRpAOoNaj1SPxZ31gybcd6dwYJzHhgerHKx+7na&#10;c/laoBVjhxnN7uwgzjXAOoMGj927k6Uf2YwLwAV3u+BwYaDnB5dXuk20xLE21MJOg12eYQfQhFNr&#10;UWMum87nOMYoziBug8Bgf+8Pxstcl83AVuy2OGKh4D5aiM89OrTMtlPShjYabM7ADowdbuzAWVfh&#10;vXHSjAuezjFxjkeqcRxtnd9bB+wody+ntjyWPvfU7e3le5uivXgbxkOpLZcefwFjGueqOedn4dQo&#10;XFzsPdiR+9564BE330Wcp0Zgfbr3CyX3/Hg6T33TBfoqHfdKaMvla4AdFvfOjjn3DpXOSQEGZ+BS&#10;OtZl3d/NuXwGqF1v1pSt8Ldn4OpE9E/TpdegOZfPAnWN2M6M0ermbel+KvaxmXSepzCmzLngzuAU&#10;nJqE0eEyfd0d2v+G1IeW9t841Bm+Jd3DlRaRbm3r/N7jd/obBRgt3OyLtWOxes/izelZvCu18/r0&#10;wlwHWGonYxg3cE6lBRMXBhbZRhZ5XE3AptSesmW+ZST1m77MeywL1G4w25SBpjLfMjvrPurR5kar&#10;1r90fm+bwQ4z3wGf9i/lZi2mgBErcMHhYiH626uDvd0rVpy7eE4asZ0ZaPGMbwY24zSnOZSsQQMw&#10;m8YPxX4wjhWuujNQcC6kY51dwvnZmJ5jc59h9SX9ydyHe9ag3uGhBfQnXoCx+fqTedpgwd2niVp9&#10;w4NVGkO05PIbMtCUxeKZY76jOJ4s8+3F8fClNB6+UK3xcMk1aCZ2ji96DNWR+97DGB0e7XsjTkNJ&#10;fzIVl5JZcwYdBmZhsADXh3q7lWZ8lVIARKT02ew+AbwHthPj9fSCULuqj9nsUXefBX7R1vnGGeD6&#10;QM+brqu58hy7AvSCf40YVNeweouhTwJXzf2EzcwMoACIiCzdBeAoEXjfnr5K+74sMWn5nEG/w4nm&#10;XH50uLd7Sf1OxtiK8RiR/qpc8fNpYjdKT+rrvg1sWqkP357L1wMNZmz0eKlqM9hDBGda0t+uT1+1&#10;JcdYfNEfB4Yw+oBTWfxMg3E2A1cau/LDNwqMAL6Ul7/0Mr8XfIdhjXOeWuezRn+6btMAbbl8ncF6&#10;MzZ7FJh/HHiB+DzN6fetM5goTuaaMQScAo5kjBPAmbbO/MUbzvBSj3vOpAVApiFDXRYa06TyZoen&#10;LXYVtZjxsHu0BYMN6VivlUxipDkGTgOnMT9lzsmOzvxpjLH0wn+9b193VZ6Fzbm81RrZdUa8aDu7&#10;0jncQxzz1pI2UZPawgiRsu0oxmHDD3R05s8V4jxODvR2z6Tz3Qa8FB/HSs/tdMbot0jdOs4SU7+1&#10;RYq6dWZsICbO2oCH03HHl0VQr8yPjwKnrXie8RMdnflB3EaA0b4yAZ1FtOUmoJOy9X78QmrL/cQk&#10;BO25/DpggxmbwB927BmMJ4HdaTxfevyzwASpLWdgXwMcNed8Uy4/0j/P5EVHV35dmghpBN8B1mmw&#10;1+M8bcZpStd5tuSeH0lt8UCNsR9joK0rf3HKGZlyZqo10VPSR9Wmc9EEbPG4rx8FHjHjEXceKvNj&#10;s8CEGefSNT1SA6cMLrR35q8WnOvA9FImAWvjmdCUwR8z7KlyfXgGP1AbfdM1wDu68lmgqeBsdthm&#10;+JPAU9yaBrE+PW8mMCaAMeC0GUdqoacWBjd25S8DI337uicX2O62xLPLN4KVpBf2Wov7opHKAZCH&#10;Db5wx2caPmDR/xfvXVla31UH1JuxEXgonf+9Jf1uQ/rW+nTNJjBGiAVsH5lxwOCT9s78xYJzjZsB&#10;y+q9p0cg+cnUnsotzDiVjmdZO1drY6yxMYPvNWx3mT5zImv0e9xjSw6AdOS+lwE2YN4IbHR8N8bu&#10;W54X5Y0DV7B4VmSiPzzT3pm/4M4IMFGNQFRzLm/rjJpaY1MaN2wx9yfAHgd2pjFaSxqz1qZnwzQ3&#10;01lHPxjB33MYRzJw0mCgozM/nJ5tY329P5he4PXfCXy2zPVYZ9CR2mjm9stJU2rLVxfQn/TbzbHd&#10;bJljeAhjr+GbwEqegz6LcR3ndLHfXco5b4kxRDZrrM8YTe7sJFLhPgJeHENsTkGQcu2iOB4+ncVP&#10;NsBZMy43duWv3ygwChSW84w0aAVeLvNPM2kM1Zee1TPtEaxvSM/OTUAO/NnUrren9nKzP4n5lBmM&#10;IwZHMvHV196VPwtc61/gc0fuHgVARG6fROlz4wj4J4Y9kTq71azezB5y9y+kCaC3VmIAJ2XdSAPX&#10;wTRAmfuCvZoMgR/GuJQmCBUkE5HlGAM+IAIdX+T2lY2G8zRwqQC/SC/4S3oRyBhPGrxC5VSPV905&#10;ChwzI3sXnoHtxMTsFwyexNiRXmI3pJVhNRiZ9IJUfLEt2M3Ac4F4sZ3AfMLiJWrQoRf4LVGPbHIp&#10;EyJmbAf+HOi0WCld+hL4AfCbNFYopi/bDjwNfMfgWYwWYuJ5A0ZNuq4ZYNZuPjceBXIWgYTz7nwC&#10;/AT4+VKP+/b3VerSeX45fb1gxtZ0ntelSa/i8zab3mma7faX/4eBVyx2W1zGOQvsB95P46VqrYSt&#10;Te3zawZfMKOL2B21wWA9sSuq2B4stYVZYBojBz6Mcy4d0z8Su6yupGv6MvB/iuf2LY/uGxbt5Tdp&#10;HLLUleRZYBfwHHHsT3EzfV19Ov4sVnaBx2xqy+NmPk7sCDoK/IEISB5ZciMwfwj4N8SE99wG0pM+&#10;92jJxNVOYjfu14DnzHwnMVm9HqOWW4O0nu7DpzBeNefrWTjs0YY/uMNx7wJeAz4DPIf5tjRZVZ/u&#10;/Zp0nb3knp8FnjR4zYwrDm87/DGdp2FSEKeKNhPpAj8HvGz2aWB2/Zx7hwrnZNxgzOCiOyfTcf6e&#10;2Gl+Y7EHUxf3c0sGvmrm/7LceDrr/HuLybAb6TjWA5/NxGd4BdiOfRqULXc/xT0VtaK+kHEuAR8B&#10;76T76swC+9DdwD8z41HwbbfMM0Ygs2meOZTXzPzJBXRwxfv2MgqALMc24Il0P75gxhPpnt9g9mlw&#10;jDntZCb1u53ARZwzwK+AX7ICmRQs2uM/N+MR8HILM/4ReG+5z826uF9azfiO4d8u8y2XS9pd/3Lm&#10;HYBn0j35mhm7uBngX5/OezmFdN5fLN7naezQk/qXk/GuWpVn8eb0LP5cBnJEULw4PqvDPt1VWAyC&#10;FIxPg8L+6bHCpMWOoWvELpD3iX77Y2Ih0EKeY88D/+dyQ9t5+pP1GK0xLvPX7vAnvOS6XqRMbT4z&#10;nkl92tw2OIlzGuNnwCGWvjjS0vhnL/CFtFv7KfDSMUQNVnYHVHE8PIn5mMUCkD6HXo+x8AfLHVea&#10;+csVrsGYxXn7DZEKfyY9d54FPg98jdj5sTk93+tKnu/F/sTT1yPAa5l4N+rxeOb8kgj0ySqiAIhI&#10;ib7eHxaA0fauN04Bv04v4Ks9AJIFNmL2eYPLuO9v7/zu9f6eHyoIssIGe34wA9zo6MqfAT5JA8LV&#10;GgAZTJM+w30f/0S7P0RkWdwZAz5MKy9fSS8NmVteiIytOI9mjL0NxrXhWGW1YCltSo05e4gJ5cYK&#10;39qfXqDPECv7qhrgTTsSahoybMvAHpwXLU3KY7Sn41ru7r+HLdIkbGwytjn0NuTyA8CNRaYlWAfs&#10;MuNxYuV7qYvE6ua6jq58MxEceBHnFeDz2KermxejzYxWHGsy1hXgw/pcvh+YXEpKpuZcPlsH6+uM&#10;F815CeNljGdwHkvP1+wdPvtcpUGzcWIl/C6gxZ1NbZ35/TdigndmKTuUWlO6KzOeNngJ+GyqU/P4&#10;IscDrRgP4zSasRHjw/au/IE0KbQ1JhNucx04lj7jkuo6tnXldwGPG3ThdBK7f9rS31x0t5A+Qyvm&#10;W4HW9q58SwGOjRa4AMwuchXn+tSGny7zb1eJyc917dGWdwMvm/Mq8DJGx6LuS2MXznYz1gPNHV35&#10;OqCvb1/3cLFd1hsNtXEsLwNfJCaVHmH+lEilNqf/TqfJlM3rYHOd8QG5/KGltsGilly+LgONNTHh&#10;+my6li8QAaRGlrajfcyMDvdPUwv1dnTlj6Rzs+D3DIvzU5/653LX8xqw3WD9FKxr68w/4c7zZryO&#10;8SLOU1iaRFvg6SBWHW8paSfvAcf6990x9Vhj6hufIIJqi7F9ge+NJ1J70FzMEnR05TcVn1/uvEQE&#10;P3YTk9gL7Qt3ALswOsxZlzGacN4Frnh16+RuSv3Engr96kdUp05algi476pwjxWD041L6FtqgPpa&#10;4wnwZ4hn3AvcrEFav4RDnjHjIXdazNiFsa+9K/8RcLJ/X/f1JT6LGy0WzHQRC1RyRKrW5WbzKKaJ&#10;2or5Qxgt7V353tSf3Kkf3FzhetxpbmdD+mq943MXjhOLMGvu0Ab3cuuOyvF0v2xbahvsyOW3A+0e&#10;z8MXiHO/ZwHHXWkMMQ10pJ0zO5uMRx16G3P5M8C1gaU9I7dWuAYjJWMoa+/KPwo8Y87n03vNy9zc&#10;tbuQ+/zTZ4hBM05jR2f+T5POx5MwPqx0h6uCHroi5RQK/cAPyGR3Ey+0q90Gi+2VFx3+gYiUKwBy&#10;95xOA9iHKZ/beBXwfnfvTS+ZIiLLNTblHK0ztliswq7l9gnfOoztBi9mY7Vc3yL/Rk16AdxjzgtE&#10;ip5yTrjzU2LbfMsKfFYjJtcfB/6NGZ+jzKr0ZWoGXrL4G58D/luPVWljzbn87HBvd7U/0y7gW8Bf&#10;EJ9nqRqAxyyCXc8Z/NfpOXOJRQSiUpAJoMZitd33LWqxtROrvathfZpEfYgIKHQB/xE4myYCFvxi&#10;3XrzeNcRtT6+a/C/Su11KZMtNUAzxhfSeO6XDj8mglZVT63Z3pkvzpw8BfyVwVcxHq/CfdKIsTdN&#10;tHQSE1D/PRGsGWvO5X2F2vIbBt/EeGWJv6MuBQAfJibPNwA/bM3lh9PS09rUbv6ZO98wY88y3qNr&#10;gRcsdlK9DPy/iEDXGEtYgVtsi7MRMGoD/hr4egrOLnfibwPwaOyG4BvAD4EfAec7uvLTffuqey0d&#10;soX4HF8C/lVqR5uXcAdkiJXoTwO7PYISG4H+jq78VLWPW+6O9pv9bgvwTeAvzHhtGb+yHtiJ8U1z&#10;Oon0Pe+ne/GBV/JcriMmzr8N/IuShR/LUUPsWGkldhH/0eGfgL9p78pfB+hfwH1acoz16Vn8HYu+&#10;YxvRl1RDLVEf9rNAzmOC/4dAX1tXfnrgAexPSu7F3cDXDb6b+tsNyxizFHf/7gJ2pYVGZ4H/h8PP&#10;gBvtuXyhv3fFzvfLwD9LY+LlvEvsTmPX54DdGINpd6wCIKuAAiAi5Y3GRI0fATuWXig2rIHjbgO+&#10;C/ZLIpWG3A3up4GPMPvyajw68FlggELhIMsoRCwiUtq3ZGKr/Rlix+TLxEq7295PcT5LrFD7/WL+&#10;QFOGncCLFi8TxZy7pcaJFExHiV14K9K/NUb6nM+b89WUjuhOL0Zj7lwh0trMlIy56yxeohvm+dkN&#10;GG3mfD9jbJhy/n9EipyZKn2cde48bdCG8Z0K12wpNmC0Z5zv18bE49+xuNQuGaCu0ficwbfM+Cwx&#10;aTnfjo+pdP3HS96es8QkfOMdznODRV2ZrzUaBeAXw4tLVWDAlozxjMH3iR006+9wvIs5F89YpAg5&#10;QaQYqbZdwFcMvmSR6mHHCvyNhwxezjiFJqNjGn4y4Vylegt0aoHnU+qSr3H7jqelegL4tke6tDHg&#10;aqPxeYM/M+PzxMrUalzn9WnnSbEN/mQ40qou+p4GttQaX7ZIf5fD7njvLEUdkfarkO7tXpZ2vPPd&#10;VO31ca6/nFb0V+Pdq9YiYD1CBBTfJ1b9ytpTCzyO83p6fj1Rtd8bNQq+afHf37PKa4DeJQbU1RjP&#10;G/wLi911Oym/23K5Hjf4s7T75ndEqqmFjnvqzNiTgX8NfDbt/Kp0/WbT2OGq+63p/Cx+rin9bGae&#10;/uRph7FUc+wd4PAD2Daagccx/gzjL4h6Juuo7oKN2rSI6q8MWt35CZGecrDKn+Vhj/b9RWJhTDVq&#10;CGbTc/i5WvjzGuMPw3BQXcq9pwCISBn9vT+aBCY7ut44DN4DtpG1EQDZCXwd6Nv1wnePApNnP/qh&#10;0h2ttJmZIbLZo5hdJiYE61fR0U0CwziD2Ws3+tHqAxGpDs/CTCrA/CtiAvWR9NJY+gLUQKwKe6I9&#10;l98GjPT3zl8UsDkKKmaIIopfSb+33MvsqDuHgGMDvd3nATq68lX9kCmtwiaDV8z4UppwKe3jiznF&#10;h9PXCFG74Xx6HkyXTNzUp+f0NmL1ZHP6Kj1ndcR2/c8ajGWND9fDJ8Oxo2L5L5NRJ+MlYmV1F7FC&#10;spCO9Ub6mp7zrLA0BmrkZiqduZMDdelzfcHgusNb7bn8UH9v94JW0q6PnNw7DF42+B4xqd045zwX&#10;C4dfJSZgr7vTR0lNAo/JiU04W4iaIZvS18Y57z2f/r30WU625/KXgNH+BaRpsqiH8TCxIvTPU8ql&#10;cimvisc9mo59On0VU08U0/qso1h7JdpJGzBl8EWcx6o1pdDWlbfUvp7D+W5qC48u4LjHuZmH29Ix&#10;16Xj3VRy3KU2EoGmRpzaLJxYbxwZXmDu9DtNeBErkl9Nx/9C6mvKne9iWy7WjNiQvrdSLYeHgAaD&#10;V82YqIuC4K+nFa4PlbwPzKRzcq3k/JSqT9/bxO0pAov342aLFE81wKG2XH6IKAZ8xzaYVj5ngOaM&#10;8YJFEOiNtPOhpsJ4cKTkPi8GaAvpfK5L/92Y+qW593kNEWSydH5n2nL5i+l4lxugzQBbU67611Md&#10;mh1zjnuUm0VnveTnatP1bKT8qvRijZscsRPpWnMuf4LKhXUniEDJxjL9YFPJPVvuriytrzSfy+nz&#10;aEy+QC25fLZgNGWiz/oK8CLlg9yF1Lavp3Yzxq01BLIlz+MmIkVRXWo7LwA1ZlxmaWkA7ysNUe9g&#10;t8HnDb6X6p2Ve87NlPQrY6k/nErXIlNyvhtK7qF1ZfrdJoOsR12LUx1d+Ut9++YfQ2yIWkA7iR2H&#10;lZ7FxdpCV1N/fd2jpsdwmWPYWtIHbk59eN2cfnCXRfsrOFxrif5kZqh8eqZRYKDcMGKe/qRQck7v&#10;NIbykv5kxed82mN83oDxCPBljC+ne7Hccc2k47qW2sMkN+td1Vbov0vHw9l0jl4h0u1O4xRac/kr&#10;wNTg8lNKZdLf3JOeN0+n9w1KxsSlY59Cyc/VlTzfGyr87iYisPcN4EJLLv/JPO1E7hIFQETmfaL4&#10;frBNFlvYWtbAIW8zs1fceQf8A6Kgk4rrrbwbmJ3H/TRmDxPbHleLYXd60+BrBhU/F5EqmnaGgF/X&#10;GK9YTEau49aVx7UYzThPEDl1e4gt7fOJlFNOB/CVeVbADwPvEIU0V0oT8LAZufRyNPfFeooo2vhH&#10;h7cMejAuEBOvpRN1BmRmnSYzWjMxGfcake5q7oRlJr3s7cnEiu6fUJ0AyEaHxyyeUa0ln2UqBRIO&#10;p+tzlVuLgxsxIflMyqm9hfIrQIsr3vZQ4FWisOvxhRxYbXzeLiK3eCu3B7xm3BkE9hEFP4+bcTa9&#10;TM+dpMw6bHJnO8arRnxxaz2QT+fVDDpxch5BqyMsYNVpqmnwKpFqqNKkUPG4B9Lv7UkTFZfMOOVO&#10;fXrZ3kxM0HamIr4dJZMx369w3Mt54X+V2GXzMpVrHBSP+zCx0v+kw4AZw0CNO80W4+LHiEDBkyXH&#10;PffvbcN41uBb2bgnqhEA2eLO0xaTXS3cTHUy97gvczNAVpyEexJ4Ot3TlVZ61gNfyUCHGcdSoGjX&#10;nHY5hjOI8S5w3KOIfWkjaQOeSvfMI+meyZQfu7PXnb3EjrrTLHxifB3GIwZ/CbyadiFVWrl8yZ2P&#10;Ujs8VIAhM65nYMKdlnQeW9JnfR2jmfIpZHYBb6RJrT5iF8j1ZV7POiIYOW3Gs6nfLT3u3nRNz6SJ&#10;qdmS67QVeNKM54n3tUq247zm8fl/m37PTJmXv/NE8d0TUTy5pH/zVFMgzk25HTZHgA/v+H7pfJw+&#10;y6RGEQu2gahv9S3gq1RObzRNBLDeBfa7cwQ4ZxYpgB0a3Nli8Eiq1/TlNMZoSsWxn8D55ygAQjYm&#10;dr8HfCctKKi0q2LMnf3ECvcjDqfdGEq7hDe4s9miD3wSyKXdl60V+t1nLfrswXQfHrnDMdamcdRX&#10;5znGs+me+w1wuGTsMPf+r3VowtlF7HZ7PT3byu2Q3G7wehqTvJXGo+Xu5zNE2sC5alJ/srtMfxLj&#10;SuMA3HF86+mz9d2l/iRL3DuvY/w1NwMGc83iXAeOYLyTno/nCjBkkLUIMNWn8cGTRFrIZ6lcc6PN&#10;IO/GMM4ZYIjlp6qrxdmdxvit3BpAv5iel6fSHMowNxc01RM7lIvPnWfm+Rs70s6SD4ldTVe5GQSS&#10;e0ABEJH5nijRSR8iioZtTS+jq1ktsAmjM5Ox08DPUQBkxfV9/JPZjs43RuLlzB8BW00BkKtpcDZ4&#10;+vRvFfwQkaoaj2Lo5zYah4nn5V5unbwyIgjyWFqhfI47BEAa4lnWRqw2bqX8DswJ4LxBry++tsiC&#10;mbHLInDTMeflyIFxnGMeKcA+xDngcKq/p7tsKq60YrtuAwxmjIvE5Ox54Avcugq/uMI+dig4PVX6&#10;ODssghQ74jQzAxwjJog+Ao7inAJGPc7vzeMxTqbJjR4iLdlL6Xysm3PcdURe79fTC+qCAiA4zcQq&#10;v73cvpPganq5/yXwJ3cOAOf6e6JAdTktufw6oiD0tTQZNk4xH/Ot1gFbHJ7FOJWOd94ASHsuvwmn&#10;BeP5NDlSKef1iXTOPgKOpHM74jdXn9YC/RbncQvGYXf2plXwzxC56duq9b7Wmsuv9wKbMxk+Q6S9&#10;eojygazbjtvh/AxcxhlNEyANNbGb6DgRzHnOjBeIIOHOMm1il0Vdh1MtuXwvMDG0vF0DW1Idjh3E&#10;ROhMunYH09cnJee72JazFrU+jqXPNYR9WiT89kmelOfeog8qPVcXIf2O+DrmzjmP9F6ltmIcAj5J&#10;RXlfJYJdcyfO69L//wUz+ohddXcMgDRmyACPGrxI1C9oLfO7R4kdaYccPia+ThacgWm4OhXp46Ya&#10;YCDV3mnGOJPee14uuZ51c+6ZHUCXGQPEKvvlBkBqUsor0rmYIAJlBx0OpOPux7noN1eWY3EPbcQ4&#10;5M4pi+Dz3DZ487iNFoPHG6OfOT5cvi7eBWLitWHO/VFbMvHVRPkAyGGiNsCdXEh9wGoKgNRiPGzw&#10;vBnNHV35Fdud4nB+usAlYHxogau4a6JG0VfS9S0XnJhM9/v7wAcWbedUIQLnw4M93aPp2VBv0JhN&#10;wUaLZ9uzqc/dndrTIw/6PFl7Lr/NYa9BF9HXzk1vVNyl0JveMz8GTuIMFuDCWCwMma6HuuL5Ts+L&#10;A+l58Xy6lttLfmdxRf4TON9yuNCcy58Epivs1iqmvdybruHcZ/G1ND58C/iDwwF3BnCGByv8vtZc&#10;vo4I9l+xGKt+g+i/d3JrcKW4C3FPNsML6RxUCoD8sGx/FM+ubcQih1sDIHAFZx/GbxbRn6zoxHpz&#10;Lp+dgoa6WDzxxTRubSo3NZKexx+nPvEYcKXgDE/DsIHVxC7LOowm4JjBgdTeXiBq4W2fcw9uSOPw&#10;lzIRwPolyw+AZFNKNyMCMoU0Lv/QY/yzHziPcyWlO5tJba4u9RMH3TmU2vKLxOKiubt5StvJ82kM&#10;fQm5ZxQAEZnHwL4fXm/vyvd5PNxbLAb8ttqP2yL/7wTQ25H77hBQ6Ov9oS7oCnJ8DDhg2J40mbU6&#10;DguuGnyI+9kH9tI8eKwtl8/qrry1FZibA96//wcKBFbRcExejG/syh8E/pReEsu9ED2axp2/ac/l&#10;PwIKlVINZWKSaa/FStsNZcarjnONmCg81N/bfW4Fn6ftqU/fPuefZtPOj/em4L+ZdC4M3yG1Vyr+&#10;PDUcE2wXWnP5k2Z8lIldEx3cPqG2yZxngB0tkXbAh5ZX/HEHt6aVuY7ztjs/BN7t7+2eb2X+J825&#10;fA2wvtH4Z8Sq9UcpP4G+PZ2zdxdxbJuIQFO5miTn3HkX+P/093T3LuSXDcW1mATe7ujKnyaCKIXU&#10;Dq3MRMRTxKTvzxbw67cRk79PUn4Va0wMOfvc+f8Cf+rv7S73DC6m9Cr6TXsu/4g7Ocvwb7iZuqta&#10;/flGiwnzl4hJhkrH/aFH7Zl3K9xbxdRPV4ji3W+35/J73PmcZfi36fzMnQTYYvCqw3sW7eM8y6tr&#10;szl9lbblt9z5W2B/f2/3xXl+9uP2XP59h+MGf0lMvNdw684J42ZKjvaS8cQssSL0B8Cv+uZvj8db&#10;c/n3HN7LGF9MK0zrKZ+mqZ7YKXKKWKU8dYeJKIBsJib9PkfcixvLjQE9ArP/yZ23gYHBMuk3hm+m&#10;8APoae/Md+P8KyBv9mn6uLk7S562WBH7fmsufwrwwaX3T1luBi0cuOLOfof/IXa1lz/uUu25/EF3&#10;TqY2WKyBYnP+RhbYnYkJzUuUCYCktnNb+2nvzK9L980LVjkrwCd9+7r/aY0+ztcBT6cUapdXePz8&#10;LjERODfdYqW2bikbw19Rfpe9AyMewdq/ueH8AzA2XCa4MtTbPZH63kvEoo2fdnTlP0/stnwj3Uf1&#10;SAfO58jwBOUDTlNEgOHHhQJ/k+7RsQrPudLzTXsu/6w7r6d7dXOZMd4uIqX3O9kIXtwo97xojXFR&#10;DZGO8lFu3/1x0aOeyD8M9HQvJJDAYG/3VHo+nW/vzH/ozgxRY6RSXZHdaYfpKcpMbPft6+5PY9W5&#10;/cmG1Oc/b3EPlP7uKY/++KP+VdSfZGMyvznVDfsCt+/CKqT7+SDwI4yf9O3rrrRAabjkf+9vzuXX&#10;1cLmdca/Mvhzs09TS91Mh2VkDTrdmQQ+bs3lz1bhubO1pA8ZB067858KUQdoYPAO6Shbc/nt5jye&#10;yfB/TL+rqcJc4ePztRO5exQAEbnjxJlfB35rZtvTy7mtgaPeatgTuOeIVVkndSFX1mw8NA9lsU6L&#10;h+i9bifF1ckX0qTOxQfu1qUKV2E2/YLMmrjzs4Zt8Hgx36u78hbT6QXsCrem9pHq9YFHM7DNIhXB&#10;dm5PCbQeYzvOc0SKl6NUWP1qRgPxe7oon87F0+TJH+HWIpYrYD3lUz5NYvTi9GRiEnspk7kjwBl3&#10;etPk6J45f6cOY4vDVpzN3KxpUA2ncX6aJgf2sbAV3LPpPtoH/I/AX6dzM9eGtHOhacFHE7nGmym/&#10;2+eox47WpaZOugq8ndKwvZ4KpJee5xqLHUe7WEiwwWghan9UKhx+DngH46c4H6S/v1CXgH3urE95&#10;6PNUKRVLJlY1f4f4rPMd9z+l4x5exK8fSvfj1tRGPkv51F27sxm+QKQgGqtSWz7p8LfEqv2D3BpU&#10;quQG8FEqlttMrN7suMPPjKe2/0vgF5SZ1KrgCtDrzn9vUSz26+XeyVMb3EnlFFa3fP9Ugcb62MHS&#10;lVJfzb1Xp4D3HLrxT9OBLXRSexb4PTDrzsY5NTmKNmG0u9NOpGm5zPJz0M8Sk3+/KcDfEDtsFnrc&#10;51IbLKZMrFQjYpt71Qqs30/qUwqah1n5nSmj2ZgIHF7A38qmZ+FDFgHyhjLjgSngI4d/V4h7dGKR&#10;bfFY+v5iyrM9POBF0M14mggIVUpBesidvwP+kPr/xew+GMB4K/V3M2mst+6Wa25swHlkfezQO1Rh&#10;jNJUcNoyGZopX4D7nMPPnKWlSS3EeOvtjH36jCgXvG42X7HC8KvK+ngGvAC0pzStc8dLF9OOvZ9a&#10;1Aa8vMj3tGtEytfR9NzZnZ7Ppbabscedh4mdJtUI1hafl79Khdb3pef2Qn7vdYzT6XnZSASGGm4f&#10;NrIN51Eqp+6Tu0QBEJE7DQBmZsaBg9TUPIXZ2fSyv9oHzQ3EqsRXwS4Sg0ytel5BY56ZAgabjH5u&#10;Fk+8lyuIZlPwow/sXF/vm5r0XQovGbqsjWf6NoNnsBWfFF5jHTnXcb9ITJrrXliJ2YwC5xqMI9no&#10;A9u4fcdEbZpcyBETh2Xzn7fn8huJFZ7Pp1XNVuZFZYLI7f3eXbiexQKN2TIva59gfFIL4+d6Fl+M&#10;cbC3e6K9M3+FSBVwCm7bUVGTvpoz8RJYWlR9OS9619LkxU+Bg/293YML+cGUgmK6IZc/ieEp//VT&#10;6VlnZa715ra4nmMLKJKcTS+G5Wpp9LvzIYubkP9U377uceBUR2f+DHyaemrdnL+9lViJupDOfjs3&#10;a6HMfWJME/mif0bsoOhfzLH293bfaMvlR3H+CGRTWqlallEHpDlWyWaICf4vcvvq9eJx9wP/tMTj&#10;vt7Rlb+RJgHqiSB8ud1bHanwfC8LDyBUUkiTFAfc+ak7xwZ7u68u8HgngcGOrnxPaqu7mD8AMpPa&#10;3x+J4M3hvn3d0wu4xx0YbcvlTwO/MHgY47V0TbNz7vUtC22D62+m5nqcyME+974ZI3Lof+CxkvVi&#10;hdXZ5c9PT3cBON7ema9J93gjtwdAIn1LpDc8ys1dVssxQgTI3xl1fgtMDi8wRVJqg2PAO+lcPkX5&#10;AMiWdK01EXX7GLKFu1Dz0mCnMW+9mtJGVky51kLsLqPMs7gf6JmCX0w514Z7uxf1nOzb132xvTM/&#10;lsYuTXYzgJ950BpBa+wgL9anynH7xP5s6gsPuPMjj1Xyi0qB19/bPdzRlZ8kdrs1EkGO2pLznQEy&#10;Fvfpk2m8eL1882Bbus/LzWteKzgfj/vSFk+MOgXgRKNxwG6+26+f05YbnIq7Q+6zVym2Y7yQFoHU&#10;l2kXZz0CH2/37+s+tpjfPRw7/MaBQ+2d+VoiGLuO2wMgjUR60CcsFvguNFAx76VOz8s/Fpyfp+fl&#10;glLID/Z2T7Z35S95pN3bke6Zcn3b1rSjXM+dVfCgE5E7TxYMO3Yc54+paOTuNXDcG8G+jHEO+CkK&#10;gKy0Qkzm+TmHHsOeofIqy7thmlg1e5TqrRheawO15bf6rJf8slUfBFmX8ha3pIlJuWnA8QNpoNyn&#10;07EipjKRbuVwmjzYXmHc+ZJF/YufUz7/+sMOL1vKv1/mxpvAuczNvPD3Kof6rDsX3Ze36tmMArHq&#10;/yIVUoEYNGRiYrQa2+an3DkMvIfRk9J4LdaIRVCinyjovbPCO8V2IqhzkoWtyq/kGpGLe1k56T0m&#10;UAYtzuXGW05xFL9dt5CO3mI16B5uL6DtODeIYNbvsCX3NU6sZj/gzp8sju25ZXz0DFBP1LN5gdsn&#10;y+ce91IDEwXgAM5G4M8xNs89RwY7cZ6mOoXdpx32e6TTOckS6lDMOEMG72aNP7vDt47hnAV+j/EB&#10;i9/xNZbObz/O1TIFxi2lHlpQG6yJSb/iRFS54uqXiGBU73LuHXcuAb+yKBL9YtlxRyy6OEHkep9Z&#10;5jU9686bRP71icWO4mZiwvKTrHHQbq1jdMv7kcXKc6U5WgNqYhzwjDm7KtwZo8Turz/VwMjUEtvg&#10;dLSXP9QYTalocaWA/P2uHtiFsS2dg9vGYO6pRpRxBl9yrdFJIm3qNqLQesNt5zvGkk8Su0zKjY1q&#10;iEB7pZ2bszXGOL7k92AHJi1qQJxIz/657/a1Fv3g/Z96OOrHPc/tQYniLqy+gvPT2XjWLX2s5gwB&#10;P7IYQzxToY0+W1KbbrmB9wvEwoaP0thrUc/LKWcWOFprtGdivNrM7YHD5lRvZB1yr58pIjKfvo9/&#10;4sBse6wc/EeiEOJaCIDUYuzCeQb8sx2dbxzv63nzvK7oyki53QtNXW+cTwO67dzjAIjDUXc/VoUX&#10;0rU9XLt3P323ZdLAah23T8w96CaJSU8NPFeuD/TGzvy1NBGxKxX9vb2NRhqsRx32tOfyM/293bdM&#10;6pvxGJE+Z2uFF8pBYoXv6f4FrtBapkPAf0rHU7qaeIzITb3ol6U5L3oOXE5BoZl57u1slXqkSWJS&#10;tBe43r/IlbIAg73ds+2d+XGigOxpbtZ8KPeeUW5ytpx+4L+j/Arf3w4u4TjLGEnt57EKvf2857c1&#10;ly/uxNiW+ti5Kz5nMfrdOQlc7d/XvaTg3ECMJ6bbO/OXgA+JlDRLDoA0pML0afxabgfzDMYRnI+B&#10;K31LPO6+fd0A4x1x3KeJSea5z6ImrGLx9UWPc4gAyD6MG4NL2IVVcG5kYMCNIYsdDOVrrkRB9beA&#10;vr593aNLuKYFYLKjM38xnZsnuH0lqAEN7rS35fL9A/Otqo66QS+kfqnc/XXF4T3g1DLvnRtEGqqB&#10;1HfUzvl7NcAucx5ieavli2lb+4G3cE4N36HmR4Xr6cCVLJzDuJrG4vW33RLGVh7Mye21N4i3tAPE&#10;KqZUnPRoo8ezxsxwT/eSlj5NRPDsSqNxymG/RXtuf9DOdyZSRO4ldtxkKowhPgFOGEwO9HYvafzT&#10;t6+7AIx2dOUvp3FUE7fvqtyQniE18/RPJ4H/KY0L5zpscGO4d2ltIr3be1NnfjZ97nJjtKYUGKh7&#10;AO7FHWks0nzbGALOO/Q5nJv0Ze/Mvk4schogAitza1DVAq3puVONcfGFlA72xFKel5PRd4zUwkWM&#10;ofRcnjvGyaY2Ysg9pQCIyEIH1bOZs8AvsjWFLxJFjOpY3Vtjs0Ajxh6cbwE/bOn81gXAh3p+qgu6&#10;QjxW8b5r8BnuXS0Qj4GaH58tzB7nAd0BIiJ314xzHfhTrbGXWE05N82LEZNPrTgvEGkULgG05fLF&#10;Sf7HiRQ5m8r0a04UKPzH9GK04vp7uj8mdpqsTGcdL05XgStpN8hKPxsmgI8LziGWERw3Y5abqcxe&#10;YJnb+vv2dZ8G/psVfnkfJXKVTyzxV9QC2z1SGZRbPT7r0O/GmWo8dz3up4/MeGk5vycTx9phzo4K&#10;I5IZ4BDGAaqwo8rj/J6xmOR/dM4/16d7u64l7vnC0NIKmBbSdTw4W+Agi8s//6mh3u7J9s78VZzz&#10;HoHISquJP3Hndywup3m5c3MVOGWRcqtcsK8x5Ta/zvw7WrYAT1N5scO1gtM7G7tWlmwgCkb3d3Tl&#10;zxMr7Ru5daIviy88dde819O5ltrNR33zF7Gf73o6MNoR1/QKxhi336vr4dPC7rLaGbVw246pUlPA&#10;qekC/SxjJXiaJJ9q7Mqfd/gA2G4PYADE7NOUVJVSoU0Cx3HOsPyV96SC1hfSLrMtc/6tlnkmjQd6&#10;u68RK+6P3cNT1kT5unf3oy2UrzE5684g0F8DY8N3Tnl6p+fO+JznztzdQTU426vw3HFiAdP5aefd&#10;idh5spS+A2CqqTN/3Z2BVNNvK7IqZXQKRBZsEriK8xExMForOfbb3fiOm++hfB5zqa5LQA/OWXzR&#10;RfiqZYwIxAwQ2zpndVlE5C6I+hLOCXfeoXLR6i3AF7BbdlM2Ak9g7K6wTXwWj99N7DK5oNO9aDPA&#10;qBnn07Nquc+nqTQ2eiBSbFrkJK+fb6LDYDJ9VeOcjBOrWy8u67gz1FmGlpSSqpwCcCmldFv2eMGM&#10;aTOGqVzkPOMxAd20jMmLEXcGcM4TgYJqtOWKKZfcuFSAE4Vl1hwyY9yMKywxYFOihpgQrjSJP2WR&#10;8rEqu+TcuZ4muFZq190sMOjxtexdyx67oK/O0wZljfDoL+q9cr9bSH3ASDWeRebcMOdEun8evPPt&#10;1LuX3b1XNA30z8C5mXvzjiurcOxvxkUzLlVzIU/Jc2fuopWsRSrDxmWuMo3njtOfiWf7shaumDFq&#10;kQ7ysprE6qWVDyILNLj/H2aB2fbONz42pw2zh5f58na3bAIawJ6tpfYgsUpCRYBXyMC+N8eJFBD9&#10;xJbeXdz9PMOXgKNmdv7c/h/r5U9E7oqhSFky0d6ZP0UUQtxIpMEp91x6AfigLZffAtywSEnyGSI9&#10;UWOZn5kATgDH+nu7B3S2l2QsvZgNL6YgcgXFSadqTD6vFUasPMxUGPk5MGtVSjs5EKkYhju68ssd&#10;s2XTPVVfcZ7BGXNnjOoEbmaJifJKkwkZnE2ZGEMvddJyPLXlG0O93ZNVujdGK7Vlg2uzMaabWObf&#10;mUnHvtxA03rKp9lwYoHW1YwxNtTTXa0dwJPpWq3UjuICxiWi5shsVX5fXCvtgF644jP2fGpDKxnY&#10;/pjYAXrHvtJj591mK5++D8ANJoZ6u6eqcmRpRwK2ZhY6VlstsbK+0vmedePKeNQPq0YbuUykjr7I&#10;7bvihogaDzd0e947bZH+s5Fb08DO7W/H0lc1+42J9NyZuW1MY2zElz0PN+PRxoayMLmUtItzTKHA&#10;+6qnAIjIYnvKWf84m7WmDP4NYCfYar+PsoZlwF8Cu5AGtgqArDDHTwOHDNvM3Q+ADDj+Jx7Q1Usi&#10;cm/NOqeBH9VE6p5yhXMbLHZ/7HHnMeB4PE/5JuXrMwCMYPyJyPUtS3PdIyXOcidxKRQokGqXpHRY&#10;IgselwIbUwAkw9ICaNNUJ5AQQ7aYYLs+z+8bS2OqVbHbKaWpaef2ScpiKpJB1lb9twJw3eyBCqiu&#10;xufD3wK/NuM4K7t7fDw9h+74N8ypB3aa3Z3adp4CuPbg1k/MEgHW2kqnKBMB0akq/b3jwH/L7XUe&#10;SO1jGk0o32v1wCNEqq/V0kY3YWUXSy3qdQW46FaVHdGyRigAIrLYnrLASDbLGeB9sHrK50JcbQxs&#10;L8Zl3N/u6HxjpK/nzRFdzRUdQJ+0KODVCRXTTqyUAdzeRwEQEbkHCjBqMOBwyCJPfQe3BoItvVzv&#10;NeNr7qwHHjXj2QovWNNEUd8ej5flVaM5l88CtRvMNmah2czLFd2d90XOoY2ofVK78peGGao3iTub&#10;vlZ8UjjVi9iQxZoysMnMl/Ly+4w7D5tVXMV4f45HIo/6tnkmELMYu834jMGujq78clfNP+TOHrPb&#10;CtqWyrD8VMxepbbnxC60a1SekPWh5a8OraZaYjVuTZkBfz3QhvFaR1e+OmN95xli595K9lGOJqHu&#10;8aObG+5ccefiUotbr8w7bNnJ8RV+jXswUjvOc87nPTdLLSw+V3/sUru2kh+mNZdvAjZmsA0YG818&#10;E4vZOeDsAXZw9xc0rhYZbq/ptxqOqRpjiHGLgOyDfL8/UBQAEVmkCwd+ONnemT/vzh/N2EYUeTRW&#10;fyqsNuB5sKfALxFbCmWl3iKc0xmzQxarCgt3aeBeICYKBwuzmQMrPaAUESlnqLd7qr0zP4xzwOHx&#10;9Kws9+K4G/iqGTNE4OMRyqe/ugEMFuDgaIF7nv6qoyu/DliPU1+ADQVoyuAPEYUPdxMr2xfzErc5&#10;ffZ1aj3QnMsDWEOG2myc5/UOGxy2gu8A25nqxCy2yOQuoih34wN2SmuJ1CIbK70PGjyZUs1cZfkr&#10;vzem+2DbWjg5FqP3eVNgrULZCv1FJvU/jwN/RhV2e8VJYi/OZh6MQr8iska15PKZjFGTNdYD9ebU&#10;exR03wk0G749jQUWPm9jPISzi8ppwWRtcot5k2kUAHlgKAAisgSz2DXgj1l8t8HX00vIWriftjp8&#10;G2ycVbaK9j500fAz7lwysza4KytOxxwfJIqfX0O5j0XkHinEy0RPJiZBX4Wyq8G3mvEsTiY9RytN&#10;rh0B3slEjuipVfDxdgNdwDMZeDRjtBApI+rTC/JixgNmMfG8Hk0u3pxuiPbQSqRQe9Zit9A2oAl8&#10;XTrXi12NXm/GhgdwEiMD1LtTZ1bxfXCvRUqlakwE1Dyg53l13DtGE7E4awfVS2PUmH5vrU6xiKxi&#10;G4hxZxdRa+4Zg62xY9Rr0zhrsTs51hE7KLVIRWSNUwBEZAnGMzWTQH+jTx8hinOtlZVujWZ0ufNJ&#10;e+57fwCu9vf+4AHNq7mygf6zvW+Ot3e+MQj8zp3zdyl37QhwBjg8uP8fJnWnisi9Mus4MGjGIYvC&#10;qo3cHgSJSWzjGW6muShVICbwDjm8C1wdvgdpaFpzeQM2ZIyHDPYAOaAT4wlid+VW7m56jvtWey6/&#10;CXgI4wmcpzFeSKvPd6c2pCDR4hmxY6BSGy3uQtqsU3VfXOu69LVJp0NEHgQdXflGoNVjjPYksXDi&#10;KWAPEZBX8FZEFAARWaICMAF+3OEXhv0FayMAUg88bMbT7jwP7GdlCout+typZoUVP75Zy5wD/gdz&#10;32KFRaVEWeJbr09QKFw2/LxuURFZBW4YDLjzQQoCl9sFkuVm3Y+569NngXGHg2MF3iVSYd0LmfSM&#10;/zzwvyRWV2/hZg5i06Wumlbg8wZ/Sez+aARqMJ1nERERKWs78DWDbwNfTmOzrMYOIlJKARCRJbj6&#10;4d8B0ND13X7gV2DPp1WhdazuVaDFWiV7zPx/BgwDgyv4t1Yt95W/TB6pWs5ZFCOvuwt/byaDT+A+&#10;obtURO6lod5uAG/vzF8D9gGPESkJFvO8GAJ6gROzEay/60VZW3P5RoOHzHjD4Ctp10czWk1YVe1R&#10;pPRRM76O8R0iyLQxvato8mJlFYBhd0aBKbOVXcDizmWi1sgUyru9AkNBpol6JsMr3Wc6TAJ9xDhX&#10;11JE7u7YoStfC7zi8AWDrxK7P+p1ZkSkHAVARJZhembiYjZTM57N1B1zeN6iwNZaSM/QDnwF+EN7&#10;53cPATf6e35YzZekNTBZYSt+jOf2/WAGFSIXkQeYOzeAA0CXGaMsvGZWATgL/Nrg1HBv912t/dEc&#10;aa/MYKcZLxn8OfC59GJd+vwoTjaOpa9JFjfpWKx30USsYHygxuatUfC8FuMh4DWMrwNfmtuMgBlu&#10;FqoeIybPZxb55xqIoMpGlMu71Kw7Z4gUmtfcV7wQ+HWHAY9rqUnzKne56f4YcOfj1B+t6KuQG0Op&#10;7czq9IvIXZvMyOXrcDZjvGbwHSI96YY5/aGnccMNYCL1iYutdbUhjc9Uq01kjVMARGSZL41Gdtyc&#10;D4FWjG+ukQdjPcZ23F8kCmb/iXuXWkRERO5f48Ap4Jg7x83o4M61BgrpJfXMjPOr9Jy62zJE0ezP&#10;GPznGE8Sk+Zzg+eX3dlPpJQ8ZMaZRT5Ps+48bMbngX/Jg1eHwYgaKs+b8Z8Bz5b5nmli0jzOs7Mf&#10;46zFLoLFeB54HXgNeES35qemgLeAX6V7dXqF/94MsWPgBgqAVFsBuOTOn4B/x8ovwimk9jPC4gOS&#10;IiLLsQPnWTNeAZ7h9oUNs2ksuR/Y584xoM+M84t89jzlzl9b1KvbqdMusnYpACKyDOf3/9w7cvnp&#10;9DL+EPAZIl/1ak+NkQXWY7xo2EXcj3U89+2Jvo9/opcXERGpmoHe7llgtL0z/wkxyfp17jzJPwWc&#10;cfhkGvqmIzXPXdWYYQPwKM5zwAvp2V6aO3ESOIbTA7xNBHhOuzM00Ns9vtC/05bL1wDXgXazB28C&#10;0SzScqbx0x5urRNTSBMYB4EPgf0Oh905gXNpsLd7ZDF/qyNSZTxOBOUeJLPAmFnF3QAF4KI7p4Cj&#10;A73dk+q51ix3ZxK4BHzS39N9WadERO7T8cMjwDeBvcCm0n4wPffOEIs89wEHHPrcuYBzZbC3e8EB&#10;kPbOfIEI2uvZKLLGKQAiskx9vd0F4GBH5xubcC4A2zFbC7nBs0AnsQLvx+llSQEQERGpOndOAj9N&#10;K+j23OHbJzxeVg+vM0Yv9nTf9WdTJlJSdWI8Rfni7WM4v3Dnx8Db/Zo0XhKLoFInUWC+cc4/F4Bx&#10;h98VCvy/gb7FBj3WspQeLJ2mZZkh6kGMqsU9SLeWiMjq1taVBzArE47wm72YD+zrLvds3At8n9hF&#10;OtcksH/G+b8XnFNDvd1KSS0iCoCIVItHAOEXFrUlXlkj70d1wC43vkFtTRb4QFdSRERWwBUzjrpz&#10;1IzHgZZ5xqFjwAfuHIQVr0dQ/pnuNAJPmdFa5p+vu3OaWFV4hGUsHrCbNUDKpde676UdIA8TRc/n&#10;pq+46vAxsQNkkMjf/SBZRwTfNi3zHBfrkSnV6f3z0jEBXMFomHPfZCyCt00oCCKylP5yPdBK1Ipa&#10;O8cdKbi3cGsNjLWgldgB+lDqt0oNEylQ3wMul3k27sTYUmbsMA783p1fG5zjwdv1WeXHDbPEYpRp&#10;WzWHxFT6ElkUBUBEqtUTO5eB32G0WhThquXWdBmrUTYNOL4MnO/ofOMgMNXX86YKGYqISNUM9HaP&#10;tnfmB4GD7jxhxuYK49BR4Kw7B2cjyHCvagRsIHaqtJT5tyvAceB4f2/3uWXOWhjQkCYtMw9Sm2jL&#10;5evc2WhGSxqLzHXNoQf4ZLC3e7gKf7KOmNRa6vtPpNWwikE5S2O/qtSCM6MeaKP8DqTFKBBBxfl2&#10;KdWy+tO3yk0TxIRgDbdO/hlGE87GAtQ15/KZ4dipLrJWzRA1Zibn6Zizzbl8BigM93Yvt99dD+zi&#10;7gVAbBZqqnCv1qfxSuMyj2cWGJtnsjsDNLTl8uuBiYFFpJKqYDtRl2vv3PGWQX8aAxyhJABi8aza&#10;7sZWK/95p9w5gPNRBoYHe7uXO1Fuac7kQQ0qzwLXrXIgyVZoDFF8vmXKHM8NtKtVliCjUyBSNdeA&#10;9804lB7SayUdxmbDXjXs+TQBUa9LKSIi1ebOjDsfAO9Q+UXqjDsfGPSnSY97EgAxY33KL729zD8P&#10;mXHQjOtV+DtmxlaM7ekF+0HS7M4eKk80XTfnIM5QldrfFnce5/ZVpgv7eSh4TDxPzzMJ0OROk/vy&#10;37EyxoaM8WiFNljl5k6TwUbTu+Ha6EsjTWC5d40M0ISxeTaCuApqyZpmxpgZp4CLlb7Fq7iL0p16&#10;97u6AyQ77axnuQuTjUZid+3WZX1+Y8KNc2leo5w6d9qJYuDLPt/mrDenFeMxM/aWfuHsNqfF/NZF&#10;BQa1Bs3mNFT4tQXgusOIV2EMabGzrv4B7k8ngSHgaqXhijsb01fVgkQG6y1qBs497zPuXHDnivs9&#10;WyQla5R2gIhUyUDvmzPA9Y6u/FHgj8CrQPsa6Qc2Ac869jXg18BJXVEREamyWeAU8D7wNDGxe8tY&#10;1OFDj2LpF4aigPq9kgXWU341/ySx+mzZtUnSRPk2ezADIDXEJG2l95EZ4AZetQUlm8zoYOkpQqaB&#10;yxaTAFPpuDO3tJmYOHu0AJtbcvnxoSXUhmmO/OY1BWd7Bj6XJrWW0ciYJtIlVUqBlXV4COMhvRuu&#10;GeNEAKSt0rg+C481wOhwpIARWcvjhjEqB55rzWlriN0DZ4aXOOHdnMtbune2AE8C26p4/JNUTue5&#10;sdZ5ohaODcOFZRz3djM6icDEcp4Xk8BZrHIABGM30AH0sfw0peuAbQbNcFtAozgGu2VS3Yw6YAdW&#10;MT2kE4sVxllGACQ9i2sdGi3Gq40P4g04GDuTJju68pOVxj4Wi2h3VGMc25LL1xABp83EbvG628aG&#10;xgUi+4oCILLoFw8RqSJ3jhOFXjvSi8la2S75FJAHPmnLvXEGmB3ofVMXVEREqmIgXqKGOrry+4jA&#10;+zZu33XYM+N8RKSZWq0y6WtZz/eWXN4cagy2u7PDTOPyOYppJ5a1K6E9JoiyFpMlu1jiTtfB3u5p&#10;4EJHV/4iEQCbW38hCzxsMXnWbnCjOZe/BPhi0rLUxuduIGqjfIlIDbKccekUcM4iCOJl2m02jVc7&#10;gHVtufzowDJSsZSc75r0rjmDMwPM9i0/XYqEcWJFfKUA2yaD5w0uNufyQ4ttg7dd0858DdFXZYCC&#10;OzMOhQGl15K7Y5bKE+3rDPZk4JMCDDTn8ktKg1Xsdx12ZmKBxo4qHfsUEcCptGBicwZeIOpdLDoA&#10;UhtpNBvdaDPoYpk7QCzqC501GK4wwlkHPIHxqMPbzbk8Sznf7RFcyFoEObYQ/731WIyCO7NlRga1&#10;afw4327OaY9zvuRnTk2c2/VubLG7nBatGmPMFTCVxj6N3BqUqEljq1agvqMrP9q3b+kLmCza2A43&#10;tqfA2FwzwHk3BUBkCfe1ToFI1Z0FPgQ/CfY40XGvhVWdW8zY684zROqRfiqvthEREVmqK8Quj3Vl&#10;no9XiBX2M6v4+Le68xhUTL+wUOsLsD1r7DV4DKWrmavBjN1mnGB5O1M3EkGEx4ngx7LGZO4MA8fM&#10;eIxb01MZsTL1iazzbzPGmzg/T5MGC54MWGdkgNcNvpN2ZSy3XYwBR4k0MuNp4qL0HbDGjL3AeXfe&#10;IfKtX1zG39tE1M95GXg2xsT0EgXtJ9Wsq+IS8BHwDNF3zPWQwTfcGMI5vNg2WMbzwOeIydUrwNvE&#10;6u+LuhSyktwZBU6ZcanCt2wAPotxcdrpIVJnLvr9dV3UXHrN4EtUrlG2aClV5iCx0LCcbRivAseA&#10;A0s47vXA1wy+ShXSWBeirsLJjHHJKv3JmCs4OhUT4Us63+m59giwF2MHZQIgwIAZR5hT68Gd8dQm&#10;KvU/GWB7JoIk/UseoEUQ/zmDTu5uivD1KeDStMruxYvAfjOe4ta6bRmMjelZ9CXgg+WM2WpiR/TX&#10;02KScqZw+lOBewVAZHHtS6dApLr6e7qvd3S9cToGMf4Y2AusjQDIBmLb7ItmDALnUQBERESqrG9f&#10;9yirP9VipA26udqt1FZiMv2htly+ERhdTCHQlLIimzXaMvCSwRMsc9XmGjVJBLsmiMnZuSseNxIT&#10;r4ebc/keYHZ4Eee5NVaY1hOrEl/HeSqtHF2ui8A+YoHL9jLvVjuBrwDXGo2rOGcac/nL87WTtlw+&#10;SwR8thrscviaGZ8jggnLGkP239y5MkBMWu9Mv/fm5EWsdn4a+LJBti3O99hA/OyCdHTlDdhC1HX5&#10;SpoI6QLa0wRXU0dnvr8QkyiL+t0yR5zDjzC+SgQ3aufcO5uIVeWfaTBOORwll7+S7qGF9FEA2Q0Z&#10;GrMxEfc6zndSe7+E0WzwUXtX/sgsnB8rcGOhv3uNu1NaneaOrvwu4Erfvu4JNdQqNHVnDDhpxnli&#10;YcTcYtTrgL0GL9UaH9bAEXL5s4t5XrR35rcDu4Evm/EZYnFDtd7dr6TxTqUUhFvSvfpce1f+JHC2&#10;f1/3+ELGEI0ZtlrxuOElyqfsXJTZaOODmVjQeZmYhC/9vbVAq8GzdfBqrXGQXH5wMee7NZevc9hs&#10;xsvEcW+ifKB/wCMgP1b6/yxEmq5zGeNqhSBNrcFjDo/PxvhhZrEF5tty+Xqczak9vEz5AM1KqUtj&#10;wq1tufymNHZYDYuChtLY5yFuDYBYGms9AvwZMN2eyw8DI/2LeM6n3aPNxAKKL1E+uF8cNx7HGUAB&#10;EFkkFboTWbmX+rfB3qJyodfVaB34a8DrqBi6iIg8uJMuo+4cISYB5tqaVszvJSYHFztRkgHqM/AZ&#10;g/9FhZe8B8GwGce4mcpn7ovsNpzX3NnL0nZuGLAV4xkzvktMMlWjbfS78ysq11aox9hlxrcy8L8x&#10;47XUTuZ776onUl59G/i/mfEXRGCsamOxApwrwDtUXrX/sMG/MePPUptsWEK7fhbj2xh/jfFZjE0Y&#10;r2P858D/Bfh++t0b1Mssy0WMXpx+nOvcvrujDmOzGV/Pwn9p0Vfdlkv/DuqIydV/ZfCXZryKsQfj&#10;FTP+t2b8r4H/DHh0Cb977T0TDHfjMsYFKu9QfAz4AjGpLdUxRgQQhrgZLL+13zE2YnRl4L/MxIR6&#10;PYub53oe+NdmfINYdV613ZgF53zB+ZjKRcWbzHgi9bt5bg+ql5NNn/FF4K8Nvpju1Wosbp4GruKc&#10;cudAmePOYNRjvJCB/0Mmap4u9nxvBB43+AsiWF72OecwMOscmfU5ARCYKUTKsNF5nqevmPFqwSoG&#10;V+5ksztPERPxn+XuBkCyGOsxdqb+dVU8L905C/yJCIyV0wp8D+erxIKKxdZMqUnj6s+lBSDlaule&#10;c+c0sVvqDMuvQSMPGO0AEVkZM8AnwH5gIA1UmtbAcWfNrMWdpxxebOvMHxjo6T6ryykiIg+YG8Bh&#10;nEcx9pQZP28x489TXYm327ryJ24UOAtMV1ppmFa3tQG7MZ4xeB3jaahYyPO+NtDbPdvRlR9P46Qz&#10;6UW/dCKkDmOrOV9uMmbM6d2Y+94nwEBf7w/KpvNpzuUzQE1jhpYM7MbJAZ8hcpZXK3/3FeBjd/aX&#10;1HsrrQVSrBHTilFnUG8xUTXU0ZkfdhjFmAYMpzblQG8GOojA2rOpTUw5HDXYXGEiYHGTF3GO/yn9&#10;rg5u3zWwHqMV+HLGaHToae/Kf+Ju/cDlgZ4fXC/TptcTOzza3GlPq2VfTH+jGEBpSteyEaffjMNE&#10;YPGaupml6e/tnunozN8g0ou1EwuXStt3sTDyLuCVDIw1RSDwWFNXvn+6wHlgfKhkVXHJvbMzA4+6&#10;8yjOs2Z8Pt2bpQGxBmKCazID79fCaWJy+r5lEaC9Tky8Vkon9gzwfYet7V35Y1awy+l+L5j7xjRx&#10;XJyMHQGOpR2Rq0GDGV8342HgUkdX/q6urHbnHXcOApdLd4cN3CzAfCa196eZm3ow3rO3m/EizmiT&#10;0WLOsaZcvn86MhqMDfV2T6V2ns1C3QasxaAd8z3AKxivpL68jpuFnrNV+FzDZpzBuYQxRvT3pf1u&#10;Nn09ZfFMqO/ozB/A7ZQb4wUYK7iPm1lNBjZkzLcCO93ZDXSluh+t6XddIibLl5yecyh2ccy2deYP&#10;WzwvtnB7UCZ2+xnPmfPdJmOzuR1syn2vbwQ/n8ZBn94jLTH2WV9jbMkYbTjPpudEDmMrtwdPLjuc&#10;Ao6lHYNTc55lM8AwzjmMfmK3xIZbnsHGdpwXa+Ff1BofNeW+dxQ439/7g7Fyn7sldr1tyMYxPgq8&#10;YDF2eI7lpzut8EhmjAjieJnza8CLGWMsPYvPULDLbkwbWGl/4s4YkZpzoL93RXeeXU736BEzHoHb&#10;UnTWpWf9582ocXi/vSt/1N0G0hhi5PYxxPfWAw9h3orxcDrnLxHpy8rtaDoM/Bo425/uaZHFUABE&#10;ZAX07XtzFhhs78wfTQ+JRtZGAMSIlSiP4nzJYazjuW+fA7zv45/owoqIyIPBuQEcxHiO8mk3NgDf&#10;ICYGtxv8fr3Rk4UbGzvz017yQmvFgpbxotpl8HngG8RE0yZixWW5NDY3X+ZjzH7f7dx2x4nVvYfN&#10;aCECCVbyuddhfNEifdWbwG8w946u/Pjc4qgGmQLUzsIGi0mL4o7Wp4g86QVikraW8hNbGXfq2nL5&#10;7EBv5QKeA73d19s782PAB+7sMqMpTcDM/Z2N6etRjGkib/kQUeh2PH2+9USAY0vKO1984Z8Bzjr8&#10;AXjSqhAAGS0wUGNcX298wWKiduucNpdJ5/8zRBDmWeB9g/eB4x1d+bN4yUSNYThbnE/TmLwEt9VF&#10;KX3n3IixyWI8rHfQ5d87s8D7Fu3mmdSW5q50bsJoMGcXcZ3+ALyXNQ5mjKsdXflxnAKW7h1nffHe&#10;sfj+PcQEaLnrtdGgxZ2G7M3+8b5NR5ICINeIAGil/mEPMRn9UHp+nCBWS09j7Er9/fr082eIXWSr&#10;JQDSRKSv+bN79Pf/ayK1TaWaEieB36b2uKVMf9tABHH+Aud5jD8A+7JwwOBKR1d+lDjxdQWnMe4Z&#10;fzU9i9vTtSmkvvkqEVBcdtB8sLf7Rkdn/hzQj3MBo63C/dRGTPruBnqA3wNXDK5GqidfZ9jW1Mc+&#10;k+7PYjpDBy65c9TsluDzks04n2SN2WzsfniM2wM364mg+bfMeRLj58D76+Fgxhjf2JWfxFNqS6Nm&#10;1tmcxksvEbukPpOeyzW3jLyg4JH66lfA0aHe7tsmzVPg9np7Z77fnUMW47QNc8ZMjRjPWPzd37jx&#10;W8M/7ujMX/Lb718zyMzCtlSP7TWLscOr6ZhmS8aB1Xp2eWpnl6m8oyxHLDB4AjiEccKiv8ikxQob&#10;iXoh5zxqyFxiBQPRA73d19o781NArzsdaezTVGZsmiPSxO75dAxhfryjKz90+xjCNzv2DBEQeymN&#10;O1rK/PnpdG/uc+eX6bOKLJoGnyIrOn/i54CfgDVY5EVcK1oM/6bF4HwfkZpiVldUREQeECNAj8Mz&#10;OINmbKswqbAT+FbKP34R53z62WJKpywxqb0Z2JYmK7cRE2Qb0rP1aPrvU9y6k6CoOZNhJ6u/bsqi&#10;FeIc9WRiMr640nLuqr9a4vx/C/zFNGlwlttTOW3MwMZMnOOtRHHZbdwMqgy6c8aMJ4maF3M1pZf2&#10;wgJermeJCappd5rTBEzLPN+fxaLWmsXk3Wx6/S+2j9qS9zIHhtzZZ0a3xYTkV6twumcMRnB+6Mak&#10;wV+l9ltuleU6i5XWOzF/jdgRNTZnPLgOY0P6PJvTV6WJt2GPYty/s5iYvKwupgqvGXDG4UOcd9Lu&#10;m8fLfJ8RBZ4fBZoMXs1GYeZpYkL/IrAt3TtZYkJ1WwrINVF5Ffw+nB9ZrMgd4T5PRVJwCsBpM45b&#10;3AeVrEsBxnbMR+3ms6Cem8HXQfd0D8lCfQK4O3ssagptq9A2G4jV6Y0Gr2Zj184UaZI5G/W3suAb&#10;03PiIfg0QD6CcxT4DZGC57Uq3ajjwC/Tbr//OZVTA9ViPAS8ivnjBlMWxz4NZMDr0s9uTPdnfWpb&#10;U8Ahh/8n8H2LdIrLNQ6cdecfLfqQr1E+DVQjxm7w7xl8sZZPU/KNp75lA7A1a9Sl/70l7fpYX+b6&#10;zQCXcPYXjB+nXSDzOQn8Y7qOu8r8+4YUKPim4blUO+lier6X9lfrgY3ZGC9sTW1re8m5HfYYB26n&#10;CosRSsYQR4GDRKClqUJ72JJ2RTyJ+Y1Pxw43+5MMxlupRs6K15wtRFv8jUXD3mLGY+nZP1e9RTBj&#10;F+avzxlDFG4dQ/jGkjFEpaDjGZxfOvwmXfdxdYmyFAqAiKzkm4kVrgB/MjIvgL2aBi21a+DQm4gc&#10;jM96Tc3e9KBRqgIREXkg9Pd2TwJD7Z35j4gXrs8TKzPnFuourvJ/jFjleyntHpkkvrG4i6GZ2wud&#10;jxAT3b8HMimlwLqyL/HxYnjfjdtnY1Kxz4x9Bu+l8zu3Jkpxp8RjJf82xO1BiuJqxI1zztUNoA/n&#10;EDGhsp3yAZA6d7awgFzf/T3dDvS1d+YzwE6HkZSKZDvlgwDFtFhNzL8j+Dpw3p33gN/i9GJ0VuNc&#10;D/d2F1pz+akCfJSJgEwbsery0ZLjK8qmz7L91rkPpigNgNy5TRaACx6TPL8C3u3b192vHqYqfZQD&#10;19o7858AP3eYtbgec9tgMUVQc/qa2wddIib8FrJTfZZIAXUG57fu/AY4O/QApCKZiZXLF2qMkwYn&#10;Uj+xpcL8ytx759b3wwh+bOIuTFjeL/r2dV9p78wfBn7nzgYzXk3tee4zszad28WkliwAYzj7gffc&#10;ed8iDVJ15gOcKeAjjK0W9UYeKzMeKPa7DemrdcHHDQcdfjsDv6+NVfTLNtTbXSxk/Y5HKsfmdNw7&#10;uHVHbG2FvmUSuJR2eSykJs4EkWLpHYffTRU4MHOH3VGpJsXbaVFDM5HasW7OvVh85j6CMYVzLfV5&#10;pbt015eMHUrTcM4Qz66+NI54lioFQNIOvtNmHCHStG3g9lofWYo7bcoHeEif4wiLr8OyJKNx3Cc2&#10;GHUZ2InzmsUYZe5unpoKY4hbAyB3HkPMpPHeh+78I7B/oLd7WD2iLJUCICIr/JwAjgNHHT9t2G7W&#10;Rq7vLGYbiNWYXwN+gAIgIiLygJl1es0YzcYLfGt6ybR5xtU7MLbbralgrMKL6aA77wB/bxEg+W6Z&#10;SQTSC/1SioCvFTfMOebO31mGLAsrCr/d7LYJpOJ5nnuuz7vzDzhHMSaIlB7VMgD8O4eTDiOZSJux&#10;5Ikzh36H32H8vUUQpNqrHB24jLPfnb+xDFPEzpX13HnyJIMtesX6tMN+h5+a8XdpBa5U1zng7x2u&#10;OnhqgwtNgdOYJigzC2w7U8Axd/4nnD8Ch6icvuV+48Qk6OkC/CHV9vmMmt/dMxWT/T+ojSLd2yzq&#10;c22vwq+eBq44/NCd94GMVbddzwCDZnxI7Fj4M8oHQJZy3Jfd+XuHn2acy2ZVPe5pohbapDvjluG7&#10;wJfTeORO84h1RFpLW+DfuubO4QL8pxl412MxwJ1S6l01GPcCPzKjgPHPqRxsKS5G2Wa3f09x7DD3&#10;WKccfkTU+3qK6u3+gAgCnAWOunMspZPqWCP94NRMpFv772rhBs5DFin+7hREz6TdiKXn/U4miMLr&#10;/2TGW+5cV08oy6EAiMgKGtz3owJQaO964yDwc+D7rJ1ipwY8bvBFh562ru+eB24M7Puh68qKiMiD&#10;oADXM/CJw/8I9FmkKniY8pMuxZXWd5pQuEosjniLlOeaWBVauMMz+b4z1NsNUGjP5a8BH7lTjzGc&#10;ioY/RuVV0tk7nOtJYBTnI+Bd4JcO4+lFvWqpevp7umeAkbau/EfEZMn+lEN8F5FeamdqK+V2lUwR&#10;E3pnHQaJtKOHgI+AI/09URy5oytfvXHpzfM9TOTxnsE4CbxokYLtYebfqbyQdjhDrKY+BvRivAPs&#10;c7g00KOipdXW39M9C4y2deX3AzMOJw06gReInR2Nd7ieC5kPuETk5f8QeA/nXaLg7gNzPYt9VVtX&#10;foiYxJ7xOIGPs7AV7rJMk7Fj8GrW6M3AvwdeSX3X40t8vx4l6ifsA97xeCZfTf121d53B6LtzHR0&#10;5QeIwuLjRC2Z57m9kPRCjAOXPOoz/cHhLXcGUtCmaseddplNt+fy54A/ujOF0W83dw5un+eZsJDx&#10;EETg6TjwgUfg48BkFPQuDMd5m++8Ftpz+QliB4yZM5GK2RdrgtRWOKb5jmuKWPR5DOjB+YPDOZys&#10;Vd6NWeOwtTWXbwauDcZ5W0ibmG3rzPcBf0MEr15PY4fG1XoPpmvizbn8JM7FWuOXxE7CYsH4J5g/&#10;QGYLbN8XgcMOHxl8ABzAGEnPO5ElqykUcCKydmWVH+v1dDPM6LLd5Xf/eNhdW+Vt5Do3c26vwrNY&#10;OIbZOsxeINJYrJVCputjgOO7iG2howsYWE2nazHMAtJI3CM3qPIg8QFTXAV4I70oTKzCY5xME0vT&#10;VbjOhZIB8RVd/jXpWmqv0zoVCzKV+vurlKn/5PFvq7UPnU7Pn4q1CBYzlhzq7Z5szuUv4fyowTiZ&#10;gVEzXiSKO9YTW/jr0steMS1E8QVvJp2/2XRcxWM7RUy0/Lq/p/stgI6u/FPpfG8o84I4tojzPUtM&#10;/A9jt/VXw9y8dtUwm/r/4XITCr6I4+7v7R4HTrfm8iM4n2SMq8C4GR3crAtSkyY05haLn01ttpD+&#10;3jSxy+Es8OOUYuwQsbtmUxozXqkwNlhSmx7Y132mJZfvB97PGm1Z42l3ngaeTKlUNpV9yXeuOhx2&#10;42N39uGcGuztHlrpm6R4vptz+bN1zvt1xreBa2n18KZ0vutKznemwsSFp3NePO9TwPVUC+d37vwM&#10;59BAb/eFJRzmzDzXarhkLFetPq84pqk0IVMNM+l+rjSeKNbmKCyhDZ5uy+UHHI6n4tvjFsVzd6V+&#10;qrbkHqqZZ7xTLPg7lb4mgOPu9Dr8eCaCisNDvYuaiPJP+6byn3s8nf+pKj1XZtLvG67w964tdTww&#10;sK/7KvB2W1fegJpUo+Exbq3xQcmzwEs+U7GvusLNWgl3y0w6/6t1LDuWzkfF6z+cJuTJ5U8C5xqM&#10;QYPhdA0eTs/P0ppKVqYNFtv2OHDOnf0OP77hEZhojPfdrfO01WsssTZm377uK8Cf2nP5GxiXzZgm&#10;ai01lxx3Jh17zZxjLn5NABfd+cThBzecN4Hx4SgMTkdXfnyePnN0Ke2+v7f7OnC9NZe/bM7xNC/0&#10;khmPp3Ne7F+Kn2G+PmCq5Fkx4XDC4Y8Ovx6NXY8Txc+ywGMrAH1tufw1h7OZ+OyZtPtkU8k9Way3&#10;lSk5nsKc59c0sRPlDPBbjzZxCph12GDG2YpjB6eB2AFxfTF92I14Vv6kMdJz1ZjxQkmfXTOnHRfK&#10;9NXFWk6j8zw3JtNxzX2+TaSfXfTzbTjO++QwfNDRlT8M9BOB8mkiMNY4ZwyRrTD/VZjTLiZT+z4G&#10;/KLg/Ao4N9jbfWMZfcvEPGO+4nOnOvOm8bdG5rkHNZd9j9VcvUqheQunzPjRKp9u6y+4H00NR+7W&#10;aZ/1Uc/QZ8aviRyIq9UYxgmPHI2rcUJmGOyoOz+xWGm3gbWzmvMGMGXYRiIH4x3YeWKr4jnKF8Va&#10;DXqgcJXVGjBb9R0Ds0Afxvtp0FS3SidB97v5xeUMNmbiJydqsgykfnCHGsCadBnsDHcubKzb2z/d&#10;lr/PDKd8IHt/IV6kVmNA6QLwSyqvyB1i8QWYi0HfT4D/4M7PMTpSodvH3elIRVm3pJfW4gTYVXcu&#10;A9fNOEekN9rvcMzgnN3aHs8BPyRWg9bN+et9HuPf6QUc6XWgB2Pktv7KuYRzisqTvIt5y3Mi5dNx&#10;g59RPvXB/sLiX/hGiPz6/xH4jTtPEJMsu3F2mLGTSENRGnC57k5/epG/BPTbzZ0U59OL6OQ0jGSM&#10;0wa/t/Jt4PQy27SnSYZTxOrFD9MkwAbKTzgXJ7ZG0tf1NAl4N82kd6tfAAcKTrsZjxk8ltp1ezrf&#10;6ytMbE25cyF93vNEezhKFMYuFqofWfrYmd9RrhCucxmnjyoUU0993jmg1wyjfPD0WJX618vAIYtU&#10;YkfKfMuRQvRhSw24zBK7iX4DHHRnN/A4EQhpS/dQG+V3sBXzs19x54IZ/cTk5IF0rgdT/7rogueF&#10;1M6ycADKzjlMudNDpJRbflAg+sF9wDWs7Ge9VIXxwKF0rj7AeJp4HuzCP333qUnPg+LEHmZcJiYK&#10;jwIfp3v+bo3dr6U+abjCObnXDqXnxewC2/l4usYDhejTnyZ2JjyM05oKVt9azyHaxTmP3XYfEu3x&#10;VGrb48BsIa7XVYN9Vr4m10WPNGjLmZDtA24UIo3Q3lQXpMOdncCmlN5xe2o7N9y5gHEh9bEHUqH2&#10;M+l+GZ9zzg5XuMeuewQvlxNgH06//zLwTwVnZyba/pMez452oG2eMdRVd/pT33LaY+fGydT/Xkqf&#10;Zak7NEeJ3/W3wNs4OY96pu1pPmJzOr7GkvfE4rm9CFxI/dzJ1C4G0vNrrBBjsqsGvVa+SPdVh8HC&#10;0gK4xYUk7wB97jwF7E3jnhacrakfKS5aL/bVExYLRS44/K7gfFxx/OAMYLxF7LQp3V0yBQzhfLKM&#10;8046rj85nHL4J3OeIHaCtBtpDGFs4vYaJzfHEMZg6hs/ScdztKRdLHe+5kSFe2IiPXfOVuO54x5t&#10;0Iy3KR8AWcr7h1RZzcgIhebo+H+4uufbuObOEAqA3F0FH8Osn0jR0LiKj3Q6dTSDq/Hg+nt/NNne&#10;mb9IbB89bpFvd60EQGbSgGshuz+Knfuf0ovdat0Bcg4Kw1Qv4v+AzZAykwbv0xhnWJ156QuOn3b8&#10;4nIGNYUYDo57hgGMX7HwvNqyuhRX3Cr//J0H8LPA2RT8OEf5Sc9ThYVOyN99F4nJ3ErPnxuLfQFJ&#10;W/5nh6MNXWvJ5fsycDRrnLFYdbqTWDHaTMkKQ3eupHHriDsXzThXgGOjBc4BU2kFXelx/4oIJNTe&#10;9mIfE6cLmRwfSZNCZ8r0V2NE8GPZY+lCvCyPZOKF+meUD4SfWmygbDBS6kwB19py+UEiKHEUo91g&#10;q8cEbsuc58611FZj96lzzuFkf2/38dLf3ZzLT9TChRp4O70Qlzt351hiEGKouDo5vpY9sdmcyxfT&#10;E9XMM3EynL6WNHlRXMUJ9Lfk8ueB47XGcSIX+U53dqagU6WUFlPpfrqSJirOpNWzp/t7u5c7aXGN&#10;CICU3z1TeXX/Yvs8B86ZfTqGLdeWqxUAuUIEQK5SJmjoMbl63pcYABmINjiavgbbcvkBYkfIEaDF&#10;op9qoXyAuHS36+V0L/TNOscKzpWh3u7RZfQXM8BwBg5Y+c82S6zGP0d1VsgWJ/tPVRi3jS13PDCw&#10;r/tqay5/3eGSwRmME+bs4OYEaU1qS8U+AXeupVXkxc96NwOedzon93qu55NCHOPsAvotB2aG4WJL&#10;Ln8FGMga/WYMmNNKLCQoLkgofZ8dSdf9rMMBjwUBlwdLdhzU5/JTwJVsPEfLtZHR5QZA+nu7R5pz&#10;+RvA+QZjIBsT37uIRQuN7mw2Yws3d+NewbnsxiWiXlb/3OMucbjC82AytbvzSz3ukufz1ZZc/jTQ&#10;VBvjoKMlz4uW8pf3050K59w5Z8bgrPPJWATQp4YXkDbqDn1fccfg9fZcvi9du0+I59fG9BzZyc1J&#10;+OIuoMvp3F4GzplHOsq0SxKAlngWX83Goopy46cJhzO+hPu5pC0PteXyl4ALaQffI+ZsKxlXFoNI&#10;xR1lk+5cN+OyO8dm47grzWv047yFfboro7TfvZHmz5YcAOnb1z0LnG+O4z/RAGcycAxjp8NOi/Pe&#10;xK0BydJ2eQVnyI1zOKdxBoBzA73d1XrHOEH5ue6Zkr64WgGQE8CYWdkxw6LfP6T6atLFPpleMFa7&#10;AkpZcy8mjfqIKPiqn7fh1m3Gq80EsJ+1mce7eF4X8nA8nwYdtso/j/qTpZshVmkMPCDXeTx91rO6&#10;9GvaQvuwB11xB8gQ0LsG+9ALRABkPrNV6BPG0zkqpgYq/So3Lil9jpZrh5eBP8zTpy60/cYOkOX/&#10;noXcTyPphe7kCrWT4svkqTnnNzPP+G++8UoxMPHuPOdnNbXrLFDvUFvhYGfcGfBI9VWNazrFzQDZ&#10;QW4vDGt3GHvfqY0vem6ICIBwF9ryuTR+/WiedlENV9I5PnKX+tZL6W8enHP/2ALepbyKx1PcaXSN&#10;yhkFvIrX9BoxgW0r+Bwo/o7iOT5Q5hkw3/W922OShZyT1TDPs5QV9NfT+T98h+cxc/qocm27mKJs&#10;OD1LV+o5UVzR31fyPjX3y8vcl4U7/P3DREBipcfBkyXPjA/neT7PPf+FOffBStwDUyXnwSq0Ca/Q&#10;55V7fhU/57U7PCOWOw81QwQjzhJ1L2ye5y5l+uhKf3sg/d75xj2FKvWH48TCmJNl2sRCxhAr0S6K&#10;48iVfuaOpc99ap5zrRom95jpFIiIiIiIiKwerbl8E/BIJsN/YfC/K/Mt59z5v844PwUunLt1R5GI&#10;iIiIiCQ1OgUiIiIiIiJL15LLl75bzQ4tM6VHJtLUPGXOrjJL1maBSTeujEduf+1oFRERERGpPLYW&#10;ERERERGRZb5XNRH5xpf/jmVsxvhcKoY61zjOFXNGiFQkCoCIiIiIiFSgHSAiIiIiIiILlHZ71GeN&#10;5ozRak4LsMOhEThfcH7fkstfGYqisYvSHgVXtwKPA88DrWW+rQ/4wODKsFJfiYiIiIjMSwEQERER&#10;ERGRBWjryps7VnA2Ak8AXwW+ALyYMlW9TQQoJltz+SmAwd7uhf3uCKxkgEcMXsDYC2y77Rudo+78&#10;ArigKyIiIiIiMj8FQERERERERBbmcTM+U2N0GjwJ7MJ4CNiQ/v2JLPzbDPyq4PwRuAJMLPB3b3bY&#10;lTG+A3wd2DTn32eBaTf6Z52DwIguh4iIiIjI/BQAERERERERWZhNwB6DrwEvlPn3XcA3DDKZ2BJy&#10;qr0rf97dRmZhctx9Ciimrco2YPUZYwPmG3EeAZ4Bvgx0Auvm/O4R4BRwZCx2mUzocoiIiIiIzE8B&#10;EBERERERkYVwLgG9GK9V+I71GLtwvmXwvBv7gY+AHmAQuEQELjJAPfAIkUqrEyNnUfdjMxH8mFtM&#10;/Yw7/8EjzdY4Kn4uIiIiInJHCoCIiIiIiIgshHMVOAS8hdFA7NhoKPmODLAOowXYaLAR6DDz5wyu&#10;NBkjBtOAOdSCbzfYSQRC2okdJHNNAwdxfg38Eadfxc9FRERERBbGdApEREREREQWpj2XzwCvYHzT&#10;jH8NtAK1K/Bu5UTdj2Gc/+TOj4F3+3u7x3UVREREREQWRjtAREREREREFs6BTwDDmcb4MvA5oA7I&#10;VulvFIApYD/OWw4/I3aeTOn0i4iIiIgsnHaAiIiIiIiILFJ7Lr8ReAzjy2Z8DWgDdgDNxI6QzCJ/&#10;ZYHY8XEFuACcc+ddnN8CB/t7uy/orIuIiIiILI52gIiIiIiIiCzeDeDwLAzh/DZjfMPgNYOXgE1E&#10;IfPFmAHGgPeBt2bh9w79WbgKTOp0i4iIiIgsnnaAiIiIiIiILFFzLl9Ta6yvM/Zm4DGDDqKw+UPA&#10;VmJHyCZuTZF1A7ic/vcEMARcTP+/Ew4npp2TE87IcG/3jM6yiIiIiMjSKAAiIiIiIiJSRW25fDvw&#10;WCbDY0CHO63ABm7uCrlgxgminsj1gnPAndODvd3ndPZERERERKpHKbBERERERESq6xKxs+M0Efio&#10;T+9exbogk8AoEQCZAa4R6a9ERERERERERERERERERERERERERERERERERERERERERERERERERERE&#10;RERERERERERERERERERERERERERERERERERERERERERERERERERERERERERERERERERERERERERE&#10;RERERERERERERERERERERERERERERERERERERERERERERERERERERERERERERERERERERERERERE&#10;RERERERERERERERERERERERERERERERERERERERERERERERERERERERERERERERERERERERERERE&#10;RERERERERERERERERERERERERERERERERERERERERERERERERERERERERERERERERERERERERERE&#10;RERERERERERERERERERERERERERERERERERERERERERERERERERERERERERERERERERERERERERE&#10;RERERERERERERERERERERERERERERERERERERERERERERERERERERERERERERERERERERERERERE&#10;RERERERERERERERERERERERERERERERERERERERERERERERERERERERERERERERERERERERERERE&#10;RERERERERERERERERERERERERERERERERERERERERERERERERERERERERERERERERERERERERERE&#10;RERERERERERERERERERERERERERERERERERERERERERERERERERERERERERERERERERERERERERE&#10;REREREREREREREREREREREREREREREREREREREREREREREREREREREREREREREREFsV0CkRERERE&#10;REREREREymvJ5WuAhtoMuwzaynzLrDsX3bkIXBjo7S7orK0ONToFIiIiIiIiIiIiIvIg6Mjla4GG&#10;AkzPwCQwO9Tb7Xf4sQxQj9OO8RlgE1Cf/u0GcAk4DEyk/60AyCqhAIiIiIiIiIiIiIiIPCh2AC8B&#10;g8AZ4BowdYefmQGuApfdGTHjC8BT6d/ecucwzqn0O2d1ilcPBUBERERERERERERE5MFg7AL+3OBM&#10;jdEDfABcnO9HhiKl1VR7Lj8EHMV4A+hI/zyFcwQYGujtHqvGIbZ1fm8dsNGceoNaNyYdpt19Bhgb&#10;7O2e0IVcGAVAREREREREREREROTBYLQB3zM4B+wkdoFcXOBPn7UMY8Dlkv9fPxFE8Soe5QZgN7Fb&#10;pSn9vevAOHCWSLUlC6AAiIiIiIiIiIiIiIjc19qikPlDwC6gFmgzyLnzVFsufwU4P3CHWiD9vd3e&#10;0ZUvcGuww/urUPS8PZffDjxsxovgT2G0YqwDCjjnDK6bMQN4R2d+HOOkw7HRAkcKMDnc2z2jq3w7&#10;BUBEREREREREREREZFVqzuUBMg3Yuiysd/N6jFoAh7GZAteAmaE7BCHMqAFa3dlixnkiEPIE8JLB&#10;BWIXyF2v39Gay2eAOuAxjC8C3wT2EoXUrxLHthHIAljsCFkHtANb6w136BuO4usyhwIgIiIiIiIi&#10;IiIiIrJaZYB6ImCxF3gE2J7+7TDwe6KQ+bz1N1IApI0ILPwQ+BLwrMG3MEaAd7k3BczXAS0Ynzf4&#10;a4wWIvDxa+CPQC8wXXJsWWCnO/8S+GoW9gB/C7ylpnI7BUBEREREREREREREZNVoiXRV9TUZOgx2&#10;ubPB8I1AMzHh/wjQbLCn1mh3+FVzLn8AmBmunMYqCzzkYESwoN6gAWMHkANe7ujKH+/b133hbn5W&#10;M5qBzwGvpM91waHH4OdAT9++7lNzf6a9Mz9K1APJEum8Mmo15SkAIiIiIiIiIiIiIiL3VFsub4CZ&#10;kZl1Ghy2Aa8Dn7dIEXUdox9nE84OM54CPgN8A7hmcJzYBVJ2F4c7WWC7g085H9ZmqDVoyMTPPwl8&#10;B3izJZe/CPhQb/eKft6WSO2FxW6Wb0btD2odDjn8yuHXA/u6hyv8+CwwDGTNOJb+96dS2jDWmVkN&#10;kHE3A3Mz96hf4gM9P3gg2pUCICIiIiIiIiIiIiJyr20l6lp0Zo0nzXgYaMGZLcA/AActUkM1AU/i&#10;/BcYezE24OxYHwXO+69WTmOVAZoMZrLGZAE+ykb6qWeBVpyvOBwlvm4Ad6OoeJNDS8Z4nAiEzAD7&#10;3ekBJub5uTHgQ6DJnYvMCYAkdUADsCWd243AFaLWybm79PnuOQVAREREREREREREROReqwE2AK3A&#10;C8CrODXAaeDirHNo1rlwrrfbOzrz54HPE0GDdiKd1ToqpIJqyeVrHNZbKiZeYzxccArAFMYoUWPk&#10;GeD5rHGYqC0yspIfNhOpuBotdro8lI7hEs7xWecEUfejLHfGgYPAOodJogYKAO25/AZgoxvt4DsN&#10;dmDWu/4mAACAAElEQVRsxKkDHwLOG+xo78xfN2cEGO7r7Z64nxuViIiIiIiIiIiIiMi9dBmYcGfS&#10;jGmcR1JB8E3m7K2BU8TuBU9Bi4+IoubtGDcKzjUq7/5Y786WjNEItDn8i0wEW7a702AwjrEJ+Ewm&#10;dlOcZ+UDIACNwCailseIOwPpb18jirVXMgX0pV9T4NbdHA8BL2YipVeOKP5+1uGEG1uB53C2AmeA&#10;A8DbwOD92qgUABERERERERERERGRe2qgt3u6NZcfAU4a7AMeI4qDtxq8jDEI9ACFVM+j0eAixk9x&#10;jjiVAyA1sJkIfIwDZ4kJ/3GiHkYd0Al812I3yUvu/LEtl78+0Nt9dSmfpT2X30akn7rQ39s9Xu57&#10;LP5TGgCZBK4DE0O93bN3OFeevv9THV35BuBx4LM4XwGeScGPtz12tJwmdpXUOWwzeMiNV4AN7V35&#10;j4GP+/d1T99v7UoBEBERERERERERERFZMW2d3wPIGmTMMQfcKACzAz0/8OL3DcbE/5X2XP6ww8/M&#10;eAh4AniZ2AFS396ZrwWagUccxinwe6C/zsi4Ud/elZ+aO5Gf0kw9TNQQ+aRQ4A/A6cHe7osAHZ35&#10;7+J0YbQTNUGeAy6k71+wllTIHeggdqe8SwRayjFiF0ojEQCZJep+zC72/Ka/uxn4IvBtjG+kY39n&#10;1vn3s87HQ71RUL05l68B1jcaf2XwfYwOYCvOqfZc/nr/HYIva40CICIiIiIiIiIiIiKykgxoIWp2&#10;NBEpnK4RuzGuz/3m2UhD9XEWBg2mMZpwHsXts5jvwnjanOeA9RiPAV8ndnUcAd4D3p/z17cSQYkh&#10;nGMGZ/zWvzsA/Bj4FvCowXfNGCdSRC1GHdCE8ZrFrpLTRCDlNh67T0aMeVN3LVRjwXk4Y3wFeJ5I&#10;i/Urd35scJIoml5yepkgdtNsMHgD+Lw7x4D9RGqt+4YCICIiIiIiIiIiIiJSVe2x02CjGTvAd3oE&#10;IHZibLYoPj5szqmOzvzpgtPnMDLY2z0JMBa7JgaaIoBwNv3cw+BfISbws8BRIn1UIzHp32Wwx6HQ&#10;lssfB0YHerun0uFsJoqrH/X4nVcHe2/uEik454HfZyJt1FNEEfYz7V35D3CuujNSgPFMhk0Oj1js&#10;QClqbe/Mv5L+93qHZovUXXuJouvzuQoMATfSZ9kCNLXk8uuAqaFIdXVHWaPVYtfK00SAqd+dd9x5&#10;C7g0dPM8MBy/c7ohlz+Nsd7gL4EnMV7FuYwCICIiIiIiIiIiIiIi81pPBAG+AvyFGU1EsKIBMIvC&#10;3ReBPwH/gQhoFHdLzALjDseBfQavEfU5vgP8h1nnp9nYwbEV5wnL8G+I7/mcwTmHD4ETRGF1LAIR&#10;OwpwYxYuMafA+CRcAT6qh7PmzBDH+ko6jg+BQ8QOk+eI3SaPlPz454jgBUBdBhowHid2WWTmOT8O&#10;nDM4gXMB2GHGEw47cTYSx7SgnSGZCAB9MR3HkDvvc3M3x0yFH7uWiboqE0Tg5RWM3vutESoAIiIi&#10;IiIiIiIiIiJV096Vfx54GqfFYxL/B6nod63HJP0zBl0YO3FezRgFh39syeV/DYwNxe4Mb+jKHwfe&#10;SbsbtmK04WQLztUCXKqJVFnXiQDALouAS4sZTwAXmnP5q0AtxhagzZwdGax5Er/enMtPDvd2zwCs&#10;y7AZeNacEeCt9DHO4nziEUQZJ3ZpHCeCGse4GfS4BlzzSCfV6LDJnI8xrgHnKp2jgd5ugJmOzvwQ&#10;8E/Eeeoy57Va48YM/LI5l79aPMb2XL4ZaMfYTuyA6env6b4EYFHf5BkiuHSKKCJ/fqB33qLmG9zZ&#10;YkYtESdYT5l4QWsuv9Fh3TSMTcPUcO/aKpSuAIiIiIiIiIiIiIiILFt7Lp8l6mC8ROzIGHF494bz&#10;Y5zx+ggebK4xvg3Um7EHYzdOOzCeicBCPzANMFvgdI3xAUYeeAzYhNGUicn67EBP90hbV37U4ZBF&#10;sfSHgUYzdgGN9U4DxlaHHQabDVoMdhC7QGbSF5kIZjyJMUSk3Bp355I75zyCH9cMhgf2dZ+nTF2Q&#10;lvjcmzPxtcVhyiOYcvZO56zgXAR+apGOqhXIGcxm4MwG48zGrvyIu83ivgv4AlFcfYZI5XUp/ZqH&#10;gN1APXAJ5yPS7pdKzGgmdtWsJ3ajFL/magK21BqztXCtMZe/BMwMrJFi6QqAiIiIiIiIiIiIiEg1&#10;bAEew3mESDP1U+Bjogh3gdjlcLUAvzO4mHH+2uDzGFvMyWWNN4B/4GaB8jEipdNhM1qB3Qa7s8YL&#10;6XvG086SKYPJ9DcmPOp21GWNZzLwLZwOh8Nm1Jv5NnMyc6b6B4CfEMXaPR3nFJEeapYIyMy386GQ&#10;jmeCmym2ZohjupNxYtfGP3rUIvkc0J6F/z1R1P0wcNEirdZfAodSbY8bn/4Gow5YRwSYLgG9lCku&#10;Xypj7ASeJdKDzabjmCnzwaayxlaDvwLOOvwwna+ra6FBKgAiIiIiIiIiIiIiIstmxkPA6w7biBoW&#10;xwZ6ugfmfNtkcy5/pg6u1sUk/HqDL2E8hvMa8G5LLn+KKAI+3d6ZHwb2u9NhxqPAExY7THpacvmr&#10;MwXW1xotGJuBizjHcY55BAA2ASPAR8QE/2Wi7kgxWAJA377ukfR9S5KKlU+lr0UZiBRX11pz+cPA&#10;lYwxBjwJbAXW4+wyvInYHVJHpNU6TGkA5Fbj/b3dFyr9veZc3oAanEcwXiIKxI8RO2/KBU0MaDTo&#10;Ap7FyAB/aM/lDwDD/SlF12qlAIiIiIiIiIiIiIiIVEMb8G2DUxgHiR0R5UwbDM86/1hjFIAXidod&#10;7tCWioBfBtydMeADMx4Bvo6zl5io/xsi5dM2oBNnr0dg4G3gXWJXQ4b4/xV3dhTS1zTl0z3dS9eJ&#10;oEZ/ARrc2ZaBDoOHLUNzOu4/AO/gHOLWAulTRFCnfgF/JwvUO+wx5zWMjcABnP3A+bnfnIFai9+b&#10;AXJmvIDT5PH3PqZyIGZVUABERERERERERERERJbPaAQeBcbcaSAm228z3NtNSy5fSAXGTwA9wAvE&#10;bpDdtRkeJoqLF3dVnDE4jXMl/Y1H3P//7P1ncFxplqYJPue6OzRAACRIkBCUQQaDIRwILTIiRaTO&#10;qvIoXVMtaqZ31AqzNZt/+2vNdvfXWtuabe/02M62qKmq7q6qrq70FJWZFRkRGVqTROhgUEOQIAiS&#10;IAgN93v2x/kc7gAdGlQR5zFzI+iAX7/3U9f9vN85L3+UEgbUjNXPA/8B+AT4pK8nW8jEKJSvuu0Z&#10;sCySPDDZms7MAtMRjGPXVmpQfnZh1oXCWeBjgXuAytZ0pgkzk7+uBFddxHbgGSyLphYYVeUE8A4l&#10;niWNwc8lEh4T+C7QjBmmV2C+ILWYKHJb4wKI4ziO4ziO4ziO4ziO4ziOsxFUAI0oWzFj7srGdCYa&#10;6cnGC/8wlI2a6OjKnFPlPRGasQB+m8AOgtm4migwgoklo1g2RwoTTLaLZSC8qUoPcKa/Jzt5pzfi&#10;oAkchbJcfcv9vcJx4H2BbQo1kbAHM0mfBit7lRISlUJDEEl+S+A+LMPmFPABwsd9R7Nz2RzVQqHs&#10;1sPAowibKAoeBQN5vd3b0gUQx3Ecx3Ecx3Ecx3Ecx3EcZ/0o05j3xxaBg3kzRe9lCTNwVUawElcH&#10;gUOYmXclJnSAxbC3KmwWEJTTCscUfg2cEjPjHsHEkemvYrPnlY8iqFTYBzQkhB8BP8FEIzDBqB74&#10;FvCswKNAI2aY/pPYzOrntV0SDgD/BBNVRsXKm6WAWIXeWeULFi9xdtvgAojjOI7jOI7jOI7jOI7j&#10;OI6zEUwCg0AH0B4JB+uE4RErc1WW2Mo8nRQYDopHwaujQIR5UAwp/Dwc/5TC0bwyONiTHfvKN7py&#10;sVr4SOCXAruA7cDTnV2Z3cGrowbYCjwhcBArTfaJwhGFV/PKSSyjg47uTDWwD+VRLMumFziFiSuz&#10;WGmyoSkTuvK3e9u4AOI4juM4juM4juM4juM4juOsG4UJoE+ErUCLwOMCF1lCAJm0LIJzdRZYVyxg&#10;P8OC8ko55aMZeEVgvFqYDr9Xb3UAZqaVXuDPqyIejeBHojwHtACXBJqwcla1wLgqxxX+Pq/8F2AI&#10;67cCDcAPEB5DqcMEkEvAk0BSlX4s62bqTmgYF0Acx3Ecx3Ecx3Ecx3Ecx3Gc62hLZyKgSSE5DeN5&#10;mB7pyS5lKn4e+A3m//Eg8DXgWkc60w/09fVkLy98QbWVu2rFAu+zCqdUOU0xuyCHiSjEMKWQ6zt6&#10;vafIV5mRniyN6UweEzI+BcYVXgM2A9VqwkctSoyVCzsNfKFWAmtmsCcLQEc6sxMlLcJDCpMK/yqI&#10;J/utqxgGeoDLI+E1tzsugDiO4ziO4ziO4ziO4ziO4zjzaEtnkkCNWPA7lYDP8paZsSiqXATeEuEh&#10;zGT7LuBJhHMCb3emM58B13rN5BuASKgF9ooJIQPAyZwyQBBABnqyeSw7xFmCETOVnx2B/kYTnKoq&#10;oSEJ28TM6VUta2MUGBwo6YN26+sqhHuBp4A64PAUZKvhT0I/VgOnRPgAK381R2M6AxDVRlQloD5k&#10;jlQoXIyVa8DMgJ3fTccFEMdxHMdxHMdxHMdxHMdxHGch9UCnCD8Q0BR8MaPklnnNKHBclSPAHhEe&#10;AA6J0IKyA/hH4J3wdwCI0Ag8qDAp8CvgOHCN+T4gzuqZwUpVjVM0lI8xYSlfpq93ivBd4AlV/lbh&#10;ZVHGRNgM7MQEquFY6aForj7XjeH37ZjBeheW1fM3wHvABW6RX4gLII7jOI7jOI7jOI7jOI7jOA4A&#10;belMCqiLhAeBbwAPYZkZlRQD6WXpt6yCsY6uzLuYcXmMmW7vQXgGK3N1V2dX5rLCtECVKi0ILcAZ&#10;4AOBc4Ml2QnO6gnlqeLwKFuyrLM7sw1oDU4qHSo8irIZ4XPgsCp9FbAJ2IqJIACX1QzTr7WmMwmg&#10;KhnRJrALZQfKHoRDCPtQGgWmI6FBlZfa0pnLAz3ZyZvdFi6AOI7jOI7jOI7jOI7jOI7jfMVpszJG&#10;ggkXbcCzAv8dMAmMqJVTqmpMZ8ZhLshelr6j2Xc7ujLnVakSIQE0A2mEe1C+j3lJjABNAmMxfAB8&#10;0nck+6L3xE1jJ/AYECEcFPht4HmN+THwMSac7ETYhmWIjANXBM5LRKRKjSpbsIyP7wqkgU7MbyRC&#10;yKM8J9CoZqT+eRhLNxUXQBzHcRzHcRzHcRzHcRzHcRyAZhEOCHwf6MY8I2oQ7k8q/2NC+IdryktY&#10;eaXlShpdBn6qygngDcxHYjvmRzEkwhlVemHuccab/+aRhz5RKgQeE2hFqFVlKG8m6mOJiK2Y/0sj&#10;Zq5+TM3P427groRwlwgHFBJq4sgFMZ+QqjA2roZ+/0QiDoiNhws3+zpdAHEcx3Ecx3Ecx3Ecx3Ec&#10;x/mKExyqK0IQuxIYAt5DOARsBb4HTNUKlxVOkM5cBvLlMkHauzMtCtU55URCGRQ4JmawvRsrq3QZ&#10;OKvwcU45izI6aGbnzk1iPOZSpaAV0KlwTuA0wsCschmYTVo/3YNl78QoU8AWEZ7GMoS2A9swv5YJ&#10;II8QAzlgEPhU4Xns2JuKQ+zm4gKI4ziO4ziO4ziO4ziO4zjOV5wZ+2csoXycEo6pCSHNkfLfA98U&#10;YavA9xJKSwz/P8zceoryge1uYBfw4jQMVln5o7NY9kcCyxCYwUoizeCG57eCWawU2S+BE6ocU+VU&#10;CpqACVWagQdE2ALUAAfEBI8HUY6o8G4ePgF2CzyBsAPYEfr2lVj5jwJfYKXOEphIctNxAcRxHMdx&#10;HMdxHMdxHMdxHOcrTnAdn8rBzLQyAyRSMFQp/FxgSuE7YsHxRwSG6oS6WeWNxnRmbGRB9oYoLSoc&#10;SgqSFI70H8m+yy3wf3AWZ6Qnq6Hbr3SkM8cxIWocGM1BlLBsj7uBJEofcAI4hZUqOw4MEpOLInYA&#10;XQKbscyPN1T5R1U+VBgZ6MlOF96zMZ0RIIV5zQDkRm5w5o8LII7jOI7jOI7jOI7jOI7jOF9B2i0g&#10;nQC03wLRsyW/zjWmM6Ozyq9qhcuRsk2FLhE6RfldgbqE0Fup9DWmM6OAlpTDqhKlHWEnEDWmM+8t&#10;+P1tQasZv0eRiEQQiWgk5mkhQITOBepFIAIEmXuuHIqiQKzFzJhYzBA8VpU4j8YxxIMmQNwW9PVk&#10;rwBXABrTmQioqRTqgc2qDAGfo7wMvAW8j4kibRF8TZTHEB4Or/8wVv69Kp8M9GSHFr5PwtqwWqAq&#10;ElLhNeM38tpcAHEcx3Ecx3Ecx3Ecx3Ecx/lqUon5OUwC58r8XoHpGI4B/0ukPKfwIxHqgMeTCpHw&#10;k2nlN5QYo6swLjCG0oaZaNcA08wlmtw2JIB6oAGow0o4bQvPFR5gxt6FUlAVSxxvGvPEGKVY8mkk&#10;tO1wyeNq+Lvbllj5JIL/F5bxcRa4GM5dgLsQHhfhDzBT9BHg71V5Hhsro+WOWWV6xFYR7ka4H/hH&#10;TFC5YbgA4jiO4ziO4ziO4ziO4ziO8xWjI51pROgAHgOmO7oyxxT6c8owMDvYk41DxkaedGYIuFon&#10;1IkJBY9gJtjfERirE8Zi+KwmnZlKQIMqTSqowEmFgdvjep+LgAaEekRrRWkAGhU2I9oI1IuJQa0C&#10;9WqiSAOAFAQQoZblBZBRSgQQEa4AAwgXQS8mYDgBQ51dmSFgGJVLwJXenh/fTuJQPq+cEfiZwkWF&#10;sQRSBVSCdiA8KfAs8GC41tdUeT5W3gCGB3qyZa8lsvJXW4H7gO8LXOrszgwBF3qPFEtlbSQugDiO&#10;4ziO4ziO4ziO4ziO43z12AN8XYQ/BVKqfA78DfAaVpqo1Jg8D0zOwqsJGEgo/8fw2lZRfiSwVeFf&#10;q73uXoEHUGpi+KscfIBlmNzqkk8pYC9wIPx7D7A/mHxXY+WZklhWSCQQIUThtYVSYbLMe1QgNAON&#10;UrzePNAF5EWIw/+Hg6/Gq8CbWBbE7ZIREmPm9jPA5diEoe1YdkwDUCfC7wJPhPZ4M1b+LWZ4fpEl&#10;DO0lZIAA+4A0lhkzDjwPXLgRFyM+zx3HcRzHcRzHcRzHcRzHcb4adKQzzUAHkEY4ADQjVKOkFF5A&#10;eRc42d+Tvc60vDGdSVYKDSl4WuAHIvweJhxcUOVFrBTSZmBQ4XgeXp1UBkd6srM38xrbzcdiC0Kr&#10;CB0CneGat2EB+M3h5xZM/LjZiQITWObEKZTjwCcK788qR4CJwZvcXkvRms5UJ6AtEr6OiVt7EA5h&#10;2sLLIfPjJWB0oCc7VWbMJIBUXcS9Ag+K8gRCF3AIK5f1hip/pcrH/T3ZSxt9/p4B4jiO4ziO4ziO&#10;4ziO4ziO8yWn1QzPI2A7wjOYp8W0Kj8FahEOosyI+VxEAB32mkoFmYGZGchPK1em4fm6iFhsF/8e&#10;YLdABiuXNKTw0pjyD8DUiJmr33A6088lgApEq4E6hbuwIPuD4XHoNuqOmvBoRUijPAlsS5iAdIZg&#10;SN6azkSRkEgI1QA5ZVKV/GBPNr5ZJzrYk53s6MpMAvVigtlTWEbP0Vj5G1V6yhmet9nYScRQh7BF&#10;4JvAbwXxpBbzQakBdgP3Alcb05krgI5soEG8CyCO4ziO4ziO4ziO4ziO4zhffgoeGPeK8Aeq/DQP&#10;vxa4ILab/0OsHNE45mUBVvZpP+aBcRIr0zQDTKN8ovCvRPh94Bm1oHhPDH+j8Gk4RnwTr68eK2v1&#10;MPCICK1YhkdjeNyuVCJsF+UbCaEG+PfAe+F3NeEaHsNKZ70NXAp9dDO5BPxUlXEggTABfAKcwkSb&#10;ciSAlqTQJfB9oBsrP1YHnAZeVvhIlWsCjyHkQzbMNLBhfigugDiO4ziO4ziO4ziO4ziO43zJSQpV&#10;wCGEvUCM0D8RcwyYHjl6fUZBWzpTqdAowqMClQmlHxgtGKPXpDMXgXcT0CXC3cD7Ci9PK2/mYHxk&#10;ESPsjaQz/Vw9sAXRHaC7MXPtbiwzpR6ovAO6JoFl4OxDqQB+05bOfAZM5EHFTNcfBrYmhTagr6Mr&#10;c06Vc8Bl4Fr/BmZMlKPvaHYKONnRlanGvFS2ABdFGOk/er15eUc604hlGqUFnsQM07diItxRTMh5&#10;QeFzhUqBhwU6aoWHgGMjMLhh496nvuM4juM4juM4juM4juM4zpcbEeqBb2CG1r8SM62eYnFz8nqs&#10;tNWzgKaE7KQy500R2y79yQiuopyO4S9nlHfUskRuVubHNiw74vvAIwhbsWyVJHee/3U9QocqHVjW&#10;Rz8wkRDGsXJezwK/g3BKlQ+BX2Lm6WPcPIP5z4HTIaOjYYn37QCeEvh94AGETcAscFqVf6fwSiSc&#10;BnIJYRvwmcKeSPlD4C9xAcRxHMdxHMdxHMdxHMdxHMdZCY3pTCqGTRHcI5BU5XXgajmvhUYzEE9F&#10;wv0CPwIOIuQV/qhOeI105kNgNm8lmSYT8CpwTOGzWQvGxyFL5IbQns60AO0i3AN6P8IDwF5M2Kkm&#10;+JfcgZhHi5BXE5p0ChIJqExY1kVV+LudIlSL0AJ0Kxxp7858kos5jRmo37DMm76j2VxndyYP9ITz&#10;GW9MZ5KYzjBbH7EZSAt8DfMKOQDUoswiPK/wC4U3VTmXV6YHerJ0dGUioEZMNOnEhJ0NwwUQx3Ec&#10;x3Ecx3Ecx3Ecx3GcLzEpqEJpFqETmFDlCpb9cR1VQgWWWXEP8ATmpSHAcwKpGmESGJhRJnIwNau8&#10;j2V83FDD887uTCVQrzpnbP6NYKi9a4mX5TBPCTNIt+u4XTNDpjFj8NHY/FS0yrJ2tjC/lNem8Lgr&#10;9NFdAi8lhRpR+jrTmSu9Pdkb5hHSeySrwIlGMzmXamELsDUB0wK7FH4LE0Duw7KBLocx904Ofg0M&#10;nu/JTgJ0pjO1atkubcDO8KjbyPN1AcRxHMdxHMdxHMdxHMdxHOdLTAVsEsuQqAJmxDIlysaGk0Iz&#10;8A2FHcBxsWB7m1iwvTYJB2P4qwQcVriWtzJIyo0ve9UOPCXCtzFPjCaWD5ZfU+W4CE1YkL0SE0Nu&#10;R86pchg4A4wCcUroEHgoXGs5WgQeR9kllnHxMuavcfgmnG+EZac8IvAjgRTKVjFRagsmsL0DnA6m&#10;6XVJ+AHwM6A3HOOAwNcRngLaUCbZQAN0cAHEcRzHcRzHcRzHcRzHcRznS41AhRTLQzUgHABOY8H2&#10;eagFoEfEfBk+A3oFDgH3o2zBymjVCORSkLt0Aw2429KZGoGmSLgLMzd/EugCdq/i2kE5hfAFdh2t&#10;mBByO2SC5LAsiV7gPayc2BlMTKoR5SDCM5igUI4qoAphE0oLQi3Q0tGVaVE4njOj9OnBnuyNEKcK&#10;otcUMAE8iLAXaAYGgE+BF4FTwAxmTH9IINXZnbkajnA3cH/ozwngGJYFs2G4AOI4juM4juM4juM4&#10;juM4jvPVoQXhMeAD4OjCX07EXAZ+IzBbIUzNKLXVwsMR/O8F9gEqFrQfvQnnugkTLf4M5TGshNdq&#10;PD6qsMyXtzXmFRH+DKhF5sph3WpmMbPzfwCeB17DhIUqoEkhLcq3g7CxFBUI2zFx5z6UJ4A/B14C&#10;LnFjsnNiYEqVjxBmxMSPOkzseFNj/ho4KhEXAFCagMcQMsBWAGSuJJkApxDeBC5u5EkmfL47juM4&#10;juM4juM4juM4juN8eWlovTsvQkqEJ4FOgSZRhhpa7x7Z1Hr3+Ojg5zOFv61qvVuBvEI+Z//GlUKd&#10;WBmsi8AnwNsDPdmLY4Of35DzbU9n6hpa7+6IhB9Gwh8idCFsY/WZGxLEjkiESrVshKMCJ4FhhFlM&#10;bKi4SV0xC1xC+Rh4QYWfAz8XeAs41Xc0e2108HPqWu8GmE0IFWJZIlUINbCscCNAQoR6gdZI2BbB&#10;SH3r3VPXBj+f2sgLmRr8nKnBz2lovTsW8y+pEsviGFXLZHkFuNJ3NDt79fznbNp+9xQwIHABGFHT&#10;Jq6IcB74CPMH+TnQe/X855MbdZ7i099xHMdxHMdxHMdxHMdxHOfLTWd3phP4vwLPYn4av1LleeAt&#10;Fc7mYq4AucESI/NOM7puQDiI8ANVLqF8CnzQ15Md2uhz7EhnIqAOYTfQLfAc8E2EKta3mf8SyhmF&#10;n2Clv6oxo/c2sfJamymUkzKRJVnyiMK/KRbPPlFMqCg8YiCPZUNMY2WiZoAxVc4DH6O8m4djk3A+&#10;BfnKiCqBOpQ6IK/KMGYQvl+E7wLdCDuBRlg2IwRgCuUzhb8AXo+VT4CZgRtgVN+RzqSwUlb3IhwE&#10;Xu47mv1Vmb+rAfYjpIFHQntOiHAWONx7JPv6Rp+bl8ByHMdxHMdxHMdxHMdxHMf5kqPKNeAlMYHh&#10;OeAxEdrVvBlexkowjWC7+AsksZJKTyo8CPwC86oYv0GnWYF5jHwL4Y8w4/IqVlf2qhybEPaL8qfA&#10;FwiHY+XDGH6aAEHZDOwSExjaVGmEuUcV0CCWgbJYpkiMte+IWhtOAWMiDAJ9qpxVOK8wLHAtlBC7&#10;BkwGVaUBOAA8gPXHBPATNbHmrRhOCzwg8C3gsWBIv3xbCntF+RdqJupXgcHwvhtNDvPvGAtG5oOL&#10;/N0UcBw4h5X7srYzkWjsRgwozwBxHMdxHMdxHMdxHMdxHMf5ktORzlQBu0V4OvgwHMLMtfvVDKuP&#10;oPQDV8JLKsQ8HQ4BmxSGFX7dfzT7wg06vy3h/H6I8A3gUSwbY6NQLAvjAhasP6YWjO9FmUSlAtEI&#10;IYlSiWWJ1GGZHzUiNIafyxGjjAPjauLQNDAlwhVgOI4ZysOVSQvyx7VIQwK2aKQtmEfJLoFdwB5g&#10;N8o08A7C28DhnDKAUBvBfQKPCDwM3IdliCyV5BADMyjvKvyjwj+MWQZPbuQGmNd3pDP1WHbR5b6e&#10;7IXbYdy7AOI4juM4juM4juM4juM4jvMVoSOd2Q08LhH/FPgmVloqAlDlOMXd+/UCTcFD43Be+X/k&#10;lWODPdmRDT4fCe/fhfANEf4pFty/GYwqvA18JLF8kYfDE+jxCmG6Qsw4PATQVVXigmKgqijoNFAp&#10;QrQgzi6KCECkYv8FID8eI0BdNXJXAro10gewzI4HMLFlIa9hvhj/gPLFtJJLmUj0sAj/A9AVXhex&#10;dKx/GmUohv/LpPJTYOxSTza+kQ3bls6UNB860JNd1/Ea7XgAjKziWF4Cy3Ecx3Ecx3Ecx3Ecx3Ec&#10;56vDReAtVQQ4ATwo5rnRKkIrsAkA5ZrCeZQ3EN4AzjC/PNZG0Yj5XPwA4YdYBsHNolrgXqCVSLsi&#10;ZbQCLqaEBzBfkAqsZNQV4DyWQVLIJJnEMjrqwjWUUhuer6foK/JuDQwAO0X0GYTfE2jGylNVLXJ+&#10;+4HfQ7kLE0P+IQ9XEvCewqTA11C+J0JbOM5iJBHqI+iqEfqA9y7dmL4sJRHaUIFLWDbKeo9XgZXb&#10;ml3pi1wAcRzHcRzHcRzHcRzHcRzH+YrQ15MdA8ba05lZ4LwIF1S5O/hfVGLZBNMqnEc5qfDLXMwH&#10;wOjgBhpoh8yPTQj7gWcRvon5jNxMUsAOLE4+htCUgr1iRvGF9rgKDCPaJ+ZhoQJXFAZTyqkI3SMy&#10;35NDTPjYhHl71AKVArEIqkoV9vtOTLSoWeL8tgGbEdpRGlLCJYVjeWVwRnmpSrgcsk8eBQ6G9ytX&#10;piuBlfS6W6zs1wfcYAFEhCTQJlCDcKWjOzMjEKtSQ3ldIiGQQkhgSTZTYtlHVQAK0zGMqnJhBIZX&#10;eh4ugDiO4ziO4ziO4ziO4ziO43z1uIAZdn8SQ70qDZH5UVSoZTtciSz7YRTLdtjokklJzPj72yL8&#10;KdBxC9viC1X+V0Ai4SmsNFgHJgblgZxY1kEM5BVOCRxOwvMifE/gD+cdTebKiiWASEykmEYQgddj&#10;4W2F3RE8Aexb5twSQAvC45HSqJAFfl1hpcqOAqdU+UPgt0To5vpslLnjqLIDy7C54bpAJKSAvcAB&#10;NcFnFMve2I39fyGFTJrq8HfnsQyZDmtSTiXglwiv4AKI4ziO4ziO4ziO4ziO4ziOsxj9PdlZLKg/&#10;1pjODAtUVMM5geQMXJ2FqRH7mw2nI51pAtpF+C7Cs1g2RM0taIZJrAzYEVVOR8IzwNNAG4VSYNeT&#10;w0pfNWEltBrD3y/HQ8CUwknM1Pzv1V5fjwX6FzNYl/C7FoSUKLOR0BjB87FyPIbzkYkCM5ig9QAm&#10;PCwkEpkTQFIArelMhAkOCkwObqAxulo79QLtojyJ0Bv+P0RRwGgmeJ+IlVg7h5W52hTGxNZwLaMK&#10;p4EBtYycFeMCiOM4juM4juM4juM4juM4zh1Kh5lDJ7FAea5vDUHsESttNXnFBIEbRquVvRKs7NTj&#10;wfPjkVvUdHksmP6GWkmoCLgH5TGE6hvwfgfCe7yN8rKYufkuhR0i3F/Sh4tRBbQifEuUPQpXBSYU&#10;TsTKB4mIc5gwk8NKZ1UyX1SJMEGhNbwXkRABTSgSwaWOdGa6b4PKnF2LmQE+qRO2C2xGOYcwBPSp&#10;MgYgwt7gX1IDvD8W89MaoVLgIMI/w7JjZlTpBz6ZhcNTysBqzsMFEMdxHMdxHMdxHMdxHMdxnDuX&#10;BLALi/WeBqZv43NNAvUIjwj8aTjvW8WwKp8ovCZAJPwT4H6EKkwsuBE0i5Wqms7DSeDF4OHREtqi&#10;YgXHSCHsEOW/Qtiiyn/CypldBV5FGQcuBk+Vg0sOHPPYuAdoRhkGvsCyNDYCBaZFOavCL4B+lC8U&#10;+jChBswUfp8qf4SVxqoDngK+LvB1oEnNh+avFV5QuIgJPKsacI7jOI7jOI7jOI7jOI7jOM6diPlN&#10;HECpVRhtS2cuDfRkbysRpNGyVBKR0BxBWsz74kEsS+Fmo5iPxxfAW8AVLDvjaYTtrCxmPoP5o1xm&#10;dVkz9eG6TyeE12eV8wJvipXHSgJ7VnCMRDhOt0A+Ei4Db+djPgP6IhMIrglUYT4cHaGdFTNxnyD4&#10;uYi9Zwtm4l6tkGpLZy4DkwPrzAQZsUykXH06cw7lZbUyVsPAxYGe7FT4s+GOrkyEiTctNcLTAt8R&#10;M3Xfocpp4E2FF8eVHmB6ZJUZTi6AOI7jOI7jOI7jOI7jOI7j3LkkgfsQtqGcwwLgQ7fheVYI7Ios&#10;8+Nx5JZ4foCVvpoE3orhF5FwSKwM105WloGhmPgxKMJxVmHIjWVvbAPuB76VEl7TmLOq/J1EJFiZ&#10;AAIQhUyVLlE6FP4XTMg5h5mjX1ElITCO8MdY6atYLcvjYmiDUnYGL5YplBPhOOMb1N6XgHdCu+Wv&#10;e2/lGvAuwqMR/E+Y50e9KsMKv56FfxvaeDocY9WTw3Ecx3Ecx3Ecx3Ecx3Ecx7nDaE1nKvPQnBD2&#10;iNIlQp3C5x3dmWOqnFRlELg60JONb+V51kYIcI/A17Dg/zaW9ru4kQwBR4GTYqLMY0A3Jn6spPRV&#10;LMI1VUawjIrVZEoIFpPfjfIDhf5ZeCsFH6qyX4RuYDuW4bGSY9UgbBflu5GQVPjJrHImZVkeH2OZ&#10;H1uxDJNdmBhRTgBJAQ0CT0fCtMJPWtOZL4CJwZ7suho7eIrkl7iKJNAk0BkyUVSVEwq/UPjNtHIe&#10;yI2s0aDdBRDHcRzHcRzHcRzHcRzHcZw7kEioE2gVaEBoRXkaC3TvEXgXOBYJ5zu7MhMI03llOq/k&#10;gPx6A9srpT2dSRBTSUR38HXYycoC/BuNArOYB8U/olwU6MTEgQOrPM64COOsISMhsANoAF5B+HAW&#10;+lLwgSrviPAk5oWxEoEoASQQnhSlCehNwMQ18/HobxDywCZMB2gC+sEEhfB6wUSSyvDzg2J/1xtZ&#10;Waoz67jG62hLZwRIxMAUxDUR1ZhAsx/LftmiyufAO3n4m0nl9Mg6y7m5AOI4juM4juM4juM4juM4&#10;jnMHkhBagLtVeQ3zs5gAtiq0C3w/En4bK/f0BfAJ8ClW3miUDQxsL0Mj0CnwePC6qL1FzZUDBlTp&#10;EeEl4GHge1gA/maTRKhDeTJlPiK/yMPHAn+VMEP0HRRFiZWQQmgX5Y8ioQrlr7GSUZeBl9SEkhh4&#10;X5VPw+9ASQF7EXZRFFO2ovwoYeJJH6s0HV/2uovtfRXz+ng6CGOdWNmtlxV+JsoFzGtl3W/oOI7j&#10;OI7jOI7jOI7jOI7j3GGIBbKHFY6pMqowI0IncJdYJshWLNuiDaiMhI4ILgpc6uzKXFCVoVkYmUKn&#10;RtZper3oOQodwHcF7sNKX90qZlT5APhYY2KE3SI8iGVI3GwiICXC/cHr4t0ZpT8p9CSgBxMD9rJy&#10;k/gE0IjwEMpwbcRJ4PPeI9lBoK+9O/MOJiacwbJDZlvTmVQM9ZG9145wjAhoEKFblX6UVzvSmYt9&#10;PdnxDRqvKWBrAlprhfpQfuxhLCvoCvAB8IoqHwpcG9mA0m0ugDiO4ziO4ziO4ziO4ziO49yZ9AID&#10;2O7+QkZHP2Y6HamyReEuER5E6RbhdxAqMDPsV4A3gI8wX4zJG3GCYuWl/gxovcVtNQm8qspnAmmB&#10;NLCblfl+3KCmYZ8IV1TZkYShlDAa+q6FIFqt4ngVwDYRHo7sWv8KM0QH+Bw4EcZJPvy7SaEFYQew&#10;uaQdKoBOEe5RJY0JMhslgCSBrSJ8Hfh+GBMNmDjzbhzz/wFOYT4lG+Jb4wKI4ziO4ziO4ziO4ziO&#10;49wCWtOZBFCbFNpF2I/SCGwWK2tUUfKnk6oMAadQTgD9fT3Za7f6vBNIQwSNItqE0KzKVqA3Vj4E&#10;RgZ6spPeyzeW3iNlDabzjelMDkjVIlEE1aA1CHVYOapNCI1ApYgeSsHFFLxMOvN3wMxGZYJ0dmfq&#10;gXuxHf7bgepb2FTnFD5SOI1QI/AjhINY1sOtJAFsEXg6KUwF35YPMEHiIcwXYzV+KRHQFszmezu7&#10;M5PAF71HshMLx0lHd2YbcA+WAROVOc4+Ef5UYbYxnTkPzG5ARsYUcAw4iNCMCTyDwK9VeUFNpLk2&#10;sAGZHwVcAHEcx3Ecx3Ecx3GcRWgtMeucBVWIR3qyeodfU4QFXPKDGxhgWC+N1taFAIxibe2DMNBm&#10;AecUkBvoyea8Re58OrozDQrNKO0I9wBdWCCyBStd1EKxNM8ocBo4jPAm8BJwUwSQzu5MAgvAVqtS&#10;KZBSqFJoFnQrSCtCK7ZbfTfwJnABC3S6AHIT6Uw/lwRqVLQKoSaGRlHtEORuhA6FZqAGEyKSob9a&#10;BSbVMkCSmN/DugWQxnQmUmgSeAroxnb53wo0PE6hvKkwEsFdwNPcGu+PcjQBXxPon4l5HzibEnqA&#10;j0SoZfWG8U1h7XgKKys1gHnDzEMs++LQEn3ThgkxH1QLnwCDIzav10xfT3YGONPZnTkLjIV14oQq&#10;2Vg5PNCTvVgylqtVtBqhEiWi6IcyK8JUHsbHY2aW+7zgAojjOI7jOI7jOI7jLE4UAgOJ8CV9mg0w&#10;5LzFVGI7gK9SJiByC0lR3PGeC22tPgTnqMFq5w8DI94cXwq6BL4hwuNArSpXgWMoHypUh+e/Xeh/&#10;EfZiosgBrETM6Zs49h7HAqWdWMB8s1g2QRVoZZi7VSJUKZwRnQuwOzeXRsxn4wCwPwF3I2wHrQVq&#10;xczHa4EJVYZE+Bj4WOG4Kh9hgtVG+YCkYmVLAh4LmRa3ihiYVujJw68Swm4xsbHhNhqjDSJ0KRxF&#10;aQauqjII/DTMs31rOKZg5asuA7/GSkrNQ5XtwL0iiwogSYQalEeT9vqfAuc36JrPY0JuDjiLcAzl&#10;cmmbYNlDd1P0QkmWvPYU8D5m0r7k5wVfiBzHcRzHcRzHcRynDO3dmXZgr8B+lLpKmFB4l3TmYyB3&#10;p2WCdHRlaoD9wF6EPaIMdXZlzgA9vUezV2/VeYUSKTvUzq0TJa9wOq+8W5XOjA32ZGe/qmOwNZ2p&#10;SAiNCQvW7VZhq8Cnnd2ZT4De3iMbY0rr3PS52AocBL4j8AQmbJ3G/BhOABdQUMiL0I6ZE28C6rCd&#10;+zEmStwsEtiO8hZsN3hreFRTDKgnCRlcYtlyw6xzp7izzDhKP1cJNCO6GWGzKJtB24EDIuzCxKpO&#10;TJwaxTI8jgFX1YLZ51U5KcKpWOnNK5dHNjC7rC6iTeBelD1Y5smt4hpwEjgWw1BC+R5CGqhifd4f&#10;UyiTQDyXl7B2UkCzwN3JiCeB94i5DBxRpUuEJ8IaULnK4yrzvWEWMo1lYSzW7wIkghfIZYV3W9OZ&#10;y4M92en1XnDIOHoNqBRlREzYj9rSmS0J4SDoPcAhEXYrtAXfmiSACMNAf6TsqRd6YuVwbTozMtCT&#10;LbvmuADiOI7jOI7jOI7jOOW5D/g9gWcRWkOg4/+OBSgnlwgY3K40Aj8EvheCrv3Aq8D/DcsGuVVs&#10;AZ4W+H3gW8CEwC9i6FM7x9mv8BiswXb+/p+Bp8T+/zzwM2wnrgsgdyZ3Af+9WH3/FlV6gJ8D/7r0&#10;j1RIKbRGNi8KpbBybOwu/ZWgWKD0kgiTamvhVZQazMy4AxNDChlcV4Dj3s03nFpMSEuHRxewE6EG&#10;5pULGlbzjXkb5b0YjuVhICEMR8XA+IYL+pHt3H8cYSvz/WxuNpeA1xROClQKpFHuR0ita04o11QZ&#10;BWKRDTvXAwK/CwyqZTacBL5Q5ZQI+1mdAKIKveEzS1nBQoRB4BMsu6ttiWPtEWFClTbsmOsWQGZj&#10;hoC3ktBOKO+Iibw7gT8DvoewBUhJYSwX23k/EAv8AHhJTNT7gkVEVxdAHMdxHMdxHMdxHKdcYAA6&#10;Q4CyEUghCEpLjRm59o/cQQJIazpTq7AjErqw4GuEzO3kTt3i09sGfAcLaEQIVSj1EWwWC1yNflXH&#10;YCpiB1YCpIXibuWtquzi1poJO2ugI52pwkq5PCo2F1sw8fEFhff6j87PKmvvzhwD/kYt2HgRaBLl&#10;LHAYC47eLCaBI1ggNYkF3gslrh5V5TkR2sL/Z4DZfvfvuWG0pTNgmR8PiPDPsHJXW8KaLigXEM4C&#10;p0IQvR/zgBgELqrttB/PK/HADein1nSmEgtkPwQ8E+6hK2U0lEG6EoScvaw9fq3AOMoZFV5VSCaE&#10;72BZMZWwrryNWOGa2vyNN07/YJvAAwodOSsBNZayrJ3nQzuuNJPmAiZC/hj4DYtvcjgFvKzKA2JC&#10;VROLZ8XURcIDKeECdm9eL9OETDGFVB4qksLjAn8IpLGyXDlsM8RJoA+18o9i608zJtx0RMK/UPi7&#10;xnTmRWBmoVG7CyCO4ziO4ziO4ziOUwax4ORdWKAkAioQqkTn/n8nXUstZva6BxMcwAIIdVh5mxXR&#10;kc7UALUSkURBlRww1teTXY/RcSO2c3mHnSqpYHhaIXdIO7eZgXtFJFSLBe0EyOeVa3llGsgNriHQ&#10;KBbg2UlJrXq1fqtfTb85tw1VQFrgYcx8Og9cUHgvpxxb+Mf9R7Ln27szw2rzd1iUVoUvUN7Hgtmr&#10;pj2dSRC8OkSoCk9PA1d6j2TLZpX0HsnOsIjfSEdXRjAz6S1YsPIabnx+Y9dzQcJ6fgj4elgjFAty&#10;9yscR+kRoUeVL3LKAHB1cEFQ+EaRMM+KXZh4u1rvj1lgLGQuJMXWvRbWZqAeo5wHjuWUjxPCI2LZ&#10;VDvYmJj4ZHhsZLs2hLa7K2H+LCdUOSPCG1jm5s6wjkjZ6w2ZWsBHqrwJvNh3NPtBuH9XAVU5mJo0&#10;oTLuPZId6ujK5IEeVdqDF8iiAgjmW3SmMZ05ghmPrzlzKJS3nAXG2roytZFlOz4G/BZCDvMuOafw&#10;qUIPyhfonI9JPdAqwpUwD54AjlVbmw2NLFiDXABxHMdxHMdxHMdxnPKkygQaRmYt8HhHGaEnoEZs&#10;Z2dpHGAWC5asJnjTCdyDleNRbCfxR9juzHWcHtXMz0SZjoXLqneMh0ASC0juxnZjJ7BA8AfY7uuR&#10;dYzBauaLHVdU7rwx6IAItVig7sHQp4OqnBRbU8YWeVkOeAv4MIyHqfC3axUZqrEA606gIzw3ALwc&#10;xux6mAnGzVe8t28ckcytxfvDPaowTj5SeFPNV+G0WBbAZFgr4pt1fgmhBQtkt67h5ZsQIuAcJrp9&#10;BnwNeHQNx8ohfKRwNFamkrBb7Fh1t/1nD+WhyIy+B9QEjWOqHBNhd5i75WL6s8A5lF+p+Qm9tWAu&#10;bg1z/wyWUTYFqCoTwCsiNGKC1WJZofUoj6hlltSE129IicrINkI8A3QhVAMfqvKWwi9VOC12HZMl&#10;75dQqIzhY7ESmv8caE9ZZt1buADiOI7jOI7jOI7jOCtiEgtc12EG6H1A74wFCe8o/48YpiIYFQtY&#10;5EI84BhWSmfFPhIiHAR+BwtSTWKB00usTwCZxgJ19Vgw77xaWY6LeofsJI+slvxOER4FnsICSBcE&#10;rkY2hkbWdGBlEmEEC/rEoe9OqQkr13yK3jk0pjPJGGoj6EBoxYTVISzIe22wp3z2Rf+RrGLBvw0R&#10;FcIO70cxz4i94eke4N21jKkg6rRhAdFCBoibn99AVEMGiJAAsmJrZ73ajvkKEbpRdqIMR8LFCuFi&#10;HHOxLZ25NtCTnQBoszJV9cD4wPoy+MqtW9uAZxDa1/DqJFArFuSfUfgUeE/gLCa+t2HB8uWqTuWB&#10;CeAThbMpYZ9wy83YV9wGIhxS6IuV58fhWr3N/yOqtJWUmyswEe4xH6rd099E+bSvJ9sP0JnO1GLr&#10;zmPAI0n4oNbuIR+MFEWFL4CjWHvvATaXOa8UwlZRdtZatkbvyMaUwiLc+/eK9e05VV4Bns/BkamY&#10;KyOWLbJwTRWU0VqhVkzYqUfpxjxNLiwcVI7jOI7jOI7jOI7jLECtDvkZsSDOoFod7RMjPdk7Lrg3&#10;AVdr4Fxk9bavAtUo76jyAqsJzgv3AM9hu8gvYyLK2+ts52vAsVA6qlmVD4APEzB87g5paxEqsKDR&#10;o8D3MMPf0wLvRBZYWmvbjAD9IlylWFroo3zMu3yFvVHuRCJIxVAb2S7r2vD0kAi93FzBoAl4SoSv&#10;YQJITDELay00YMFQwpowyQYYJDvLUo9yNQd/IUoiAfsRHgAeECGDMIsyhGXofYTwsShnO7syQyrE&#10;GtOolkXSywYJzR1WCjDCSkw9HcbaWqjAMulqsM0Hv4yVExH8CfBkKN2WCuN2MSFkBrgaw2eqXEwI&#10;36Uo+N2wjw2sz1ekQALYJ3BIoTkBl0I25LsibMfKnhVM5fOYyf0xhb/OKc8Dl6ZgpjmdkZqIBDEt&#10;wJNABuE7KO9ElsV5vDWdmervyeaAcx1dmY9VeVOESsoLIBFQibA9UtJYJtqGCCBi/bk13Pc+A37V&#10;dzT7/FKvCeW3puvSmVMK2Uj4feB+TNibhwsgjuM4juM4juM4jlOe32AZDoVSD4NYsOhOZAYre/Ev&#10;sVr9CSzLoo9VZIBQLAuWACYQ+nX9mQgngX+N7cytxEpz9LNBpTVuZZuL0BtKAq2V88CrYew1YMGu&#10;T7HdwLM+Re8cqqFRLDBcWfL0bFhb4lt0WjFwXnXD5tu0COdZe8k3Z2Uo8CImpJ3Hgu7Xwpr+MtAU&#10;sjC2qdIAPBgJ38RE02HgrAhVYsLV37Jgt/w6qMLKch3EfEDWG3duFnhUoE6tvNe7QI8oB4DHEA7B&#10;ou/Ti5VCuiCwGeUphD03sE8Kc7mCjfNn2pwQnqoxweqTcF/8VJUeMfEK4C21zI1CKcoRilmeVcBj&#10;GvFkKP11AMsuOQD05ZVWTPyaCIPqPPArsdJ49y9xXlsQ0uFetDEISaARZSz029AqXn0NOIEJMtWU&#10;8TBxAcRxHMdxHMdxHMdxytB3NHscq3V9xzPSk82P2E7NF9fy+rZ0JokFbku9OqaxYNrkOtt5GKtZ&#10;fycTYYG4ggE6WBDqSn9Pds2ZGn092atYxs4Jn5F3NgL1YjucSwWQidC/N7OkXgIT06qx+v+jWNA0&#10;v5qDBDP1mvCgdMyzuJ+JszH3JuX6zLIRSgT6jnSmA9iHcBcmdDRjZuLNWOC7Kvy/aQNPrQrzkNgX&#10;xnm0zuPVhkdd8LAaUDitykURJlAuIuwouY6acH+KgdMKr6gyGcy17yZkGNwgpsJcbmQDBZAgXPT3&#10;9WQ/AkY6ujLHgF8D7YCo8hushN2J/p5sHOZlbZ1liuwW+I5Y9se9FDPPtgJ3CRxKCBNYGT5yamW2&#10;UsJxsY0ImyhmmpTSjBmPN96AdryMZYBcXekL+nuy08DFzq7MBKZ11LenMzXARH9PFnABxHEcx3Ec&#10;x3Ecx3Gc5anCdq83lDyXF5iUO8wP5UagSgrbNbtDZN1BP+dLiFhwtpH5BsNX4vjmGtqLzJmgt6zz&#10;UJWYT0Op0XXMBhojO+uiYEb/QeirSoUWNZ+FbwMpFU6wkdk6Vjppn8Iu2ZhSUAUaEe4TpUUs4+Gn&#10;qvxEhL9V5T7gEeCJYBDeDEwpnJhVXk0quxH2Y943qRt4D7gKDITyXFUbdNhmlKeAd0qeOwX8m5Jr&#10;GWN+FlkVsFPg2wK/F+5LW8qc09bwN6MEAQTb1HAZ5TOFoyJ0h9de1x9imT6bNrD9ZsOYHQ2m72sp&#10;CzgL5NV8YraHtlJwAcRxHMdxHMdxHMdxnGUQix/UMX/3+iRW3mncWwjBdsoWdstewcqJuBeCYwPE&#10;PG6aKAnCqgX5xlhl9sU6icI8TgE5EYbVvCJyaxnzqqSkGOqeAS6GrBLnFtJnptHzhKi2dOaSCFNY&#10;NkTBw2lDyl81pjPJGOojYX8oz7SRQnACqEXoRMmLkFChR+GYKgPACwKfqQX7t4p5XL2nyhURvi/w&#10;EJb9IDewyfNh/G9UObtZ4Jpa2au5bIi+o9kpFogDrelMBbCpvTuzV+CgQBroxkzjaymfxdEkwmOq&#10;fNyazrwJTAyaF0iuvSvzmVjpxV2UF0AqMTF3e3s6sw243F/GpHyVTGIlvFTsnJfVLNrSmQhoiISd&#10;YiW7HsO8S+pYIHa5AOI4juM4juM4jvMlpjGdkQikFkla0EATKNEiwQlFiIFcHDMLxAM92RV9mW83&#10;89OkCCmElO25I59XpmLID5pZ5cJzA5BaSCRsN2qSYumIWIQcMNN7JJu7SW0FIDURiQRUomawKkI+&#10;BCNmeo9cfx2LHkdIJIQKlCQWeJnFdjnm+nrKHye0Y6KkHQUQBFWYGYuZAnQklHVYjtZgSpuMSAmk&#10;Qt/H4Txm+3qy1wVeO7oySYp1tCWMjGa1QEhpuZvZEOiMOroyjYudg8LMmDJZet6N6YxUCFIpVAgk&#10;1dq6tM83JCAcrl9Sdv2F91ls7CMWxMrPKjOTSjyyoJ86rBRYivljFSwzprTky0gIKlcs1TYlY2K2&#10;dEx0WGAniYT3snEwm1OmFOLBnsXHYWM6I0lBqqzGf2EMzcTKDJAf6Fl+DIexGIWxWEkxfjSr4Tj9&#10;K1wb2sKYjiKs7bRkXAkKxKrMoOT6e7I3Uwig1eZqlBASkc3VcuMjJ0puFmYnuX5MlKOjK3P9LnCh&#10;BSs9UxqMjIAKhPow75adOyulvTtTCVRIaXsbdSXXGANXRLiKUtvRlVlsrY0VplXJhTFEOGZKZN48&#10;mFFlKOyGLzcWCGPK7hU6z8Q6v9S6tFo6088lgZRGan2qc9esIuQVZq/FlnkzssI5cTvQ0ZWpCGNr&#10;qu9odlWZQwM92Wud3Zl+4HOFhMZ8xAYJICk7p81iRuNtN+DSJcyVA8ABgbTC20BW4VMRXs3FVior&#10;Ybv/ByqFWSyIvzfcwyfDup2Yd3+79eTDI1fyGAd6VXgXOFt2LHRnIqAyVpqAVoFngW8CD2OZMEvR&#10;ANyLsD+ykmjnCKXrcsoXSbt/fD+03cKSXgmEarXX7cA8ONYlgIiV4vpclS1YVtmmzvRzQ7GgMeQn&#10;VOMy62AiXGcX8KcIndjGjEJ7zuECiOM4juM4juM4zpebghHmbqxcSRu2c6+uzN/mCAapwOeYCeVK&#10;6zDXhGPfEx6VmMH2i+E45bIECjuR27AdqXso1ui+HF7/HmbefTOQcD4dIYCwA9uJOAB8hhmwrvRL&#10;fkV4/cNYre464MNwnFNLHKeipD3uD30XYZkER4FXws+5VZyHBTrMALUltO3n4TFQ5jVtwA9CX6RC&#10;y1RHtrPynpK/2yHC99WCDyNLnMP7WM3y0vMuZJQ8ANwV3vNy6Ot3YV3G4Quvvx6rAV94n8XGfsHT&#10;pA8rG3OJ60sTtWE17u9m/s7YurDLeDMWbG0UuFfhv8ZqqZcjDn3wWfi31EtlU5izB8K8qMB2x76I&#10;ZZdMLDPna4FvhXOtDGPvnXB9Eytsu03heh8J5wDmO/B+GDcrXRtqQ1vtx4JpWyhmEk2H9vkQK8Ny&#10;/iavj1EYHzvDfGvl+rr2ZzEPls/DGF1JVs9jWJmhYmBd2QXsR+aVjekO2ROTlM8CeQ94YZVzfu7Y&#10;2E7w0vZGlTaRubGbAPajoDZHFis7cw14PfT/MKBRRCW20/+6Eli6+PqWCOezJ8z9Zoqi6oWS+dC/&#10;AX27s2TObw79LOEaB8J7fbjGtr2VHAK+B/xDOP/VMg68Gdri6irWgyWphB1i94e6m9QO7QLfEGG/&#10;hr6MhJ5YOavwmcCY2vr9j8CQ2HraHsZ/4XNQBbdeBFFgUJUBEQaAM6qcFuFCmGuXMXGiHPXAU5Hw&#10;mNhnje3hvr3iPhA4kBC+A/yConfPODAUzqPwufGGtlPe3vMDgcdF+GZYORvD2nO55H583VxV5TzC&#10;L1HGVRgEPgmfIbT0pug4juM4juM4juN8iWhMZxLVQnVSbHeeQhuq29W+GG/GAk5V4UtyHRagjCgK&#10;IB9HEjIWlglydtju7iaEPcBjCF3AIYRKlM8jYTCywN48AaQtnakSe91+seD8/QJ7wzkiwiXM0HWi&#10;I50ZBa723cDd4W3pTCVQJ8IBUboQnkJoQ+cEkBrgCMsIIG1WiqJWZK4MxeMIHeE4zSGE0F96nMaw&#10;075O6BALDB5AuBd4AKEq7FyeFmiqFa4AJ0YWD6oDc7v367DSEPdRLIfRggWZN2OB9HICyCbgQSy4&#10;WSgjURASSoOddVhQqXWZdrlc0j5JoEqEXVipjoexIH2bCJeBT7FA+OB6+lKsD3aUBIQ6MWFrU+jL&#10;CizLpQqoDpkIBQHkIzERZKTM4RuwHcXd4XgFLBgs1Je0VzM2BiYWj/lACOycAGjvziQx4exuUR5V&#10;4R5gd5hPPQnhHBYgnigz7wVI1Aq7xObTD7C+rwS2iV3j26ww4BmChM8CT2HiBcDHwUPipaXWhtZ0&#10;JhVBbULowATAHSgd2DG3hbZpCG1+UWAnwpvt6cwbwHgwtb1R66MAibqIzWLjYw8mzOxjfpm3SqBW&#10;TLQ4mITddfBpbTrzKTA10HP97vswvqvDsZ4MTxeCcFvC/KvGhIIYZRsmBCzG8DoudXs4dgdFkSER&#10;5kDBDFlQGkMbNLO4EHAJE277sUCoYjHFxpJjEV4/UrreL2jvHSgHw/qWRmhGiwKImGH3NGsQQDrM&#10;/LlJhK1AG+huNRFkU2j3HSVtPyCwq05oBD4a2RjB5WbRCjwBnOvozkyjMoYyq0IuhtlYdQaYWSxL&#10;rPdIdoYSs/SNQqx9D4b7xM2gITx2C+xW2BnZPVyAo7EyHcbWZyIMCbSp0hbWo4IoVpjvlSU/R2Gc&#10;VIb5Usn1/hlxuOdNqY1XFXsuF35XKIdVGrCfpljurpCNMgGMhTJeA0C/wplYOYNycaAnu1x5yVrg&#10;UYHvhnv2WsqO7cGM1g83pjNnsYzd2Y6uzAjwiSo7w730hgog47HN+zphJHx2OaTQLOiQwBdJa6v8&#10;gjVKQxv2olyJYWhcuQDMjCz4vOgCiOM4juM4juM4zpePQvbBdwS+IfCkWsB8KHg2XBFhQpW9WGB0&#10;L8WyLHksUD+KBaHPLB/3YD/wrAj/JLyv7aoUUgKPY4H2hQGXRuDeCP4b4CEsaJWSkhJYwAMo5wii&#10;DDfWa6JeYF8E/xx4BgseVmCG1ndjQb0/Z/4u/XLUYYGY/wbbAd4YjpNXC0ddxWprl15LIgRcvg08&#10;J1biY3NJOxa+6CcjC3D8J5YRQDDhol3gWYF/QWFXqF1Pi9qx31vktVEI+KRKgh5JLIhaWlc7HzwM&#10;8ksFR0JZqULQvQbbKfxDgT/GgnkNYiWl8mH8/HidfdmACTO/AzwqFoQfVeWCCGcwj4Km8F6NIbhT&#10;Hdo4H577GcsXxZF5bWalogo7imewgFfM6gJHlVgw6vsI3xAL3ibDOIjFgtAjlBeuIqAqgqcE/k9Y&#10;kG9TGEGVIRjYxwqDvcHk9r9G2E7R7HYTVqLkJHB8iZfXYELRHwPdYmNuAOUyFvyrDuNcgRjhCWC7&#10;KhcxMehGeqcU5tsDmAnw14EmVfqB0yJWbiaUYtmLGQE/K8qowC/y8K9D+88s0n+l7VUcJ0IqvG8i&#10;jLMpLJi31NzJhbmz1hJNUvIonF8hq6ywsBQCtcr6g5zTIpxHuVKmvdPAt0X4BhZ0rQzzpvCe+7Bs&#10;o0/CGrlaUlgA/lth7gOMqN3DYrEx14b5sBwCHohMpPqX3FkCiGV42ZzZGubLSLg3XcEE58vcXF8Z&#10;sHX0ZmaAlLJNoEmhKayZp8K9qSV8jrkY1qtC6cJkrNSqlexqFtgqwl6FLQrVomwPr60WK123fcH7&#10;2bwURmIrAxlHRVEjBmbCHLislsEAMCTCyTCfR4PocVqEU+F4C0tg5VcwuaswkXv/OuZuh5h604pS&#10;Ga5BUcaB90MGyONsrKdLOWJgKhKGgOOqHAC9B+gTiJOWiTdZph8uYgJtRLGUmJabNI7jOI7jOI7j&#10;OM6XgLZ0phrYFAlPAg+i7FZhDPiLEAQYBkbDF/AZLMjeHr48P46VMgJIoHPBucW/NaczLcAuEX6E&#10;8Hh4ehbm7YKvKv3u2ZHONGE75b8mwhMoB7FAxeFwPlvCw14ntIoFyT+/EW0Wsi9SkfCwwG9ju6UL&#10;Af1Sn4clv/y32u7j2kh4ROC3KJYMqgrtMEtxV6mE9xYgVSvsj+AbwNMidBTEKrGAXgfFUktNzN/N&#10;vdg4qAfaRfhtgUdDMKAQhCScQ/USMYHzwN8xP5C1CzvHKoolgk6xMlHoWDiHFEJnBBks0FkwZ02F&#10;c6kI15ZYS192dmeaMLHqQaw+vGC17l9DuRSCJJdC/1ZjQslOVX4gMq+kVZVYf5XLarmAleg6F14P&#10;tnN+FxYws7rrQj/KEaxs2aVFTlkpChLTnd2ZncD9agH5fVgws6LkvEr9Eq4j7GZ/DAvs16DEWA38&#10;GmC7WDZJw4obVKjCsjXqKAqkhf6KFhl7VWENehoLLm8FzqqV7jqPBWpTwD6U0wgPhrarBu4S4WtY&#10;wHD4Bsx1wnzbGebbo2KB8CGUd0JfXQhrJCLUqLJZlW+K8BjCdpQnEuYfkW1NZ97FjINLA5WzWPD5&#10;DRZ4K6jybRG+FdpwJqzJL7C4EAnw+Tr8KT4Jc7OBoph5nwjp0K9VYY0/Es5hkPKiDuE4n4b+03A9&#10;FVgZvC0l1z4N5AZ6snFJe+8qae/7wuu/wETg7ZgQOZeVpVDbaBl5syMr9Jnp6M7sAx4QeBJlK/CW&#10;Mrer/lKYO5tV+a6YcGA+A5Zht689ndkBXNwAI+cbjgQRWc3noE7QuxFEhKTAZNK8FCY7uzMTKBNq&#10;9/uLotIL9Pb2/PjCDTqvreG+V3MLmiUJRCJcU+VyHhKJiEfE7jWjwCW19eecqAzmleE8ehUYScA5&#10;EWoxIakg8jeE+1NKlRqR69bNXJgT76odP8bKkf15mFsV4feTFMvKjYexOBueG1XlSt/R7OUF61Qy&#10;CZXVyPbOrue2q+h20bnMsY9UOQ6cDRmxs2Fdvbiqtf36tqsXOFAXcQL4bKRYEvJYeFyh6HNV7HPh&#10;oirnWaf/B0Dw9tCG7sxZ4JdhPa4O/XcG2zwy732CF1G+szvTDBxMQLLB+mxLfVemD3i976itIS6A&#10;OI7jOI7jOI7j3OG0FQzILQBxdwjAP6JwQZVf5pT/AFwZ7MleV/qmPZ1pUeXeKKKRogAyo7ZTu2xg&#10;u2CsjQXjv4EJLh2qnAgm1gXzzTh8ic4Fc+8U0IbwjAg/wHYED2DZHYdV2Q/cE4IRhYBrbSgrlLgR&#10;bVdtQd7tWEmR31boAU4Kc+9ZVRLIWDQQGdnfdWIB6N9W2216QqwtSrNr8oA2pjNSCRWRsC2ChwX+&#10;BKEOCzC+rzCKUiVWm7sQYExh55Uqdw5BUBGxYHe32E7oFoXPpViuJqKw636R6+k7mr0AZEuf6+jK&#10;PKxwlxTLPuWBUyL8de+R7LXl2rm1KyPAFoF7BX6oUKlwNkTzE+G6bOfsKne7d9ix67AyRt/BMigO&#10;CPxc4TfTyuszyshImbJKHV2ZXVhd+JYQyM0B0xFMj/RkrxMA+3qyQ5inzZGSObRbhEeBp0v+tBfh&#10;DYFf9B7JDix5/iaeVWDB+B+EoHxSlY9EiEv6P4eJAzNl5nEqCIXPYqXkBgSuoWwJO7MbMLGzIZRp&#10;WokZemH+lgb4p9SCYTML1gSAhJhId1Asm+kZtQDhG1PKz3MwOhLKRnWkM7sVToqJNrvCYbZjJdHe&#10;2eh53pjOSBISKWGrWEbKf0VBpFReUOWXwOG+8mNkQpUKEZ5FuAdlNzAUmXDVW7pOhrJYw+Hx9oLj&#10;bFHlCRHL/lBlCHi172j2v9yIta3/SLYQvASgszsj2L2hmWLZrTxwVJWfACdWWXosBbSqsjn4mExR&#10;LFNDlWWbbRETJv4YK0clamLTCRGuoDwK1ITsmEKMMhF+XtaXo9NKxtUEH6LfxjJ2zsQxfw982t+T&#10;PbegDyqCB0QdlilQhbAbpRMLtM7eAbf8VFjvCuXWdoS1vVFM5IqAJMq1cD8ZC+P0Q4T3O7ozM8BY&#10;35GNEXvabBNBMqxT7VxfLupmcgbhpFomw6PAfxuev4QJgp8ifCboqSSci4KvhFrG6xVRcqjkFGJF&#10;85iYt9L70afhsVx7BbFGIkETnelMgwophJQoyRiqY1uv7wkZEPcg7ENpUPh7TBwYAPKqTGOfNfaL&#10;sHsdn5MqBA6JZfadAHJ9tpb1dXZlTmEeG0mKAkg+rHtD/T3ZwY3swN4j2fOs3guqYITeEOb1QeCd&#10;GN5tTWdmBnuysQsgjuM4juM4juM4dz4poEWEpwX+qVow5KzCf4rNsLiw6/A6oohaLHC8ueTpaWzH&#10;5GKGuEmgASEt8Lsox9TMuQexoPuh8HfjqpwM758E2hGeEOGfYruk/wYrdXIK2913XwjW7A1fYhW4&#10;FAKFNyQwlbSA/p8B3Qrn1YIL0yh1oSxTEjMDvYQFhMuSsBJefwzsVwuOZ8WCendhwaoYC16PhutK&#10;RcLWJPwR8LhaiaKfq/AbbOf4DBbI6sTMmaFYDmex0hgR5q/xdYE/DEbE/4iJGf8tFoCsKDnOaox/&#10;CxkkVqrKyn5cY4ViRcpe923gWbUgyhsxvBQpvx92ZNcA18Ju0qlVdmMCeEaVZ0V4Joy3vwGeBz7C&#10;goArHT9XNmi8jaguuaO+lDos4+Np4BmU99QC1+dDu9wX/m4ilGkaK3OMVuCQCI8q9Kvyt8G7ooui&#10;CBdp0YdiiOVLrAxgGQqlHiAXRfiQEl+XkrFXL0KXwP8OqFXLlPnP2E7e0QXj7QKWJfHcgnVlzRlA&#10;y011gfok/I5YebG7w/W9A7yMZZiV7fMYPg5lch4EtiLUoDyeMD+ev2P5DCgAxMzPt2MB4vHb5N4R&#10;IwzP6orGw3JcVqu/PxvmfAoTJL+PldH5UJUXMcF7EJhRa4sDYvesagAp7pBfSfZHC/CEwPeBBxV+&#10;ivJKmPdXy/TBELabvHCPAWiNIjqxrJTbHrX17SjwE+CDcP9PAakgLDeEjAFCe25TaFbRh7CyeAfC&#10;faFvg06pOsyLZhaUV7vZTaNwIlZOJZRdYpstCtSLeZPtBH0qsvvf1ZAZOEShRGjx39Fw3xhi48vx&#10;NWHjvTL8vJWCTxJsjaA5EhpB68N512MioaLchfA58Fr4nDKNiYlnWXuZPIAqlHSYG7+a16i2zvWI&#10;9XNTyf3tbGinWz8nTOw7gbAfy37drrAjjtkS7lUTLoA4juM4juM4juPcwTSmMwkVmhLwtFiw6TFM&#10;9HgjhrcnlDMjZcx6S0hR2AlbZEatdnXZwF7SMjIewoL7eaAH5UMsc6M0y2Q2fFEGaBXha8EYfBoL&#10;4LyEcLj3SPYSQEdXZpssDPAr4yHYHm9ku4Xd0K2q3IPtHJxS+JXC26GGeKHN4vDlemyxAENnd2aH&#10;KvdhQsUo8IJaH7RJ8TgqwqgqY3kzqj4Q2U70e4FY4SWFF8Zi3gKmayGpUJOQee05ie0sLysQ1ERs&#10;wkoLHcQCg7/CAtiHsZr4BS+AqRDoWY3QUIGJZDWhL0aXapMF7dOEGdA+EM7rXYWX8/BeBF9TZTbs&#10;IJ+kTJmLlRwb5koutYSx9Uvg474j2eXKvSQx4+SGEEgZ5/pg/ZKE3eQFz5bCuJ1AubrUcUKJoKQK&#10;WyN4GqUN4bzC2yhfKFSKzJuD02p15afKnMNdwH1q/XFalTdVmAgZGY+FP4tQGkOweZjlA979oR13&#10;lsz1c2FsX16wJlRgc/sZ4KGQ+fEicLT/aPa6QGufZaNNdHZnSsd3YSf5hgdQayJaBA6ifC2U3doE&#10;vKnwAsLnC8vQlJJXzieFzzDBpB0Teg6qMqTwQmM6c3Gh4e4iVFI0DJ/CgqsTN/mW0YCNieTcSIWx&#10;aRMzVyuAFOZO/YK5k+/ozrQC+1EexnwV3gVeUeUl4Fx/T3YsrPkXKXrlFMyjZ5drz5D1WKNmgP0d&#10;TKCbQOmJlcPA8ED58lkTq53ftyFngX/Ayvt8XrKeCFBRCXUpW4+SQFIidoj56+wgCKWqHG5NZ4aA&#10;6UErI7RmQmC8DVtXblWcuVBeqleVschKeraVuX8t3OgxhnBJCuURhUuCXgKuiTAqMNxpGTO2ptvn&#10;BPPvEa4BvX1HsiMA7elMLUVPqVIj+EgK5R6FhJogvQm0InzW2Bxesw3YjAmltWWucVaEfarszUNV&#10;YzozFa7hOCZcFDZNrGX9TCJ0oOxWaG5LZ2YHerJTYYEYxkrk7RG7DxDW/49hntfPLUOVMSxzpfBZ&#10;Yq/dFtkcPlO6AOI4juM4juM4jnOHk8JMpf8UeDKUUXovjsnK4ka9yzEdC5djLS+AiAURfgeoR3gB&#10;eFWEi5h3QWOZl2zCxIA/AKo05j8Dr0nER5QEosR2kBbqZ4fvtcxoMUC2kUTYjvkHValReG1a+TfA&#10;1WrzM2miaIw9zdK7QB8Q4WlVGoB3FP4irzQkrJxXYTe7AtcQxvNKRQV8XeAP1IKgrwF/iQUhc+Fv&#10;a7Fga6kPx5gI/SwSNI2s7b4LtIYSXD8JgYvZME4K/iPjIvRRPpOgLGKlwnaEvoxD3fOVZoB0hLGx&#10;ExjKw7+dVY5XFjNsCv1daiK7UjqAb2ICyG5VTgPvifAqKzGRtcB9Zxh3hPkyxSp204bSWfNr3wsz&#10;qnMG8Yu+NFx7J/Aj4JzG/AXwOpATeBSlpmQXcx6Y0PIC0QPAAwqfAYcFelE2AxeRuTkWiQXAG1hZ&#10;kOwstoZ8P/TJlMLZSeVtisa+hQupBn6I7favAT6aivk5t8kO4cj650ci3I9lwUwpfDGpvLrwWsow&#10;LlZO8BTmeVQPdIpwdwyN6Fy9/9UwKsJxbJf5TaEgRAM7RYq1/INIO80qd5CHY+xcZO4cwrLb9gB9&#10;eeX/nYNTFbbmLDa/C2V1ViJOCLAZ5R6E72JC+xtYFsfwqtYQ5XLI+rpTRJFjWKmi3HVXYv04s2Bc&#10;fUYxMP4nKI+HIHw9ayg5WKYjajCxoeEWtsmwKh8Agwm7rxwIpf+WohJb/xvDOLXSkIKK/Vz6ABOE&#10;L4YxegHLXP0vJW29GdvQ8H0sAF98H7uXNwHVYv0gofEKmxKsf4r/X+yz3h4R9sZKfbh/mwBSNFcv&#10;vZ+u9vNQA8JWVTrCsUwAiRkC3ooiniltbxF6uD4T8FZxDRPBTqEcV8u0iyMb5xfBPUAcx3Ecx3Ec&#10;x3HuaOrM6+E7CHvDF9bjKJ9igcvpkWV2d6pShWVnlAYvZsKOyOuCem3pTKNaXfccFoh5HguU1mBB&#10;0NIv31MxDEbC/mDGfR4L3LwK9PZeX4O8EAgofeZyXrnIBgenVIkw74Fahb9VODxruxlz1Va6qjFc&#10;z4wIw8ETJV7kWNvDcbLAu6rMRFATgs0FASQPXEJJpkyk2BlMel/EdkeP9h8tek7UpTMpTAQp/d4+&#10;iV6fAVIwU1elMYJOtZ2QR7FMgCTQkrCgbSGwMl3uOMuQoGgQWwh0rihoqkoTtnP0E4VjCv2zMFlt&#10;O12bsYB0Iogqgys5r1aro16ryiGBHyB0YtkjvwE+7V15ffti8Mn+N8LqS2AJCwzKFa7mi6XMylJr&#10;f98adgGfxMr2vAUMiQRDdZkzrgeYQDiHFoWrVjOLrg3jdVaV11T4KCqKVFelKMIkEDZLaO9l+y1m&#10;M7BbIjZjAbHjKGdzlhE11z4d6cwOlHtFuFuFKjUz4FO5JXbat4Xd0szf6TwS2uHaRs3zwjgRuBsT&#10;yrYD19Rq9Z8M17Lk2jLYk9WOroyZlguXsHJlEVATKTtrYWBkiXJCwRi+ifm7wjWsCfFNvmWU7hCf&#10;wjKKZtZotF46d1SsVM40kFa4G6Vd4U2sFn/vjDI+tCCzQ4rCbBTG2HnV5YXZyNbogu/OJuCIwq+B&#10;wYEljNNVqQ2lyJLFp7gcUyzddbvTdzRb8JKaR8m9Xhf8fu7njq7MBeB8ZDvjW7EA9roEELU1qk1u&#10;rQByCehRZRqhNRIOMT8DZLm1eyV/2QY0hc8+u8Pnh9fDul3Iwvsu8IjMF18KHldVrD8OnwCak8qh&#10;OvPp6MdMwC+F87g7rHGscT5vQXhILLvlYnh+HDiLcgHzSqkFBmPzOLrYaB4wFUB+pGf9vjLt6cwm&#10;oCVkzcwAp/tCNspi9Nv6lQfyHV2ZifBZM1V6T3YBxHEcx3Ecx3Ec5w6k3QJ7FaEu/ffCl97+wi7Y&#10;gZ7sSksTVGJlg2opBk6mEsK1gaNlS2dVoQhWc/qL3iPZdwE6uzO7S77kz31ZD19idwMHVPlFCBh8&#10;3Ff+i3IlJjoUAnQKXJ20IE3+BjRjBAzn4ReTykBtMVOiJlxLJSYCXRJZMlCUB4Zi+NWEciakbNRj&#10;gblicMVevVmYE6uOAC/3Hc2euC4SYTtTN1E0HQUzTr5E+WyURHiHCeCDMeV5YKrWzmMrpdkJxeMs&#10;KzS0Fc3rq0KQI4EFbcdZefkeBWYV3lflgwiuVFngsSKUYyoEzq6pZRItm7WUsN3nHZg/xmPhvM4A&#10;bwbfmZXMoYow3koDYFdVFvfMWYQKrveuGJ20neizSww+Ce8/g/Ae8FHf0ewXYT61Y0JFQSCIgclI&#10;GO49mp1c0O9VmNhwUuHdiZjTtdbmo2KiXr5kvLdgGSsryQDZBjwR/h1T5UPgRBkz+U6EpxD2CORj&#10;E9/OLlV6L5Tmug8TwAq7rC+K8CllvBvWPMFtnLQBd0vRS+e0Wlm4U8uUBywOYMuiuSzzM1qqBDoj&#10;y7Zayk+hqmSNpaQ/p27QurbcWC34NExha+v0Gu4/FQvWasJYrwYeRmkGriq8Nm73pKmR8sJEVVgr&#10;k5gH0IXl1pV2E4cbsDKMD2HeNqdylpk0ssg6lgjrWIsq20P2yhSWlXchr0vP1duBVluLE6HNFcgP&#10;LiH2lJ13wexblc1iY1LWfWJBAFHzq7hVDKN8oJCPLCtpN/PLXW0E9cwXMbdS9MQAy/J4WIR9YV27&#10;UWwS4T7MY6ofIGzQ6AnZiNvXcexmsRKGn2P+MoRSWFOdXZnBIII0KvSPxXwMTFXbZ5WtwPiICVHr&#10;pRoT5/ZhwmqusztTek9IBJN7WfBZM4UQhT6pDWtsbZj3LoA4juM4juM4juPcoRTKsNyL7fqrxUy8&#10;X0QZWMVxovCFMwXEKzC3voyJAvNKMYVMku0i80pg7Yngf8Dqcv8DZpRernRH4RjbsPIscyLKWsuz&#10;rIAcVkc9RXH3bwRsUaWlpHRVjDKqS7fJ86ENL2DZM4KVriotNVQBPCxWnmoM2xn9G4q7LOch5qfS&#10;wfyg6ZSWD1gWSp98BvzPWBBwEoilaF6eKvn76WCkO7XC8bGwTfKh5NmSxvAlfIhldlzGrj0H1MZK&#10;c0KKGUMCs2LnnV/BSTVhZbW6EKpQhtUEkC8Wa9MybFVl14LxNiurHG+qVgIr9NnccVjeyDnGzvkC&#10;JnSNlRyzGtgRMrMK/Ttb5rymQz/853CMc9iciTHhrjR7aq4vWcmuZ2Eb5quyDbii8Bu1uu8Lx2ph&#10;53MrcBLl43BNix/aMtYKJZLicB29eQtiX9yoSR7Zbv/HMePnAiMohxV6V7FIFgSLUsGkEqF1wZpX&#10;phnn5mBpDG48GNpfu1k3jFAbvxUruVYJjIR1YC0mz9vC3KkuXiadquE+Am/m4S8UTrNUCcOiMXwF&#10;JtZNsHy2X5Mq+6OIA5igMVyyviz22hpgmwj3YeXi6oCzCu+prRkj3HwxarUkMVG8sJZfZfUeMimg&#10;VoRq5mcFrn1cqZXAWpBFerMZnoWepI3tTtZWBupOoRG4DzGBInwCuAJ8gPDAOo+9SZT7xASNhR8y&#10;hoBPsKzSL8LYi1MmujwR7mXrFkDyMCVwOSEcFNiLsJn5ongDJnKVfqapC/ep6jDXm4CTIsxg6/xZ&#10;F0Acx3Ecx3Ecx3HuQMS+FD6CZRM02PdGhlX5hNXVZa6kuNM8xgJyiwb7B2zH9AzX79IuBGeqr//e&#10;zCks4H+6rye7lCdAVTiPwu7kK8DkCg2GV0Xf0azCfKGoNpTLCV+mC8JFrHAVXbxN+o5mz5f+v74r&#10;kwDqZH4GiIRjTwHvAD19R7NnlzjFivAlfn4GSJmAZSh9Eo9Yn1xdcC6F+ux1C44zzMoCn1KuTbBg&#10;/YpM0PuOZkdYsDN7RzpTje2SLQ1UjWKlK5Y8r9Z0pkphm8BjIhzAaqefxzwaLvdfn6Gw1HirY0Hm&#10;BrpkIHWxOVQ4zgwhO2a5cdtnZTvGw2MhhTJsVWFuj4S+ndfegz1z5XDmBfNDY093dmcKx58BIlXq&#10;Qn8uGvgM2WWbsF3U92HCyxfA53ktChttxTJtHViJs1pgTOBYCEov7LfKhLApEvYAz6A8RrFG+2GF&#10;N/LKmUXaY23rpK2ND4oJLYR+HRU4qboqoaVcyaqCeLxcsLXQnqXZcTMoI6xNfFgPhTUWihkgM+s4&#10;ztzcUZ0bV58qHJ6wjKGZcvMglM1JhvarLjmfiywT1BcT5rrCuhZh4selwTLZPO2W+dEowkFMzEtj&#10;mweuKnwQyhaeHNyA0j03mqQJtXvDfSHCSh6tTgAxX6A2hFMrXb9XuP61MD/L8GYxG/pycAYuJIWu&#10;0EZVX+KPf/UCB3R+hstlLGNjeJ3HrsEyWVrb0plGYHygODcGsKzVcYVPCvO6oStTyMaKsLJY60LD&#10;uiRWArI7fL4tzXqsFaE1lPcsrPOFzxOlZcbGwrpbAZ4B4jiO4ziO4ziOc6eylaKxdGGH+JVERF8+&#10;Xnnwtoy59VVMAFltbfoofPks3ZU3rMprWObHB6s83ljYIT1+sxo0ZG5UwrzyCnlgVFcRLBIzMl1Y&#10;AktDFsmnwH/ExJ2lSIZgRLIkMDCZX+WO7WDYfBfzS3JM51eYAVLSJhUlbVJqtrsmIjODXSiADMcx&#10;p1bQ57VAuwgPYkH6WeCMCCfWc07hyi6HMjxrPc7EBu3sL83cyYVg/SVWG7BUZoErCBOh3SoWjO9y&#10;FMyt9weB6U1Vjopll4wv+LsdKmyXYimYMRFOhhJr5fqtkPnxdDj2JFa7/9/FyjtsTAmV0vFbhwW9&#10;d4e2mwGuijCAblyprWXOoQJoRqkuNbTXlRt+3ygmWXsGyGKcy8G/m1SOsbQxfAKoVkiWDMQJEfph&#10;WQ+QHVjZuy3h3M+zeNm0Ckyg+6bA/yGsydOqnAXeRPibO+WGH1mG2f3AbrW5N8zSpdfKsR3Yp8ph&#10;Vc6zAQKIFMX66lvQLNOq9AIDtcIUJordxfyNA1826oF9Mv+efjk81iuAVCA0K2zHvM36KJSGs/ta&#10;Lg998fwMv4awxm6UIfpUKuJSuPftDo9yn21WhQsgjuM4juM4juM4dxCttnO2DugQK3ewFQvq9arV&#10;hNaBZYzPF1DwEEiG4yxXAotFvoxWYsGVRkw8uaLKcYR3UPr7VnBOYWdvoTzLGLa79aaVJYkiElhw&#10;ra3k+3IMjMarEIVUrQRWKAlSEECmgdcVXgOm+o9mlztGbejjucwNMcFiVQFLDbusZf73/ymBS7oS&#10;AcRqam8JptyFa8kBQyHIvSYTZxEaxExlS3cNz+ryZaNIRXQC+ykG3BQzT+5lFcKFCI0itDI/WFY4&#10;B13FcbZgQZqaMG7XHdgO5bT2YEGumKIwuap5qRa8uiI2lwptXjq+y713DRZo3ReO8YHCq8DoYMk8&#10;jiLz9wmm6oq91zSgOajZkc40JJBWEdpUtAO4K/jftGOC6Ztqpu/vKPQAI4OrW7sWpS2dAWgOfg/1&#10;WJBWgUtBTMoNbNB7raAvTQCReWM9D0zoTfKdaE9nNsUx26OITfPWAVmbB0jJ3KkomYPvKjwvoaTg&#10;yBLtW2Nzt435xtl5VlACK4ht+7BA8FgwX59o73ouiWWGbRPRVpQOzJ9mN8ouYBblN9hY+xj4sP/I&#10;zRkDGzmcMMPxLmBvZ3emNIspDp8BCuLrLFYCaAaoEaUVeBChXpUr+bUIquXPqCKsU7dEABHzI7sQ&#10;rqS0xNuXlQRCNcqWtnRmO3C5L2Q9dnRl+kU4hol+NesYZC1RxG5MUCkIkn3h88cYMNlunjTb1Mo/&#10;bgM2t6YzzcDY4Aq9lcox2JOlsztT+G8hs6VUFJ1BGcMyUSbm1g5hJnheTYdxkCr9/OgCiOM4juM4&#10;juM4zh1EZEHozVgQsRMLAo2q+X4MrfQ4rRYgTGEBrIK5dZ41CiDhGJsxcSZW2109AJzo68kuuau7&#10;0b5IR5h4sqUQ2MAq+czc3OZlC8wL9scIo7Guuk3qVdlU4puRQ/gkF/MRKws4VmHiVnV43xwwOdiT&#10;HVvNBWmxlFKlWCB9BhhPRVzrPbK8gW4QQDaFYxRKYOVVGQl9vKYAWgiytzA/A2QSC/QvGRQWC+4c&#10;oFjmRFW5ECvnWEVAOQTGN1OStaTChFpfr0Z4KxjNgwVgrq113DbavIwIngVhPl1bx7ycxgLSo5i4&#10;1wQ0x5BqTGeihcbUrelMUqFR4H4R2rGSRJ/kzNdjYkE/1GK7rQvXPhvaojspTAL1KO2KdgCdYlkl&#10;m8O8/kKVz2J4YVz5gMVNstdE2BzcjAXCCgb1+VBCboiNybyIw5idWeZkCqX1Ssf6TGiHm1UCqwYT&#10;qGsWzLdLaxmrYe40Mz+ueAzlcARXR3qyuWUW2ipMrKgr0yZTi9yzCmWzmsK9ryb8bT2wNxK9Fvxt&#10;doT7YwcFkUWYQTkMvKTK68AXfT3Zm+a/ssE0Y6Xp7lvwfF6EXtWQXWjixxQmeNdjYtAkcAxhaNL8&#10;vjaiBFYyrFO3wndjCiuxORwrDZGwNdxXvszx7gjL1NgW1tTJknXknCongii/npJk28RExk8KT/T1&#10;ZAtZJgC023zcDRwCNof7RnO4D8xsUN/2AS8s+Gw7HT57XNWi2JdTtRJ6wcPrgIg9Sgep4ziO4ziO&#10;4ziOc4eQsGBtOxbkKQTXZ0W4wOp2dEZAvUKDlHg7iKw50FpaAisfvpCv1Ew6yfzazSiMqdzcElix&#10;xU0rxB4y1yarDz4XTNA3Udq2dpzRVbRJwTg5F/wCVt0WwaC2PQQsc6oMsXz5rYXXsrAsmGJG6usJ&#10;cqS43hj6KiwvYqjt7N5fYsAcI1ya0VUHtlNh3EUlz12eYV0lsKaxINHUGl8vQGUMlVHpGLR5ueqa&#10;/WKlr04Dd4cHQCKvc22/8DprMfP1bqBOlbewAOMIC0Sh4CdySIQdc6MC7kf4lyIMo4wgqpjnxnmU&#10;zxQuKpxSuBAVfU2WzfpZSyNigfJtFAWuGLikwhAbk1k2jTKoC/xtVsiECP2qjHHrmNJ4bRkgJXMn&#10;UdLoY3kLTOZW0D/lsgYKxvBjS6yJjSpsERPSEliw+1nMD+sqVg7rmioqcBHhs7A5YEBMkB8Ja/AU&#10;Xz6iMHe3lox3Df8mECpR/kHhx5hh9cyX4JonVTkWROsDWKbiwjX9y8qOyLxt+sO4JnwOPINlCK3r&#10;2KocBF5c4t4i4X2exDzPqhM2L6+s98JUUczbp0eEX4VrLPl4SC6s4fmS5wpZiBWLLR6O4ziO4ziO&#10;4zjOHYJaRsG2EOQofMnPAUPBvHlFhOBqPUoDMs/cepRVZDu0WfZGXdj9l8KOmxfhYig1s2ygsdqC&#10;YFsp2bEYdvEtmw2wkYiVrmpC5kxmJzBRaWJwmR3NCw+FGZUWSmCt5TjV2O716tC/I6xNDKqiaFCb&#10;p1habDXXUst84+w8wpUgyqwpcK1KQ8gwqA7HyAHTAyswMBdhO7bztNTodmLW2idexTnUh52ypb41&#10;k7PWRssepz2dqcKC7PUlT8+Evp5cS7tUh0woURpL5mUOGA7ze7XC5GwYO6XnUxlBSzVcGVlQtz0p&#10;7BF4GBNYhxR+BZxZZNwWgti1c2uHiSUfiQkdo+H9r2I7eK+ocjkHQ1PBmH3kBpWhCvXhG7g+S2FC&#10;VjlOwlhJAVtF5rxOwDJKrqFL97Wa2LQjiJBzrxVhauBo9qZ4gASxsGXBnFmzB0iYvwvnzljwkMqv&#10;4HwKY6d0l/pUrIuboEdBAAnzrfC+I8BhTLS8HMbZNWBGYVhsDBfK9Y0M9GSVO5TCGMQEvH8fSiLm&#10;go9KDcVsmkKmTG1YX6eAa2qB6VdR3hW4vJEZV7eIXLif9YkwCxykaBD/VWCrKvuAN+bGCFwQOMv6&#10;Bb5tIuxjkSyS9nSmVpUWEe4RYT+2QSIK83Ij2l+x0ld9qvT2Hc2uyNukPZ3ZBLSJkMa8braGeeAC&#10;iOM4juM4juM4zh2FlVNpwXbaFQLSs6oMYaUvVhTgiUIGCBYknBNAVFcngASaUVrCuYEFFwdFOMcK&#10;dgMn7Et2e+GLaiAXApU30yQ4AjajbMGEpsuhpvr06roIKGaAJICrwXB2xUHx4AHRFtpkWtcogCzY&#10;aV0o2bNyDxElCmOkQYoB+bzA8ICVxFgrzarsCR4n+XBes8sENwql0raF8UIYp3mB6ZEViCcLaFRl&#10;W/Cv0dBeM6s4Ti0mxMwzmA++CmsKQCWKZdi2UNxdn0cZ1rUJIAVfhdLd3tUR7BDbLX8Z5kriicC9&#10;wDNhbXgvp/yCxY3JI4pG7XEoL/Uqyv+z72j2yi1eJwv9U+rDo2LtML2GdqwEOlTZWmK+GwOTK8iE&#10;KoyTppLX3dTg84L1pMCUWv+vJROgMHdSoS1jgfHBnuzoCvunXAbIdLyEN1Fk46x5QdmsPlX+QpV3&#10;+nuyp7/kd/8UsE2VUznlL4HLU7Zu1lTDtoSVOIMgiIjQirBFlcuq9OfhC4WLK+6j5QaArRm3khlg&#10;VITB0Db7me8p82WnJawrc3MojhmKhLMi6xZANmNl5qoX/cwHB4P40b7RFxYrMfA+9vll2VJ1YSOO&#10;YJtG7ge+Hs5LC2PCBRDHcRzHcRzHcZw7CFES2C7QLRSFi1WXJAolnhqYL4DkgVFdheF3OE4FtrNY&#10;1nRN88s9FbgWyqHctBJYcr0oNIsFmPKrPFChBNZ6jpMoaZNxbGf1+BouqjIEK6oww+BerLTEasp5&#10;LRTKNoJCnyewMiYD4RqXYhMW5Cs1cr6iyllWECQpQ2kJrOlgrLrewNF02G0+uY4xuHBexlqc36sz&#10;QVemgfMi89o2Aqpl/u79SqAe4aDAPoXPgaOYCW5ZQUiEqjL98WWlUOKvYl5fw2BudSVfZoHzQRC9&#10;mdkICUxoLl1jZ9XGaW4D5s4oqxNWK4DmkjJ2ADORcCmviwggEdXALoqeM18pglj1s7DWFTJ34rBm&#10;FXx+CmO1cP+oJPg+hddtZOkvASrU/KXkFjTJBVXOhGtqAjqC0PdVoUWE3czP0riCCUI3tLyZCDuB&#10;H2E+OzdouHM5jOWVrE/VwGYRHgUeD+vcKUzkPw8ugDiO4ziO4ziO49xpmCm1la4q9WTIsZpAlsyZ&#10;jjdRavhdFEBWFJwLu6HrsCB5ouR8xlhhKaGSIH1lybNTKMPc3FrtJgrJXPB5jFWaBLemM8m8UpUw&#10;k++quWuxIOmy5bzazFi0KgQ1UiUBgBFYuV9AOE5l6JvacKxcOI/RVY63BikG5KfYmNJk1WH8pbAM&#10;hQsruL5qLPujNGg6iRl1r3icNNpu0QTFLJ0kFkxcVTmgsPt9E/PLCs2EUlVTaxyBEcXyabJgXq7a&#10;AyS2YPL5SBgpiVBWAI1I8byTVp5pj1iAuQ44otCTjBjvP5Jd7PBJ7DyruYml6m4RCSwLqhBgnQXG&#10;FS5NLS9Mlpqg54NJ9UYZUK+UqjJr7HRYD9YSLC1k1yTDWL+0yjFfmgFSqN0/kRDGB45mFxtLKWxn&#10;et1X8cafM4H2MDA72JMtHXOzI9Z+t8LUXbg14geYONsfxnE9xbXrq0IdlinY0GblGKcGerITnd2Z&#10;kfB5YYK1G6GPYMLBdJl7Z4RlVzzFfDFyNtyj1p21O2ClEVez4aNQ9k3DPBgALqD0YRs+XABxHMdx&#10;HMdxHMe5wyiYUlesJ/CgFmjdIlZGYZ4AEq9OABEskLW15DtmXpVzIYMjt4Jj1GI7CUuDFzm1L/D5&#10;m9iyEUUxJwIuiXBylV/Eq2Jlc0KKgUaFURUGWJn3RgrYqlbqpdC/OZFVl8BKAC0Km2UdmRtSzAAp&#10;tMkFVU6zOh+Rcn1ej/lMJLFgyxXWmDWxBpJYQHiLWMmMCsy/YFWCWyjftQ8LyhaY1nV4gIT51FDS&#10;3jYXhIvTllmyqqD5tAWwzlXPz66pFqGNksyNyDLKHsPWg4sKr84qPb7czvVLKqxxhTJW4yhXouBl&#10;ssxrq7HyU7esPI+qrbELdshfg5Wt0WXWhUbmz53VeomUCiD5kEGyaoHvK0Y+rJW3SxspMC1rKym3&#10;EVyRQraD0oiVwNr0FRsTSVW2hbl0HlA10fusCLswUWgtHXtC4S2uz26zDRrCVrH2TpV+zplmxZ9z&#10;NpoJ7L1/Bvyaoq/YbOGe7gKI4ziO4ziO4zjOHYSYN0UT6zD77OzObAcOKDwucA/Fsi4xwqiu3gOk&#10;GtsRXFqSazw8lj2O2pfoBplfXmY8tp17NyUo3pbO1MZKS2SZGwVBaJZimZEVkbDA+mZKdloH34Fr&#10;rEQMsjasRakukbdywXB8xQLIIseZBQZDiaaVHqi0LJiEa1i0TRrTmQSQqo/YJdYWx3uPFHcrt6Yz&#10;yZLxUujvGREuq97YwEnYvZqqFfZF8DWBLiwgnKCYAbKaXeyFLJvS2Mp0KFVTdtx2pDM1QLtaWatR&#10;YHSgJzv3nmol7ppF2Mx874qJnAV5VhVozBWNgsfDNaZCu29WpabQJqq0CzyDkAeOAGemtXxJslBv&#10;vUGhSYrn+KWlPZ1pUmVHELwKfX1O4TQwObK8sXYSE1YrKJYjWnVfrpOKMIdTFIOD0wM92Zkl7hOb&#10;gbtiuDAWcw6YLTHOriqZO6vOAAlrfRNFb6KrrCLD7avIoI2z/O1yPiO2S18bujO3SpC5qMpADKkE&#10;bELmMgq/SqSArWKfOQqlLacxI/QLrF4AuYoJCS8B/4htCij9oJfCsk4KZTVL5/RMboWfczaaAVuX&#10;ZlhCjHYBxHEcx3Ecx3Ec584iEb58NpY8VwiMLBkc6ejKFOqC7we+KVYr+a5wzIKZ9LXS8hrB6HSu&#10;1FYIeiz43ktVOG6pADIZ6ssvKx4EAaQOSJXU9BqfgHOUBJJbi+UX4sHlg46rpQ7zMygtr5THRIO4&#10;5BzmrrHcOYSgfxPzS83MyMpLQ5hwMT+4kFMYQRlf0Bay2HmE39WE6yk064wqA6pcLNe/CwO5remM&#10;qBnqFspolW2TUiptt3sz8CAmnAxSItwE34kmhZqS9KUZLNtm4kb1dWM6IxWQjITmCNICf4JwoKSf&#10;rgviruAcIoplyuauRYVLcRkfg450phA8eljMgPo4JTtUS465WZXNwXQ+H8bP1EiPlQYKosW8KVRm&#10;XhL6NAamG7ozE6Ef6oAKVdt9X1EUuHYBj6G8ifBmBBcL77fI2GpC2YLMiyvdynI4N5JtmNlwVcma&#10;dUaFz1lCoC2ZW4nw2mT4+6uwapF5vcytsWHuTrBIxkZ7d6awpu8EnsXMiC8B+bZ0RoFEMDEvnTuL&#10;esUswrwMELU2mSsLtuC+sxQS2vVLL8Q5131uGIqVAYVqjWiUBQH5rwhJYFsQQARAhGmgFxNAVtGc&#10;TAP9qrwBPN9/NPtymQ+fSWBLKMG6kNxIiZh/OzaU4ziO4ziO4ziOc2eTU7iQs53nS9EKPKtKGhNB&#10;psVKM+0Iv5/i+sB2YZd7TJkAlyqCffneKsVgaCzCMBZoX3bHqhTLs8yVwBITCxYahxcyB1ZluLsS&#10;QmC+YMpd4JIqp5hf0qEmtMcoZXwPgqF7zYLjjAaT72WzWaKISqAz9FWBWWBE5++QTmGB62nK7JyO&#10;IlJYne4dzBemFpppF/o3z/W7J6tjpSkh8zJzhkNZsLLZGhUmqP0WylY1b47UgsGUwgSi0lI8kyjn&#10;dL43SWW4vnE2pqRGKiFsTcLvC+zHgtfNJe08LXJdELcw3sqaB6taCayQrcHccRbPANmL8IgIv6PK&#10;ZyjHyw/FueCyAMNlxmCqpF1zK5kLaiWGzonQQTH4XBMEq26Be4GkwhexlT65usRcYcE5gtkBrbs0&#10;321JRDtw94Ix+5kq77J01oIAlcEkukBehFFusl+DMFdmsBaYVmUQK6dUjirga2qC2INAX8nvajER&#10;r77kuSmRVWZPyTwBZAphKJTRWrguFdauxcZ4rQh7RTgBnPCPAl8prsRwOQEtojR9KaXX5akAOhC2&#10;F9ZdVWaACyLXla9aiingXeBlLPPj5JetoVwAcRzHcRzHcRzHubMozfZY0a7Xjq6MYEH1LuBrWGCp&#10;H0iiNIbAwQQLDHE7ujJtQEtspbEuAwMj5XctF8ykE5hQMgOMD/RkVxq4rqRYNiqPBY/HCzvQO7oy&#10;dUCnWuZAJfAJq9vduCyhNv5W5u8ivabKEDDdYSajm5C5OuPvQDGTonig60tgYQH+y6zMbDgRjl9H&#10;iQcIJoCMd9ju/2ZgB8JdwCm43qtBQ6ZQqNVfCCLmKSk105HONCtsUaEVGBqBz0uPEZmQ08z80mTX&#10;jZPQR1VhjD0EPAmcUiulMTO/eUwAkfnmrLMKl1Emgnl7tQidAvcDH7DgvFZDWyi5JcJe4D7ggdAe&#10;RzERsMBcBkiblfGqFmGvwEGFI63pzFlgZkEmSEHMKb2WXEKYGDiancv26UhnqsPYeVysbRpEmAm+&#10;BwtFtAhoEpnrt7EwzuYCwLXCbmCHKpcVhoDzI8s3xXiYM1splh+qVaU+Eh4KfXcM+Gw85gxLiCqh&#10;AfIyP6NJEOpRNuWhojGdiUrKJS3VP9VAKrYsgNnBJUoyrYExLMifLw4/ErrKWJiYf8fB0M+T4ZjH&#10;8yZMLdpOVcwrH1eYg3Hoi0lubgZI6Ro7EdqmXJZSA0oHwlPAgTDXR8MapCXHKV0nC+XjplfQ34KJ&#10;HvWhPVOhPUZDlpw2pjOJaqEhAYcUNDax5uLizcx2VuH90JF+Lhn+PtfX8+Or/pHijqMg1l9FmBDY&#10;gtD8FW2LZFjTN5cs0LNYRtboMqJQ4bPkECZ4PA+8KsLh3iPZmZBpOJcdHLIM88BVkXnlOAuf+WZv&#10;94ZyHMdxHMdxHMdx7hwKpQpmsOCPYGWKtiUtWF0uCyQBPA18C9ir8HwefpKE/wkLMkfAVVXOMT8o&#10;9jDwVEI4hwWMz1E+aFfYDR5hgbIpVlervJA1kcTKNF1g/u7kVuD3xEo9TGDBto0WQJoxQ+tSI/ZZ&#10;DdciFjC+V+B3sKyKfsoE5UIWSzvzd4vP6vXZLKshpzASw3hkbXwX8LTA94EfU14AkdAnpbvPZ0W4&#10;EMQYgL1i5ZgeBd7gegGkUM6qYgXn2Aj8EDPS3qLwn2fNkHTeeAwCSCNKTUlwJo+VTMuFsdoi8KTA&#10;vwD+Z9YhgGDX0CbwOwLfVeFUDJ8ScyyK5u2QndZ4bhd7BdAq8C2BPwL+VRiPl1lbffPNwH0i/Daw&#10;X5Ufo7wSxlB+wfhJYAH3tjAfCiWy4pJ+eQp4BngP27V7fgXnUCpc1YmJiQ0xNEXKQ0CDKlng4/B+&#10;iwbnY/vdmFjQOl+yxmxB2BZbRleKlWVpNWMCQaE01IYIILG11qAIvaEkTGFeVOr8zJXl1wYNGSAm&#10;kg6r8hFWYuYqS5T4S9pcbQmlwhJl1u+bh8ytscvRjvKECE8CEzH8pSofhv7R4PlSzfx44pTGDLOy&#10;DJAE0KLKllDijXDcqZI2SQl0RPDPgInIArOLtVdK9ToRciVrwn5M2HEB5M5jGuWywGhSyAu0YPfn&#10;ryLXbZiIg0gRCWPLLHL5MGff05ifIbwuwhmKQkbhM0RMMaNxCjiz4PPXbPAom7idG8oFEMdxHMdx&#10;HMdxnDuLPCYAXIa5sgeFnXpzGSGNtpM+VRexD9uV/y1gM8pLwBsCQyJzZZSEojGudnRl2jEPhyeB&#10;VlXeDl+Mr/e8kOAHYGVRElhpl/OsxhDXjMe3Y6LBXH36zu5MBOxFeRToUjir8DoLjDk3ghAUrZf5&#10;35OvYSJHHcL9An8ATCi8wiLlxtSC53ULjjMSggbLmpirkgJ2iNBS8nROhBFRVKEtEp7BShZ9yCKl&#10;KsTMtDcjNIX+nSSUDotMrNgpwncwQewzLS8ySAh4lo2jFAzP64QHgSdEeFqVaSALfDitXGGBYBDG&#10;XFMIJheYimFQgQj2ivBDsYyEN7FA81w7cL2QVBmyXOaJNCGTZFMk3Af8UGC3wgWUV0Q4j7CJ+X4v&#10;U8BwyHbaHsH3xXwxPqPoYxIvuJYqzB+irlz7hMyPThGeQPgBNsbeAV4Djg/0ZHML2jOZU6qSVh6o&#10;MH5GsWDTdEdXpiPMy/uBFMJZrLTaSpgUmctCSiE0CxxMWOZNU3iP14H+5Uy9wy+vhRIrk6FfCj4M&#10;LUnhsXrhnZElShJ1dme2AftQuhRqUF7XFZSIWyUXwrwrGPNGAltRdrACs+RwjgeBe8Iap8Bxhb8H&#10;Tg0un+Fy3bocxu6wmgh5wzNAWm2O1ijUyhKiT0d3ZmsYW4+L8gAmhvcAnwKXCmOivitTjQnAdQvm&#10;zooyQMI5VDPfm6hQXnEa0HrhCeBpNWGsDxtHoyhVwEVkXqm8BhHuV3ir0bL0ZsplHs2tVRFp0PtR&#10;dgMfN6YzJzFz99vGXPwOZDys04XMmhvNNIUyg0pKYZvIV1YAqRChLdyH5ry+gAuyeIm7ONxXTim8&#10;g/IW8D7Kud6j2ekwX1LVwuYkfBMTzp8fgXy/rQO5zu5M6XyZCWvtbS0mugDiOI7jOI7jOI5zB6FK&#10;HgvKXxJhG7bL2IyzrZ4/7elMSqFGha2YiPG7wSTzVB5+kVe+SEVznhel5ta58NwB4Hex11wAPu89&#10;kj29yCkJFoDeHL5jjocMjtWYYVZhZRySWBmUWSDSmAaJeBDhsRCkfX1M+Q0bHygtCBf1Mj8wOiUW&#10;bLkbE5EeU/gPsfJzFhFhwnEaFhxntL8n27/CU0kB24IJ9txhBWYjC8LegwUq61T5O4WPlvi+vwWl&#10;GSFCmcQCwQmEncA3ER4FRJX/LWe7vFdCZejv5lphRqFR4LvAd7B6/K/kY/4eODdSrpyRCSCbuT5D&#10;5qpY6adDAt8GrsTK/xeKPhlq46Lg/xKHcV+FZRHUhzJl02I+Kg2xshfLJPktLBD+OvCyQITw7TLn&#10;cC303XaBbwAjCC8KnBo8mi0nXlWEayndfV6lsDWUbWvCMmK+jbXRT4B/FOFw79HscJmOr1QTJEtj&#10;NeMijASRYFeYl5VYYPizvhWOq1CyZCjMy4KHyKFQxioPnBLho96j2WXnVigDNtHZnbkSjrk1jAmA&#10;rQJfB0Y705kLwGRvEHo60hnLFLN16hCWxXKvmG/KUTbQO6TfyrVc6uzO9GECVjuwCaVVoF2hpi2d&#10;SQyUCXyHMk1JzAT8+5gIUgVcVPgop/wKVlxfvyK0deHa8qpcCZ4sN1wA0cK9YX7JqoK/Rn1Hd2az&#10;KJVq1/icQJ5xZ3wAAFLsSURBVBqhCeXfqPKiQH9/yTwW67vWBXNnWllxBkjBYL2qpE0UC6ImFLaI&#10;lWn8VhBlP+/ryX4Rxo8A5wQuI8Th9XVhfT5QLXQCF6rSmTEgPwVSJSRSQnWsNKjNx28CTwBROOcK&#10;iiUlnbV9JpkAzoQsytUKIDFFYbkgGC7HdPCLKaxlW1TZJF9ND5AkJn5siZVUazqTC8L65c7uzNXw&#10;ma7wGZFw7xxX5STwhip/q3BioCd7Max9EZBUYUtk94ffBU7G8GpbOjM1UF4onFbb9DJyuzeU4ziO&#10;4ziO4ziOc6cEG8QEELHgTSFwUIvwkFhJnQ9U2RZZYPEHKPcjtCv8DOVFzDMijpXmUnNrhasqXBY4&#10;KJaN0a3KKwq/ZPlyU6WGyLOsr9yTiAXHOtXEm98Ctir8JGR/rOfYi7+p0gC0FUSkwBaBtAh/hJV1&#10;+jnKO9iX/elFjmMlsOZnOKyXKlV2ifCIQAYYRngd+CQYzV9/HhbwaKCY4TOD+Sy0Yxkmf4bybmjT&#10;U6wgOyWwF0VUqIiEWJT7gE4EVeXvgFex3cBlg6GqVALbg8dFgeoI2sTG8DPh+t4S+Fx1XqB5HAv8&#10;XwntXwlUIbSgHMBKmJ3ASoQ9EQnfANpUOYON41+GvttJseTaXHxEoEaEJwT2qwXWPhP4DYtk+6DB&#10;r0aYpRhgvgv478LPzSLci5XpeQt4XoTXmG/2XjqJ6sV211eXzMsUVkbpB5gwc1Dhp3n4BasoA6fK&#10;JeCEyDzT7r0oqBnfvszqy3tdwUqnVWOiHFgw7jvoXE34I5hIAkUvjW5VDolwN/BrtTHzKazKtHel&#10;XAXeDnPhEcywvgOlI/TDpTKvSWJlmg6JCYWdwFWUF7DsnWFWUO8+ikhSLGeWuBX3i5yJC1MV80tI&#10;VYmJoE+qCc77RNmPcAA4ribwvhLWhVyZtrmuBFa88gyQwrpU6otSYA829+4Brir8OrYyb2ANPgmc&#10;TgnnxH6uLJyHwOMpmInh73PmGzQaftcEdCdMwH5YbZ2/ovDjcOwJlihj5qyIYkbG6plCuTa3BAoN&#10;K5grBc+ZKYqCWsVXvA8q88rmsDZNhJuHZWZZmxbuKb0K7yv8Rm1tPg3z7gnVwNaEZU1+D8ugnNWY&#10;TqwEarksj2kRF0Acx3Ecx3Ecx3GcjWUG2xV/Eni88KVVbEf1GKASsQ3b/f44FsA6jPJ6rLwPjES2&#10;S3Oet4NYQGpXKCcUY4bI76lylEUCtm3pTGWsNEUmGhSCFpOsMBjWbgbVBZPgwv7NVNiBfN9cuSTo&#10;U3hLlZMjC8oGbSApbDdx6ffkQwiTWL34fiz75ItlzN2rwjlXhL66tiDAsBxR6M9SE/UmEZ7FvBU2&#10;Y0Hn10UY7Ft8x74FGiUIIEIlynaBb4UsjGvAByhvCVwaDIbzC8grzMr8AGEzVqO/sFt3D8IpLJj4&#10;cqx8DFwbsB34i7VzI/PLT20T+J5AB1CD0AO8K8JwX4mZ+ICd42xnd+YsFpzdjQkZtQiPhcyOM+H5&#10;B7AyWpeAF4E3+o5mTwB0dmeqsJJtpeewXUwwOaDWh+8pHO07smSGxUw4/vYwjgk/fwchgc7t/v8Y&#10;+BXwfu+R7LnFDiZQIQvGoMA2hQcQEmIBrWNAz4TyKSvz2AAgVq6JcF7mC1MVYZx8rHa8VQmLakHP&#10;N8QyAvaFvqjBBLHHsWyjfZ3dmYLI0ImyW+GuEAg/pXA4rEuXBsqPwXWhFrB7K5zjgXB+bcDXIoG2&#10;dOYDYKLw3h3pTDOwA6E7ZCLsDH38qcILKB8O9mRXmt0mWKZEXcn6lscChVe5CRkgeZu7U+ExG+Zs&#10;Mqy5h8TW250o1cBFlPdRfg0c7+vJllv3K8vMnYIAMrWCFokwoa++pE0qwxq7Dbs3DSm8GcMHE1aK&#10;y97Ezv9yyubA29g9rzX8eheQEkFTwkGBa6lQkkngXoRdKK3AMYV3Y3h7QjlzA+8nX7XPJGsVQAol&#10;PC9SzOhooVhSMyrzmlIBJAW0LBDUv4pURbA5CJqFzycTwCDKbJhpZxUOK7wVC0cmYs5iJeO00z6L&#10;tSLcpdAtVjL10cLnM4FmLS8Wh6lJH4v//rbABRDHcRzHcRzHcZw7iHzMFHAkGbGb4u7cSmzn+R7M&#10;p0IQ8ihXgV/EMf9GrQTQRUAjqA6lkUp3Te4JvgsTWCD7X6F8jpWPWWyHbJ0q7ci8EkCjIgywsmBI&#10;BdCpSmtJ+YoKYBvmgfEgyn9S5WdigaubXWP6SRHuU+UwcBjhTXTZTIlSQ/dJVU6zCs8SKWNqigX5&#10;/jnCcVXeBV4U88fIL3GgBBbkLBynMewEvRt4S2P+N2w3+xeL9a9CTq7PuEkFX5GHgBxWBus3GvMf&#10;1XaTXlvmEgtlq0pLhO0V4X/EAvGvozwvwkdLXN9nmPl3S0lbP4sJGIXSWDm1wPrzwF9QksWhGozR&#10;ZU60ADiIcJcqg8A7ecjOKJ8sdSHBs+JcmDfbwtNNUigDI1xV5T0s8+TPWZuB+l6xIPwkwkthLh9j&#10;GaPy69YNmEww5wFS4Kpats6J/397dx4j533n+f39farvi827SXaTukXdRVqWZMmWLdvjsdee3Zqd&#10;nQ2wC+wkQRabAEHyZxYBAuSvAAECbJJFNpsEOXays5md8czUeDweX9JIsu6DLFESxUM8u5tsXt3V&#10;zb676vnmj++v2E2KR5PiKX1eQLnJ6q6qp57n6aL1+z7f74fojLmqK+FnIsfi9bb47HgqzaJvHNfH&#10;MR5Jx9DPnZVG3eJz6Rd5zv9BnDOnuEFX4c/Ea73VBpstcmo2ARsNft/jd+000TnXKL5sBp5PeT8P&#10;YrTgvO3OXxHdUic+5ybNmzHofvX7+xrlxIixmfSZvPRq+c1ER1iGsdedP09dgu9f6nfPnQ6g3+wz&#10;GSDL+oxLwecXdoB0ESPn5g1m3fgX9Zx/l/b1/AXvZZacisP/axn/jMUCSA9Gl8G9jW23cx+pFIgr&#10;3991+LO56Gyc4GYH0X9BmZ0rgFxLCHYbRubxmb7PogtsGzE6sJ1LFEDMOMNiF9BmYgzfl1mrwWpb&#10;8vmUiiGDwHTqFP2xO++T8Wn6t2jp508rUAR+ZMbvsziKsTEOsN0uXUOYdueQ+7lOv9uSCiAiIiIi&#10;IiJ3EI//aK3ifAj8CREY+xCLYbstwLA7e4kxJm95XC0/OZyCbPuLpRp2LkehYcqd4xiv47yMs9dh&#10;bPgyQb8p56Lzgv+2nMGX1wGSx0LVZMHOK5bkxGLkpzjvO/yKGGkyPXyFcObPaWnAdk4sju0jgoBf&#10;Ad4DZgavEHxsMfpqI7EwP8P5M86Xe3zPWiwmeVqAmPLYlpeJxfT9R3dc4cplJwcmieyHzvT+RoG3&#10;cF4mih/HBi8f/nsWGHRnrxl3E4ulTWkfnXT4GHgd5zdpIX1mGceoEXi8dPvPEF0SL6V9PXh0x6W3&#10;K4/RVKtxHjKjlSg4NKfzP84d+MCMV1IBYnxw5+LzeYysGrfzz9FTDnsx3nLnTYdDtSsX8cbSedFP&#10;FCCXnr+7iALM6+kcmhvcWb7iOeiRO7P0vY95LGK9DvwmFT+q1av/XZixzxZAPk7n08jQlQO9L7ax&#10;dWDSYxxbHee7ZhSJDotGKDrpfGkcl088fp93eHSxnR2+hte+im3MgSk33kp3fQ14xIyNBj8sGA8A&#10;ZzdvLzX2y0qcVUQmzK+JMTEfpc+C6uBVbKt76naIQluWzvk5oDZ0A9/zUtXoxPLu7aUTwNsW46U2&#10;pW/PE1kkb3ucXy8DBwcv3xXRlD5PmtNxncKZGlnu+bj4uTS55HOxtuTz5DV3XvYois1Xl3SSnXsv&#10;xdII8A6LI3+2pdFmSzsRIYLTT6Tjt5MogOxdiOLHQrVSRq7L/ymZAYaxKxa/L/F/I2hOhasOogA9&#10;iLE7/Tt6N9G5tXTsWg2YdjCPzocmLl4o+TLpSMXdo0v+v8Q+ovhfMDjrzj7g5NCOyPTpK5aagc7+&#10;baUnHJ4yeJIY2djDZ+sFjU6di5lzOFbXCCwRERERERG5XkZi4Wx6oFja5/DnBnkaK9IU/81LPY2z&#10;easG5RnnaPWCkS0eVwSPpf9Y3p/uOwHsdafszg5gZBkLk41CwVEWw7j3uqerDq/84DowXoBhYmG3&#10;JT3nWeBtj7DhymClPHgTdm2VWJDtIBaKJ4gxK6+Y8dbRHeXjy3yeaeJq+uPpfRzmUhkSFzcLHPDI&#10;e2gEVJ8AXnf49dDO8ovLfJ554CDO7rQ4OAkcdqecckz2DF5h0XK4Up4e2FY6DrzvTq8ZT6RjNOPO&#10;fuA3NafscGqkUl7umK8ZYhRHX7qiNLYzih8vD+4sv3+lJ5jMOdJhtBbgUXdmzehnMX9mghjH9Qrw&#10;1uDOi547Z4H9Hp0AbcRi916HN3N4eTqKi7PVK53/ThXYQRSHNqbfwTli4fXXHiPTKoOV8rKOf/q9&#10;HF3ye5k7HMX5MIdyPcaLVUeuoRA4UinPpVDcofTccw6v586rXOPokrR/5imWPmw1hpujCDJt0fnR&#10;QSxKNkYwnSWKRW/WY/zQ8bSPb+wv9eI2ftJkDLbCqSz28TPEqLqvLe5+nFicH3XnE4fXZ3N+XoPJ&#10;6pIg8KuQAT3udJthS/bDTR+75DG//0Wiy2ImbVsVGHYou/M6cHioUp5bxu/vsXR8T6cuw8PL3o4o&#10;mp0EDpnxKVFMmU2fJ6+mz5PTI5XyJTvtBivl8YFiadKdzIwqkSNxV/qca/y7VPfoXjyQCr7vA3uG&#10;b1Lh6cskjxD0wcyuuUMzI4rIK4kRiy+7s8uMY+nfzoV0f6NzaAYYd6dAjEws6CjQnLqyznVWTjpH&#10;0+/abHXJeMHNxZIBXQ5r3Nhs8H3gBxh3cfUh9nPAhMOpGa6pAHbTqAAiIiIiIiJyZzoDvJ3H3PZf&#10;prE7dY9FreMWiz+nuPiYj7M4nzr8G6LDAuLnh9NjzrK88TpVIrz4XwD/15L7TrO83Is6sZDxssOZ&#10;lD+SeRQPjlkstN2U/6iuwy5gPHPuMTCLLInT6f1MXMVTvUQs6EMsdM6mfbrc7RgD/iyL3JYtaXHh&#10;NHZuMWNZ8tjmPwHetrhSesiMwbQtEyx/fNIsEbi9252t6b5J4AhxnC51jl3q/Y0AP85irNhGhxMY&#10;IwYjtvxCUaNo8q+Afnf6iREeM+m4nWIxZ+FijgI/Jha5N6VtOJH2byNgfTn7Zxz4KC0AvpZ+B6fM&#10;zo09G+Pq8l8miBDq/wf4madzJ401OZWe65q7oDy2s0wU9Y6k3/cTfP5RQI3uop8Ab+fORovFzI60&#10;L0dTSO54ut2K8UML6bPkN0Sx9t+5xzisC35XT5pxkihkjvP5ChYZixlHGVD1yLSY5eY7APwxzg6P&#10;99wGnLD4PTqV3utyMlg+Af5HFq/Ir3EVI/7Sa3wCTLpzgFiwnbvg82RheR9x54rL7zjclYLtAWbT&#10;uMRTtvh7eJabkLnyZbQQHYufNsOofb6nasPYiPMdi0yYD4FPcufnFhcEbCVyeU44DOI0mdGHAtAh&#10;OniHLvj3ppY+xy4s+jUBjxk8Z/Bt4F6MDekz4ar+SQFG3Dliqavqdt5BpnNERERERETkztVXLHUa&#10;dGYxR71ehylg8kpBvZuKpYy4qrIRZjs+fPHQ25vxHlqBrkK8h2wBRudh5hqvur4mvcVScwFa22BV&#10;GkF0YugWBOT2xnFpboeeAqzMYSqPRY2pkavYnr54nq4s3YBTQ5Xy2LVuV3+x1EnM2/e0MD86vPww&#10;6AvfX0s7rChAdw3GZuP9zV/DWCc2FUtdRO5GI3R+ZGiZYdr9xdI6h650vk1zwcidq9jXHZb2c7q6&#10;/sS1jjhq/F46tOTxfqZGKuWZ63Fu9RdLBRYzE0aGLj/+7Fp/l1vS73KnQZsvFh5Gb/AIu2vZH6uJ&#10;sGWI4vE8UL1en4MD20qrgf/WjN8hCm17iY6b/3VwZ/nDm/1+NxVLpM/87vT7Mj5UKd+Suf2biqX2&#10;tC2N0WCjw1fuPlnWsXSYz2HS49/BGeRG/5tVAFq6M/5rg/+cxRFp12oBZxLjE6Lwvjt1GuWp2+9E&#10;Hh1LbWY8ZsY/h3PF+ZtpHPinR3eU/zT9vv8B8M/MeDCd2zdKnn5nxogC3wngN3nOnwDHhirl6mc+&#10;i+L/Y60xYzNwH5Gz8gRQJEb0Xe54/TLP+R+A3alTuLOQ8U+B/96d3xAXSPzh4M7yyO18nqoAIiIi&#10;IiIiIiIicp30Fkv0ZKwD/mfgd4B2hzcdfg788dCO8n7tJfkiGdhW+i+B/zQVKbqu09NO45wGfuLO&#10;T4CdWHQc5U5/Zjxnxn9DZNvAzV3nvhUFECeKyjPAR+68784bRK7SvgsL7wPbSo1HrQGKqRhbSuPi&#10;Opf5mksLIKPA5izjnxj8Vzj/tzt/DrwxWCmP387np0ZgiYiIiIiIiIiIXD/NNae9yWgnui3M4JQ7&#10;B1lGPpLIncaNU2mk2mquXwGkJS3Wf9uMze58DLxOFBLHPLJd/jvgQYsRaH0YG4HNaRua7/DdGt0w&#10;MRruODG+8TAxZvEUMQr1BFGYuFiHXQb8NsY3zHiY6P5YRYyMvGoWz9eaPtPcjSP1yO+Zvd13pAog&#10;IiIiIiIiIiIi10kbtFssBDfC4OdxjlssFk5pD8kX0IjDXoOHgLXX6Tmb0u1h4F5i1FXmztsZ1NwZ&#10;rztvGhzIYFPKENlixgPESLRuYsxnK4sL942vt1N4+gyRhVNLX2fS7SxR5BhyOIyzD9iHs2/wCiMx&#10;+4ulFne6zPgG8HtEUajtc25nBrTh5BijwNB0ZLUt3O4npwogIiIiIiIiIiIi10kTrLa42rqLKH5U&#10;iSDy3dwBV0uLXC13DhvswPj2DXqJ5pRh8aA7DwKZQWcTrHQYr0fxZWcWGV7t7qwFNppxN9DvzgYi&#10;A6kvhad33i67jggTPwZUgSHgsMMh4FgWBZBGgWQmfX4sJ7+pF7g3jeTazHUIi7dGAQQm3PkAGEnb&#10;k9/u56cKICIiIiIiIiIiIteJxRieIrEIOQF8DBwdrJQntXfkRugrlgxocygsQC2HWvUKXQLXlXPa&#10;jINEMPcM0XlxPTUW31sc6mastegKedSgXjCGgcPAEG4n3TlZx0eajEMGK4lb75LbChY7RNrTnxsj&#10;s7qIAkkTF88VqRMh5Et/n8eIEWDtLI65m3KYsujsqBGdEpPpNpv204w7p4gxVtPAGZyTDifr8ZxT&#10;I0uyPfqKpWaga6BYWmOw1o21S/b1zsGd5QPpz01EB1onn7/zo/G51gys9uhiexU4Xr0gd+RG6y2W&#10;siXHxYnz/IrboAKIiIiIiIiIiIjIJfQWSwDWmVHIYi3Niauea4M7yudm72+KRWgDBoAniYXW0xhv&#10;E1d2i9woRizit2UwY7FIfdMKIMOV8sTmbaVhnBPABEYbNyaUfD6Hscy4C7gf+B6w0cAddhGB4LsM&#10;dtWNj3FONcGcGbmDu1vuTu7uPcAmgzUGay2jn9QV4s5GYB1RQLjYqKw5omAxdm7nG8eBHe7U02MB&#10;jrtxgjge00SxY9id43UYdTgzUimPXurzph2zJrCBbaVmjMycrA6dDmtwHgEeB55gMXT9XxCdZjfq&#10;DGsiXnvSnfeIDpCbqhCfv12AeRSiplhGB4oKICIiIiIiIiIiIpeWESNkHgW+SczmHwTeJMbWNLQC&#10;qzEeMHjYnXngIzN+BuzXbpQbpbBYAFnXHAv3h7mRi+EXY8wCHxEjl9ZwY3I2Clm8vwvXtM3idbsx&#10;f8SMH7TBqDuDwDCRVXF8ydfpdP/ptK8+XvKc7UTXxOU6QOaBT5fcd5Do7HiLxY6LxsiqWnpMPb1u&#10;Y6TV3CX3ZHzerAA2ABsbXwuwEWMjFl0tFkXWRqh57408vKm4M050te1LX2+q9jjHH07Fj2r6HL5i&#10;BokKICIiIiIiIiIiIpfQEVez323wLPC7xMLfXmCyf3tp72TOSaCAsTqDJ815EKMTeBt4zZ1dgzvL&#10;Z7Un5UbJDCMWwLfg9BGL6wdu8mY0CiD3AU9zYwogTRYFioutaTdGXTXUzRhKRZBBgyHM01fGcGaB&#10;WTfmSOOpcrcpd6+TAsmHK+Xl5G1wdEf5DJHXcVm9xVLWAs3NZq2Z07O5+LvNmLdgtDi0mdMKtOdG&#10;l7mvBgYw+omusn6MDUSHSXaRp186dqwp/f3zHoM6MONQw5kjCkjVoUr55K04zy2KQk+YMQMcIQpY&#10;V/xsVQFERERERERERETkEgqx6PZd4LcNthEjV+7xWFz8a+CXxBXbdxv8Q+BhnCGHf1+DX7GYCSBy&#10;Q5iRAavTeXk/0d1wU9WcGeCjgvGIxZi4G/TrSAdO0zIGbBWIIPS1wGPAgkWhY4HoZGh0g4wQ46yG&#10;iU6OaWJR/RjLCxy/Gi1AD9HRsYbFos0alnR7ZLAKo4vIJYlbZHA0cfHix/nnQ3ShrGaxO+RazeVw&#10;xmG2Hp0re4nul1t0otNLjBccM6NGdKJckQogIiIiIiIiIiIil9YCbMLZgNGR7tsIPG9Q684wnLuB&#10;Bz0WMfcQWQTvzTonWcaMepHPyYgr/teb8ag7u/uKpR5gZqRSXrgZG5A7NeBUAQ5i7ALuJhbhr/f7&#10;zFh+vkijgHChWYx1RNFygih6VDPz0xjzRDfL+Obtpdh3zgIw6/GzExhjwO7BHeUTAAPF0nqiQ6Of&#10;GNOExeu2YvQ0tsHja5vhKzC6cDrSZ0qXwQqMFUSBpPMS2728nWTXrwCCccad2fkoBk3cis+zvshX&#10;agf6zHiQyFT6lGXWNlQAERERERERERERuTQj1tAKLF7Z3m0RQuwObRZhxD0ORx1eqTk/AcaqlfK8&#10;dp/cJC1EIPb9GPcY9BFdDDelADJSKefA5MC20hF33lyyCH87aku39cv8+Rkic+IY0SlyiCgGnEjf&#10;HwCeB54BNi15jW6iWNrZ+CD5zCfLjfnEauH8fJCr5aTMkiajenTnuc+xuVtxsLIoeq1J+/nutB2t&#10;LKMbBlQAERERERERERERuZxJ4F2LxdJ7WFx4mwMKOD0e4ceHiTDlw8RIHRU/5Fa5u2A8D/w6nb83&#10;00ni9+Eh4NEvxN6MgsLKNFpqA7CFGH3X+P4A8DUzHgXWpnszGl0gd555YNid49y4cWbLVojxX08S&#10;Baa2q328CiAiIiIiIiIiIiKX4kwDu9KoGiOutG8UQE4R41j24OwHDg5VynPaaXKTGdFt0ANkFgv0&#10;X3NnV2+xNAjUq5Xyzfl1ccaAD8w4THRNdHHnr0EX0q2NyOzoTLeGHqLzYx3RhXOnm3PnU+Aot7gA&#10;0lssZXVoL8CjFlkurURhadkh7yqAiIiIiIiIiIiIXNoMEbZ7BChz/uCaerotALV0E7mp3MmIUUv9&#10;FlfL95vzVYe/JBaMZ7h5C9kTwJQ7e4EjZtxLFEHkzvrM+zAVdW91B0hzHbqa4F7i1gK0u7My/fmK&#10;VAARERERERERERG5hMFK2YkCxwI3f5yQyHIVWFzrbcNYa1DsNoaBD6s3aSTbUGSB5APbSjuJosxq&#10;rl8BpMuMu8wiaFyAxQJsvXGHO63ASrPlFQguMINzCtidxzi//Fa+ue6MTcT4q81E140BHUSnzbKC&#10;4lUAEREREREREREREbmzOYtX6zcB3QbbgeHc2ddbLC1Uo5h3U+TOx5nRCXyNKIK0X4en7TRjM+q0&#10;WmoBOMv5Ba5GAH3rNZxFp4H9Oeyd4tZlgPQWSwaYwV3At4gRY42CRyH9eVkh6JnOERERERERERER&#10;EZE72hwwy+KCdStOEWdbLTIqmm/y9oy58anD6w57dHhumCl3Bt3P60679gKI8Z7Dj805wk3qGrqE&#10;DGhz536cbwHrl3zvjBkHzZha7hOJiIiIiIiIiIiIyJ3JgQkzxlkcWVTA6APubzIe6cxYczM3aLhS&#10;nnMYyeFVYBfRqfB5xym1AL1cy8L+F1cNmEr7d+l+6ubqil6jwLvuvObO28BotVKuVyvlW/KmOjK6&#10;OjIeBh4GtnB+6PwsMH7Be74kFUBERERERERERERE7lBm5GacAU6xOB7KgFaM/gy+VYhRQjfVrDMx&#10;67wK7CCCteuf8yk73RlAoeqXPx+gyWLk2NXEXxz2nH+H8xJwKB2vWyaDVRl8G+MJjHZi7NU1UQaI&#10;iIiIiIiIiIiIyJ3L+ewIrIZ1OM87HOgrlnYDUyOV8rkr53uLpYzoFMirS+6/HupOnehO2AX8EcYL&#10;wNbP8ZStBqtxTmG3NAfEHFZtKpbWAGO33dkQ2Sv9RFj45dSI/JAdOC8DrwCDKcj+lugrliAKXJsN&#10;vmFwP1HMW2ohnevL2k4VQERERERERERERETubFPpduGicC/wBPBIwXiPuLr/wkJHoQXaBqIYMj1Y&#10;Kc9djw1KoesL3cXSPoc/N2M9EWbdwbVd0d8GrAUOEh0Kfov2dYbTC6wEJm7xca8Bk8BCfxy/VmAF&#10;XHbkWU5045wADrjzN0SnzkeD17kIdqF0jrWnbZgZvGDEVsEwYL05W814DNh4kaeZTftdI7BERERE&#10;REREREREvsjcyd05485J+ExnRAGj3eDxDL6TRTj2eQ8H5lpgFfAssO4GbOIZYGfKlviQax+v1IHR&#10;DxhO9SLv9WZqsehIsVt8+MfN2GdGlSgQ3cX5geEXs4AzhvOiO/8T8NfA3pu0P9uIro4tXGTfZZBl&#10;sA14jkuPOptw55g7s8t5QXWAiIiIiIiIiIiIiNyh6k4OnCkYp/hszoYRRZD7cZ4F3u4rlo4DsyOV&#10;cqNLo969rdTt8CBwoq9YOpO+f11GIQ1WynP920rzwDs4K1MnSDNXH2beBDRhtOI0c+uKD0Y0FtwO&#10;zQWNMVbzZrQQHROX6v7Iia6Pgw4fAC/nKfB8uFKevdEb2lcsteZGbxbjrcaBfSzp4ukrlpprTleT&#10;8ZgZ27n0CK9Rdw4D08s9aURERERERERERETkDjQdi8hnuoxTdumr+Deb4XmEiO8jMkPOLT670QX0&#10;u7MeOEYEql+3LIhJx4F3Og0KzlPASuyqCyANXRi9aG2bpccwFUDWE6O5LvZzC+7sAX4xD/9+zhlp&#10;gtlWoD+yNxi6YCTVddYJrDNjEzEC7cICVjuw1oxHgUcu835PD1XKB5f7ojpJRERERERERERERO5c&#10;EYLunHb4yIwmYMNFfq7T4LkmYwx4kSXFEnMmgWGDbZmxAfhLoghyPc0Dhxz+yIxx4PtAC1efB7LO&#10;ncyMNh16JtzZB1SJjpotqcOmYQGYwvkYeAd4D/gIOJ2+302MP6sBI3y2g+i6aTa+CjzlzhliLJpf&#10;8P2twN8D7rvUewUG3Rm5mtdVAURERERERERERETkDlWNq/Zr3dtKo8DHRBfAxQogHWZ8FWeoDm/0&#10;FUvTI5VyLHg7Z4HDGD8EHgDeGyiWpgYr5enruY2dxdLJHF7MYIUZ9wEDRFD71VhPdBPcLgWQjFhn&#10;vxUjuc66c8BhPDNWAFtw1mM4MAacxDkKvObOi8C+HMaaoLVgrANWpzLE+I3awIFiqSUdr23A14E/&#10;c2e08f1Ni+Ht9wM/APov814/BhVARERERERERERERL5coojxMfDwJZbi24BHzNjvOWuAk8AUQD06&#10;CPYVjN83uM+dYvre/uu8lXPEAvbb7vSY8XtcfQFknRlriO6RW85ijb2NW5MJMr0AQzlMtkeA/Rbi&#10;qwMV4JUcXnM4nMXxnk3buiGDJw3uxfgrd4a5jiPPLtALbDXjEWAgd87m53eAxOgu426LHJpLHdcJ&#10;4CPUASIiIiIiIiIiIiLyxdUbV803AXm1Uq4B5LFA/HFmPGMxbqqJ8xflM6AL2JxlPEWMQzqQHjtt&#10;MGIxAmmDwbeJUVnXtQAyHMHqcwPF0kHgJaAHY57IfFhuR0fLbXY4ujDWwjVnmlyLnChmjLsxXnBa&#10;HLpSuPjbDkcN3nfYVYN9s85ET0YO3Js59wEPONQ8ju+ZoUp57kZtqMVIte8DDwHNZkzkzgSpAGJG&#10;J/A40Xl0seBzB2ZxjgHvA0MX/B40A7Vqo5vpAiqAiIiIiIiIiIiIiNxBsihmtAMLvcVSHfApmAT2&#10;dMMRohjSzcUX5fsMXiA6MQ4AjFTKc5u3l0aJRfWVwHeAAwPF0s+A+mAULq6bwUp5ZKBYOuMOBnMY&#10;G4nOhcIddzCMbqDvJr9qHacKVNtgpg5r3enA2OcwVMv5OXCmBZtugUKLeRNOD8ZTZjznzlbgzyad&#10;nwPTN2IDN28vGdCEsxn4ETHu7LjBxEilPLW4++gGnjLYeomn8vReDxvsOFopj/RGaLsZNFkUTWa4&#10;RH6JCiAiIiIiIiIiIiIid5DWWNftdZifjbvmiQXgWZwPgL/E+A5w10UevjZzngFeXnqnx0CiUYMx&#10;jC6iU+BpYC/XPxCdtL17iULOWuBrRCeIXNk8cNThONEhMQrsJkZLTaWvc0AP0VlRBLbhbAImHP7Y&#10;IxR9hhs3+qoNeBLjOaJANOnOIS4ouFgc/wdw+i8xum0BeBd4K21vehitzdBZiBFbjeLdZ6gAIiIi&#10;IiIiIiIiInIHsVgAzsxY2QGrgaFjO8tVYKG7WNrj8Csz7gbWEAHUS5eWu4H7gHWbiqVOYHY4xgc5&#10;cNZhwmAVxn043yTyQa57ASR1lZzcvL30ETGaq06sV29Kf5fz1YliwAQwnAoY+4B8uFKeIYoDI/3F&#10;UmsTdJrR7/jdBl8FthMjqI447HDn5ToMVyvlhRu4vVEAiddfARwlckjmGz/QXyx1pHN0AGPVRZ5j&#10;Gjjp8C7ODqKoQ4fRRIxq68CZYzFP5DNUABERERERERERERG5g8xBDai2GwNZ5Cf8iihUAAxh1Nz5&#10;GtBvxj2cvw5cwGh3WIuznugiaFxZPx9PH3kRZvyAuPr+oxv4dk4Cv3ZnFDhhxu8Ti/VyvnmcKkYF&#10;eDuHF+vRQXNhB0cvcC/wXeBZjIcAd+e4wx/XI3vlBEsKETeE00p0njxOFCzmiS6Npdu73uEeM1Zw&#10;8WyXk+7sJLo/dqdzkyajFdgG1B1eyv3SY7xUABERERERERERERG5g9SjG2DanA6H+xze6y2WWoCF&#10;wUp5vn9b6TTwK4uskN8hRkx1pocbkZ+wKTPuJwonjQLIaTOOEaOzejDuwnlooFj6FBgarJSv+6L5&#10;0R3lGjAxUCztIRbHOzEmgSe4/QLPb5ZaOian0pirQYNjwAjOIMYRhwOzkY3hm4u/uwnYgvkDwN0Y&#10;A0SmxiagxZ33HH7h8M6McxxYqFbKfqM2fqBYWu/wqEVnR0865yaITqJz55AZ683YQuR4LO1SWgAm&#10;0nb/JfDpUKU8C9BbLDXVnK4C3JP2UX34EgHooAKIiIiIiIiIiIiIyB2lGuOj5rq3lZqAVQ7rW2OE&#10;0GmgNunMAH/baSxkzmYzHidCqAssLjRvMuMB4GNg1OLek8RC+zwxtmg18BgRln7e+KLrLQWjj7vj&#10;BgsYG9Lrt8El0iG+GHKi4LH0NoVz2mGPGx/ivJs7e4FjSxf7N28vNQNdOI8A3wS+h3EvEWRfA6ru&#10;fOrwq0nnD4GZGzz26tymAU9jrGexiDVhxglSFwdEAYQotrUueWydKH7sd/jNpPMTFgt0tBpdwAYi&#10;V2SMKPJdkgogIiIiIiIiIiIiIncgM0aBI5nzbAusB/6UWBR2YM7hoxz+Zeb8PvBDM9YQBQWA9e7c&#10;teTvzuKYokZ3QMHhAYxHgDeByRv8luaBTxwwZwrju8BTxCJ64Qt6GKfcOWjGIDDkMIwznDo+xoDx&#10;9HWSz4676geexvy3gWeIc6AzHb8Rd3Y6/DiH94g8jfwmnZf3AF8nClgNC1wwAsuddcAWs/POwVF3&#10;Kg5/lMf4tfO2uyXOh+8SRaK9RKHnklQAEREREREREREREbkDeXRl7AZ+CGzCODSwvfTx4I7yMaBO&#10;sXQCqHYZKy0KHV8lOkG6cFYTI5KWXn0/SSy4NxaVC2bc5c79Div6iqWJkRvYQTAY3Q2nB4qljxym&#10;UyfILDHOaR3QfpVPWSeKKlPpNk8UUrpJQfLE+KVmrn+BJSc6F+bTdkymbZghuiDmicX9UeCQO0Nm&#10;UfyoOycXYKwVa8+cFZ75OjPuNadr87bSaXdO1mHS4V6DHwFPE8H2ECPNjnmEhr9Wh5dnnJFqpVy7&#10;0edjX7FUIIpVA8AjQM+Sb08RhZyl509jBFZb2hdj7uxweKUOr8w4xxrbPbC91ANswXmWKIL8mcOn&#10;ad9ekgogIiIiIiIiIiIiInegWedYAd5pMX4EPOGxqP5nRPcAxOLwzDy82ARHC84/Bb5paUySxRih&#10;ZoA8rrEfNeOk2bkCSAZsNOOePK7WP0MUSG60ceDDOpzAqWTwnwDPmLGJqxuHtYAzBhx2OJQ6Zjrd&#10;uY9YG29Jz9nL1RdXrqTmzklSxooZB4hCxzDOKTdGDYbTNtXSsaoD9XnIatDaGjkXjxDFjcbtdeAV&#10;YvF/K1EA6VzyuoeBn5vxs1QEuTB4/EZqBla60WewkfPHU1XznON8dgTWFqL4NOjOLoc/WoBX3Bnl&#10;/GLJJuAfmvENYG0Ox2adQ6gDREREREREREREROSLZ8GZKxijDvuBzQbbHWYGtpcMeH9wR/k44L3F&#10;0tlCLMD/CTBCZEX0Az3urN9ULK3wCKk+a7Fgv3RRuQB0Z3CXRcfJDS+ADEbGyXxfsXS6YHwE/CHG&#10;PoevG9xPZEAsRxNGNzBg0IFzhuhEGCW9X5wcY5p43050xKzh/M6YpeaAt9J+rAE7gP/NYcE49zw5&#10;Ucw4S3R81NwZNaMKTHiMvZrFrAVnjTkdbt7j0GuwtsNY48Zaw9cBay1GSXURRZoqcDwzngaeY8nI&#10;K2LU1evAb4D9gzvLUzfzfGzO6Aa2psLaeR01DuP12Ma5TcVSO1F06iaKdkfceQ34G4ddc6n4Ua2U&#10;fSByTp4EvmnwQnqv7xsM12J/++VPABERERERERERERG541Qr5Xr/9tK0w4cWYdJ/16DFY6F8tn97&#10;aW7emZh36sd3ls8AvxqIEUqZGd8ixj+tA1bVo7AxaVC1uPLeWey26ALuNzgEHLxZ72+kUp4FhoHh&#10;/u2lw6SCgkVnQRdRpLjcGncTscjeTXQkjAHHMQ6ZMwWccDgODBocwqk7tLkzALRjONFF0uigqAOz&#10;DnunInA+78r5iChqzALVDBsxc8MopGB5czCcJncKBpkZBYwex+/GbRNGr8F6j228hyjYbCB15zQO&#10;N3AUGCa6R57G2Y4xT2zLbnf+HOetwUr5k1txPlrs54eJAkiDp/1WnYFTwHyXsYro/GgmskreAv5m&#10;cGf5LwB6iyUDrH9bqRtnXcqC+R5QJIo7rxqMLCfQXQUQERERERERERERkTtU3akB7xeMVRbB030G&#10;3/S4An8j8DdEcWM+PeQA8IfuTAMP43RlsLIexY1JM8aIK+sXiDwHiIXtRzB23cK3ehj4U5w9Hh0B&#10;3zbjPmDtMh+fYfQArQbrMOaAWYuOjpl0mzWYxVLnRvzMSTMmANyp4nYihw7wVmAWMwfMYl+txVlL&#10;dJD0ptdtJgo1a4FV6c8rgXUG7Zi3NX7GoBWjg8jEuHDt/jjwc3fGMR4040FinNenROfEywZ7iSLD&#10;LeFOJ3CP2Xnh53M4ExYdNzNAnsVxeCCNufpb4I+BD887VrGfngV+xyK75m4gd9hbd35DFH2uSAUQ&#10;ERERERERERERkTvUTHQnHO8yPgEqRHFgwGLxuL0VOlqNj7qLpQPA6ODO8gQwMbCt9DJwgigANI1U&#10;ygALm7eXJolRRf0sFhe6zXjYfdmjp667oR3ls8DZ/mJpiihKjALbgceJjoOVRNHnUhkhRhQpWoiC&#10;zsV+Yh5n2uCMx1isOYtxWZMAUQjxkwXo7jQ+yZ1hM98KfCM9QyEVMVayGADeZNDixipzVgAtGCuI&#10;Yshy5ERB6pA7r6TnfZwodBwDdju8WnN2AWdHbkLY+WV0Ebkk65fcN5vOs7PVCLmnZ1spI2oTHxK5&#10;MpXBneXTA9H5sRLYhPEQ8C3gO0Q3TA34BNg97RxlsaB3WSqAiIiIiIiIiIiIiNy5HJjLYAj4JbEI&#10;vQW4xyI4+lvAjx1+DHzAYgj1Wzh7iMX0c4vJ7swQgeGbWVIAAR4xu3UFkCVOEIv/7wFfAX4H+Dbw&#10;KDH6yz7Hc7dgNAM9trhvz/9qzBr8NIMehzeB7xr8F+eewc7973nbYWDYufuuZhvr7pwG9mG8CfxD&#10;4CvuvILzDkaF6NbJuUIexo1m0dnxCOePwJrxGGM2seQcmyMKH7sxDhEjshr7ZQvwgsE/Ae7B6Ez3&#10;7wN+afAR0UmyLCqAiIiIiIiIiIiIiNyhqtG5Qc/20hngNWAAeIDI9mjHKADPm7HWnY8HtpXerzlv&#10;LThnmyNTYx+LRRGIkPA9OPdjPJLuayzo9w0USw8Dg2ejK6GlK2NzFuOe9h7dUa7e6Pc7VCk3MiXq&#10;m7eXDgB/6dFJ8IDF4vtDwH3EWKnCNbzEZ4oXF6gTXR1tmbMyhay33MC3PA286PB63WkrGO8bDOIM&#10;AiM4c2mf3BSbt5cM2OrQueAcnHXOdkfxpR/nHozWC/ZflTg+J5fcNwrsAs7kjgFr+7eVtgLbLUat&#10;PQxsJgpaEEWvXcS4rIONc345VAARERERERERERERucMdjRFRuwe2ld4F7jfja8QYqxaiMHAf8BjQ&#10;X4hehMPASM05M+NLxglFOPgnGNsv8jLr0miicaJTpGBxtf/dOGzeVhquR67D/PBNGMV0dEf5ZG+x&#10;dBL4oMPY2GQ8Q4zvmiJGTK0AOrlyWPq1KABddmOKHznRlXMWOAK8nDs7HbKas2ekUn7vZp5bm4ql&#10;DGjOjB6c1RgPpPd/HJhKnS1bHO6284Pbc2AMP78AcjaOz0xXRm8Gm3DuAZ4DvodxF5zLEHFg1p1P&#10;gLeAnYM7y2NXs+0qgIiIiIiIiIiIiIh8QdThXYO5Qiwir4NzV+Q3mzEA/B2DpzwWlF8HXiUWsmcB&#10;FiLv4pNmY/jCNgiH1W7cC3yIUwdmcMYdMoN/RGRS/FX6Wr2Jb3s+vYcXc6g4/GUGRYMn3HnCjE1w&#10;XjD37W7WnRPA2+n4vJf2aU5kYdxszUSh6zngB+687fB+5pwFFtxoATZaFNyaFk+XCJGvGx/kfl4H&#10;SFM6L78OfMuMrxKdSyuJAPiGGjCO8dO681dE4eSqqAAiIiIiIiIiIiIi8gUx7ZxuN3Zl8CuLq/Sf&#10;BDqIP3ek2waDFofVTdDfbezuKZb2A8MTMA6caYajwKdEoHU3gME6nK1AdzWNououlk4AQxgvAFuy&#10;jBU4bw0US7uAkcFKefZGvt80DimvRi7ETG+xdKbJGGw3zgCHgQ/d2WxGv0OfRa7JGmK8UsttcMhq&#10;RNHpFDHq6YxHt8Rx4GOcj4FjxyrlmVuxcQPF0nqMe4BngCeAe4GXcYYymK1Wynn3tlIB2Jy6N5qX&#10;vK/jDodzODELU5uLpVZgkxt3E2PanjbYlp6zc8nLenr8HuBNh3dS8PnC1W6/CiAiIiIiIiIiIiIi&#10;XxDVSnmhs1g6nTt/mhnTFovXF8vDeNBiLNZvAe8APwV+3W2M5zCHc8ThbTOeJRVAiALCI8CKTcUS&#10;AIOV8vGBbaXM4TTwFYtQ8v/PIQPeGNhemhvccfMyKqoxeussUEk3NhVL64F70nt50pwixvq0Ty4W&#10;TH65DBC7yG05/CJ/dmDanWPA+2a8lTuVmnMAODNyE8aIXcpAZH0YOfcC3zPjPwSa3NkNDA1VyoNp&#10;32JRZ7grZYA0ikrzHu/j02aYbDJynBXAkwY/IM6TLqIT5ELRXQSv13P+F2CwWinPXcv7UAFERERE&#10;RERERERE5IulThQkKjg/xvg2caX9hTKMNuAhjC6cB4hiyGs5jBj8zGAjcWshQtXXurOR6KIYBXKP&#10;DoaXDHqA+zCeMaPTYQvwBvDuLd4fE8ABojDyPrDaI8tiDU6fwQaPEU9dZvQSf267xHNlwEZ37jEY&#10;xWm/QglkDmcSmMSoEhklp3FG3ThOdH6Mpa+ngDNpO+u3eJ/dBTxlGd8CniZGiL3t8G+A/Ut+rieH&#10;/iwKSj1p/ywQI9Bez2FX7nQXjOfdeNZgO8b9RPHjUvWJEzi/dHgJGCaKIddEBRARERERERERERGR&#10;L5DhSjkHzg4US/sdfm7QibGKyARpX/KjRnSHbAQ2YPThbMqgKYc9OXyYwT7gbmATUQRZkUYd9RPj&#10;snJ3poGdZmwBvpeeb7VBp0PLwPbS2RxOTuXx82l81s3cHzPEIvq5HIq+Yqk7c1YXYLPH+KbNwAp3&#10;1qSslO60b5o4v3um7n4u36Qp7YP9xKJ/nu7PiQLGHFEcmvAIjj9txlGc4+6crDtHp2Ob5qpxzG6p&#10;3mIpazdam4x1RNHj7wJfJYohEw6f1JwX03tunEBrgIeJUWmNc2scOAR8gjNVML5q8NvAC2k/d11i&#10;Ezwdow8cfo7z/nDl6kLPL6QCiIiIiIiIiIiIiMgX0yjwjkOTOVMYf58oZlyMARssOkHuzeAneXSP&#10;7CSu7P8hURBoBh4y41OiOLJA5DWcBPa486YZXyG6P542WOFRLPkLortklvPHQd0q00R4+hngY6K4&#10;05RuLQ7d7vQCKy1yUxY5GTDn0QHyBnCQ6OJojGmaJTo+RiwKIPV0q6XXnE9/nktf89vkfGmEnf99&#10;4AWLIkg3MOXOLmB32l/nulNS0etbRHGt4SDwGjCZGU8Y/MfAXRirufjIq4Yc5zcOf43zJpwXnH5N&#10;VAARERERERERERER+QIarJQXgIWBYukjN2oWxYpniav6W/hsLkgLsBKjy+CFzGjGOUmEnA8CA8QC&#10;9sPmHKjBi73F0txwpVwH5vu3lQ4CP0mjsBpdFPcZtGWQdxu9NXiDYmm0egvzLQBGYpsbXRqf0ReB&#10;3Z2FCOdeGpZuFoUCIwoZQzitDlMshnTXHGZxxoYr5fnb/TzpLZYyoLnL+IrB14Fvp6yX1WkfnQL+&#10;1mHnSJxTjcc0Af0G24GVROFnDOcIMIrxnMHDOI9ilxx51Qg83w+86/AizrvAqcFrzP1YSgUQERER&#10;ERERERERkS+wwUp5aFOxdBLnYGaMpBFPa4jOhozzg7wzosjxjEER+LcOwzgHzWgF7jLnfuAhYFWz&#10;MUV0UzDpDAJ/1W1ssyiydAOrgJXmrAI2ZDDSCvObiqWzQD58k8dhLddILL7PEV00X0gpyD6rQbtD&#10;j8F3Df4xMe6sM/3YDDCUG7+eyvmg8dhmo5CObz8xAqsVmEjB5yNAk8HfAx65TEZKThSRJoDX6jn/&#10;Ehj+vGOvllIBREREREREREREROSLrwacdHgZmMT5jhlPAxs4PxdkqWaMFywCxPd6jH5qTUHh/U3w&#10;zaYYdbQ7/XwdmDbYSeRGPE8UWixlkGwrOP8sM17KnVeIcUpTOjS3TAFY02I8RhQ/nsPo4/wxVbuA&#10;vzU4QRQrAGiLc+AZaxQ/nKrDYTM+IMZoPU8URy7nhDt7MX6dRl4NkYpp1/MNioiIiIiIiIiIiMgX&#10;2NmRPX52ZM98R9/W8dw5kllkT5idy3NoJTpBsiUPy4gOjlYij6GZKIB0AQWLq/yHbf3Wg219W71a&#10;KfvsyJ58xYatlp7rPmAFcSF+M9FVsN6gzYzcjKnuvq1TPX1b62dH9riO0s2zqVhqNViZGU8B3zH4&#10;IXbueGXEOK9p4BfALwwOnthZnuktlmjr21pohQEzfgR8BejzGJN12qIjaCsxFqvtgpf19LyjwGF3&#10;3gNeyeFnNWf38Up5/OzInvr1fJ/qABERERERERERERH58miMdfop8L47zxi8AHwXYyUXBn6H9cCP&#10;zBhxZxRnmlgof97hPaKrZJboMoHoFikA3zBjLdFlAtCaOgy+a85Wh39FdIAc4/YJAv+y6AEeTCOv&#10;vo6xhihSNUy7cwx4z4y3OD8rpcVhvTnPAncThZJpIgfk0fTcF1PHGQcqDr8C3gQ+IYLiF27Em1QB&#10;REREREREREREROQLqBFu3QE9WQR5nxmqlBuFiomBYikWnY3TwC6cPjc2EgHmay1CsHuIK/lXAG5G&#10;O5H90Ep0dDzaaTwDVKpwGuDojvLswLbSCPCKO91m5wogRiyy9wItBj/KjG6cVwaKpSODlfJpHbUb&#10;a6BY6gT6MJ42+CawHWM9UStYmtYxBPwc2Ht0R/ncWKrOjIzIf3maGHHVA+QG69LjV6XnyoFxhypx&#10;XgxbPOcIcAhnD3B0sFI+03julEmygphcNTFcKdc+7/tVAURERERERERERETki6lAFD7WAL0Y2cD2&#10;UrWWM+NQH6yUZ4C9wN5NxdLPgI3AfWY8mTo07jFjE1GwKBDryavSn7N0e8Tg28DJgWJpApgfrJTx&#10;uNL/FYuOj+eIgkljPbqJKHx816DPDcN5baBYmkqPr+vQXV8DxZKlc2E9xldTQPkPiILW0jpBTnR7&#10;7HfnJ8ChJc/RRE67Z3zF4pg2zguIolgNGCeyYObcGQaOuHEAZ0fu7CJCzs8VVPpiu7KmjBaD9jxn&#10;dfrWFIsdRddMBRARERERERERERGRL6YaMGMxXqjXjCeJrIZXiSvzlwZOOzEa62NiJNXfAl05rDBY&#10;ibM2FUM2Amtx1gJrzOg3+E5a7M6JQPScGIl1BON9hxcNisDmJa9nGK3A/QZ/AKxzp4UYiaROkOuv&#10;ADyI8XUzfg94AGjnsznh0w4VYjzVHmBiyff6gEcy+BbwBM48cMgj++MUMOLOEHDSjdMWxZCzRDGj&#10;Svx97iLb1QM8ATxrxgfu7L1eb1oFEBEREREREREREZEvoGql7ECtq1g6izGB0wOsa4oQ88MD20uD&#10;uXOq7kwOV8rzwEy6nQboLZYMp6UVupuji2SDGRvcWQOssbhvNbGIvQJj3azzaW+xND8UXRzj/dtL&#10;u4G/ArDoAlnFYtZEgciNWIkxa4BDT//20u455/iCM1+tlJUNco16o7ui0JmxBujHeT6NvXoK6LrY&#10;KUN0fLzk8BYZp4d2lPPG87ix0uAuIrNjJ3Am3U6n2wl3hnM4Ne2MAXPVi3Tz9BVLTUBLU8Zagw04&#10;d+FsSfkwH6Tnvy7HXQUQERERERERERERkS+2U+YsAKvM+C3gnwM7Pa7yf4VY9B69yOMcmE/fq6af&#10;y1gyAqvurAT6MuMBoCN3OojF6/n0HJ8CQzhtDh1mPMX5YdsNT2BsJnIlfknkT1T5bMeALF+B6PJ4&#10;FPi+Gd8BthKFqIs57M4rwF9gfMJiESID2jDaDVpz588djmRwxuL45Etu9SV/9ku8TqMQ9hzwDYs8&#10;kcOe8zODTx1Ocp0KIKZzQEREREREREREROSLbaBYagE2YXwT+A8wegzqDoeJwsYBc07hnKjBsRwm&#10;RpZkNVxKX7HUlhldhQjSnpvOGa7D/NIr/we2lQx4DHgqFWCKxAimCy0Q27PbnfeBt3LnA6CaOlRk&#10;GVKYeK8Z9xh8A+MrFkWQu4iOmwudJEaX/W0qgHw4uLN8riCWOkCauzLWZLAhd07WnFFgZuQKHTp9&#10;cd51NEOfwQbPWAsMAPcZbAFW4JwG3nDnp8DwYKVcvV77QgUQERERERERERERkS+J/u2lR4EfGvyW&#10;wZNAJzDi8Ik5h4BP88jhOJbBqMeV+AtmLODUcdzNFvz8K/R9AWpz7nXAq5XyRV978/bSBuA7wPeI&#10;4PQuoI0I5166Vn0W5zjw0xx+YXAI44znzALzQ5VyTUfyguNaLGVAixmtGO049wDPGPwjjPuAFRc8&#10;ZIHo0pkkcl9+Drx4dEd5x6Veo7dYMgNrN2vOoiukwTL3JowChrnTDDQbFBy6PMalPWDwoEdR5gHg&#10;IWLc2gHgT9Jrv3W994tGYImIiIiIiIiIiIh8eRwB/tRi4XsKeJZYoN6GsRWYyuL+UZwzRHD1KWCQ&#10;eMw00TGwtDtkId13lgg/v5RR4CWP4sYu4DkzHiM6AlqW/Fw7Ebj+uxl8xeF9IhviI+AoCkm/mFYi&#10;ZP5B4FEzvkIUGTYBHRf5+TPuHAReB941owKcuMJrNBEFq7VEcHlDBqwjiixtwIb0uisMVpqxGugG&#10;Oi22pTM95kPgJWLk2f4bsVPUASIiIiIiIiIiIiLyJbN5e+kJInvhO8DjwL0sZnsAzOBMAmcxRoHj&#10;6b4ZjFGPq/cbakQY9pQtZn805Dg1j6LKLEYdaCeyQx4A7jWjn1gUbyMW1hu3jHid/Q77cfZbdAwc&#10;wTnlMJbDBDA9XCl/abJCNhVLBaAjg26DHoy1wEaHe1O3x/0G9wPr00OmiULWGFHEqrszQhST9gLH&#10;MCZwMqJzoxNowc5voPAogDTyOzqXfCszZxXQjdECrMNZl/7eRRQ/UsY99XQu7QVeJQowO47uuH5j&#10;r5ZSB4iIiIiIiIiIiIjIl8+HnjMEHDTj72FsZHEcFUQXRhuwhsiOcMDTJfV+kSvrnYuHXs8TC/BD&#10;RJfIDHDCjGF3O4yz2907zViFsc6dB4D7LRbOM1KIt8HDGI4zBOwjAtw/IjoHhvhyhaU3ER0X9xCF&#10;jmeAbWYMEIUJ4/wRVaPu7EtdHoOeMw1MgdUs843ANzw6NrqIwlM/kRVyXueInfflguYKu+D++PuF&#10;P+vpOO3Mc/41sDvLGOI6BZ5fjDpARERERERERERERL6EUjD6WoyHMJ4EnrYIK+8nrvS/HupEh8gk&#10;UfyoEQWRs+m+BaA5vV4rjgMZRjMxSmndBc83CVSBEaLrpEp0M5zwKLAcyJ19wNhwpTxz4cZsKpba&#10;gZVm1go0m9OC0WXmK1m6Xu7UcOYdxnKzsXn36gLMVCvlhUu90f5tv9sFrDOnDWizzFdesB9zcuYd&#10;zrpZNV6Gucs9d+r2WGnGgMFWgz5gPRE6vxroJe5bSxQwljY9TBHFoSmchdR9U1ty8/SYxq2ZKIA1&#10;slmuZwPFUY9i1Q6cd915CxgdqpSnbuQ5rgKIiIiIiIiIiIiIyJdYX7HUAaxsMn7b4HkzHifGJ60g&#10;FvBv1iShWipmnHGjanA3kWsBUUiZJzoI5oiskXlgHuc0UQA5AuzMnfcMJsxsAfM281RcMVocVuD0&#10;Ae1gbUCr4atSQWFpAWQBmHUYwTjhcAJnIoMZj9etEw/IiIJNi0dBYgtunYZ3Yo3XOSfHmQVGHYu8&#10;DfOZ9NzjGUy5MQvMWW5zDrM1PM9gtRkPWhSo7gH6MdYQ3R7NRLGilcUOnub0euMOewwynJXpPXbf&#10;pGPp6RhNEeO3drjzVg6v1J0DwPhIpew3eiM0AktERERERERERETky22OCBb/GfCBO1uBrxEh5VuI&#10;cUg3QyHlWfRadCgsLR5MuXMS4wiRAXIYOOZwwuCMxSL7LDBpMGPYXcTori3p6wDQlzIzWoAMPIoX&#10;sU7ect6WGA7kKdNk3mABYwZniug+mUw/2UIUItZbIwTcPCPyVNLrnPe8ObBgeKPbo56eezyFzh9Z&#10;enMYzmG8EEHw+9I+6cidNRbdMeuJY7QFZ4vFKLNG10ynRRC6pTyPlpt4TtXcGQYqRNbHh8CnxHGa&#10;4eLj0q47dYCIiIiIiIiIiIiICAD9MSJqvRlbgUcxtthiEWE1N7YrJCcKC1MsjrqqAlWHUzjHgRNu&#10;nDDnhDtnajDWjHWZscLN11hklqwlxnhtJDpZGreVRJfE0tebJcLBR9JrTbDYYTJLjJcaIELi23Dq&#10;wJjHGC8MmlNWykpiYf8IMEiM46ql1+slxkqtILZvZfrzUhE6b5wgOkJOLH2vwAjOSA6na7GNTQXo&#10;zGCVG+sw1puzHthg0XnSe8FtBdd/rFVDo9vjLHDa4RgwiEfIuju7gGNDlfLYzT6fVQARERERERER&#10;ERERkc/oK5YyYHXBeCyDHxk8DtyLsZrFgOyLhWJfuO58sav9/SJfFzxCzgeJ7Ir9OHvrsC+HYeBM&#10;AdwMM8MsItkLuH0N46tuXjQoAo9c4a01AtsX0vis3RhvuLPXncN1OOMw2mxUcZ4DfsuM3wcGMNpZ&#10;DO12zg8c3wP8NIdfTee8k8F0G6wiQt0HzLjXnSLwkBkPpMcal1+nX8AZBD7CedOhUoNPzDhdMGYt&#10;Nwf8aOUvPB2zbmBNEzxg8ADGAwYPAvctOW7LOWYX3ueX+XM9da8czo2Kwyv1nNeBMyMXyWG5mTQC&#10;S0REREREREREREQuxomr+j8hOjJ+Aax0Z4MZG4juiNXurCSyJdqAFjNWER0PAJPujLIkNwNjAhhL&#10;46XG3RnBOEMj1Dw6HKbS1/H0dTptz0qis+NhoitjM+b9GH0WxYbVV3hP8ziTwEfEeKaPgKNEx8a4&#10;RxdHc8HYivGQGc8RRZU+oiAwAewmOhwmgfuBRzA6idD27xv0dRiPmtsuYMjxT4kCzm7gdeAudx4E&#10;tpnxYHruS42naowF24axyeCFZjjpMQ7rYNr2T4Hj6edngVNpfx8F3iW6P3o8jlEvziqLPJC1Ht08&#10;XTiriLFdlo5hN7E/LT3XqDvTwDzGKFC1OCdOujNi0fVxEhglumnG0uNuKXWAiIiIiIiIiIiIiMgl&#10;9RZLBmTNUGiCpgxWZUafGZs9xi6tJRbZO4A2s3N/hyhwnCIW5mvpvjE3ThnMGYzmOYM5jExHDslc&#10;tVKupdfNWrGmFugy8x6g12Mc1X0YXzF4GOd+jFYWg78vpU4UV0ZwDjm8jvMm8OFCFFmamjJWGax1&#10;Z8CMbcBzFoWWNemxp4iF/neA/Z4zngLjn8LoJ8ZsrQZOeWSUvGfwAfCxR6FgjCiwrAS2pOLKV9O4&#10;sf60HzOuvG4/A+wH9uG2H3wX8KkbEw7jtZwqUBuplOsXHMPWVuhpjhFn/WZsdGhzWGHOOqIAkhFF&#10;kV4z1qVtmXPnJFHwmHXjJHA6S8WrunPM4GwW358crJTz2+XcVQeIiIiIiIiIiIiIiFxOgejuaHNo&#10;zmE8iyv8DxBrzM0sLp7bkr9DFB4WWBw7deF9NaJTYCH9eel4pWYiv+IhYDvwbAplX08Ej7el/I3l&#10;XOg/58R4JodfA8PpPcyQFvyBbwLPZ8aTRDdHV3ru48CbDq/Xnbcz40wWHSp1Ipz8J+48afAc8G2M&#10;lamA8iDwnRTY/gvgN8AhopgyTYz6etWdJ8z4AfBDlpfT0Up0ngxg/hxOlRgZthN4O93G0ms0eNrP&#10;Y0RXz9G0fxuB7U1L9mPjvkZRKU/Hpk5jdFj6ew2sDs0tUcCpE10uc7fLiasCiIiIiIiIiIiIiIhc&#10;Tg7UmqEng34zWjHO1nOOAOPDlfL09XiR/m2/WwBWdW8vrQHW4WwBb4Sw34txP9E90bnMp6wRnSf7&#10;gF3AOw4752H3gjPdk9EEPNjiPOjR6fF46vi4i1joHwV2OlQsHr9n2jmIs1Bd7K6oDhRLp4E5jFNE&#10;Z8ZjRA7JvcD9GGsNWjHuIrpBPqnl7MUZa06h7w6zGMctCj33Aeu49Pp9BrSnGxhrgHVpBNhdzRnb&#10;gUMD20tHcTuWO6en8CqwcKJSXiAKGNeUzdFXLIHTXoAeoK/J6C5ktJozQYw6y2+nE1cjsERERERE&#10;RERERETkigaKpUeBJ8l4EJjyGCF1OIOTbjiQG+QOubtdciHcHDMwzA0jc8jMyRzawO7D/GHgMXOe&#10;Ah5NweNXezH/AjCJcwL4Se78GbDfo/siKxgtxIinvwN8F+dbKcejieiUGHJnj8O/rTmvAKMjUTy4&#10;os3bSy8AP0jPfTeR75EBkx6FlF/Wc/7C4EQhtqc2AS3NsLLV+McG3zejSBQZmrn6dXwHdjnsxO1t&#10;h08W8EMFmGqCOTfqOG6Ou1nuFw+pT8fKM4sjlZGOUx3WmtOfwUMY3Rg14G+O7ijvvd3OWXWAiIiI&#10;iIiIiIiIiMhyDAILKfz70cz4z4hg7DEiv+NM+nqM6J64lA4ikDtCuSNjY4PBBsxXE10evRiriZFQ&#10;havczprDh8D7Dm8AHxOB4VNE18Qa4IVU9HgAGMDoIroXhnFecniPeI7DREZI/SpefzdR7NiD81Xg&#10;OTM2Ad0WY7E6moxHgTdw3kmvM00UQ34GHMDZhvE88DRRQLmafWDAZoNuzB8xmGiFiVQMGknHp0oE&#10;up/m8t0gq9P+anxdUzA2utHkcT7stAhaP347nrDqABERERERERERERGRZRkollqIcVTPmPEjnI1A&#10;txvTFoWQU8CQRzHkoszpAHoweoCVDmsNNuFsSIHmhWvYtBpR4DgBHPUYd/X2vPPWvFPtyciBtQ53&#10;4zxi0aHxjbQNpMd+Cnzgzt/gVAYr5YPXup82FUvNwFozHjf4phlfAbYSo60ynFngLeANh9cdPq05&#10;x4GF5igM3YvxbTNeIPJIGgHrTUQ3ydXKgVM4I24MGYzhjDucwpi+zLFaA6z1GOO1EqcXYw4YzuF1&#10;4NWhHeU3b9fzVR0gIiIiIiIiIiIiIrJcC8CBPBbQP8zg7wI/sMjNeJjolKjZ5TomDGMxaDuzRuC2&#10;UeDaL9qf8Qgb/5sc/gIYMWOU6G7Iia6Tpw1+G+P7RDGhI23HGXcOOvxhHX6ewekMPm+uSQ04SQSf&#10;vw/8NvB94LvAujRu61ng/tQl8tfAXxKdMxPAx3U4ZvBSBs8bfIO49RAdIVcrA1Zj9Fpkk+QYdVsM&#10;Nr/UsSoAhXSMZoGqOz8FXgR2Y5ft9Lnl1AEiIiIiIiIiIiIiIlelLzocOpqMRw2esBgl9WC6rSG6&#10;GG60s0SnyV5grzv7HD6o+bmRUg50NBuPGXwV46vA42kbm4niyF5ghztvOLwz6ewDFqqV8nUN8968&#10;vXR/eu1nibFWTxINCgtEAeZD4B1iLNZuYOQseKvR0WLcY7DV4RGDR4lOkgGWHwb/ecwAZ3D2EmHy&#10;ex12urMfOD20zFyUW0UFEBERERERERERERG5Zv3FUhtwrxlPA98z40GgH2gluhUaY5s+z3q0E50c&#10;C0RI+RwwnBbif+nOW8CBoUp5pr9YAmh2WAEMZMbvGfwDIoejUTSYIXIr/hr4OfDLozvK9Ru8nzrT&#10;fvodM/6AxUJRgchWGQP+xOEXBu9hVI/uKM8B9BVL7cCqJuObBt8240liNFZz2seN/fx51/x9yT6e&#10;xzkJ7Hfnl8Cbg5Xy+3fSuakRWCIiIiIiIiIiIiLyeSwQgdiTwEfubAHuB7alcUubUtZG2+d4jTmc&#10;CTcOEV0bO3EOEUWMk8ToqPn0swVgY2Y8afD3gcdS8aONKKLMAW/hvAK8jLE33X+jzQJHHP4a5yhQ&#10;MuMZYC3QhNEL/B2DTUSHxxvArvTYeaLb5TfA3hz6zNlM7N+HgAdS0Hr759zGOeCAO3stwtz3EAHy&#10;J7lMrsvtSh0gIiIiIiIiIiIiInLdbCqWVhv0m/E4cLfBRozVwCqiK6MRdN7oEGkhOkScWICfT7dp&#10;olNjBqjinHE47Mb+3NmVOyMjlfLZpa+9uVjqBTa48bTBN4Hvp9duJvIujgMf4bzkzqvA3sFKuXoz&#10;90/q5ljRZPzQ4LfM+BoRjt4oEI0A7wKvuvNaDgemojukVq2U6S2WMqClA9YX4C6MrcB9GAMGvUQR&#10;pDt9LaTnbRRG8rQfZtONtM/PEgWs0ZSlsj+NvTo4WCmfvFPPRXWAiIiIiIiIiIiIiMj1NEYEee8j&#10;FuALdWeNxTiqx4lCSIc7q+BcYaRALMyPAqNmjOIMuzOcG8PAiUJ0INSW3C42smoL8IIZ/wDYRiz+&#10;G4vFlY9y51/i7DYY5nJh7TfOLDA/75SbjeHMWWFGC9CXvr8O+C2iu+Mx4P8E3mMxsLzRxTJEFHTe&#10;zaGl7nQVYJ05/VnGfcDGHNoN1uPnnrtGFJRGzDiR7jvjzqfAfjOG0utcbh/fMdQBIiIiIiIiIiIi&#10;IiI3TF9kcrQXjJ6CsQ7oAJrcaYdzt4xY2J8FZsyYwTnrzkQdzuYwBcyMVMoXfY2B7aU1wJMGXwe+&#10;QQSFr0vfrgHjwK8dfu3OL905PVwpT9+qfdKbcko6jA0ZPGfwfTO+R3RwNDpBxoHj7vwt8NK88+s5&#10;mKxWyrWLPJ8Bze3QUYCeLGOVQ5dDszmdQFf60UaOypQZU+m+6TyPwtPQBR01dzoVQERERERERERE&#10;RETkjjSQiitkPAz8RwbPE10TEN0SDpwC9rnzr/MYe3V8uFK+LTobeoulAtDWZfyOwR+Y8TARbt4I&#10;NK/hHAderMH/6nDw+M7yaR355dEILBERERERERERERG5UxlwH85zZjwH3LXke41RUa+682OH94HT&#10;3JzA8+XKgdkc3jCoZs4fmPE80b3SBBQw1gJPFZw68O+BX+mwL48KICIiIiIiIiIiIiJyJ5uzGBd1&#10;kigcdBNjr0aAnQ6/yp3XgdHhSnn2dtrwaqXsQJ1i6XgLTLYY63FyM74BrCGC4mc8vT+PYHhZJhVA&#10;RERERERERERERORO5cB+jHlgBZElsgGYB/bmzr925wPgWPrZ29VCDap15y/ajJOZsz4Fo690Zxh4&#10;bR7+95qfCy6XZShoF4iIiIiIiIiIiIjInWhiZA8TI3tYsWFrDRgDTrozaPAx8L7Da8Cp4Up54ezI&#10;ntv2fcyO7KG1b6s71JuNOYMRjNMGJ4A/B16sOYdrMDc7ssd15JdHIegiIiIiIiIiIiIi8oXQXywN&#10;APcbrCbGRr0+WClP3UnvobdYagI6ujKezeAR4CdHd5T36+hevf8fbuSN7+dBUncAAAAASUVORK5C&#10;YIJQSwMEFAAGAAgAAAAhAOV1q/DiAAAADAEAAA8AAABkcnMvZG93bnJldi54bWxMj8FqwzAMhu+D&#10;vYPRYLfVTpqGNYtTStl2KoO1g9GbG6tJaCyH2E3St597Wo/69fHrU76aTMsG7F1jSUI0E8CQSqsb&#10;qiT87D9eXoE5r0ir1hJKuKKDVfH4kKtM25G+cdj5ioUScpmSUHvfZZy7skaj3Mx2SGF3sr1RPox9&#10;xXWvxlBuWh4LkXKjGgoXatXhpsbyvLsYCZ+jGtfz6H3Ynk+b62G/+PrdRijl89O0fgPmcfL/MNz0&#10;gzoUweloL6QdayUskziQIY/nSQIsEIlYpMCOtyhNBfAi5/dPFH8AAAD//wMAUEsDBBQABgAIAAAA&#10;IQCz1z+mxwAAAKUBAAAZAAAAZHJzL19yZWxzL2Uyb0RvYy54bWwucmVsc7yQwYoCMQyG7wu+Q8nd&#10;6cwcZFnseJEFr4s+QGgzneo0LW130be36GUFwZvHJPzf/5H15uxn8Ucpu8AKuqYFQayDcWwVHPbf&#10;y08QuSAbnAOTggtl2AyLj/UPzVhqKE8uZlEpnBVMpcQvKbOeyGNuQiSulzEkj6WOycqI+oSWZN+2&#10;K5n+M2B4YIqdUZB2pgexv8Ta/JodxtFp2gb964nLkwrpfO2uQEyWigJPxuF92TeRLcjnDt17HLrm&#10;GG8O8uG5wxUAAP//AwBQSwECLQAUAAYACAAAACEABu377hUBAABGAgAAEwAAAAAAAAAAAAAAAAAA&#10;AAAAW0NvbnRlbnRfVHlwZXNdLnhtbFBLAQItABQABgAIAAAAIQA4/SH/1gAAAJQBAAALAAAAAAAA&#10;AAAAAAAAAEYBAABfcmVscy8ucmVsc1BLAQItABQABgAIAAAAIQBo9fAfDQMAAEEIAAAOAAAAAAAA&#10;AAAAAAAAAEUCAABkcnMvZTJvRG9jLnhtbFBLAQItAAoAAAAAAAAAIQDLdyoY694BAOveAQAUAAAA&#10;AAAAAAAAAAAAAH4FAABkcnMvbWVkaWEvaW1hZ2UxLmpwZ1BLAQItAAoAAAAAAAAAIQBFeJCWSdMB&#10;AEnTAQAUAAAAAAAAAAAAAAAAAJvkAQBkcnMvbWVkaWEvaW1hZ2UyLnBuZ1BLAQItABQABgAIAAAA&#10;IQDldavw4gAAAAwBAAAPAAAAAAAAAAAAAAAAABa4AwBkcnMvZG93bnJldi54bWxQSwECLQAUAAYA&#10;CAAAACEAs9c/pscAAAClAQAAGQAAAAAAAAAAAAAAAAAluQMAZHJzL19yZWxzL2Uyb0RvYy54bWwu&#10;cmVsc1BLBQYAAAAABwAHAL4BAAAjugM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7" o:spid="_x0000_s1027" type="#_x0000_t75" alt="A green and white sign&#10;&#10;Description automatically generated with low confidence" style="position:absolute;left:24350;top:1391;width:5963;height:20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4TlFwgAAANsAAAAPAAAAZHJzL2Rvd25yZXYueG1sRE9Li8Iw&#10;EL4v+B/CCN7W1D10l2oqIogeBNH14m1spg9sJrXJ1uqvNwuCt/n4njOb96YWHbWusqxgMo5AEGdW&#10;V1woOP6uPn9AOI+ssbZMCu7kYJ4OPmaYaHvjPXUHX4gQwi5BBaX3TSKly0oy6Ma2IQ5cbluDPsC2&#10;kLrFWwg3tfyKolgarDg0lNjQsqTscvgzCh7r1SO/6ii+ymYXL07Lbhufd0qNhv1iCsJT79/il3uj&#10;w/xv+P8lHCDTJwAAAP//AwBQSwECLQAUAAYACAAAACEA2+H2y+4AAACFAQAAEwAAAAAAAAAAAAAA&#10;AAAAAAAAW0NvbnRlbnRfVHlwZXNdLnhtbFBLAQItABQABgAIAAAAIQBa9CxbvwAAABUBAAALAAAA&#10;AAAAAAAAAAAAAB8BAABfcmVscy8ucmVsc1BLAQItABQABgAIAAAAIQDP4TlFwgAAANsAAAAPAAAA&#10;AAAAAAAAAAAAAAcCAABkcnMvZG93bnJldi54bWxQSwUGAAAAAAMAAwC3AAAA9gIAAAAA&#10;">
                <v:imagedata r:id="rId3" o:title="A green and white sign&#10;&#10;Description automatically generated with low confidence"/>
              </v:shape>
              <v:shape id="Picture 16" o:spid="_x0000_s1028" type="#_x0000_t75" alt="Graphical user interface, text&#10;&#10;Description automatically generated" style="position:absolute;left:10535;top:1810;width:12243;height:15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KXrPvwAAANsAAAAPAAAAZHJzL2Rvd25yZXYueG1sRE9Li8Iw&#10;EL4L/ocwwt40VaRIt6m4iosefYDXoZltyjaT0kRb/70RFvY2H99z8vVgG/GgzteOFcxnCQji0uma&#10;KwXXy366AuEDssbGMSl4kod1MR7lmGnX84ke51CJGMI+QwUmhDaT0peGLPqZa4kj9+M6iyHCrpK6&#10;wz6G20YukiSVFmuODQZb2hoqf893q+C2M+l9+V3j8mnJHdt0v/nqG6U+JsPmE0SgIfyL/9wHHeen&#10;8P4lHiCLFwAAAP//AwBQSwECLQAUAAYACAAAACEA2+H2y+4AAACFAQAAEwAAAAAAAAAAAAAAAAAA&#10;AAAAW0NvbnRlbnRfVHlwZXNdLnhtbFBLAQItABQABgAIAAAAIQBa9CxbvwAAABUBAAALAAAAAAAA&#10;AAAAAAAAAB8BAABfcmVscy8ucmVsc1BLAQItABQABgAIAAAAIQBvKXrPvwAAANsAAAAPAAAAAAAA&#10;AAAAAAAAAAcCAABkcnMvZG93bnJldi54bWxQSwUGAAAAAAMAAwC3AAAA8wIAAAAA&#10;">
                <v:imagedata r:id="rId4" o:title="Graphical user interface, text&#10;&#10;Description automatically generated" cropbottom="33467f"/>
              </v:shape>
              <w10:wrap type="square" anchorx="margin" anchory="margin"/>
            </v:group>
          </w:pict>
        </mc:Fallback>
      </mc:AlternateContent>
    </w:r>
    <w:r w:rsidR="005F604B">
      <w:rPr>
        <w:noProof/>
      </w:rPr>
      <mc:AlternateContent>
        <mc:Choice Requires="wps">
          <w:drawing>
            <wp:anchor distT="0" distB="0" distL="114300" distR="114300" simplePos="0" relativeHeight="251670528" behindDoc="0" locked="0" layoutInCell="1" allowOverlap="1" wp14:anchorId="5B0668BC" wp14:editId="08F9070D">
              <wp:simplePos x="0" y="0"/>
              <wp:positionH relativeFrom="column">
                <wp:posOffset>482600</wp:posOffset>
              </wp:positionH>
              <wp:positionV relativeFrom="paragraph">
                <wp:posOffset>-86409</wp:posOffset>
              </wp:positionV>
              <wp:extent cx="5357004" cy="0"/>
              <wp:effectExtent l="0" t="0" r="15240" b="12700"/>
              <wp:wrapNone/>
              <wp:docPr id="3" name="Straight Connector 3"/>
              <wp:cNvGraphicFramePr/>
              <a:graphic xmlns:a="http://schemas.openxmlformats.org/drawingml/2006/main">
                <a:graphicData uri="http://schemas.microsoft.com/office/word/2010/wordprocessingShape">
                  <wps:wsp>
                    <wps:cNvCnPr/>
                    <wps:spPr>
                      <a:xfrm>
                        <a:off x="0" y="0"/>
                        <a:ext cx="5357004"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00F62982" id="Straight Connector 3" o:spid="_x0000_s1026" style="position:absolute;z-index:251670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8pt,-6.8pt" to="459.8pt,-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vvcMnAEAAJQDAAAOAAAAZHJzL2Uyb0RvYy54bWysU02P0zAQvSPxHyzfadKFBRQ13cOu4IJg&#10;BcsP8DrjxpLtscamSf89Y7dNESAhVntx/DHvzbw3k83N7J3YAyWLoZfrVSsFBI2DDbtefn/48Oq9&#10;FCmrMCiHAXp5gCRvti9fbKbYwRWO6AYgwSQhdVPs5Zhz7Jom6RG8SiuMEPjRIHmV+Ui7ZiA1Mbt3&#10;zVXbvm0mpCESakiJb++Oj3Jb+Y0Bnb8YkyAL10uuLdeV6vpY1ma7Ud2OVBytPpWhnlCFVzZw0oXq&#10;TmUlfpD9g8pbTZjQ5JVG36AxVkPVwGrW7W9qvo0qQtXC5qS42JSej1Z/3t+Ge2Ibppi6FO+pqJgN&#10;+fLl+sRczTosZsGchebL69fX79r2jRT6/NZcgJFS/gjoRdn00tlQdKhO7T+lzMk49BzCh0vqussH&#10;ByXYha9ghB042bqi61TArSOxV9xPpTWEvC49ZL4aXWDGOrcA238DT/EFCnVi/ge8IGpmDHkBexuQ&#10;/pY9z+eSzTH+7MBRd7HgEYdDbUq1hltfFZ7GtMzWr+cKv/xM258AAAD//wMAUEsDBBQABgAIAAAA&#10;IQCBAtLZ4AAAAAoBAAAPAAAAZHJzL2Rvd25yZXYueG1sTI9BS8NAEIXvgv9hGcFbu0mFaGM2pRTE&#10;WpBiFepxmx2TaHY27G6b9N87gqC3mXmPN98rFqPtxAl9aB0pSKcJCKTKmZZqBW+vD5M7ECFqMrpz&#10;hArOGGBRXl4UOjduoBc87WItOIRCrhU0Mfa5lKFq0OowdT0Sax/OWx159bU0Xg8cbjs5S5JMWt0S&#10;f2h0j6sGq6/d0Sp49uv1ark5f9L23Q772Wa/fRoflbq+Gpf3ICKO8c8MP/iMDiUzHdyRTBCdgtuM&#10;q0QFk/QmA8GGeTrn4fB7kWUh/1covwEAAP//AwBQSwECLQAUAAYACAAAACEAtoM4kv4AAADhAQAA&#10;EwAAAAAAAAAAAAAAAAAAAAAAW0NvbnRlbnRfVHlwZXNdLnhtbFBLAQItABQABgAIAAAAIQA4/SH/&#10;1gAAAJQBAAALAAAAAAAAAAAAAAAAAC8BAABfcmVscy8ucmVsc1BLAQItABQABgAIAAAAIQBkvvcM&#10;nAEAAJQDAAAOAAAAAAAAAAAAAAAAAC4CAABkcnMvZTJvRG9jLnhtbFBLAQItABQABgAIAAAAIQCB&#10;AtLZ4AAAAAoBAAAPAAAAAAAAAAAAAAAAAPYDAABkcnMvZG93bnJldi54bWxQSwUGAAAAAAQABADz&#10;AAAAAwUAAAAA&#10;" strokecolor="#4472c4 [3204]" strokeweight=".5pt">
              <v:stroke joinstyle="miter"/>
            </v:line>
          </w:pict>
        </mc:Fallback>
      </mc:AlternateContent>
    </w:r>
    <w:r w:rsidR="00174AE0" w:rsidRPr="00174AE0">
      <w:rPr>
        <w:rFonts w:ascii="Arial" w:hAnsi="Arial" w:cs="Arial"/>
        <w:color w:val="404040" w:themeColor="text1" w:themeTint="BF"/>
        <w:sz w:val="18"/>
        <w:szCs w:val="18"/>
      </w:rPr>
      <w:t xml:space="preserve"> </w:t>
    </w:r>
    <w:r w:rsidR="00023624" w:rsidRPr="00BF1AC5">
      <w:rPr>
        <w:rFonts w:ascii="Arial" w:hAnsi="Arial" w:cs="Arial"/>
        <w:b/>
        <w:bCs/>
        <w:color w:val="612141"/>
        <w:sz w:val="20"/>
        <w:szCs w:val="20"/>
      </w:rPr>
      <w:t xml:space="preserve">Master of </w:t>
    </w:r>
    <w:r w:rsidR="00023624">
      <w:rPr>
        <w:rFonts w:ascii="Arial" w:hAnsi="Arial" w:cs="Arial"/>
        <w:b/>
        <w:bCs/>
        <w:color w:val="612141"/>
        <w:sz w:val="20"/>
        <w:szCs w:val="20"/>
      </w:rPr>
      <w:t xml:space="preserve">Business </w:t>
    </w:r>
    <w:r w:rsidR="00023624" w:rsidRPr="00C13F13">
      <w:rPr>
        <w:rFonts w:ascii="Arial" w:hAnsi="Arial" w:cs="Arial"/>
        <w:b/>
        <w:bCs/>
        <w:color w:val="612141"/>
        <w:sz w:val="20"/>
        <w:szCs w:val="20"/>
      </w:rPr>
      <w:t>Analytics</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51388F" w14:textId="77777777" w:rsidR="00023624" w:rsidRDefault="0002362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4DCDB9" w14:textId="77777777" w:rsidR="00937671" w:rsidRDefault="00937671" w:rsidP="00D021FD">
      <w:r>
        <w:separator/>
      </w:r>
    </w:p>
  </w:footnote>
  <w:footnote w:type="continuationSeparator" w:id="0">
    <w:p w14:paraId="71105C6E" w14:textId="77777777" w:rsidR="00937671" w:rsidRDefault="00937671" w:rsidP="00D021F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F60748" w14:textId="77777777" w:rsidR="00023624" w:rsidRDefault="0002362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18B2E" w14:textId="4CAFB5B2" w:rsidR="0078494B" w:rsidRPr="00BF1AC5" w:rsidRDefault="0078494B" w:rsidP="0078494B">
    <w:pPr>
      <w:pStyle w:val="Header"/>
      <w:jc w:val="right"/>
      <w:rPr>
        <w:rFonts w:ascii="Arial" w:hAnsi="Arial" w:cs="Arial"/>
        <w:b/>
        <w:bCs/>
        <w:color w:val="612141"/>
        <w:sz w:val="20"/>
        <w:szCs w:val="20"/>
      </w:rPr>
    </w:pPr>
    <w:r w:rsidRPr="00BF1AC5">
      <w:rPr>
        <w:rFonts w:ascii="Arial" w:hAnsi="Arial" w:cs="Arial"/>
        <w:b/>
        <w:bCs/>
        <w:noProof/>
        <w:color w:val="9D2235"/>
        <w:sz w:val="20"/>
        <w:szCs w:val="20"/>
      </w:rPr>
      <w:drawing>
        <wp:anchor distT="0" distB="0" distL="114300" distR="114300" simplePos="0" relativeHeight="251672576" behindDoc="0" locked="0" layoutInCell="1" allowOverlap="1" wp14:anchorId="2CC050F2" wp14:editId="513D5891">
          <wp:simplePos x="0" y="0"/>
          <wp:positionH relativeFrom="column">
            <wp:posOffset>-34925</wp:posOffset>
          </wp:positionH>
          <wp:positionV relativeFrom="paragraph">
            <wp:posOffset>-367713</wp:posOffset>
          </wp:positionV>
          <wp:extent cx="1845574" cy="654063"/>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1845574" cy="654063"/>
                  </a:xfrm>
                  <a:prstGeom prst="rect">
                    <a:avLst/>
                  </a:prstGeom>
                </pic:spPr>
              </pic:pic>
            </a:graphicData>
          </a:graphic>
          <wp14:sizeRelH relativeFrom="page">
            <wp14:pctWidth>0</wp14:pctWidth>
          </wp14:sizeRelH>
          <wp14:sizeRelV relativeFrom="page">
            <wp14:pctHeight>0</wp14:pctHeight>
          </wp14:sizeRelV>
        </wp:anchor>
      </w:drawing>
    </w:r>
    <w:bookmarkStart w:id="0" w:name="_Hlk86151963"/>
    <w:r w:rsidRPr="00BF1AC5">
      <w:rPr>
        <w:rFonts w:ascii="Arial" w:hAnsi="Arial" w:cs="Arial"/>
        <w:b/>
        <w:bCs/>
        <w:color w:val="612141"/>
        <w:sz w:val="20"/>
        <w:szCs w:val="20"/>
      </w:rPr>
      <w:t xml:space="preserve">Master of </w:t>
    </w:r>
    <w:bookmarkEnd w:id="0"/>
    <w:r w:rsidR="00CB6CAE">
      <w:rPr>
        <w:rFonts w:ascii="Arial" w:hAnsi="Arial" w:cs="Arial"/>
        <w:b/>
        <w:bCs/>
        <w:color w:val="612141"/>
        <w:sz w:val="20"/>
        <w:szCs w:val="20"/>
      </w:rPr>
      <w:t xml:space="preserve">Business </w:t>
    </w:r>
    <w:r w:rsidR="00C13F13" w:rsidRPr="00C13F13">
      <w:rPr>
        <w:rFonts w:ascii="Arial" w:hAnsi="Arial" w:cs="Arial"/>
        <w:b/>
        <w:bCs/>
        <w:color w:val="612141"/>
        <w:sz w:val="20"/>
        <w:szCs w:val="20"/>
      </w:rPr>
      <w:t>Analytics</w:t>
    </w:r>
  </w:p>
  <w:p w14:paraId="1199B0BA" w14:textId="4845AFE1" w:rsidR="00E664D7" w:rsidRPr="0078494B" w:rsidRDefault="006B492F" w:rsidP="00804399">
    <w:pPr>
      <w:pStyle w:val="Header"/>
      <w:jc w:val="right"/>
      <w:rPr>
        <w:rFonts w:ascii="Arial" w:hAnsi="Arial" w:cs="Arial"/>
        <w:sz w:val="20"/>
        <w:szCs w:val="20"/>
      </w:rPr>
    </w:pPr>
    <w:r w:rsidRPr="006B492F">
      <w:t xml:space="preserve">info.sobeygrad@smu.ca </w:t>
    </w:r>
    <w:r w:rsidR="00804399">
      <w:rPr>
        <w:rFonts w:ascii="Arial" w:hAnsi="Arial" w:cs="Arial"/>
        <w:sz w:val="20"/>
        <w:szCs w:val="20"/>
      </w:rPr>
      <w:t xml:space="preserve">| </w:t>
    </w:r>
    <w:r w:rsidR="0048786E" w:rsidRPr="0048786E">
      <w:rPr>
        <w:rFonts w:ascii="Arial" w:hAnsi="Arial" w:cs="Arial"/>
        <w:sz w:val="20"/>
        <w:szCs w:val="20"/>
      </w:rPr>
      <w:t>https://www.smu.ca/mban/index.html</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A4C38A" w14:textId="77777777" w:rsidR="00023624" w:rsidRDefault="0002362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14892"/>
    <w:multiLevelType w:val="multilevel"/>
    <w:tmpl w:val="C7C0B718"/>
    <w:lvl w:ilvl="0">
      <w:start w:val="1"/>
      <w:numFmt w:val="lowerLetter"/>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696BBB"/>
    <w:multiLevelType w:val="hybridMultilevel"/>
    <w:tmpl w:val="90BAB82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511D11"/>
    <w:multiLevelType w:val="hybridMultilevel"/>
    <w:tmpl w:val="84EA9F3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0567766F"/>
    <w:multiLevelType w:val="multilevel"/>
    <w:tmpl w:val="8A123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5A00C03"/>
    <w:multiLevelType w:val="hybridMultilevel"/>
    <w:tmpl w:val="F9DCF1C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9436D55"/>
    <w:multiLevelType w:val="multilevel"/>
    <w:tmpl w:val="27706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A4D6933"/>
    <w:multiLevelType w:val="multilevel"/>
    <w:tmpl w:val="47342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DE12287"/>
    <w:multiLevelType w:val="multilevel"/>
    <w:tmpl w:val="8BEE8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FED339A"/>
    <w:multiLevelType w:val="hybridMultilevel"/>
    <w:tmpl w:val="D27685F2"/>
    <w:lvl w:ilvl="0" w:tplc="04090015">
      <w:start w:val="1"/>
      <w:numFmt w:val="upperLetter"/>
      <w:lvlText w:val="%1."/>
      <w:lvlJc w:val="left"/>
      <w:pPr>
        <w:ind w:left="773" w:hanging="360"/>
      </w:pPr>
    </w:lvl>
    <w:lvl w:ilvl="1" w:tplc="04090019" w:tentative="1">
      <w:start w:val="1"/>
      <w:numFmt w:val="lowerLetter"/>
      <w:lvlText w:val="%2."/>
      <w:lvlJc w:val="left"/>
      <w:pPr>
        <w:ind w:left="1493" w:hanging="360"/>
      </w:pPr>
    </w:lvl>
    <w:lvl w:ilvl="2" w:tplc="0409001B" w:tentative="1">
      <w:start w:val="1"/>
      <w:numFmt w:val="lowerRoman"/>
      <w:lvlText w:val="%3."/>
      <w:lvlJc w:val="right"/>
      <w:pPr>
        <w:ind w:left="2213" w:hanging="180"/>
      </w:pPr>
    </w:lvl>
    <w:lvl w:ilvl="3" w:tplc="0409000F" w:tentative="1">
      <w:start w:val="1"/>
      <w:numFmt w:val="decimal"/>
      <w:lvlText w:val="%4."/>
      <w:lvlJc w:val="left"/>
      <w:pPr>
        <w:ind w:left="2933" w:hanging="360"/>
      </w:pPr>
    </w:lvl>
    <w:lvl w:ilvl="4" w:tplc="04090019" w:tentative="1">
      <w:start w:val="1"/>
      <w:numFmt w:val="lowerLetter"/>
      <w:lvlText w:val="%5."/>
      <w:lvlJc w:val="left"/>
      <w:pPr>
        <w:ind w:left="3653" w:hanging="360"/>
      </w:pPr>
    </w:lvl>
    <w:lvl w:ilvl="5" w:tplc="0409001B" w:tentative="1">
      <w:start w:val="1"/>
      <w:numFmt w:val="lowerRoman"/>
      <w:lvlText w:val="%6."/>
      <w:lvlJc w:val="right"/>
      <w:pPr>
        <w:ind w:left="4373" w:hanging="180"/>
      </w:pPr>
    </w:lvl>
    <w:lvl w:ilvl="6" w:tplc="0409000F" w:tentative="1">
      <w:start w:val="1"/>
      <w:numFmt w:val="decimal"/>
      <w:lvlText w:val="%7."/>
      <w:lvlJc w:val="left"/>
      <w:pPr>
        <w:ind w:left="5093" w:hanging="360"/>
      </w:pPr>
    </w:lvl>
    <w:lvl w:ilvl="7" w:tplc="04090019" w:tentative="1">
      <w:start w:val="1"/>
      <w:numFmt w:val="lowerLetter"/>
      <w:lvlText w:val="%8."/>
      <w:lvlJc w:val="left"/>
      <w:pPr>
        <w:ind w:left="5813" w:hanging="360"/>
      </w:pPr>
    </w:lvl>
    <w:lvl w:ilvl="8" w:tplc="0409001B" w:tentative="1">
      <w:start w:val="1"/>
      <w:numFmt w:val="lowerRoman"/>
      <w:lvlText w:val="%9."/>
      <w:lvlJc w:val="right"/>
      <w:pPr>
        <w:ind w:left="6533" w:hanging="180"/>
      </w:pPr>
    </w:lvl>
  </w:abstractNum>
  <w:abstractNum w:abstractNumId="9" w15:restartNumberingAfterBreak="0">
    <w:nsid w:val="10BF1E79"/>
    <w:multiLevelType w:val="hybridMultilevel"/>
    <w:tmpl w:val="11DC7566"/>
    <w:lvl w:ilvl="0" w:tplc="0EF0495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498374C"/>
    <w:multiLevelType w:val="hybridMultilevel"/>
    <w:tmpl w:val="249A98C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18EE14EA"/>
    <w:multiLevelType w:val="hybridMultilevel"/>
    <w:tmpl w:val="2E1068A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C5D40E1"/>
    <w:multiLevelType w:val="hybridMultilevel"/>
    <w:tmpl w:val="97A2A5A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1D626BDB"/>
    <w:multiLevelType w:val="hybridMultilevel"/>
    <w:tmpl w:val="00366E0E"/>
    <w:lvl w:ilvl="0" w:tplc="10090019">
      <w:start w:val="1"/>
      <w:numFmt w:val="lowerLetter"/>
      <w:lvlText w:val="%1."/>
      <w:lvlJc w:val="left"/>
      <w:pPr>
        <w:ind w:left="360" w:hanging="360"/>
      </w:p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14" w15:restartNumberingAfterBreak="0">
    <w:nsid w:val="235228E0"/>
    <w:multiLevelType w:val="hybridMultilevel"/>
    <w:tmpl w:val="86BE9A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4355008"/>
    <w:multiLevelType w:val="hybridMultilevel"/>
    <w:tmpl w:val="170C901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24E82234"/>
    <w:multiLevelType w:val="hybridMultilevel"/>
    <w:tmpl w:val="CCDC99A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27302653"/>
    <w:multiLevelType w:val="multilevel"/>
    <w:tmpl w:val="BD0CEBB6"/>
    <w:lvl w:ilvl="0">
      <w:start w:val="1"/>
      <w:numFmt w:val="lowerLetter"/>
      <w:lvlText w:val="%1)"/>
      <w:lvlJc w:val="left"/>
      <w:pPr>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7A50D8A"/>
    <w:multiLevelType w:val="hybridMultilevel"/>
    <w:tmpl w:val="B1D0EC4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8BD2441"/>
    <w:multiLevelType w:val="multilevel"/>
    <w:tmpl w:val="99723686"/>
    <w:lvl w:ilvl="0">
      <w:start w:val="1"/>
      <w:numFmt w:val="lowerLetter"/>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B756CAE"/>
    <w:multiLevelType w:val="multilevel"/>
    <w:tmpl w:val="39003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0945D82"/>
    <w:multiLevelType w:val="hybridMultilevel"/>
    <w:tmpl w:val="3F446BD2"/>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22" w15:restartNumberingAfterBreak="0">
    <w:nsid w:val="36CB5765"/>
    <w:multiLevelType w:val="hybridMultilevel"/>
    <w:tmpl w:val="6804C3E8"/>
    <w:lvl w:ilvl="0" w:tplc="04090015">
      <w:start w:val="1"/>
      <w:numFmt w:val="upperLetter"/>
      <w:lvlText w:val="%1."/>
      <w:lvlJc w:val="left"/>
      <w:pPr>
        <w:ind w:left="720" w:hanging="360"/>
      </w:pPr>
      <w:rPr>
        <w:rFonts w:eastAsia="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AF74D48"/>
    <w:multiLevelType w:val="hybridMultilevel"/>
    <w:tmpl w:val="EFEE2DB4"/>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24" w15:restartNumberingAfterBreak="0">
    <w:nsid w:val="3D077C48"/>
    <w:multiLevelType w:val="multilevel"/>
    <w:tmpl w:val="73946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D63470C"/>
    <w:multiLevelType w:val="hybridMultilevel"/>
    <w:tmpl w:val="246250E8"/>
    <w:lvl w:ilvl="0" w:tplc="1009000F">
      <w:start w:val="1"/>
      <w:numFmt w:val="decimal"/>
      <w:lvlText w:val="%1."/>
      <w:lvlJc w:val="left"/>
      <w:pPr>
        <w:ind w:left="-349" w:hanging="360"/>
      </w:pPr>
      <w:rPr>
        <w:rFonts w:hint="default"/>
        <w:u w:val="single"/>
      </w:rPr>
    </w:lvl>
    <w:lvl w:ilvl="1" w:tplc="10090019" w:tentative="1">
      <w:start w:val="1"/>
      <w:numFmt w:val="lowerLetter"/>
      <w:lvlText w:val="%2."/>
      <w:lvlJc w:val="left"/>
      <w:pPr>
        <w:ind w:left="371" w:hanging="360"/>
      </w:pPr>
    </w:lvl>
    <w:lvl w:ilvl="2" w:tplc="1009001B" w:tentative="1">
      <w:start w:val="1"/>
      <w:numFmt w:val="lowerRoman"/>
      <w:lvlText w:val="%3."/>
      <w:lvlJc w:val="right"/>
      <w:pPr>
        <w:ind w:left="1091" w:hanging="180"/>
      </w:pPr>
    </w:lvl>
    <w:lvl w:ilvl="3" w:tplc="1009000F" w:tentative="1">
      <w:start w:val="1"/>
      <w:numFmt w:val="decimal"/>
      <w:lvlText w:val="%4."/>
      <w:lvlJc w:val="left"/>
      <w:pPr>
        <w:ind w:left="1811" w:hanging="360"/>
      </w:pPr>
    </w:lvl>
    <w:lvl w:ilvl="4" w:tplc="10090019" w:tentative="1">
      <w:start w:val="1"/>
      <w:numFmt w:val="lowerLetter"/>
      <w:lvlText w:val="%5."/>
      <w:lvlJc w:val="left"/>
      <w:pPr>
        <w:ind w:left="2531" w:hanging="360"/>
      </w:pPr>
    </w:lvl>
    <w:lvl w:ilvl="5" w:tplc="1009001B" w:tentative="1">
      <w:start w:val="1"/>
      <w:numFmt w:val="lowerRoman"/>
      <w:lvlText w:val="%6."/>
      <w:lvlJc w:val="right"/>
      <w:pPr>
        <w:ind w:left="3251" w:hanging="180"/>
      </w:pPr>
    </w:lvl>
    <w:lvl w:ilvl="6" w:tplc="1009000F" w:tentative="1">
      <w:start w:val="1"/>
      <w:numFmt w:val="decimal"/>
      <w:lvlText w:val="%7."/>
      <w:lvlJc w:val="left"/>
      <w:pPr>
        <w:ind w:left="3971" w:hanging="360"/>
      </w:pPr>
    </w:lvl>
    <w:lvl w:ilvl="7" w:tplc="10090019" w:tentative="1">
      <w:start w:val="1"/>
      <w:numFmt w:val="lowerLetter"/>
      <w:lvlText w:val="%8."/>
      <w:lvlJc w:val="left"/>
      <w:pPr>
        <w:ind w:left="4691" w:hanging="360"/>
      </w:pPr>
    </w:lvl>
    <w:lvl w:ilvl="8" w:tplc="1009001B" w:tentative="1">
      <w:start w:val="1"/>
      <w:numFmt w:val="lowerRoman"/>
      <w:lvlText w:val="%9."/>
      <w:lvlJc w:val="right"/>
      <w:pPr>
        <w:ind w:left="5411" w:hanging="180"/>
      </w:pPr>
    </w:lvl>
  </w:abstractNum>
  <w:abstractNum w:abstractNumId="26" w15:restartNumberingAfterBreak="0">
    <w:nsid w:val="449F5210"/>
    <w:multiLevelType w:val="hybridMultilevel"/>
    <w:tmpl w:val="D794F15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6672877"/>
    <w:multiLevelType w:val="multilevel"/>
    <w:tmpl w:val="DFBCE83A"/>
    <w:lvl w:ilvl="0">
      <w:start w:val="1"/>
      <w:numFmt w:val="lowerLetter"/>
      <w:lvlText w:val="%1)"/>
      <w:lvlJc w:val="left"/>
      <w:pPr>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7D6116F"/>
    <w:multiLevelType w:val="multilevel"/>
    <w:tmpl w:val="92BA894E"/>
    <w:lvl w:ilvl="0">
      <w:start w:val="1"/>
      <w:numFmt w:val="lowerLetter"/>
      <w:lvlText w:val="%1)"/>
      <w:lvlJc w:val="left"/>
      <w:pPr>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8260C16"/>
    <w:multiLevelType w:val="hybridMultilevel"/>
    <w:tmpl w:val="20A6C480"/>
    <w:lvl w:ilvl="0" w:tplc="DFEABE6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AE4422E"/>
    <w:multiLevelType w:val="hybridMultilevel"/>
    <w:tmpl w:val="4BDA6A44"/>
    <w:lvl w:ilvl="0" w:tplc="10090019">
      <w:start w:val="1"/>
      <w:numFmt w:val="lowerLetter"/>
      <w:lvlText w:val="%1."/>
      <w:lvlJc w:val="left"/>
      <w:pPr>
        <w:ind w:left="360" w:hanging="360"/>
      </w:p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31" w15:restartNumberingAfterBreak="0">
    <w:nsid w:val="4B1077D2"/>
    <w:multiLevelType w:val="hybridMultilevel"/>
    <w:tmpl w:val="0552642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2" w15:restartNumberingAfterBreak="0">
    <w:nsid w:val="50E701BC"/>
    <w:multiLevelType w:val="hybridMultilevel"/>
    <w:tmpl w:val="60B4623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52066FC2"/>
    <w:multiLevelType w:val="multilevel"/>
    <w:tmpl w:val="773CB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5C10CF8"/>
    <w:multiLevelType w:val="hybridMultilevel"/>
    <w:tmpl w:val="4B1C043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8502F36"/>
    <w:multiLevelType w:val="hybridMultilevel"/>
    <w:tmpl w:val="C3E6067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6" w15:restartNumberingAfterBreak="0">
    <w:nsid w:val="586E4A57"/>
    <w:multiLevelType w:val="hybridMultilevel"/>
    <w:tmpl w:val="53F8C8E6"/>
    <w:lvl w:ilvl="0" w:tplc="10090019">
      <w:start w:val="1"/>
      <w:numFmt w:val="lowerLetter"/>
      <w:lvlText w:val="%1."/>
      <w:lvlJc w:val="left"/>
      <w:pPr>
        <w:ind w:left="360" w:hanging="360"/>
      </w:p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37" w15:restartNumberingAfterBreak="0">
    <w:nsid w:val="5A8C078F"/>
    <w:multiLevelType w:val="hybridMultilevel"/>
    <w:tmpl w:val="6D6C3C5C"/>
    <w:lvl w:ilvl="0" w:tplc="10090019">
      <w:start w:val="1"/>
      <w:numFmt w:val="lowerLetter"/>
      <w:lvlText w:val="%1."/>
      <w:lvlJc w:val="left"/>
      <w:pPr>
        <w:ind w:left="371" w:hanging="360"/>
      </w:pPr>
    </w:lvl>
    <w:lvl w:ilvl="1" w:tplc="10090019" w:tentative="1">
      <w:start w:val="1"/>
      <w:numFmt w:val="lowerLetter"/>
      <w:lvlText w:val="%2."/>
      <w:lvlJc w:val="left"/>
      <w:pPr>
        <w:ind w:left="1091" w:hanging="360"/>
      </w:pPr>
    </w:lvl>
    <w:lvl w:ilvl="2" w:tplc="1009001B" w:tentative="1">
      <w:start w:val="1"/>
      <w:numFmt w:val="lowerRoman"/>
      <w:lvlText w:val="%3."/>
      <w:lvlJc w:val="right"/>
      <w:pPr>
        <w:ind w:left="1811" w:hanging="180"/>
      </w:pPr>
    </w:lvl>
    <w:lvl w:ilvl="3" w:tplc="1009000F" w:tentative="1">
      <w:start w:val="1"/>
      <w:numFmt w:val="decimal"/>
      <w:lvlText w:val="%4."/>
      <w:lvlJc w:val="left"/>
      <w:pPr>
        <w:ind w:left="2531" w:hanging="360"/>
      </w:pPr>
    </w:lvl>
    <w:lvl w:ilvl="4" w:tplc="10090019" w:tentative="1">
      <w:start w:val="1"/>
      <w:numFmt w:val="lowerLetter"/>
      <w:lvlText w:val="%5."/>
      <w:lvlJc w:val="left"/>
      <w:pPr>
        <w:ind w:left="3251" w:hanging="360"/>
      </w:pPr>
    </w:lvl>
    <w:lvl w:ilvl="5" w:tplc="1009001B" w:tentative="1">
      <w:start w:val="1"/>
      <w:numFmt w:val="lowerRoman"/>
      <w:lvlText w:val="%6."/>
      <w:lvlJc w:val="right"/>
      <w:pPr>
        <w:ind w:left="3971" w:hanging="180"/>
      </w:pPr>
    </w:lvl>
    <w:lvl w:ilvl="6" w:tplc="1009000F" w:tentative="1">
      <w:start w:val="1"/>
      <w:numFmt w:val="decimal"/>
      <w:lvlText w:val="%7."/>
      <w:lvlJc w:val="left"/>
      <w:pPr>
        <w:ind w:left="4691" w:hanging="360"/>
      </w:pPr>
    </w:lvl>
    <w:lvl w:ilvl="7" w:tplc="10090019" w:tentative="1">
      <w:start w:val="1"/>
      <w:numFmt w:val="lowerLetter"/>
      <w:lvlText w:val="%8."/>
      <w:lvlJc w:val="left"/>
      <w:pPr>
        <w:ind w:left="5411" w:hanging="360"/>
      </w:pPr>
    </w:lvl>
    <w:lvl w:ilvl="8" w:tplc="1009001B" w:tentative="1">
      <w:start w:val="1"/>
      <w:numFmt w:val="lowerRoman"/>
      <w:lvlText w:val="%9."/>
      <w:lvlJc w:val="right"/>
      <w:pPr>
        <w:ind w:left="6131" w:hanging="180"/>
      </w:pPr>
    </w:lvl>
  </w:abstractNum>
  <w:abstractNum w:abstractNumId="38" w15:restartNumberingAfterBreak="0">
    <w:nsid w:val="5D2A6CF6"/>
    <w:multiLevelType w:val="hybridMultilevel"/>
    <w:tmpl w:val="0CB4B4D6"/>
    <w:lvl w:ilvl="0" w:tplc="1009000F">
      <w:start w:val="1"/>
      <w:numFmt w:val="decimal"/>
      <w:lvlText w:val="%1."/>
      <w:lvlJc w:val="left"/>
      <w:pPr>
        <w:ind w:left="1440" w:hanging="360"/>
      </w:pPr>
    </w:lvl>
    <w:lvl w:ilvl="1" w:tplc="10090019" w:tentative="1">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39" w15:restartNumberingAfterBreak="0">
    <w:nsid w:val="60DA48A5"/>
    <w:multiLevelType w:val="hybridMultilevel"/>
    <w:tmpl w:val="735278D4"/>
    <w:lvl w:ilvl="0" w:tplc="04090015">
      <w:start w:val="1"/>
      <w:numFmt w:val="upperLetter"/>
      <w:lvlText w:val="%1."/>
      <w:lvlJc w:val="left"/>
      <w:pPr>
        <w:ind w:left="720" w:hanging="360"/>
      </w:pPr>
    </w:lvl>
    <w:lvl w:ilvl="1" w:tplc="04090013">
      <w:start w:val="1"/>
      <w:numFmt w:val="upperRoman"/>
      <w:lvlText w:val="%2."/>
      <w:lvlJc w:val="right"/>
      <w:pPr>
        <w:ind w:left="2509"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5717A4E"/>
    <w:multiLevelType w:val="hybridMultilevel"/>
    <w:tmpl w:val="867830B0"/>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1" w15:restartNumberingAfterBreak="0">
    <w:nsid w:val="6BCB122A"/>
    <w:multiLevelType w:val="hybridMultilevel"/>
    <w:tmpl w:val="B1D0EC4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C8F7C47"/>
    <w:multiLevelType w:val="hybridMultilevel"/>
    <w:tmpl w:val="08260B42"/>
    <w:lvl w:ilvl="0" w:tplc="04090015">
      <w:start w:val="1"/>
      <w:numFmt w:val="upperLetter"/>
      <w:lvlText w:val="%1."/>
      <w:lvlJc w:val="left"/>
      <w:pPr>
        <w:ind w:left="371" w:hanging="360"/>
      </w:pPr>
    </w:lvl>
    <w:lvl w:ilvl="1" w:tplc="04090019" w:tentative="1">
      <w:start w:val="1"/>
      <w:numFmt w:val="lowerLetter"/>
      <w:lvlText w:val="%2."/>
      <w:lvlJc w:val="left"/>
      <w:pPr>
        <w:ind w:left="1091" w:hanging="360"/>
      </w:pPr>
    </w:lvl>
    <w:lvl w:ilvl="2" w:tplc="0409001B" w:tentative="1">
      <w:start w:val="1"/>
      <w:numFmt w:val="lowerRoman"/>
      <w:lvlText w:val="%3."/>
      <w:lvlJc w:val="right"/>
      <w:pPr>
        <w:ind w:left="1811" w:hanging="180"/>
      </w:pPr>
    </w:lvl>
    <w:lvl w:ilvl="3" w:tplc="0409000F" w:tentative="1">
      <w:start w:val="1"/>
      <w:numFmt w:val="decimal"/>
      <w:lvlText w:val="%4."/>
      <w:lvlJc w:val="left"/>
      <w:pPr>
        <w:ind w:left="2531" w:hanging="360"/>
      </w:pPr>
    </w:lvl>
    <w:lvl w:ilvl="4" w:tplc="04090019" w:tentative="1">
      <w:start w:val="1"/>
      <w:numFmt w:val="lowerLetter"/>
      <w:lvlText w:val="%5."/>
      <w:lvlJc w:val="left"/>
      <w:pPr>
        <w:ind w:left="3251" w:hanging="360"/>
      </w:pPr>
    </w:lvl>
    <w:lvl w:ilvl="5" w:tplc="0409001B" w:tentative="1">
      <w:start w:val="1"/>
      <w:numFmt w:val="lowerRoman"/>
      <w:lvlText w:val="%6."/>
      <w:lvlJc w:val="right"/>
      <w:pPr>
        <w:ind w:left="3971" w:hanging="180"/>
      </w:pPr>
    </w:lvl>
    <w:lvl w:ilvl="6" w:tplc="0409000F" w:tentative="1">
      <w:start w:val="1"/>
      <w:numFmt w:val="decimal"/>
      <w:lvlText w:val="%7."/>
      <w:lvlJc w:val="left"/>
      <w:pPr>
        <w:ind w:left="4691" w:hanging="360"/>
      </w:pPr>
    </w:lvl>
    <w:lvl w:ilvl="7" w:tplc="04090019" w:tentative="1">
      <w:start w:val="1"/>
      <w:numFmt w:val="lowerLetter"/>
      <w:lvlText w:val="%8."/>
      <w:lvlJc w:val="left"/>
      <w:pPr>
        <w:ind w:left="5411" w:hanging="360"/>
      </w:pPr>
    </w:lvl>
    <w:lvl w:ilvl="8" w:tplc="0409001B" w:tentative="1">
      <w:start w:val="1"/>
      <w:numFmt w:val="lowerRoman"/>
      <w:lvlText w:val="%9."/>
      <w:lvlJc w:val="right"/>
      <w:pPr>
        <w:ind w:left="6131" w:hanging="180"/>
      </w:pPr>
    </w:lvl>
  </w:abstractNum>
  <w:abstractNum w:abstractNumId="43" w15:restartNumberingAfterBreak="0">
    <w:nsid w:val="72C070FA"/>
    <w:multiLevelType w:val="hybridMultilevel"/>
    <w:tmpl w:val="10B675A0"/>
    <w:lvl w:ilvl="0" w:tplc="10090019">
      <w:start w:val="1"/>
      <w:numFmt w:val="lowerLetter"/>
      <w:lvlText w:val="%1."/>
      <w:lvlJc w:val="left"/>
      <w:pPr>
        <w:ind w:left="360" w:hanging="360"/>
      </w:p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44" w15:restartNumberingAfterBreak="0">
    <w:nsid w:val="74C45689"/>
    <w:multiLevelType w:val="multilevel"/>
    <w:tmpl w:val="06449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78686EFB"/>
    <w:multiLevelType w:val="hybridMultilevel"/>
    <w:tmpl w:val="3BB04AF2"/>
    <w:lvl w:ilvl="0" w:tplc="04090015">
      <w:start w:val="1"/>
      <w:numFmt w:val="upperLetter"/>
      <w:lvlText w:val="%1."/>
      <w:lvlJc w:val="left"/>
      <w:pPr>
        <w:ind w:left="1080" w:hanging="360"/>
      </w:pPr>
    </w:lvl>
    <w:lvl w:ilvl="1" w:tplc="04090013">
      <w:start w:val="1"/>
      <w:numFmt w:val="upperRoman"/>
      <w:lvlText w:val="%2."/>
      <w:lvlJc w:val="right"/>
      <w:pPr>
        <w:ind w:left="2509"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6" w15:restartNumberingAfterBreak="0">
    <w:nsid w:val="78F47B3D"/>
    <w:multiLevelType w:val="multilevel"/>
    <w:tmpl w:val="E1F64B46"/>
    <w:lvl w:ilvl="0">
      <w:start w:val="1"/>
      <w:numFmt w:val="lowerLetter"/>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7A0D1FAA"/>
    <w:multiLevelType w:val="multilevel"/>
    <w:tmpl w:val="FAECD7FC"/>
    <w:lvl w:ilvl="0">
      <w:start w:val="1"/>
      <w:numFmt w:val="lowerLetter"/>
      <w:lvlText w:val="%1)"/>
      <w:lvlJc w:val="left"/>
      <w:pPr>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DBD15DB"/>
    <w:multiLevelType w:val="hybridMultilevel"/>
    <w:tmpl w:val="4AAADB42"/>
    <w:lvl w:ilvl="0" w:tplc="10090019">
      <w:start w:val="1"/>
      <w:numFmt w:val="lowerLetter"/>
      <w:lvlText w:val="%1."/>
      <w:lvlJc w:val="left"/>
      <w:pPr>
        <w:ind w:left="371" w:hanging="360"/>
      </w:pPr>
    </w:lvl>
    <w:lvl w:ilvl="1" w:tplc="10090019" w:tentative="1">
      <w:start w:val="1"/>
      <w:numFmt w:val="lowerLetter"/>
      <w:lvlText w:val="%2."/>
      <w:lvlJc w:val="left"/>
      <w:pPr>
        <w:ind w:left="1091" w:hanging="360"/>
      </w:pPr>
    </w:lvl>
    <w:lvl w:ilvl="2" w:tplc="1009001B" w:tentative="1">
      <w:start w:val="1"/>
      <w:numFmt w:val="lowerRoman"/>
      <w:lvlText w:val="%3."/>
      <w:lvlJc w:val="right"/>
      <w:pPr>
        <w:ind w:left="1811" w:hanging="180"/>
      </w:pPr>
    </w:lvl>
    <w:lvl w:ilvl="3" w:tplc="1009000F" w:tentative="1">
      <w:start w:val="1"/>
      <w:numFmt w:val="decimal"/>
      <w:lvlText w:val="%4."/>
      <w:lvlJc w:val="left"/>
      <w:pPr>
        <w:ind w:left="2531" w:hanging="360"/>
      </w:pPr>
    </w:lvl>
    <w:lvl w:ilvl="4" w:tplc="10090019" w:tentative="1">
      <w:start w:val="1"/>
      <w:numFmt w:val="lowerLetter"/>
      <w:lvlText w:val="%5."/>
      <w:lvlJc w:val="left"/>
      <w:pPr>
        <w:ind w:left="3251" w:hanging="360"/>
      </w:pPr>
    </w:lvl>
    <w:lvl w:ilvl="5" w:tplc="1009001B" w:tentative="1">
      <w:start w:val="1"/>
      <w:numFmt w:val="lowerRoman"/>
      <w:lvlText w:val="%6."/>
      <w:lvlJc w:val="right"/>
      <w:pPr>
        <w:ind w:left="3971" w:hanging="180"/>
      </w:pPr>
    </w:lvl>
    <w:lvl w:ilvl="6" w:tplc="1009000F" w:tentative="1">
      <w:start w:val="1"/>
      <w:numFmt w:val="decimal"/>
      <w:lvlText w:val="%7."/>
      <w:lvlJc w:val="left"/>
      <w:pPr>
        <w:ind w:left="4691" w:hanging="360"/>
      </w:pPr>
    </w:lvl>
    <w:lvl w:ilvl="7" w:tplc="10090019" w:tentative="1">
      <w:start w:val="1"/>
      <w:numFmt w:val="lowerLetter"/>
      <w:lvlText w:val="%8."/>
      <w:lvlJc w:val="left"/>
      <w:pPr>
        <w:ind w:left="5411" w:hanging="360"/>
      </w:pPr>
    </w:lvl>
    <w:lvl w:ilvl="8" w:tplc="1009001B" w:tentative="1">
      <w:start w:val="1"/>
      <w:numFmt w:val="lowerRoman"/>
      <w:lvlText w:val="%9."/>
      <w:lvlJc w:val="right"/>
      <w:pPr>
        <w:ind w:left="6131" w:hanging="180"/>
      </w:pPr>
    </w:lvl>
  </w:abstractNum>
  <w:num w:numId="1" w16cid:durableId="1889686857">
    <w:abstractNumId w:val="15"/>
  </w:num>
  <w:num w:numId="2" w16cid:durableId="531723224">
    <w:abstractNumId w:val="35"/>
  </w:num>
  <w:num w:numId="3" w16cid:durableId="425421159">
    <w:abstractNumId w:val="23"/>
  </w:num>
  <w:num w:numId="4" w16cid:durableId="1253315514">
    <w:abstractNumId w:val="44"/>
  </w:num>
  <w:num w:numId="5" w16cid:durableId="1542934742">
    <w:abstractNumId w:val="33"/>
  </w:num>
  <w:num w:numId="6" w16cid:durableId="1726903064">
    <w:abstractNumId w:val="5"/>
  </w:num>
  <w:num w:numId="7" w16cid:durableId="470513480">
    <w:abstractNumId w:val="3"/>
  </w:num>
  <w:num w:numId="8" w16cid:durableId="1933274616">
    <w:abstractNumId w:val="24"/>
  </w:num>
  <w:num w:numId="9" w16cid:durableId="443888255">
    <w:abstractNumId w:val="7"/>
  </w:num>
  <w:num w:numId="10" w16cid:durableId="141890038">
    <w:abstractNumId w:val="6"/>
  </w:num>
  <w:num w:numId="11" w16cid:durableId="1169759161">
    <w:abstractNumId w:val="20"/>
  </w:num>
  <w:num w:numId="12" w16cid:durableId="173155529">
    <w:abstractNumId w:val="18"/>
  </w:num>
  <w:num w:numId="13" w16cid:durableId="2062122247">
    <w:abstractNumId w:val="22"/>
  </w:num>
  <w:num w:numId="14" w16cid:durableId="353926160">
    <w:abstractNumId w:val="8"/>
  </w:num>
  <w:num w:numId="15" w16cid:durableId="284778777">
    <w:abstractNumId w:val="10"/>
  </w:num>
  <w:num w:numId="16" w16cid:durableId="818695846">
    <w:abstractNumId w:val="12"/>
  </w:num>
  <w:num w:numId="17" w16cid:durableId="377901475">
    <w:abstractNumId w:val="16"/>
  </w:num>
  <w:num w:numId="18" w16cid:durableId="256136230">
    <w:abstractNumId w:val="11"/>
  </w:num>
  <w:num w:numId="19" w16cid:durableId="443040922">
    <w:abstractNumId w:val="4"/>
  </w:num>
  <w:num w:numId="20" w16cid:durableId="403796568">
    <w:abstractNumId w:val="26"/>
  </w:num>
  <w:num w:numId="21" w16cid:durableId="903375029">
    <w:abstractNumId w:val="32"/>
  </w:num>
  <w:num w:numId="22" w16cid:durableId="128599496">
    <w:abstractNumId w:val="9"/>
  </w:num>
  <w:num w:numId="23" w16cid:durableId="840508900">
    <w:abstractNumId w:val="29"/>
  </w:num>
  <w:num w:numId="24" w16cid:durableId="30232772">
    <w:abstractNumId w:val="14"/>
  </w:num>
  <w:num w:numId="25" w16cid:durableId="1729839542">
    <w:abstractNumId w:val="1"/>
  </w:num>
  <w:num w:numId="26" w16cid:durableId="91055820">
    <w:abstractNumId w:val="21"/>
  </w:num>
  <w:num w:numId="27" w16cid:durableId="276719657">
    <w:abstractNumId w:val="41"/>
  </w:num>
  <w:num w:numId="28" w16cid:durableId="753623703">
    <w:abstractNumId w:val="2"/>
  </w:num>
  <w:num w:numId="29" w16cid:durableId="1843279119">
    <w:abstractNumId w:val="25"/>
  </w:num>
  <w:num w:numId="30" w16cid:durableId="25178037">
    <w:abstractNumId w:val="30"/>
  </w:num>
  <w:num w:numId="31" w16cid:durableId="207424175">
    <w:abstractNumId w:val="45"/>
  </w:num>
  <w:num w:numId="32" w16cid:durableId="746804513">
    <w:abstractNumId w:val="13"/>
  </w:num>
  <w:num w:numId="33" w16cid:durableId="1315838442">
    <w:abstractNumId w:val="36"/>
  </w:num>
  <w:num w:numId="34" w16cid:durableId="1221865985">
    <w:abstractNumId w:val="43"/>
  </w:num>
  <w:num w:numId="35" w16cid:durableId="734667551">
    <w:abstractNumId w:val="37"/>
  </w:num>
  <w:num w:numId="36" w16cid:durableId="947009534">
    <w:abstractNumId w:val="48"/>
  </w:num>
  <w:num w:numId="37" w16cid:durableId="2015956928">
    <w:abstractNumId w:val="42"/>
  </w:num>
  <w:num w:numId="38" w16cid:durableId="857430195">
    <w:abstractNumId w:val="39"/>
  </w:num>
  <w:num w:numId="39" w16cid:durableId="350452964">
    <w:abstractNumId w:val="40"/>
  </w:num>
  <w:num w:numId="40" w16cid:durableId="1369406139">
    <w:abstractNumId w:val="34"/>
  </w:num>
  <w:num w:numId="41" w16cid:durableId="647439439">
    <w:abstractNumId w:val="19"/>
  </w:num>
  <w:num w:numId="42" w16cid:durableId="1661470632">
    <w:abstractNumId w:val="0"/>
  </w:num>
  <w:num w:numId="43" w16cid:durableId="40255105">
    <w:abstractNumId w:val="46"/>
  </w:num>
  <w:num w:numId="44" w16cid:durableId="1755012286">
    <w:abstractNumId w:val="38"/>
  </w:num>
  <w:num w:numId="45" w16cid:durableId="216480843">
    <w:abstractNumId w:val="31"/>
  </w:num>
  <w:num w:numId="46" w16cid:durableId="1997491092">
    <w:abstractNumId w:val="27"/>
  </w:num>
  <w:num w:numId="47" w16cid:durableId="316693316">
    <w:abstractNumId w:val="47"/>
  </w:num>
  <w:num w:numId="48" w16cid:durableId="66346498">
    <w:abstractNumId w:val="28"/>
  </w:num>
  <w:num w:numId="49" w16cid:durableId="182106949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proofState w:spelling="clean" w:grammar="clean"/>
  <w:documentProtection w:edit="forms" w:enforcement="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0708"/>
    <w:rsid w:val="00023624"/>
    <w:rsid w:val="00031C09"/>
    <w:rsid w:val="000505CD"/>
    <w:rsid w:val="00051053"/>
    <w:rsid w:val="00062ECB"/>
    <w:rsid w:val="0007442A"/>
    <w:rsid w:val="000A36EA"/>
    <w:rsid w:val="000A79B6"/>
    <w:rsid w:val="000B2B9D"/>
    <w:rsid w:val="000D4705"/>
    <w:rsid w:val="000D7527"/>
    <w:rsid w:val="000E2053"/>
    <w:rsid w:val="000F35FE"/>
    <w:rsid w:val="000F5A1A"/>
    <w:rsid w:val="00110746"/>
    <w:rsid w:val="00116BAA"/>
    <w:rsid w:val="0012020C"/>
    <w:rsid w:val="00127A39"/>
    <w:rsid w:val="00134FFF"/>
    <w:rsid w:val="00150070"/>
    <w:rsid w:val="00174AE0"/>
    <w:rsid w:val="00183735"/>
    <w:rsid w:val="001848A8"/>
    <w:rsid w:val="00184DA6"/>
    <w:rsid w:val="00193D9D"/>
    <w:rsid w:val="00195533"/>
    <w:rsid w:val="001973B4"/>
    <w:rsid w:val="001A3928"/>
    <w:rsid w:val="001B231D"/>
    <w:rsid w:val="001E1526"/>
    <w:rsid w:val="001E16A6"/>
    <w:rsid w:val="001E7FED"/>
    <w:rsid w:val="002020DF"/>
    <w:rsid w:val="002115DB"/>
    <w:rsid w:val="00212D55"/>
    <w:rsid w:val="002131C4"/>
    <w:rsid w:val="00255745"/>
    <w:rsid w:val="00266457"/>
    <w:rsid w:val="00274352"/>
    <w:rsid w:val="00280DB7"/>
    <w:rsid w:val="00282543"/>
    <w:rsid w:val="00292300"/>
    <w:rsid w:val="002A1053"/>
    <w:rsid w:val="002B4127"/>
    <w:rsid w:val="002B734D"/>
    <w:rsid w:val="002C1F29"/>
    <w:rsid w:val="002C4470"/>
    <w:rsid w:val="002C6629"/>
    <w:rsid w:val="002D0522"/>
    <w:rsid w:val="0030119C"/>
    <w:rsid w:val="00302EB5"/>
    <w:rsid w:val="0031098D"/>
    <w:rsid w:val="00326E2C"/>
    <w:rsid w:val="003432E4"/>
    <w:rsid w:val="00345791"/>
    <w:rsid w:val="003661B5"/>
    <w:rsid w:val="00391023"/>
    <w:rsid w:val="003D4924"/>
    <w:rsid w:val="003E1DA0"/>
    <w:rsid w:val="003F24DB"/>
    <w:rsid w:val="003F5156"/>
    <w:rsid w:val="003F77CD"/>
    <w:rsid w:val="00403469"/>
    <w:rsid w:val="004059A8"/>
    <w:rsid w:val="00421821"/>
    <w:rsid w:val="00425576"/>
    <w:rsid w:val="00431304"/>
    <w:rsid w:val="00437436"/>
    <w:rsid w:val="00444CE8"/>
    <w:rsid w:val="00455928"/>
    <w:rsid w:val="00482AE6"/>
    <w:rsid w:val="00485B22"/>
    <w:rsid w:val="00485EEA"/>
    <w:rsid w:val="0048786E"/>
    <w:rsid w:val="004B05A1"/>
    <w:rsid w:val="004B3057"/>
    <w:rsid w:val="004B6C44"/>
    <w:rsid w:val="004E04A6"/>
    <w:rsid w:val="004E4766"/>
    <w:rsid w:val="004E685E"/>
    <w:rsid w:val="004E7E28"/>
    <w:rsid w:val="005002CE"/>
    <w:rsid w:val="005124B3"/>
    <w:rsid w:val="0051275B"/>
    <w:rsid w:val="00530F84"/>
    <w:rsid w:val="00542AD9"/>
    <w:rsid w:val="00543B9F"/>
    <w:rsid w:val="00550B20"/>
    <w:rsid w:val="00566FA9"/>
    <w:rsid w:val="00586BA4"/>
    <w:rsid w:val="005A3FC2"/>
    <w:rsid w:val="005A663E"/>
    <w:rsid w:val="005B412F"/>
    <w:rsid w:val="005B6714"/>
    <w:rsid w:val="005D2D46"/>
    <w:rsid w:val="005F604B"/>
    <w:rsid w:val="00606C39"/>
    <w:rsid w:val="00613BBE"/>
    <w:rsid w:val="006312C3"/>
    <w:rsid w:val="00635541"/>
    <w:rsid w:val="0065394F"/>
    <w:rsid w:val="00654B03"/>
    <w:rsid w:val="00654C38"/>
    <w:rsid w:val="00660CBC"/>
    <w:rsid w:val="00681F9E"/>
    <w:rsid w:val="00693A1A"/>
    <w:rsid w:val="00693A8B"/>
    <w:rsid w:val="006B492F"/>
    <w:rsid w:val="006C5701"/>
    <w:rsid w:val="006E01AA"/>
    <w:rsid w:val="006E5881"/>
    <w:rsid w:val="006F4B8E"/>
    <w:rsid w:val="0070123C"/>
    <w:rsid w:val="00707416"/>
    <w:rsid w:val="007201C8"/>
    <w:rsid w:val="00726AB3"/>
    <w:rsid w:val="007452EE"/>
    <w:rsid w:val="007569E1"/>
    <w:rsid w:val="00764D94"/>
    <w:rsid w:val="00771483"/>
    <w:rsid w:val="0078494B"/>
    <w:rsid w:val="007975F5"/>
    <w:rsid w:val="007B3F9A"/>
    <w:rsid w:val="007D66E3"/>
    <w:rsid w:val="00804399"/>
    <w:rsid w:val="00805A51"/>
    <w:rsid w:val="00821C1C"/>
    <w:rsid w:val="00830436"/>
    <w:rsid w:val="00847C51"/>
    <w:rsid w:val="00857A7E"/>
    <w:rsid w:val="00872FB7"/>
    <w:rsid w:val="008805D4"/>
    <w:rsid w:val="00887F13"/>
    <w:rsid w:val="008E5054"/>
    <w:rsid w:val="00901F2C"/>
    <w:rsid w:val="009029CF"/>
    <w:rsid w:val="00933F82"/>
    <w:rsid w:val="00937671"/>
    <w:rsid w:val="00950A35"/>
    <w:rsid w:val="009540F5"/>
    <w:rsid w:val="00956FC3"/>
    <w:rsid w:val="00962D78"/>
    <w:rsid w:val="00987443"/>
    <w:rsid w:val="00990EA9"/>
    <w:rsid w:val="009C4AB6"/>
    <w:rsid w:val="009F6EB1"/>
    <w:rsid w:val="00A0723D"/>
    <w:rsid w:val="00A20E3B"/>
    <w:rsid w:val="00A31C89"/>
    <w:rsid w:val="00A40F11"/>
    <w:rsid w:val="00A509B6"/>
    <w:rsid w:val="00A61E69"/>
    <w:rsid w:val="00A6402E"/>
    <w:rsid w:val="00A66BC3"/>
    <w:rsid w:val="00A70AC6"/>
    <w:rsid w:val="00A76A7D"/>
    <w:rsid w:val="00A84B10"/>
    <w:rsid w:val="00A86220"/>
    <w:rsid w:val="00AA5164"/>
    <w:rsid w:val="00AB6BE2"/>
    <w:rsid w:val="00AF1884"/>
    <w:rsid w:val="00AF540C"/>
    <w:rsid w:val="00B0281E"/>
    <w:rsid w:val="00B0423C"/>
    <w:rsid w:val="00B04A58"/>
    <w:rsid w:val="00B17F4D"/>
    <w:rsid w:val="00B22F13"/>
    <w:rsid w:val="00B316A6"/>
    <w:rsid w:val="00B66D5B"/>
    <w:rsid w:val="00B8395B"/>
    <w:rsid w:val="00BE5F14"/>
    <w:rsid w:val="00BF1AC5"/>
    <w:rsid w:val="00C057AF"/>
    <w:rsid w:val="00C1298F"/>
    <w:rsid w:val="00C13F13"/>
    <w:rsid w:val="00C31067"/>
    <w:rsid w:val="00C31222"/>
    <w:rsid w:val="00C365C4"/>
    <w:rsid w:val="00C401E2"/>
    <w:rsid w:val="00C42362"/>
    <w:rsid w:val="00C516F6"/>
    <w:rsid w:val="00C56661"/>
    <w:rsid w:val="00C63DB5"/>
    <w:rsid w:val="00C82A7B"/>
    <w:rsid w:val="00CA0A97"/>
    <w:rsid w:val="00CB6CAE"/>
    <w:rsid w:val="00CE0708"/>
    <w:rsid w:val="00CE527F"/>
    <w:rsid w:val="00CE6203"/>
    <w:rsid w:val="00CF054E"/>
    <w:rsid w:val="00CF1274"/>
    <w:rsid w:val="00CF312C"/>
    <w:rsid w:val="00D021FD"/>
    <w:rsid w:val="00D02988"/>
    <w:rsid w:val="00D408A8"/>
    <w:rsid w:val="00D529D6"/>
    <w:rsid w:val="00D828B1"/>
    <w:rsid w:val="00DA15ED"/>
    <w:rsid w:val="00DA5FD2"/>
    <w:rsid w:val="00DB0AFD"/>
    <w:rsid w:val="00DB3F48"/>
    <w:rsid w:val="00DB66AF"/>
    <w:rsid w:val="00DC7ACD"/>
    <w:rsid w:val="00DE5E64"/>
    <w:rsid w:val="00DF0AFA"/>
    <w:rsid w:val="00E179B5"/>
    <w:rsid w:val="00E42BDB"/>
    <w:rsid w:val="00E54AA6"/>
    <w:rsid w:val="00E6484B"/>
    <w:rsid w:val="00E664D7"/>
    <w:rsid w:val="00EA2596"/>
    <w:rsid w:val="00EA4EA6"/>
    <w:rsid w:val="00EC75B3"/>
    <w:rsid w:val="00ED0499"/>
    <w:rsid w:val="00EE558D"/>
    <w:rsid w:val="00EF4E84"/>
    <w:rsid w:val="00F03077"/>
    <w:rsid w:val="00F16CF3"/>
    <w:rsid w:val="00F36C38"/>
    <w:rsid w:val="00F62086"/>
    <w:rsid w:val="00F65DB8"/>
    <w:rsid w:val="00F77D79"/>
    <w:rsid w:val="00F82E86"/>
    <w:rsid w:val="00F9519F"/>
    <w:rsid w:val="00FB2FF0"/>
    <w:rsid w:val="00FB4F61"/>
    <w:rsid w:val="00FB5987"/>
    <w:rsid w:val="00FD1F72"/>
    <w:rsid w:val="00FD4D22"/>
    <w:rsid w:val="00FE0F3F"/>
    <w:rsid w:val="00FF23B6"/>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53B386"/>
  <w15:chartTrackingRefBased/>
  <w15:docId w15:val="{6E5DABF8-7582-A947-B3F8-BE57E6EC4F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D021FD"/>
    <w:pPr>
      <w:keepNext/>
      <w:keepLines/>
      <w:autoSpaceDE w:val="0"/>
      <w:autoSpaceDN w:val="0"/>
      <w:adjustRightInd w:val="0"/>
      <w:spacing w:before="240"/>
      <w:outlineLvl w:val="0"/>
    </w:pPr>
    <w:rPr>
      <w:rFonts w:asciiTheme="majorHAnsi" w:eastAsiaTheme="majorEastAsia" w:hAnsiTheme="majorHAnsi" w:cstheme="majorBidi"/>
      <w:color w:val="2F5496" w:themeColor="accent1" w:themeShade="BF"/>
      <w:sz w:val="32"/>
      <w:szCs w:val="32"/>
      <w:lang w:val="en-US"/>
    </w:rPr>
  </w:style>
  <w:style w:type="paragraph" w:styleId="Heading2">
    <w:name w:val="heading 2"/>
    <w:basedOn w:val="Normal"/>
    <w:next w:val="Normal"/>
    <w:link w:val="Heading2Char"/>
    <w:unhideWhenUsed/>
    <w:qFormat/>
    <w:rsid w:val="00D021FD"/>
    <w:pPr>
      <w:keepNext/>
      <w:keepLines/>
      <w:autoSpaceDE w:val="0"/>
      <w:autoSpaceDN w:val="0"/>
      <w:adjustRightInd w:val="0"/>
      <w:spacing w:before="40"/>
      <w:outlineLvl w:val="1"/>
    </w:pPr>
    <w:rPr>
      <w:rFonts w:asciiTheme="majorHAnsi" w:eastAsiaTheme="majorEastAsia" w:hAnsiTheme="majorHAnsi" w:cstheme="majorBidi"/>
      <w:color w:val="2F5496" w:themeColor="accent1" w:themeShade="BF"/>
      <w:sz w:val="26"/>
      <w:szCs w:val="26"/>
      <w:lang w:val="en-US"/>
    </w:rPr>
  </w:style>
  <w:style w:type="paragraph" w:styleId="Heading3">
    <w:name w:val="heading 3"/>
    <w:basedOn w:val="Normal"/>
    <w:next w:val="Normal"/>
    <w:link w:val="Heading3Char"/>
    <w:unhideWhenUsed/>
    <w:qFormat/>
    <w:rsid w:val="00D021FD"/>
    <w:pPr>
      <w:keepNext/>
      <w:keepLines/>
      <w:autoSpaceDE w:val="0"/>
      <w:autoSpaceDN w:val="0"/>
      <w:adjustRightInd w:val="0"/>
      <w:spacing w:before="40"/>
      <w:outlineLvl w:val="2"/>
    </w:pPr>
    <w:rPr>
      <w:rFonts w:asciiTheme="majorHAnsi" w:eastAsiaTheme="majorEastAsia" w:hAnsiTheme="majorHAnsi" w:cstheme="majorBidi"/>
      <w:color w:val="1F3763" w:themeColor="accent1" w:themeShade="7F"/>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021FD"/>
    <w:pPr>
      <w:tabs>
        <w:tab w:val="center" w:pos="4680"/>
        <w:tab w:val="right" w:pos="9360"/>
      </w:tabs>
    </w:pPr>
  </w:style>
  <w:style w:type="character" w:customStyle="1" w:styleId="HeaderChar">
    <w:name w:val="Header Char"/>
    <w:basedOn w:val="DefaultParagraphFont"/>
    <w:link w:val="Header"/>
    <w:uiPriority w:val="99"/>
    <w:rsid w:val="00D021FD"/>
  </w:style>
  <w:style w:type="paragraph" w:styleId="Footer">
    <w:name w:val="footer"/>
    <w:basedOn w:val="Normal"/>
    <w:link w:val="FooterChar"/>
    <w:uiPriority w:val="99"/>
    <w:unhideWhenUsed/>
    <w:rsid w:val="00D021FD"/>
    <w:pPr>
      <w:tabs>
        <w:tab w:val="center" w:pos="4680"/>
        <w:tab w:val="right" w:pos="9360"/>
      </w:tabs>
    </w:pPr>
  </w:style>
  <w:style w:type="character" w:customStyle="1" w:styleId="FooterChar">
    <w:name w:val="Footer Char"/>
    <w:basedOn w:val="DefaultParagraphFont"/>
    <w:link w:val="Footer"/>
    <w:uiPriority w:val="99"/>
    <w:rsid w:val="00D021FD"/>
  </w:style>
  <w:style w:type="character" w:styleId="PageNumber">
    <w:name w:val="page number"/>
    <w:basedOn w:val="DefaultParagraphFont"/>
    <w:uiPriority w:val="99"/>
    <w:semiHidden/>
    <w:unhideWhenUsed/>
    <w:rsid w:val="00D021FD"/>
  </w:style>
  <w:style w:type="character" w:customStyle="1" w:styleId="Heading1Char">
    <w:name w:val="Heading 1 Char"/>
    <w:basedOn w:val="DefaultParagraphFont"/>
    <w:link w:val="Heading1"/>
    <w:rsid w:val="00D021FD"/>
    <w:rPr>
      <w:rFonts w:asciiTheme="majorHAnsi" w:eastAsiaTheme="majorEastAsia" w:hAnsiTheme="majorHAnsi" w:cstheme="majorBidi"/>
      <w:color w:val="2F5496" w:themeColor="accent1" w:themeShade="BF"/>
      <w:sz w:val="32"/>
      <w:szCs w:val="32"/>
      <w:lang w:val="en-US"/>
    </w:rPr>
  </w:style>
  <w:style w:type="character" w:customStyle="1" w:styleId="Heading2Char">
    <w:name w:val="Heading 2 Char"/>
    <w:basedOn w:val="DefaultParagraphFont"/>
    <w:link w:val="Heading2"/>
    <w:rsid w:val="00D021FD"/>
    <w:rPr>
      <w:rFonts w:asciiTheme="majorHAnsi" w:eastAsiaTheme="majorEastAsia" w:hAnsiTheme="majorHAnsi" w:cstheme="majorBidi"/>
      <w:color w:val="2F5496" w:themeColor="accent1" w:themeShade="BF"/>
      <w:sz w:val="26"/>
      <w:szCs w:val="26"/>
      <w:lang w:val="en-US"/>
    </w:rPr>
  </w:style>
  <w:style w:type="character" w:customStyle="1" w:styleId="Heading3Char">
    <w:name w:val="Heading 3 Char"/>
    <w:basedOn w:val="DefaultParagraphFont"/>
    <w:link w:val="Heading3"/>
    <w:rsid w:val="00D021FD"/>
    <w:rPr>
      <w:rFonts w:asciiTheme="majorHAnsi" w:eastAsiaTheme="majorEastAsia" w:hAnsiTheme="majorHAnsi" w:cstheme="majorBidi"/>
      <w:color w:val="1F3763" w:themeColor="accent1" w:themeShade="7F"/>
      <w:lang w:val="en-US"/>
    </w:rPr>
  </w:style>
  <w:style w:type="paragraph" w:styleId="ListParagraph">
    <w:name w:val="List Paragraph"/>
    <w:basedOn w:val="Normal"/>
    <w:uiPriority w:val="34"/>
    <w:qFormat/>
    <w:rsid w:val="00D021FD"/>
    <w:pPr>
      <w:spacing w:after="200" w:line="276" w:lineRule="auto"/>
      <w:ind w:left="720"/>
      <w:contextualSpacing/>
    </w:pPr>
    <w:rPr>
      <w:rFonts w:ascii="Calibri" w:eastAsia="Calibri" w:hAnsi="Calibri" w:cs="Times New Roman"/>
      <w:sz w:val="22"/>
      <w:szCs w:val="22"/>
    </w:rPr>
  </w:style>
  <w:style w:type="character" w:styleId="Hyperlink">
    <w:name w:val="Hyperlink"/>
    <w:basedOn w:val="DefaultParagraphFont"/>
    <w:uiPriority w:val="99"/>
    <w:rsid w:val="00D021FD"/>
    <w:rPr>
      <w:rFonts w:cs="Times New Roman"/>
      <w:color w:val="0000FF"/>
      <w:u w:val="single"/>
    </w:rPr>
  </w:style>
  <w:style w:type="paragraph" w:styleId="NoSpacing">
    <w:name w:val="No Spacing"/>
    <w:uiPriority w:val="1"/>
    <w:qFormat/>
    <w:rsid w:val="00D021FD"/>
    <w:pPr>
      <w:autoSpaceDE w:val="0"/>
      <w:autoSpaceDN w:val="0"/>
      <w:adjustRightInd w:val="0"/>
    </w:pPr>
    <w:rPr>
      <w:rFonts w:ascii="Times New Roman" w:eastAsia="Times New Roman" w:hAnsi="Times New Roman" w:cs="Times New Roman"/>
      <w:sz w:val="20"/>
      <w:szCs w:val="20"/>
      <w:lang w:val="en-US"/>
    </w:rPr>
  </w:style>
  <w:style w:type="paragraph" w:styleId="Subtitle">
    <w:name w:val="Subtitle"/>
    <w:basedOn w:val="Normal"/>
    <w:next w:val="Normal"/>
    <w:link w:val="SubtitleChar"/>
    <w:qFormat/>
    <w:rsid w:val="00D021FD"/>
    <w:pPr>
      <w:numPr>
        <w:ilvl w:val="1"/>
      </w:numPr>
      <w:autoSpaceDE w:val="0"/>
      <w:autoSpaceDN w:val="0"/>
      <w:adjustRightInd w:val="0"/>
      <w:spacing w:after="160"/>
    </w:pPr>
    <w:rPr>
      <w:rFonts w:eastAsiaTheme="minorEastAsia"/>
      <w:color w:val="5A5A5A" w:themeColor="text1" w:themeTint="A5"/>
      <w:spacing w:val="15"/>
      <w:sz w:val="22"/>
      <w:szCs w:val="22"/>
      <w:lang w:val="en-US"/>
    </w:rPr>
  </w:style>
  <w:style w:type="character" w:customStyle="1" w:styleId="SubtitleChar">
    <w:name w:val="Subtitle Char"/>
    <w:basedOn w:val="DefaultParagraphFont"/>
    <w:link w:val="Subtitle"/>
    <w:rsid w:val="00D021FD"/>
    <w:rPr>
      <w:rFonts w:eastAsiaTheme="minorEastAsia"/>
      <w:color w:val="5A5A5A" w:themeColor="text1" w:themeTint="A5"/>
      <w:spacing w:val="15"/>
      <w:sz w:val="22"/>
      <w:szCs w:val="22"/>
      <w:lang w:val="en-US"/>
    </w:rPr>
  </w:style>
  <w:style w:type="paragraph" w:customStyle="1" w:styleId="paragraph">
    <w:name w:val="paragraph"/>
    <w:basedOn w:val="Normal"/>
    <w:rsid w:val="00D021FD"/>
    <w:pPr>
      <w:spacing w:before="100" w:beforeAutospacing="1" w:after="100" w:afterAutospacing="1"/>
    </w:pPr>
    <w:rPr>
      <w:rFonts w:ascii="Times New Roman" w:eastAsia="Times New Roman" w:hAnsi="Times New Roman" w:cs="Times New Roman"/>
      <w:lang w:val="en-US"/>
    </w:rPr>
  </w:style>
  <w:style w:type="character" w:customStyle="1" w:styleId="normaltextrun">
    <w:name w:val="normaltextrun"/>
    <w:basedOn w:val="DefaultParagraphFont"/>
    <w:rsid w:val="00D021FD"/>
  </w:style>
  <w:style w:type="character" w:customStyle="1" w:styleId="eop">
    <w:name w:val="eop"/>
    <w:basedOn w:val="DefaultParagraphFont"/>
    <w:rsid w:val="00D021FD"/>
  </w:style>
  <w:style w:type="table" w:styleId="TableGrid">
    <w:name w:val="Table Grid"/>
    <w:basedOn w:val="TableNormal"/>
    <w:uiPriority w:val="39"/>
    <w:rsid w:val="00A66BC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693A1A"/>
    <w:rPr>
      <w:color w:val="954F72" w:themeColor="followedHyperlink"/>
      <w:u w:val="single"/>
    </w:rPr>
  </w:style>
  <w:style w:type="character" w:styleId="UnresolvedMention">
    <w:name w:val="Unresolved Mention"/>
    <w:basedOn w:val="DefaultParagraphFont"/>
    <w:uiPriority w:val="99"/>
    <w:semiHidden/>
    <w:unhideWhenUsed/>
    <w:rsid w:val="00693A1A"/>
    <w:rPr>
      <w:color w:val="605E5C"/>
      <w:shd w:val="clear" w:color="auto" w:fill="E1DFDD"/>
    </w:rPr>
  </w:style>
  <w:style w:type="paragraph" w:styleId="NormalWeb">
    <w:name w:val="Normal (Web)"/>
    <w:basedOn w:val="Normal"/>
    <w:uiPriority w:val="99"/>
    <w:unhideWhenUsed/>
    <w:rsid w:val="00857A7E"/>
    <w:pPr>
      <w:spacing w:before="100" w:beforeAutospacing="1" w:after="100" w:afterAutospacing="1"/>
    </w:pPr>
    <w:rPr>
      <w:rFonts w:ascii="Times New Roman" w:eastAsia="Times New Roman" w:hAnsi="Times New Roman" w:cs="Times New Roman"/>
    </w:rPr>
  </w:style>
  <w:style w:type="character" w:styleId="CommentReference">
    <w:name w:val="annotation reference"/>
    <w:basedOn w:val="DefaultParagraphFont"/>
    <w:uiPriority w:val="99"/>
    <w:semiHidden/>
    <w:unhideWhenUsed/>
    <w:rsid w:val="00E6484B"/>
    <w:rPr>
      <w:sz w:val="16"/>
      <w:szCs w:val="16"/>
    </w:rPr>
  </w:style>
  <w:style w:type="paragraph" w:styleId="CommentText">
    <w:name w:val="annotation text"/>
    <w:basedOn w:val="Normal"/>
    <w:link w:val="CommentTextChar"/>
    <w:uiPriority w:val="99"/>
    <w:semiHidden/>
    <w:unhideWhenUsed/>
    <w:rsid w:val="00E6484B"/>
    <w:rPr>
      <w:sz w:val="20"/>
      <w:szCs w:val="20"/>
    </w:rPr>
  </w:style>
  <w:style w:type="character" w:customStyle="1" w:styleId="CommentTextChar">
    <w:name w:val="Comment Text Char"/>
    <w:basedOn w:val="DefaultParagraphFont"/>
    <w:link w:val="CommentText"/>
    <w:uiPriority w:val="99"/>
    <w:semiHidden/>
    <w:rsid w:val="00E6484B"/>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3681202">
      <w:bodyDiv w:val="1"/>
      <w:marLeft w:val="0"/>
      <w:marRight w:val="0"/>
      <w:marTop w:val="0"/>
      <w:marBottom w:val="0"/>
      <w:divBdr>
        <w:top w:val="none" w:sz="0" w:space="0" w:color="auto"/>
        <w:left w:val="none" w:sz="0" w:space="0" w:color="auto"/>
        <w:bottom w:val="none" w:sz="0" w:space="0" w:color="auto"/>
        <w:right w:val="none" w:sz="0" w:space="0" w:color="auto"/>
      </w:divBdr>
    </w:div>
    <w:div w:id="423577326">
      <w:bodyDiv w:val="1"/>
      <w:marLeft w:val="0"/>
      <w:marRight w:val="0"/>
      <w:marTop w:val="0"/>
      <w:marBottom w:val="0"/>
      <w:divBdr>
        <w:top w:val="none" w:sz="0" w:space="0" w:color="auto"/>
        <w:left w:val="none" w:sz="0" w:space="0" w:color="auto"/>
        <w:bottom w:val="none" w:sz="0" w:space="0" w:color="auto"/>
        <w:right w:val="none" w:sz="0" w:space="0" w:color="auto"/>
      </w:divBdr>
    </w:div>
    <w:div w:id="537160277">
      <w:bodyDiv w:val="1"/>
      <w:marLeft w:val="0"/>
      <w:marRight w:val="0"/>
      <w:marTop w:val="0"/>
      <w:marBottom w:val="0"/>
      <w:divBdr>
        <w:top w:val="none" w:sz="0" w:space="0" w:color="auto"/>
        <w:left w:val="none" w:sz="0" w:space="0" w:color="auto"/>
        <w:bottom w:val="none" w:sz="0" w:space="0" w:color="auto"/>
        <w:right w:val="none" w:sz="0" w:space="0" w:color="auto"/>
      </w:divBdr>
    </w:div>
    <w:div w:id="932251362">
      <w:bodyDiv w:val="1"/>
      <w:marLeft w:val="0"/>
      <w:marRight w:val="0"/>
      <w:marTop w:val="0"/>
      <w:marBottom w:val="0"/>
      <w:divBdr>
        <w:top w:val="none" w:sz="0" w:space="0" w:color="auto"/>
        <w:left w:val="none" w:sz="0" w:space="0" w:color="auto"/>
        <w:bottom w:val="none" w:sz="0" w:space="0" w:color="auto"/>
        <w:right w:val="none" w:sz="0" w:space="0" w:color="auto"/>
      </w:divBdr>
      <w:divsChild>
        <w:div w:id="1590001379">
          <w:marLeft w:val="0"/>
          <w:marRight w:val="0"/>
          <w:marTop w:val="0"/>
          <w:marBottom w:val="0"/>
          <w:divBdr>
            <w:top w:val="none" w:sz="0" w:space="0" w:color="auto"/>
            <w:left w:val="none" w:sz="0" w:space="0" w:color="auto"/>
            <w:bottom w:val="none" w:sz="0" w:space="0" w:color="auto"/>
            <w:right w:val="none" w:sz="0" w:space="0" w:color="auto"/>
          </w:divBdr>
          <w:divsChild>
            <w:div w:id="2104453468">
              <w:marLeft w:val="0"/>
              <w:marRight w:val="0"/>
              <w:marTop w:val="0"/>
              <w:marBottom w:val="0"/>
              <w:divBdr>
                <w:top w:val="none" w:sz="0" w:space="0" w:color="auto"/>
                <w:left w:val="none" w:sz="0" w:space="0" w:color="auto"/>
                <w:bottom w:val="none" w:sz="0" w:space="0" w:color="auto"/>
                <w:right w:val="none" w:sz="0" w:space="0" w:color="auto"/>
              </w:divBdr>
            </w:div>
            <w:div w:id="296840675">
              <w:marLeft w:val="0"/>
              <w:marRight w:val="0"/>
              <w:marTop w:val="0"/>
              <w:marBottom w:val="0"/>
              <w:divBdr>
                <w:top w:val="none" w:sz="0" w:space="0" w:color="auto"/>
                <w:left w:val="none" w:sz="0" w:space="0" w:color="auto"/>
                <w:bottom w:val="none" w:sz="0" w:space="0" w:color="auto"/>
                <w:right w:val="none" w:sz="0" w:space="0" w:color="auto"/>
              </w:divBdr>
            </w:div>
            <w:div w:id="1335261208">
              <w:marLeft w:val="0"/>
              <w:marRight w:val="0"/>
              <w:marTop w:val="0"/>
              <w:marBottom w:val="0"/>
              <w:divBdr>
                <w:top w:val="none" w:sz="0" w:space="0" w:color="auto"/>
                <w:left w:val="none" w:sz="0" w:space="0" w:color="auto"/>
                <w:bottom w:val="none" w:sz="0" w:space="0" w:color="auto"/>
                <w:right w:val="none" w:sz="0" w:space="0" w:color="auto"/>
              </w:divBdr>
            </w:div>
          </w:divsChild>
        </w:div>
        <w:div w:id="966816978">
          <w:marLeft w:val="0"/>
          <w:marRight w:val="0"/>
          <w:marTop w:val="0"/>
          <w:marBottom w:val="0"/>
          <w:divBdr>
            <w:top w:val="none" w:sz="0" w:space="0" w:color="auto"/>
            <w:left w:val="none" w:sz="0" w:space="0" w:color="auto"/>
            <w:bottom w:val="none" w:sz="0" w:space="0" w:color="auto"/>
            <w:right w:val="none" w:sz="0" w:space="0" w:color="auto"/>
          </w:divBdr>
          <w:divsChild>
            <w:div w:id="1214927212">
              <w:marLeft w:val="0"/>
              <w:marRight w:val="0"/>
              <w:marTop w:val="0"/>
              <w:marBottom w:val="0"/>
              <w:divBdr>
                <w:top w:val="none" w:sz="0" w:space="0" w:color="auto"/>
                <w:left w:val="none" w:sz="0" w:space="0" w:color="auto"/>
                <w:bottom w:val="none" w:sz="0" w:space="0" w:color="auto"/>
                <w:right w:val="none" w:sz="0" w:space="0" w:color="auto"/>
              </w:divBdr>
            </w:div>
            <w:div w:id="1053772445">
              <w:marLeft w:val="0"/>
              <w:marRight w:val="0"/>
              <w:marTop w:val="0"/>
              <w:marBottom w:val="0"/>
              <w:divBdr>
                <w:top w:val="none" w:sz="0" w:space="0" w:color="auto"/>
                <w:left w:val="none" w:sz="0" w:space="0" w:color="auto"/>
                <w:bottom w:val="none" w:sz="0" w:space="0" w:color="auto"/>
                <w:right w:val="none" w:sz="0" w:space="0" w:color="auto"/>
              </w:divBdr>
            </w:div>
            <w:div w:id="1693607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509584">
      <w:bodyDiv w:val="1"/>
      <w:marLeft w:val="0"/>
      <w:marRight w:val="0"/>
      <w:marTop w:val="0"/>
      <w:marBottom w:val="0"/>
      <w:divBdr>
        <w:top w:val="none" w:sz="0" w:space="0" w:color="auto"/>
        <w:left w:val="none" w:sz="0" w:space="0" w:color="auto"/>
        <w:bottom w:val="none" w:sz="0" w:space="0" w:color="auto"/>
        <w:right w:val="none" w:sz="0" w:space="0" w:color="auto"/>
      </w:divBdr>
    </w:div>
    <w:div w:id="1464540198">
      <w:bodyDiv w:val="1"/>
      <w:marLeft w:val="0"/>
      <w:marRight w:val="0"/>
      <w:marTop w:val="0"/>
      <w:marBottom w:val="0"/>
      <w:divBdr>
        <w:top w:val="none" w:sz="0" w:space="0" w:color="auto"/>
        <w:left w:val="none" w:sz="0" w:space="0" w:color="auto"/>
        <w:bottom w:val="none" w:sz="0" w:space="0" w:color="auto"/>
        <w:right w:val="none" w:sz="0" w:space="0" w:color="auto"/>
      </w:divBdr>
    </w:div>
    <w:div w:id="1481119198">
      <w:bodyDiv w:val="1"/>
      <w:marLeft w:val="0"/>
      <w:marRight w:val="0"/>
      <w:marTop w:val="0"/>
      <w:marBottom w:val="0"/>
      <w:divBdr>
        <w:top w:val="none" w:sz="0" w:space="0" w:color="auto"/>
        <w:left w:val="none" w:sz="0" w:space="0" w:color="auto"/>
        <w:bottom w:val="none" w:sz="0" w:space="0" w:color="auto"/>
        <w:right w:val="none" w:sz="0" w:space="0" w:color="auto"/>
      </w:divBdr>
    </w:div>
    <w:div w:id="16905972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smu-ca-public.courseleaf.com/graduate/academic-regulations/evaluations-grading/" TargetMode="External"/><Relationship Id="rId18" Type="http://schemas.openxmlformats.org/officeDocument/2006/relationships/hyperlink" Target="https://smu-ca-public.courseleaf.com/graduate/academic-regulations/" TargetMode="External"/><Relationship Id="rId26"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yperlink" Target="https://smu.ca/academics/calendar/dishonesty-incident-report-form.html" TargetMode="External"/><Relationship Id="rId25"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hyperlink" Target="https://smu-ca-public.courseleaf.com/graduate/academic-integrity-student-responsibility/" TargetMode="External"/><Relationship Id="rId20" Type="http://schemas.openxmlformats.org/officeDocument/2006/relationships/hyperlink" Target="https://www.smu.ca/student-life/fred-smithers-centre.html"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oter" Target="footer2.xml"/><Relationship Id="rId5" Type="http://schemas.openxmlformats.org/officeDocument/2006/relationships/customXml" Target="../customXml/item5.xml"/><Relationship Id="rId15" Type="http://schemas.openxmlformats.org/officeDocument/2006/relationships/hyperlink" Target="https://www.smu.ca/academics/copyright.html" TargetMode="External"/><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hyperlink" Target="https://www.smu.ca/studentconduct/welcome.html"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laws-lois.justice.gc.ca/eng/acts/C-42/Index.html" TargetMode="External"/><Relationship Id="rId22" Type="http://schemas.openxmlformats.org/officeDocument/2006/relationships/header" Target="header2.xml"/><Relationship Id="rId27" Type="http://schemas.openxmlformats.org/officeDocument/2006/relationships/fontTable" Target="fontTable.xml"/></Relationships>
</file>

<file path=word/_rels/footer2.xml.rels><?xml version="1.0" encoding="UTF-8" standalone="yes"?>
<Relationships xmlns="http://schemas.openxmlformats.org/package/2006/relationships"><Relationship Id="rId3" Type="http://schemas.openxmlformats.org/officeDocument/2006/relationships/image" Target="media/image5.jpeg"/><Relationship Id="rId2" Type="http://schemas.openxmlformats.org/officeDocument/2006/relationships/image" Target="media/image4.png"/><Relationship Id="rId1" Type="http://schemas.openxmlformats.org/officeDocument/2006/relationships/image" Target="media/image3.jpg"/><Relationship Id="rId4" Type="http://schemas.openxmlformats.org/officeDocument/2006/relationships/image" Target="media/image6.png"/></Relationships>
</file>

<file path=word/_rels/header2.xml.rels><?xml version="1.0" encoding="UTF-8" standalone="yes"?>
<Relationships xmlns="http://schemas.openxmlformats.org/package/2006/relationships"><Relationship Id="rId1" Type="http://schemas.openxmlformats.org/officeDocument/2006/relationships/image" Target="media/image2.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SharedContentType xmlns="Microsoft.SharePoint.Taxonomy.ContentTypeSync" SourceId="6e319b80-dce2-4168-bd5f-a037e1e26081" ContentTypeId="0x0101003E5826F3FC2EBA479FE29AEA2F8BD83001" PreviousValue="false"/>
</file>

<file path=customXml/item3.xml><?xml version="1.0" encoding="utf-8"?>
<ct:contentTypeSchema xmlns:ct="http://schemas.microsoft.com/office/2006/metadata/contentType" xmlns:ma="http://schemas.microsoft.com/office/2006/metadata/properties/metaAttributes" ct:_="" ma:_="" ma:contentTypeName="SSB Document" ma:contentTypeID="0x0101003E5826F3FC2EBA479FE29AEA2F8BD8300100484A1F8015027A4D8527D0F3C525A31500BE7E2BDB779FCD42B3BA0B378CE815E4" ma:contentTypeVersion="" ma:contentTypeDescription="" ma:contentTypeScope="" ma:versionID="d61263ce8859ae0a88af014371b45af5">
  <xsd:schema xmlns:xsd="http://www.w3.org/2001/XMLSchema" xmlns:xs="http://www.w3.org/2001/XMLSchema" xmlns:p="http://schemas.microsoft.com/office/2006/metadata/properties" xmlns:ns2="9922fa5f-006b-41d8-9ead-2718c1214947" xmlns:ns3="f3151b4b-deb5-476c-afc7-97bf9e90283b" xmlns:ns4="4c2894b1-4d83-41a6-aff5-2339a0d92baf" targetNamespace="http://schemas.microsoft.com/office/2006/metadata/properties" ma:root="true" ma:fieldsID="62fa350035026671a0330aacd7bc5b06" ns2:_="" ns3:_="" ns4:_="">
    <xsd:import namespace="9922fa5f-006b-41d8-9ead-2718c1214947"/>
    <xsd:import namespace="f3151b4b-deb5-476c-afc7-97bf9e90283b"/>
    <xsd:import namespace="4c2894b1-4d83-41a6-aff5-2339a0d92baf"/>
    <xsd:element name="properties">
      <xsd:complexType>
        <xsd:sequence>
          <xsd:element name="documentManagement">
            <xsd:complexType>
              <xsd:all>
                <xsd:element ref="ns2:nbc0c4c6837645b596ed2154f671e08c" minOccurs="0"/>
                <xsd:element ref="ns2:TaxCatchAll" minOccurs="0"/>
                <xsd:element ref="ns2:TaxCatchAllLabel" minOccurs="0"/>
                <xsd:element ref="ns2:ndac244daf3e4940abb88bcbad94815d" minOccurs="0"/>
                <xsd:element ref="ns2:i43d1003e94742a3870862cf39508c26" minOccurs="0"/>
                <xsd:element ref="ns3:MediaServiceMetadata" minOccurs="0"/>
                <xsd:element ref="ns3:MediaServiceFastMetadata" minOccurs="0"/>
                <xsd:element ref="ns3:MediaServiceAutoTags" minOccurs="0"/>
                <xsd:element ref="ns3:MediaServiceDateTaken" minOccurs="0"/>
                <xsd:element ref="ns3:MediaServiceLocation" minOccurs="0"/>
                <xsd:element ref="ns3:MediaServiceOCR" minOccurs="0"/>
                <xsd:element ref="ns4:SharedWithUsers" minOccurs="0"/>
                <xsd:element ref="ns4:SharedWithDetails" minOccurs="0"/>
                <xsd:element ref="ns3:MediaServiceGenerationTime" minOccurs="0"/>
                <xsd:element ref="ns3:MediaServiceEventHashCode"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922fa5f-006b-41d8-9ead-2718c1214947" elementFormDefault="qualified">
    <xsd:import namespace="http://schemas.microsoft.com/office/2006/documentManagement/types"/>
    <xsd:import namespace="http://schemas.microsoft.com/office/infopath/2007/PartnerControls"/>
    <xsd:element name="nbc0c4c6837645b596ed2154f671e08c" ma:index="8" nillable="true" ma:taxonomy="true" ma:internalName="nbc0c4c6837645b596ed2154f671e08c" ma:taxonomyFieldName="Dept_x002d_Unit" ma:displayName="Dept-Unit" ma:default="" ma:fieldId="{7bc0c4c6-8376-45b5-96ed-2154f671e08c}" ma:sspId="6e319b80-dce2-4168-bd5f-a037e1e26081" ma:termSetId="0364ffd3-6d9f-4e76-836b-433bcd31277a" ma:anchorId="00000000-0000-0000-0000-000000000000" ma:open="false" ma:isKeyword="false">
      <xsd:complexType>
        <xsd:sequence>
          <xsd:element ref="pc:Terms" minOccurs="0" maxOccurs="1"/>
        </xsd:sequence>
      </xsd:complexType>
    </xsd:element>
    <xsd:element name="TaxCatchAll" ma:index="9" nillable="true" ma:displayName="Taxonomy Catch All Column" ma:hidden="true" ma:list="{ce707c45-8e18-4c2b-8155-d60e0f5bb77b}" ma:internalName="TaxCatchAll" ma:showField="CatchAllData" ma:web="1682a2c5-e164-40c0-a615-46394dfbed43">
      <xsd:complexType>
        <xsd:complexContent>
          <xsd:extension base="dms:MultiChoiceLookup">
            <xsd:sequence>
              <xsd:element name="Value" type="dms:Lookup" maxOccurs="unbounded" minOccurs="0" nillable="true"/>
            </xsd:sequence>
          </xsd:extension>
        </xsd:complexContent>
      </xsd:complexType>
    </xsd:element>
    <xsd:element name="TaxCatchAllLabel" ma:index="10" nillable="true" ma:displayName="Taxonomy Catch All Column1" ma:hidden="true" ma:list="{ce707c45-8e18-4c2b-8155-d60e0f5bb77b}" ma:internalName="TaxCatchAllLabel" ma:readOnly="true" ma:showField="CatchAllDataLabel" ma:web="1682a2c5-e164-40c0-a615-46394dfbed43">
      <xsd:complexType>
        <xsd:complexContent>
          <xsd:extension base="dms:MultiChoiceLookup">
            <xsd:sequence>
              <xsd:element name="Value" type="dms:Lookup" maxOccurs="unbounded" minOccurs="0" nillable="true"/>
            </xsd:sequence>
          </xsd:extension>
        </xsd:complexContent>
      </xsd:complexType>
    </xsd:element>
    <xsd:element name="ndac244daf3e4940abb88bcbad94815d" ma:index="12" nillable="true" ma:taxonomy="true" ma:internalName="ndac244daf3e4940abb88bcbad94815d" ma:taxonomyFieldName="Security_x0020_Classification" ma:displayName="Security Classification" ma:default="" ma:fieldId="{7dac244d-af3e-4940-abb8-8bcbad94815d}" ma:sspId="6e319b80-dce2-4168-bd5f-a037e1e26081" ma:termSetId="fed6485a-1dd9-4978-86f4-e0b22adee92b" ma:anchorId="00000000-0000-0000-0000-000000000000" ma:open="false" ma:isKeyword="false">
      <xsd:complexType>
        <xsd:sequence>
          <xsd:element ref="pc:Terms" minOccurs="0" maxOccurs="1"/>
        </xsd:sequence>
      </xsd:complexType>
    </xsd:element>
    <xsd:element name="i43d1003e94742a3870862cf39508c26" ma:index="14" nillable="true" ma:taxonomy="true" ma:internalName="i43d1003e94742a3870862cf39508c26" ma:taxonomyFieldName="Document_x0020_Category" ma:displayName="Document Category" ma:default="" ma:fieldId="{243d1003-e947-42a3-8708-62cf39508c26}" ma:sspId="6e319b80-dce2-4168-bd5f-a037e1e26081" ma:termSetId="1647de48-2e10-47bd-8292-688cb6bb0a73"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f3151b4b-deb5-476c-afc7-97bf9e90283b" elementFormDefault="qualified">
    <xsd:import namespace="http://schemas.microsoft.com/office/2006/documentManagement/types"/>
    <xsd:import namespace="http://schemas.microsoft.com/office/infopath/2007/PartnerControls"/>
    <xsd:element name="MediaServiceMetadata" ma:index="16" nillable="true" ma:displayName="MediaServiceMetadata" ma:hidden="true" ma:internalName="MediaServiceMetadata" ma:readOnly="true">
      <xsd:simpleType>
        <xsd:restriction base="dms:Note"/>
      </xsd:simpleType>
    </xsd:element>
    <xsd:element name="MediaServiceFastMetadata" ma:index="17" nillable="true" ma:displayName="MediaServiceFastMetadata" ma:hidden="true" ma:internalName="MediaServiceFastMetadata" ma:readOnly="true">
      <xsd:simpleType>
        <xsd:restriction base="dms:Note"/>
      </xsd:simpleType>
    </xsd:element>
    <xsd:element name="MediaServiceAutoTags" ma:index="18" nillable="true" ma:displayName="MediaServiceAutoTags" ma:internalName="MediaServiceAutoTags" ma:readOnly="true">
      <xsd:simpleType>
        <xsd:restriction base="dms:Text"/>
      </xsd:simpleType>
    </xsd:element>
    <xsd:element name="MediaServiceDateTaken" ma:index="19" nillable="true" ma:displayName="MediaServiceDateTaken" ma:hidden="true" ma:internalName="MediaServiceDateTaken" ma:readOnly="true">
      <xsd:simpleType>
        <xsd:restriction base="dms:Text"/>
      </xsd:simpleType>
    </xsd:element>
    <xsd:element name="MediaServiceLocation" ma:index="20" nillable="true" ma:displayName="MediaServiceLocation" ma:internalName="MediaServiceLocation" ma:readOnly="true">
      <xsd:simpleType>
        <xsd:restriction base="dms:Text"/>
      </xsd:simpleType>
    </xsd:element>
    <xsd:element name="MediaServiceOCR" ma:index="21" nillable="true" ma:displayName="MediaServiceOCR" ma:internalName="MediaServiceOCR" ma:readOnly="true">
      <xsd:simpleType>
        <xsd:restriction base="dms:Note">
          <xsd:maxLength value="255"/>
        </xsd:restriction>
      </xsd:simpleType>
    </xsd:element>
    <xsd:element name="MediaServiceGenerationTime" ma:index="24" nillable="true" ma:displayName="MediaServiceGenerationTime" ma:hidden="true" ma:internalName="MediaServiceGenerationTime" ma:readOnly="true">
      <xsd:simpleType>
        <xsd:restriction base="dms:Text"/>
      </xsd:simpleType>
    </xsd:element>
    <xsd:element name="MediaServiceEventHashCode" ma:index="25" nillable="true" ma:displayName="MediaServiceEventHashCode" ma:hidden="true" ma:internalName="MediaServiceEventHashCode" ma:readOnly="true">
      <xsd:simpleType>
        <xsd:restriction base="dms:Text"/>
      </xsd:simpleType>
    </xsd:element>
    <xsd:element name="MediaServiceAutoKeyPoints" ma:index="26" nillable="true" ma:displayName="MediaServiceAutoKeyPoints" ma:hidden="true" ma:internalName="MediaServiceAutoKeyPoints" ma:readOnly="true">
      <xsd:simpleType>
        <xsd:restriction base="dms:Note"/>
      </xsd:simpleType>
    </xsd:element>
    <xsd:element name="MediaServiceKeyPoints" ma:index="27"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c2894b1-4d83-41a6-aff5-2339a0d92baf" elementFormDefault="qualified">
    <xsd:import namespace="http://schemas.microsoft.com/office/2006/documentManagement/types"/>
    <xsd:import namespace="http://schemas.microsoft.com/office/infopath/2007/PartnerControls"/>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1"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TaxCatchAll xmlns="9922fa5f-006b-41d8-9ead-2718c1214947">
      <Value>19</Value>
    </TaxCatchAll>
    <nbc0c4c6837645b596ed2154f671e08c xmlns="9922fa5f-006b-41d8-9ead-2718c1214947">
      <Terms xmlns="http://schemas.microsoft.com/office/infopath/2007/PartnerControls">
        <TermInfo xmlns="http://schemas.microsoft.com/office/infopath/2007/PartnerControls">
          <TermName xmlns="http://schemas.microsoft.com/office/infopath/2007/PartnerControls">SSB</TermName>
          <TermId xmlns="http://schemas.microsoft.com/office/infopath/2007/PartnerControls">56288010-a046-4a46-afbf-86d4072f47dd</TermId>
        </TermInfo>
      </Terms>
    </nbc0c4c6837645b596ed2154f671e08c>
    <i43d1003e94742a3870862cf39508c26 xmlns="9922fa5f-006b-41d8-9ead-2718c1214947">
      <Terms xmlns="http://schemas.microsoft.com/office/infopath/2007/PartnerControls"/>
    </i43d1003e94742a3870862cf39508c26>
    <ndac244daf3e4940abb88bcbad94815d xmlns="9922fa5f-006b-41d8-9ead-2718c1214947">
      <Terms xmlns="http://schemas.microsoft.com/office/infopath/2007/PartnerControls"/>
    </ndac244daf3e4940abb88bcbad94815d>
  </documentManagement>
</p:properties>
</file>

<file path=customXml/itemProps1.xml><?xml version="1.0" encoding="utf-8"?>
<ds:datastoreItem xmlns:ds="http://schemas.openxmlformats.org/officeDocument/2006/customXml" ds:itemID="{E716D597-5E08-4213-BEE2-9C60C09B28A9}">
  <ds:schemaRefs>
    <ds:schemaRef ds:uri="http://schemas.openxmlformats.org/officeDocument/2006/bibliography"/>
  </ds:schemaRefs>
</ds:datastoreItem>
</file>

<file path=customXml/itemProps2.xml><?xml version="1.0" encoding="utf-8"?>
<ds:datastoreItem xmlns:ds="http://schemas.openxmlformats.org/officeDocument/2006/customXml" ds:itemID="{1D1272EA-D0F6-407C-83C3-3BA2DEAD0D14}">
  <ds:schemaRefs>
    <ds:schemaRef ds:uri="Microsoft.SharePoint.Taxonomy.ContentTypeSync"/>
  </ds:schemaRefs>
</ds:datastoreItem>
</file>

<file path=customXml/itemProps3.xml><?xml version="1.0" encoding="utf-8"?>
<ds:datastoreItem xmlns:ds="http://schemas.openxmlformats.org/officeDocument/2006/customXml" ds:itemID="{B5D0CDAA-3A78-494D-A6C2-89088579DEF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922fa5f-006b-41d8-9ead-2718c1214947"/>
    <ds:schemaRef ds:uri="f3151b4b-deb5-476c-afc7-97bf9e90283b"/>
    <ds:schemaRef ds:uri="4c2894b1-4d83-41a6-aff5-2339a0d92ba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C6A95A8-5218-48F0-A355-63B1765A52A1}">
  <ds:schemaRefs>
    <ds:schemaRef ds:uri="http://schemas.microsoft.com/sharepoint/v3/contenttype/forms"/>
  </ds:schemaRefs>
</ds:datastoreItem>
</file>

<file path=customXml/itemProps5.xml><?xml version="1.0" encoding="utf-8"?>
<ds:datastoreItem xmlns:ds="http://schemas.openxmlformats.org/officeDocument/2006/customXml" ds:itemID="{3BEA17D5-8CF7-4E24-AF87-CCA803AA79DB}">
  <ds:schemaRefs>
    <ds:schemaRef ds:uri="http://schemas.microsoft.com/office/2006/metadata/properties"/>
    <ds:schemaRef ds:uri="http://schemas.microsoft.com/office/infopath/2007/PartnerControls"/>
    <ds:schemaRef ds:uri="9922fa5f-006b-41d8-9ead-2718c1214947"/>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6</Pages>
  <Words>1525</Words>
  <Characters>8699</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Nicole Leblanc</dc:creator>
  <cp:keywords/>
  <dc:description/>
  <cp:lastModifiedBy>Yigit Aydede</cp:lastModifiedBy>
  <cp:revision>3</cp:revision>
  <cp:lastPrinted>2021-07-15T14:15:00Z</cp:lastPrinted>
  <dcterms:created xsi:type="dcterms:W3CDTF">2025-08-15T10:20:00Z</dcterms:created>
  <dcterms:modified xsi:type="dcterms:W3CDTF">2025-08-15T13:56:00Z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0x0101003E5826F3FC2EBA479FE29AEA2F8BD8300100484A1F8015027A4D8527D0F3C525A31500BE7E2BDB779FCD42B3BA0B378CE815E4</vt:lpwstr>
  </property>
  <property fmtid="{D5CDD505-2E9C-101B-9397-08002B2CF9AE}" pid="3" name="Security_x0020_Classification">
    <vt:lpwstr/>
  </property>
  <property fmtid="{D5CDD505-2E9C-101B-9397-08002B2CF9AE}" pid="4" name="Dept-Unit">
    <vt:lpwstr>19;#SSB|56288010-a046-4a46-afbf-86d4072f47dd</vt:lpwstr>
  </property>
  <property fmtid="{D5CDD505-2E9C-101B-9397-08002B2CF9AE}" pid="5" name="Document_x0020_Category">
    <vt:lpwstr/>
  </property>
  <property fmtid="{D5CDD505-2E9C-101B-9397-08002B2CF9AE}" pid="6" name="Document Category">
    <vt:lpwstr/>
  </property>
  <property fmtid="{D5CDD505-2E9C-101B-9397-08002B2CF9AE}" pid="7" name="Security Classification">
    <vt:lpwstr/>
  </property>
</Properties>
</file>