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5D584" w14:textId="77777777" w:rsidR="00970B82" w:rsidRPr="0087212C" w:rsidRDefault="00970B82" w:rsidP="00970B82">
      <w:pPr>
        <w:pStyle w:val="Title"/>
        <w:jc w:val="center"/>
        <w:rPr>
          <w:rFonts w:ascii="Cambria" w:hAnsi="Cambria"/>
          <w:sz w:val="36"/>
          <w:szCs w:val="36"/>
          <w:lang w:eastAsia="ja-JP"/>
        </w:rPr>
      </w:pPr>
      <w:r w:rsidRPr="0087212C">
        <w:rPr>
          <w:rFonts w:ascii="Cambria" w:hAnsi="Cambria"/>
          <w:sz w:val="36"/>
          <w:szCs w:val="36"/>
          <w:lang w:eastAsia="ja-JP"/>
        </w:rPr>
        <w:t>COMP0119: Acquisition and Processing of 3D Geometry</w:t>
      </w:r>
    </w:p>
    <w:p w14:paraId="689D0C15" w14:textId="76DF3362" w:rsidR="00970B82" w:rsidRPr="0087212C" w:rsidRDefault="00970B82" w:rsidP="00970B82">
      <w:pPr>
        <w:jc w:val="center"/>
        <w:rPr>
          <w:rFonts w:ascii="Cambria" w:hAnsi="Cambria"/>
          <w:sz w:val="32"/>
          <w:lang w:eastAsia="ja-JP"/>
        </w:rPr>
      </w:pPr>
      <w:r w:rsidRPr="0087212C">
        <w:rPr>
          <w:rFonts w:ascii="Cambria" w:hAnsi="Cambria"/>
          <w:sz w:val="32"/>
          <w:lang w:eastAsia="ja-JP"/>
        </w:rPr>
        <w:t xml:space="preserve">Coursework </w:t>
      </w:r>
      <w:r w:rsidR="004F7AE4">
        <w:rPr>
          <w:rFonts w:ascii="Cambria" w:hAnsi="Cambria"/>
          <w:sz w:val="32"/>
          <w:lang w:eastAsia="ja-JP"/>
        </w:rPr>
        <w:t>2</w:t>
      </w:r>
      <w:r w:rsidRPr="0087212C">
        <w:rPr>
          <w:rFonts w:ascii="Cambria" w:hAnsi="Cambria"/>
          <w:sz w:val="32"/>
          <w:lang w:eastAsia="ja-JP"/>
        </w:rPr>
        <w:t xml:space="preserve">: </w:t>
      </w:r>
      <w:r w:rsidR="004F7AE4">
        <w:rPr>
          <w:rFonts w:ascii="Cambria" w:hAnsi="Cambria"/>
          <w:sz w:val="32"/>
          <w:lang w:eastAsia="ja-JP"/>
        </w:rPr>
        <w:t>Curvature Discretisation and Mesh Smoothing</w:t>
      </w:r>
    </w:p>
    <w:p w14:paraId="6BE56761" w14:textId="77777777" w:rsidR="00517E56" w:rsidRPr="0087212C" w:rsidRDefault="00517E56">
      <w:pPr>
        <w:rPr>
          <w:rFonts w:ascii="Cambria" w:hAnsi="Cambria"/>
        </w:rPr>
      </w:pPr>
    </w:p>
    <w:p w14:paraId="5ABBE7B4" w14:textId="4F1719AC" w:rsidR="00970B82" w:rsidRPr="0087212C" w:rsidRDefault="00970B82">
      <w:pPr>
        <w:rPr>
          <w:rFonts w:ascii="Cambria" w:hAnsi="Cambria"/>
        </w:rPr>
      </w:pPr>
      <w:r w:rsidRPr="0087212C">
        <w:rPr>
          <w:rFonts w:ascii="Cambria" w:hAnsi="Cambria"/>
        </w:rPr>
        <w:t>This report will demonstrate the algorithm implemented for the</w:t>
      </w:r>
      <w:r w:rsidR="004F7AE4">
        <w:rPr>
          <w:rFonts w:ascii="Cambria" w:hAnsi="Cambria"/>
        </w:rPr>
        <w:t xml:space="preserve"> curvature discretisation and mesh smoothing</w:t>
      </w:r>
      <w:r w:rsidR="004F7AE4" w:rsidRPr="0087212C">
        <w:rPr>
          <w:rFonts w:ascii="Cambria" w:hAnsi="Cambria"/>
        </w:rPr>
        <w:t>.</w:t>
      </w:r>
    </w:p>
    <w:p w14:paraId="758D7139" w14:textId="77777777" w:rsidR="00970B82" w:rsidRPr="0087212C" w:rsidRDefault="00970B82">
      <w:pPr>
        <w:rPr>
          <w:rFonts w:ascii="Cambria" w:hAnsi="Cambria"/>
        </w:rPr>
      </w:pPr>
    </w:p>
    <w:p w14:paraId="4E3DA16D" w14:textId="12C3215D" w:rsidR="00970B82" w:rsidRDefault="004F7AE4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Section</w:t>
      </w:r>
      <w:r w:rsidR="00970B82" w:rsidRPr="004F7AE4">
        <w:rPr>
          <w:rFonts w:ascii="Cambria" w:hAnsi="Cambria"/>
          <w:sz w:val="32"/>
        </w:rPr>
        <w:t xml:space="preserve"> </w:t>
      </w:r>
      <w:r>
        <w:rPr>
          <w:rFonts w:ascii="Cambria" w:hAnsi="Cambria"/>
          <w:sz w:val="32"/>
        </w:rPr>
        <w:t>1</w:t>
      </w:r>
      <w:r w:rsidR="00970B82" w:rsidRPr="004F7AE4">
        <w:rPr>
          <w:rFonts w:ascii="Cambria" w:hAnsi="Cambria"/>
          <w:sz w:val="32"/>
        </w:rPr>
        <w:t xml:space="preserve">: </w:t>
      </w:r>
      <w:r w:rsidRPr="004F7AE4">
        <w:rPr>
          <w:rFonts w:ascii="Cambria" w:hAnsi="Cambria"/>
          <w:sz w:val="32"/>
        </w:rPr>
        <w:t>Curvature Discretisation</w:t>
      </w:r>
    </w:p>
    <w:p w14:paraId="40D48AE1" w14:textId="3547049D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>Task 1: Uniform Mean and Gaussian Curvature</w:t>
      </w:r>
    </w:p>
    <w:p w14:paraId="18283446" w14:textId="715772A5" w:rsidR="004F7AE4" w:rsidRDefault="004F7AE4">
      <w:pPr>
        <w:rPr>
          <w:rFonts w:ascii="Cambria" w:hAnsi="Cambria" w:hint="eastAsia"/>
        </w:rPr>
      </w:pPr>
      <w:proofErr w:type="spellStart"/>
      <w:r w:rsidRPr="004F7AE4">
        <w:rPr>
          <w:rFonts w:ascii="Cambria" w:hAnsi="Cambria"/>
        </w:rPr>
        <w:t>Bla</w:t>
      </w:r>
      <w:proofErr w:type="spellEnd"/>
    </w:p>
    <w:p w14:paraId="0BBEBCD7" w14:textId="77777777" w:rsidR="004F7AE4" w:rsidRPr="004F7AE4" w:rsidRDefault="004F7AE4">
      <w:pPr>
        <w:rPr>
          <w:rFonts w:ascii="Cambria" w:hAnsi="Cambria"/>
        </w:rPr>
      </w:pPr>
    </w:p>
    <w:p w14:paraId="577145C7" w14:textId="5E2F65F9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>Task 2: Non-Uniform Mean Curvature</w:t>
      </w:r>
    </w:p>
    <w:p w14:paraId="66F77643" w14:textId="177FD821" w:rsidR="004F7AE4" w:rsidRDefault="004F7AE4">
      <w:pPr>
        <w:rPr>
          <w:rFonts w:ascii="Cambria" w:hAnsi="Cambria"/>
        </w:rPr>
      </w:pPr>
      <w:proofErr w:type="spellStart"/>
      <w:r w:rsidRPr="004F7AE4">
        <w:rPr>
          <w:rFonts w:ascii="Cambria" w:hAnsi="Cambria"/>
        </w:rPr>
        <w:t>Bla</w:t>
      </w:r>
      <w:proofErr w:type="spellEnd"/>
    </w:p>
    <w:p w14:paraId="1538F5A8" w14:textId="77777777" w:rsidR="004F7AE4" w:rsidRPr="004F7AE4" w:rsidRDefault="004F7AE4">
      <w:pPr>
        <w:rPr>
          <w:rFonts w:ascii="Cambria" w:hAnsi="Cambria"/>
        </w:rPr>
      </w:pPr>
    </w:p>
    <w:p w14:paraId="6D24AAB1" w14:textId="0F39C7EB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>Task 3: Reconstruction</w:t>
      </w:r>
    </w:p>
    <w:p w14:paraId="643A393F" w14:textId="779AF016" w:rsidR="004F7AE4" w:rsidRDefault="004F7AE4">
      <w:pPr>
        <w:rPr>
          <w:rFonts w:ascii="Cambria" w:hAnsi="Cambria"/>
        </w:rPr>
      </w:pPr>
      <w:proofErr w:type="spellStart"/>
      <w:r w:rsidRPr="004F7AE4">
        <w:rPr>
          <w:rFonts w:ascii="Cambria" w:hAnsi="Cambria"/>
        </w:rPr>
        <w:t>Bla</w:t>
      </w:r>
      <w:proofErr w:type="spellEnd"/>
    </w:p>
    <w:p w14:paraId="6D5F384A" w14:textId="77777777" w:rsidR="004F7AE4" w:rsidRPr="004F7AE4" w:rsidRDefault="004F7AE4">
      <w:pPr>
        <w:rPr>
          <w:rFonts w:ascii="Cambria" w:hAnsi="Cambria"/>
        </w:rPr>
      </w:pPr>
    </w:p>
    <w:p w14:paraId="79E9079F" w14:textId="37C9F78C" w:rsidR="004F7AE4" w:rsidRDefault="004F7AE4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Section 2: Mesh Smoothing</w:t>
      </w:r>
    </w:p>
    <w:p w14:paraId="5A2A85BB" w14:textId="4867888E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 xml:space="preserve">Task </w:t>
      </w:r>
      <w:r w:rsidR="008B0F56">
        <w:rPr>
          <w:rFonts w:ascii="Cambria" w:hAnsi="Cambria"/>
          <w:sz w:val="28"/>
        </w:rPr>
        <w:t>5</w:t>
      </w:r>
      <w:r w:rsidRPr="004F7AE4">
        <w:rPr>
          <w:rFonts w:ascii="Cambria" w:hAnsi="Cambria"/>
          <w:sz w:val="28"/>
        </w:rPr>
        <w:t>: Explicit Laplacian</w:t>
      </w:r>
    </w:p>
    <w:p w14:paraId="52C8AB8F" w14:textId="46DF2C33" w:rsidR="004F7AE4" w:rsidRDefault="004F7AE4">
      <w:pPr>
        <w:rPr>
          <w:rFonts w:ascii="Cambria" w:hAnsi="Cambria"/>
        </w:rPr>
      </w:pPr>
      <w:proofErr w:type="spellStart"/>
      <w:r w:rsidRPr="004F7AE4">
        <w:rPr>
          <w:rFonts w:ascii="Cambria" w:hAnsi="Cambria"/>
        </w:rPr>
        <w:t>Bla</w:t>
      </w:r>
      <w:proofErr w:type="spellEnd"/>
    </w:p>
    <w:p w14:paraId="37A855B4" w14:textId="77777777" w:rsidR="004F7AE4" w:rsidRPr="004F7AE4" w:rsidRDefault="004F7AE4">
      <w:pPr>
        <w:rPr>
          <w:rFonts w:ascii="Cambria" w:hAnsi="Cambria"/>
        </w:rPr>
      </w:pPr>
    </w:p>
    <w:p w14:paraId="5FC3B796" w14:textId="3352CAD7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 xml:space="preserve">Task </w:t>
      </w:r>
      <w:r w:rsidR="008B0F56">
        <w:rPr>
          <w:rFonts w:ascii="Cambria" w:hAnsi="Cambria"/>
          <w:sz w:val="28"/>
        </w:rPr>
        <w:t>6</w:t>
      </w:r>
      <w:r w:rsidRPr="004F7AE4">
        <w:rPr>
          <w:rFonts w:ascii="Cambria" w:hAnsi="Cambria"/>
          <w:sz w:val="28"/>
        </w:rPr>
        <w:t>: Implicit Laplacian</w:t>
      </w:r>
    </w:p>
    <w:p w14:paraId="0667E042" w14:textId="25C2D7D8" w:rsidR="00D669A9" w:rsidRDefault="004F7AE4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Bla</w:t>
      </w:r>
      <w:proofErr w:type="spellEnd"/>
    </w:p>
    <w:p w14:paraId="40BBA8DC" w14:textId="14F79858" w:rsidR="000C7268" w:rsidRDefault="000C7268">
      <w:pPr>
        <w:rPr>
          <w:rFonts w:ascii="Cambria" w:hAnsi="Cambria"/>
        </w:rPr>
      </w:pPr>
    </w:p>
    <w:p w14:paraId="799C2E53" w14:textId="46EE9D0E" w:rsidR="000C7268" w:rsidRPr="000C7268" w:rsidRDefault="000C7268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 xml:space="preserve">Task </w:t>
      </w:r>
      <w:r w:rsidR="008B0F56">
        <w:rPr>
          <w:rFonts w:ascii="Cambria" w:hAnsi="Cambria"/>
          <w:sz w:val="28"/>
        </w:rPr>
        <w:t>7</w:t>
      </w:r>
      <w:r w:rsidRPr="004F7AE4">
        <w:rPr>
          <w:rFonts w:ascii="Cambria" w:hAnsi="Cambria"/>
          <w:sz w:val="28"/>
        </w:rPr>
        <w:t xml:space="preserve">: </w:t>
      </w:r>
      <w:r w:rsidR="008B0F56">
        <w:rPr>
          <w:rFonts w:ascii="Cambria" w:hAnsi="Cambria"/>
          <w:sz w:val="28"/>
        </w:rPr>
        <w:t>Denoising</w:t>
      </w:r>
    </w:p>
    <w:p w14:paraId="53077FFA" w14:textId="6A0DFC43" w:rsidR="000C7268" w:rsidRDefault="000C7268">
      <w:pPr>
        <w:rPr>
          <w:rFonts w:ascii="Cambria" w:hAnsi="Cambria"/>
        </w:rPr>
      </w:pPr>
      <w:r>
        <w:rPr>
          <w:rFonts w:ascii="Cambria" w:hAnsi="Cambria"/>
        </w:rPr>
        <w:t>Bla</w:t>
      </w:r>
    </w:p>
    <w:p w14:paraId="7D288B89" w14:textId="77777777" w:rsidR="000C7268" w:rsidRPr="0087212C" w:rsidRDefault="000C7268">
      <w:pPr>
        <w:rPr>
          <w:rFonts w:ascii="Cambria" w:hAnsi="Cambria"/>
        </w:rPr>
      </w:pPr>
    </w:p>
    <w:p w14:paraId="45341DF2" w14:textId="5E896174" w:rsidR="00D669A9" w:rsidRPr="004F7AE4" w:rsidRDefault="00D669A9">
      <w:pPr>
        <w:rPr>
          <w:rFonts w:ascii="Cambria" w:hAnsi="Cambria"/>
          <w:sz w:val="32"/>
          <w:szCs w:val="28"/>
        </w:rPr>
      </w:pPr>
      <w:r w:rsidRPr="004F7AE4">
        <w:rPr>
          <w:rFonts w:ascii="Cambria" w:hAnsi="Cambria"/>
          <w:sz w:val="32"/>
          <w:szCs w:val="28"/>
        </w:rPr>
        <w:t>Reference</w:t>
      </w:r>
    </w:p>
    <w:p w14:paraId="443EA13F" w14:textId="5BB8EFB2" w:rsidR="00D669A9" w:rsidRDefault="000C726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Desbrun</w:t>
      </w:r>
      <w:proofErr w:type="spellEnd"/>
      <w:r>
        <w:rPr>
          <w:rFonts w:ascii="Cambria" w:hAnsi="Cambria"/>
        </w:rPr>
        <w:t xml:space="preserve">, M., et al. (1999). Implicit Fairing of Irregular Meshes using Diffusion and Curvature Flow. </w:t>
      </w:r>
      <w:r w:rsidRPr="000C7268">
        <w:rPr>
          <w:rFonts w:ascii="Cambria" w:hAnsi="Cambria"/>
          <w:i/>
        </w:rPr>
        <w:t>SIGGRAPH '99 Proceedings of the 26th Annual Conference on Computer Graphics and Interactive Techniques</w:t>
      </w:r>
      <w:r>
        <w:rPr>
          <w:rFonts w:ascii="Cambria" w:hAnsi="Cambria"/>
        </w:rPr>
        <w:t xml:space="preserve">, 317-324. </w:t>
      </w:r>
      <w:proofErr w:type="spellStart"/>
      <w:r>
        <w:rPr>
          <w:rFonts w:ascii="Cambria" w:hAnsi="Cambria"/>
        </w:rPr>
        <w:t>doi</w:t>
      </w:r>
      <w:proofErr w:type="spellEnd"/>
      <w:r>
        <w:rPr>
          <w:rFonts w:ascii="Cambria" w:hAnsi="Cambria"/>
        </w:rPr>
        <w:t xml:space="preserve">: </w:t>
      </w:r>
      <w:r w:rsidRPr="000C7268">
        <w:rPr>
          <w:rFonts w:ascii="Cambria" w:hAnsi="Cambria"/>
        </w:rPr>
        <w:t>10.1145/311535.311576</w:t>
      </w:r>
    </w:p>
    <w:p w14:paraId="2DAA7129" w14:textId="7EC40D01" w:rsidR="00EE26FB" w:rsidRDefault="00EE26FB">
      <w:pPr>
        <w:rPr>
          <w:rFonts w:ascii="Cambria" w:hAnsi="Cambria"/>
        </w:rPr>
      </w:pPr>
    </w:p>
    <w:p w14:paraId="4233DAC5" w14:textId="500C121E" w:rsidR="00EE26FB" w:rsidRDefault="00EE26FB">
      <w:pPr>
        <w:rPr>
          <w:rFonts w:ascii="Cambria" w:hAnsi="Cambria"/>
        </w:rPr>
      </w:pPr>
      <w:r>
        <w:rPr>
          <w:rFonts w:ascii="Cambria" w:hAnsi="Cambria"/>
        </w:rPr>
        <w:t>Lu, T. (</w:t>
      </w:r>
      <w:r w:rsidR="007A0392">
        <w:rPr>
          <w:rFonts w:ascii="Cambria" w:hAnsi="Cambria"/>
        </w:rPr>
        <w:t>2013</w:t>
      </w:r>
      <w:r>
        <w:rPr>
          <w:rFonts w:ascii="Cambria" w:hAnsi="Cambria"/>
        </w:rPr>
        <w:t xml:space="preserve">). </w:t>
      </w:r>
      <w:r w:rsidRPr="00EE26FB">
        <w:rPr>
          <w:rFonts w:ascii="Cambria" w:hAnsi="Cambria"/>
          <w:i/>
        </w:rPr>
        <w:t>Lecture 12: Discrete Laplacian</w:t>
      </w:r>
      <w:r>
        <w:rPr>
          <w:rFonts w:ascii="Cambria" w:hAnsi="Cambria"/>
        </w:rPr>
        <w:t xml:space="preserve">. Stanford University. Retrieved from </w:t>
      </w:r>
      <w:hyperlink r:id="rId7" w:history="1">
        <w:r w:rsidRPr="005C36CE">
          <w:rPr>
            <w:rStyle w:val="Hyperlink"/>
            <w:rFonts w:ascii="Cambria" w:hAnsi="Cambria"/>
          </w:rPr>
          <w:t>https://graphics.stanford.edu/courses/cs468-13-spring/assets/lecture12-lu.pdf</w:t>
        </w:r>
      </w:hyperlink>
    </w:p>
    <w:p w14:paraId="60C53F01" w14:textId="24F00316" w:rsidR="00A3310C" w:rsidRPr="0087212C" w:rsidRDefault="00A3310C">
      <w:pPr>
        <w:rPr>
          <w:rFonts w:ascii="Cambria" w:hAnsi="Cambria"/>
        </w:rPr>
      </w:pPr>
      <w:bookmarkStart w:id="0" w:name="_GoBack"/>
      <w:bookmarkEnd w:id="0"/>
    </w:p>
    <w:sectPr w:rsidR="00A3310C" w:rsidRPr="0087212C" w:rsidSect="00D27855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C5E3F" w14:textId="77777777" w:rsidR="003E27FD" w:rsidRDefault="003E27FD" w:rsidP="00E031D9">
      <w:r>
        <w:separator/>
      </w:r>
    </w:p>
  </w:endnote>
  <w:endnote w:type="continuationSeparator" w:id="0">
    <w:p w14:paraId="39C42E6F" w14:textId="77777777" w:rsidR="003E27FD" w:rsidRDefault="003E27FD" w:rsidP="00E0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0C1FF" w14:textId="77777777" w:rsidR="003E27FD" w:rsidRDefault="003E27FD" w:rsidP="00E031D9">
      <w:r>
        <w:separator/>
      </w:r>
    </w:p>
  </w:footnote>
  <w:footnote w:type="continuationSeparator" w:id="0">
    <w:p w14:paraId="2A37D362" w14:textId="77777777" w:rsidR="003E27FD" w:rsidRDefault="003E27FD" w:rsidP="00E03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F22AB" w14:textId="77777777" w:rsidR="00803ECD" w:rsidRPr="00E031D9" w:rsidRDefault="00803ECD">
    <w:pPr>
      <w:pStyle w:val="Header"/>
      <w:rPr>
        <w:rFonts w:ascii="Cambria" w:hAnsi="Cambria"/>
        <w:color w:val="808080" w:themeColor="background1" w:themeShade="80"/>
        <w:sz w:val="21"/>
      </w:rPr>
    </w:pPr>
    <w:r w:rsidRPr="00E031D9">
      <w:rPr>
        <w:rFonts w:ascii="Cambria" w:hAnsi="Cambria"/>
        <w:color w:val="808080" w:themeColor="background1" w:themeShade="80"/>
        <w:sz w:val="21"/>
      </w:rPr>
      <w:t>MSc CGVI</w:t>
    </w:r>
    <w:r w:rsidRPr="00E031D9">
      <w:rPr>
        <w:rFonts w:ascii="Cambria" w:hAnsi="Cambria"/>
        <w:color w:val="808080" w:themeColor="background1" w:themeShade="80"/>
        <w:sz w:val="21"/>
      </w:rPr>
      <w:ptab w:relativeTo="margin" w:alignment="center" w:leader="none"/>
    </w:r>
    <w:proofErr w:type="spellStart"/>
    <w:r w:rsidRPr="00E031D9">
      <w:rPr>
        <w:rFonts w:ascii="Cambria" w:hAnsi="Cambria"/>
        <w:color w:val="808080" w:themeColor="background1" w:themeShade="80"/>
        <w:sz w:val="21"/>
      </w:rPr>
      <w:t>Yuqi</w:t>
    </w:r>
    <w:proofErr w:type="spellEnd"/>
    <w:r w:rsidRPr="00E031D9">
      <w:rPr>
        <w:rFonts w:ascii="Cambria" w:hAnsi="Cambria"/>
        <w:color w:val="808080" w:themeColor="background1" w:themeShade="80"/>
        <w:sz w:val="21"/>
      </w:rPr>
      <w:t xml:space="preserve"> Wang</w:t>
    </w:r>
    <w:r w:rsidRPr="00E031D9">
      <w:rPr>
        <w:rFonts w:ascii="Cambria" w:hAnsi="Cambria"/>
        <w:color w:val="808080" w:themeColor="background1" w:themeShade="80"/>
        <w:sz w:val="21"/>
      </w:rPr>
      <w:ptab w:relativeTo="margin" w:alignment="right" w:leader="none"/>
    </w:r>
    <w:r w:rsidRPr="00E031D9">
      <w:rPr>
        <w:rFonts w:ascii="Cambria" w:hAnsi="Cambria"/>
        <w:color w:val="808080" w:themeColor="background1" w:themeShade="80"/>
        <w:sz w:val="21"/>
      </w:rPr>
      <w:t>18043263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C27B1"/>
    <w:multiLevelType w:val="hybridMultilevel"/>
    <w:tmpl w:val="DF543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08F6"/>
    <w:multiLevelType w:val="hybridMultilevel"/>
    <w:tmpl w:val="DD20A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77577"/>
    <w:multiLevelType w:val="hybridMultilevel"/>
    <w:tmpl w:val="56E88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B2309"/>
    <w:multiLevelType w:val="hybridMultilevel"/>
    <w:tmpl w:val="A37A0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82"/>
    <w:rsid w:val="000068EF"/>
    <w:rsid w:val="000147DF"/>
    <w:rsid w:val="000462D1"/>
    <w:rsid w:val="00050138"/>
    <w:rsid w:val="000567B7"/>
    <w:rsid w:val="00080037"/>
    <w:rsid w:val="00091393"/>
    <w:rsid w:val="000A2C6D"/>
    <w:rsid w:val="000A7F63"/>
    <w:rsid w:val="000B3665"/>
    <w:rsid w:val="000C15E5"/>
    <w:rsid w:val="000C5456"/>
    <w:rsid w:val="000C7268"/>
    <w:rsid w:val="00102BE1"/>
    <w:rsid w:val="0010366B"/>
    <w:rsid w:val="001231D7"/>
    <w:rsid w:val="0012512D"/>
    <w:rsid w:val="0012736D"/>
    <w:rsid w:val="0013453A"/>
    <w:rsid w:val="0015179A"/>
    <w:rsid w:val="001A2FA5"/>
    <w:rsid w:val="001A7CD8"/>
    <w:rsid w:val="001E50B9"/>
    <w:rsid w:val="001F139E"/>
    <w:rsid w:val="002025EB"/>
    <w:rsid w:val="00202B06"/>
    <w:rsid w:val="002074BF"/>
    <w:rsid w:val="00214AC8"/>
    <w:rsid w:val="0025314F"/>
    <w:rsid w:val="00257E5A"/>
    <w:rsid w:val="002B5147"/>
    <w:rsid w:val="002F6B27"/>
    <w:rsid w:val="002F7B22"/>
    <w:rsid w:val="00341979"/>
    <w:rsid w:val="003507EE"/>
    <w:rsid w:val="00385AFA"/>
    <w:rsid w:val="003A364D"/>
    <w:rsid w:val="003A5413"/>
    <w:rsid w:val="003A630D"/>
    <w:rsid w:val="003B065D"/>
    <w:rsid w:val="003C7FB6"/>
    <w:rsid w:val="003D5E03"/>
    <w:rsid w:val="003E27FD"/>
    <w:rsid w:val="003E334D"/>
    <w:rsid w:val="003E6EFB"/>
    <w:rsid w:val="00432967"/>
    <w:rsid w:val="00434805"/>
    <w:rsid w:val="00450009"/>
    <w:rsid w:val="00454943"/>
    <w:rsid w:val="00492F12"/>
    <w:rsid w:val="004E4012"/>
    <w:rsid w:val="004F7AE4"/>
    <w:rsid w:val="00501A34"/>
    <w:rsid w:val="00505523"/>
    <w:rsid w:val="00517E56"/>
    <w:rsid w:val="0057474A"/>
    <w:rsid w:val="00584560"/>
    <w:rsid w:val="005873CB"/>
    <w:rsid w:val="0060089D"/>
    <w:rsid w:val="006253D0"/>
    <w:rsid w:val="00627831"/>
    <w:rsid w:val="0063706C"/>
    <w:rsid w:val="00644508"/>
    <w:rsid w:val="00645411"/>
    <w:rsid w:val="006869D2"/>
    <w:rsid w:val="0069026E"/>
    <w:rsid w:val="00692D6D"/>
    <w:rsid w:val="006938AC"/>
    <w:rsid w:val="006A4C4A"/>
    <w:rsid w:val="006B685F"/>
    <w:rsid w:val="006C4E39"/>
    <w:rsid w:val="006C699F"/>
    <w:rsid w:val="006E1A32"/>
    <w:rsid w:val="00704071"/>
    <w:rsid w:val="0071399C"/>
    <w:rsid w:val="007300DB"/>
    <w:rsid w:val="00741367"/>
    <w:rsid w:val="00747D08"/>
    <w:rsid w:val="0078062C"/>
    <w:rsid w:val="007A0392"/>
    <w:rsid w:val="007A3CA7"/>
    <w:rsid w:val="007D176F"/>
    <w:rsid w:val="007D73AE"/>
    <w:rsid w:val="007F4699"/>
    <w:rsid w:val="00800DFA"/>
    <w:rsid w:val="00803909"/>
    <w:rsid w:val="00803ECD"/>
    <w:rsid w:val="00810F63"/>
    <w:rsid w:val="008141EA"/>
    <w:rsid w:val="00826EE6"/>
    <w:rsid w:val="0084739F"/>
    <w:rsid w:val="00853C19"/>
    <w:rsid w:val="00862F26"/>
    <w:rsid w:val="00871338"/>
    <w:rsid w:val="0087212C"/>
    <w:rsid w:val="00886074"/>
    <w:rsid w:val="0089541D"/>
    <w:rsid w:val="008A1FEB"/>
    <w:rsid w:val="008B0F56"/>
    <w:rsid w:val="00943CE6"/>
    <w:rsid w:val="00970B82"/>
    <w:rsid w:val="00973723"/>
    <w:rsid w:val="00976145"/>
    <w:rsid w:val="009903BC"/>
    <w:rsid w:val="009906FD"/>
    <w:rsid w:val="009A10A4"/>
    <w:rsid w:val="009B3FE8"/>
    <w:rsid w:val="009B50AD"/>
    <w:rsid w:val="009D1025"/>
    <w:rsid w:val="009E2FCB"/>
    <w:rsid w:val="00A03D62"/>
    <w:rsid w:val="00A11A16"/>
    <w:rsid w:val="00A25739"/>
    <w:rsid w:val="00A3310C"/>
    <w:rsid w:val="00A37142"/>
    <w:rsid w:val="00A53753"/>
    <w:rsid w:val="00A81383"/>
    <w:rsid w:val="00AB59F5"/>
    <w:rsid w:val="00AD0FE8"/>
    <w:rsid w:val="00AE1AC4"/>
    <w:rsid w:val="00AE566F"/>
    <w:rsid w:val="00AF1A03"/>
    <w:rsid w:val="00B07B50"/>
    <w:rsid w:val="00B20379"/>
    <w:rsid w:val="00B36328"/>
    <w:rsid w:val="00B37E23"/>
    <w:rsid w:val="00B573A7"/>
    <w:rsid w:val="00B57DAC"/>
    <w:rsid w:val="00BA5590"/>
    <w:rsid w:val="00BA583B"/>
    <w:rsid w:val="00BD67A0"/>
    <w:rsid w:val="00BF60BC"/>
    <w:rsid w:val="00BF707F"/>
    <w:rsid w:val="00C14223"/>
    <w:rsid w:val="00C20634"/>
    <w:rsid w:val="00C3580F"/>
    <w:rsid w:val="00C72B70"/>
    <w:rsid w:val="00C72DF9"/>
    <w:rsid w:val="00C824A6"/>
    <w:rsid w:val="00CA2026"/>
    <w:rsid w:val="00CA2C4F"/>
    <w:rsid w:val="00CE6A92"/>
    <w:rsid w:val="00D22CDE"/>
    <w:rsid w:val="00D27855"/>
    <w:rsid w:val="00D3454E"/>
    <w:rsid w:val="00D407DF"/>
    <w:rsid w:val="00D60775"/>
    <w:rsid w:val="00D6674F"/>
    <w:rsid w:val="00D669A9"/>
    <w:rsid w:val="00DB6653"/>
    <w:rsid w:val="00DC1A58"/>
    <w:rsid w:val="00DD7583"/>
    <w:rsid w:val="00DF5207"/>
    <w:rsid w:val="00E031D9"/>
    <w:rsid w:val="00E14A30"/>
    <w:rsid w:val="00E211B7"/>
    <w:rsid w:val="00E46616"/>
    <w:rsid w:val="00E518C9"/>
    <w:rsid w:val="00E66A43"/>
    <w:rsid w:val="00E75E9F"/>
    <w:rsid w:val="00E82A6C"/>
    <w:rsid w:val="00E86B2A"/>
    <w:rsid w:val="00E86EBD"/>
    <w:rsid w:val="00E9556C"/>
    <w:rsid w:val="00EE26FB"/>
    <w:rsid w:val="00EF68BF"/>
    <w:rsid w:val="00F155A5"/>
    <w:rsid w:val="00F32A56"/>
    <w:rsid w:val="00F44515"/>
    <w:rsid w:val="00F5121E"/>
    <w:rsid w:val="00F51868"/>
    <w:rsid w:val="00F762A2"/>
    <w:rsid w:val="00F84A97"/>
    <w:rsid w:val="00FA707C"/>
    <w:rsid w:val="00F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4F3B"/>
  <w15:chartTrackingRefBased/>
  <w15:docId w15:val="{C266C008-D286-B043-87AA-F2D967A2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B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031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1D9"/>
  </w:style>
  <w:style w:type="paragraph" w:styleId="Footer">
    <w:name w:val="footer"/>
    <w:basedOn w:val="Normal"/>
    <w:link w:val="FooterChar"/>
    <w:uiPriority w:val="99"/>
    <w:unhideWhenUsed/>
    <w:rsid w:val="00E031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1D9"/>
  </w:style>
  <w:style w:type="character" w:styleId="Hyperlink">
    <w:name w:val="Hyperlink"/>
    <w:basedOn w:val="DefaultParagraphFont"/>
    <w:uiPriority w:val="99"/>
    <w:unhideWhenUsed/>
    <w:rsid w:val="00D66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9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6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A9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97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00DF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15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13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raphics.stanford.edu/courses/cs468-13-spring/assets/lecture12-lu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Yuqi</dc:creator>
  <cp:keywords/>
  <dc:description/>
  <cp:lastModifiedBy>Wang, Yuqi</cp:lastModifiedBy>
  <cp:revision>112</cp:revision>
  <dcterms:created xsi:type="dcterms:W3CDTF">2019-02-09T13:17:00Z</dcterms:created>
  <dcterms:modified xsi:type="dcterms:W3CDTF">2019-03-18T00:56:00Z</dcterms:modified>
</cp:coreProperties>
</file>