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EC135" w14:textId="792F4985" w:rsidR="00937646" w:rsidRPr="00937646" w:rsidRDefault="00937646" w:rsidP="00937646">
      <w:pPr>
        <w:widowControl/>
        <w:wordWrap/>
        <w:autoSpaceDE/>
        <w:autoSpaceDN/>
        <w:rPr>
          <w:rFonts w:ascii="삼성긴고딕 Regular" w:eastAsia="삼성긴고딕 Regular" w:hAnsi="삼성긴고딕 Regular"/>
          <w:bCs/>
          <w:szCs w:val="20"/>
        </w:rPr>
      </w:pPr>
      <w:r w:rsidRPr="00937646">
        <w:rPr>
          <w:rFonts w:ascii="Arial" w:hAnsi="Arial" w:cs="Arial" w:hint="eastAsia"/>
          <w:color w:val="1B1C1D"/>
          <w:sz w:val="22"/>
        </w:rPr>
        <w:t>이번</w:t>
      </w:r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과정에서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가장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인상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깊었던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핵심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이론은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proofErr w:type="spellStart"/>
      <w:r w:rsidRPr="00937646">
        <w:rPr>
          <w:rFonts w:ascii="Arial" w:hAnsi="Arial" w:cs="Arial"/>
          <w:color w:val="1B1C1D"/>
          <w:sz w:val="22"/>
        </w:rPr>
        <w:t>멀티모달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AI'</w:t>
      </w:r>
      <w:r w:rsidRPr="00937646">
        <w:rPr>
          <w:rFonts w:ascii="Arial" w:hAnsi="Arial" w:cs="Arial"/>
          <w:color w:val="1B1C1D"/>
          <w:sz w:val="22"/>
        </w:rPr>
        <w:t>와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’</w:t>
      </w:r>
      <w:r w:rsidRPr="00937646">
        <w:rPr>
          <w:rFonts w:ascii="Arial" w:hAnsi="Arial" w:cs="Arial"/>
          <w:color w:val="1B1C1D"/>
          <w:sz w:val="22"/>
        </w:rPr>
        <w:t>입니다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개념은</w:t>
      </w:r>
      <w:r w:rsidRPr="00937646">
        <w:rPr>
          <w:rFonts w:ascii="Arial" w:hAnsi="Arial" w:cs="Arial"/>
          <w:color w:val="1B1C1D"/>
          <w:sz w:val="22"/>
        </w:rPr>
        <w:t xml:space="preserve"> VQA(Visual Question Answering) </w:t>
      </w:r>
      <w:r w:rsidRPr="00937646">
        <w:rPr>
          <w:rFonts w:ascii="Arial" w:hAnsi="Arial" w:cs="Arial"/>
          <w:color w:val="1B1C1D"/>
          <w:sz w:val="22"/>
        </w:rPr>
        <w:t>프로젝트를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진행하면서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이론으로만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알고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내용을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직접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체험해볼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7996EF6F" w14:textId="292751A6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b/>
          <w:bCs/>
          <w:color w:val="1B1C1D"/>
          <w:sz w:val="28"/>
          <w:szCs w:val="28"/>
        </w:rPr>
      </w:pP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1.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인상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깊었던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이론</w:t>
      </w:r>
      <w:r>
        <w:rPr>
          <w:rFonts w:ascii="Arial" w:hAnsi="Arial" w:cs="Arial" w:hint="eastAsia"/>
          <w:b/>
          <w:bCs/>
          <w:color w:val="1B1C1D"/>
          <w:sz w:val="28"/>
          <w:szCs w:val="28"/>
        </w:rPr>
        <w:t>: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proofErr w:type="spellStart"/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멀티모달</w:t>
      </w:r>
      <w:proofErr w:type="spellEnd"/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AI (Multimodal AI)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와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VQA</w:t>
      </w:r>
    </w:p>
    <w:p w14:paraId="2E6C65B8" w14:textId="222460E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>
        <w:rPr>
          <w:rFonts w:ascii="Arial" w:hAnsi="Arial" w:cs="Arial" w:hint="eastAsia"/>
          <w:color w:val="1B1C1D"/>
          <w:sz w:val="22"/>
        </w:rPr>
        <w:t>A</w:t>
      </w:r>
      <w:r>
        <w:rPr>
          <w:rFonts w:ascii="Arial" w:hAnsi="Arial" w:cs="Arial"/>
          <w:color w:val="1B1C1D"/>
          <w:sz w:val="22"/>
        </w:rPr>
        <w:t>I</w:t>
      </w:r>
      <w:r w:rsidRPr="00937646">
        <w:rPr>
          <w:rFonts w:ascii="Arial" w:hAnsi="Arial" w:cs="Arial"/>
          <w:color w:val="1B1C1D"/>
          <w:sz w:val="22"/>
        </w:rPr>
        <w:t>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처음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접했을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때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컴퓨터가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</w:t>
      </w:r>
      <w:r w:rsidRPr="00937646">
        <w:rPr>
          <w:rFonts w:ascii="Arial" w:hAnsi="Arial" w:cs="Arial"/>
          <w:color w:val="1B1C1D"/>
          <w:sz w:val="22"/>
        </w:rPr>
        <w:t>(</w:t>
      </w:r>
      <w:r w:rsidRPr="00937646">
        <w:rPr>
          <w:rFonts w:ascii="Arial" w:hAnsi="Arial" w:cs="Arial"/>
          <w:color w:val="1B1C1D"/>
          <w:sz w:val="22"/>
        </w:rPr>
        <w:t>언어</w:t>
      </w:r>
      <w:r w:rsidRPr="00937646">
        <w:rPr>
          <w:rFonts w:ascii="Arial" w:hAnsi="Arial" w:cs="Arial"/>
          <w:color w:val="1B1C1D"/>
          <w:sz w:val="22"/>
        </w:rPr>
        <w:t>)</w:t>
      </w:r>
      <w:r w:rsidRPr="00937646">
        <w:rPr>
          <w:rFonts w:ascii="Arial" w:hAnsi="Arial" w:cs="Arial"/>
          <w:color w:val="1B1C1D"/>
          <w:sz w:val="22"/>
        </w:rPr>
        <w:t>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다루는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같았지만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이미지와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동시에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있다는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proofErr w:type="spellStart"/>
      <w:r w:rsidRPr="00937646">
        <w:rPr>
          <w:rFonts w:ascii="Arial" w:hAnsi="Arial" w:cs="Arial"/>
          <w:color w:val="1B1C1D"/>
          <w:sz w:val="22"/>
        </w:rPr>
        <w:t>멀티모달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AI' </w:t>
      </w:r>
      <w:r w:rsidRPr="00937646">
        <w:rPr>
          <w:rFonts w:ascii="Arial" w:hAnsi="Arial" w:cs="Arial"/>
          <w:color w:val="1B1C1D"/>
          <w:sz w:val="22"/>
        </w:rPr>
        <w:t>개념은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신선한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충격이었습니다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특히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저희가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진행한</w:t>
      </w:r>
      <w:r w:rsidRPr="00937646">
        <w:rPr>
          <w:rFonts w:ascii="Arial" w:hAnsi="Arial" w:cs="Arial"/>
          <w:color w:val="1B1C1D"/>
          <w:sz w:val="22"/>
        </w:rPr>
        <w:t xml:space="preserve"> VQA(Visual Question Answering, </w:t>
      </w:r>
      <w:r w:rsidRPr="00937646">
        <w:rPr>
          <w:rFonts w:ascii="Arial" w:hAnsi="Arial" w:cs="Arial"/>
          <w:color w:val="1B1C1D"/>
          <w:sz w:val="22"/>
        </w:rPr>
        <w:t>시각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질의응답</w:t>
      </w:r>
      <w:r w:rsidRPr="00937646">
        <w:rPr>
          <w:rFonts w:ascii="Arial" w:hAnsi="Arial" w:cs="Arial"/>
          <w:color w:val="1B1C1D"/>
          <w:sz w:val="22"/>
        </w:rPr>
        <w:t xml:space="preserve">) </w:t>
      </w:r>
      <w:r w:rsidRPr="00937646">
        <w:rPr>
          <w:rFonts w:ascii="Arial" w:hAnsi="Arial" w:cs="Arial"/>
          <w:color w:val="1B1C1D"/>
          <w:sz w:val="22"/>
        </w:rPr>
        <w:t>모델은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멀티모달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AI</w:t>
      </w:r>
      <w:r w:rsidRPr="00937646">
        <w:rPr>
          <w:rFonts w:ascii="Arial" w:hAnsi="Arial" w:cs="Arial"/>
          <w:color w:val="1B1C1D"/>
          <w:sz w:val="22"/>
        </w:rPr>
        <w:t>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대표적인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예시였습니다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0F870901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 xml:space="preserve">VQA </w:t>
      </w:r>
      <w:r w:rsidRPr="00937646">
        <w:rPr>
          <w:rFonts w:ascii="Arial" w:hAnsi="Arial" w:cs="Arial"/>
          <w:color w:val="1B1C1D"/>
          <w:sz w:val="22"/>
        </w:rPr>
        <w:t>모델은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단순히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내용을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설명하는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넘어</w:t>
      </w:r>
      <w:r w:rsidRPr="00937646">
        <w:rPr>
          <w:rFonts w:ascii="Arial" w:hAnsi="Arial" w:cs="Arial"/>
          <w:color w:val="1B1C1D"/>
          <w:sz w:val="22"/>
        </w:rPr>
        <w:t>, "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속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시계는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몇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가리키고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있나요</w:t>
      </w:r>
      <w:r w:rsidRPr="00937646">
        <w:rPr>
          <w:rFonts w:ascii="Arial" w:hAnsi="Arial" w:cs="Arial"/>
          <w:color w:val="1B1C1D"/>
          <w:sz w:val="22"/>
        </w:rPr>
        <w:t>?"</w:t>
      </w:r>
      <w:r w:rsidRPr="00937646">
        <w:rPr>
          <w:rFonts w:ascii="Arial" w:hAnsi="Arial" w:cs="Arial"/>
          <w:color w:val="1B1C1D"/>
          <w:sz w:val="22"/>
        </w:rPr>
        <w:t>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같은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속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질문을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이해하고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그에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정확한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답변을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생성해야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합니다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즉</w:t>
      </w:r>
      <w:r w:rsidRPr="00937646">
        <w:rPr>
          <w:rFonts w:ascii="Arial" w:hAnsi="Arial" w:cs="Arial"/>
          <w:color w:val="1B1C1D"/>
          <w:sz w:val="22"/>
        </w:rPr>
        <w:t>, AI</w:t>
      </w:r>
      <w:r w:rsidRPr="00937646">
        <w:rPr>
          <w:rFonts w:ascii="Arial" w:hAnsi="Arial" w:cs="Arial"/>
          <w:color w:val="1B1C1D"/>
          <w:sz w:val="22"/>
        </w:rPr>
        <w:t>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읽는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언어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능력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보는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시각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능력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동시에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갖추고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결합해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추론하는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능력이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필요하다는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깨달았습니다</w:t>
      </w:r>
      <w:proofErr w:type="spellEnd"/>
      <w:r w:rsidRPr="00937646">
        <w:rPr>
          <w:rFonts w:ascii="Arial" w:hAnsi="Arial" w:cs="Arial"/>
          <w:color w:val="1B1C1D"/>
          <w:sz w:val="22"/>
        </w:rPr>
        <w:t>.</w:t>
      </w:r>
    </w:p>
    <w:p w14:paraId="4A7137F1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이해하기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부분과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</w:t>
      </w:r>
      <w:r w:rsidRPr="00937646">
        <w:rPr>
          <w:rFonts w:ascii="Arial" w:hAnsi="Arial" w:cs="Arial"/>
          <w:color w:val="1B1C1D"/>
          <w:sz w:val="22"/>
        </w:rPr>
        <w:t>:</w:t>
      </w:r>
    </w:p>
    <w:p w14:paraId="747BE473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[</w:t>
      </w:r>
      <w:r w:rsidRPr="00937646">
        <w:rPr>
          <w:rFonts w:ascii="Arial" w:hAnsi="Arial" w:cs="Arial"/>
          <w:color w:val="1B1C1D"/>
          <w:sz w:val="22"/>
        </w:rPr>
        <w:t>처음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점</w:t>
      </w:r>
      <w:r w:rsidRPr="00937646">
        <w:rPr>
          <w:rFonts w:ascii="Arial" w:hAnsi="Arial" w:cs="Arial"/>
          <w:color w:val="1B1C1D"/>
          <w:sz w:val="22"/>
        </w:rPr>
        <w:t>]</w:t>
      </w:r>
    </w:p>
    <w:p w14:paraId="4FF8100E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 xml:space="preserve">AI </w:t>
      </w:r>
      <w:r w:rsidRPr="00937646">
        <w:rPr>
          <w:rFonts w:ascii="Arial" w:hAnsi="Arial" w:cs="Arial"/>
          <w:color w:val="1B1C1D"/>
          <w:sz w:val="22"/>
        </w:rPr>
        <w:t>비전공자로서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가장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이해하기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부분은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이미지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데이터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와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텍스트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데이터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라는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이질적인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정보들이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안에서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어떻게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소통하는가였습니다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이미지는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픽셀의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집합이고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텍스트는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단어의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나열인데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언어가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어떻게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하나의</w:t>
      </w:r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모델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안에서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의미를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주고받는지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상상하기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마치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서로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다른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언어를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사람이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만나는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상황과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같다고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느꼈습니다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04F0D1D8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[</w:t>
      </w:r>
      <w:r w:rsidRPr="00937646">
        <w:rPr>
          <w:rFonts w:ascii="Arial" w:hAnsi="Arial" w:cs="Arial"/>
          <w:color w:val="1B1C1D"/>
          <w:sz w:val="22"/>
        </w:rPr>
        <w:t>이해하게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프로젝트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실습을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체감</w:t>
      </w:r>
      <w:r w:rsidRPr="00937646">
        <w:rPr>
          <w:rFonts w:ascii="Arial" w:hAnsi="Arial" w:cs="Arial"/>
          <w:color w:val="1B1C1D"/>
          <w:sz w:val="22"/>
        </w:rPr>
        <w:t>]</w:t>
      </w:r>
    </w:p>
    <w:p w14:paraId="25AEF3DB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이론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수업에서</w:t>
      </w:r>
      <w:r w:rsidRPr="00937646">
        <w:rPr>
          <w:rFonts w:ascii="Arial" w:hAnsi="Arial" w:cs="Arial"/>
          <w:color w:val="1B1C1D"/>
          <w:sz w:val="22"/>
        </w:rPr>
        <w:t xml:space="preserve"> Transformer</w:t>
      </w:r>
      <w:r w:rsidRPr="00937646">
        <w:rPr>
          <w:rFonts w:ascii="Arial" w:hAnsi="Arial" w:cs="Arial"/>
          <w:color w:val="1B1C1D"/>
          <w:sz w:val="22"/>
        </w:rPr>
        <w:t>와</w:t>
      </w:r>
      <w:r w:rsidRPr="00937646">
        <w:rPr>
          <w:rFonts w:ascii="Arial" w:hAnsi="Arial" w:cs="Arial"/>
          <w:color w:val="1B1C1D"/>
          <w:sz w:val="22"/>
        </w:rPr>
        <w:t xml:space="preserve"> Attention </w:t>
      </w:r>
      <w:r w:rsidRPr="00937646">
        <w:rPr>
          <w:rFonts w:ascii="Arial" w:hAnsi="Arial" w:cs="Arial"/>
          <w:color w:val="1B1C1D"/>
          <w:sz w:val="22"/>
        </w:rPr>
        <w:t>메커니즘을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배웠지만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실제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LLaVA</w:t>
      </w:r>
      <w:proofErr w:type="spellEnd"/>
      <w:r w:rsidRPr="00937646">
        <w:rPr>
          <w:rFonts w:ascii="Arial" w:hAnsi="Arial" w:cs="Arial"/>
          <w:color w:val="1B1C1D"/>
          <w:sz w:val="22"/>
        </w:rPr>
        <w:t>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Qwen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-VL </w:t>
      </w:r>
      <w:r w:rsidRPr="00937646">
        <w:rPr>
          <w:rFonts w:ascii="Arial" w:hAnsi="Arial" w:cs="Arial"/>
          <w:color w:val="1B1C1D"/>
          <w:sz w:val="22"/>
        </w:rPr>
        <w:t>같은</w:t>
      </w:r>
      <w:r w:rsidRPr="00937646">
        <w:rPr>
          <w:rFonts w:ascii="Arial" w:hAnsi="Arial" w:cs="Arial"/>
          <w:color w:val="1B1C1D"/>
          <w:sz w:val="22"/>
        </w:rPr>
        <w:t xml:space="preserve"> Vision-Language Model(VLM) </w:t>
      </w:r>
      <w:r w:rsidRPr="00937646">
        <w:rPr>
          <w:rFonts w:ascii="Arial" w:hAnsi="Arial" w:cs="Arial"/>
          <w:color w:val="1B1C1D"/>
          <w:sz w:val="22"/>
        </w:rPr>
        <w:t>아키텍처를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접하면서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원리를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이해하게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되었습니다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43CDEEBA" w14:textId="13CB8CB1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1.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Projection Layer</w:t>
      </w:r>
      <w:r w:rsidRPr="00937646">
        <w:rPr>
          <w:rFonts w:ascii="Arial" w:hAnsi="Arial" w:cs="Arial"/>
          <w:color w:val="1B1C1D"/>
          <w:sz w:val="22"/>
        </w:rPr>
        <w:t>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역할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이미지를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시각적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특징으로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추출한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뒤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특징을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언어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형태</w:t>
      </w:r>
      <w:r w:rsidRPr="00937646">
        <w:rPr>
          <w:rFonts w:ascii="Arial" w:hAnsi="Arial" w:cs="Arial"/>
          <w:color w:val="1B1C1D"/>
          <w:sz w:val="22"/>
        </w:rPr>
        <w:t>(</w:t>
      </w:r>
      <w:r w:rsidRPr="00937646">
        <w:rPr>
          <w:rFonts w:ascii="Arial" w:hAnsi="Arial" w:cs="Arial"/>
          <w:color w:val="1B1C1D"/>
          <w:sz w:val="22"/>
        </w:rPr>
        <w:t>토큰</w:t>
      </w:r>
      <w:r w:rsidRPr="00937646">
        <w:rPr>
          <w:rFonts w:ascii="Arial" w:hAnsi="Arial" w:cs="Arial"/>
          <w:color w:val="1B1C1D"/>
          <w:sz w:val="22"/>
        </w:rPr>
        <w:t>)</w:t>
      </w:r>
      <w:r w:rsidRPr="00937646">
        <w:rPr>
          <w:rFonts w:ascii="Arial" w:hAnsi="Arial" w:cs="Arial"/>
          <w:color w:val="1B1C1D"/>
          <w:sz w:val="22"/>
        </w:rPr>
        <w:t>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변환해주는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번역기</w:t>
      </w:r>
      <w:r w:rsidRPr="00937646">
        <w:rPr>
          <w:rFonts w:ascii="Arial" w:hAnsi="Arial" w:cs="Arial"/>
          <w:color w:val="1B1C1D"/>
          <w:sz w:val="22"/>
        </w:rPr>
        <w:t xml:space="preserve">' </w:t>
      </w:r>
      <w:r w:rsidRPr="00937646">
        <w:rPr>
          <w:rFonts w:ascii="Arial" w:hAnsi="Arial" w:cs="Arial"/>
          <w:color w:val="1B1C1D"/>
          <w:sz w:val="22"/>
        </w:rPr>
        <w:t>역할</w:t>
      </w:r>
      <w:r w:rsidRPr="00937646">
        <w:rPr>
          <w:rFonts w:ascii="Arial" w:hAnsi="Arial" w:cs="Arial"/>
          <w:color w:val="1B1C1D"/>
          <w:sz w:val="22"/>
        </w:rPr>
        <w:t>(Projection Layer)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알았습니다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4E4C2B10" w14:textId="558773EE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lastRenderedPageBreak/>
        <w:t>2.Cross-Attention</w:t>
      </w:r>
      <w:r w:rsidRPr="00937646">
        <w:rPr>
          <w:rFonts w:ascii="Arial" w:hAnsi="Arial" w:cs="Arial"/>
          <w:color w:val="1B1C1D"/>
          <w:sz w:val="22"/>
        </w:rPr>
        <w:t>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역할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이렇게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번역된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토큰과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질문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토큰이</w:t>
      </w:r>
      <w:r w:rsidRPr="00937646">
        <w:rPr>
          <w:rFonts w:ascii="Arial" w:hAnsi="Arial" w:cs="Arial"/>
          <w:color w:val="1B1C1D"/>
          <w:sz w:val="22"/>
        </w:rPr>
        <w:t xml:space="preserve"> 'Cross-Attention'</w:t>
      </w:r>
      <w:r w:rsidRPr="00937646">
        <w:rPr>
          <w:rFonts w:ascii="Arial" w:hAnsi="Arial" w:cs="Arial"/>
          <w:color w:val="1B1C1D"/>
          <w:sz w:val="22"/>
        </w:rPr>
        <w:t>이라는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서로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교환하며</w:t>
      </w:r>
      <w:r w:rsidRPr="00937646">
        <w:rPr>
          <w:rFonts w:ascii="Arial" w:hAnsi="Arial" w:cs="Arial"/>
          <w:color w:val="1B1C1D"/>
          <w:sz w:val="22"/>
        </w:rPr>
        <w:t>, '</w:t>
      </w:r>
      <w:r w:rsidRPr="00937646">
        <w:rPr>
          <w:rFonts w:ascii="Arial" w:hAnsi="Arial" w:cs="Arial"/>
          <w:color w:val="1B1C1D"/>
          <w:sz w:val="22"/>
        </w:rPr>
        <w:t>질문에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답하기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위해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부분을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집중해서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봐야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하는가</w:t>
      </w:r>
      <w:r w:rsidRPr="00937646">
        <w:rPr>
          <w:rFonts w:ascii="Arial" w:hAnsi="Arial" w:cs="Arial"/>
          <w:color w:val="1B1C1D"/>
          <w:sz w:val="22"/>
        </w:rPr>
        <w:t>'</w:t>
      </w:r>
      <w:proofErr w:type="spellStart"/>
      <w:r w:rsidRPr="00937646">
        <w:rPr>
          <w:rFonts w:ascii="Arial" w:hAnsi="Arial" w:cs="Arial"/>
          <w:color w:val="1B1C1D"/>
          <w:sz w:val="22"/>
        </w:rPr>
        <w:t>를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결정한다는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깨달았습니다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단순히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합치는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아니라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질문에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따라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선별적으로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활용하는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섬세한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가장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깨달음이었습니다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5B1CE851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실제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업무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적용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사례</w:t>
      </w:r>
      <w:r w:rsidRPr="00937646">
        <w:rPr>
          <w:rFonts w:ascii="Arial" w:hAnsi="Arial" w:cs="Arial"/>
          <w:color w:val="1B1C1D"/>
          <w:sz w:val="22"/>
        </w:rPr>
        <w:t>:</w:t>
      </w:r>
    </w:p>
    <w:p w14:paraId="7F094DA7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proofErr w:type="spellStart"/>
      <w:r w:rsidRPr="00937646">
        <w:rPr>
          <w:rFonts w:ascii="Arial" w:hAnsi="Arial" w:cs="Arial" w:hint="eastAsia"/>
          <w:color w:val="1B1C1D"/>
          <w:sz w:val="22"/>
        </w:rPr>
        <w:t>멀티모달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기술은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현실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세계의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복잡한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처리하는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필수적입니다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22F504E5" w14:textId="0AAE812D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 xml:space="preserve">AI </w:t>
      </w:r>
      <w:r w:rsidRPr="00937646">
        <w:rPr>
          <w:rFonts w:ascii="Arial" w:hAnsi="Arial" w:cs="Arial"/>
          <w:color w:val="1B1C1D"/>
          <w:sz w:val="22"/>
        </w:rPr>
        <w:t>고객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응대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고객이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제품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파손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사진을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올리고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이거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환불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가능한가요</w:t>
      </w:r>
      <w:r w:rsidRPr="00937646">
        <w:rPr>
          <w:rFonts w:ascii="Arial" w:hAnsi="Arial" w:cs="Arial"/>
          <w:color w:val="1B1C1D"/>
          <w:sz w:val="22"/>
        </w:rPr>
        <w:t>?'</w:t>
      </w:r>
      <w:r w:rsidRPr="00937646">
        <w:rPr>
          <w:rFonts w:ascii="Arial" w:hAnsi="Arial" w:cs="Arial"/>
          <w:color w:val="1B1C1D"/>
          <w:sz w:val="22"/>
        </w:rPr>
        <w:t>라고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물었을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때</w:t>
      </w:r>
      <w:r w:rsidRPr="00937646">
        <w:rPr>
          <w:rFonts w:ascii="Arial" w:hAnsi="Arial" w:cs="Arial"/>
          <w:color w:val="1B1C1D"/>
          <w:sz w:val="22"/>
        </w:rPr>
        <w:t>, AI</w:t>
      </w:r>
      <w:r w:rsidRPr="00937646">
        <w:rPr>
          <w:rFonts w:ascii="Arial" w:hAnsi="Arial" w:cs="Arial"/>
          <w:color w:val="1B1C1D"/>
          <w:sz w:val="22"/>
        </w:rPr>
        <w:t>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분석하고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질문을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이해하여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규정에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맞게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답변하는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서비스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2CC9772C" w14:textId="590F3DFE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지능형</w:t>
      </w:r>
      <w:r w:rsidRPr="00937646">
        <w:rPr>
          <w:rFonts w:ascii="Arial" w:hAnsi="Arial" w:cs="Arial"/>
          <w:color w:val="1B1C1D"/>
          <w:sz w:val="22"/>
        </w:rPr>
        <w:t xml:space="preserve"> CCTV: </w:t>
      </w:r>
      <w:r w:rsidRPr="00937646">
        <w:rPr>
          <w:rFonts w:ascii="Arial" w:hAnsi="Arial" w:cs="Arial"/>
          <w:color w:val="1B1C1D"/>
          <w:sz w:val="22"/>
        </w:rPr>
        <w:t>단순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침입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감지를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넘어</w:t>
      </w:r>
      <w:r w:rsidRPr="00937646">
        <w:rPr>
          <w:rFonts w:ascii="Arial" w:hAnsi="Arial" w:cs="Arial"/>
          <w:color w:val="1B1C1D"/>
          <w:sz w:val="22"/>
        </w:rPr>
        <w:t xml:space="preserve">, CCTV </w:t>
      </w:r>
      <w:r w:rsidRPr="00937646">
        <w:rPr>
          <w:rFonts w:ascii="Arial" w:hAnsi="Arial" w:cs="Arial"/>
          <w:color w:val="1B1C1D"/>
          <w:sz w:val="22"/>
        </w:rPr>
        <w:t>영상</w:t>
      </w:r>
      <w:r w:rsidRPr="00937646">
        <w:rPr>
          <w:rFonts w:ascii="Arial" w:hAnsi="Arial" w:cs="Arial"/>
          <w:color w:val="1B1C1D"/>
          <w:sz w:val="22"/>
        </w:rPr>
        <w:t>(</w:t>
      </w:r>
      <w:r w:rsidRPr="00937646">
        <w:rPr>
          <w:rFonts w:ascii="Arial" w:hAnsi="Arial" w:cs="Arial"/>
          <w:color w:val="1B1C1D"/>
          <w:sz w:val="22"/>
        </w:rPr>
        <w:t>이미지</w:t>
      </w:r>
      <w:r w:rsidRPr="00937646">
        <w:rPr>
          <w:rFonts w:ascii="Arial" w:hAnsi="Arial" w:cs="Arial"/>
          <w:color w:val="1B1C1D"/>
          <w:sz w:val="22"/>
        </w:rPr>
        <w:t>/</w:t>
      </w:r>
      <w:r w:rsidRPr="00937646">
        <w:rPr>
          <w:rFonts w:ascii="Arial" w:hAnsi="Arial" w:cs="Arial"/>
          <w:color w:val="1B1C1D"/>
          <w:sz w:val="22"/>
        </w:rPr>
        <w:t>시각</w:t>
      </w:r>
      <w:r w:rsidRPr="00937646">
        <w:rPr>
          <w:rFonts w:ascii="Arial" w:hAnsi="Arial" w:cs="Arial"/>
          <w:color w:val="1B1C1D"/>
          <w:sz w:val="22"/>
        </w:rPr>
        <w:t>)</w:t>
      </w:r>
      <w:r w:rsidRPr="00937646">
        <w:rPr>
          <w:rFonts w:ascii="Arial" w:hAnsi="Arial" w:cs="Arial"/>
          <w:color w:val="1B1C1D"/>
          <w:sz w:val="22"/>
        </w:rPr>
        <w:t>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보고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자리를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이탈한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사람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관제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센터에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경고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메시지</w:t>
      </w:r>
      <w:r w:rsidRPr="00937646">
        <w:rPr>
          <w:rFonts w:ascii="Arial" w:hAnsi="Arial" w:cs="Arial"/>
          <w:color w:val="1B1C1D"/>
          <w:sz w:val="22"/>
        </w:rPr>
        <w:t>(</w:t>
      </w:r>
      <w:r w:rsidRPr="00937646">
        <w:rPr>
          <w:rFonts w:ascii="Arial" w:hAnsi="Arial" w:cs="Arial"/>
          <w:color w:val="1B1C1D"/>
          <w:sz w:val="22"/>
        </w:rPr>
        <w:t>텍스트</w:t>
      </w:r>
      <w:r w:rsidRPr="00937646">
        <w:rPr>
          <w:rFonts w:ascii="Arial" w:hAnsi="Arial" w:cs="Arial"/>
          <w:color w:val="1B1C1D"/>
          <w:sz w:val="22"/>
        </w:rPr>
        <w:t>)</w:t>
      </w:r>
      <w:r w:rsidRPr="00937646">
        <w:rPr>
          <w:rFonts w:ascii="Arial" w:hAnsi="Arial" w:cs="Arial"/>
          <w:color w:val="1B1C1D"/>
          <w:sz w:val="22"/>
        </w:rPr>
        <w:t>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보내는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시스템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413B4440" w14:textId="11C25969" w:rsidR="00937646" w:rsidRDefault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스마트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검색</w:t>
      </w:r>
      <w:r w:rsidRPr="00937646">
        <w:rPr>
          <w:rFonts w:ascii="Arial" w:hAnsi="Arial" w:cs="Arial"/>
          <w:color w:val="1B1C1D"/>
          <w:sz w:val="22"/>
        </w:rPr>
        <w:t>: '</w:t>
      </w:r>
      <w:r w:rsidRPr="00937646">
        <w:rPr>
          <w:rFonts w:ascii="Arial" w:hAnsi="Arial" w:cs="Arial"/>
          <w:color w:val="1B1C1D"/>
          <w:sz w:val="22"/>
        </w:rPr>
        <w:t>내가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좋아하는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옷과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비슷한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스타일을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찾아줘</w:t>
      </w:r>
      <w:r w:rsidRPr="00937646">
        <w:rPr>
          <w:rFonts w:ascii="Arial" w:hAnsi="Arial" w:cs="Arial"/>
          <w:color w:val="1B1C1D"/>
          <w:sz w:val="22"/>
        </w:rPr>
        <w:t>'</w:t>
      </w:r>
      <w:proofErr w:type="spellStart"/>
      <w:r w:rsidRPr="00937646">
        <w:rPr>
          <w:rFonts w:ascii="Arial" w:hAnsi="Arial" w:cs="Arial"/>
          <w:color w:val="1B1C1D"/>
          <w:sz w:val="22"/>
        </w:rPr>
        <w:t>라고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올리고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텍스트로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검색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의도를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전달하는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이미지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쇼핑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검색하는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서비스</w:t>
      </w:r>
    </w:p>
    <w:p w14:paraId="36CF1063" w14:textId="77777777" w:rsidR="00937646" w:rsidRDefault="00937646">
      <w:pPr>
        <w:widowControl/>
        <w:wordWrap/>
        <w:autoSpaceDE/>
        <w:autoSpaceDN/>
        <w:rPr>
          <w:rFonts w:ascii="Arial" w:hAnsi="Arial" w:cs="Arial"/>
          <w:b/>
          <w:bCs/>
          <w:color w:val="1B1C1D"/>
          <w:sz w:val="28"/>
          <w:szCs w:val="28"/>
        </w:rPr>
      </w:pPr>
      <w:r>
        <w:rPr>
          <w:rFonts w:ascii="Arial" w:hAnsi="Arial" w:cs="Arial"/>
          <w:b/>
          <w:bCs/>
          <w:color w:val="1B1C1D"/>
          <w:sz w:val="28"/>
          <w:szCs w:val="28"/>
        </w:rPr>
        <w:br w:type="page"/>
      </w:r>
    </w:p>
    <w:p w14:paraId="7F2F4452" w14:textId="1938E5A8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b/>
          <w:bCs/>
          <w:color w:val="1B1C1D"/>
          <w:sz w:val="28"/>
          <w:szCs w:val="28"/>
        </w:rPr>
      </w:pPr>
      <w:r w:rsidRPr="00937646">
        <w:rPr>
          <w:rFonts w:ascii="Arial" w:hAnsi="Arial" w:cs="Arial"/>
          <w:b/>
          <w:bCs/>
          <w:color w:val="1B1C1D"/>
          <w:sz w:val="28"/>
          <w:szCs w:val="28"/>
        </w:rPr>
        <w:lastRenderedPageBreak/>
        <w:t xml:space="preserve">2.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인상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깊었던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이론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: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파라미터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효율적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미세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조정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(PEFT) 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및</w:t>
      </w:r>
      <w:r w:rsidRPr="00937646">
        <w:rPr>
          <w:rFonts w:ascii="Arial" w:hAnsi="Arial" w:cs="Arial"/>
          <w:b/>
          <w:bCs/>
          <w:color w:val="1B1C1D"/>
          <w:sz w:val="28"/>
          <w:szCs w:val="28"/>
        </w:rPr>
        <w:t xml:space="preserve"> </w:t>
      </w:r>
      <w:proofErr w:type="spellStart"/>
      <w:r w:rsidRPr="00937646">
        <w:rPr>
          <w:rFonts w:ascii="Arial" w:hAnsi="Arial" w:cs="Arial"/>
          <w:b/>
          <w:bCs/>
          <w:color w:val="1B1C1D"/>
          <w:sz w:val="28"/>
          <w:szCs w:val="28"/>
        </w:rPr>
        <w:t>LoRA</w:t>
      </w:r>
      <w:proofErr w:type="spellEnd"/>
    </w:p>
    <w:p w14:paraId="535CEAE2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 xml:space="preserve">AI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규모가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커지면서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전체를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학습시키려면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엄청난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양의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고성능</w:t>
      </w:r>
      <w:r w:rsidRPr="00937646">
        <w:rPr>
          <w:rFonts w:ascii="Arial" w:hAnsi="Arial" w:cs="Arial"/>
          <w:color w:val="1B1C1D"/>
          <w:sz w:val="22"/>
        </w:rPr>
        <w:t xml:space="preserve"> GPU </w:t>
      </w:r>
      <w:r w:rsidRPr="00937646">
        <w:rPr>
          <w:rFonts w:ascii="Arial" w:hAnsi="Arial" w:cs="Arial"/>
          <w:color w:val="1B1C1D"/>
          <w:sz w:val="22"/>
        </w:rPr>
        <w:t>메모리</w:t>
      </w:r>
      <w:r w:rsidRPr="00937646">
        <w:rPr>
          <w:rFonts w:ascii="Arial" w:hAnsi="Arial" w:cs="Arial"/>
          <w:color w:val="1B1C1D"/>
          <w:sz w:val="22"/>
        </w:rPr>
        <w:t>(VRAM)</w:t>
      </w:r>
      <w:r w:rsidRPr="00937646">
        <w:rPr>
          <w:rFonts w:ascii="Arial" w:hAnsi="Arial" w:cs="Arial"/>
          <w:color w:val="1B1C1D"/>
          <w:sz w:val="22"/>
        </w:rPr>
        <w:t>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시간이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필요하다는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알게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되었습니다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저희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역시</w:t>
      </w:r>
      <w:r w:rsidRPr="00937646">
        <w:rPr>
          <w:rFonts w:ascii="Arial" w:hAnsi="Arial" w:cs="Arial"/>
          <w:color w:val="1B1C1D"/>
          <w:sz w:val="22"/>
        </w:rPr>
        <w:t xml:space="preserve"> ‘Qwen3 32B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사용하다가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메모리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초과라는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현실적인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벽에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부딪혔습니다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2EABCBED" w14:textId="5C155046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이때</w:t>
      </w:r>
      <w:r w:rsidRPr="00937646">
        <w:rPr>
          <w:rFonts w:ascii="Arial" w:hAnsi="Arial" w:cs="Arial"/>
          <w:color w:val="1B1C1D"/>
          <w:sz w:val="22"/>
        </w:rPr>
        <w:t xml:space="preserve"> AI</w:t>
      </w:r>
      <w:r w:rsidRPr="00937646">
        <w:rPr>
          <w:rFonts w:ascii="Arial" w:hAnsi="Arial" w:cs="Arial"/>
          <w:color w:val="1B1C1D"/>
          <w:sz w:val="22"/>
        </w:rPr>
        <w:t>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도움을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(Low-Rank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Adaptation</w:t>
      </w:r>
      <w:r>
        <w:rPr>
          <w:rFonts w:ascii="Arial" w:hAnsi="Arial" w:cs="Arial"/>
          <w:color w:val="1B1C1D"/>
          <w:sz w:val="22"/>
        </w:rPr>
        <w:t>)</w:t>
      </w:r>
      <w:r>
        <w:rPr>
          <w:rFonts w:ascii="Arial" w:hAnsi="Arial" w:cs="Arial" w:hint="eastAsia"/>
          <w:color w:val="1B1C1D"/>
          <w:sz w:val="22"/>
        </w:rPr>
        <w:t>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사용했습니다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는</w:t>
      </w:r>
      <w:r w:rsidRPr="00937646">
        <w:rPr>
          <w:rFonts w:ascii="Arial" w:hAnsi="Arial" w:cs="Arial"/>
          <w:color w:val="1B1C1D"/>
          <w:sz w:val="22"/>
        </w:rPr>
        <w:t xml:space="preserve"> PEFT(Parameter Efficient Fine-Tuning)</w:t>
      </w:r>
      <w:r w:rsidRPr="00937646">
        <w:rPr>
          <w:rFonts w:ascii="Arial" w:hAnsi="Arial" w:cs="Arial"/>
          <w:color w:val="1B1C1D"/>
          <w:sz w:val="22"/>
        </w:rPr>
        <w:t>라는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효율적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기법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중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하나로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거대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대부분은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고정시키고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새로운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임무</w:t>
      </w:r>
      <w:r w:rsidRPr="00937646">
        <w:rPr>
          <w:rFonts w:ascii="Arial" w:hAnsi="Arial" w:cs="Arial"/>
          <w:color w:val="1B1C1D"/>
          <w:sz w:val="22"/>
        </w:rPr>
        <w:t>(VQA)</w:t>
      </w:r>
      <w:r w:rsidRPr="00937646">
        <w:rPr>
          <w:rFonts w:ascii="Arial" w:hAnsi="Arial" w:cs="Arial"/>
          <w:color w:val="1B1C1D"/>
          <w:sz w:val="22"/>
        </w:rPr>
        <w:t>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필요한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아주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작은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곁가지</w:t>
      </w:r>
      <w:r w:rsidRPr="00937646">
        <w:rPr>
          <w:rFonts w:ascii="Arial" w:hAnsi="Arial" w:cs="Arial"/>
          <w:color w:val="1B1C1D"/>
          <w:sz w:val="22"/>
        </w:rPr>
        <w:t xml:space="preserve">' </w:t>
      </w:r>
      <w:r w:rsidRPr="00937646">
        <w:rPr>
          <w:rFonts w:ascii="Arial" w:hAnsi="Arial" w:cs="Arial"/>
          <w:color w:val="1B1C1D"/>
          <w:sz w:val="22"/>
        </w:rPr>
        <w:t>행렬</w:t>
      </w:r>
      <w:r w:rsidRPr="00937646">
        <w:rPr>
          <w:rFonts w:ascii="Arial" w:hAnsi="Arial" w:cs="Arial"/>
          <w:color w:val="1B1C1D"/>
          <w:sz w:val="22"/>
        </w:rPr>
        <w:t>(Low-Rank Matrix)</w:t>
      </w:r>
      <w:r w:rsidRPr="00937646">
        <w:rPr>
          <w:rFonts w:ascii="Arial" w:hAnsi="Arial" w:cs="Arial"/>
          <w:color w:val="1B1C1D"/>
          <w:sz w:val="22"/>
        </w:rPr>
        <w:t>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추가하여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학습시키는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방법입니다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전체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0.01%</w:t>
      </w:r>
      <w:r w:rsidRPr="00937646">
        <w:rPr>
          <w:rFonts w:ascii="Arial" w:hAnsi="Arial" w:cs="Arial"/>
          <w:color w:val="1B1C1D"/>
          <w:sz w:val="22"/>
        </w:rPr>
        <w:t>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파라미터만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학습하여도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전체를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비슷한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성능</w:t>
      </w:r>
      <w:r w:rsidRPr="00937646">
        <w:rPr>
          <w:rFonts w:ascii="Arial" w:hAnsi="Arial" w:cs="Arial" w:hint="eastAsia"/>
          <w:color w:val="1B1C1D"/>
          <w:sz w:val="22"/>
        </w:rPr>
        <w:t>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얻을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기술의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핵심입니다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0FBB0530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이해하기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부분과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</w:t>
      </w:r>
    </w:p>
    <w:p w14:paraId="14C2BDDC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[</w:t>
      </w:r>
      <w:r w:rsidRPr="00937646">
        <w:rPr>
          <w:rFonts w:ascii="Arial" w:hAnsi="Arial" w:cs="Arial"/>
          <w:color w:val="1B1C1D"/>
          <w:sz w:val="22"/>
        </w:rPr>
        <w:t>처음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어려웠던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점</w:t>
      </w:r>
      <w:r w:rsidRPr="00937646">
        <w:rPr>
          <w:rFonts w:ascii="Arial" w:hAnsi="Arial" w:cs="Arial"/>
          <w:color w:val="1B1C1D"/>
          <w:sz w:val="22"/>
        </w:rPr>
        <w:t>]</w:t>
      </w:r>
    </w:p>
    <w:p w14:paraId="0DFA55F9" w14:textId="5C633E81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처음에는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수십억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개의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파라미터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중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일부만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학습시켜서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어떻게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성능이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나올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</w:t>
      </w:r>
      <w:r>
        <w:rPr>
          <w:rFonts w:ascii="Arial" w:hAnsi="Arial" w:cs="Arial" w:hint="eastAsia"/>
          <w:color w:val="1B1C1D"/>
          <w:sz w:val="22"/>
        </w:rPr>
        <w:t>지</w:t>
      </w:r>
      <w:r w:rsidRPr="00937646">
        <w:rPr>
          <w:rFonts w:ascii="Arial" w:hAnsi="Arial" w:cs="Arial"/>
          <w:color w:val="1B1C1D"/>
          <w:sz w:val="22"/>
        </w:rPr>
        <w:t>'</w:t>
      </w:r>
      <w:r w:rsidRPr="00937646">
        <w:rPr>
          <w:rFonts w:ascii="Arial" w:hAnsi="Arial" w:cs="Arial"/>
          <w:color w:val="1B1C1D"/>
          <w:sz w:val="22"/>
        </w:rPr>
        <w:t>라는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>
        <w:rPr>
          <w:rFonts w:ascii="Arial" w:hAnsi="Arial" w:cs="Arial" w:hint="eastAsia"/>
          <w:color w:val="1B1C1D"/>
          <w:sz w:val="22"/>
        </w:rPr>
        <w:t>생각만</w:t>
      </w:r>
      <w:r>
        <w:rPr>
          <w:rFonts w:ascii="Arial" w:hAnsi="Arial" w:cs="Arial" w:hint="eastAsia"/>
          <w:color w:val="1B1C1D"/>
          <w:sz w:val="22"/>
        </w:rPr>
        <w:t xml:space="preserve"> </w:t>
      </w:r>
      <w:r>
        <w:rPr>
          <w:rFonts w:ascii="Arial" w:hAnsi="Arial" w:cs="Arial" w:hint="eastAsia"/>
          <w:color w:val="1B1C1D"/>
          <w:sz w:val="22"/>
        </w:rPr>
        <w:t>들었습니다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57C0FC02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[</w:t>
      </w:r>
      <w:r w:rsidRPr="00937646">
        <w:rPr>
          <w:rFonts w:ascii="Arial" w:hAnsi="Arial" w:cs="Arial"/>
          <w:color w:val="1B1C1D"/>
          <w:sz w:val="22"/>
        </w:rPr>
        <w:t>이해하게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프로젝트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실패를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체감</w:t>
      </w:r>
      <w:r w:rsidRPr="00937646">
        <w:rPr>
          <w:rFonts w:ascii="Arial" w:hAnsi="Arial" w:cs="Arial"/>
          <w:color w:val="1B1C1D"/>
          <w:sz w:val="22"/>
        </w:rPr>
        <w:t>]</w:t>
      </w:r>
    </w:p>
    <w:p w14:paraId="2190CEAA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이론적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이해보다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실제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프로젝트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과정에서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겪은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실패를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중요성을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뼛속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깊이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깨달았습니다</w:t>
      </w:r>
      <w:proofErr w:type="spellEnd"/>
      <w:r w:rsidRPr="00937646">
        <w:rPr>
          <w:rFonts w:ascii="Arial" w:hAnsi="Arial" w:cs="Arial"/>
          <w:color w:val="1B1C1D"/>
          <w:sz w:val="22"/>
        </w:rPr>
        <w:t>.</w:t>
      </w:r>
    </w:p>
    <w:p w14:paraId="4B5525DA" w14:textId="4CD71524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1.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 xml:space="preserve">32B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VRAM </w:t>
      </w:r>
      <w:r w:rsidRPr="00937646">
        <w:rPr>
          <w:rFonts w:ascii="Arial" w:hAnsi="Arial" w:cs="Arial"/>
          <w:color w:val="1B1C1D"/>
          <w:sz w:val="22"/>
        </w:rPr>
        <w:t>초과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고성능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사용하려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했으나</w:t>
      </w:r>
      <w:r w:rsidRPr="00937646">
        <w:rPr>
          <w:rFonts w:ascii="Arial" w:hAnsi="Arial" w:cs="Arial"/>
          <w:color w:val="1B1C1D"/>
          <w:sz w:val="22"/>
        </w:rPr>
        <w:t xml:space="preserve"> GPU </w:t>
      </w:r>
      <w:r w:rsidRPr="00937646">
        <w:rPr>
          <w:rFonts w:ascii="Arial" w:hAnsi="Arial" w:cs="Arial"/>
          <w:color w:val="1B1C1D"/>
          <w:sz w:val="22"/>
        </w:rPr>
        <w:t>메모리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한계를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절감했습니다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1C99EAB9" w14:textId="709BA995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2.</w:t>
      </w:r>
      <w:r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적용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이후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Qwen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2.5-VL_3b_lora 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사용하면서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이전보다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훨씬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자원으로도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안정적인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진행할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57CE7C78" w14:textId="221906FE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/>
          <w:color w:val="1B1C1D"/>
          <w:sz w:val="22"/>
        </w:rPr>
        <w:t>3.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버그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분석을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핵심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파악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코드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실수로</w:t>
      </w:r>
      <w:r w:rsidRPr="00937646">
        <w:rPr>
          <w:rFonts w:ascii="Arial" w:hAnsi="Arial" w:cs="Arial"/>
          <w:color w:val="1B1C1D"/>
          <w:sz w:val="22"/>
        </w:rPr>
        <w:t xml:space="preserve"> 'Attention</w:t>
      </w:r>
      <w:r w:rsidRPr="00937646">
        <w:rPr>
          <w:rFonts w:ascii="Arial" w:hAnsi="Arial" w:cs="Arial"/>
          <w:color w:val="1B1C1D"/>
          <w:sz w:val="22"/>
        </w:rPr>
        <w:t>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학습하고</w:t>
      </w:r>
      <w:r w:rsidRPr="00937646">
        <w:rPr>
          <w:rFonts w:ascii="Arial" w:hAnsi="Arial" w:cs="Arial"/>
          <w:color w:val="1B1C1D"/>
          <w:sz w:val="22"/>
        </w:rPr>
        <w:t xml:space="preserve"> MLP</w:t>
      </w:r>
      <w:r w:rsidRPr="00937646">
        <w:rPr>
          <w:rFonts w:ascii="Arial" w:hAnsi="Arial" w:cs="Arial"/>
          <w:color w:val="1B1C1D"/>
          <w:sz w:val="22"/>
        </w:rPr>
        <w:t>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건드리지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않은</w:t>
      </w:r>
      <w:r w:rsidRPr="00937646">
        <w:rPr>
          <w:rFonts w:ascii="Arial" w:hAnsi="Arial" w:cs="Arial"/>
          <w:color w:val="1B1C1D"/>
          <w:sz w:val="22"/>
        </w:rPr>
        <w:t xml:space="preserve">' </w:t>
      </w:r>
      <w:r w:rsidRPr="00937646">
        <w:rPr>
          <w:rFonts w:ascii="Arial" w:hAnsi="Arial" w:cs="Arial"/>
          <w:color w:val="1B1C1D"/>
          <w:sz w:val="22"/>
        </w:rPr>
        <w:t>버그를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겪기도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했습니다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r w:rsidRPr="00937646">
        <w:rPr>
          <w:rFonts w:ascii="Arial" w:hAnsi="Arial" w:cs="Arial"/>
          <w:color w:val="1B1C1D"/>
          <w:sz w:val="22"/>
        </w:rPr>
        <w:t>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과정에서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대부분의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파라미터</w:t>
      </w:r>
      <w:r w:rsidRPr="00937646">
        <w:rPr>
          <w:rFonts w:ascii="Arial" w:hAnsi="Arial" w:cs="Arial"/>
          <w:color w:val="1B1C1D"/>
          <w:sz w:val="22"/>
        </w:rPr>
        <w:t>(</w:t>
      </w:r>
      <w:r w:rsidRPr="00937646">
        <w:rPr>
          <w:rFonts w:ascii="Arial" w:hAnsi="Arial" w:cs="Arial"/>
          <w:color w:val="1B1C1D"/>
          <w:sz w:val="22"/>
        </w:rPr>
        <w:t>특히</w:t>
      </w:r>
      <w:r w:rsidRPr="00937646">
        <w:rPr>
          <w:rFonts w:ascii="Arial" w:hAnsi="Arial" w:cs="Arial"/>
          <w:color w:val="1B1C1D"/>
          <w:sz w:val="22"/>
        </w:rPr>
        <w:t xml:space="preserve"> MLP)</w:t>
      </w:r>
      <w:r w:rsidRPr="00937646">
        <w:rPr>
          <w:rFonts w:ascii="Arial" w:hAnsi="Arial" w:cs="Arial"/>
          <w:color w:val="1B1C1D"/>
          <w:sz w:val="22"/>
        </w:rPr>
        <w:t>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건드리지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않고</w:t>
      </w:r>
      <w:r w:rsidRPr="00937646">
        <w:rPr>
          <w:rFonts w:ascii="Arial" w:hAnsi="Arial" w:cs="Arial"/>
          <w:color w:val="1B1C1D"/>
          <w:sz w:val="22"/>
        </w:rPr>
        <w:t xml:space="preserve">, Attention </w:t>
      </w:r>
      <w:r w:rsidRPr="00937646">
        <w:rPr>
          <w:rFonts w:ascii="Arial" w:hAnsi="Arial" w:cs="Arial"/>
          <w:color w:val="1B1C1D"/>
          <w:sz w:val="22"/>
        </w:rPr>
        <w:t>레이어에만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집중적으로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새로운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주입하도록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설계되어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있다는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것을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역설적으로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확인했습니다</w:t>
      </w:r>
      <w:r w:rsidRPr="00937646">
        <w:rPr>
          <w:rFonts w:ascii="Arial" w:hAnsi="Arial" w:cs="Arial"/>
          <w:color w:val="1B1C1D"/>
          <w:sz w:val="22"/>
        </w:rPr>
        <w:t xml:space="preserve">.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단순히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자원을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절약하는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기술이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아니라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lastRenderedPageBreak/>
        <w:t>대형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'</w:t>
      </w:r>
      <w:r w:rsidRPr="00937646">
        <w:rPr>
          <w:rFonts w:ascii="Arial" w:hAnsi="Arial" w:cs="Arial"/>
          <w:color w:val="1B1C1D"/>
          <w:sz w:val="22"/>
        </w:rPr>
        <w:t>가장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중요한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부분</w:t>
      </w:r>
      <w:r w:rsidRPr="00937646">
        <w:rPr>
          <w:rFonts w:ascii="Arial" w:hAnsi="Arial" w:cs="Arial"/>
          <w:color w:val="1B1C1D"/>
          <w:sz w:val="22"/>
        </w:rPr>
        <w:t>(Attention)'</w:t>
      </w:r>
      <w:r w:rsidRPr="00937646">
        <w:rPr>
          <w:rFonts w:ascii="Arial" w:hAnsi="Arial" w:cs="Arial"/>
          <w:color w:val="1B1C1D"/>
          <w:sz w:val="22"/>
        </w:rPr>
        <w:t>에만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맞춤형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정보를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효율적으로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추가하는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정교</w:t>
      </w:r>
      <w:r w:rsidRPr="00937646">
        <w:rPr>
          <w:rFonts w:ascii="Arial" w:hAnsi="Arial" w:cs="Arial" w:hint="eastAsia"/>
          <w:color w:val="1B1C1D"/>
          <w:sz w:val="22"/>
        </w:rPr>
        <w:t>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기법임을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깨달았습니다</w:t>
      </w:r>
      <w:proofErr w:type="spellEnd"/>
      <w:r w:rsidRPr="00937646">
        <w:rPr>
          <w:rFonts w:ascii="Arial" w:hAnsi="Arial" w:cs="Arial"/>
          <w:color w:val="1B1C1D"/>
          <w:sz w:val="22"/>
        </w:rPr>
        <w:t>.</w:t>
      </w:r>
    </w:p>
    <w:p w14:paraId="2789E974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실제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업무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적용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사례</w:t>
      </w:r>
    </w:p>
    <w:p w14:paraId="70CDC328" w14:textId="77777777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대규모</w:t>
      </w:r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모델의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상업적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활용에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혁명을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가져온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기술입니다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20C4C254" w14:textId="4FB1013C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기업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맞춤형</w:t>
      </w:r>
      <w:r w:rsidRPr="00937646">
        <w:rPr>
          <w:rFonts w:ascii="Arial" w:hAnsi="Arial" w:cs="Arial"/>
          <w:color w:val="1B1C1D"/>
          <w:sz w:val="22"/>
        </w:rPr>
        <w:t xml:space="preserve"> LLM </w:t>
      </w:r>
      <w:r w:rsidRPr="00937646">
        <w:rPr>
          <w:rFonts w:ascii="Arial" w:hAnsi="Arial" w:cs="Arial"/>
          <w:color w:val="1B1C1D"/>
          <w:sz w:val="22"/>
        </w:rPr>
        <w:t>구축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기업의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방대한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내부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문서나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매뉴얼에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특화된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챗봇을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만들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때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범용</w:t>
      </w:r>
      <w:r w:rsidRPr="00937646">
        <w:rPr>
          <w:rFonts w:ascii="Arial" w:hAnsi="Arial" w:cs="Arial"/>
          <w:color w:val="1B1C1D"/>
          <w:sz w:val="22"/>
        </w:rPr>
        <w:t xml:space="preserve"> LLM(</w:t>
      </w:r>
      <w:r w:rsidRPr="00937646">
        <w:rPr>
          <w:rFonts w:ascii="Arial" w:hAnsi="Arial" w:cs="Arial"/>
          <w:color w:val="1B1C1D"/>
          <w:sz w:val="22"/>
        </w:rPr>
        <w:t>예</w:t>
      </w:r>
      <w:r w:rsidRPr="00937646">
        <w:rPr>
          <w:rFonts w:ascii="Arial" w:hAnsi="Arial" w:cs="Arial"/>
          <w:color w:val="1B1C1D"/>
          <w:sz w:val="22"/>
        </w:rPr>
        <w:t>: GPT-4)</w:t>
      </w:r>
      <w:r w:rsidRPr="00937646">
        <w:rPr>
          <w:rFonts w:ascii="Arial" w:hAnsi="Arial" w:cs="Arial"/>
          <w:color w:val="1B1C1D"/>
          <w:sz w:val="22"/>
        </w:rPr>
        <w:t>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통째로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학습시키지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않고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LoRA</w:t>
      </w:r>
      <w:proofErr w:type="spellEnd"/>
      <w:r w:rsidRPr="00937646">
        <w:rPr>
          <w:rFonts w:ascii="Arial" w:hAnsi="Arial" w:cs="Arial"/>
          <w:color w:val="1B1C1D"/>
          <w:sz w:val="22"/>
        </w:rPr>
        <w:t>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적용하여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적은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비용과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빠른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속도로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전문화된</w:t>
      </w:r>
      <w:r w:rsidRPr="00937646">
        <w:rPr>
          <w:rFonts w:ascii="Arial" w:hAnsi="Arial" w:cs="Arial"/>
          <w:color w:val="1B1C1D"/>
          <w:sz w:val="22"/>
        </w:rPr>
        <w:t xml:space="preserve"> AI</w:t>
      </w:r>
      <w:r w:rsidRPr="00937646">
        <w:rPr>
          <w:rFonts w:ascii="Arial" w:hAnsi="Arial" w:cs="Arial"/>
          <w:color w:val="1B1C1D"/>
          <w:sz w:val="22"/>
        </w:rPr>
        <w:t>를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만듭니다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375FE077" w14:textId="057B1F75" w:rsidR="00937646" w:rsidRP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엣지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디바이스</w:t>
      </w:r>
      <w:r w:rsidRPr="00937646">
        <w:rPr>
          <w:rFonts w:ascii="Arial" w:hAnsi="Arial" w:cs="Arial"/>
          <w:color w:val="1B1C1D"/>
          <w:sz w:val="22"/>
        </w:rPr>
        <w:t xml:space="preserve"> AI: </w:t>
      </w:r>
      <w:r w:rsidRPr="00937646">
        <w:rPr>
          <w:rFonts w:ascii="Arial" w:hAnsi="Arial" w:cs="Arial"/>
          <w:color w:val="1B1C1D"/>
          <w:sz w:val="22"/>
        </w:rPr>
        <w:t>스마트폰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자율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주행차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등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메모리가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한정된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기기에</w:t>
      </w:r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탑재할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때</w:t>
      </w:r>
      <w:r w:rsidRPr="00937646">
        <w:rPr>
          <w:rFonts w:ascii="Arial" w:hAnsi="Arial" w:cs="Arial"/>
          <w:color w:val="1B1C1D"/>
          <w:sz w:val="22"/>
        </w:rPr>
        <w:t xml:space="preserve">, 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proofErr w:type="spellStart"/>
      <w:r w:rsidRPr="00937646">
        <w:rPr>
          <w:rFonts w:ascii="Arial" w:hAnsi="Arial" w:cs="Arial"/>
          <w:color w:val="1B1C1D"/>
          <w:sz w:val="22"/>
        </w:rPr>
        <w:t>경량화하여</w:t>
      </w:r>
      <w:proofErr w:type="spellEnd"/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효율적으로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운영할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합니다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6710BF3B" w14:textId="10BA54C5" w:rsidR="00937646" w:rsidRDefault="00937646" w:rsidP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 w:rsidRPr="00937646">
        <w:rPr>
          <w:rFonts w:ascii="Arial" w:hAnsi="Arial" w:cs="Arial" w:hint="eastAsia"/>
          <w:color w:val="1B1C1D"/>
          <w:sz w:val="22"/>
        </w:rPr>
        <w:t>•</w:t>
      </w:r>
      <w:r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개인화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서비스</w:t>
      </w:r>
      <w:r w:rsidRPr="00937646">
        <w:rPr>
          <w:rFonts w:ascii="Arial" w:hAnsi="Arial" w:cs="Arial"/>
          <w:color w:val="1B1C1D"/>
          <w:sz w:val="22"/>
        </w:rPr>
        <w:t xml:space="preserve">: </w:t>
      </w:r>
      <w:r w:rsidRPr="00937646">
        <w:rPr>
          <w:rFonts w:ascii="Arial" w:hAnsi="Arial" w:cs="Arial"/>
          <w:color w:val="1B1C1D"/>
          <w:sz w:val="22"/>
        </w:rPr>
        <w:t>사용자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개인의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특성에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맞게</w:t>
      </w:r>
      <w:r w:rsidRPr="00937646">
        <w:rPr>
          <w:rFonts w:ascii="Arial" w:hAnsi="Arial" w:cs="Arial"/>
          <w:color w:val="1B1C1D"/>
          <w:sz w:val="22"/>
        </w:rPr>
        <w:t xml:space="preserve"> AI </w:t>
      </w:r>
      <w:r w:rsidRPr="00937646">
        <w:rPr>
          <w:rFonts w:ascii="Arial" w:hAnsi="Arial" w:cs="Arial"/>
          <w:color w:val="1B1C1D"/>
          <w:sz w:val="22"/>
        </w:rPr>
        <w:t>모델을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빠르게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미세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조정하는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데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활용되어</w:t>
      </w:r>
      <w:r w:rsidRPr="00937646">
        <w:rPr>
          <w:rFonts w:ascii="Arial" w:hAnsi="Arial" w:cs="Arial"/>
          <w:color w:val="1B1C1D"/>
          <w:sz w:val="22"/>
        </w:rPr>
        <w:t xml:space="preserve">, AI </w:t>
      </w:r>
      <w:r w:rsidRPr="00937646">
        <w:rPr>
          <w:rFonts w:ascii="Arial" w:hAnsi="Arial" w:cs="Arial"/>
          <w:color w:val="1B1C1D"/>
          <w:sz w:val="22"/>
        </w:rPr>
        <w:t>기술의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대중화와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접근성을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획기적으로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높여주고</w:t>
      </w:r>
      <w:r w:rsidRPr="00937646">
        <w:rPr>
          <w:rFonts w:ascii="Arial" w:hAnsi="Arial" w:cs="Arial"/>
          <w:color w:val="1B1C1D"/>
          <w:sz w:val="22"/>
        </w:rPr>
        <w:t xml:space="preserve"> </w:t>
      </w:r>
      <w:r w:rsidRPr="00937646">
        <w:rPr>
          <w:rFonts w:ascii="Arial" w:hAnsi="Arial" w:cs="Arial"/>
          <w:color w:val="1B1C1D"/>
          <w:sz w:val="22"/>
        </w:rPr>
        <w:t>있습니다</w:t>
      </w:r>
      <w:r w:rsidRPr="00937646">
        <w:rPr>
          <w:rFonts w:ascii="Arial" w:hAnsi="Arial" w:cs="Arial"/>
          <w:color w:val="1B1C1D"/>
          <w:sz w:val="22"/>
        </w:rPr>
        <w:t>.</w:t>
      </w:r>
    </w:p>
    <w:p w14:paraId="5752B64C" w14:textId="77777777" w:rsidR="00937646" w:rsidRDefault="00937646">
      <w:pPr>
        <w:widowControl/>
        <w:wordWrap/>
        <w:autoSpaceDE/>
        <w:autoSpaceDN/>
        <w:rPr>
          <w:rFonts w:ascii="Arial" w:hAnsi="Arial" w:cs="Arial"/>
          <w:color w:val="1B1C1D"/>
          <w:sz w:val="22"/>
        </w:rPr>
      </w:pPr>
      <w:r>
        <w:rPr>
          <w:rFonts w:ascii="Arial" w:hAnsi="Arial" w:cs="Arial"/>
          <w:color w:val="1B1C1D"/>
          <w:sz w:val="22"/>
        </w:rPr>
        <w:br w:type="page"/>
      </w:r>
    </w:p>
    <w:p w14:paraId="5F8F1F8D" w14:textId="22594DB3" w:rsidR="00721D1A" w:rsidRDefault="00745767" w:rsidP="00937646">
      <w:pPr>
        <w:widowControl/>
        <w:wordWrap/>
        <w:autoSpaceDE/>
        <w:autoSpaceDN/>
        <w:rPr>
          <w:rFonts w:ascii="Arial" w:eastAsia="굴림" w:hAnsi="Arial" w:cs="Arial"/>
          <w:b/>
          <w:bCs/>
          <w:color w:val="000000"/>
          <w:sz w:val="28"/>
          <w:szCs w:val="28"/>
        </w:rPr>
      </w:pP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lastRenderedPageBreak/>
        <w:t>3</w:t>
      </w:r>
      <w:r w:rsidRPr="00745767">
        <w:rPr>
          <w:rFonts w:ascii="Arial" w:eastAsia="굴림" w:hAnsi="Arial" w:cs="Arial"/>
          <w:b/>
          <w:bCs/>
          <w:color w:val="000000"/>
          <w:sz w:val="28"/>
          <w:szCs w:val="28"/>
        </w:rPr>
        <w:t xml:space="preserve">. 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>앞으로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 xml:space="preserve"> 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>개발하고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 xml:space="preserve"> 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>싶은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 xml:space="preserve"> </w:t>
      </w:r>
      <w:r w:rsidRPr="00745767">
        <w:rPr>
          <w:rFonts w:ascii="Arial" w:eastAsia="굴림" w:hAnsi="Arial" w:cs="Arial"/>
          <w:b/>
          <w:bCs/>
          <w:color w:val="000000"/>
          <w:sz w:val="28"/>
          <w:szCs w:val="28"/>
        </w:rPr>
        <w:t xml:space="preserve">AI </w:t>
      </w:r>
      <w:r w:rsidRPr="00745767">
        <w:rPr>
          <w:rFonts w:ascii="Arial" w:eastAsia="굴림" w:hAnsi="Arial" w:cs="Arial" w:hint="eastAsia"/>
          <w:b/>
          <w:bCs/>
          <w:color w:val="000000"/>
          <w:sz w:val="28"/>
          <w:szCs w:val="28"/>
        </w:rPr>
        <w:t>서비스</w:t>
      </w:r>
    </w:p>
    <w:p w14:paraId="1ED5EDF5" w14:textId="77777777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이번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 xml:space="preserve">VQA </w:t>
      </w:r>
      <w:r>
        <w:rPr>
          <w:rFonts w:ascii="Arial" w:eastAsia="굴림" w:hAnsi="Arial" w:cs="Arial" w:hint="eastAsia"/>
          <w:color w:val="000000"/>
          <w:sz w:val="22"/>
        </w:rPr>
        <w:t>프로젝트를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진행하면서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어떻게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다른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부분에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사용할까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하다가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생각하다가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떠오른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>idea</w:t>
      </w:r>
      <w:r>
        <w:rPr>
          <w:rFonts w:ascii="Arial" w:eastAsia="굴림" w:hAnsi="Arial" w:cs="Arial" w:hint="eastAsia"/>
          <w:color w:val="000000"/>
          <w:sz w:val="22"/>
        </w:rPr>
        <w:t>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있습니다</w:t>
      </w:r>
      <w:r>
        <w:rPr>
          <w:rFonts w:ascii="Arial" w:eastAsia="굴림" w:hAnsi="Arial" w:cs="Arial" w:hint="eastAsia"/>
          <w:color w:val="000000"/>
          <w:sz w:val="22"/>
        </w:rPr>
        <w:t>.</w:t>
      </w:r>
    </w:p>
    <w:p w14:paraId="57069E39" w14:textId="1E45512C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저희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나라의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경우에선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개발할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가치가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있어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보여서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작성할까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말까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고민했는데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번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작성해보겠습니다</w:t>
      </w:r>
      <w:r>
        <w:rPr>
          <w:rFonts w:ascii="Arial" w:eastAsia="굴림" w:hAnsi="Arial" w:cs="Arial" w:hint="eastAsia"/>
          <w:color w:val="000000"/>
          <w:sz w:val="22"/>
        </w:rPr>
        <w:t>.</w:t>
      </w:r>
    </w:p>
    <w:p w14:paraId="6447B9A8" w14:textId="684F325D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저희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나라는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모두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알다시피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 xml:space="preserve">OECD </w:t>
      </w:r>
      <w:r>
        <w:rPr>
          <w:rFonts w:ascii="Arial" w:eastAsia="굴림" w:hAnsi="Arial" w:cs="Arial" w:hint="eastAsia"/>
          <w:color w:val="000000"/>
          <w:sz w:val="22"/>
        </w:rPr>
        <w:t>국가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중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자살률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>1</w:t>
      </w:r>
      <w:r>
        <w:rPr>
          <w:rFonts w:ascii="Arial" w:eastAsia="굴림" w:hAnsi="Arial" w:cs="Arial" w:hint="eastAsia"/>
          <w:color w:val="000000"/>
          <w:sz w:val="22"/>
        </w:rPr>
        <w:t>위인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국가입니다</w:t>
      </w:r>
      <w:r>
        <w:rPr>
          <w:rFonts w:ascii="Arial" w:eastAsia="굴림" w:hAnsi="Arial" w:cs="Arial" w:hint="eastAsia"/>
          <w:color w:val="000000"/>
          <w:sz w:val="22"/>
        </w:rPr>
        <w:t>.</w:t>
      </w:r>
    </w:p>
    <w:p w14:paraId="414C0ED3" w14:textId="27490E14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그리고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직장인들은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흔히들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들어본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>‘</w:t>
      </w:r>
      <w:proofErr w:type="spellStart"/>
      <w:r>
        <w:rPr>
          <w:rFonts w:ascii="Arial" w:eastAsia="굴림" w:hAnsi="Arial" w:cs="Arial" w:hint="eastAsia"/>
          <w:color w:val="000000"/>
          <w:sz w:val="22"/>
        </w:rPr>
        <w:t>번아웃</w:t>
      </w:r>
      <w:proofErr w:type="spellEnd"/>
      <w:r>
        <w:rPr>
          <w:rFonts w:ascii="Arial" w:eastAsia="굴림" w:hAnsi="Arial" w:cs="Arial"/>
          <w:color w:val="000000"/>
          <w:sz w:val="22"/>
        </w:rPr>
        <w:t xml:space="preserve">’ </w:t>
      </w:r>
      <w:r>
        <w:rPr>
          <w:rFonts w:ascii="Arial" w:eastAsia="굴림" w:hAnsi="Arial" w:cs="Arial" w:hint="eastAsia"/>
          <w:color w:val="000000"/>
          <w:sz w:val="22"/>
        </w:rPr>
        <w:t>때문에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고통을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많이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겪고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proofErr w:type="spellStart"/>
      <w:r>
        <w:rPr>
          <w:rFonts w:ascii="Arial" w:eastAsia="굴림" w:hAnsi="Arial" w:cs="Arial" w:hint="eastAsia"/>
          <w:color w:val="000000"/>
          <w:sz w:val="22"/>
        </w:rPr>
        <w:t>있구요</w:t>
      </w:r>
      <w:proofErr w:type="spellEnd"/>
      <w:r>
        <w:rPr>
          <w:rFonts w:ascii="Arial" w:eastAsia="굴림" w:hAnsi="Arial" w:cs="Arial" w:hint="eastAsia"/>
          <w:color w:val="000000"/>
          <w:sz w:val="22"/>
        </w:rPr>
        <w:t>.</w:t>
      </w:r>
    </w:p>
    <w:p w14:paraId="537E6748" w14:textId="6D8C6EF0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번아웃은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뒤늦게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발견돼서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알게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됐을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땐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늦는다는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통계를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봤고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그렇다면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직장인들이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주기적으로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얼굴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표정과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음성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등을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분석해서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현재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상태를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진단하고</w:t>
      </w:r>
      <w:r>
        <w:rPr>
          <w:rFonts w:ascii="Arial" w:eastAsia="굴림" w:hAnsi="Arial" w:cs="Arial" w:hint="eastAsia"/>
          <w:color w:val="000000"/>
          <w:sz w:val="22"/>
        </w:rPr>
        <w:t>,</w:t>
      </w:r>
    </w:p>
    <w:p w14:paraId="3F88E8AB" w14:textId="6C4B303E" w:rsidR="00745767" w:rsidRDefault="00745767" w:rsidP="00937646">
      <w:pPr>
        <w:widowControl/>
        <w:wordWrap/>
        <w:autoSpaceDE/>
        <w:autoSpaceDN/>
        <w:rPr>
          <w:rFonts w:ascii="Arial" w:eastAsia="굴림" w:hAnsi="Arial" w:cs="Arial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위험한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상태로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보이면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기업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상담</w:t>
      </w:r>
      <w:r>
        <w:rPr>
          <w:rFonts w:ascii="Arial" w:eastAsia="굴림" w:hAnsi="Arial" w:cs="Arial" w:hint="eastAsia"/>
          <w:color w:val="000000"/>
          <w:sz w:val="22"/>
        </w:rPr>
        <w:t>?</w:t>
      </w:r>
      <w:r>
        <w:rPr>
          <w:rFonts w:ascii="Arial" w:eastAsia="굴림" w:hAnsi="Arial" w:cs="Arial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심리치료</w:t>
      </w:r>
      <w:r>
        <w:rPr>
          <w:rFonts w:ascii="Arial" w:eastAsia="굴림" w:hAnsi="Arial" w:cs="Arial" w:hint="eastAsia"/>
          <w:color w:val="000000"/>
          <w:sz w:val="22"/>
        </w:rPr>
        <w:t>?</w:t>
      </w:r>
      <w:r>
        <w:rPr>
          <w:rFonts w:ascii="Arial" w:eastAsia="굴림" w:hAnsi="Arial" w:cs="Arial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쪽과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연결해서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/>
          <w:color w:val="000000"/>
          <w:sz w:val="22"/>
        </w:rPr>
        <w:t>care</w:t>
      </w:r>
      <w:r>
        <w:rPr>
          <w:rFonts w:ascii="Arial" w:eastAsia="굴림" w:hAnsi="Arial" w:cs="Arial" w:hint="eastAsia"/>
          <w:color w:val="000000"/>
          <w:sz w:val="22"/>
        </w:rPr>
        <w:t>를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해주는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proofErr w:type="spellStart"/>
      <w:r>
        <w:rPr>
          <w:rFonts w:ascii="Arial" w:eastAsia="굴림" w:hAnsi="Arial" w:cs="Arial" w:hint="eastAsia"/>
          <w:color w:val="000000"/>
          <w:sz w:val="22"/>
        </w:rPr>
        <w:t>느낌으로요</w:t>
      </w:r>
      <w:proofErr w:type="spellEnd"/>
      <w:r>
        <w:rPr>
          <w:rFonts w:ascii="Arial" w:eastAsia="굴림" w:hAnsi="Arial" w:cs="Arial" w:hint="eastAsia"/>
          <w:color w:val="000000"/>
          <w:sz w:val="22"/>
        </w:rPr>
        <w:t>.</w:t>
      </w:r>
    </w:p>
    <w:p w14:paraId="1B86BDCD" w14:textId="204A3027" w:rsidR="00745767" w:rsidRPr="00745767" w:rsidRDefault="00745767" w:rsidP="00937646">
      <w:pPr>
        <w:widowControl/>
        <w:wordWrap/>
        <w:autoSpaceDE/>
        <w:autoSpaceDN/>
        <w:rPr>
          <w:rFonts w:ascii="Arial" w:eastAsia="굴림" w:hAnsi="Arial" w:cs="Arial" w:hint="eastAsia"/>
          <w:color w:val="000000"/>
          <w:sz w:val="22"/>
        </w:rPr>
      </w:pPr>
      <w:r>
        <w:rPr>
          <w:rFonts w:ascii="Arial" w:eastAsia="굴림" w:hAnsi="Arial" w:cs="Arial" w:hint="eastAsia"/>
          <w:color w:val="000000"/>
          <w:sz w:val="22"/>
        </w:rPr>
        <w:t>아직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구체적이진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않지만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이런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느낌으로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개발하면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좋을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것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같아서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천천히</w:t>
      </w:r>
      <w:r>
        <w:rPr>
          <w:rFonts w:ascii="Arial" w:eastAsia="굴림" w:hAnsi="Arial" w:cs="Arial" w:hint="eastAsia"/>
          <w:color w:val="000000"/>
          <w:sz w:val="22"/>
        </w:rPr>
        <w:t xml:space="preserve"> d</w:t>
      </w:r>
      <w:r>
        <w:rPr>
          <w:rFonts w:ascii="Arial" w:eastAsia="굴림" w:hAnsi="Arial" w:cs="Arial"/>
          <w:color w:val="000000"/>
          <w:sz w:val="22"/>
        </w:rPr>
        <w:t>etail</w:t>
      </w:r>
      <w:r>
        <w:rPr>
          <w:rFonts w:ascii="Arial" w:eastAsia="굴림" w:hAnsi="Arial" w:cs="Arial" w:hint="eastAsia"/>
          <w:color w:val="000000"/>
          <w:sz w:val="22"/>
        </w:rPr>
        <w:t>을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늘려갈</w:t>
      </w:r>
      <w:r>
        <w:rPr>
          <w:rFonts w:ascii="Arial" w:eastAsia="굴림" w:hAnsi="Arial" w:cs="Arial" w:hint="eastAsia"/>
          <w:color w:val="000000"/>
          <w:sz w:val="22"/>
        </w:rPr>
        <w:t xml:space="preserve"> </w:t>
      </w:r>
      <w:r>
        <w:rPr>
          <w:rFonts w:ascii="Arial" w:eastAsia="굴림" w:hAnsi="Arial" w:cs="Arial" w:hint="eastAsia"/>
          <w:color w:val="000000"/>
          <w:sz w:val="22"/>
        </w:rPr>
        <w:t>생각입니다</w:t>
      </w:r>
      <w:r>
        <w:rPr>
          <w:rFonts w:ascii="Arial" w:eastAsia="굴림" w:hAnsi="Arial" w:cs="Arial" w:hint="eastAsia"/>
          <w:color w:val="000000"/>
          <w:sz w:val="22"/>
        </w:rPr>
        <w:t>.</w:t>
      </w:r>
    </w:p>
    <w:sectPr w:rsidR="00745767" w:rsidRPr="007457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BBFA8" w14:textId="77777777" w:rsidR="00EF4223" w:rsidRDefault="00EF4223" w:rsidP="00DF3752">
      <w:pPr>
        <w:spacing w:after="0" w:line="240" w:lineRule="auto"/>
      </w:pPr>
      <w:r>
        <w:separator/>
      </w:r>
    </w:p>
  </w:endnote>
  <w:endnote w:type="continuationSeparator" w:id="0">
    <w:p w14:paraId="5EE1B7C8" w14:textId="77777777" w:rsidR="00EF4223" w:rsidRDefault="00EF4223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삼성긴고딕 Regular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D71B6" w14:textId="77777777" w:rsidR="00EF4223" w:rsidRDefault="00EF4223" w:rsidP="00DF3752">
      <w:pPr>
        <w:spacing w:after="0" w:line="240" w:lineRule="auto"/>
      </w:pPr>
      <w:r>
        <w:separator/>
      </w:r>
    </w:p>
  </w:footnote>
  <w:footnote w:type="continuationSeparator" w:id="0">
    <w:p w14:paraId="479D10C3" w14:textId="77777777" w:rsidR="00EF4223" w:rsidRDefault="00EF4223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2080A"/>
    <w:multiLevelType w:val="multilevel"/>
    <w:tmpl w:val="40E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727F"/>
    <w:multiLevelType w:val="multilevel"/>
    <w:tmpl w:val="6C2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006CA"/>
    <w:multiLevelType w:val="hybridMultilevel"/>
    <w:tmpl w:val="F0EE9C2C"/>
    <w:lvl w:ilvl="0" w:tplc="B0B6C56A">
      <w:start w:val="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44574EE"/>
    <w:multiLevelType w:val="hybridMultilevel"/>
    <w:tmpl w:val="D2524FD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FD50A6B"/>
    <w:multiLevelType w:val="multilevel"/>
    <w:tmpl w:val="C1E2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6212A"/>
    <w:multiLevelType w:val="hybridMultilevel"/>
    <w:tmpl w:val="FED84A78"/>
    <w:lvl w:ilvl="0" w:tplc="EAE04ECA">
      <w:start w:val="3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833173D"/>
    <w:multiLevelType w:val="multilevel"/>
    <w:tmpl w:val="72D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D1C77"/>
    <w:multiLevelType w:val="hybridMultilevel"/>
    <w:tmpl w:val="7FD6D564"/>
    <w:lvl w:ilvl="0" w:tplc="D032914C">
      <w:start w:val="3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BF0CD5"/>
    <w:multiLevelType w:val="hybridMultilevel"/>
    <w:tmpl w:val="1472E0FC"/>
    <w:lvl w:ilvl="0" w:tplc="A90CBF5E">
      <w:start w:val="3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Arial" w:hint="eastAsia"/>
        <w:color w:val="1B1C1D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E52199A"/>
    <w:multiLevelType w:val="hybridMultilevel"/>
    <w:tmpl w:val="B302E630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A086696"/>
    <w:multiLevelType w:val="hybridMultilevel"/>
    <w:tmpl w:val="FA0E8E2E"/>
    <w:lvl w:ilvl="0" w:tplc="DB6EC99C">
      <w:start w:val="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B82092B"/>
    <w:multiLevelType w:val="hybridMultilevel"/>
    <w:tmpl w:val="B7B88F3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11"/>
  </w:num>
  <w:num w:numId="7">
    <w:abstractNumId w:val="3"/>
  </w:num>
  <w:num w:numId="8">
    <w:abstractNumId w:val="10"/>
  </w:num>
  <w:num w:numId="9">
    <w:abstractNumId w:val="2"/>
  </w:num>
  <w:num w:numId="10">
    <w:abstractNumId w:val="5"/>
  </w:num>
  <w:num w:numId="11">
    <w:abstractNumId w:val="7"/>
  </w:num>
  <w:num w:numId="1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6743"/>
    <w:rsid w:val="0001260A"/>
    <w:rsid w:val="000175B7"/>
    <w:rsid w:val="000214A6"/>
    <w:rsid w:val="00025916"/>
    <w:rsid w:val="00036132"/>
    <w:rsid w:val="00040760"/>
    <w:rsid w:val="000542B0"/>
    <w:rsid w:val="000554BA"/>
    <w:rsid w:val="00060993"/>
    <w:rsid w:val="00061DFA"/>
    <w:rsid w:val="000750FE"/>
    <w:rsid w:val="00080C1A"/>
    <w:rsid w:val="00081D12"/>
    <w:rsid w:val="00083F87"/>
    <w:rsid w:val="000848DD"/>
    <w:rsid w:val="00087BC3"/>
    <w:rsid w:val="00096169"/>
    <w:rsid w:val="000B3B2B"/>
    <w:rsid w:val="000B4C96"/>
    <w:rsid w:val="000B58F5"/>
    <w:rsid w:val="000B66C9"/>
    <w:rsid w:val="000B6FE1"/>
    <w:rsid w:val="000C0A33"/>
    <w:rsid w:val="000C21B0"/>
    <w:rsid w:val="000C2944"/>
    <w:rsid w:val="000C46EB"/>
    <w:rsid w:val="000C5D3C"/>
    <w:rsid w:val="000C64AE"/>
    <w:rsid w:val="000C67CD"/>
    <w:rsid w:val="000E1222"/>
    <w:rsid w:val="000E3C02"/>
    <w:rsid w:val="000E5051"/>
    <w:rsid w:val="000F3F21"/>
    <w:rsid w:val="000F7598"/>
    <w:rsid w:val="00103915"/>
    <w:rsid w:val="001110FF"/>
    <w:rsid w:val="001205EB"/>
    <w:rsid w:val="00121F6D"/>
    <w:rsid w:val="00127A24"/>
    <w:rsid w:val="001301F4"/>
    <w:rsid w:val="0013113F"/>
    <w:rsid w:val="0013361A"/>
    <w:rsid w:val="00134E6B"/>
    <w:rsid w:val="001430FA"/>
    <w:rsid w:val="00150255"/>
    <w:rsid w:val="00154985"/>
    <w:rsid w:val="001626BA"/>
    <w:rsid w:val="00182A59"/>
    <w:rsid w:val="0018355A"/>
    <w:rsid w:val="00184909"/>
    <w:rsid w:val="00196075"/>
    <w:rsid w:val="001A0036"/>
    <w:rsid w:val="001A6284"/>
    <w:rsid w:val="001A7057"/>
    <w:rsid w:val="001B3F76"/>
    <w:rsid w:val="001C5E44"/>
    <w:rsid w:val="001C72C8"/>
    <w:rsid w:val="001D1C29"/>
    <w:rsid w:val="001D31E2"/>
    <w:rsid w:val="001D4044"/>
    <w:rsid w:val="001D4E27"/>
    <w:rsid w:val="001D7ADC"/>
    <w:rsid w:val="001E4256"/>
    <w:rsid w:val="001E4663"/>
    <w:rsid w:val="0022143C"/>
    <w:rsid w:val="00221B07"/>
    <w:rsid w:val="002319EA"/>
    <w:rsid w:val="00232A46"/>
    <w:rsid w:val="00233761"/>
    <w:rsid w:val="0024191A"/>
    <w:rsid w:val="0025037D"/>
    <w:rsid w:val="00260438"/>
    <w:rsid w:val="00261CC6"/>
    <w:rsid w:val="0026270E"/>
    <w:rsid w:val="00272755"/>
    <w:rsid w:val="0027662A"/>
    <w:rsid w:val="00287B16"/>
    <w:rsid w:val="00287D25"/>
    <w:rsid w:val="00295B07"/>
    <w:rsid w:val="002A0542"/>
    <w:rsid w:val="002A13A4"/>
    <w:rsid w:val="002A189D"/>
    <w:rsid w:val="002A1B32"/>
    <w:rsid w:val="002B4C36"/>
    <w:rsid w:val="002B5D10"/>
    <w:rsid w:val="002B743C"/>
    <w:rsid w:val="002B7471"/>
    <w:rsid w:val="002C1976"/>
    <w:rsid w:val="002C25D3"/>
    <w:rsid w:val="002C2B9B"/>
    <w:rsid w:val="002C43D4"/>
    <w:rsid w:val="002C4E9C"/>
    <w:rsid w:val="002F0770"/>
    <w:rsid w:val="002F1A52"/>
    <w:rsid w:val="002F3816"/>
    <w:rsid w:val="00301865"/>
    <w:rsid w:val="00302443"/>
    <w:rsid w:val="003026CB"/>
    <w:rsid w:val="0030296C"/>
    <w:rsid w:val="003038ED"/>
    <w:rsid w:val="0031155B"/>
    <w:rsid w:val="00323587"/>
    <w:rsid w:val="00332512"/>
    <w:rsid w:val="0033552F"/>
    <w:rsid w:val="00336FD3"/>
    <w:rsid w:val="00344DFF"/>
    <w:rsid w:val="00345B2C"/>
    <w:rsid w:val="00346AD8"/>
    <w:rsid w:val="00347167"/>
    <w:rsid w:val="00352927"/>
    <w:rsid w:val="0036759D"/>
    <w:rsid w:val="00373058"/>
    <w:rsid w:val="003809C5"/>
    <w:rsid w:val="00383DFA"/>
    <w:rsid w:val="0039012D"/>
    <w:rsid w:val="00390B78"/>
    <w:rsid w:val="00390FED"/>
    <w:rsid w:val="00391B33"/>
    <w:rsid w:val="00394652"/>
    <w:rsid w:val="003978D5"/>
    <w:rsid w:val="003978D8"/>
    <w:rsid w:val="003A6B33"/>
    <w:rsid w:val="003B4304"/>
    <w:rsid w:val="003B5A48"/>
    <w:rsid w:val="003C5E6F"/>
    <w:rsid w:val="003C774F"/>
    <w:rsid w:val="003D4CA4"/>
    <w:rsid w:val="00401443"/>
    <w:rsid w:val="00405FAC"/>
    <w:rsid w:val="00415190"/>
    <w:rsid w:val="00415D02"/>
    <w:rsid w:val="0042115D"/>
    <w:rsid w:val="00431C06"/>
    <w:rsid w:val="0043624E"/>
    <w:rsid w:val="0043704C"/>
    <w:rsid w:val="00437F1B"/>
    <w:rsid w:val="00440592"/>
    <w:rsid w:val="004431F9"/>
    <w:rsid w:val="00444C78"/>
    <w:rsid w:val="0044518C"/>
    <w:rsid w:val="00455116"/>
    <w:rsid w:val="0045798A"/>
    <w:rsid w:val="00461E3A"/>
    <w:rsid w:val="00463FA6"/>
    <w:rsid w:val="004728D0"/>
    <w:rsid w:val="00475E8A"/>
    <w:rsid w:val="00477F46"/>
    <w:rsid w:val="00484647"/>
    <w:rsid w:val="004B30F8"/>
    <w:rsid w:val="004B3A69"/>
    <w:rsid w:val="004C45E8"/>
    <w:rsid w:val="004D18EF"/>
    <w:rsid w:val="004D1FA4"/>
    <w:rsid w:val="004D7D83"/>
    <w:rsid w:val="004E5345"/>
    <w:rsid w:val="004E6D55"/>
    <w:rsid w:val="004F7A3F"/>
    <w:rsid w:val="0051772E"/>
    <w:rsid w:val="00544A57"/>
    <w:rsid w:val="00544C48"/>
    <w:rsid w:val="00551769"/>
    <w:rsid w:val="0055455E"/>
    <w:rsid w:val="00555F8F"/>
    <w:rsid w:val="00560A2F"/>
    <w:rsid w:val="005621D9"/>
    <w:rsid w:val="00564238"/>
    <w:rsid w:val="00565088"/>
    <w:rsid w:val="00567D3F"/>
    <w:rsid w:val="005712FD"/>
    <w:rsid w:val="005735A0"/>
    <w:rsid w:val="005753C6"/>
    <w:rsid w:val="0058361E"/>
    <w:rsid w:val="00590F5D"/>
    <w:rsid w:val="00594BB0"/>
    <w:rsid w:val="005965A4"/>
    <w:rsid w:val="005A096B"/>
    <w:rsid w:val="005A1746"/>
    <w:rsid w:val="005A1A46"/>
    <w:rsid w:val="005B2C1A"/>
    <w:rsid w:val="005B73AE"/>
    <w:rsid w:val="005D228E"/>
    <w:rsid w:val="005D5359"/>
    <w:rsid w:val="005D6933"/>
    <w:rsid w:val="005E4250"/>
    <w:rsid w:val="005E44AD"/>
    <w:rsid w:val="005F1E88"/>
    <w:rsid w:val="005F27C4"/>
    <w:rsid w:val="005F745B"/>
    <w:rsid w:val="00606A49"/>
    <w:rsid w:val="00611A05"/>
    <w:rsid w:val="00611EE6"/>
    <w:rsid w:val="006250C1"/>
    <w:rsid w:val="00625F5D"/>
    <w:rsid w:val="006276C0"/>
    <w:rsid w:val="006306DA"/>
    <w:rsid w:val="0063378E"/>
    <w:rsid w:val="00642075"/>
    <w:rsid w:val="006423EC"/>
    <w:rsid w:val="00642F6A"/>
    <w:rsid w:val="00655D44"/>
    <w:rsid w:val="00656C46"/>
    <w:rsid w:val="006602A8"/>
    <w:rsid w:val="0066350E"/>
    <w:rsid w:val="00666BFA"/>
    <w:rsid w:val="006728FE"/>
    <w:rsid w:val="006739AF"/>
    <w:rsid w:val="00675098"/>
    <w:rsid w:val="0068362A"/>
    <w:rsid w:val="00685DFF"/>
    <w:rsid w:val="00685F6C"/>
    <w:rsid w:val="006916C2"/>
    <w:rsid w:val="006A287D"/>
    <w:rsid w:val="006A3BAA"/>
    <w:rsid w:val="006B3B21"/>
    <w:rsid w:val="006C0746"/>
    <w:rsid w:val="006D2037"/>
    <w:rsid w:val="006D4A7A"/>
    <w:rsid w:val="006E4940"/>
    <w:rsid w:val="006E54CB"/>
    <w:rsid w:val="00700307"/>
    <w:rsid w:val="00704EE9"/>
    <w:rsid w:val="0071649E"/>
    <w:rsid w:val="007177E4"/>
    <w:rsid w:val="0071791E"/>
    <w:rsid w:val="00717FC8"/>
    <w:rsid w:val="00721D1A"/>
    <w:rsid w:val="00722C13"/>
    <w:rsid w:val="00731A9D"/>
    <w:rsid w:val="00731CD0"/>
    <w:rsid w:val="00733E8F"/>
    <w:rsid w:val="00742C50"/>
    <w:rsid w:val="00745767"/>
    <w:rsid w:val="00746966"/>
    <w:rsid w:val="00750DEC"/>
    <w:rsid w:val="0075194D"/>
    <w:rsid w:val="0075326E"/>
    <w:rsid w:val="007563CB"/>
    <w:rsid w:val="00756E7F"/>
    <w:rsid w:val="00761C68"/>
    <w:rsid w:val="00774E94"/>
    <w:rsid w:val="007807B5"/>
    <w:rsid w:val="00782401"/>
    <w:rsid w:val="00782FD6"/>
    <w:rsid w:val="007853E4"/>
    <w:rsid w:val="00786848"/>
    <w:rsid w:val="00787507"/>
    <w:rsid w:val="0079280A"/>
    <w:rsid w:val="00794987"/>
    <w:rsid w:val="007A254A"/>
    <w:rsid w:val="007B3368"/>
    <w:rsid w:val="007B68E2"/>
    <w:rsid w:val="007C2ADA"/>
    <w:rsid w:val="007C2CDB"/>
    <w:rsid w:val="007C518A"/>
    <w:rsid w:val="007D134E"/>
    <w:rsid w:val="007D4B97"/>
    <w:rsid w:val="007E3BDF"/>
    <w:rsid w:val="007F226F"/>
    <w:rsid w:val="008004AE"/>
    <w:rsid w:val="00800FD1"/>
    <w:rsid w:val="0080179F"/>
    <w:rsid w:val="008040EF"/>
    <w:rsid w:val="0081654E"/>
    <w:rsid w:val="0082167F"/>
    <w:rsid w:val="0084081E"/>
    <w:rsid w:val="00846C0B"/>
    <w:rsid w:val="00847129"/>
    <w:rsid w:val="00854BB7"/>
    <w:rsid w:val="0085668A"/>
    <w:rsid w:val="00856D18"/>
    <w:rsid w:val="0085727C"/>
    <w:rsid w:val="0086092B"/>
    <w:rsid w:val="00862AE4"/>
    <w:rsid w:val="00863ECE"/>
    <w:rsid w:val="00871BC8"/>
    <w:rsid w:val="0087781C"/>
    <w:rsid w:val="008841E8"/>
    <w:rsid w:val="00894834"/>
    <w:rsid w:val="00897C80"/>
    <w:rsid w:val="008A002D"/>
    <w:rsid w:val="008A7098"/>
    <w:rsid w:val="008B350B"/>
    <w:rsid w:val="008B3F81"/>
    <w:rsid w:val="008B458E"/>
    <w:rsid w:val="008B5627"/>
    <w:rsid w:val="008B7CEB"/>
    <w:rsid w:val="008C0E3D"/>
    <w:rsid w:val="008C7D2B"/>
    <w:rsid w:val="008D1C47"/>
    <w:rsid w:val="008E03AF"/>
    <w:rsid w:val="008E19C9"/>
    <w:rsid w:val="008E1EBA"/>
    <w:rsid w:val="008E38A9"/>
    <w:rsid w:val="00902A6C"/>
    <w:rsid w:val="00912993"/>
    <w:rsid w:val="009279DE"/>
    <w:rsid w:val="00931AF1"/>
    <w:rsid w:val="00933CF0"/>
    <w:rsid w:val="00937646"/>
    <w:rsid w:val="00942D66"/>
    <w:rsid w:val="0094441D"/>
    <w:rsid w:val="009533CD"/>
    <w:rsid w:val="009650F7"/>
    <w:rsid w:val="00965D76"/>
    <w:rsid w:val="009715F9"/>
    <w:rsid w:val="0097396E"/>
    <w:rsid w:val="00973C68"/>
    <w:rsid w:val="00976999"/>
    <w:rsid w:val="00977C75"/>
    <w:rsid w:val="00981EEF"/>
    <w:rsid w:val="009840EE"/>
    <w:rsid w:val="00984806"/>
    <w:rsid w:val="0099196C"/>
    <w:rsid w:val="00993EB4"/>
    <w:rsid w:val="009967D9"/>
    <w:rsid w:val="00996831"/>
    <w:rsid w:val="009A51D8"/>
    <w:rsid w:val="009B529A"/>
    <w:rsid w:val="009B6652"/>
    <w:rsid w:val="009B783F"/>
    <w:rsid w:val="009C7658"/>
    <w:rsid w:val="009D5D13"/>
    <w:rsid w:val="009D61A4"/>
    <w:rsid w:val="009E4A83"/>
    <w:rsid w:val="009F1E92"/>
    <w:rsid w:val="009F2ABC"/>
    <w:rsid w:val="009F3C37"/>
    <w:rsid w:val="009F40D1"/>
    <w:rsid w:val="009F7630"/>
    <w:rsid w:val="00A004C6"/>
    <w:rsid w:val="00A015B4"/>
    <w:rsid w:val="00A12429"/>
    <w:rsid w:val="00A15543"/>
    <w:rsid w:val="00A17452"/>
    <w:rsid w:val="00A23CAA"/>
    <w:rsid w:val="00A273BF"/>
    <w:rsid w:val="00A30F00"/>
    <w:rsid w:val="00A3111A"/>
    <w:rsid w:val="00A31B10"/>
    <w:rsid w:val="00A43759"/>
    <w:rsid w:val="00A4580F"/>
    <w:rsid w:val="00A4735F"/>
    <w:rsid w:val="00A5021A"/>
    <w:rsid w:val="00A50518"/>
    <w:rsid w:val="00A53D56"/>
    <w:rsid w:val="00A54261"/>
    <w:rsid w:val="00A547CA"/>
    <w:rsid w:val="00A552FC"/>
    <w:rsid w:val="00A64D68"/>
    <w:rsid w:val="00A70171"/>
    <w:rsid w:val="00A710D7"/>
    <w:rsid w:val="00A757C3"/>
    <w:rsid w:val="00A75F59"/>
    <w:rsid w:val="00A772EA"/>
    <w:rsid w:val="00A83C22"/>
    <w:rsid w:val="00A86F99"/>
    <w:rsid w:val="00A94F18"/>
    <w:rsid w:val="00A9528C"/>
    <w:rsid w:val="00A95815"/>
    <w:rsid w:val="00AD2158"/>
    <w:rsid w:val="00AD302D"/>
    <w:rsid w:val="00AE0435"/>
    <w:rsid w:val="00AE1CC9"/>
    <w:rsid w:val="00AE4092"/>
    <w:rsid w:val="00AE78AE"/>
    <w:rsid w:val="00AE7B5C"/>
    <w:rsid w:val="00AF13D9"/>
    <w:rsid w:val="00AF2A01"/>
    <w:rsid w:val="00AF481B"/>
    <w:rsid w:val="00B0311B"/>
    <w:rsid w:val="00B0367E"/>
    <w:rsid w:val="00B1166F"/>
    <w:rsid w:val="00B14F64"/>
    <w:rsid w:val="00B1584C"/>
    <w:rsid w:val="00B17029"/>
    <w:rsid w:val="00B20754"/>
    <w:rsid w:val="00B23488"/>
    <w:rsid w:val="00B2545E"/>
    <w:rsid w:val="00B316C5"/>
    <w:rsid w:val="00B326D1"/>
    <w:rsid w:val="00B361D5"/>
    <w:rsid w:val="00B363F4"/>
    <w:rsid w:val="00B4047A"/>
    <w:rsid w:val="00B41698"/>
    <w:rsid w:val="00B44B28"/>
    <w:rsid w:val="00B45FCA"/>
    <w:rsid w:val="00B54B45"/>
    <w:rsid w:val="00B74B5F"/>
    <w:rsid w:val="00B80B59"/>
    <w:rsid w:val="00B82725"/>
    <w:rsid w:val="00B83BAE"/>
    <w:rsid w:val="00B85ABE"/>
    <w:rsid w:val="00B94E4F"/>
    <w:rsid w:val="00B9720E"/>
    <w:rsid w:val="00BA34B4"/>
    <w:rsid w:val="00BA3B89"/>
    <w:rsid w:val="00BA4168"/>
    <w:rsid w:val="00BA6C28"/>
    <w:rsid w:val="00BA7E6D"/>
    <w:rsid w:val="00BC5C64"/>
    <w:rsid w:val="00BD0CE1"/>
    <w:rsid w:val="00BD1C2F"/>
    <w:rsid w:val="00BD23EC"/>
    <w:rsid w:val="00BD4BCA"/>
    <w:rsid w:val="00BD62E5"/>
    <w:rsid w:val="00BE4B00"/>
    <w:rsid w:val="00BE700A"/>
    <w:rsid w:val="00BF3BE5"/>
    <w:rsid w:val="00BF65D6"/>
    <w:rsid w:val="00BF7F38"/>
    <w:rsid w:val="00C0261F"/>
    <w:rsid w:val="00C038E7"/>
    <w:rsid w:val="00C045CB"/>
    <w:rsid w:val="00C06299"/>
    <w:rsid w:val="00C103B9"/>
    <w:rsid w:val="00C211AC"/>
    <w:rsid w:val="00C23CDB"/>
    <w:rsid w:val="00C27202"/>
    <w:rsid w:val="00C35E63"/>
    <w:rsid w:val="00C375B8"/>
    <w:rsid w:val="00C42A41"/>
    <w:rsid w:val="00C4417B"/>
    <w:rsid w:val="00C44AF7"/>
    <w:rsid w:val="00C45C19"/>
    <w:rsid w:val="00C61377"/>
    <w:rsid w:val="00C6230E"/>
    <w:rsid w:val="00C65A4F"/>
    <w:rsid w:val="00C71849"/>
    <w:rsid w:val="00C83194"/>
    <w:rsid w:val="00C9527B"/>
    <w:rsid w:val="00C9627C"/>
    <w:rsid w:val="00C96C7F"/>
    <w:rsid w:val="00CA1753"/>
    <w:rsid w:val="00CA227D"/>
    <w:rsid w:val="00CB13C1"/>
    <w:rsid w:val="00CB4CC8"/>
    <w:rsid w:val="00CB60DD"/>
    <w:rsid w:val="00CB626B"/>
    <w:rsid w:val="00CD05A1"/>
    <w:rsid w:val="00CD2B94"/>
    <w:rsid w:val="00CD3ED3"/>
    <w:rsid w:val="00CD55E2"/>
    <w:rsid w:val="00CD6256"/>
    <w:rsid w:val="00CE4E1C"/>
    <w:rsid w:val="00CF469F"/>
    <w:rsid w:val="00D00878"/>
    <w:rsid w:val="00D03762"/>
    <w:rsid w:val="00D03F9C"/>
    <w:rsid w:val="00D04FC9"/>
    <w:rsid w:val="00D13433"/>
    <w:rsid w:val="00D2659E"/>
    <w:rsid w:val="00D27CA0"/>
    <w:rsid w:val="00D329FC"/>
    <w:rsid w:val="00D4179A"/>
    <w:rsid w:val="00D434E2"/>
    <w:rsid w:val="00D4407F"/>
    <w:rsid w:val="00D444BF"/>
    <w:rsid w:val="00D44690"/>
    <w:rsid w:val="00D5010E"/>
    <w:rsid w:val="00D555B2"/>
    <w:rsid w:val="00D63E7D"/>
    <w:rsid w:val="00D65A11"/>
    <w:rsid w:val="00D75060"/>
    <w:rsid w:val="00D83EE5"/>
    <w:rsid w:val="00D91628"/>
    <w:rsid w:val="00DA5A81"/>
    <w:rsid w:val="00DB11F9"/>
    <w:rsid w:val="00DC06AE"/>
    <w:rsid w:val="00DC7189"/>
    <w:rsid w:val="00DD753D"/>
    <w:rsid w:val="00DE3752"/>
    <w:rsid w:val="00DF3752"/>
    <w:rsid w:val="00DF7234"/>
    <w:rsid w:val="00DF7624"/>
    <w:rsid w:val="00E01F19"/>
    <w:rsid w:val="00E04931"/>
    <w:rsid w:val="00E05693"/>
    <w:rsid w:val="00E0626E"/>
    <w:rsid w:val="00E13E34"/>
    <w:rsid w:val="00E141D8"/>
    <w:rsid w:val="00E21999"/>
    <w:rsid w:val="00E219D9"/>
    <w:rsid w:val="00E225B0"/>
    <w:rsid w:val="00E32AF7"/>
    <w:rsid w:val="00E37BB9"/>
    <w:rsid w:val="00E40A04"/>
    <w:rsid w:val="00E40ED0"/>
    <w:rsid w:val="00E5133F"/>
    <w:rsid w:val="00E75162"/>
    <w:rsid w:val="00E7538C"/>
    <w:rsid w:val="00E92366"/>
    <w:rsid w:val="00E976D0"/>
    <w:rsid w:val="00EB4E02"/>
    <w:rsid w:val="00EC11D3"/>
    <w:rsid w:val="00EE52B2"/>
    <w:rsid w:val="00EF4223"/>
    <w:rsid w:val="00EF6D23"/>
    <w:rsid w:val="00F00DE6"/>
    <w:rsid w:val="00F0575C"/>
    <w:rsid w:val="00F07F55"/>
    <w:rsid w:val="00F149FD"/>
    <w:rsid w:val="00F15453"/>
    <w:rsid w:val="00F24669"/>
    <w:rsid w:val="00F24AEE"/>
    <w:rsid w:val="00F27C2C"/>
    <w:rsid w:val="00F305FC"/>
    <w:rsid w:val="00F333A2"/>
    <w:rsid w:val="00F34D0C"/>
    <w:rsid w:val="00F361F9"/>
    <w:rsid w:val="00F40C5D"/>
    <w:rsid w:val="00F42B39"/>
    <w:rsid w:val="00F4548B"/>
    <w:rsid w:val="00F507BB"/>
    <w:rsid w:val="00F520B8"/>
    <w:rsid w:val="00F57389"/>
    <w:rsid w:val="00F57B1C"/>
    <w:rsid w:val="00F57B75"/>
    <w:rsid w:val="00F637D9"/>
    <w:rsid w:val="00F65CF3"/>
    <w:rsid w:val="00F70005"/>
    <w:rsid w:val="00F7121E"/>
    <w:rsid w:val="00F7324A"/>
    <w:rsid w:val="00F75232"/>
    <w:rsid w:val="00F902C7"/>
    <w:rsid w:val="00F90AE1"/>
    <w:rsid w:val="00F97C2B"/>
    <w:rsid w:val="00FA3217"/>
    <w:rsid w:val="00FB22DA"/>
    <w:rsid w:val="00FB243A"/>
    <w:rsid w:val="00FB58BE"/>
    <w:rsid w:val="00FB6CD6"/>
    <w:rsid w:val="00FC70A7"/>
    <w:rsid w:val="00FD29B2"/>
    <w:rsid w:val="00FD4EB9"/>
    <w:rsid w:val="00FD5F61"/>
    <w:rsid w:val="00FE1811"/>
    <w:rsid w:val="00FF2D6B"/>
    <w:rsid w:val="00FF5208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059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047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047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0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F15453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B4047A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B4047A"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sid w:val="0044059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je.bin</dc:creator>
  <cp:lastModifiedBy>SSAFY</cp:lastModifiedBy>
  <cp:revision>3</cp:revision>
  <cp:lastPrinted>2022-04-18T23:32:00Z</cp:lastPrinted>
  <dcterms:created xsi:type="dcterms:W3CDTF">2025-10-30T08:30:00Z</dcterms:created>
  <dcterms:modified xsi:type="dcterms:W3CDTF">2025-10-30T08:30:00Z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