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</w:pPr>
      <w:r>
        <w:rPr>
          <w:rFonts w:hint="eastAsia"/>
        </w:rPr>
        <w:t>设计一个栈，支持基本的栈操作，这个栈的内部存储数据的结构为队列，队列的方法只能包括push、peek(</w:t>
      </w:r>
      <w:r>
        <w:t>front)</w:t>
      </w:r>
      <w:r>
        <w:rPr>
          <w:rFonts w:hint="eastAsia"/>
        </w:rPr>
        <w:t>、pop、size、empty等标准的队列方法。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使用队列实现栈的下列操作：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push(x) -- 元素 x 入栈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pop() -- 移除栈顶元素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top() -- 获取栈顶元素</w:t>
      </w:r>
    </w:p>
    <w:p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empty() -- 返回栈是否为空</w:t>
      </w:r>
    </w:p>
    <w:p>
      <w:r>
        <w:tab/>
      </w:r>
      <w:r>
        <w:rPr>
          <w:rFonts w:hint="eastAsia"/>
        </w:rPr>
        <w:t>注：</w:t>
      </w:r>
      <w:r>
        <w:t>Leetcode 225</w:t>
      </w:r>
    </w:p>
    <w:p>
      <w:pPr>
        <w:pStyle w:val="2"/>
        <w:rPr>
          <w:rFonts w:hint="eastAsia"/>
          <w:b/>
        </w:rPr>
      </w:pPr>
      <w:r>
        <w:rPr>
          <w:rFonts w:hint="eastAsia"/>
          <w:b/>
        </w:rPr>
        <w:t>分析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方法一：辅助队列（单个队列）</w:t>
      </w:r>
    </w:p>
    <w:p>
      <w:pPr>
        <w:ind w:firstLine="420" w:firstLineChars="0"/>
        <w:rPr>
          <w:rFonts w:hint="eastAsia" w:eastAsia="华文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关键在于怎么实现栈的push操作，此时需要借助临时队列实现</w:t>
      </w:r>
      <w:r>
        <w:rPr>
          <w:rFonts w:hint="eastAsia"/>
          <w:lang w:val="en-US" w:eastAsia="zh-CN"/>
        </w:rPr>
        <w:t>。</w:t>
      </w:r>
    </w:p>
    <w:p>
      <w:pPr>
        <w:jc w:val="center"/>
      </w:pPr>
      <w:r>
        <w:drawing>
          <wp:inline distT="0" distB="0" distL="0" distR="0">
            <wp:extent cx="3279775" cy="1985645"/>
            <wp:effectExtent l="0" t="0" r="15875" b="146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940" cy="199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500880" cy="2726055"/>
            <wp:effectExtent l="0" t="0" r="1397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72" cy="27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892675" cy="3096260"/>
            <wp:effectExtent l="0" t="0" r="317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26" cy="31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注：用队列实现栈，其实就是实现栈的top，push等操作。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class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MyQueue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private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_data;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public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: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Initialize your data structure here.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MyQueue()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Push element x to the back of queue.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void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push(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x)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std::queue&lt;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&gt; temp_queue;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temp_queue.push(x);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while(!_data.empty()){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采用empty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循环,不要采用迭代器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temp_queue.push(_data.front());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note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不能采用在这里_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data.clear()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清空队列，因为循环中会使用_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data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while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(!temp_queue.empty()){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_data.push(temp_queue.front());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    temp_queue.pop();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Removes the element from in front of queue and returns that element.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pop()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//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960" w:leftChars="400" w:firstLine="420" w:firstLineChars="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/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/note:pop()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</w:rPr>
        <w:t>需要修改栈的元素，不能采用这样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错误答案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eastAsia="zh-CN"/>
        </w:rPr>
        <w:t>）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ab/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ab/>
      </w:r>
    </w:p>
    <w:p>
      <w:pPr>
        <w:widowControl/>
        <w:shd w:val="clear" w:color="auto" w:fill="FFFFFE"/>
        <w:spacing w:line="270" w:lineRule="atLeast"/>
        <w:ind w:left="960" w:leftChars="400" w:firstLine="420" w:firstLineChars="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//note: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正确的pop</w:t>
      </w: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()</w:t>
      </w:r>
      <w:r>
        <w:rPr>
          <w:rFonts w:hint="eastAsia" w:ascii="Consolas" w:hAnsi="Consolas" w:eastAsia="宋体" w:cs="宋体"/>
          <w:i/>
          <w:color w:val="FF0000"/>
          <w:kern w:val="0"/>
          <w:sz w:val="20"/>
          <w:szCs w:val="20"/>
        </w:rPr>
        <w:t>操作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int top = _data.front();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_data.pop();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i/>
          <w:color w:val="FF0000"/>
          <w:kern w:val="0"/>
          <w:sz w:val="20"/>
          <w:szCs w:val="20"/>
        </w:rPr>
      </w:pPr>
      <w:r>
        <w:rPr>
          <w:rFonts w:ascii="Consolas" w:hAnsi="Consolas" w:eastAsia="宋体" w:cs="宋体"/>
          <w:i/>
          <w:color w:val="FF0000"/>
          <w:kern w:val="0"/>
          <w:sz w:val="20"/>
          <w:szCs w:val="20"/>
        </w:rPr>
        <w:t>        return top;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Get the front element.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int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</w:t>
      </w:r>
      <w:r>
        <w:rPr>
          <w:rFonts w:hint="eastAsia" w:ascii="Consolas" w:hAnsi="Consolas" w:eastAsia="宋体" w:cs="宋体"/>
          <w:color w:val="000000"/>
          <w:kern w:val="0"/>
          <w:sz w:val="20"/>
          <w:szCs w:val="20"/>
          <w:lang w:val="en-US" w:eastAsia="zh-CN"/>
        </w:rPr>
        <w:t>top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_data.front();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8000"/>
          <w:kern w:val="0"/>
          <w:sz w:val="20"/>
          <w:szCs w:val="20"/>
        </w:rPr>
        <w:t>/** Returns whether the queue is empty. */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bool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empty() {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    </w:t>
      </w:r>
      <w:r>
        <w:rPr>
          <w:rFonts w:ascii="Consolas" w:hAnsi="Consolas" w:eastAsia="宋体" w:cs="宋体"/>
          <w:color w:val="0000FF"/>
          <w:kern w:val="0"/>
          <w:sz w:val="20"/>
          <w:szCs w:val="20"/>
        </w:rPr>
        <w:t>return</w:t>
      </w: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_data.empty();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    }</w:t>
      </w:r>
    </w:p>
    <w:p>
      <w:pPr>
        <w:widowControl/>
        <w:shd w:val="clear" w:color="auto" w:fill="FFFFFE"/>
        <w:spacing w:line="270" w:lineRule="atLeast"/>
        <w:ind w:left="480" w:leftChars="200"/>
        <w:jc w:val="left"/>
        <w:rPr>
          <w:rFonts w:ascii="Consolas" w:hAnsi="Consolas" w:eastAsia="宋体" w:cs="宋体"/>
          <w:color w:val="000000"/>
          <w:kern w:val="0"/>
          <w:sz w:val="20"/>
          <w:szCs w:val="20"/>
        </w:rPr>
      </w:pPr>
      <w:r>
        <w:rPr>
          <w:rFonts w:ascii="Consolas" w:hAnsi="Consolas" w:eastAsia="宋体" w:cs="宋体"/>
          <w:color w:val="000000"/>
          <w:kern w:val="0"/>
          <w:sz w:val="20"/>
          <w:szCs w:val="20"/>
        </w:rPr>
        <w:t>};</w:t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4556760" cy="2371090"/>
            <wp:effectExtent l="0" t="0" r="1524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75" cy="23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方法一：辅助队列（两个队列）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另一种写法（推荐，与Leetcode232类似理解）：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MyStack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queue&lt;int&gt; _out;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queue&lt;int&gt; _in;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in2out()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</w:t>
      </w:r>
      <w:r>
        <w:rPr>
          <w:rFonts w:hint="default"/>
          <w:color w:val="FF0000"/>
          <w:lang w:val="en-US" w:eastAsia="zh-CN"/>
        </w:rPr>
        <w:t>   while(!_out.empty())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_in.push(_out.front());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_out.pop();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while(!_in.empty())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_out.push(_in.front());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_in.pop();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MyStack() 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push(int x)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 </w:t>
      </w:r>
      <w:r>
        <w:rPr>
          <w:rFonts w:hint="default"/>
          <w:color w:val="FF0000"/>
          <w:lang w:val="en-US" w:eastAsia="zh-CN"/>
        </w:rPr>
        <w:t>  _in.push(x);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in2out();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pop()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 </w:t>
      </w:r>
      <w:r>
        <w:rPr>
          <w:rFonts w:hint="default"/>
          <w:color w:val="FF0000"/>
          <w:lang w:val="en-US" w:eastAsia="zh-CN"/>
        </w:rPr>
        <w:t>   if(_out.empty())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in2out();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ret = _out.front();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_out.pop();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top() 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</w:t>
      </w:r>
      <w:r>
        <w:rPr>
          <w:rFonts w:hint="default"/>
          <w:color w:val="FF0000"/>
          <w:lang w:val="en-US" w:eastAsia="zh-CN"/>
        </w:rPr>
        <w:t>      if(_out.empty())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in2out();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_out.front();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bool empty()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_out.empty();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另外一种写法：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MyStack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queue1;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queue&lt;int&gt; queue2;</w:t>
      </w:r>
      <w:r>
        <w:rPr>
          <w:rFonts w:hint="eastAsia"/>
          <w:lang w:val="en-US" w:eastAsia="zh-CN"/>
        </w:rPr>
        <w:tab/>
        <w:t>//可以不定义为成员变量，也可以定义为局部变量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Initialize your data structure here.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MyStack() 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Push element x onto stack.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push(int x)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  <w:r>
        <w:rPr>
          <w:rFonts w:hint="default"/>
          <w:color w:val="FF0000"/>
          <w:lang w:val="en-US" w:eastAsia="zh-CN"/>
        </w:rPr>
        <w:t xml:space="preserve"> queue2.push(x);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//queue2是临时队列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while (!queue1.empty())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queue2.push(queue1.front());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queue1.pop();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swap(queue1, queue2);</w:t>
      </w:r>
      <w:r>
        <w:rPr>
          <w:rFonts w:hint="eastAsia"/>
          <w:color w:val="FF0000"/>
          <w:lang w:val="en-US" w:eastAsia="zh-CN"/>
        </w:rPr>
        <w:tab/>
        <w:t>//将queue2与queue1互换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Removes the element on top of the stack and returns that element.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 = queue1.front();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queue1.pop();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Get the top element.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top()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 = queue1.front();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 Returns whether the stack is empty. 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empty()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queue1.empty();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02E5F"/>
    <w:rsid w:val="01F424C6"/>
    <w:rsid w:val="0E411018"/>
    <w:rsid w:val="13110593"/>
    <w:rsid w:val="159803FE"/>
    <w:rsid w:val="199D5777"/>
    <w:rsid w:val="219808B2"/>
    <w:rsid w:val="225D1237"/>
    <w:rsid w:val="251D58B0"/>
    <w:rsid w:val="29E63416"/>
    <w:rsid w:val="29EF381F"/>
    <w:rsid w:val="2D8A25F8"/>
    <w:rsid w:val="338B7051"/>
    <w:rsid w:val="3AB25A65"/>
    <w:rsid w:val="3C5E3E2A"/>
    <w:rsid w:val="3FF37BE8"/>
    <w:rsid w:val="4022572D"/>
    <w:rsid w:val="42621321"/>
    <w:rsid w:val="46A87319"/>
    <w:rsid w:val="4ACC519B"/>
    <w:rsid w:val="4C4E55CE"/>
    <w:rsid w:val="57094424"/>
    <w:rsid w:val="658805C9"/>
    <w:rsid w:val="68B17FA2"/>
    <w:rsid w:val="69881709"/>
    <w:rsid w:val="6FD131C7"/>
    <w:rsid w:val="71E87783"/>
    <w:rsid w:val="754C2154"/>
    <w:rsid w:val="7C4D2896"/>
    <w:rsid w:val="7D49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2021-10-24T09:16:11Z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3F64CDFE91E64508A0571F51D397A3CF</vt:lpwstr>
  </property>
</Properties>
</file>