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</w:pPr>
      <w:r>
        <w:rPr>
          <w:rFonts w:hint="eastAsia"/>
        </w:rPr>
        <w:t>设计一个栈，支持基本的栈操作，这个栈的内部存储数据的结构为队列，队列的方法只能包括push、peek(</w:t>
      </w:r>
      <w:r>
        <w:t>front)</w:t>
      </w:r>
      <w:r>
        <w:rPr>
          <w:rFonts w:hint="eastAsia"/>
        </w:rPr>
        <w:t>、pop、size、empty等标准的队列方法。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使用队列实现栈的下列操作：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push(x) -- 元素 x 入栈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pop() -- 移除栈顶元素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top() -- 获取栈顶元素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empty() -- 返回栈是否为空</w:t>
      </w:r>
    </w:p>
    <w:p>
      <w:r>
        <w:tab/>
      </w:r>
      <w:r>
        <w:rPr>
          <w:rFonts w:hint="eastAsia"/>
        </w:rPr>
        <w:t>注：</w:t>
      </w:r>
      <w:r>
        <w:t>Leetcode 225</w:t>
      </w:r>
    </w:p>
    <w:p>
      <w:pPr>
        <w:pStyle w:val="2"/>
        <w:rPr>
          <w:rFonts w:hint="eastAsia"/>
          <w:b/>
        </w:rPr>
      </w:pPr>
      <w:r>
        <w:rPr>
          <w:rFonts w:hint="eastAsia"/>
          <w:b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方法一：辅助队列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关键在于怎么实现栈的push操作，此时需要借助临时队列实现</w:t>
      </w:r>
      <w:r>
        <w:rPr>
          <w:rFonts w:hint="eastAsia"/>
          <w:lang w:val="en-US" w:eastAsia="zh-CN"/>
        </w:rPr>
        <w:t>。</w:t>
      </w:r>
    </w:p>
    <w:p>
      <w:pPr>
        <w:jc w:val="center"/>
      </w:pPr>
      <w:r>
        <w:drawing>
          <wp:inline distT="0" distB="0" distL="0" distR="0">
            <wp:extent cx="3279775" cy="1985645"/>
            <wp:effectExtent l="0" t="0" r="15875" b="146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940" cy="199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500880" cy="2726055"/>
            <wp:effectExtent l="0" t="0" r="13970" b="171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572" cy="27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jc w:val="center"/>
      </w:pPr>
      <w:r>
        <w:drawing>
          <wp:inline distT="0" distB="0" distL="0" distR="0">
            <wp:extent cx="4892675" cy="3096260"/>
            <wp:effectExtent l="0" t="0" r="3175" b="889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326" cy="310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注：用队列实现栈，其实就是实现栈的top，push等操作。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MyQueue {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private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std::queue&lt;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_data;    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Initialize your data structure here. */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MyQueue() {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Push element x to the back of queue. */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push(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x) {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std::queue&lt;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temp_queue;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temp_queue.push(x);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i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while(!_data.empty()){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//note: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采用empty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()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循环,不要采用迭代器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temp_queue.push(_data.front());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_data.pop();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/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/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note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: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不能采用在这里_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data.clear()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清空队列，因为循环中会使用_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data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(!temp_queue.empty()){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_data.push(temp_queue.front());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temp_queue.pop();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Removes the element from in front of queue and returns that element. */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pop() {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>//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_data.front();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</w:p>
    <w:p>
      <w:pPr>
        <w:widowControl/>
        <w:shd w:val="clear" w:color="auto" w:fill="FFFFFE"/>
        <w:spacing w:line="270" w:lineRule="atLeast"/>
        <w:ind w:left="960" w:leftChars="400" w:firstLine="420" w:firstLineChars="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/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/note:pop()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需要修改栈的元素，不能采用这样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eastAsia="zh-CN"/>
        </w:rPr>
        <w:t>（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>错误答案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eastAsia="zh-CN"/>
        </w:rPr>
        <w:t>）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ab/>
      </w:r>
    </w:p>
    <w:p>
      <w:pPr>
        <w:widowControl/>
        <w:shd w:val="clear" w:color="auto" w:fill="FFFFFE"/>
        <w:spacing w:line="270" w:lineRule="atLeast"/>
        <w:ind w:left="960" w:leftChars="400" w:firstLine="420" w:firstLineChars="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//note: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正确的pop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()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操作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        int top = _data.front();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        _data.pop();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        return top;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Get the front element. */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>top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() {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_data.front();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Returns whether the queue is empty. */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empty() {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_data.empty();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rPr>
          <w:b/>
        </w:rPr>
      </w:pPr>
      <w:r>
        <w:tab/>
      </w:r>
      <w:r>
        <w:rPr>
          <w:rFonts w:hint="eastAsia"/>
          <w:b/>
        </w:rPr>
        <w:t>测试：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4556760" cy="2371090"/>
            <wp:effectExtent l="0" t="0" r="1524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75" cy="237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另一种写法（推荐，与Leetcode232类似理解</w:t>
      </w:r>
      <w:bookmarkStart w:id="0" w:name="_GoBack"/>
      <w:bookmarkEnd w:id="0"/>
      <w:r>
        <w:rPr>
          <w:rFonts w:hint="eastAsia"/>
          <w:lang w:val="en-US" w:eastAsia="zh-CN"/>
        </w:rPr>
        <w:t>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MyStack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queue&lt;int&gt; _out;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queue&lt;int&gt; _in;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void in2out()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while(!_out.empty())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_in.push(_out.front());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_out.pop();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while(!_in.empty())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_out.push(_in.front());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_in.pop();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MyStack() {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void push(int x)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_in.push(x);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in2out();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pop()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if(_out.empty())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in2out();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ret = _out.front();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_out.pop();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ret;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top()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if(_out.empty())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in2out();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_out.front();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bool empty()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_out.empty();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Your MyStack object will be instantiated and called as such: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MyStack* obj = new MyStack();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obj-&gt;push(x);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int param_2 = obj-&gt;pop();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int param_3 = obj-&gt;top();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bool param_4 = obj-&gt;empty();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02E5F"/>
    <w:rsid w:val="0E411018"/>
    <w:rsid w:val="159803FE"/>
    <w:rsid w:val="219808B2"/>
    <w:rsid w:val="225D1237"/>
    <w:rsid w:val="29E63416"/>
    <w:rsid w:val="29EF381F"/>
    <w:rsid w:val="2D8A25F8"/>
    <w:rsid w:val="338B7051"/>
    <w:rsid w:val="3C5E3E2A"/>
    <w:rsid w:val="3FF37BE8"/>
    <w:rsid w:val="4022572D"/>
    <w:rsid w:val="42621321"/>
    <w:rsid w:val="46A87319"/>
    <w:rsid w:val="4C4E55CE"/>
    <w:rsid w:val="68B17FA2"/>
    <w:rsid w:val="69881709"/>
    <w:rsid w:val="6FD131C7"/>
    <w:rsid w:val="71E87783"/>
    <w:rsid w:val="754C2154"/>
    <w:rsid w:val="7C4D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2021-10-09T12:45:09Z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3F64CDFE91E64508A0571F51D397A3CF</vt:lpwstr>
  </property>
</Properties>
</file>