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请编写一个函数，使其可以删除某个链表中给定的（非末尾）节点，你将只被给定要求被删除的节点。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现有一个链表 -- head = [4,5,1,9]，它可以表示为: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[4,1,9]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5 的第二个节点，那么在调用了你的函数之后，该链表应变为 4 -&gt; 1 -&gt; 9.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[4,5,1,9], node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[4,5,9]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给定你链表中值为 1 的第三个节点，那么在调用了你的函数之后，该链表应变为 4 -&gt; 5 -&gt; 9.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链表至少包含两个节点。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链表中所有节点的值都是唯一的。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给定的节点为非末尾节点并且一定是链表中的一个有效节点。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不要从你的函数中返回任何结果。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方法一：与下一个节点交换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从链表里删除一个节点node的最常见方法是</w:t>
      </w:r>
      <w:r>
        <w:rPr>
          <w:rFonts w:hint="eastAsia"/>
          <w:color w:val="FF0000"/>
          <w:lang w:val="en-US" w:eastAsia="zh-CN"/>
        </w:rPr>
        <w:t>修改之前节点的next指针，使其指向之后的节点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"https://pic.leetcode-cn.com/3579a496897df5321c110bf1301872b6e10c342f5e400ce45d2db0348d00d715-file_1555866623326"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78000" cy="318770"/>
            <wp:effectExtent l="0" t="0" r="1270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因为，我们无法访问我们想要删除的节点之前的节点，我们始终不能修改该节点的next指针</w:t>
      </w:r>
      <w:bookmarkStart w:id="0" w:name="_GoBack"/>
      <w:bookmarkEnd w:id="0"/>
      <w:r>
        <w:rPr>
          <w:rFonts w:hint="eastAsia"/>
          <w:lang w:val="en-US" w:eastAsia="zh-CN"/>
        </w:rPr>
        <w:t>。相反，我们必须将想要删除的节点的值替换为它后面节点中的值，然后删除它之后的节点。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"https://pic.leetcode-cn.com/902dc5d3f8c44d3cbc0b6e837711cad2eefc021fd2b9de8dfabc6d478bc779b1-file_1555866680932"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20620" cy="433070"/>
            <wp:effectExtent l="0" t="0" r="1778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因为我们知道要删除的节点不是列表的末尾，所以我们可以保证这种方法是可行的。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deleteNode(ListNode* node)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node-&gt;val = node-&gt;next-&gt;val;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node-&gt;next = node-&gt;next-&gt;next;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时间和空间复杂度都是：O(1)。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44D4147"/>
    <w:rsid w:val="148B2AC2"/>
    <w:rsid w:val="159803FE"/>
    <w:rsid w:val="15EC71FE"/>
    <w:rsid w:val="219808B2"/>
    <w:rsid w:val="2FEC2042"/>
    <w:rsid w:val="33E32220"/>
    <w:rsid w:val="3C5E3E2A"/>
    <w:rsid w:val="3FF37BE8"/>
    <w:rsid w:val="4BAD31A8"/>
    <w:rsid w:val="4C4E55CE"/>
    <w:rsid w:val="56B92EDB"/>
    <w:rsid w:val="5F8910E8"/>
    <w:rsid w:val="626E6E7E"/>
    <w:rsid w:val="69881709"/>
    <w:rsid w:val="6CA37A3D"/>
    <w:rsid w:val="71D550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2020-07-19T13:02:45Z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