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 point 保存了一些点在 x 轴上的坐标，这些坐标都是整数。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写一个查询语句，找到这些点中最近两个点之间的距离。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x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-1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0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最近距离显然是 '1' ，是点 '-1' 和 '0' 之间的距离。所以输出应该如下：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shortest|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注意：每个点都与其他点坐标不同，表 table 不会有重复坐标出现。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进阶：如果这些点在 x 轴上从左到右都有一个编号，输出结果时需要输出最近点对的编号呢？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方法：使用 ABS() 和 MIN() 函数 [Accepted]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先计算两两点对之间的距离，然后输出最小的一个。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为了得到每两对点之间的距离，我们需要将这个表与它自己做连接，然后使用</w:t>
      </w:r>
      <w:bookmarkStart w:id="0" w:name="_GoBack"/>
      <w:bookmarkEnd w:id="0"/>
      <w:r>
        <w:rPr>
          <w:rFonts w:hint="default"/>
          <w:lang w:val="en-US" w:eastAsia="zh-CN"/>
        </w:rPr>
        <w:t>ABS()函数。有一个小技巧是我们在计算距离的时候增加一个判断条件，来避免一个点与它自己计算距离。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p1.x, p2.x, ABS(p1.x - p2.x) AS distance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 p1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 p2 ON p1.x != p2.x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注意：列 p1.x 和 p2.x 只是为了展示目的，它们在最后的输出中并不是必须的。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拿样例数据举例，输出应该如下。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9011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最后，我们使用 MIN() 选出 distance 列中的最小值。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MIN(ABS(p1.x - p2.x)) AS shortest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 p1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 p2 ON p1.x != p2.x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3B849EF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8B275A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A7653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Emphasis"/>
    <w:basedOn w:val="18"/>
    <w:qFormat/>
    <w:uiPriority w:val="0"/>
    <w:rPr>
      <w:i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character" w:styleId="21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