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给你一幅由N×N矩阵表示的图像，其中每个像素的大小为4字节。请你设计一种算法，将图像旋转90度。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不占用额外内</w:t>
      </w:r>
      <w:bookmarkStart w:id="0" w:name="_GoBack"/>
      <w:bookmarkEnd w:id="0"/>
      <w:r>
        <w:rPr>
          <w:rFonts w:hint="eastAsia"/>
          <w:lang w:val="en-US" w:eastAsia="zh-CN"/>
        </w:rPr>
        <w:t>存空间能否做到？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 matrix =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[1,2,3],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[4,5,6],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[7,8,9]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原地旋转输入矩阵，使其变为: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[7,4,1],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[8,5,2],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[9,6,3]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matrix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[ 5, 1, 9,11],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[ 2, 4, 8,10],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[13, 3, 6, 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[15,14,12,16]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],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原地旋转输入矩阵，使其变为: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[15,13, 2, 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[14, 3, 4,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[12, 6, 8, 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[16, 7,10,11]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48 题相同：https://leetcode-cn.com/problems/rotate-image/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方法一：辅助数组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方法二：原地旋转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rotate(vector&lt;vector&lt;int&gt;&gt;&amp; matrix)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matrix.size();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 / 2;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(n + 1) / 2;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temp = matrix[i][j];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matrix[i][j] = matrix[n - j - 1][i];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matrix[n - j - 1][i] = matrix[n - i - 1][n - j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matrix[n - i - 1][n - j - 1] = matrix[j][n - i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matrix[j][n - i - 1] = 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时间复杂度：O(N^2)，其中N是matrix的边长。我们需要枚举的子矩阵大小为O(N^2)×⌊(n+1)/2⌋)=O(N^2)。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空间复杂度：O(1)。为原地旋转。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7C0731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F364509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8AD63E1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B673A9"/>
    <w:rsid w:val="7CEF7BC8"/>
    <w:rsid w:val="7D3B5BC9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