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9D2683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D2683" w:rsidRDefault="009D268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9D2683" w:rsidRDefault="001740E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ATMTEL</w:t>
            </w:r>
          </w:p>
        </w:tc>
      </w:tr>
      <w:tr w:rsidR="009D2683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9D2683" w:rsidRDefault="009D2683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TEL_T_RECEIVE_QUEUE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9D2683" w:rsidRDefault="009D268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电报接收队列</w:t>
            </w:r>
          </w:p>
        </w:tc>
      </w:tr>
      <w:tr w:rsidR="009D2683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D2683" w:rsidRDefault="009D2683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9D2683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</w:t>
            </w:r>
          </w:p>
        </w:tc>
      </w:tr>
      <w:tr w:rsidR="009D2683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外键</w:t>
            </w:r>
          </w:p>
        </w:tc>
      </w:tr>
      <w:tr w:rsidR="009D2683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9D2683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9D2683" w:rsidRDefault="009D2683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9D2683" w:rsidRDefault="009D2683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9D2683" w:rsidRDefault="009D2683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REC_DATE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接收时间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TELETEXT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电报报文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TELE_FLAG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VARCHAR2(40)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报文类别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ZCZC</w:t>
            </w: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V_FLAG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处理标志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REC_IP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接收机器IP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REC_MAC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接收机器MAC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57073A" w:rsidTr="003A5436">
        <w:trPr>
          <w:cantSplit/>
        </w:trPr>
        <w:tc>
          <w:tcPr>
            <w:tcW w:w="8505" w:type="dxa"/>
            <w:gridSpan w:val="12"/>
          </w:tcPr>
          <w:p w:rsidR="0057073A" w:rsidRDefault="0057073A" w:rsidP="005930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建表语句</w:t>
            </w:r>
          </w:p>
          <w:p w:rsidR="0057073A" w:rsidRDefault="0057073A" w:rsidP="00593094">
            <w:pPr>
              <w:rPr>
                <w:rFonts w:ascii="宋体" w:hAnsi="宋体" w:hint="eastAsia"/>
                <w:szCs w:val="21"/>
              </w:rPr>
            </w:pP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highlight w:val="white"/>
              </w:rPr>
              <w:t>-- Create table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TEL_T_RECEIVE_QUEUE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TEL_ID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REC_DATE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TELETEXT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TELE_FLAG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'ZCZC'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V_FLAG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'0'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REC_IP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15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6"/>
                <w:szCs w:val="26"/>
                <w:highlight w:val="white"/>
              </w:rPr>
              <w:t>REC_MAC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57073A" w:rsidRDefault="0057073A" w:rsidP="0057073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USERID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</w:p>
          <w:p w:rsidR="0057073A" w:rsidRDefault="0057073A" w:rsidP="0057073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  <w:p w:rsidR="0057073A" w:rsidRDefault="0057073A" w:rsidP="00593094">
            <w:pPr>
              <w:rPr>
                <w:rFonts w:ascii="宋体" w:hAnsi="宋体"/>
                <w:szCs w:val="21"/>
              </w:rPr>
            </w:pPr>
          </w:p>
        </w:tc>
      </w:tr>
    </w:tbl>
    <w:p w:rsidR="00AB3E11" w:rsidRDefault="00AB3E11"/>
    <w:p w:rsidR="00A4415F" w:rsidRDefault="00A4415F"/>
    <w:p w:rsidR="00A4415F" w:rsidRDefault="00A4415F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ATMMAIN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A4415F" w:rsidRDefault="00A4415F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TEL_T_SEND_QUEUE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电报发送列表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4415F" w:rsidRDefault="00A4415F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外键: 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A4415F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SEND_DATE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发送时间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TEL_TYPE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电报类型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ELEID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信道号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TURNID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TEL_LEVEL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VARCHAR2(70)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PLAN_ID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动态计划编号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TEL_TEXT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电报内容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SEND_FLAG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发送标志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ORIGINALTXT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电报原文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SEND_IP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发送机器IP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SEND_MAC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发送机器MAC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OLD_TEL_ID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原电报主键，来至TEL_SEND_PRO表内的TEL_ID和OLD_TEL_ID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/>
                <w:szCs w:val="21"/>
              </w:rPr>
              <w:t>FLIGHTNUMBER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起飞机场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落地机场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INSERT_TIME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插入时间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SYSDATE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9752B5" w:rsidTr="002A46D8">
        <w:trPr>
          <w:cantSplit/>
        </w:trPr>
        <w:tc>
          <w:tcPr>
            <w:tcW w:w="8505" w:type="dxa"/>
            <w:gridSpan w:val="12"/>
          </w:tcPr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建表语句</w:t>
            </w:r>
          </w:p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</w:p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highlight w:val="white"/>
              </w:rPr>
              <w:t>-- Create table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TEL_T_SEND_QUEUE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SEND_DATE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TEL_TYPE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ELEID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TURNID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RECTIME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TEL_LEVEL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RECADDRESS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6"/>
                <w:szCs w:val="26"/>
                <w:highlight w:val="white"/>
              </w:rPr>
              <w:t>SENDADDRESS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8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PLAN_ID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NUMBER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TEL_TEXT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USERID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SEND_FLAG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'0'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ORIGINALTXT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SEND_IP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15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SEND_MAC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OLD_TEL_ID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80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FLIGHTNUMBER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STARTLOC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ENDLOC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INSERT_TIME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SYSDATE</w:t>
            </w:r>
          </w:p>
          <w:p w:rsidR="009752B5" w:rsidRDefault="009752B5" w:rsidP="009752B5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</w:tc>
      </w:tr>
    </w:tbl>
    <w:p w:rsidR="00A4415F" w:rsidRDefault="00A4415F"/>
    <w:p w:rsidR="00A4415F" w:rsidRDefault="00A4415F"/>
    <w:p w:rsidR="00A4415F" w:rsidRDefault="00A4415F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1740E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ATMTEL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A4415F" w:rsidRDefault="00A4415F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TEL_T_SEND_QUEUE_BAK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电报发送列备份表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4415F" w:rsidRDefault="00A4415F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TEL_ID继承TEL_SEND_QUEUE表TEL_ID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外键: 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A4415F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SEND_DATE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发送时间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TEL_TYPE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电报类型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ELEID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信道号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TURNID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TEL_LEVEL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VARCHAR2(70)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PLAN_ID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动态计划编号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TEL_TEXT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电报内容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SEND_FLAG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发送标志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ORIGINALTXT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电报原文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SEND_IP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发送机器IP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SEND_MAC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发送机器MAC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OLD_TEL_ID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原电报主键，来至TEL_SEND_PRO表内的TEL_ID和OLD_TEL_ID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/>
                <w:szCs w:val="21"/>
              </w:rPr>
              <w:t>FLIGHTNUMBER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59" w:type="dxa"/>
            <w:gridSpan w:val="2"/>
          </w:tcPr>
          <w:p w:rsidR="00A4415F" w:rsidRPr="00104953" w:rsidRDefault="00A4415F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002AFA">
              <w:rPr>
                <w:rFonts w:ascii="宋体" w:hAnsi="宋体" w:cs="NSimSun"/>
                <w:kern w:val="0"/>
                <w:szCs w:val="21"/>
              </w:rPr>
              <w:t>BAK_DATE</w:t>
            </w:r>
          </w:p>
        </w:tc>
        <w:tc>
          <w:tcPr>
            <w:tcW w:w="1701" w:type="dxa"/>
            <w:gridSpan w:val="2"/>
          </w:tcPr>
          <w:p w:rsidR="00A4415F" w:rsidRPr="00104953" w:rsidRDefault="00A4415F" w:rsidP="00593094">
            <w:pPr>
              <w:rPr>
                <w:rFonts w:asciiTheme="majorEastAsia" w:eastAsiaTheme="majorEastAsia" w:hAnsiTheme="majorEastAsia" w:cs="Courier New"/>
                <w:color w:val="000000" w:themeColor="text1"/>
                <w:kern w:val="0"/>
                <w:szCs w:val="21"/>
              </w:rPr>
            </w:pPr>
            <w:r w:rsidRPr="00002AFA">
              <w:rPr>
                <w:rFonts w:ascii="宋体" w:hAnsi="宋体" w:cs="Courier New"/>
                <w:color w:val="000000" w:themeColor="text1"/>
                <w:kern w:val="0"/>
                <w:szCs w:val="21"/>
              </w:rPr>
              <w:t>date</w:t>
            </w:r>
            <w:r w:rsidRPr="00002AFA">
              <w:rPr>
                <w:rFonts w:ascii="宋体" w:hAnsi="宋体" w:cs="Courier New" w:hint="eastAsia"/>
                <w:color w:val="000000" w:themeColor="text1"/>
                <w:kern w:val="0"/>
                <w:szCs w:val="21"/>
              </w:rPr>
              <w:tab/>
            </w:r>
          </w:p>
        </w:tc>
        <w:tc>
          <w:tcPr>
            <w:tcW w:w="1418" w:type="dxa"/>
            <w:gridSpan w:val="2"/>
          </w:tcPr>
          <w:p w:rsidR="00A4415F" w:rsidRPr="00104953" w:rsidRDefault="00A4415F" w:rsidP="00593094">
            <w:pPr>
              <w:rPr>
                <w:rFonts w:asciiTheme="majorEastAsia" w:eastAsiaTheme="majorEastAsia" w:hAnsiTheme="majorEastAsia" w:cs="Courier New"/>
                <w:color w:val="000000" w:themeColor="text1"/>
                <w:kern w:val="0"/>
                <w:szCs w:val="21"/>
              </w:rPr>
            </w:pPr>
            <w:r w:rsidRPr="00002AFA">
              <w:rPr>
                <w:rFonts w:ascii="宋体" w:hAnsi="宋体" w:cs="Courier New" w:hint="eastAsia"/>
                <w:color w:val="000000" w:themeColor="text1"/>
                <w:kern w:val="0"/>
                <w:szCs w:val="21"/>
              </w:rPr>
              <w:t>备份日期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INSERT_TIME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插入时间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9752B5" w:rsidTr="002047F3">
        <w:trPr>
          <w:cantSplit/>
        </w:trPr>
        <w:tc>
          <w:tcPr>
            <w:tcW w:w="8505" w:type="dxa"/>
            <w:gridSpan w:val="12"/>
          </w:tcPr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建表语句</w:t>
            </w:r>
          </w:p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highlight w:val="white"/>
              </w:rPr>
              <w:t>-- Create table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TEL_T_SEND_QUEUE_BAK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SEND_DATE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TEL_TYPE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ELEID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TURNID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RECTIME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TEL_LEVEL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RECADDRESS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SENDADDRESS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8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PLAN_ID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NUMBER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TEL_TEXT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USERID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SEND_FLAG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'0'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ORIGINALTXT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SEND_IP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15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SEND_MAC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OLD_TEL_ID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80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FLIGHTNUMBER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STARTLOC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ENDLOC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INSERT_TIME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SYSDATE</w:t>
            </w:r>
          </w:p>
          <w:p w:rsidR="009752B5" w:rsidRDefault="009752B5" w:rsidP="009752B5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</w:tc>
      </w:tr>
    </w:tbl>
    <w:p w:rsidR="00A4415F" w:rsidRDefault="00A4415F"/>
    <w:p w:rsidR="00A4415F" w:rsidRDefault="00A4415F"/>
    <w:p w:rsidR="00A4415F" w:rsidRDefault="00A4415F"/>
    <w:p w:rsidR="00A4415F" w:rsidRDefault="00A4415F"/>
    <w:p w:rsidR="00A4415F" w:rsidRDefault="00A4415F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TEL15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1740E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ATMTEL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A4415F" w:rsidRDefault="00A4415F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TEL_T_ALLSEND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发送电报表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4415F" w:rsidRDefault="00A4415F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TEL_ID继承TEL_SEND_QUEUE表TEL_ID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外键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A4415F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SEND_DATE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发送时间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TEL_TYPE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电报类型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ELEID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信道号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TURNID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TEL_LEVEL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VARCHAR2(200)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PLAN_ID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动态计划编号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TEL_TEXT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电报内容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SEND_FLAG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发送标志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ORIGINALTXT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电报原文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SEND_IP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发送机器IP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SEND_MAC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发送机器MAC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OLD_TEL_ID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原电报主键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/>
                <w:szCs w:val="21"/>
              </w:rPr>
              <w:t>FLIGHTNUMBER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起飞机场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落地机场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INSERT_TIME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插入时间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SYSDATE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9752B5" w:rsidTr="00761534">
        <w:trPr>
          <w:cantSplit/>
        </w:trPr>
        <w:tc>
          <w:tcPr>
            <w:tcW w:w="8505" w:type="dxa"/>
            <w:gridSpan w:val="12"/>
          </w:tcPr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建表语句</w:t>
            </w:r>
          </w:p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</w:p>
          <w:p w:rsidR="009752B5" w:rsidRDefault="009752B5" w:rsidP="00593094">
            <w:pPr>
              <w:rPr>
                <w:rFonts w:ascii="宋体" w:hAnsi="宋体" w:hint="eastAsia"/>
                <w:szCs w:val="21"/>
              </w:rPr>
            </w:pP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highlight w:val="white"/>
              </w:rPr>
              <w:t>-- Create table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TEL_T_ALLSEND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SEND_DATE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TEL_TYPE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ELEID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TURNID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RECTIME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TEL_LEVEL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RECADDRESS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SENDADDRESS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8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SENDTIME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6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PLAN_ID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NUMBER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TEL_TEXT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USERID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SEND_FLAG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'0'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ORIGINALTXT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4000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SEND_IP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15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SEND_MAC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30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not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null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OLD_TEL_ID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80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FLIGHTNUMBER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12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STARTLOC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ENDLOC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),</w:t>
            </w:r>
          </w:p>
          <w:p w:rsidR="009752B5" w:rsidRDefault="009752B5" w:rsidP="009752B5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 INSERT_TIME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highlight w:val="white"/>
              </w:rPr>
              <w:t>SYSDATE</w:t>
            </w:r>
          </w:p>
          <w:p w:rsidR="009752B5" w:rsidRDefault="009752B5" w:rsidP="009752B5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highlight w:val="white"/>
              </w:rPr>
              <w:t>)</w:t>
            </w:r>
          </w:p>
        </w:tc>
      </w:tr>
    </w:tbl>
    <w:p w:rsidR="00A4415F" w:rsidRDefault="00A4415F"/>
    <w:sectPr w:rsidR="00A4415F" w:rsidSect="00AB3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D8A" w:rsidRDefault="009D3D8A" w:rsidP="009D2683">
      <w:pPr>
        <w:pStyle w:val="1"/>
      </w:pPr>
      <w:r>
        <w:separator/>
      </w:r>
    </w:p>
  </w:endnote>
  <w:endnote w:type="continuationSeparator" w:id="1">
    <w:p w:rsidR="009D3D8A" w:rsidRDefault="009D3D8A" w:rsidP="009D2683">
      <w:pPr>
        <w:pStyle w:val="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D8A" w:rsidRDefault="009D3D8A" w:rsidP="009D2683">
      <w:pPr>
        <w:pStyle w:val="1"/>
      </w:pPr>
      <w:r>
        <w:separator/>
      </w:r>
    </w:p>
  </w:footnote>
  <w:footnote w:type="continuationSeparator" w:id="1">
    <w:p w:rsidR="009D3D8A" w:rsidRDefault="009D3D8A" w:rsidP="009D2683">
      <w:pPr>
        <w:pStyle w:val="1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683"/>
    <w:rsid w:val="001740E3"/>
    <w:rsid w:val="00481C06"/>
    <w:rsid w:val="004E2E75"/>
    <w:rsid w:val="0057073A"/>
    <w:rsid w:val="009539DF"/>
    <w:rsid w:val="009752B5"/>
    <w:rsid w:val="009D2683"/>
    <w:rsid w:val="009D3D8A"/>
    <w:rsid w:val="00A4415F"/>
    <w:rsid w:val="00AB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9D2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qFormat/>
    <w:rsid w:val="009D2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6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683"/>
    <w:rPr>
      <w:sz w:val="18"/>
      <w:szCs w:val="18"/>
    </w:rPr>
  </w:style>
  <w:style w:type="paragraph" w:styleId="1">
    <w:name w:val="index 1"/>
    <w:basedOn w:val="a"/>
    <w:next w:val="a"/>
    <w:qFormat/>
    <w:rsid w:val="009D2683"/>
    <w:rPr>
      <w:rFonts w:ascii="宋体" w:hAnsi="宋体"/>
      <w:b/>
      <w:bCs/>
      <w:sz w:val="24"/>
      <w:szCs w:val="24"/>
    </w:rPr>
  </w:style>
  <w:style w:type="paragraph" w:customStyle="1" w:styleId="a5">
    <w:name w:val="文档正文"/>
    <w:basedOn w:val="a"/>
    <w:qFormat/>
    <w:rsid w:val="009D2683"/>
    <w:rPr>
      <w:rFonts w:ascii="宋体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914</Words>
  <Characters>5212</Characters>
  <Application>Microsoft Office Word</Application>
  <DocSecurity>0</DocSecurity>
  <Lines>43</Lines>
  <Paragraphs>12</Paragraphs>
  <ScaleCrop>false</ScaleCrop>
  <Company>Sky123.Org</Company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2018-04-24T03:03:00Z</dcterms:created>
  <dcterms:modified xsi:type="dcterms:W3CDTF">2018-07-18T08:07:00Z</dcterms:modified>
</cp:coreProperties>
</file>