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4ECB" w14:textId="34DEDEFC" w:rsidR="0055129D" w:rsidRPr="0055129D" w:rsidRDefault="0055129D" w:rsidP="0055129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55129D">
        <w:rPr>
          <w:rFonts w:ascii="Times New Roman" w:hAnsi="Times New Roman" w:cs="Times New Roman"/>
          <w:b/>
          <w:bCs/>
          <w:sz w:val="36"/>
          <w:u w:val="single"/>
        </w:rPr>
        <w:t>SQL queries with explanations</w:t>
      </w:r>
    </w:p>
    <w:p w14:paraId="0757FDA0" w14:textId="77777777" w:rsid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62E81AD" w14:textId="77777777" w:rsid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7F0B025" w14:textId="3F0CD6F6" w:rsidR="0055129D" w:rsidRP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55129D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Structure and Table Descriptions</w:t>
      </w:r>
    </w:p>
    <w:p w14:paraId="67A27B7E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a. Students Table</w:t>
      </w:r>
    </w:p>
    <w:p w14:paraId="5F687AF2" w14:textId="77777777" w:rsidR="0055129D" w:rsidRPr="0055129D" w:rsidRDefault="0055129D" w:rsidP="0055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stores all personal information about the students enrolled in the university.</w:t>
      </w:r>
    </w:p>
    <w:p w14:paraId="46417E84" w14:textId="77777777" w:rsidR="0055129D" w:rsidRPr="0055129D" w:rsidRDefault="0055129D" w:rsidP="00551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9F574F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Unique identifier for each student (auto-incremented integer).</w:t>
      </w:r>
    </w:p>
    <w:p w14:paraId="50E544DE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The first name of the student (string).</w:t>
      </w:r>
    </w:p>
    <w:p w14:paraId="068FEA52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The last name of the student (string).</w:t>
      </w:r>
    </w:p>
    <w:p w14:paraId="5A1CEDF5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date_of_birth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The birth date of the student (date).</w:t>
      </w:r>
    </w:p>
    <w:p w14:paraId="22E1A340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email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A unique email address for the student (string). It must be unique across all students to prevent duplication.</w:t>
      </w:r>
    </w:p>
    <w:p w14:paraId="4540A085" w14:textId="77777777" w:rsidR="0055129D" w:rsidRPr="0055129D" w:rsidRDefault="0055129D" w:rsidP="005512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Key Constraints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5AF916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the primary key, meaning it uniquely identifies each student.</w:t>
      </w:r>
    </w:p>
    <w:p w14:paraId="4C12BAFA" w14:textId="77777777" w:rsidR="0055129D" w:rsidRPr="0055129D" w:rsidRDefault="0055129D" w:rsidP="00551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email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unique, ensuring no two students share the same email address.</w:t>
      </w:r>
    </w:p>
    <w:p w14:paraId="059BD793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b. Departments Table</w:t>
      </w:r>
    </w:p>
    <w:p w14:paraId="46A9D235" w14:textId="77777777" w:rsidR="0055129D" w:rsidRPr="0055129D" w:rsidRDefault="0055129D" w:rsidP="00551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stores information about the different academic departments within the university.</w:t>
      </w:r>
    </w:p>
    <w:p w14:paraId="7BF210BE" w14:textId="77777777" w:rsidR="0055129D" w:rsidRPr="0055129D" w:rsidRDefault="0055129D" w:rsidP="00551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7952E5" w14:textId="77777777" w:rsidR="0055129D" w:rsidRPr="0055129D" w:rsidRDefault="0055129D" w:rsidP="005512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Unique identifier for each department (auto-incremented integer).</w:t>
      </w:r>
    </w:p>
    <w:p w14:paraId="196DD710" w14:textId="77777777" w:rsidR="0055129D" w:rsidRPr="0055129D" w:rsidRDefault="0055129D" w:rsidP="005512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name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The name of the department (e.g., Computer Science, Mechanical Engineering, etc.).</w:t>
      </w:r>
    </w:p>
    <w:p w14:paraId="25E0394F" w14:textId="77777777" w:rsidR="0055129D" w:rsidRPr="0055129D" w:rsidRDefault="0055129D" w:rsidP="005512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Key Constraints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0363E4" w14:textId="77777777" w:rsidR="0055129D" w:rsidRPr="0055129D" w:rsidRDefault="0055129D" w:rsidP="0055129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the primary key, uniquely identifying each department.</w:t>
      </w:r>
    </w:p>
    <w:p w14:paraId="6B1BF3A6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c. Faculty Table</w:t>
      </w:r>
    </w:p>
    <w:p w14:paraId="2A5F0EA2" w14:textId="77777777" w:rsidR="0055129D" w:rsidRPr="0055129D" w:rsidRDefault="0055129D" w:rsidP="00551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stores information about faculty members, including their personal details and the department they belong to.</w:t>
      </w:r>
    </w:p>
    <w:p w14:paraId="1BC122E9" w14:textId="77777777" w:rsidR="0055129D" w:rsidRPr="0055129D" w:rsidRDefault="0055129D" w:rsidP="00551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65181D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lastRenderedPageBreak/>
        <w:t>faculty_id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Unique identifier for each faculty member (auto-incremented integer).</w:t>
      </w:r>
    </w:p>
    <w:p w14:paraId="505AF7B6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The first name of the faculty member (string).</w:t>
      </w:r>
    </w:p>
    <w:p w14:paraId="4CDDDF87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The last name of the faculty member (string).</w:t>
      </w:r>
    </w:p>
    <w:p w14:paraId="76D512C9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email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A unique email address for the faculty member (string).</w:t>
      </w:r>
    </w:p>
    <w:p w14:paraId="673E9391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Foreign key referencing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that links each faculty member to a specific department.</w:t>
      </w:r>
    </w:p>
    <w:p w14:paraId="66B006E7" w14:textId="77777777" w:rsidR="0055129D" w:rsidRPr="0055129D" w:rsidRDefault="0055129D" w:rsidP="005512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Key Constraints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05B4F9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faculty_id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the primary key.</w:t>
      </w:r>
    </w:p>
    <w:p w14:paraId="17FC5AE6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email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unique across all faculty members.</w:t>
      </w:r>
    </w:p>
    <w:p w14:paraId="4737E400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a foreign key that references 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32A18D" w14:textId="77777777" w:rsidR="0055129D" w:rsidRPr="0055129D" w:rsidRDefault="0055129D" w:rsidP="00551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member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can belong to only one department at a time.</w:t>
      </w:r>
    </w:p>
    <w:p w14:paraId="1F6C77FD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d. Courses Table</w:t>
      </w:r>
    </w:p>
    <w:p w14:paraId="1F43EF9E" w14:textId="77777777" w:rsidR="0055129D" w:rsidRPr="0055129D" w:rsidRDefault="0055129D" w:rsidP="00551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stores information about the courses offered at the university. Each course is linked to a faculty member who teaches it.</w:t>
      </w:r>
    </w:p>
    <w:p w14:paraId="0C4C378D" w14:textId="77777777" w:rsidR="0055129D" w:rsidRPr="0055129D" w:rsidRDefault="0055129D" w:rsidP="00551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FBC3B5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Unique identifier for each course (auto-incremented integer).</w:t>
      </w:r>
    </w:p>
    <w:p w14:paraId="6F8FEC64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code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The course code (e.g., CS101, MATH202).</w:t>
      </w:r>
    </w:p>
    <w:p w14:paraId="7F6C98E8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title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The title or name of the course (string).</w:t>
      </w:r>
    </w:p>
    <w:p w14:paraId="043301BC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credits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The number of credits associated with the course (integer).</w:t>
      </w:r>
    </w:p>
    <w:p w14:paraId="33D629BE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faculty_id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Foreign key that references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to identify the faculty member teaching the course.</w:t>
      </w:r>
    </w:p>
    <w:p w14:paraId="3A0C2A73" w14:textId="77777777" w:rsidR="0055129D" w:rsidRPr="0055129D" w:rsidRDefault="0055129D" w:rsidP="005512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Key Constraints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C5621A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the primary key.</w:t>
      </w:r>
    </w:p>
    <w:p w14:paraId="525187F7" w14:textId="77777777" w:rsidR="0055129D" w:rsidRPr="0055129D" w:rsidRDefault="0055129D" w:rsidP="00551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faculty_id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a foreign key referencing 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faculty_id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9E6C6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e. Enrollments Table</w:t>
      </w:r>
    </w:p>
    <w:p w14:paraId="6E76FDD0" w14:textId="77777777" w:rsidR="0055129D" w:rsidRPr="0055129D" w:rsidRDefault="0055129D" w:rsidP="00551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tracks the enrollment of students in courses. It links students to the courses they are taking and stores their grades.</w:t>
      </w:r>
    </w:p>
    <w:p w14:paraId="65F40421" w14:textId="77777777" w:rsidR="0055129D" w:rsidRPr="0055129D" w:rsidRDefault="0055129D" w:rsidP="00551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Columns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4F51A9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enrollment_id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Unique identifier for each enrollment record (auto-incremented integer).</w:t>
      </w:r>
    </w:p>
    <w:p w14:paraId="46FC9AE8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Foreign key referencing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to identify which student is enrolled.</w:t>
      </w:r>
    </w:p>
    <w:p w14:paraId="63CFA04E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Foreign key referencing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to identify which course the student is enrolled in.</w:t>
      </w:r>
    </w:p>
    <w:p w14:paraId="2F45AB00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enrollment_date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: The date when the student enrolled in the course (date).</w:t>
      </w:r>
    </w:p>
    <w:p w14:paraId="1EBDF099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Courier New" w:eastAsia="Times New Roman" w:hAnsi="Courier New" w:cs="Courier New"/>
          <w:sz w:val="20"/>
          <w:szCs w:val="20"/>
        </w:rPr>
        <w:t>grade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The grade the student received for the course (string or NULL).</w:t>
      </w:r>
    </w:p>
    <w:p w14:paraId="77C3F000" w14:textId="77777777" w:rsidR="0055129D" w:rsidRPr="0055129D" w:rsidRDefault="0055129D" w:rsidP="005512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Key Constraints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DB28B6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enrollment_id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the primary key.</w:t>
      </w:r>
    </w:p>
    <w:p w14:paraId="1CB59993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are foreign keys referencing 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14C81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5129D">
        <w:rPr>
          <w:rFonts w:ascii="Courier New" w:eastAsia="Times New Roman" w:hAnsi="Courier New" w:cs="Courier New"/>
          <w:sz w:val="20"/>
          <w:szCs w:val="20"/>
        </w:rPr>
        <w:t>grade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field can hold one of the predefined grades ('A', 'A-', 'B+', 'B', 'B-', 'C+', 'C', 'D', 'F') or NULL (if the grade is not yet assigned).</w:t>
      </w:r>
    </w:p>
    <w:p w14:paraId="6170E23A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together create a composite relationship that ensures each student can enroll in multiple courses, but the combination of student and course is unique.</w:t>
      </w:r>
    </w:p>
    <w:p w14:paraId="42A3C487" w14:textId="77777777" w:rsidR="0055129D" w:rsidRPr="0055129D" w:rsidRDefault="0055129D" w:rsidP="005512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 Constraints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B759BE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ON DELETE CASCADE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When a student is deleted from the system, their corresponding enrollments will also be deleted.</w:t>
      </w:r>
    </w:p>
    <w:p w14:paraId="57FA9AAD" w14:textId="77777777" w:rsidR="0055129D" w:rsidRPr="0055129D" w:rsidRDefault="0055129D" w:rsidP="00551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ON DELETE RESTRICT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If a course is deleted, its enrollments cannot be deleted, ensuring that enrollments tied to a course are preserved for historical purposes.</w:t>
      </w:r>
    </w:p>
    <w:p w14:paraId="440CB1B8" w14:textId="7BAEE65C" w:rsidR="0055129D" w:rsidRPr="0055129D" w:rsidRDefault="0055129D" w:rsidP="0055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AB5A3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29D">
        <w:rPr>
          <w:rFonts w:ascii="Times New Roman" w:eastAsia="Times New Roman" w:hAnsi="Times New Roman" w:cs="Times New Roman"/>
          <w:b/>
          <w:bCs/>
          <w:sz w:val="27"/>
          <w:szCs w:val="27"/>
        </w:rPr>
        <w:t>2. Data Insertion Overview</w:t>
      </w:r>
    </w:p>
    <w:p w14:paraId="53E7073B" w14:textId="77777777" w:rsidR="0055129D" w:rsidRPr="0055129D" w:rsidRDefault="0055129D" w:rsidP="0055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sz w:val="24"/>
          <w:szCs w:val="24"/>
        </w:rPr>
        <w:t>The following is a summary of the data insertion steps:</w:t>
      </w:r>
    </w:p>
    <w:p w14:paraId="610D342E" w14:textId="77777777" w:rsidR="0055129D" w:rsidRPr="0055129D" w:rsidRDefault="0055129D" w:rsidP="00551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Insert Students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Six students are added to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, each with a unique first name, last name, date of birth, and email address.</w:t>
      </w:r>
    </w:p>
    <w:p w14:paraId="5297A911" w14:textId="77777777" w:rsidR="0055129D" w:rsidRPr="0055129D" w:rsidRDefault="0055129D" w:rsidP="00551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Insert Departments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Six departments are inserted into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, including fields such as 'Computer Science', 'Electrical Engineering', etc.</w:t>
      </w:r>
    </w:p>
    <w:p w14:paraId="1F3DE1A5" w14:textId="77777777" w:rsidR="0055129D" w:rsidRPr="0055129D" w:rsidRDefault="0055129D" w:rsidP="00551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Insert Faculty Members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Six faculty members are inserted into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, each associated with a department via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64312" w14:textId="77777777" w:rsidR="0055129D" w:rsidRPr="0055129D" w:rsidRDefault="0055129D" w:rsidP="00551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Insert Courses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Six courses are added to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, each linked to a faculty member.</w:t>
      </w:r>
    </w:p>
    <w:p w14:paraId="1F47D1FF" w14:textId="77777777" w:rsidR="0055129D" w:rsidRPr="0055129D" w:rsidRDefault="0055129D" w:rsidP="00551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Insert Enrollments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Enrollment records are added to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, indicating which students are enrolled in which courses, the dates of enrollment, and their grades.</w:t>
      </w:r>
    </w:p>
    <w:p w14:paraId="214FEFEA" w14:textId="7FC8529A" w:rsidR="0055129D" w:rsidRPr="0055129D" w:rsidRDefault="0055129D" w:rsidP="0055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3BA67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29D">
        <w:rPr>
          <w:rFonts w:ascii="Times New Roman" w:eastAsia="Times New Roman" w:hAnsi="Times New Roman" w:cs="Times New Roman"/>
          <w:b/>
          <w:bCs/>
          <w:sz w:val="27"/>
          <w:szCs w:val="27"/>
        </w:rPr>
        <w:t>3. Indexes</w:t>
      </w:r>
    </w:p>
    <w:p w14:paraId="1402C575" w14:textId="77777777" w:rsidR="0055129D" w:rsidRPr="0055129D" w:rsidRDefault="0055129D" w:rsidP="0055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Indexes are created on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table to speed up query performance:</w:t>
      </w:r>
    </w:p>
    <w:p w14:paraId="495DCA48" w14:textId="77777777" w:rsidR="0055129D" w:rsidRPr="0055129D" w:rsidRDefault="0055129D" w:rsidP="0055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b/>
          <w:bCs/>
          <w:sz w:val="20"/>
          <w:szCs w:val="20"/>
        </w:rPr>
        <w:t>idx_student_id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This index is created on 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field, improving the performance of queries that filter by student.</w:t>
      </w:r>
    </w:p>
    <w:p w14:paraId="2E260F83" w14:textId="77777777" w:rsidR="0055129D" w:rsidRPr="0055129D" w:rsidRDefault="0055129D" w:rsidP="005512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29D">
        <w:rPr>
          <w:rFonts w:ascii="Courier New" w:eastAsia="Times New Roman" w:hAnsi="Courier New" w:cs="Courier New"/>
          <w:b/>
          <w:bCs/>
          <w:sz w:val="20"/>
          <w:szCs w:val="20"/>
        </w:rPr>
        <w:t>idx_course_id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This index is created on the </w:t>
      </w:r>
      <w:proofErr w:type="spellStart"/>
      <w:r w:rsidRPr="0055129D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field, improving the performance of queries that filter by course.</w:t>
      </w:r>
    </w:p>
    <w:p w14:paraId="052DE8E3" w14:textId="4315CF76" w:rsidR="0055129D" w:rsidRPr="0055129D" w:rsidRDefault="0055129D" w:rsidP="0055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C0D34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29D">
        <w:rPr>
          <w:rFonts w:ascii="Times New Roman" w:eastAsia="Times New Roman" w:hAnsi="Times New Roman" w:cs="Times New Roman"/>
          <w:b/>
          <w:bCs/>
          <w:sz w:val="27"/>
          <w:szCs w:val="27"/>
        </w:rPr>
        <w:t>4. Queries Overview</w:t>
      </w:r>
    </w:p>
    <w:p w14:paraId="79A35B54" w14:textId="77777777" w:rsidR="0055129D" w:rsidRPr="0055129D" w:rsidRDefault="0055129D" w:rsidP="00551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sz w:val="24"/>
          <w:szCs w:val="24"/>
        </w:rPr>
        <w:t>Here are some important queries that can be run on the database:</w:t>
      </w:r>
    </w:p>
    <w:p w14:paraId="0AF3A4BF" w14:textId="77777777" w:rsidR="0055129D" w:rsidRPr="0055129D" w:rsidRDefault="0055129D" w:rsidP="0055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Students Enrolled in a Specific Course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This query finds all students who are enrolled in a specific course, including their first and last names, enrollment date, and grade.</w:t>
      </w:r>
    </w:p>
    <w:p w14:paraId="4003F759" w14:textId="77777777" w:rsidR="0055129D" w:rsidRPr="0055129D" w:rsidRDefault="0055129D" w:rsidP="0055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Find Faculty in a Specific Department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This query retrieves all faculty members who belong to a specific department, showing their name and email.</w:t>
      </w:r>
    </w:p>
    <w:p w14:paraId="7334E181" w14:textId="77777777" w:rsidR="0055129D" w:rsidRPr="0055129D" w:rsidRDefault="0055129D" w:rsidP="0055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Courses for a Student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This query retrieves a list of all courses a student is enrolled in, along with the course details and grades.</w:t>
      </w:r>
    </w:p>
    <w:p w14:paraId="4EBBF957" w14:textId="77777777" w:rsidR="0055129D" w:rsidRPr="0055129D" w:rsidRDefault="0055129D" w:rsidP="0055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Find Students Not Enrolled in Any Courses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This query retrieves all students who have not enrolled in any courses.</w:t>
      </w:r>
    </w:p>
    <w:p w14:paraId="1C59529A" w14:textId="77777777" w:rsidR="0055129D" w:rsidRPr="0055129D" w:rsidRDefault="0055129D" w:rsidP="005512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Find Average Grade for a Specific Course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: This query calculates the average grade for a course, using numerical values for each grade ('A' = 4.0, 'B' = 3.0, etc.) to compute the average.</w:t>
      </w:r>
    </w:p>
    <w:p w14:paraId="29C2A92D" w14:textId="36C4C2E6" w:rsidR="0055129D" w:rsidRPr="0055129D" w:rsidRDefault="0055129D" w:rsidP="00551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0E4E9" w14:textId="77777777" w:rsidR="0055129D" w:rsidRPr="0055129D" w:rsidRDefault="0055129D" w:rsidP="00551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29D">
        <w:rPr>
          <w:rFonts w:ascii="Times New Roman" w:eastAsia="Times New Roman" w:hAnsi="Times New Roman" w:cs="Times New Roman"/>
          <w:b/>
          <w:bCs/>
          <w:sz w:val="27"/>
          <w:szCs w:val="27"/>
        </w:rPr>
        <w:t>5. Summary of Relationships</w:t>
      </w:r>
    </w:p>
    <w:p w14:paraId="6DBA9602" w14:textId="77777777" w:rsidR="0055129D" w:rsidRPr="0055129D" w:rsidRDefault="0055129D" w:rsidP="00551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and Enrollments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Each student can be enrolled in multiple courses.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is used to record these relationships.</w:t>
      </w:r>
    </w:p>
    <w:p w14:paraId="2A19C2FD" w14:textId="77777777" w:rsidR="0055129D" w:rsidRPr="0055129D" w:rsidRDefault="0055129D" w:rsidP="00551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and Courses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Each course is taught by a faculty member, represented by a foreign key relationship in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A2BEB" w14:textId="77777777" w:rsidR="0055129D" w:rsidRPr="0055129D" w:rsidRDefault="0055129D" w:rsidP="00551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and Faculty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Each faculty member belongs to a specific department, represented by a foreign key relationship in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Faculty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39F33" w14:textId="77777777" w:rsidR="0055129D" w:rsidRPr="0055129D" w:rsidRDefault="0055129D" w:rsidP="005512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and Grades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5129D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Enrollments Table</w:t>
      </w:r>
      <w:r w:rsidRPr="0055129D">
        <w:rPr>
          <w:rFonts w:ascii="Times New Roman" w:eastAsia="Times New Roman" w:hAnsi="Times New Roman" w:cs="Times New Roman"/>
          <w:sz w:val="24"/>
          <w:szCs w:val="24"/>
        </w:rPr>
        <w:t xml:space="preserve"> records the grade a student receives for each course they take.</w:t>
      </w:r>
    </w:p>
    <w:p w14:paraId="58CCF208" w14:textId="77777777" w:rsidR="004A34CC" w:rsidRDefault="004A34CC"/>
    <w:sectPr w:rsidR="004A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F401C"/>
    <w:multiLevelType w:val="multilevel"/>
    <w:tmpl w:val="559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37DD"/>
    <w:multiLevelType w:val="multilevel"/>
    <w:tmpl w:val="C2C2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493B"/>
    <w:multiLevelType w:val="multilevel"/>
    <w:tmpl w:val="395A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775CD"/>
    <w:multiLevelType w:val="multilevel"/>
    <w:tmpl w:val="222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67A0"/>
    <w:multiLevelType w:val="multilevel"/>
    <w:tmpl w:val="830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70FA3"/>
    <w:multiLevelType w:val="multilevel"/>
    <w:tmpl w:val="149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145EF"/>
    <w:multiLevelType w:val="multilevel"/>
    <w:tmpl w:val="36B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65F74"/>
    <w:multiLevelType w:val="multilevel"/>
    <w:tmpl w:val="47D2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920C7"/>
    <w:multiLevelType w:val="multilevel"/>
    <w:tmpl w:val="46F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450299">
    <w:abstractNumId w:val="3"/>
  </w:num>
  <w:num w:numId="2" w16cid:durableId="810558637">
    <w:abstractNumId w:val="4"/>
  </w:num>
  <w:num w:numId="3" w16cid:durableId="1061371602">
    <w:abstractNumId w:val="8"/>
  </w:num>
  <w:num w:numId="4" w16cid:durableId="893854912">
    <w:abstractNumId w:val="6"/>
  </w:num>
  <w:num w:numId="5" w16cid:durableId="59208129">
    <w:abstractNumId w:val="0"/>
  </w:num>
  <w:num w:numId="6" w16cid:durableId="917982875">
    <w:abstractNumId w:val="7"/>
  </w:num>
  <w:num w:numId="7" w16cid:durableId="1748385563">
    <w:abstractNumId w:val="5"/>
  </w:num>
  <w:num w:numId="8" w16cid:durableId="1036546063">
    <w:abstractNumId w:val="2"/>
  </w:num>
  <w:num w:numId="9" w16cid:durableId="113996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9D"/>
    <w:rsid w:val="004A34CC"/>
    <w:rsid w:val="0055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70BE"/>
  <w15:chartTrackingRefBased/>
  <w15:docId w15:val="{CBFDE5A4-0B2D-4E7A-8937-7805969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551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12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2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12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51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 DAVIT</dc:creator>
  <cp:keywords/>
  <dc:description/>
  <cp:lastModifiedBy>YEM DAVIT</cp:lastModifiedBy>
  <cp:revision>1</cp:revision>
  <dcterms:created xsi:type="dcterms:W3CDTF">2025-04-01T09:26:00Z</dcterms:created>
  <dcterms:modified xsi:type="dcterms:W3CDTF">2025-04-01T09:29:00Z</dcterms:modified>
</cp:coreProperties>
</file>