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52E" w:rsidRDefault="0013452E" w:rsidP="001345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13452E" w:rsidRDefault="0013452E" w:rsidP="001345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452E" w:rsidRPr="00DE10F4" w:rsidRDefault="0013452E" w:rsidP="0013452E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13452E" w:rsidRPr="00DE10F4" w:rsidRDefault="0013452E" w:rsidP="0013452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13452E" w:rsidRPr="00DE10F4" w:rsidRDefault="0013452E" w:rsidP="0013452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>: Tekn</w:t>
      </w:r>
      <w:r>
        <w:rPr>
          <w:rFonts w:ascii="Arial" w:hAnsi="Arial"/>
          <w:bCs/>
          <w:iCs/>
          <w:sz w:val="24"/>
          <w:szCs w:val="24"/>
        </w:rPr>
        <w:t>ologi Informasi dan Komunikasi</w:t>
      </w:r>
    </w:p>
    <w:p w:rsidR="0013452E" w:rsidRPr="00DE10F4" w:rsidRDefault="0013452E" w:rsidP="0013452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>: Teknik Komputer dan Informatika</w:t>
      </w:r>
    </w:p>
    <w:p w:rsidR="0013452E" w:rsidRPr="00DE10F4" w:rsidRDefault="0013452E" w:rsidP="0013452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</w:rPr>
        <w:t>Rekayasa Perangkat Lunak</w:t>
      </w:r>
      <w:r w:rsidRPr="00DE10F4">
        <w:rPr>
          <w:rFonts w:ascii="Arial" w:hAnsi="Arial"/>
          <w:bCs/>
          <w:iCs/>
          <w:sz w:val="24"/>
          <w:szCs w:val="24"/>
        </w:rPr>
        <w:t xml:space="preserve"> (C2)</w:t>
      </w:r>
    </w:p>
    <w:p w:rsidR="0013452E" w:rsidRPr="00DE10F4" w:rsidRDefault="0013452E" w:rsidP="0013452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Pemodelan Perangkat Lunak (PPL)</w:t>
      </w:r>
    </w:p>
    <w:p w:rsidR="0013452E" w:rsidRPr="00DE10F4" w:rsidRDefault="0013452E" w:rsidP="0013452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>
        <w:rPr>
          <w:rFonts w:ascii="Arial" w:hAnsi="Arial"/>
          <w:bCs/>
          <w:iCs/>
          <w:sz w:val="24"/>
          <w:szCs w:val="24"/>
        </w:rPr>
        <w:t>I /Ganjil  (Pert. 1-2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13452E" w:rsidRPr="00DE10F4" w:rsidRDefault="0013452E" w:rsidP="0013452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4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13452E" w:rsidRPr="00DE10F4" w:rsidRDefault="0013452E" w:rsidP="0013452E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Memahami kebutuhan system berorientasi obyek</w:t>
      </w:r>
    </w:p>
    <w:p w:rsidR="0013452E" w:rsidRDefault="0013452E" w:rsidP="0013452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13452E" w:rsidRDefault="0000274E" w:rsidP="0013452E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3.2</w:t>
      </w:r>
      <w:r w:rsidR="0013452E" w:rsidRPr="00DE10F4">
        <w:rPr>
          <w:rFonts w:ascii="Arial" w:hAnsi="Arial"/>
          <w:sz w:val="24"/>
          <w:szCs w:val="24"/>
        </w:rPr>
        <w:t xml:space="preserve"> </w:t>
      </w:r>
      <w:r w:rsidR="00F02FD8">
        <w:rPr>
          <w:rFonts w:ascii="Arial" w:hAnsi="Arial"/>
          <w:sz w:val="24"/>
          <w:szCs w:val="24"/>
        </w:rPr>
        <w:t>Memahami kebutuhan system berorientasi obyek</w:t>
      </w:r>
    </w:p>
    <w:p w:rsidR="0013452E" w:rsidRDefault="0013452E" w:rsidP="0013452E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</w:t>
      </w:r>
      <w:r w:rsidR="0000274E">
        <w:rPr>
          <w:rFonts w:ascii="Arial" w:hAnsi="Arial"/>
          <w:sz w:val="24"/>
          <w:szCs w:val="24"/>
        </w:rPr>
        <w:t>KD 4.2</w:t>
      </w:r>
      <w:r w:rsidRPr="00DE10F4">
        <w:rPr>
          <w:rFonts w:ascii="Arial" w:hAnsi="Arial"/>
          <w:sz w:val="24"/>
          <w:szCs w:val="24"/>
        </w:rPr>
        <w:t xml:space="preserve"> </w:t>
      </w:r>
      <w:r w:rsidR="006320F0">
        <w:rPr>
          <w:rFonts w:ascii="Arial" w:hAnsi="Arial"/>
          <w:sz w:val="24"/>
          <w:szCs w:val="24"/>
        </w:rPr>
        <w:t>Mempresentasikan kebutuhan system berorientasi obyek</w:t>
      </w:r>
      <w:r>
        <w:rPr>
          <w:rFonts w:ascii="Arial" w:hAnsi="Arial"/>
          <w:iCs/>
          <w:sz w:val="24"/>
          <w:szCs w:val="24"/>
          <w:lang w:val="en-ID"/>
        </w:rPr>
        <w:tab/>
      </w:r>
    </w:p>
    <w:p w:rsidR="0013452E" w:rsidRDefault="0013452E" w:rsidP="0013452E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13452E" w:rsidRPr="00DE10F4" w:rsidRDefault="0013452E" w:rsidP="0013452E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13452E" w:rsidRDefault="00517D76" w:rsidP="00517D76">
      <w:pPr>
        <w:pStyle w:val="ListParagraph"/>
        <w:numPr>
          <w:ilvl w:val="2"/>
          <w:numId w:val="7"/>
        </w:num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m</w:t>
      </w:r>
      <w:r w:rsidR="0013452E" w:rsidRPr="00517D76">
        <w:rPr>
          <w:rFonts w:ascii="Arial" w:hAnsi="Arial"/>
          <w:bCs/>
          <w:iCs/>
          <w:sz w:val="24"/>
          <w:szCs w:val="24"/>
          <w:lang w:val="en-ID"/>
        </w:rPr>
        <w:t>en</w:t>
      </w:r>
      <w:r>
        <w:rPr>
          <w:rFonts w:ascii="Arial" w:hAnsi="Arial"/>
          <w:bCs/>
          <w:iCs/>
          <w:sz w:val="24"/>
          <w:szCs w:val="24"/>
        </w:rPr>
        <w:t>jelaskan kebutuhan pemodelan system perangkat lunak berorientasi obyek</w:t>
      </w:r>
    </w:p>
    <w:p w:rsidR="00517D76" w:rsidRDefault="00517D76" w:rsidP="00517D76">
      <w:pPr>
        <w:pStyle w:val="ListParagraph"/>
        <w:numPr>
          <w:ilvl w:val="2"/>
          <w:numId w:val="7"/>
        </w:num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menerapkan kebutuhan pemodelan system perangkat lunak berorientasi obyek</w:t>
      </w:r>
    </w:p>
    <w:p w:rsidR="00B02923" w:rsidRPr="00B02923" w:rsidRDefault="00B02923" w:rsidP="00B02923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4.2.1.  memprestasikan kebutuhan pemodelan system perangkat lunak berorientasi </w:t>
      </w:r>
    </w:p>
    <w:p w:rsidR="0013452E" w:rsidRPr="00DE10F4" w:rsidRDefault="0013452E" w:rsidP="0013452E">
      <w:pPr>
        <w:pStyle w:val="ListParagraph"/>
        <w:spacing w:after="0"/>
        <w:ind w:left="1134"/>
        <w:jc w:val="both"/>
        <w:rPr>
          <w:rFonts w:ascii="Arial" w:hAnsi="Arial"/>
          <w:bCs/>
          <w:iCs/>
          <w:sz w:val="24"/>
          <w:szCs w:val="24"/>
        </w:rPr>
      </w:pPr>
    </w:p>
    <w:p w:rsidR="0013452E" w:rsidRPr="00DE10F4" w:rsidRDefault="0013452E" w:rsidP="0013452E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13452E" w:rsidRPr="00DE10F4" w:rsidTr="00096D3B">
        <w:tc>
          <w:tcPr>
            <w:tcW w:w="3261" w:type="dxa"/>
          </w:tcPr>
          <w:p w:rsidR="0013452E" w:rsidRPr="00DE10F4" w:rsidRDefault="0013452E" w:rsidP="00096D3B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13452E" w:rsidRPr="00DE10F4" w:rsidRDefault="0013452E" w:rsidP="00096D3B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13452E" w:rsidRPr="00DE10F4" w:rsidTr="00096D3B">
        <w:tc>
          <w:tcPr>
            <w:tcW w:w="3261" w:type="dxa"/>
          </w:tcPr>
          <w:p w:rsidR="0013452E" w:rsidRPr="00DE10F4" w:rsidRDefault="00443289" w:rsidP="00096D3B">
            <w:pPr>
              <w:pStyle w:val="ListParagraph"/>
              <w:spacing w:line="276" w:lineRule="auto"/>
              <w:ind w:left="34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Melal</w:t>
            </w:r>
            <w:r w:rsidR="0013452E"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ui kegiatan pembelajaran model </w:t>
            </w:r>
            <w:r w:rsidR="0013452E" w:rsidRPr="00D56B77">
              <w:rPr>
                <w:rFonts w:ascii="Arial" w:eastAsia="Cambria" w:hAnsi="Arial" w:cs="Arial"/>
                <w:b/>
                <w:color w:val="000000"/>
              </w:rPr>
              <w:t>Project-Based Learning (PBL)</w:t>
            </w:r>
            <w:r w:rsidR="0013452E"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peserta didik dapat </w:t>
            </w:r>
            <w:r w:rsidR="0013452E">
              <w:rPr>
                <w:rFonts w:ascii="Arial" w:hAnsi="Arial"/>
                <w:b/>
                <w:color w:val="000000"/>
                <w:sz w:val="24"/>
                <w:szCs w:val="24"/>
              </w:rPr>
              <w:t>Ketrampilan</w:t>
            </w:r>
            <w:r w:rsidR="0013452E">
              <w:rPr>
                <w:rFonts w:ascii="Arial" w:hAnsi="Arial"/>
                <w:color w:val="000000"/>
                <w:sz w:val="24"/>
                <w:szCs w:val="24"/>
              </w:rPr>
              <w:t xml:space="preserve"> peralatan komputer </w:t>
            </w:r>
            <w:r w:rsidR="0013452E"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dan </w:t>
            </w:r>
            <w:r w:rsidR="0013452E">
              <w:rPr>
                <w:rFonts w:ascii="Arial" w:hAnsi="Arial"/>
                <w:color w:val="000000"/>
                <w:sz w:val="24"/>
                <w:szCs w:val="24"/>
              </w:rPr>
              <w:t xml:space="preserve">software aplikasi </w:t>
            </w:r>
            <w:r w:rsidR="0013452E" w:rsidRPr="00DE10F4">
              <w:rPr>
                <w:rFonts w:ascii="Arial" w:hAnsi="Arial"/>
                <w:b/>
                <w:sz w:val="24"/>
                <w:szCs w:val="24"/>
              </w:rPr>
              <w:t>Menggunaka</w:t>
            </w:r>
            <w:r w:rsidR="0013452E">
              <w:rPr>
                <w:rFonts w:ascii="Arial" w:hAnsi="Arial"/>
                <w:b/>
                <w:sz w:val="24"/>
                <w:szCs w:val="24"/>
              </w:rPr>
              <w:t>n</w:t>
            </w:r>
            <w:r w:rsidR="0013452E">
              <w:rPr>
                <w:rFonts w:ascii="Arial" w:hAnsi="Arial"/>
                <w:sz w:val="24"/>
                <w:szCs w:val="24"/>
              </w:rPr>
              <w:t xml:space="preserve"> menjelaskan </w:t>
            </w:r>
            <w:r w:rsidR="000D0A2E">
              <w:rPr>
                <w:rFonts w:ascii="Arial" w:hAnsi="Arial"/>
                <w:sz w:val="24"/>
                <w:szCs w:val="24"/>
              </w:rPr>
              <w:t>kebutuhan pemodelan system perangkat lunak berorientasi obyek</w:t>
            </w:r>
            <w:r w:rsidR="0013452E">
              <w:rPr>
                <w:rFonts w:ascii="Arial" w:hAnsi="Arial"/>
                <w:sz w:val="24"/>
                <w:szCs w:val="24"/>
              </w:rPr>
              <w:t xml:space="preserve"> </w:t>
            </w:r>
            <w:r w:rsidR="0013452E"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="0013452E"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13452E" w:rsidRPr="00DE10F4" w:rsidRDefault="0013452E" w:rsidP="00096D3B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13452E" w:rsidRPr="00DE10F4" w:rsidRDefault="0013452E" w:rsidP="0013452E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13452E" w:rsidRDefault="0013452E" w:rsidP="0013452E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13452E" w:rsidRPr="00340B49" w:rsidRDefault="0013452E" w:rsidP="0013452E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 w:rsidR="00AA2924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menerapkan kebutuhan pemodelan system perangkat lunak berorientasi obyek</w:t>
            </w:r>
          </w:p>
          <w:p w:rsidR="0013452E" w:rsidRPr="00DE10F4" w:rsidRDefault="0013452E" w:rsidP="0013452E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</w:t>
            </w:r>
            <w:r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13452E" w:rsidRPr="00DE10F4" w:rsidRDefault="0013452E" w:rsidP="0013452E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>
              <w:rPr>
                <w:rFonts w:ascii="Arial" w:hAnsi="Arial"/>
                <w:sz w:val="24"/>
                <w:szCs w:val="24"/>
              </w:rPr>
              <w:t xml:space="preserve">sikan dan menyediakan laptop </w:t>
            </w:r>
            <w:r w:rsidR="00F47EE3">
              <w:rPr>
                <w:rFonts w:ascii="Arial" w:hAnsi="Arial"/>
                <w:sz w:val="24"/>
                <w:szCs w:val="24"/>
              </w:rPr>
              <w:t>kebutuhan pemodelan system perangkat lunak berorientasi obyek</w:t>
            </w:r>
          </w:p>
          <w:p w:rsidR="0013452E" w:rsidRPr="00DE10F4" w:rsidRDefault="0013452E" w:rsidP="0013452E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13452E" w:rsidRPr="00DE10F4" w:rsidRDefault="0013452E" w:rsidP="0013452E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ketrampilan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</w:t>
            </w:r>
            <w:r>
              <w:rPr>
                <w:rFonts w:ascii="Arial" w:hAnsi="Arial"/>
                <w:sz w:val="24"/>
                <w:szCs w:val="24"/>
              </w:rPr>
              <w:t xml:space="preserve">komputer dan software aplikasi untuk </w:t>
            </w:r>
            <w:r w:rsidR="008C4BDB">
              <w:rPr>
                <w:rFonts w:ascii="Arial" w:hAnsi="Arial"/>
                <w:sz w:val="24"/>
                <w:szCs w:val="24"/>
              </w:rPr>
              <w:t xml:space="preserve">memprentasikan </w:t>
            </w:r>
            <w:r>
              <w:rPr>
                <w:rFonts w:ascii="Arial" w:hAnsi="Arial"/>
                <w:sz w:val="24"/>
                <w:szCs w:val="24"/>
              </w:rPr>
              <w:t>pemodelan perangkat lunak</w:t>
            </w:r>
            <w:r w:rsidR="00DA24A1">
              <w:rPr>
                <w:rFonts w:ascii="Arial" w:hAnsi="Arial"/>
                <w:sz w:val="24"/>
                <w:szCs w:val="24"/>
              </w:rPr>
              <w:t xml:space="preserve"> berorientasi obyek</w:t>
            </w:r>
          </w:p>
          <w:p w:rsidR="0013452E" w:rsidRPr="00DE10F4" w:rsidRDefault="0013452E" w:rsidP="0013452E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ketrampilan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</w:t>
            </w:r>
            <w:r>
              <w:rPr>
                <w:rFonts w:ascii="Arial" w:hAnsi="Arial"/>
                <w:sz w:val="24"/>
                <w:szCs w:val="24"/>
              </w:rPr>
              <w:t>komputer dan software aplikasi pemodelan perangkat lunak</w:t>
            </w:r>
          </w:p>
          <w:p w:rsidR="0013452E" w:rsidRPr="00DE10F4" w:rsidRDefault="0013452E" w:rsidP="0013452E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menyimpulkan materi </w:t>
            </w:r>
            <w:r w:rsidRPr="00DE10F4">
              <w:rPr>
                <w:rFonts w:ascii="Arial" w:hAnsi="Arial"/>
                <w:sz w:val="24"/>
                <w:szCs w:val="24"/>
              </w:rPr>
              <w:lastRenderedPageBreak/>
              <w:t>pembelajaran dengan bimbingan guru</w:t>
            </w:r>
          </w:p>
          <w:p w:rsidR="0013452E" w:rsidRPr="00DE10F4" w:rsidRDefault="0013452E" w:rsidP="0013452E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13452E" w:rsidRPr="00DE10F4" w:rsidRDefault="0013452E" w:rsidP="0013452E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13452E" w:rsidRPr="00C27A2A" w:rsidRDefault="0013452E" w:rsidP="0013452E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13452E" w:rsidRPr="00DD2C8A" w:rsidRDefault="0013452E" w:rsidP="0013452E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13452E" w:rsidRPr="00DE10F4" w:rsidRDefault="0013452E" w:rsidP="0013452E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13452E" w:rsidRPr="00DE10F4" w:rsidRDefault="0013452E" w:rsidP="0013452E">
      <w:pPr>
        <w:pStyle w:val="ListParagraph"/>
        <w:numPr>
          <w:ilvl w:val="0"/>
          <w:numId w:val="6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13452E" w:rsidRPr="00DE10F4" w:rsidRDefault="0013452E" w:rsidP="0013452E">
      <w:pPr>
        <w:pStyle w:val="ListParagraph"/>
        <w:numPr>
          <w:ilvl w:val="0"/>
          <w:numId w:val="6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956558" w:rsidRPr="00775483" w:rsidRDefault="0013452E" w:rsidP="00956558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956558">
        <w:rPr>
          <w:rFonts w:ascii="Arial" w:hAnsi="Arial" w:cs="Arial"/>
        </w:rPr>
        <w:t>Abudul Munif, S.Pd. SST, M.Kom Tahun; 2019</w:t>
      </w:r>
    </w:p>
    <w:p w:rsidR="00956558" w:rsidRDefault="00956558" w:rsidP="00956558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</w:t>
      </w:r>
      <w:r w:rsidRPr="00AE098D">
        <w:rPr>
          <w:rFonts w:ascii="Arial" w:hAnsi="Arial" w:cs="Arial"/>
          <w:bCs/>
          <w:iCs/>
          <w:sz w:val="24"/>
          <w:szCs w:val="24"/>
        </w:rPr>
        <w:t>Pemodelan Perangkat Lunak</w:t>
      </w:r>
      <w:r>
        <w:rPr>
          <w:rFonts w:ascii="Arial" w:hAnsi="Arial" w:cs="Arial"/>
          <w:bCs/>
          <w:iCs/>
          <w:sz w:val="24"/>
          <w:szCs w:val="24"/>
        </w:rPr>
        <w:t>.Jl. Pondok Blimbing Indah</w:t>
      </w:r>
    </w:p>
    <w:p w:rsidR="00956558" w:rsidRPr="00AE098D" w:rsidRDefault="00956558" w:rsidP="00956558">
      <w:pPr>
        <w:pStyle w:val="ListParagraph"/>
        <w:spacing w:after="0" w:line="240" w:lineRule="auto"/>
        <w:ind w:left="677" w:firstLine="43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                                  Selatan X N6 No. 5 Malang-Jawa Timur</w:t>
      </w:r>
      <w:r w:rsidRPr="00AE098D">
        <w:rPr>
          <w:rFonts w:ascii="Arial" w:hAnsi="Arial" w:cs="Arial"/>
          <w:bCs/>
          <w:iCs/>
          <w:sz w:val="24"/>
          <w:szCs w:val="24"/>
        </w:rPr>
        <w:t>:</w:t>
      </w:r>
    </w:p>
    <w:p w:rsidR="0013452E" w:rsidRPr="00DE10F4" w:rsidRDefault="0013452E" w:rsidP="00956558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13452E" w:rsidRPr="00DE10F4" w:rsidRDefault="0013452E" w:rsidP="0013452E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13452E" w:rsidRPr="00DE10F4" w:rsidRDefault="0013452E" w:rsidP="0013452E">
      <w:pPr>
        <w:pStyle w:val="ListParagraph"/>
        <w:numPr>
          <w:ilvl w:val="0"/>
          <w:numId w:val="5"/>
        </w:numPr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Pengetahuan: Kemampuan siswa dalam menjawab pertanyaan, mengerjakan </w:t>
      </w:r>
      <w:r>
        <w:rPr>
          <w:rFonts w:ascii="Arial" w:hAnsi="Arial"/>
          <w:sz w:val="24"/>
          <w:szCs w:val="24"/>
        </w:rPr>
        <w:t xml:space="preserve">catatan, </w:t>
      </w:r>
      <w:r w:rsidRPr="00DE10F4">
        <w:rPr>
          <w:rFonts w:ascii="Arial" w:hAnsi="Arial"/>
          <w:sz w:val="24"/>
          <w:szCs w:val="24"/>
        </w:rPr>
        <w:t xml:space="preserve">latihan dan tugas mengenai </w:t>
      </w:r>
      <w:r>
        <w:rPr>
          <w:rFonts w:ascii="Arial" w:hAnsi="Arial"/>
          <w:color w:val="000000"/>
          <w:sz w:val="24"/>
          <w:szCs w:val="24"/>
          <w:lang w:eastAsia="id-ID"/>
        </w:rPr>
        <w:t xml:space="preserve">memahami </w:t>
      </w:r>
      <w:r w:rsidR="003564E3">
        <w:rPr>
          <w:rFonts w:ascii="Arial" w:hAnsi="Arial"/>
          <w:color w:val="000000"/>
          <w:sz w:val="24"/>
          <w:szCs w:val="24"/>
          <w:lang w:eastAsia="id-ID"/>
        </w:rPr>
        <w:t>kebutuhan system berorientasi objek</w:t>
      </w:r>
    </w:p>
    <w:p w:rsidR="0013452E" w:rsidRPr="00DE10F4" w:rsidRDefault="0013452E" w:rsidP="0013452E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Keterampilan: Kemampuan siswa dalam menggunakan </w:t>
      </w:r>
      <w:r w:rsidRPr="00DE10F4">
        <w:rPr>
          <w:rFonts w:ascii="Arial" w:hAnsi="Arial"/>
          <w:color w:val="000000"/>
          <w:sz w:val="24"/>
          <w:szCs w:val="24"/>
          <w:lang w:eastAsia="id-ID"/>
        </w:rPr>
        <w:t xml:space="preserve">Peralatan </w:t>
      </w:r>
      <w:r>
        <w:rPr>
          <w:rFonts w:ascii="Arial" w:hAnsi="Arial"/>
          <w:color w:val="000000"/>
          <w:sz w:val="24"/>
          <w:szCs w:val="24"/>
          <w:lang w:eastAsia="id-ID"/>
        </w:rPr>
        <w:t xml:space="preserve">Komputer dan </w:t>
      </w:r>
      <w:r w:rsidR="00210D51">
        <w:rPr>
          <w:rFonts w:ascii="Arial" w:hAnsi="Arial"/>
          <w:color w:val="000000"/>
          <w:sz w:val="24"/>
          <w:szCs w:val="24"/>
          <w:lang w:eastAsia="id-ID"/>
        </w:rPr>
        <w:t>mempresentasikan kebutuhan system berorientasi objek</w:t>
      </w:r>
    </w:p>
    <w:p w:rsidR="0013452E" w:rsidRPr="00DE10F4" w:rsidRDefault="0013452E" w:rsidP="0013452E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13452E" w:rsidRPr="00DE10F4" w:rsidRDefault="0013452E" w:rsidP="0013452E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13452E" w:rsidRPr="00DE10F4" w:rsidRDefault="0013452E" w:rsidP="0013452E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13452E" w:rsidRPr="00DE10F4" w:rsidTr="00096D3B">
        <w:tc>
          <w:tcPr>
            <w:tcW w:w="4885" w:type="dxa"/>
          </w:tcPr>
          <w:p w:rsidR="0013452E" w:rsidRPr="00DE10F4" w:rsidRDefault="0013452E" w:rsidP="00096D3B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3452E" w:rsidRPr="00DE10F4" w:rsidRDefault="0013452E" w:rsidP="00096D3B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13452E" w:rsidRPr="00DE10F4" w:rsidRDefault="0013452E" w:rsidP="00096D3B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13452E" w:rsidRPr="00DE10F4" w:rsidRDefault="0013452E" w:rsidP="00096D3B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3452E" w:rsidRPr="00DE10F4" w:rsidRDefault="0013452E" w:rsidP="00096D3B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3452E" w:rsidRPr="00DE10F4" w:rsidRDefault="0013452E" w:rsidP="00096D3B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3452E" w:rsidRPr="00DE10F4" w:rsidRDefault="0013452E" w:rsidP="00096D3B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3452E" w:rsidRPr="00AB5923" w:rsidRDefault="0013452E" w:rsidP="00096D3B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13452E" w:rsidRPr="00DE10F4" w:rsidRDefault="0013452E" w:rsidP="00096D3B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13452E" w:rsidRPr="00DE10F4" w:rsidRDefault="0013452E" w:rsidP="00096D3B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13452E" w:rsidRPr="00DE10F4" w:rsidRDefault="0013452E" w:rsidP="00096D3B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3452E" w:rsidRPr="00DE10F4" w:rsidRDefault="0013452E" w:rsidP="00096D3B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3452E" w:rsidRPr="00DE10F4" w:rsidRDefault="0013452E" w:rsidP="00096D3B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3452E" w:rsidRPr="00DE10F4" w:rsidRDefault="0013452E" w:rsidP="00096D3B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3452E" w:rsidRPr="00DE10F4" w:rsidRDefault="0013452E" w:rsidP="00096D3B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3452E" w:rsidRPr="00AB5923" w:rsidRDefault="0013452E" w:rsidP="00096D3B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13452E" w:rsidRDefault="0013452E" w:rsidP="001345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452E" w:rsidRDefault="0013452E" w:rsidP="001345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452E" w:rsidRDefault="0013452E" w:rsidP="001345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452E" w:rsidRDefault="0013452E" w:rsidP="001345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452E" w:rsidRDefault="0013452E" w:rsidP="0013452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3452E" w:rsidRDefault="0013452E" w:rsidP="001345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452E" w:rsidRDefault="0013452E" w:rsidP="001345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452E" w:rsidRDefault="0013452E" w:rsidP="001345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452E" w:rsidRDefault="0013452E" w:rsidP="001345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452E" w:rsidRDefault="0013452E" w:rsidP="0013452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3452E" w:rsidRDefault="0013452E" w:rsidP="001345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452E" w:rsidRDefault="0013452E" w:rsidP="0013452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3452E" w:rsidRDefault="0013452E" w:rsidP="0013452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3452E" w:rsidRDefault="0013452E" w:rsidP="0013452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3452E" w:rsidRDefault="0013452E" w:rsidP="0013452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3452E" w:rsidRPr="00AB352A" w:rsidRDefault="0013452E" w:rsidP="0013452E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13452E" w:rsidRDefault="0013452E" w:rsidP="0013452E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13452E" w:rsidRDefault="0013452E" w:rsidP="0013452E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13452E" w:rsidRDefault="0013452E" w:rsidP="0013452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3452E" w:rsidRDefault="0013452E" w:rsidP="0013452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3452E" w:rsidRPr="002E56B6" w:rsidRDefault="0013452E" w:rsidP="0013452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3452E" w:rsidRDefault="0013452E" w:rsidP="0013452E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13452E" w:rsidRPr="00405C14" w:rsidRDefault="0013452E" w:rsidP="0013452E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13452E" w:rsidRDefault="0013452E" w:rsidP="0013452E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13452E" w:rsidRPr="003F6318" w:rsidRDefault="0013452E" w:rsidP="0013452E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13452E" w:rsidRPr="003F6318" w:rsidRDefault="0013452E" w:rsidP="0013452E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13452E" w:rsidRDefault="0013452E" w:rsidP="0013452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3452E" w:rsidRDefault="0013452E" w:rsidP="0013452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3452E" w:rsidRDefault="0013452E" w:rsidP="0013452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3452E" w:rsidRPr="00C258E9" w:rsidRDefault="0013452E" w:rsidP="0013452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3452E" w:rsidRDefault="0013452E" w:rsidP="0013452E"/>
    <w:p w:rsidR="001031B4" w:rsidRDefault="001031B4"/>
    <w:sectPr w:rsidR="001031B4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4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5D361F99"/>
    <w:multiLevelType w:val="multilevel"/>
    <w:tmpl w:val="E05E16C4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3452E"/>
    <w:rsid w:val="0000274E"/>
    <w:rsid w:val="000D0A2E"/>
    <w:rsid w:val="001031B4"/>
    <w:rsid w:val="0013452E"/>
    <w:rsid w:val="00210D51"/>
    <w:rsid w:val="003564E3"/>
    <w:rsid w:val="0040257B"/>
    <w:rsid w:val="00443289"/>
    <w:rsid w:val="00517D76"/>
    <w:rsid w:val="006320F0"/>
    <w:rsid w:val="008C4BDB"/>
    <w:rsid w:val="00956558"/>
    <w:rsid w:val="00AA2924"/>
    <w:rsid w:val="00B02923"/>
    <w:rsid w:val="00C67296"/>
    <w:rsid w:val="00D052B3"/>
    <w:rsid w:val="00DA24A1"/>
    <w:rsid w:val="00DB0354"/>
    <w:rsid w:val="00F02FD8"/>
    <w:rsid w:val="00F47EE3"/>
    <w:rsid w:val="00FA7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13452E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1345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1345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18</cp:revision>
  <dcterms:created xsi:type="dcterms:W3CDTF">2020-05-13T07:21:00Z</dcterms:created>
  <dcterms:modified xsi:type="dcterms:W3CDTF">2020-06-11T00:59:00Z</dcterms:modified>
</cp:coreProperties>
</file>