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8E58" w14:textId="77777777" w:rsidR="00142140" w:rsidRDefault="005252DC">
      <w:r>
        <w:t>Scholarship essay – Please describe how this scholarship will help you achieve your educational objectives. Provide your future goals and evidence of leadership and service.</w:t>
      </w:r>
    </w:p>
    <w:p w14:paraId="6A13A0B4" w14:textId="77777777" w:rsidR="005252DC" w:rsidRDefault="005252DC"/>
    <w:p w14:paraId="0E091853" w14:textId="2FEE8998" w:rsidR="005252DC" w:rsidRDefault="00D83829">
      <w:r>
        <w:t xml:space="preserve">I am Sai Venkata Satish Yenduri, have completed my Under Graduation in 2017. Since then, I have a total work experience of 4 years as a Full Stack Developer. I have a little amount of savings from that, and maximum part of my Graduate expenses are my family funds. A Scholarship or any financial aid would reduce the burden on my family. </w:t>
      </w:r>
    </w:p>
    <w:p w14:paraId="6D21605C" w14:textId="347AA8F3" w:rsidR="004505F8" w:rsidRDefault="004505F8"/>
    <w:p w14:paraId="674AE239" w14:textId="77777777" w:rsidR="004505F8" w:rsidRDefault="004505F8" w:rsidP="004505F8">
      <w:pPr>
        <w:pStyle w:val="Default"/>
        <w:rPr>
          <w:sz w:val="23"/>
          <w:szCs w:val="23"/>
        </w:rPr>
      </w:pPr>
    </w:p>
    <w:p w14:paraId="3ED58DAF" w14:textId="77777777" w:rsidR="004505F8" w:rsidRPr="00035A1E" w:rsidRDefault="004505F8" w:rsidP="004505F8">
      <w:pPr>
        <w:pStyle w:val="Default"/>
        <w:rPr>
          <w:sz w:val="23"/>
          <w:szCs w:val="23"/>
        </w:rPr>
      </w:pPr>
      <w:r w:rsidRPr="00560048">
        <w:rPr>
          <w:rFonts w:ascii="Calibri" w:hAnsi="Calibri" w:cs="Calibri"/>
          <w:sz w:val="22"/>
          <w:szCs w:val="22"/>
        </w:rPr>
        <w:t>Although, I have good work experience, I always feel that there is something missing in my career that reminds me of a master's degree. This master's program at your university will really help me to fill the gaps in my career and will be an ideal platform to improve myself and become a true software engineer.</w:t>
      </w:r>
    </w:p>
    <w:p w14:paraId="60B0521C" w14:textId="77777777" w:rsidR="004505F8" w:rsidRDefault="004505F8"/>
    <w:sectPr w:rsidR="0045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DC"/>
    <w:rsid w:val="003C2C44"/>
    <w:rsid w:val="004505F8"/>
    <w:rsid w:val="005252DC"/>
    <w:rsid w:val="00AA4A24"/>
    <w:rsid w:val="00D46D5A"/>
    <w:rsid w:val="00D83829"/>
    <w:rsid w:val="00F2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D513"/>
  <w15:chartTrackingRefBased/>
  <w15:docId w15:val="{255119FC-026E-4FFE-AFAC-1FCB3DC4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05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Yenduri Sai Venkata Satish</dc:creator>
  <cp:keywords/>
  <dc:description/>
  <cp:lastModifiedBy>Yenduri Sai Venkata Satish</cp:lastModifiedBy>
  <cp:revision>2</cp:revision>
  <dcterms:created xsi:type="dcterms:W3CDTF">2021-09-11T21:25:00Z</dcterms:created>
  <dcterms:modified xsi:type="dcterms:W3CDTF">2021-09-21T12:44:00Z</dcterms:modified>
</cp:coreProperties>
</file>