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autoresearch-mlx 整理與差異分析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日期：2026-03-09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比較對象：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上游：https://github.com/karpathy/autoresearch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分支：https://github.com/trevin-creator/autoresearch-mlx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autoresearch-mlx 在做什麼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`autoresearch-mlx` 是 Karpathy `autoresearch` 的 Apple Silicon 版本移植，核心概念維持不變：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讓 AI agent 自動修改 `train.py`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每輪固定時間訓練（核心是 5 分鐘訓練預算）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 `val_bpb` 判斷好壞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透過 git keep/revert 做實驗管理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但訓練後端從 NVIDIA/PyTorch 轉成 Apple MLX，目標是讓 Mac（M1/M2/M3/M4）也能跑同樣的 autonomous research loop。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核心機制（兩者共通）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兩邊都保留同樣的研究 loop 思想：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人類主要改 `program.md`（研究策略 / agent 指令）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 主要改 `train.py`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每輪跑固定短時訓練，快速迭代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以同一個指標（`val_bpb`）做 keep/revert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共通的最重要設計哲學：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用固定時間窗而不是固定步數，讓「不同模型配置」在同一時間成本下公平競爭。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主要差異（重點）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 硬體與框架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`karpathy/autoresearch`：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目標平台：單張 NVIDIA GPU（README 提到 H100 測試）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框架：PyTorch + CUDA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`trevin-creator/autoresearch-mlx`：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目標平台：Apple Silicon（M 系列）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框架：MLX（不需 PyTorch/CUDA）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 實驗節奏（每輪耗時）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上游：主打 5 分鐘訓練時間窗，整體迴圈更接近高吞吐（README 描述可達 ~12 exp/hr）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MLX 版：雖維持 5 分鐘訓練預算概念，但加上 compile + eval 後，完整週期常見約 6–7 分鐘（文中也提 8–9 exp/hr）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 Optimizer 支援重點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上游：提到 Muon + AdamW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MLX 版：初期內容曾提 AdamW-only（Muon future work）；後續內容提到已納入 Muon 可選（`USE_MUON=True`）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解讀：`autoresearch-mlx` README 內容有版本演進痕跡，實務上以 repo 當前程式碼為準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D. 評估與效能指標實務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MLX 版提到：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eval token budget 有縮小（為加快迭代）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MFU 指標在 Apple 上是 placeholder（缺少對齊 H100 的 FLOPs benchmark）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上游在 NVIDIA 生態下，效能度量生態較成熟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E. 實驗發現（平台導向）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MLX 版強調固定時間窗下，Apple 上常自動收斂到：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較淺層（例如 DEPTH 4）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較小 batch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更重視「單位時間可做的 optimizer steps」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上游也同意固定時間窗是核心，但 MLX 版給了較多 Mac 實測案例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實務上怎麼選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選 `karpathy/autoresearch`，如果你：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有 NVIDIA GPU（特別是資料中心卡）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想貼近原始 baseline 與社群主線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想較直接比較高性能環境下結果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選 `autoresearch-mlx`，如果你：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主要設備是 Mac（M 系列）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想本地低門檻跑 autonomous research loop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想研究「硬體差異如何改變最優超參」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5) 對你「Survey auto research」項目的啟發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這兩個 repo 很適合當成你 Survey auto research 的方法學起點：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**把研究流程程式化**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將研究者經驗寫進 `program.md`，讓 agent 可重複執行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**固定時間窗評估**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比固定 step 更接近真實算力預算下的最佳化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**硬體感知研究策略**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同一份 loop 在不同硬體會收斂到不同最優配置（這點很有研究價值）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**可擴展成你的 Auto Survey pipeline**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文獻解析（paper）→ 產生假說（program.md）→ 自動實驗 → 報告回填（Notion）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6) 一句話總結（TL;DR）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`autoresearch-mlx` 不是重寫研究方法，而是把 Karpathy 的 autoresearch 方法，成功搬到 Apple Silicon 生態，並展示了「固定時間窗 + agent loop」在不同硬體下會長出不同最優解。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參考連結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https://github.com/karpathy/autoresearch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https://github.com/trevin-creator/autoresearch-mlx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