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2026-09-30 적용 안내서 (추가분)</w:t>
      </w:r>
    </w:p>
    <w:p>
      <w:pPr>
        <w:jc w:val="center"/>
      </w:pPr>
      <w:r>
        <w:rPr>
          <w:color w:val="666666"/>
          <w:sz w:val="26"/>
        </w:rPr>
        <w:t>작업대 명칭을 EcsDefine.xml 에서</w:t>
        <w:br/>
        <w:t>IMS 스테이션 번호 정정 · 지우는 프로그램 · 출고대 도착 즉시 완료 · HOST 수신 끊김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2026-09-30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2026-09-30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2026-09-29 적용 안내서에 이어지는 추가분. 작업대 이름을 EcsDefine.xml 에서 가져오게 한 것과, IMS 스테이션 번호를 문서에 맞춰 바로잡은 것, 지우는 프로그램, 출고대 도착 즉시 완료(TASK), HOST_TASK 수신 접속 끊김 수정, 4K 화면 배율, 최종 적용 목록.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2026-09-29 적용 안내서를 이미 받아 보셨다면, 그 뒤에 더해진 것만 여기에 담았다. 앞 문서를 다시 볼 필요가 없도록 필요한 배경은 짧게 함께 적는다.</w:t>
      </w:r>
    </w:p>
    <w:p>
      <w:r>
        <w:rPr>
          <w:b w:val="0"/>
          <w:i w:val="0"/>
          <w:sz w:val="20"/>
        </w:rPr>
        <w:t>이 문서와 설치 꾸러미, SQL 은 모두 적용_20260930 폴더에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것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위치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이 문서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적용_20260930/2026-09-30_적용안내서_추가분.docx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설치 꾸러미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적용_20260930/Client_설치/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적용_20260930/SQL/260930_DEST_POS_DEF_01_IMS번호_정정.sql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장</w:t>
            </w:r>
          </w:p>
        </w:tc>
        <w:tc>
          <w:tcPr>
            <w:tcW w:type="dxa" w:w="816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작업대 이름을 EcsDefine.xml 에서 가져온다 - 이름을 바꾸려고 프로그램을 다시 만들 일이 없어졌다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IMS 스테이션 번호가 뒤집혀 있던 것을 문서에 맞춰 바로잡았다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깔린 Client 를 지우는 프로그램을 넣었다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적용 순서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앞 문서(2026-09-29)의 내용은 그대로 유효하다. 이 문서는 그 위에 얹는 것이다.</w:t>
      </w:r>
    </w:p>
    <w:p>
      <w:r>
        <w:br w:type="page"/>
      </w:r>
    </w:p>
    <w:p>
      <w:pPr>
        <w:pStyle w:val="Heading1"/>
      </w:pPr>
      <w:r>
        <w:t>1. 작업대 이름을 EcsDefine.xml 에서 가져온다</w:t>
      </w:r>
    </w:p>
    <w:p>
      <w:r>
        <w:rPr>
          <w:b w:val="0"/>
          <w:i w:val="0"/>
          <w:sz w:val="20"/>
        </w:rPr>
        <w:t>작업대 이름을 바꾸고 싶을 때 프로그램을 다시 만들지 않아도 되게 했다. EcsDefine.xml 의 이름을 고치면 작업 정보 창과 작업 판넬에 그대로 나온다.</w:t>
      </w:r>
    </w:p>
    <w:p>
      <w:pPr>
        <w:pStyle w:val="Heading2"/>
      </w:pPr>
      <w:r>
        <w:t>1.1 어디를 고치나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&lt;Track number="122"&gt;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&lt;Status&gt;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&lt;StoStation name="외부 입고 전용 입출고대" id="101"/&gt;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&lt;RetStation name="외부 입고 전용 입출고대" id="101"/&gt;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&lt;/Status&gt;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&lt;/Track&gt;</w:t>
            </w:r>
          </w:p>
        </w:tc>
      </w:tr>
    </w:tbl>
    <w:p/>
    <w:p>
      <w:r>
        <w:rPr>
          <w:b w:val="0"/>
          <w:i w:val="0"/>
          <w:sz w:val="20"/>
        </w:rPr>
        <w:t>name 만 고치면 된다. 프로그램을 다시 만들 필요도, 다시 깔 필요도 없다. Client 를 다시 띄우면 바뀐 이름이 나온다.</w:t>
      </w:r>
    </w:p>
    <w:p>
      <w:pPr>
        <w:pStyle w:val="Heading2"/>
      </w:pPr>
      <w:r>
        <w:t>1.2 어느 값이 어디서 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보이는 것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어디서 오나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외부 입고 전용 입출고대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EcsDefine.xml 의 name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[101]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DEST_POS_DEF.REMARKS 의 IMS 번호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TR#22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DEST_POS_DEF.REMARKS 의 트랙번호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이어 주는 열쇠는 ★트랙번호★ 다. EcsDefine.xml 의 &lt;Track number&gt; 와 DEST_POS_DEF.MC_NO 가 같은 값이므로 그것으로 잇는다. EcsDefine.xml 에 없는 트랙이면 종전대로 REMARKS 의 이름을 쓴다 - 빈 이름이 되지 않는다.</w:t>
      </w:r>
    </w:p>
    <w:p>
      <w:pPr>
        <w:pStyle w:val="Heading2"/>
      </w:pPr>
      <w:r>
        <w:t>1.3 무엇을 고쳤나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EcsDefine.cpp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Status 아래 요소의 이름만 보고 속성은 버리던 것을, name 도 함께 읽어 트랙번호별로 모아 두게 했다.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EcsDoc.h / EcsDoc.cpp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출발지/도착지 이름표를 만들 때, 이름만 그 표에서 가져온다. IMS 번호와 트랙번호는 종전대로 REMARKS 에서 온다.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PanelJobDlg.cpp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이름이 길어져 작업 판넬에서 잘렸다. 출발/도착 칸을 145 → 210 으로 넓히고 작업번호 바로 뒤로 당겼다. 판넬이 좁아 뒤 칸은 화면 밖으로 밀리기 때문이다. 나머지 칸은 가로로 밀어 보면 된다.</w:t>
            </w:r>
          </w:p>
        </w:tc>
      </w:tr>
    </w:tbl>
    <w:p/>
    <w:p>
      <w:r>
        <w:rPr>
          <w:b w:val="0"/>
          <w:i w:val="0"/>
          <w:sz w:val="20"/>
        </w:rPr>
        <w:t>작업 정보 창은 칸 너비가 내용에 맞게 스스로 늘어나므로 손대지 않았다.</w:t>
      </w:r>
    </w:p>
    <w:p>
      <w:r>
        <w:br w:type="page"/>
      </w:r>
    </w:p>
    <w:p>
      <w:pPr>
        <w:pStyle w:val="Heading1"/>
      </w:pPr>
      <w:r>
        <w:t>2. IMS 스테이션 번호를 문서에 맞춰 바로잡았다</w:t>
      </w:r>
    </w:p>
    <w:p>
      <w:pPr>
        <w:pStyle w:val="Heading2"/>
      </w:pPr>
      <w:r>
        <w:t>2.1 무엇이 틀렸나</w:t>
      </w:r>
    </w:p>
    <w:p>
      <w:r>
        <w:rPr>
          <w:b w:val="0"/>
          <w:i w:val="0"/>
          <w:sz w:val="20"/>
        </w:rPr>
        <w:t>입고와 출고의 IMS 번호가 서로 뒤집혀 있었다. 2026-09-22 에 넣은 값이다.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 (틀림)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 (문서 기준)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124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제품 입고대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원부자재 불출대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IMS104</w:t>
            </w:r>
          </w:p>
        </w:tc>
      </w:tr>
    </w:tbl>
    <w:p/>
    <w:p>
      <w:pPr>
        <w:pStyle w:val="Heading2"/>
      </w:pPr>
      <w:r>
        <w:t>2.2 무엇이 맞나</w:t>
      </w:r>
    </w:p>
    <w:p>
      <w:r>
        <w:rPr>
          <w:b w:val="0"/>
          <w:i w:val="0"/>
          <w:sz w:val="20"/>
        </w:rPr>
        <w:t>IMS/프로토콜 문서의 Station Number 표가 기준이다.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Station No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Station Name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001 ~ 003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실온창고 S/C #1 ~ #3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004 ~ 005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냉장창고 S/C #1 ~ #2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외부 입고 전용 입출고대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102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Picking 작업대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103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제품 입고대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원부자재 불출대</w:t>
            </w:r>
          </w:p>
        </w:tc>
      </w:tr>
    </w:tbl>
    <w:p/>
    <w:p>
      <w:pPr>
        <w:pStyle w:val="Heading2"/>
      </w:pPr>
      <w:r>
        <w:t>2.3 ★프로그램 동작에는 영향이 없었다★</w:t>
      </w:r>
    </w:p>
    <w:p>
      <w:r>
        <w:rPr>
          <w:b w:val="0"/>
          <w:i w:val="0"/>
          <w:sz w:val="20"/>
        </w:rPr>
        <w:t>상위(WMS/IMS)와 주고받는 번호는 이 칸을 쓰지 않는다. WCS_TASK_HOST 의 modStationMap.cs 가 코드로 매핑하며, 그쪽은 처음부터 문서와 같았다(103=제품 입고대 TR#24, 104=원부자재 불출대 TR#26).</w:t>
      </w:r>
    </w:p>
    <w:p>
      <w:r>
        <w:rPr>
          <w:b w:val="0"/>
          <w:i w:val="0"/>
          <w:sz w:val="20"/>
        </w:rPr>
        <w:t>틀렸던 곳은 화면에 보이는 이름표뿐이다.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어디에 보이나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언제부터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작업 정보 창 / 작업 판넬의 출발지·도착지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2026-09-29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수동 지시 창의 출발/도착 목록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2026-09-16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설비 상태창의 도착지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〃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그래서 지금까지 상위와의 주고받기는 정상이었다. 눈에 보이는 번호만 달랐다.</w:t>
      </w:r>
    </w:p>
    <w:p>
      <w:pPr>
        <w:pStyle w:val="Heading2"/>
      </w:pPr>
      <w:r>
        <w:t>2.4 무엇을 고쳤나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어떻게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DEST_POS_DEF.REMARKS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SQL/260930_DEST_POS_DEF_01_IMS번호_정정.sql 로 값을 맞췄다. 문서의 이름이 길어 varchar(30) 에 들어가지 않아 60 으로 늘렸다 (늘리는 것이라 되돌릴 일이 없다).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EcsDefine.xml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이름을 문서 표기와 같게 했다. 외부 전용 입출고대 → 외부 입고 전용 입출고대, 피킹 작업대 → Picking 작업대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CLAUDE.md 의 트랙 표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같은 곳이 뒤집혀 있어 함께 바로잡았다(작업 지침 파일).</w:t>
            </w:r>
          </w:p>
        </w:tc>
      </w:tr>
    </w:tbl>
    <w:p/>
    <w:p>
      <w:pPr>
        <w:pStyle w:val="Heading2"/>
      </w:pPr>
      <w:r>
        <w:t>2.5 고친 뒤 화면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작업번호   출발                              도착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0854       Picking 작업대[102] TR#30         S/C #2[04-009-05]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0853       제품 입고대[103] TR#24            S/C #1[02-007-10]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0082       외부 입고 전용 입출고대[101] TR#22  S/C #4[07-001-01]</w:t>
            </w:r>
          </w:p>
        </w:tc>
      </w:tr>
    </w:tbl>
    <w:p/>
    <w:p>
      <w:r>
        <w:br w:type="page"/>
      </w:r>
    </w:p>
    <w:p>
      <w:pPr>
        <w:pStyle w:val="Heading1"/>
      </w:pPr>
      <w:r>
        <w:t>3. 깔린 Client 를 지우는 프로그램을 넣었다</w:t>
      </w:r>
    </w:p>
    <w:p>
      <w:r>
        <w:rPr>
          <w:b w:val="0"/>
          <w:i w:val="0"/>
          <w:sz w:val="20"/>
        </w:rPr>
        <w:t>종전에는 지우는 수단이 없어 폴더를 손으로 지워야 했다. 설치 폴더의 Uninstall.bat 을 오른쪽 단추로 눌러 [관리자 권한으로 실행] 하면 된다.</w:t>
      </w:r>
    </w:p>
    <w:p>
      <w:r>
        <w:rPr>
          <w:b w:val="0"/>
          <w:i w:val="0"/>
          <w:sz w:val="20"/>
        </w:rPr>
        <w:t>묻는 것은 넷이고, 각 물음에 [1/4] 처럼 번호가 붙는다. 첫 물음은 ★지울 폴더 경로★ 를 받는 자리다. 그대로 지우려면 아무것도 적지 말고 Enter 만 누른다.</w:t>
      </w:r>
    </w:p>
    <w:p>
      <w:pPr>
        <w:ind w:left="227"/>
      </w:pPr>
      <w:r>
        <w:rPr>
          <w:color w:val="B02A20"/>
          <w:sz w:val="19"/>
        </w:rPr>
        <w:t>※ 첫 물음에 YES 같은 답을 적으면 "드라이브 맨 위는 지울 수 없습니다" 가 나온다. 그 자리는 예/아니오가 아니라 폴더 경로를 적는 곳이다. 화면에도 그렇게 적어 두었다.</w:t>
      </w:r>
    </w:p>
    <w:p>
      <w:pPr>
        <w:pStyle w:val="Heading2"/>
      </w:pPr>
      <w:r>
        <w:t>3.1 지우기 전에 세 가지를 확인한다</w:t>
      </w:r>
    </w:p>
    <w:p>
      <w:r>
        <w:rPr>
          <w:b w:val="0"/>
          <w:i w:val="0"/>
          <w:sz w:val="20"/>
        </w:rPr>
        <w:t>지우는 일은 되돌릴 수 없다. 그래서 묻기 전에 스스로 확인한다.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9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확인</w:t>
            </w:r>
          </w:p>
        </w:tc>
        <w:tc>
          <w:tcPr>
            <w:tcW w:type="dxa" w:w="544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아니면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정말 그 폴더가 맞는가 - Ecs.exe 나 EcsMain.exe 가 있는가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아무것도 하지 않고 끝낸다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프로그램이 돌고 있지 않은가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닫을지 물어본다. 아니라고 하면 끝낸다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사람이 무엇을 지울지 보고 승낙했는가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YES 를 적지 않으면 아무것도 지우지 않는다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빈 경로와 드라이브 맨 위(C:\ 같은 것)도 거부한다. 1 번이 없으면 엉뚱한 폴더를 통째로 지울 수 있어 넣었다.</w:t>
      </w:r>
    </w:p>
    <w:p>
      <w:pPr>
        <w:pStyle w:val="Heading2"/>
      </w:pPr>
      <w:r>
        <w:t>3.2 설정은 원하면 남긴다</w:t>
      </w:r>
    </w:p>
    <w:p>
      <w:r>
        <w:rPr>
          <w:b w:val="0"/>
          <w:i w:val="0"/>
          <w:sz w:val="20"/>
        </w:rPr>
        <w:t>Ecs.ini 와 WmsDown.ini 에는 그 PC 의 DB 주소가 들어 있다. 남기겠다고 하면 설치 폴더 옆에 따로 빼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C:\LGLS\CLIENT_설정백업_20260930_1117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Ecs.ini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WmsDown.ini</w:t>
            </w:r>
          </w:p>
        </w:tc>
      </w:tr>
    </w:tbl>
    <w:p/>
    <w:p>
      <w:r>
        <w:rPr>
          <w:b w:val="0"/>
          <w:i w:val="0"/>
          <w:sz w:val="20"/>
        </w:rPr>
        <w:t>다시 깔고 나서 이 안의 ini 를 설치 폴더에 덮어쓰면 DB 주소를 다시 넣지 않아도 된다.</w:t>
      </w:r>
    </w:p>
    <w:p>
      <w:pPr>
        <w:pStyle w:val="Heading2"/>
      </w:pPr>
      <w:r>
        <w:t>3.3 남기는 것</w:t>
      </w:r>
    </w:p>
    <w:p>
      <w:r>
        <w:rPr>
          <w:b w:val="0"/>
          <w:i w:val="0"/>
          <w:sz w:val="20"/>
        </w:rPr>
        <w:t>Visual C++ 재배포 패키지와 .NET Framework 는 지우지 않는다. 다른 프로그램도 쓰기 때문이다. 꼭 지워야 하면 Windows 의 [앱] 설정에서 직접 지운다.</w:t>
      </w:r>
    </w:p>
    <w:p>
      <w:pPr>
        <w:pStyle w:val="Heading2"/>
      </w:pPr>
      <w:r>
        <w:t>3.4 확인한 것 (2026-09-30)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해 본 것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빈 경로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거부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드라이브 맨 위 (C 드라이브 루트)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거부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없는 폴더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없다고 알리고 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Client 가 아닌 폴더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거부 - 안에 있던 파일 그대로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제대로 깐 폴더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통과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지우기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읽기전용 파일까지 지웠다. 설정 두 개는 백업 폴더에 남았다</w:t>
            </w:r>
          </w:p>
        </w:tc>
      </w:tr>
    </w:tbl>
    <w:p/>
    <w:p>
      <w:r>
        <w:br w:type="page"/>
      </w:r>
    </w:p>
    <w:p>
      <w:pPr>
        <w:pStyle w:val="Heading1"/>
      </w:pPr>
      <w:r>
        <w:t>4.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SQL/260930_DEST_POS_DEF_01_IMS번호_정정.sql 을 한 번 돌린다. (칸을 늘리고 값을 맞춘다. 몇 번을 돌려도 같은 결과가 된다.)</w:t>
      </w:r>
    </w:p>
    <w:p>
      <w:pPr>
        <w:pStyle w:val="ListNumber"/>
      </w:pPr>
      <w:r>
        <w:rPr>
          <w:sz w:val="20"/>
        </w:rPr>
        <w:t>Client 를 교체한다. 설치 꾸러미(Client_설치)를 쓰면 Setup.bat 하나로 끝난다. 이미 깔려 있으면 EcsMain.exe 와 EcsDefine.xml 만 바꿔도 된다.</w:t>
      </w:r>
    </w:p>
    <w:p>
      <w:pPr>
        <w:pStyle w:val="ListNumber"/>
      </w:pPr>
      <w:r>
        <w:rPr>
          <w:sz w:val="20"/>
        </w:rPr>
        <w:t>Client 를 띄워 작업 정보 창과 작업 판넬의 출발지/도착지를 확인한다.</w:t>
      </w:r>
    </w:p>
    <w:p>
      <w:pPr>
        <w:pStyle w:val="Heading2"/>
      </w:pPr>
      <w:r>
        <w:t>4.1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작업대 이름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EcsDefine.xml 에 적은 이름이 그대로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IMS 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제품 입고대가 [103], 원부자재 불출대가 [104]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트랙번호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TR#24 / TR#26 이 그대로 붙는가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잘림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작업 판넬에서 이름이 잘리지 않는가 (출발/도착이 작업번호 바로 뒤에 온다)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수동 지시 창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목록의 이름도 같은 말로 보이는가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이름을 더 바꾸고 싶으면 EcsDefine.xml 의 name 만 고치면 된다. IMS 번호나 트랙번호를 바꿀 일이 생기면 DEST_POS_DEF.REMARKS 를 고친다.</w:t>
      </w:r>
    </w:p>
    <w:p>
      <w:pPr>
        <w:pStyle w:val="Heading1"/>
      </w:pPr>
      <w:r>
        <w:t>5. 출고대 도착 즉시 완료 (IO_TASK / EQP_TASK)</w:t>
      </w:r>
    </w:p>
    <w:p>
      <w:r>
        <w:rPr>
          <w:b w:val="0"/>
          <w:i w:val="0"/>
          <w:sz w:val="20"/>
        </w:rPr>
        <w:t>2026-09-30 현장 확인. 출고 작업이 출고대에 닿은 뒤에도 IO_TASK 가 "실도착 관측 (신호/배출 대기)" 에서 멈춰, 작업자가 화물을 뺄 때까지(5분 넘게) 완료되지 않았다. 출고대 신호(3초 펄스)를 그날은 EQP_TASK 가 붙잡지 못했고, 신호를 못 잡으면 종전 판정은 배출(감지 OFF)까지 기다리도록 되어 있었다.</w:t>
      </w:r>
    </w:p>
    <w:p>
      <w:pPr>
        <w:pStyle w:val="Heading2"/>
      </w:pPr>
      <w:r>
        <w:t>5.1 무엇을 바꿨나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76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변경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출고대에서 실도착(센서 ON + 작업번호 일치)을 보면 곧바로 완료한다. ENV_IOSCH.INI [CNF] OUT_DONE_ON_ARRIVAL = 1 (기본). 0 이면 종전대로 배출까지 기다린다.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래치 컬럼(SQL 04) 유무를 기동 때 한 번만 보던 것을 60초마다 다시 본다. SQL 을 나중에 돌려도 재기동이 필요 없다.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EQP_TASK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출고대 래치 관련 줄을 실행 폴더의 OutLatch.log 에도 남긴다. 기동 후 첫 사이클에 고속 스캔 대상(CV11→122, CV13→126, CV14→129)을 적는다.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EQP_TASK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래치 컬럼 유무를 60초마다 다시 본다(위와 같음). 확인이 실패하면 그 오류 문구를 같이 적는다.</w:t>
            </w:r>
          </w:p>
        </w:tc>
      </w:tr>
    </w:tbl>
    <w:p/>
    <w:p>
      <w:pPr>
        <w:pStyle w:val="Heading2"/>
      </w:pPr>
      <w:r>
        <w:t>5.2 완료 판정 순서 (출고)</w:t>
      </w:r>
    </w:p>
    <w:p>
      <w:r>
        <w:rPr>
          <w:b w:val="0"/>
          <w:i w:val="0"/>
          <w:sz w:val="20"/>
        </w:rPr>
        <w:t>위에서부터 먼저 맞는 것으로 끝난다.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근거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걸리는 시간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IO_TASK 로그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폴링 순간 출고대 신호 ON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즉시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출고대 신호 ON - 출고 완료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EQP_TASK 가 남긴 신호 래치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다음 폴링(3초 안)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신호 래치(관측 n) - 출고 완료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★새로★ 실도착(센서+작업번호)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다음 폴링(3초 안)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실도착 관측(센서+작업번호) - 출고 완료(도착 즉시)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(OUT_DONE_ON_ARRIVAL=0 일 때) 도착 뒤 배출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작업자가 뺄 때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배출 확인 - 출고 완료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아무것도 못 봄, 트래킹 60초 무관측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60초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…무관측이라 완료로 인정합니다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완료(=HOST 2차 완료보고) 시점이 "작업자 회수" 에서 "출고대 도착" 으로 앞당겨진다. 현장 시나리오 문서의 출고 흐름이 "반출 위치 Pallet Exist ON(도착)" 을 도착으로 정의하므로 이에 맞췄다.</w:t>
      </w:r>
    </w:p>
    <w:p>
      <w:pPr>
        <w:pStyle w:val="Heading2"/>
      </w:pPr>
      <w:r>
        <w:t>5.3 신호를 왜 못 잡았는지 - 다음 방문 때 보는 법</w:t>
      </w:r>
    </w:p>
    <w:p>
      <w:r>
        <w:rPr>
          <w:b w:val="0"/>
          <w:i w:val="0"/>
          <w:sz w:val="20"/>
        </w:rPr>
        <w:t>EQP_TASK 실행 폴더에 OutLatch.log 가 생긴다. 메모장으로 열어 아래 줄을 찾는다.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고속 스캔 대상(300ms): CV11→122, CV13→126, CV14→129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정상. 이 줄이 없거나 "대상이 없습니다" 면 PlcAddressMap.xml 의 outStation 누락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CV_DATA.RET_READY_LATCH 있음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정상. "없음 [확인 오류: …]" 면 DB 계정 권한/DB 이름 문제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본 폴링 트랙 126 신호 ON 관측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PLC 비트가 실제로 ON 됐다(16초 주기 관측)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트랙 126 출고대 신호 ON 을 붙잡았습니다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고속 스캔이 잡아 래치를 세웠다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(ON 관측 줄이 전혀 없음)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PLC 가 그 비트를 올리지 않는다 - 주소/타이밍 확인 필요</w:t>
            </w:r>
          </w:p>
        </w:tc>
      </w:tr>
    </w:tbl>
    <w:p/>
    <w:p>
      <w:r>
        <w:rPr>
          <w:b w:val="0"/>
          <w:i w:val="0"/>
          <w:sz w:val="20"/>
        </w:rPr>
        <w:t>이 줄이 어떻게 나오든 5.1 의 도착 즉시 완료는 동작한다. 이 파일은 원인 확정용이다.</w:t>
      </w:r>
    </w:p>
    <w:p>
      <w:pPr>
        <w:pStyle w:val="Heading1"/>
      </w:pPr>
      <w:r>
        <w:t>6. 적용 순서 (TASK)</w:t>
      </w:r>
    </w:p>
    <w:p>
      <w:pPr>
        <w:pStyle w:val="ListNumber"/>
      </w:pPr>
      <w:r>
        <w:rPr>
          <w:sz w:val="20"/>
        </w:rPr>
        <w:t>EQP_TASK(WCS_TASK_CV.exe) 와 IO_TASK(IO_TASK_SEMI_FINISH.exe) 를 종료한다.</w:t>
      </w:r>
    </w:p>
    <w:p>
      <w:pPr>
        <w:pStyle w:val="ListNumber"/>
      </w:pPr>
      <w:r>
        <w:rPr>
          <w:sz w:val="20"/>
        </w:rPr>
        <w:t>TASK/EQP_TASK/WCS_TASK_CV.exe 와 TASK/IO_TASK/IO_TASK_SEMI_FINISH.exe 로 바꾼다.</w:t>
      </w:r>
    </w:p>
    <w:p>
      <w:pPr>
        <w:pStyle w:val="ListNumber"/>
      </w:pPr>
      <w:r>
        <w:rPr>
          <w:sz w:val="20"/>
        </w:rPr>
        <w:t>ENV_IOSCH.INI [CNF] 에 OUT_DONE_ON_ARRIVAL = 1 을 더한다(없어도 기본 1). WCS_DB.INI 는 29일 값 그대로.</w:t>
      </w:r>
    </w:p>
    <w:p>
      <w:pPr>
        <w:pStyle w:val="ListNumber"/>
      </w:pPr>
      <w:r>
        <w:rPr>
          <w:sz w:val="20"/>
        </w:rPr>
        <w:t>EQP_TASK → IO_TASK 순서로 띄운다. HOST_TASK 는 손대지 않는다.</w:t>
      </w:r>
    </w:p>
    <w:p>
      <w:pPr>
        <w:pStyle w:val="ListNumber"/>
      </w:pPr>
      <w:r>
        <w:rPr>
          <w:sz w:val="20"/>
        </w:rPr>
        <w:t>출고 1건을 돌려 출고대 도착 뒤 3초 안에 "출고 완료(도착 즉시)" 또는 "신호 래치 - 출고 완료" 가 찍히는지 본다.</w:t>
      </w:r>
    </w:p>
    <w:p>
      <w:pPr>
        <w:pStyle w:val="ListNumber"/>
      </w:pPr>
      <w:r>
        <w:rPr>
          <w:sz w:val="20"/>
        </w:rPr>
        <w:t>EQP_TASK 폴더의 OutLatch.log 를 열어 5.3 의 줄을 확인한다.</w:t>
      </w:r>
    </w:p>
    <w:p>
      <w:r>
        <w:rPr>
          <w:b w:val="0"/>
          <w:i w:val="0"/>
          <w:sz w:val="20"/>
        </w:rPr>
        <w:t>시뮬레이터 체인으로 실측했다(2026-09-30 17:39, 출고대 신호를 아예 올리지 않게 하고 신호 경로도 끈 상태). 출고 0863(→126)·0864(→129) 모두 RGV 도착 기록(15) 뒤 첫 폴링에서 "실도착 관측(센서+작업번호) - 출고 완료(도착 즉시)" 로 끝났고 2초 뒤 19 가 됐다. 완료 15초 뒤에도 출고대에 화물이 그대로 있었고(SENSOR0=1, 작업번호 일치) RET_READY_RD=0, 래치 0 이었다 - 배출을 기다리지 않았고 신호 경로도 쓰이지 않았다.</w:t>
      </w:r>
    </w:p>
    <w:p>
      <w:pPr>
        <w:pStyle w:val="Heading1"/>
      </w:pPr>
      <w:r>
        <w:t>7. HOST_TASK 수신 접속이 붙자마자 끊기던 원인과 수정</w:t>
      </w:r>
    </w:p>
    <w:p>
      <w:r>
        <w:rPr>
          <w:b w:val="0"/>
          <w:i w:val="0"/>
          <w:sz w:val="20"/>
        </w:rPr>
        <w:t>현장(원격지) 관측: 상위(IMS)가 30초마다 접속하는데, HOST_TASK Server(Recv) 창에 "통신이 연결되었습니다.." 뒤 0.1초 만에 "통신 쓰레드를 종료합니다." 만 찍히고 끊겼다. 17일판으로 원복해도 같았다(두 판의 수신 코드가 같다).</w:t>
      </w:r>
    </w:p>
    <w:p>
      <w:pPr>
        <w:pStyle w:val="Heading2"/>
      </w:pPr>
      <w:r>
        <w:t>7.1 원인 (개발 PC 에서 재현)</w:t>
      </w:r>
    </w:p>
    <w:p>
      <w:r>
        <w:rPr>
          <w:b w:val="0"/>
          <w:i w:val="0"/>
          <w:sz w:val="20"/>
        </w:rPr>
        <w:t>수신은 접속 1개용 객체(g_SrvWork) 하나를 모든 접속이 같이 썼다. 붙어 있는 접속(A)이 있는 채로 새 접속(B)이 오면, 리슨 스레드가 A 의 소켓을 닫고 같은 필드에 B 의 소켓을 넣는다. 그 순간 깨어난 A 의 스레드가 정리 코드에서 같은 필드(= B 의 소켓)를 닫아 버린다. 그래서 B 는 붙자마자 끊기고, A 도 끊긴다. 상위가 기존 접속을 둔 채 새 접속을 여는 방식이면 매번 이렇게 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시험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수정 후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 를 둔 채 B 접속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B 즉시 끊김(10053), A 도 끊김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A·B 모두 유지, 각각 응답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닫고 곧바로 재접속(0.05초)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정상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정상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송신 쪽 DB 오류를 일부러 낸 상태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(재현 조건에서는 끊김 없음)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수신 유지</w:t>
            </w:r>
          </w:p>
        </w:tc>
      </w:tr>
    </w:tbl>
    <w:p/>
    <w:p>
      <w:r>
        <w:rPr>
          <w:b w:val="0"/>
          <w:i w:val="0"/>
          <w:sz w:val="20"/>
        </w:rPr>
        <w:t>구 ECS(ECP TcpServer.cs)는 접속마다 따로 받는 다중 접속 서버였다. 상위는 그 방식에 맞춰 만들어져 있으므로, 현 HOST_TASK 도 접속마다 객체를 하나씩 두는 방식으로 맞췄다. 전문 규약은 그대로다.</w:t>
      </w:r>
    </w:p>
    <w:p>
      <w:pPr>
        <w:pStyle w:val="Heading2"/>
      </w:pPr>
      <w:r>
        <w:t>7.2 무엇을 바꿨나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변경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수신 접속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접속마다 CSrvWork 를 하나씩 만들어 제 소켓만 닫는다. 살아 있는 접속 목록을 둔다.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연결 로그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"통신이 연결되었습니다.. [상대 IP:포트] (접속 n개)" 로 상대를 남긴다.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종료 판정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수신 스레드는 자기 DB 오류만 보고 끊는다(종전: 송신 쪽 오류로도 끊고 사유 없음). 끊을 때 사유를 남긴다.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신호등/EQP_MST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수신 접속이 하나라도 붙어 있으면 연결로 본다.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정지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프로그램 정지 시 살아 있는 접속을 전부 닫는다.</w:t>
            </w:r>
          </w:p>
        </w:tc>
      </w:tr>
    </w:tbl>
    <w:p/>
    <w:p>
      <w:r>
        <w:rPr>
          <w:b w:val="0"/>
          <w:i w:val="0"/>
          <w:sz w:val="20"/>
        </w:rPr>
        <w:t>EcsComA.ini [Host] SRV_MULTI_CONN = 1 (기본) / SRV_STOP_ON_CLI_DBERR = 0 (기본). 키가 없어도 기본값으로 돈다. 비교가 필요하면 0/1 로 바꿔 재기동한다.</w:t>
      </w:r>
    </w:p>
    <w:p>
      <w:pPr>
        <w:pStyle w:val="Heading2"/>
      </w:pPr>
      <w:r>
        <w:t>7.3 적용 순서 (HOST_TASK)</w:t>
      </w:r>
    </w:p>
    <w:p>
      <w:pPr>
        <w:pStyle w:val="ListNumber"/>
      </w:pPr>
      <w:r>
        <w:rPr>
          <w:sz w:val="20"/>
        </w:rPr>
        <w:t>HOST_TASK 를 종료한다.</w:t>
      </w:r>
    </w:p>
    <w:p>
      <w:pPr>
        <w:pStyle w:val="ListNumber"/>
      </w:pPr>
      <w:r>
        <w:rPr>
          <w:sz w:val="20"/>
        </w:rPr>
        <w:t>TASK/HOST_TASK/TASK_LFC10_G1_ECSCOM.exe 로 바꾼다. EcsComA.ini 는 그대로 둔다 (LocalPort/RemotePort 확인).</w:t>
      </w:r>
    </w:p>
    <w:p>
      <w:pPr>
        <w:pStyle w:val="ListNumber"/>
      </w:pPr>
      <w:r>
        <w:rPr>
          <w:sz w:val="20"/>
        </w:rPr>
        <w:t>HOST_TASK 를 띄운다. Server(Recv) 창에 "통신이 연결되었습니다.. [상대주소] (접속 n개)" 가 찍히고 유지되는지 본다.</w:t>
      </w:r>
    </w:p>
    <w:p>
      <w:pPr>
        <w:pStyle w:val="ListNumber"/>
      </w:pPr>
      <w:r>
        <w:rPr>
          <w:sz w:val="20"/>
        </w:rPr>
        <w:t>운전 화면 [통신] HOST1 이 초록으로 유지되는지 본다.</w:t>
      </w:r>
    </w:p>
    <w:p>
      <w:pPr>
        <w:pStyle w:val="Heading1"/>
      </w:pPr>
      <w:r>
        <w:t>8. 4K 화면(Windows 배율 300%)에서 어긋나 보이던 것</w:t>
      </w:r>
    </w:p>
    <w:p>
      <w:r>
        <w:rPr>
          <w:b w:val="0"/>
          <w:i w:val="0"/>
          <w:sz w:val="20"/>
        </w:rPr>
        <w:t>현장 모니터는 3840x2160 에 Windows 배율 300% 다(보조 모니터는 1920x1080). 그 화면에서 리본 [통신] 신호등의 아래쪽(이름 글자)이 잘리고, 크레인·RTV 의 번호가 점처럼 작고, 왼쪽 판넬의 글자가 작게 보였다. 1920x1080 에서는 정상이었다. (보안상 화면을 받을 수 없어 증상 설명으로 고쳤다.)</w:t>
      </w:r>
    </w:p>
    <w:p>
      <w:pPr>
        <w:pStyle w:val="Heading2"/>
      </w:pPr>
      <w:r>
        <w:t>8.1 왜 그랬나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보인 것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까닭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신호등 이름이 잘림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이름 글꼴 = 리본 글꼴(Windows 가 이미 3배로 키운 것) x UI_SCALE 로 두 번 커졌다. UI_SCALE 을 바꿔도 같이 커져 늘 칸을 넘쳤다.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크기가 서로 어긋남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UI_SCALE 자동이 화면 높이만 보고 200 이 되었다. 리본과 표는 Windows 배율 300 이라 서로 맞지 않았다.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크레인·RTV 번호가 점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레이아웃 XML 에서 fontsize 가 0 이 아닌 항목(10/12/14)은 픽셀 크기가 고정이다. 지도는 커지는데 글자는 그대로였다. (작업대 명칭은 fontsize=0 이라 칸에 맞춰 커져 정상이었다.)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왼쪽 판넬 글자가 작음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범례 칸의 글꼴·칩과 설비/작업 표의 열 폭이 픽셀 고정이었다.</w:t>
            </w:r>
          </w:p>
        </w:tc>
      </w:tr>
    </w:tbl>
    <w:p/>
    <w:p>
      <w:pPr>
        <w:pStyle w:val="Heading2"/>
      </w:pPr>
      <w:r>
        <w:t>8.2 무엇을 바꿨나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변경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UI_SCALE 자동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Windows 배율이 100% 를 넘으면 그 값을 따른다(300% -&gt; 300). 100% 면 종전처럼 화면 높이로 정한다.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신호등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글꼴은 100% 기준 높이에 배율을 한 번만 먹인다. 주어진 칸보다 크면 칸에 맞춰 줄여 그린다 - 어떤 값에서도 잘리지 않는다.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지도 고정 글자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지도 칸의 높이에 맞춰 키운다(1920x1080 = 100%). 키우더라도 칸 높이는 넘지 않는다. Ecs.ini [DISPLAY] LAYOUT_FONT_SCALE.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왼쪽 범례 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글꼴·칩·줄 높이·기본 크기에 UI_SCALE 을 먹인다.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설비/작업 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열 폭과 탭·체크박스 자리에 Windows 배율을 먹인다(글자는 Windows 가 이미 키운다).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끌어 놓은 크기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왼쪽 칸의 크기를 100% 기준으로 적는다(키 이름 끝에 100). 종전 값은 그때의 배율로 나눠 옮긴다.</w:t>
            </w:r>
          </w:p>
        </w:tc>
      </w:tr>
    </w:tbl>
    <w:p/>
    <w:p>
      <w:pPr>
        <w:pStyle w:val="Heading2"/>
      </w:pPr>
      <w:r>
        <w:t>8.3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UI_SCALE = 0            ; 0 자동 / 100~400 고정  - 신호등, 왼쪽 범례 칸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LAYOUT_FONT_SCALE = 0   ; 0 자동 / 50~500 고정   - 지도의 고정 글자(트랙·작업번호·크레인/RTV 번호)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이렇게 보이면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이렇게 한다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범례가 너무 크다(자리를 많이 먹는다)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UI_SCALE 을 자동보다 작게 (4K@300% 에서 200 정도)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크레인·RTV·트랙 글자가 아직 작다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LAYOUT_FONT_SCALE 을 키운다 (200, 250 ...)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글자가 칸을 넘친다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LAYOUT_FONT_SCALE 을 줄인다 (150 ...)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설비/작업 표의 열이 좁다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열 경계를 끌어 넓힌다(표는 Windows 배율을 따른다)</w:t>
            </w:r>
          </w:p>
        </w:tc>
      </w:tr>
    </w:tbl>
    <w:p/>
    <w:p>
      <w:r>
        <w:rPr>
          <w:b w:val="0"/>
          <w:i w:val="0"/>
          <w:sz w:val="20"/>
        </w:rPr>
        <w:t>UI_SCALE 은 3초 안에 반영된다. LAYOUT_FONT_SCALE 은 창 크기를 바꾸거나 다시 띄우면 반영된다.</w:t>
      </w:r>
    </w:p>
    <w:p>
      <w:pPr>
        <w:pStyle w:val="Heading2"/>
      </w:pPr>
      <w:r>
        <w:t>8.4 그래도 어긋나면 - Windows 에게 맡기는 길</w:t>
      </w:r>
    </w:p>
    <w:p>
      <w:r>
        <w:rPr>
          <w:b w:val="0"/>
          <w:i w:val="0"/>
          <w:sz w:val="20"/>
        </w:rPr>
        <w:t>설치 폴더의 "화면배율_방식.bat" 을 실행해 2 나 3 을 고르면, Windows 가 창을 통째로 늘려 준다. 모든 것이 같은 비율로 커지므로 어긋날 일이 없다. 대신 2 는 조금 흐릿하고, 화면이 1280x720 짜리처럼 좁게 쓰인다. 1 로 되돌리면 원래대로다. (Windows 의 "높은 DPI 설정 변경" 과 같은 일을 한다.)</w:t>
      </w:r>
    </w:p>
    <w:p>
      <w:r>
        <w:rPr>
          <w:b w:val="0"/>
          <w:i w:val="0"/>
          <w:sz w:val="20"/>
        </w:rPr>
        <w:t>Windows 배율을 200% 로 낮추는 것이 가장 깔끔하다 - 1920x1080 과 똑같은 배치가 두 배로 또렷하게 나온다.</w:t>
      </w:r>
    </w:p>
    <w:p>
      <w:pPr>
        <w:pStyle w:val="Heading2"/>
      </w:pPr>
      <w:r>
        <w:t>8.5 확인한 것과 못 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6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1920x1080(Windows 배율 100%)에서 자동(0)이 종전과 똑같이 나온다.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UI_SCALE 을 200 / 300 으로 올려도 신호등과 이름이 잘리지 않고, 범례가 그 배율로 커진다.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LAYOUT_FONT_SCALE = 170 에서 트랙·작업번호·랙 번호 글자가 커지고 칸을 넘지 않는다.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끌어 놓았던 왼쪽 칸의 크기가 새 키로 옮겨져 그대로 뜬다.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★실제 Windows 배율 300% 화면에서는 돌려 보지 못했다.★ 개발 PC 가 1920x1080@100% 라 배율을 바꿀 수 없었다. 현장에서 처음 띄울 때 8.3 의 표대로 두 값을 맞춰 달라.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손대지 않음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로그 화면 등 스프레드 표의 글꼴(15px 고정). 증상 설명에 없었고 300% 에서 확인할 수 없어 그대로 두었다.</w:t>
            </w:r>
          </w:p>
        </w:tc>
      </w:tr>
    </w:tbl>
    <w:p/>
    <w:p>
      <w:pPr>
        <w:pStyle w:val="Heading1"/>
      </w:pPr>
      <w:r>
        <w:t>9. 최종 적용 목록 (이 폴더 하나로)</w:t>
      </w:r>
    </w:p>
    <w:p>
      <w:r>
        <w:rPr>
          <w:b w:val="0"/>
          <w:i w:val="0"/>
          <w:sz w:val="20"/>
        </w:rPr>
        <w:t>적용_20260930 폴더 하나만 들고 가면 되도록 29일 것까지 모았다. 29일 폴더의 TASK / Client 는 이 폴더의 것으로 대체된다.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할 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260929_UPDOWN_01 / EQP_MST_01~03 / CV_DATA_04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29일분. 현장은 02·03·04 를 이미 돌렸다. UPDOWN_01 은 내려받기 프로그램을 쓸 때 필요하다.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260930_DEST_POS_DEF_01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30일분. 현장에 이미 돌렸다.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260930_COMMON_CODE_02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로그 화면 콤보 코드. 아직이면 한 번 돌린다.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TASK/EQP_TASK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WCS_TASK_CV.exe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교체. 출고대 래치 진단(OutLatch.log). 5절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TASK/IO_TASK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IO_TASK_SEMI_FINISH.exe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교체. 출고대 도착 즉시 완료. 5절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TASK/HOST_TASK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TASK_LFC10_G1_ECSCOM.exe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교체. 수신 접속 끊김 수정. 7절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EcsMain.exe, DciLib.dll, EcsLib.dll, XmlLib.dll, Ecs.exe, EcsDefine.xml, 화면배율_방식.bat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이미 깔린 곳은 이 파일만 덮어쓴다. ★DciLib.dll 을 꼭 같이★ 바꾼다(고정 글자 배율).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Ecs.ini 에 [DISPLAY] 를 붙인다(없어도 자동으로 돈다).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Setup.bat / Uninstall.bat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새로 까는 PC. 옛 Client 를 돌린 적이 있으면 로그오프 후 설치(폰트 잠금).</w:t>
            </w:r>
          </w:p>
        </w:tc>
      </w:tr>
    </w:tbl>
    <w:p/>
    <w:p>
      <w:pPr>
        <w:pStyle w:val="ListNumber"/>
      </w:pPr>
      <w:r>
        <w:rPr>
          <w:sz w:val="20"/>
        </w:rPr>
        <w:t>TASK 3종과 Client 를 모두 끈다. 현장 프로그램과 ini 를 백업한다.</w:t>
      </w:r>
    </w:p>
    <w:p>
      <w:pPr>
        <w:pStyle w:val="ListNumber"/>
      </w:pPr>
      <w:r>
        <w:rPr>
          <w:sz w:val="20"/>
        </w:rPr>
        <w:t>아직 돌리지 않은 SQL 을 돌린다.</w:t>
      </w:r>
    </w:p>
    <w:p>
      <w:pPr>
        <w:pStyle w:val="ListNumber"/>
      </w:pPr>
      <w:r>
        <w:rPr>
          <w:sz w:val="20"/>
        </w:rPr>
        <w:t>TASK 3종을 교체하고 각 "추가할_설정" 을 확인한다(모두 기본값이라 넣지 않아도 돈다).</w:t>
      </w:r>
    </w:p>
    <w:p>
      <w:pPr>
        <w:pStyle w:val="ListNumber"/>
      </w:pPr>
      <w:r>
        <w:rPr>
          <w:sz w:val="20"/>
        </w:rPr>
        <w:t>Client 파일을 덮어쓴다(또는 Client_설치 로 다시 깐다).</w:t>
      </w:r>
    </w:p>
    <w:p>
      <w:pPr>
        <w:pStyle w:val="ListNumber"/>
      </w:pPr>
      <w:r>
        <w:rPr>
          <w:sz w:val="20"/>
        </w:rPr>
        <w:t>EQP_TASK -&gt; IO_TASK -&gt; HOST_TASK -&gt; Client 순으로 띄운다.</w:t>
      </w:r>
    </w:p>
    <w:p>
      <w:pPr>
        <w:pStyle w:val="ListNumber"/>
      </w:pPr>
      <w:r>
        <w:rPr>
          <w:sz w:val="20"/>
        </w:rPr>
        <w:t>출고 1건(5절), HOST 수신 접속 유지(7절), 4K 화면 배율(8절)을 확인한다.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