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D919E" w14:textId="37FF10B7" w:rsidR="006D3478" w:rsidRDefault="006D3478" w:rsidP="006D3478">
      <w:r>
        <w:t xml:space="preserve">Esercizio 1: Creazione della </w:t>
      </w:r>
      <w:proofErr w:type="spellStart"/>
      <w:r>
        <w:t>personas</w:t>
      </w:r>
      <w:proofErr w:type="spellEnd"/>
    </w:p>
    <w:p w14:paraId="3438228E" w14:textId="77777777" w:rsidR="006D3478" w:rsidRDefault="006D3478" w:rsidP="006D3478"/>
    <w:p w14:paraId="6892785A" w14:textId="77777777" w:rsidR="006D3478" w:rsidRDefault="006D3478" w:rsidP="006D3478">
      <w:r>
        <w:t>1. Scegli il settore</w:t>
      </w:r>
    </w:p>
    <w:p w14:paraId="561FFB92" w14:textId="77777777" w:rsidR="006D3478" w:rsidRDefault="006D3478" w:rsidP="006D3478"/>
    <w:p w14:paraId="2402F8F1" w14:textId="77777777" w:rsidR="006D3478" w:rsidRDefault="006D3478" w:rsidP="006D3478">
      <w:r>
        <w:t>Settore scelto: Servizi creativi (grafica, illustrazione, branding per PMI)</w:t>
      </w:r>
    </w:p>
    <w:p w14:paraId="2114F46B" w14:textId="77777777" w:rsidR="006D3478" w:rsidRDefault="006D3478" w:rsidP="006D3478"/>
    <w:p w14:paraId="3BF16F8F" w14:textId="77777777" w:rsidR="006D3478" w:rsidRDefault="006D3478" w:rsidP="006D3478">
      <w:r>
        <w:t xml:space="preserve">2. Definisci la tua </w:t>
      </w:r>
      <w:proofErr w:type="spellStart"/>
      <w:r>
        <w:t>personas</w:t>
      </w:r>
      <w:proofErr w:type="spellEnd"/>
    </w:p>
    <w:p w14:paraId="38518DC0" w14:textId="77777777" w:rsidR="006D3478" w:rsidRDefault="006D3478" w:rsidP="006D3478">
      <w:r>
        <w:t>Ecco una proposta:</w:t>
      </w:r>
    </w:p>
    <w:p w14:paraId="1D289169" w14:textId="77777777" w:rsidR="006D3478" w:rsidRDefault="006D3478" w:rsidP="006D3478">
      <w:r>
        <w:t>Nome: Laura Ferrero</w:t>
      </w:r>
    </w:p>
    <w:p w14:paraId="385F205E" w14:textId="77777777" w:rsidR="006D3478" w:rsidRDefault="006D3478" w:rsidP="006D3478">
      <w:r>
        <w:t>Età: 38 anni</w:t>
      </w:r>
    </w:p>
    <w:p w14:paraId="34698AF8" w14:textId="77777777" w:rsidR="006D3478" w:rsidRDefault="006D3478" w:rsidP="006D3478">
      <w:r>
        <w:t>Professione: Titolare di una piccola azienda agricola biologica in provincia di Cuneo</w:t>
      </w:r>
    </w:p>
    <w:p w14:paraId="5005173F" w14:textId="77777777" w:rsidR="006D3478" w:rsidRDefault="006D3478" w:rsidP="006D3478">
      <w:r>
        <w:t xml:space="preserve">Obiettivo: Migliorare l’immagine del suo </w:t>
      </w:r>
      <w:proofErr w:type="gramStart"/>
      <w:r>
        <w:t>brand</w:t>
      </w:r>
      <w:proofErr w:type="gramEnd"/>
      <w:r>
        <w:t xml:space="preserve"> e farsi conoscere online</w:t>
      </w:r>
    </w:p>
    <w:p w14:paraId="6E59ACD7" w14:textId="77777777" w:rsidR="006D3478" w:rsidRDefault="006D3478" w:rsidP="006D3478">
      <w:r>
        <w:t>Esperienza digitale: Media — usa i social per promuoversi, ma non ha un sito professionale</w:t>
      </w:r>
    </w:p>
    <w:p w14:paraId="0148B5F6" w14:textId="77777777" w:rsidR="006D3478" w:rsidRDefault="006D3478" w:rsidP="006D3478">
      <w:r>
        <w:t>Frustrazioni:</w:t>
      </w:r>
    </w:p>
    <w:p w14:paraId="5D794999" w14:textId="77777777" w:rsidR="006D3478" w:rsidRDefault="006D3478" w:rsidP="006D3478">
      <w:r>
        <w:tab/>
        <w:t>•</w:t>
      </w:r>
      <w:r>
        <w:tab/>
        <w:t>Non sa come comunicare visivamente i valori della sua azienda</w:t>
      </w:r>
    </w:p>
    <w:p w14:paraId="11096B5F" w14:textId="77777777" w:rsidR="006D3478" w:rsidRDefault="006D3478" w:rsidP="006D3478">
      <w:r>
        <w:tab/>
        <w:t>•</w:t>
      </w:r>
      <w:r>
        <w:tab/>
        <w:t>I concorrenti hanno un’immagine coordinata più curata</w:t>
      </w:r>
    </w:p>
    <w:p w14:paraId="3168D2F6" w14:textId="77777777" w:rsidR="006D3478" w:rsidRDefault="006D3478" w:rsidP="006D3478">
      <w:r>
        <w:tab/>
        <w:t>•</w:t>
      </w:r>
      <w:r>
        <w:tab/>
        <w:t>Teme che creare un sito sia troppo complicato e costoso</w:t>
      </w:r>
    </w:p>
    <w:p w14:paraId="1D71EABB" w14:textId="77777777" w:rsidR="006D3478" w:rsidRDefault="006D3478" w:rsidP="006D3478"/>
    <w:p w14:paraId="3646C6B9" w14:textId="77777777" w:rsidR="006D3478" w:rsidRDefault="006D3478" w:rsidP="006D3478">
      <w:r>
        <w:t>Bisogni:</w:t>
      </w:r>
    </w:p>
    <w:p w14:paraId="5442894A" w14:textId="77777777" w:rsidR="006D3478" w:rsidRDefault="006D3478" w:rsidP="006D3478">
      <w:r>
        <w:tab/>
        <w:t>•</w:t>
      </w:r>
      <w:r>
        <w:tab/>
        <w:t>Servizi di branding e grafica che raccontino la sua identità</w:t>
      </w:r>
    </w:p>
    <w:p w14:paraId="1799ACCF" w14:textId="77777777" w:rsidR="006D3478" w:rsidRDefault="006D3478" w:rsidP="006D3478">
      <w:r>
        <w:tab/>
        <w:t>•</w:t>
      </w:r>
      <w:r>
        <w:tab/>
        <w:t>Un sito semplice, bello e fa…</w:t>
      </w:r>
    </w:p>
    <w:p w14:paraId="7D873B44" w14:textId="5663A4D1" w:rsidR="006D3478" w:rsidRDefault="006D3478" w:rsidP="006D3478">
      <w:proofErr w:type="spellStart"/>
      <w:r>
        <w:t>Personas</w:t>
      </w:r>
      <w:proofErr w:type="spellEnd"/>
      <w:r>
        <w:t xml:space="preserve"> 2</w:t>
      </w:r>
    </w:p>
    <w:p w14:paraId="4D28083C" w14:textId="77777777" w:rsidR="006D3478" w:rsidRDefault="006D3478" w:rsidP="006D3478">
      <w:r>
        <w:t>Nome: Davide Rinaldi</w:t>
      </w:r>
    </w:p>
    <w:p w14:paraId="13D0BC91" w14:textId="77777777" w:rsidR="006D3478" w:rsidRDefault="006D3478" w:rsidP="006D3478">
      <w:r>
        <w:t>Età: 45 anni</w:t>
      </w:r>
    </w:p>
    <w:p w14:paraId="49DEC730" w14:textId="77777777" w:rsidR="006D3478" w:rsidRDefault="006D3478" w:rsidP="006D3478">
      <w:r>
        <w:t>Professione: Titolare di una piccola falegnameria artigianale a Biella</w:t>
      </w:r>
    </w:p>
    <w:p w14:paraId="028C6557" w14:textId="77777777" w:rsidR="006D3478" w:rsidRDefault="006D3478" w:rsidP="006D3478">
      <w:r>
        <w:t>Obiettivo: Rinnovare l’immagine aziendale per attrarre clienti più giovani e collaborazioni con architetti e designer</w:t>
      </w:r>
    </w:p>
    <w:p w14:paraId="5F187978" w14:textId="77777777" w:rsidR="006D3478" w:rsidRDefault="006D3478" w:rsidP="006D3478">
      <w:r>
        <w:t>Esperienza digitale: Bassa — ha solo una pagina Facebook non aggiornata, non usa strumenti di marketing</w:t>
      </w:r>
    </w:p>
    <w:p w14:paraId="48F8D9A5" w14:textId="77777777" w:rsidR="006D3478" w:rsidRDefault="006D3478" w:rsidP="006D3478">
      <w:r>
        <w:lastRenderedPageBreak/>
        <w:t>Frustrazioni:</w:t>
      </w:r>
    </w:p>
    <w:p w14:paraId="0DC272C0" w14:textId="77777777" w:rsidR="006D3478" w:rsidRDefault="006D3478" w:rsidP="006D3478">
      <w:r>
        <w:tab/>
        <w:t>•</w:t>
      </w:r>
      <w:r>
        <w:tab/>
        <w:t>Non ha tempo né competenze per occuparsi della comunicazione</w:t>
      </w:r>
    </w:p>
    <w:p w14:paraId="77B8E120" w14:textId="77777777" w:rsidR="006D3478" w:rsidRDefault="006D3478" w:rsidP="006D3478">
      <w:r>
        <w:tab/>
        <w:t>•</w:t>
      </w:r>
      <w:r>
        <w:tab/>
        <w:t>I suoi lavori di alta qualità non sono valorizzati online</w:t>
      </w:r>
    </w:p>
    <w:p w14:paraId="0AA17D5E" w14:textId="77777777" w:rsidR="006D3478" w:rsidRDefault="006D3478" w:rsidP="006D3478">
      <w:r>
        <w:tab/>
        <w:t>•</w:t>
      </w:r>
      <w:r>
        <w:tab/>
        <w:t>Ha già avuto brutte esperienze con freelance poco affidabili</w:t>
      </w:r>
    </w:p>
    <w:p w14:paraId="7053329F" w14:textId="77777777" w:rsidR="006D3478" w:rsidRDefault="006D3478" w:rsidP="006D3478"/>
    <w:p w14:paraId="42C9F5CC" w14:textId="77777777" w:rsidR="006D3478" w:rsidRDefault="006D3478" w:rsidP="006D3478">
      <w:r>
        <w:t>Bisogni:</w:t>
      </w:r>
    </w:p>
    <w:p w14:paraId="58E76CA6" w14:textId="77777777" w:rsidR="006D3478" w:rsidRDefault="006D3478" w:rsidP="006D3478">
      <w:r>
        <w:tab/>
        <w:t>•</w:t>
      </w:r>
      <w:r>
        <w:tab/>
        <w:t>Identità visiva coerente con il valore artigianale del suo lavoro</w:t>
      </w:r>
    </w:p>
    <w:p w14:paraId="413FF877" w14:textId="77777777" w:rsidR="006D3478" w:rsidRDefault="006D3478" w:rsidP="006D3478">
      <w:r>
        <w:tab/>
        <w:t>•</w:t>
      </w:r>
      <w:r>
        <w:tab/>
        <w:t xml:space="preserve">Un sito vetrina semplice, elegante, con una </w:t>
      </w:r>
      <w:proofErr w:type="spellStart"/>
      <w:r>
        <w:t>gallery</w:t>
      </w:r>
      <w:proofErr w:type="spellEnd"/>
      <w:r>
        <w:t xml:space="preserve"> dei progetti</w:t>
      </w:r>
    </w:p>
    <w:p w14:paraId="4E2BD71B" w14:textId="77777777" w:rsidR="006D3478" w:rsidRDefault="006D3478" w:rsidP="006D3478">
      <w:r>
        <w:tab/>
        <w:t>•</w:t>
      </w:r>
      <w:r>
        <w:tab/>
        <w:t>Servizi chiavi in mano con supporto continuo</w:t>
      </w:r>
    </w:p>
    <w:p w14:paraId="02E7F38A" w14:textId="77777777" w:rsidR="006D3478" w:rsidRDefault="006D3478" w:rsidP="006D3478"/>
    <w:p w14:paraId="1776A89D" w14:textId="77777777" w:rsidR="006D3478" w:rsidRDefault="006D3478" w:rsidP="006D3478">
      <w:r>
        <w:t xml:space="preserve">Dispositivi utilizzati: Smartphone per messaggistica e chiamate, desktop in ufficio per </w:t>
      </w:r>
      <w:proofErr w:type="gramStart"/>
      <w:r>
        <w:t>email</w:t>
      </w:r>
      <w:proofErr w:type="gramEnd"/>
      <w:r>
        <w:t xml:space="preserve"> e preventivi</w:t>
      </w:r>
    </w:p>
    <w:p w14:paraId="3E2F3A59" w14:textId="47B6B7D2" w:rsidR="006D3478" w:rsidRDefault="006D3478" w:rsidP="006D3478">
      <w:r>
        <w:t>Esercizio 2 – Struttura dell’informazione</w:t>
      </w:r>
    </w:p>
    <w:p w14:paraId="45FBB67E" w14:textId="77777777" w:rsidR="006D3478" w:rsidRDefault="006D3478" w:rsidP="006D3478"/>
    <w:p w14:paraId="6494CBAD" w14:textId="77777777" w:rsidR="006D3478" w:rsidRDefault="006D3478" w:rsidP="006D3478">
      <w:r>
        <w:t xml:space="preserve">1. Disegna la struttura di un sito web per una delle </w:t>
      </w:r>
      <w:proofErr w:type="spellStart"/>
      <w:r>
        <w:t>personas</w:t>
      </w:r>
      <w:proofErr w:type="spellEnd"/>
      <w:r>
        <w:t xml:space="preserve"> create</w:t>
      </w:r>
    </w:p>
    <w:p w14:paraId="3B5685C3" w14:textId="77777777" w:rsidR="006D3478" w:rsidRDefault="006D3478" w:rsidP="006D3478"/>
    <w:p w14:paraId="0156627C" w14:textId="77777777" w:rsidR="006D3478" w:rsidRDefault="006D3478" w:rsidP="006D3478">
      <w:r>
        <w:t>Persona di riferimento: Laura Ferrero</w:t>
      </w:r>
    </w:p>
    <w:p w14:paraId="6A0CDDF3" w14:textId="77777777" w:rsidR="006D3478" w:rsidRDefault="006D3478" w:rsidP="006D3478"/>
    <w:p w14:paraId="0AABA83F" w14:textId="77777777" w:rsidR="006D3478" w:rsidRDefault="006D3478" w:rsidP="006D3478">
      <w:r>
        <w:t xml:space="preserve">Obiettivo del sito: Aiutare Laura a conoscere </w:t>
      </w:r>
      <w:proofErr w:type="spellStart"/>
      <w:r>
        <w:t>Illustrapapel</w:t>
      </w:r>
      <w:proofErr w:type="spellEnd"/>
      <w:r>
        <w:t>, capirne i servizi, vedere esempi di lavori e contattare facilmente l’azienda.</w:t>
      </w:r>
    </w:p>
    <w:p w14:paraId="76622637" w14:textId="77777777" w:rsidR="006D3478" w:rsidRDefault="006D3478" w:rsidP="006D3478"/>
    <w:p w14:paraId="2E610810" w14:textId="77777777" w:rsidR="006D3478" w:rsidRDefault="006D3478" w:rsidP="006D3478">
      <w:r>
        <w:t>Struttura proposta:</w:t>
      </w:r>
    </w:p>
    <w:p w14:paraId="5B7F1FDC" w14:textId="77777777" w:rsidR="006D3478" w:rsidRDefault="006D3478" w:rsidP="006D3478">
      <w:r>
        <w:tab/>
        <w:t>•</w:t>
      </w:r>
      <w:r>
        <w:tab/>
        <w:t>Homepage</w:t>
      </w:r>
    </w:p>
    <w:p w14:paraId="36F610CA" w14:textId="77777777" w:rsidR="006D3478" w:rsidRDefault="006D3478" w:rsidP="006D3478">
      <w:r>
        <w:tab/>
        <w:t>•</w:t>
      </w:r>
      <w:r>
        <w:tab/>
        <w:t xml:space="preserve">Presentazione rapida e visiva di </w:t>
      </w:r>
      <w:proofErr w:type="spellStart"/>
      <w:r>
        <w:t>Illustrapapel</w:t>
      </w:r>
      <w:proofErr w:type="spellEnd"/>
    </w:p>
    <w:p w14:paraId="18EEF55E" w14:textId="77777777" w:rsidR="006D3478" w:rsidRDefault="006D3478" w:rsidP="006D3478">
      <w:r>
        <w:tab/>
        <w:t>•</w:t>
      </w:r>
      <w:r>
        <w:tab/>
        <w:t>Vantaggi principali (affidabilità, esperienza con PMI, creatività)</w:t>
      </w:r>
    </w:p>
    <w:p w14:paraId="2247E4C7" w14:textId="77777777" w:rsidR="006D3478" w:rsidRDefault="006D3478" w:rsidP="006D3478">
      <w:r>
        <w:tab/>
        <w:t>•</w:t>
      </w:r>
      <w:r>
        <w:tab/>
        <w:t>CTA: “Scopri cosa possiamo fare per la tua azienda”</w:t>
      </w:r>
    </w:p>
    <w:p w14:paraId="3B2060AA" w14:textId="77777777" w:rsidR="006D3478" w:rsidRDefault="006D3478" w:rsidP="006D3478">
      <w:r>
        <w:tab/>
        <w:t>•</w:t>
      </w:r>
      <w:r>
        <w:tab/>
        <w:t>Chi siamo</w:t>
      </w:r>
    </w:p>
    <w:p w14:paraId="64292057" w14:textId="77777777" w:rsidR="006D3478" w:rsidRDefault="006D3478" w:rsidP="006D3478">
      <w:r>
        <w:tab/>
        <w:t>•</w:t>
      </w:r>
      <w:r>
        <w:tab/>
        <w:t>Storia, valori, approccio umano e locale</w:t>
      </w:r>
    </w:p>
    <w:p w14:paraId="18CA877E" w14:textId="77777777" w:rsidR="006D3478" w:rsidRDefault="006D3478" w:rsidP="006D3478">
      <w:r>
        <w:tab/>
        <w:t>•</w:t>
      </w:r>
      <w:r>
        <w:tab/>
        <w:t xml:space="preserve">Foto </w:t>
      </w:r>
      <w:proofErr w:type="gramStart"/>
      <w:r>
        <w:t>del team</w:t>
      </w:r>
      <w:proofErr w:type="gramEnd"/>
    </w:p>
    <w:p w14:paraId="2CBCB71B" w14:textId="77777777" w:rsidR="006D3478" w:rsidRDefault="006D3478" w:rsidP="006D3478">
      <w:r>
        <w:lastRenderedPageBreak/>
        <w:tab/>
        <w:t>•</w:t>
      </w:r>
      <w:r>
        <w:tab/>
        <w:t>Servizi</w:t>
      </w:r>
    </w:p>
    <w:p w14:paraId="5EC9417A" w14:textId="77777777" w:rsidR="006D3478" w:rsidRDefault="006D3478" w:rsidP="006D3478">
      <w:r>
        <w:tab/>
        <w:t>•</w:t>
      </w:r>
      <w:r>
        <w:tab/>
        <w:t>Branding e immagine coordinata</w:t>
      </w:r>
    </w:p>
    <w:p w14:paraId="69E1C7C6" w14:textId="77777777" w:rsidR="006D3478" w:rsidRDefault="006D3478" w:rsidP="006D3478">
      <w:r>
        <w:tab/>
        <w:t>•</w:t>
      </w:r>
      <w:r>
        <w:tab/>
        <w:t>Illustrazione personalizzata</w:t>
      </w:r>
    </w:p>
    <w:p w14:paraId="15B9EAB2" w14:textId="77777777" w:rsidR="006D3478" w:rsidRDefault="006D3478" w:rsidP="006D3478">
      <w:r>
        <w:tab/>
        <w:t>•</w:t>
      </w:r>
      <w:r>
        <w:tab/>
        <w:t>Grafica per packaging e prodotti</w:t>
      </w:r>
    </w:p>
    <w:p w14:paraId="186D7A7F" w14:textId="77777777" w:rsidR="006D3478" w:rsidRDefault="006D3478" w:rsidP="006D3478">
      <w:r>
        <w:tab/>
        <w:t>•</w:t>
      </w:r>
      <w:r>
        <w:tab/>
        <w:t>Portfolio</w:t>
      </w:r>
    </w:p>
    <w:p w14:paraId="3B0106B8" w14:textId="77777777" w:rsidR="006D3478" w:rsidRDefault="006D3478" w:rsidP="006D3478">
      <w:r>
        <w:tab/>
        <w:t>•</w:t>
      </w:r>
      <w:r>
        <w:tab/>
        <w:t>Progetti suddivisi per settore (es. alimentare, artigianato, moda)</w:t>
      </w:r>
    </w:p>
    <w:p w14:paraId="316B9D9B" w14:textId="77777777" w:rsidR="006D3478" w:rsidRDefault="006D3478" w:rsidP="006D3478">
      <w:r>
        <w:tab/>
        <w:t>•</w:t>
      </w:r>
      <w:r>
        <w:tab/>
        <w:t>Ogni progetto con breve descrizione e immagini</w:t>
      </w:r>
    </w:p>
    <w:p w14:paraId="088A1835" w14:textId="77777777" w:rsidR="006D3478" w:rsidRDefault="006D3478" w:rsidP="006D3478">
      <w:r>
        <w:tab/>
        <w:t>•</w:t>
      </w:r>
      <w:r>
        <w:tab/>
        <w:t>Contatti</w:t>
      </w:r>
    </w:p>
    <w:p w14:paraId="34CF5503" w14:textId="77777777" w:rsidR="006D3478" w:rsidRDefault="006D3478" w:rsidP="006D3478">
      <w:r>
        <w:tab/>
        <w:t>•</w:t>
      </w:r>
      <w:r>
        <w:tab/>
        <w:t>Form di contatto semplificato</w:t>
      </w:r>
    </w:p>
    <w:p w14:paraId="10FD30EE" w14:textId="77777777" w:rsidR="006D3478" w:rsidRDefault="006D3478" w:rsidP="006D3478">
      <w:r>
        <w:tab/>
        <w:t>•</w:t>
      </w:r>
      <w:r>
        <w:tab/>
      </w:r>
      <w:proofErr w:type="gramStart"/>
      <w:r>
        <w:t>Email</w:t>
      </w:r>
      <w:proofErr w:type="gramEnd"/>
      <w:r>
        <w:t>, telefono, link a WhatsApp</w:t>
      </w:r>
    </w:p>
    <w:p w14:paraId="5C4ACFF5" w14:textId="77777777" w:rsidR="006D3478" w:rsidRDefault="006D3478" w:rsidP="006D3478">
      <w:r>
        <w:tab/>
        <w:t>•</w:t>
      </w:r>
      <w:r>
        <w:tab/>
        <w:t>Mappa + orari</w:t>
      </w:r>
    </w:p>
    <w:p w14:paraId="6A6336C3" w14:textId="77777777" w:rsidR="006D3478" w:rsidRDefault="006D3478" w:rsidP="006D3478"/>
    <w:p w14:paraId="7B38B6AB" w14:textId="77777777" w:rsidR="006D3478" w:rsidRDefault="006D3478" w:rsidP="006D3478">
      <w:r>
        <w:t>2. Definisci la gerarchia delle informazioni e una navigazione intuitiva</w:t>
      </w:r>
    </w:p>
    <w:p w14:paraId="49C4CA89" w14:textId="77777777" w:rsidR="006D3478" w:rsidRDefault="006D3478" w:rsidP="006D3478"/>
    <w:p w14:paraId="1D9AD2E5" w14:textId="77777777" w:rsidR="006D3478" w:rsidRDefault="006D3478" w:rsidP="006D3478">
      <w:r>
        <w:t>Gerarchia pensata per mobile (dall’alto verso il basso):</w:t>
      </w:r>
    </w:p>
    <w:p w14:paraId="57996EF6" w14:textId="77777777" w:rsidR="006D3478" w:rsidRDefault="006D3478" w:rsidP="006D3478">
      <w:r>
        <w:tab/>
        <w:t>1.</w:t>
      </w:r>
      <w:r>
        <w:tab/>
        <w:t>Logo + menu hamburger</w:t>
      </w:r>
    </w:p>
    <w:p w14:paraId="3442B00E" w14:textId="77777777" w:rsidR="006D3478" w:rsidRDefault="006D3478" w:rsidP="006D3478">
      <w:r>
        <w:tab/>
        <w:t>2.</w:t>
      </w:r>
      <w:r>
        <w:tab/>
        <w:t xml:space="preserve">Hero </w:t>
      </w:r>
      <w:proofErr w:type="spellStart"/>
      <w:r>
        <w:t>section</w:t>
      </w:r>
      <w:proofErr w:type="spellEnd"/>
      <w:r>
        <w:t xml:space="preserve"> (immagine d’impatto + frase chiara tipo “Diamo forma alla tua immagine”)</w:t>
      </w:r>
    </w:p>
    <w:p w14:paraId="7D68D702" w14:textId="77777777" w:rsidR="006D3478" w:rsidRDefault="006D3478" w:rsidP="006D3478">
      <w:r>
        <w:tab/>
        <w:t>3.</w:t>
      </w:r>
      <w:r>
        <w:tab/>
        <w:t>Vantaggi rapidi in bullet point o icone</w:t>
      </w:r>
    </w:p>
    <w:p w14:paraId="3A0D6455" w14:textId="77777777" w:rsidR="006D3478" w:rsidRDefault="006D3478" w:rsidP="006D3478">
      <w:r>
        <w:tab/>
        <w:t>4.</w:t>
      </w:r>
      <w:r>
        <w:tab/>
        <w:t>Anteprima dei servizi (card cliccabili)</w:t>
      </w:r>
    </w:p>
    <w:p w14:paraId="2ECEED6B" w14:textId="77777777" w:rsidR="006D3478" w:rsidRDefault="006D3478" w:rsidP="006D3478">
      <w:r>
        <w:tab/>
        <w:t>5.</w:t>
      </w:r>
      <w:r>
        <w:tab/>
        <w:t>Call to action visibile e ripetuta (“Contattaci”, “Guarda il portfolio”)</w:t>
      </w:r>
    </w:p>
    <w:p w14:paraId="5376E1DC" w14:textId="77777777" w:rsidR="006D3478" w:rsidRDefault="006D3478" w:rsidP="006D3478">
      <w:r>
        <w:tab/>
        <w:t>6.</w:t>
      </w:r>
      <w:r>
        <w:tab/>
      </w:r>
      <w:proofErr w:type="spellStart"/>
      <w:r>
        <w:t>Footer</w:t>
      </w:r>
      <w:proofErr w:type="spellEnd"/>
      <w:r>
        <w:t xml:space="preserve"> leggero con contatti rapidi</w:t>
      </w:r>
    </w:p>
    <w:p w14:paraId="12C39369" w14:textId="77777777" w:rsidR="006D3478" w:rsidRDefault="006D3478" w:rsidP="006D3478"/>
    <w:p w14:paraId="73FAD87E" w14:textId="77777777" w:rsidR="006D3478" w:rsidRDefault="006D3478" w:rsidP="006D3478">
      <w:r>
        <w:t>Navigazione intuitiva:</w:t>
      </w:r>
    </w:p>
    <w:p w14:paraId="79504032" w14:textId="77777777" w:rsidR="006D3478" w:rsidRDefault="006D3478" w:rsidP="006D3478">
      <w:r>
        <w:tab/>
        <w:t>•</w:t>
      </w:r>
      <w:r>
        <w:tab/>
        <w:t>Max 5 voci nel menu</w:t>
      </w:r>
    </w:p>
    <w:p w14:paraId="16BBCA0F" w14:textId="77777777" w:rsidR="006D3478" w:rsidRDefault="006D3478" w:rsidP="006D3478">
      <w:r>
        <w:tab/>
        <w:t>•</w:t>
      </w:r>
      <w:r>
        <w:tab/>
        <w:t>Struttura semplice, lineare e scorrevole</w:t>
      </w:r>
    </w:p>
    <w:p w14:paraId="3D4359B9" w14:textId="77777777" w:rsidR="006D3478" w:rsidRDefault="006D3478" w:rsidP="006D3478">
      <w:r>
        <w:tab/>
        <w:t>•</w:t>
      </w:r>
      <w:r>
        <w:tab/>
        <w:t>Bottoni grandi e chiari</w:t>
      </w:r>
    </w:p>
    <w:p w14:paraId="5BD5D17E" w14:textId="77777777" w:rsidR="006D3478" w:rsidRDefault="006D3478" w:rsidP="006D3478">
      <w:r>
        <w:tab/>
        <w:t>•</w:t>
      </w:r>
      <w:r>
        <w:tab/>
        <w:t>Nessun testo troppo lungo</w:t>
      </w:r>
    </w:p>
    <w:p w14:paraId="34D2ACF6" w14:textId="77777777" w:rsidR="006D3478" w:rsidRDefault="006D3478" w:rsidP="006D3478">
      <w:r>
        <w:tab/>
        <w:t>•</w:t>
      </w:r>
      <w:r>
        <w:tab/>
        <w:t>Portfolio con immagini ottimizzate</w:t>
      </w:r>
    </w:p>
    <w:p w14:paraId="11421936" w14:textId="77777777" w:rsidR="006D3478" w:rsidRDefault="006D3478" w:rsidP="006D3478">
      <w:r>
        <w:lastRenderedPageBreak/>
        <w:tab/>
        <w:t>•</w:t>
      </w:r>
      <w:r>
        <w:tab/>
        <w:t>Contatti sempre accessibili</w:t>
      </w:r>
    </w:p>
    <w:p w14:paraId="2FCDD6CE" w14:textId="77777777" w:rsidR="006D3478" w:rsidRDefault="006D3478" w:rsidP="006D3478"/>
    <w:p w14:paraId="1CB7ED47" w14:textId="77777777" w:rsidR="006D3478" w:rsidRDefault="006D3478" w:rsidP="006D3478"/>
    <w:p w14:paraId="571682ED" w14:textId="77777777" w:rsidR="006D3478" w:rsidRDefault="006D3478" w:rsidP="006D3478">
      <w:r>
        <w:t>3. Spiega perché questa struttura facilita l’esperienza utente</w:t>
      </w:r>
    </w:p>
    <w:p w14:paraId="15A9988A" w14:textId="77777777" w:rsidR="006D3478" w:rsidRDefault="006D3478" w:rsidP="006D3478">
      <w:r>
        <w:tab/>
        <w:t>•</w:t>
      </w:r>
      <w:r>
        <w:tab/>
        <w:t>Pensata per mobile-first: tutte le sezioni principali sono visibili scorrendo, senza menu complicati o scroll infiniti.</w:t>
      </w:r>
    </w:p>
    <w:p w14:paraId="264DA2D4" w14:textId="77777777" w:rsidR="006D3478" w:rsidRDefault="006D3478" w:rsidP="006D3478">
      <w:r>
        <w:tab/>
        <w:t>•</w:t>
      </w:r>
      <w:r>
        <w:tab/>
        <w:t xml:space="preserve">Gerarchia logica: l’utente capisce subito chi è </w:t>
      </w:r>
      <w:proofErr w:type="spellStart"/>
      <w:r>
        <w:t>Illustrapapel</w:t>
      </w:r>
      <w:proofErr w:type="spellEnd"/>
      <w:r>
        <w:t>, cosa offre, come lavora, cosa ha realizzato, come contattarla.</w:t>
      </w:r>
    </w:p>
    <w:p w14:paraId="0B6C5771" w14:textId="77777777" w:rsidR="006D3478" w:rsidRDefault="006D3478" w:rsidP="006D3478">
      <w:r>
        <w:tab/>
        <w:t>•</w:t>
      </w:r>
      <w:r>
        <w:tab/>
        <w:t>Contenuti visivi e concreti: Laura non ha tempo da perdere, vuole vedere subito esempi e benefici.</w:t>
      </w:r>
    </w:p>
    <w:p w14:paraId="566334E9" w14:textId="77777777" w:rsidR="006D3478" w:rsidRDefault="006D3478" w:rsidP="006D3478">
      <w:r>
        <w:tab/>
        <w:t>•</w:t>
      </w:r>
      <w:r>
        <w:tab/>
        <w:t>Accessibilità e semplicità: menu pulito, linguaggio diretto, immagini efficaci — anche per utenti con poca dimestichezza digitale.</w:t>
      </w:r>
    </w:p>
    <w:p w14:paraId="6F43F571" w14:textId="357E9E80" w:rsidR="006D3478" w:rsidRDefault="006D3478" w:rsidP="006D3478">
      <w:r>
        <w:t>Esercizio 3 – Mobile-First Design</w:t>
      </w:r>
    </w:p>
    <w:p w14:paraId="1D2BDFEC" w14:textId="77777777" w:rsidR="006D3478" w:rsidRDefault="006D3478" w:rsidP="006D3478">
      <w:r>
        <w:t>1. Individua tre siti web con un buon design responsive</w:t>
      </w:r>
    </w:p>
    <w:p w14:paraId="373A1B8E" w14:textId="77777777" w:rsidR="006D3478" w:rsidRDefault="006D3478" w:rsidP="006D3478"/>
    <w:p w14:paraId="4B3FE09D" w14:textId="77777777" w:rsidR="006D3478" w:rsidRDefault="006D3478" w:rsidP="006D3478">
      <w:r>
        <w:t>Ecco tre esempi reali di siti ottimizzati per il mobile (mobile-first):</w:t>
      </w:r>
    </w:p>
    <w:p w14:paraId="6C98D28E" w14:textId="77777777" w:rsidR="006D3478" w:rsidRDefault="006D3478" w:rsidP="006D3478"/>
    <w:p w14:paraId="3DD28487" w14:textId="77777777" w:rsidR="006D3478" w:rsidRDefault="006D3478" w:rsidP="006D3478">
      <w:r>
        <w:t>1. Airbnb</w:t>
      </w:r>
    </w:p>
    <w:p w14:paraId="5032FB18" w14:textId="77777777" w:rsidR="006D3478" w:rsidRDefault="006D3478" w:rsidP="006D3478">
      <w:r>
        <w:tab/>
        <w:t>•</w:t>
      </w:r>
      <w:r>
        <w:tab/>
        <w:t>Design semplice, pulito e intuitivo</w:t>
      </w:r>
    </w:p>
    <w:p w14:paraId="4ED7AF92" w14:textId="77777777" w:rsidR="006D3478" w:rsidRDefault="006D3478" w:rsidP="006D3478">
      <w:r>
        <w:tab/>
        <w:t>•</w:t>
      </w:r>
      <w:r>
        <w:tab/>
        <w:t>Bottoni grandi, facilmente cliccabili</w:t>
      </w:r>
    </w:p>
    <w:p w14:paraId="43774470" w14:textId="77777777" w:rsidR="006D3478" w:rsidRDefault="006D3478" w:rsidP="006D3478">
      <w:r>
        <w:tab/>
        <w:t>•</w:t>
      </w:r>
      <w:r>
        <w:tab/>
        <w:t>Immagini coinvolgenti che si adattano perfettamente allo schermo</w:t>
      </w:r>
    </w:p>
    <w:p w14:paraId="518952B4" w14:textId="77777777" w:rsidR="006D3478" w:rsidRDefault="006D3478" w:rsidP="006D3478"/>
    <w:p w14:paraId="1C36B150" w14:textId="77777777" w:rsidR="006D3478" w:rsidRDefault="006D3478" w:rsidP="006D3478">
      <w:r>
        <w:t xml:space="preserve">2. </w:t>
      </w:r>
      <w:proofErr w:type="spellStart"/>
      <w:r>
        <w:t>Canva</w:t>
      </w:r>
      <w:proofErr w:type="spellEnd"/>
    </w:p>
    <w:p w14:paraId="793D0F71" w14:textId="77777777" w:rsidR="006D3478" w:rsidRDefault="006D3478" w:rsidP="006D3478">
      <w:r>
        <w:tab/>
        <w:t>•</w:t>
      </w:r>
      <w:r>
        <w:tab/>
        <w:t>Navigazione chiara e semplificata</w:t>
      </w:r>
    </w:p>
    <w:p w14:paraId="368669E6" w14:textId="77777777" w:rsidR="006D3478" w:rsidRDefault="006D3478" w:rsidP="006D3478">
      <w:r>
        <w:tab/>
        <w:t>•</w:t>
      </w:r>
      <w:r>
        <w:tab/>
        <w:t>CTA visibili sin dall’inizio</w:t>
      </w:r>
    </w:p>
    <w:p w14:paraId="5D995C2B" w14:textId="77777777" w:rsidR="006D3478" w:rsidRDefault="006D3478" w:rsidP="006D3478">
      <w:r>
        <w:tab/>
        <w:t>•</w:t>
      </w:r>
      <w:r>
        <w:tab/>
        <w:t>Ottimizzazione dei contenuti per la lettura da smartphone</w:t>
      </w:r>
    </w:p>
    <w:p w14:paraId="5F71BFA0" w14:textId="77777777" w:rsidR="006D3478" w:rsidRDefault="006D3478" w:rsidP="006D3478"/>
    <w:p w14:paraId="29D14D72" w14:textId="77777777" w:rsidR="006D3478" w:rsidRDefault="006D3478" w:rsidP="006D3478">
      <w:r>
        <w:t xml:space="preserve">3. The </w:t>
      </w:r>
      <w:proofErr w:type="spellStart"/>
      <w:r>
        <w:t>Honest</w:t>
      </w:r>
      <w:proofErr w:type="spellEnd"/>
      <w:r>
        <w:t xml:space="preserve"> Company</w:t>
      </w:r>
    </w:p>
    <w:p w14:paraId="5D94CC9A" w14:textId="77777777" w:rsidR="006D3478" w:rsidRDefault="006D3478" w:rsidP="006D3478">
      <w:r>
        <w:tab/>
        <w:t>•</w:t>
      </w:r>
      <w:r>
        <w:tab/>
        <w:t xml:space="preserve">Ideale per target simile a quello di </w:t>
      </w:r>
      <w:proofErr w:type="spellStart"/>
      <w:r>
        <w:t>Illustrapapel</w:t>
      </w:r>
      <w:proofErr w:type="spellEnd"/>
    </w:p>
    <w:p w14:paraId="307A2702" w14:textId="77777777" w:rsidR="006D3478" w:rsidRDefault="006D3478" w:rsidP="006D3478">
      <w:r>
        <w:tab/>
        <w:t>•</w:t>
      </w:r>
      <w:r>
        <w:tab/>
        <w:t>Menu compatto, sezione prodotti e branding visibili subito</w:t>
      </w:r>
    </w:p>
    <w:p w14:paraId="59374341" w14:textId="77777777" w:rsidR="006D3478" w:rsidRDefault="006D3478" w:rsidP="006D3478">
      <w:r>
        <w:lastRenderedPageBreak/>
        <w:tab/>
        <w:t>•</w:t>
      </w:r>
      <w:r>
        <w:tab/>
        <w:t>Scorrimento fluido, storytelling visivo perfettamente integrato</w:t>
      </w:r>
    </w:p>
    <w:p w14:paraId="5C8E44B4" w14:textId="77777777" w:rsidR="006D3478" w:rsidRDefault="006D3478" w:rsidP="006D3478"/>
    <w:p w14:paraId="58EE8D99" w14:textId="77777777" w:rsidR="006D3478" w:rsidRDefault="006D3478" w:rsidP="006D3478">
      <w:r>
        <w:t>2. Analizza i punti di forza del design mobile-first</w:t>
      </w:r>
    </w:p>
    <w:p w14:paraId="52BB091D" w14:textId="77777777" w:rsidR="006D3478" w:rsidRDefault="006D3478" w:rsidP="006D3478"/>
    <w:p w14:paraId="6C5971E7" w14:textId="77777777" w:rsidR="006D3478" w:rsidRDefault="006D3478" w:rsidP="006D3478">
      <w:r>
        <w:t>Caratteristiche comuni dei tre siti:</w:t>
      </w:r>
    </w:p>
    <w:p w14:paraId="3E7398FD" w14:textId="77777777" w:rsidR="006D3478" w:rsidRDefault="006D3478" w:rsidP="006D3478">
      <w:r>
        <w:tab/>
        <w:t>•</w:t>
      </w:r>
      <w:r>
        <w:tab/>
        <w:t>Menu hamburger ben visibile in alto a destra</w:t>
      </w:r>
    </w:p>
    <w:p w14:paraId="73C0F54D" w14:textId="77777777" w:rsidR="006D3478" w:rsidRDefault="006D3478" w:rsidP="006D3478">
      <w:r>
        <w:tab/>
        <w:t>•</w:t>
      </w:r>
      <w:r>
        <w:tab/>
      </w:r>
      <w:proofErr w:type="spellStart"/>
      <w:r>
        <w:t>Header</w:t>
      </w:r>
      <w:proofErr w:type="spellEnd"/>
      <w:r>
        <w:t xml:space="preserve"> con immagine o messaggio chiave immediatamente visibile</w:t>
      </w:r>
    </w:p>
    <w:p w14:paraId="4C8F918B" w14:textId="77777777" w:rsidR="006D3478" w:rsidRDefault="006D3478" w:rsidP="006D3478">
      <w:r>
        <w:tab/>
        <w:t>•</w:t>
      </w:r>
      <w:r>
        <w:tab/>
        <w:t xml:space="preserve">Struttura a scorrimento verticale: no </w:t>
      </w:r>
      <w:proofErr w:type="spellStart"/>
      <w:r>
        <w:t>sidebar</w:t>
      </w:r>
      <w:proofErr w:type="spellEnd"/>
      <w:r>
        <w:t>, tutto in sequenza</w:t>
      </w:r>
    </w:p>
    <w:p w14:paraId="3ACF6407" w14:textId="77777777" w:rsidR="006D3478" w:rsidRDefault="006D3478" w:rsidP="006D3478">
      <w:r>
        <w:tab/>
        <w:t>•</w:t>
      </w:r>
      <w:r>
        <w:tab/>
        <w:t>Call to Action chiare (“Iscriviti”, “Scopri”, “Contattaci”)</w:t>
      </w:r>
    </w:p>
    <w:p w14:paraId="413D34EA" w14:textId="77777777" w:rsidR="006D3478" w:rsidRDefault="006D3478" w:rsidP="006D3478">
      <w:r>
        <w:tab/>
        <w:t>•</w:t>
      </w:r>
      <w:r>
        <w:tab/>
        <w:t>Testi brevi, ben leggibili su schermi piccoli</w:t>
      </w:r>
    </w:p>
    <w:p w14:paraId="6423BCB6" w14:textId="77777777" w:rsidR="006D3478" w:rsidRDefault="006D3478" w:rsidP="006D3478">
      <w:r>
        <w:tab/>
        <w:t>•</w:t>
      </w:r>
      <w:r>
        <w:tab/>
        <w:t>Immagini leggere ma di impatto, sempre responsive</w:t>
      </w:r>
    </w:p>
    <w:p w14:paraId="1DCACF82" w14:textId="4A0B8BCD" w:rsidR="002124FA" w:rsidRDefault="006D3478" w:rsidP="006D3478">
      <w:r>
        <w:tab/>
        <w:t>•</w:t>
      </w:r>
      <w:r>
        <w:tab/>
        <w:t>Interattività semplificata: pochi click per raggiungere qualsiasi contenuto</w:t>
      </w:r>
    </w:p>
    <w:sectPr w:rsidR="002124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78"/>
    <w:rsid w:val="002124FA"/>
    <w:rsid w:val="002D70BE"/>
    <w:rsid w:val="006D3478"/>
    <w:rsid w:val="00BB2CEE"/>
    <w:rsid w:val="00BB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27C21"/>
  <w15:chartTrackingRefBased/>
  <w15:docId w15:val="{F3533BB6-8852-4865-8E92-15916467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D3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D3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D3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D3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D3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D3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D3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D3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D3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D3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D3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D3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D347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D347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D347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D347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D347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D347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3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D3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D3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D3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D3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D347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D347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D347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D3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D347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D3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Yesica Paola Alvisi</dc:creator>
  <cp:keywords/>
  <dc:description/>
  <cp:lastModifiedBy>Yesica Paola Alvisi</cp:lastModifiedBy>
  <cp:revision>1</cp:revision>
  <dcterms:created xsi:type="dcterms:W3CDTF">2025-04-25T17:47:00Z</dcterms:created>
  <dcterms:modified xsi:type="dcterms:W3CDTF">2025-04-25T17:49:00Z</dcterms:modified>
</cp:coreProperties>
</file>