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D994" w14:textId="19447E05" w:rsidR="008706FC" w:rsidRDefault="000F4575">
      <w:r>
        <w:rPr>
          <w:rFonts w:hint="eastAsia"/>
        </w:rPr>
        <w:t>Week</w:t>
      </w:r>
      <w:r>
        <w:t xml:space="preserve"> 7 – Japan in WWII</w:t>
      </w:r>
    </w:p>
    <w:p w14:paraId="5C716F06" w14:textId="77777777" w:rsidR="000F4575" w:rsidRDefault="000F4575"/>
    <w:p w14:paraId="1EDFF4DF" w14:textId="0D9A7485" w:rsidR="000F4575" w:rsidRDefault="000E11F3">
      <w:r>
        <w:rPr>
          <w:rFonts w:hint="eastAsia"/>
        </w:rPr>
        <w:t>J</w:t>
      </w:r>
      <w:r>
        <w:t>apan controls Korea and Taiwan as colonies</w:t>
      </w:r>
    </w:p>
    <w:p w14:paraId="79F8A374" w14:textId="39DAC385" w:rsidR="000E11F3" w:rsidRDefault="000E11F3">
      <w:r>
        <w:rPr>
          <w:rFonts w:hint="eastAsia"/>
        </w:rPr>
        <w:t>J</w:t>
      </w:r>
      <w:r>
        <w:t xml:space="preserve">apan </w:t>
      </w:r>
      <w:r w:rsidR="00723CF9">
        <w:t>became</w:t>
      </w:r>
      <w:r>
        <w:t xml:space="preserve"> the hegemonic power in East Asia after </w:t>
      </w:r>
      <w:r w:rsidR="00723CF9">
        <w:t>the</w:t>
      </w:r>
      <w:r>
        <w:t xml:space="preserve"> Sino-Japanese War in 1894 and the Russo-Japanese War in 1904. </w:t>
      </w:r>
    </w:p>
    <w:p w14:paraId="59AFFC2C" w14:textId="163D99CD" w:rsidR="000E11F3" w:rsidRDefault="000E11F3">
      <w:r>
        <w:rPr>
          <w:rFonts w:hint="eastAsia"/>
        </w:rPr>
        <w:t>J</w:t>
      </w:r>
      <w:r>
        <w:t>apan is now considered among the great Nations and an imperial power. After</w:t>
      </w:r>
      <w:r w:rsidR="00C97774">
        <w:t xml:space="preserve"> witness</w:t>
      </w:r>
      <w:r w:rsidR="002B7F2E">
        <w:t>ing</w:t>
      </w:r>
      <w:r w:rsidR="00C97774">
        <w:t xml:space="preserve"> </w:t>
      </w:r>
      <w:r w:rsidR="00723CF9">
        <w:t xml:space="preserve">the </w:t>
      </w:r>
      <w:r w:rsidR="00C97774">
        <w:t>Op</w:t>
      </w:r>
      <w:r w:rsidR="00CD02B8">
        <w:t>ium</w:t>
      </w:r>
      <w:r w:rsidR="00C97774">
        <w:t xml:space="preserve"> War and </w:t>
      </w:r>
      <w:r w:rsidR="00723CF9">
        <w:t>seeing</w:t>
      </w:r>
      <w:r w:rsidR="00C97774">
        <w:t xml:space="preserve"> the </w:t>
      </w:r>
      <w:r w:rsidR="00723CF9">
        <w:t>fall</w:t>
      </w:r>
      <w:r w:rsidR="00C97774">
        <w:t xml:space="preserve"> of China, Japan</w:t>
      </w:r>
      <w:r>
        <w:t xml:space="preserve"> open</w:t>
      </w:r>
      <w:r w:rsidR="00C97774">
        <w:t>ed</w:t>
      </w:r>
      <w:r>
        <w:t xml:space="preserve"> the country to </w:t>
      </w:r>
      <w:r w:rsidR="00723CF9">
        <w:t>Europe</w:t>
      </w:r>
      <w:r w:rsidR="00C97774">
        <w:t xml:space="preserve"> and developed </w:t>
      </w:r>
      <w:r w:rsidR="00CD02B8">
        <w:t>rapidly</w:t>
      </w:r>
      <w:r>
        <w:t xml:space="preserve">. </w:t>
      </w:r>
    </w:p>
    <w:p w14:paraId="1D080F57" w14:textId="77777777" w:rsidR="00F4318F" w:rsidRDefault="00F4318F"/>
    <w:p w14:paraId="483970B0" w14:textId="4C5102FB" w:rsidR="009679FE" w:rsidRDefault="009679FE">
      <w:r>
        <w:t>Westernization vs Modernization:</w:t>
      </w:r>
    </w:p>
    <w:p w14:paraId="11B5214F" w14:textId="28EF23CF" w:rsidR="009679FE" w:rsidRDefault="003A6606">
      <w:r>
        <w:rPr>
          <w:rFonts w:hint="eastAsia"/>
        </w:rPr>
        <w:t>W</w:t>
      </w:r>
      <w:r>
        <w:t xml:space="preserve">esternization would consider more on the idea, culture, and even </w:t>
      </w:r>
      <w:r w:rsidR="0064394E">
        <w:t xml:space="preserve">language. </w:t>
      </w:r>
      <w:r w:rsidR="004D19F2">
        <w:t>Also,</w:t>
      </w:r>
      <w:r w:rsidR="0064394E">
        <w:t xml:space="preserve"> </w:t>
      </w:r>
      <w:r w:rsidR="00F4318F">
        <w:t>W</w:t>
      </w:r>
      <w:r w:rsidR="0064394E">
        <w:t xml:space="preserve">estern </w:t>
      </w:r>
      <w:r w:rsidR="00F4318F">
        <w:t>philosophy</w:t>
      </w:r>
      <w:r w:rsidR="00FF0E56">
        <w:t xml:space="preserve"> </w:t>
      </w:r>
      <w:r w:rsidR="00723CF9">
        <w:t>changes</w:t>
      </w:r>
      <w:r w:rsidR="00F4318F">
        <w:t xml:space="preserve"> people’s thinking.</w:t>
      </w:r>
    </w:p>
    <w:p w14:paraId="1542AB74" w14:textId="7761F90E" w:rsidR="00AC308C" w:rsidRDefault="00AC308C">
      <w:r>
        <w:rPr>
          <w:rFonts w:hint="eastAsia"/>
        </w:rPr>
        <w:t>M</w:t>
      </w:r>
      <w:r>
        <w:t xml:space="preserve">odernization </w:t>
      </w:r>
      <w:r w:rsidR="0064394E">
        <w:t xml:space="preserve">relies on </w:t>
      </w:r>
      <w:r w:rsidR="00F4318F">
        <w:t>industrial</w:t>
      </w:r>
      <w:r w:rsidR="0064394E">
        <w:t xml:space="preserve"> and military techniques.</w:t>
      </w:r>
    </w:p>
    <w:p w14:paraId="3D1AD803" w14:textId="77777777" w:rsidR="002F68C3" w:rsidRDefault="002F68C3"/>
    <w:p w14:paraId="5B65B54E" w14:textId="052BB6AB" w:rsidR="002F68C3" w:rsidRDefault="002F68C3">
      <w:r>
        <w:rPr>
          <w:rFonts w:hint="eastAsia"/>
        </w:rPr>
        <w:t>A</w:t>
      </w:r>
      <w:r>
        <w:t xml:space="preserve">t the </w:t>
      </w:r>
      <w:r w:rsidR="0031698A">
        <w:t>WWI:</w:t>
      </w:r>
    </w:p>
    <w:p w14:paraId="49874FEE" w14:textId="0F6C434D" w:rsidR="0031698A" w:rsidRDefault="0031698A">
      <w:pPr>
        <w:rPr>
          <w:rFonts w:hint="eastAsia"/>
        </w:rPr>
      </w:pPr>
      <w:r>
        <w:rPr>
          <w:rFonts w:hint="eastAsia"/>
        </w:rPr>
        <w:t>J</w:t>
      </w:r>
      <w:r>
        <w:t xml:space="preserve">apan joined the war on the side of the Entente. </w:t>
      </w:r>
      <w:r w:rsidR="00723CF9">
        <w:t>It did</w:t>
      </w:r>
      <w:r>
        <w:t xml:space="preserve"> not play a large role but mostly exported war </w:t>
      </w:r>
      <w:r w:rsidR="00723CF9">
        <w:t>materials</w:t>
      </w:r>
      <w:r>
        <w:t xml:space="preserve"> to its </w:t>
      </w:r>
      <w:r w:rsidR="00723CF9">
        <w:t>Western</w:t>
      </w:r>
      <w:r>
        <w:t xml:space="preserve"> allies </w:t>
      </w:r>
      <w:r w:rsidR="00DD7BEC">
        <w:t xml:space="preserve">and </w:t>
      </w:r>
      <w:r w:rsidR="00723CF9">
        <w:t>intended to expand</w:t>
      </w:r>
      <w:r w:rsidR="00DD7BEC">
        <w:t xml:space="preserve"> further into China when it presented the Twenty-One Demands in 1915. After the Paris Peace Conference, Japan received the German terri</w:t>
      </w:r>
      <w:r w:rsidR="00723CF9">
        <w:t>tory</w:t>
      </w:r>
      <w:r w:rsidR="00BB6EE2">
        <w:t xml:space="preserve"> (Qingdao, Shandong in China)</w:t>
      </w:r>
      <w:r w:rsidR="00B2605F">
        <w:t xml:space="preserve"> as a reward</w:t>
      </w:r>
      <w:r w:rsidR="00723CF9">
        <w:t>.</w:t>
      </w:r>
    </w:p>
    <w:p w14:paraId="6E105894" w14:textId="77777777" w:rsidR="00605863" w:rsidRDefault="00605863"/>
    <w:p w14:paraId="11F916E2" w14:textId="4052211E" w:rsidR="00B2605F" w:rsidRDefault="00C11D52">
      <w:r>
        <w:rPr>
          <w:rFonts w:hint="eastAsia"/>
        </w:rPr>
        <w:t>T</w:t>
      </w:r>
      <w:r>
        <w:t>aisho</w:t>
      </w:r>
      <w:r w:rsidR="00CE5CB2">
        <w:t xml:space="preserve"> Democracy (short-living period)</w:t>
      </w:r>
    </w:p>
    <w:p w14:paraId="4464F095" w14:textId="2FF76048" w:rsidR="00CE5CB2" w:rsidRPr="00CE5CB2" w:rsidRDefault="004E1D42">
      <w:r>
        <w:t xml:space="preserve">The </w:t>
      </w:r>
      <w:r w:rsidR="00CE5CB2">
        <w:t xml:space="preserve">Navy had </w:t>
      </w:r>
      <w:r>
        <w:t xml:space="preserve">a </w:t>
      </w:r>
      <w:r w:rsidR="00CE5CB2">
        <w:t xml:space="preserve">strong connection with Americans and </w:t>
      </w:r>
      <w:r>
        <w:t>Europeans</w:t>
      </w:r>
      <w:r w:rsidR="00CE5CB2">
        <w:t xml:space="preserve">. </w:t>
      </w:r>
      <w:r>
        <w:t>The old</w:t>
      </w:r>
      <w:r w:rsidR="006D731F">
        <w:t xml:space="preserve"> military is losing power and </w:t>
      </w:r>
      <w:r>
        <w:t>falling</w:t>
      </w:r>
      <w:r w:rsidR="006D731F">
        <w:t xml:space="preserve"> out of influence. </w:t>
      </w:r>
      <w:r>
        <w:t>American</w:t>
      </w:r>
      <w:r w:rsidR="004B461B">
        <w:t xml:space="preserve"> pop culture comes into Japan, and more European </w:t>
      </w:r>
      <w:r>
        <w:t>Philo</w:t>
      </w:r>
      <w:r w:rsidR="004B461B">
        <w:t xml:space="preserve"> gets into Japan. </w:t>
      </w:r>
    </w:p>
    <w:p w14:paraId="52B0F5A2" w14:textId="4FE1D92A" w:rsidR="00605863" w:rsidRDefault="00775243">
      <w:r>
        <w:rPr>
          <w:rFonts w:hint="eastAsia"/>
        </w:rPr>
        <w:t>E</w:t>
      </w:r>
      <w:r>
        <w:t xml:space="preserve">merging political parties </w:t>
      </w:r>
      <w:r w:rsidR="004E1D42">
        <w:t>started</w:t>
      </w:r>
      <w:r>
        <w:t xml:space="preserve"> to expand and diversify ushering in a small era of democracy for Japan in the 1920s</w:t>
      </w:r>
      <w:r w:rsidR="00D97C0D">
        <w:t>.</w:t>
      </w:r>
    </w:p>
    <w:p w14:paraId="6469AD2A" w14:textId="0FC2F201" w:rsidR="004E1D42" w:rsidRDefault="004E1D42">
      <w:proofErr w:type="spellStart"/>
      <w:r>
        <w:t>Seiyukai</w:t>
      </w:r>
      <w:proofErr w:type="spellEnd"/>
      <w:r>
        <w:t xml:space="preserve"> vs </w:t>
      </w:r>
      <w:proofErr w:type="spellStart"/>
      <w:r>
        <w:t>Minseito</w:t>
      </w:r>
      <w:proofErr w:type="spellEnd"/>
      <w:r>
        <w:t xml:space="preserve"> vs growing number of parties.</w:t>
      </w:r>
    </w:p>
    <w:p w14:paraId="1DCC9134" w14:textId="26550364" w:rsidR="004E1D42" w:rsidRDefault="004E1D42">
      <w:r>
        <w:rPr>
          <w:rFonts w:hint="eastAsia"/>
        </w:rPr>
        <w:t>U</w:t>
      </w:r>
      <w:r>
        <w:t>ltimately a radical shift from its imperial days</w:t>
      </w:r>
      <w:r w:rsidR="00D97C0D">
        <w:t>.</w:t>
      </w:r>
    </w:p>
    <w:p w14:paraId="3195E9DB" w14:textId="5744E447" w:rsidR="004E1D42" w:rsidRDefault="004E1D42">
      <w:r>
        <w:rPr>
          <w:rFonts w:hint="eastAsia"/>
        </w:rPr>
        <w:t>S</w:t>
      </w:r>
      <w:r>
        <w:t>ee success in the early to mid-part of the decade, but economic troubles soon hit around the later part of the decade.</w:t>
      </w:r>
    </w:p>
    <w:p w14:paraId="79DCDDDC" w14:textId="17E39966" w:rsidR="00D97C0D" w:rsidRDefault="00D97C0D">
      <w:r>
        <w:rPr>
          <w:rFonts w:hint="eastAsia"/>
        </w:rPr>
        <w:t>H</w:t>
      </w:r>
      <w:r>
        <w:t xml:space="preserve">owever, </w:t>
      </w:r>
      <w:r w:rsidR="009C337F">
        <w:t xml:space="preserve">in the </w:t>
      </w:r>
      <w:r>
        <w:t xml:space="preserve">1920s </w:t>
      </w:r>
      <w:r w:rsidR="009C337F">
        <w:t>came</w:t>
      </w:r>
      <w:r>
        <w:t xml:space="preserve"> the Great Depression.</w:t>
      </w:r>
      <w:r w:rsidR="0045330B">
        <w:t xml:space="preserve"> And Japan </w:t>
      </w:r>
      <w:r w:rsidR="009C337F">
        <w:t>faces</w:t>
      </w:r>
      <w:r w:rsidR="0045330B">
        <w:t xml:space="preserve"> </w:t>
      </w:r>
      <w:r w:rsidR="009C337F">
        <w:t>a</w:t>
      </w:r>
      <w:r w:rsidR="0045330B">
        <w:t xml:space="preserve"> great debate: To continue going with the </w:t>
      </w:r>
      <w:r w:rsidR="00F56BD6">
        <w:t>West</w:t>
      </w:r>
      <w:r w:rsidR="009C337F">
        <w:t xml:space="preserve"> or to stick to imperialism which has worked well until now. Conflicts between foreign ideologies and Japanese ideologies. </w:t>
      </w:r>
    </w:p>
    <w:p w14:paraId="7360A861" w14:textId="77777777" w:rsidR="002E232C" w:rsidRDefault="002E232C"/>
    <w:p w14:paraId="51D416AA" w14:textId="5F0BD89E" w:rsidR="002E232C" w:rsidRDefault="002E232C">
      <w:r>
        <w:rPr>
          <w:rFonts w:hint="eastAsia"/>
        </w:rPr>
        <w:t>Army</w:t>
      </w:r>
      <w:r>
        <w:t xml:space="preserve"> </w:t>
      </w:r>
      <w:r w:rsidR="00F56BD6">
        <w:t>ration</w:t>
      </w:r>
      <w:r>
        <w:t xml:space="preserve"> Rises:</w:t>
      </w:r>
    </w:p>
    <w:p w14:paraId="01C4A5E2" w14:textId="041D2DC2" w:rsidR="002E232C" w:rsidRDefault="002E232C">
      <w:r>
        <w:rPr>
          <w:rFonts w:hint="eastAsia"/>
        </w:rPr>
        <w:t>T</w:t>
      </w:r>
      <w:r>
        <w:t xml:space="preserve">owards the end of the Taisho period in the late 1920s, </w:t>
      </w:r>
      <w:r w:rsidR="00F56BD6">
        <w:t xml:space="preserve">the recession </w:t>
      </w:r>
      <w:r w:rsidR="009A2B0B">
        <w:t>plagued</w:t>
      </w:r>
      <w:r>
        <w:t xml:space="preserve"> Japan. Democra</w:t>
      </w:r>
      <w:r w:rsidR="007841A6">
        <w:t xml:space="preserve">cy is ultimately seen as a failure. Seen as an opportunity, Japan’s military fraction uses this chance to win </w:t>
      </w:r>
      <w:r w:rsidR="00F56BD6">
        <w:t>favor</w:t>
      </w:r>
      <w:r w:rsidR="007841A6">
        <w:t xml:space="preserve"> in politics as an </w:t>
      </w:r>
      <w:r w:rsidR="00F56BD6">
        <w:t>alternative</w:t>
      </w:r>
      <w:r w:rsidR="007841A6">
        <w:t xml:space="preserve"> solution. </w:t>
      </w:r>
      <w:r w:rsidR="00F56BD6">
        <w:t xml:space="preserve">Many of the pro-democratic supporters are silenced either through intimidation or assassinations. As the army fraction continues to rise in power, alternative dissenters get driven out of influence. </w:t>
      </w:r>
    </w:p>
    <w:p w14:paraId="31036D82" w14:textId="77777777" w:rsidR="003D1E59" w:rsidRDefault="003D1E59"/>
    <w:p w14:paraId="13EFC964" w14:textId="6447552C" w:rsidR="003D1E59" w:rsidRDefault="00AE78DB">
      <w:r>
        <w:rPr>
          <w:rFonts w:hint="eastAsia"/>
        </w:rPr>
        <w:t>J</w:t>
      </w:r>
      <w:r>
        <w:t>apan’s recession</w:t>
      </w:r>
    </w:p>
    <w:p w14:paraId="250A3739" w14:textId="2A63C5A5" w:rsidR="00AE78DB" w:rsidRDefault="00AE78DB">
      <w:r>
        <w:rPr>
          <w:rFonts w:hint="eastAsia"/>
        </w:rPr>
        <w:lastRenderedPageBreak/>
        <w:t>J</w:t>
      </w:r>
      <w:r>
        <w:t xml:space="preserve">apan’s </w:t>
      </w:r>
      <w:r w:rsidR="00551C4F">
        <w:t>colonization</w:t>
      </w:r>
      <w:r>
        <w:t xml:space="preserve"> of Korea and Taiwan, as well as its heavy investment in </w:t>
      </w:r>
      <w:proofErr w:type="spellStart"/>
      <w:r>
        <w:t>Machuria</w:t>
      </w:r>
      <w:proofErr w:type="spellEnd"/>
      <w:r>
        <w:t>, became a heavy burden for Japan</w:t>
      </w:r>
      <w:r w:rsidR="0087203F">
        <w:t>.</w:t>
      </w:r>
    </w:p>
    <w:p w14:paraId="1D0D5282" w14:textId="0502B9C7" w:rsidR="0087203F" w:rsidRDefault="0087203F">
      <w:r>
        <w:rPr>
          <w:rFonts w:hint="eastAsia"/>
        </w:rPr>
        <w:t>A</w:t>
      </w:r>
      <w:r>
        <w:t>fter acquiring Manchuria territory and railwa</w:t>
      </w:r>
      <w:r w:rsidR="00551C4F">
        <w:t>y</w:t>
      </w:r>
      <w:r>
        <w:t xml:space="preserve"> from the Russians after the Russo-Japan War, Japan began to invest in acquiring resources as well as a railway industry. </w:t>
      </w:r>
    </w:p>
    <w:p w14:paraId="08A53C26" w14:textId="4217390B" w:rsidR="0087203F" w:rsidRPr="00CE5CB2" w:rsidRDefault="0087203F">
      <w:pPr>
        <w:rPr>
          <w:rFonts w:hint="eastAsia"/>
        </w:rPr>
      </w:pPr>
      <w:r>
        <w:rPr>
          <w:rFonts w:hint="eastAsia"/>
        </w:rPr>
        <w:t>D</w:t>
      </w:r>
      <w:r>
        <w:t>uring the 1930</w:t>
      </w:r>
      <w:r w:rsidR="00551C4F">
        <w:t>s and</w:t>
      </w:r>
      <w:r>
        <w:t xml:space="preserve"> 1940s, Manchuria becomes a prime location </w:t>
      </w:r>
      <w:r w:rsidR="00551C4F">
        <w:t>for</w:t>
      </w:r>
      <w:r>
        <w:t xml:space="preserve"> Japan expanded empire in which Japanese settlers make th</w:t>
      </w:r>
      <w:r w:rsidR="00551C4F">
        <w:t>eir</w:t>
      </w:r>
      <w:r>
        <w:t xml:space="preserve"> way. </w:t>
      </w:r>
    </w:p>
    <w:sectPr w:rsidR="0087203F" w:rsidRPr="00CE5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226"/>
    <w:rsid w:val="0006018A"/>
    <w:rsid w:val="000E11F3"/>
    <w:rsid w:val="000F4575"/>
    <w:rsid w:val="001B17CA"/>
    <w:rsid w:val="001F4A66"/>
    <w:rsid w:val="0020167E"/>
    <w:rsid w:val="002B7F2E"/>
    <w:rsid w:val="002E232C"/>
    <w:rsid w:val="002F68C3"/>
    <w:rsid w:val="0031698A"/>
    <w:rsid w:val="003A6606"/>
    <w:rsid w:val="003D1E59"/>
    <w:rsid w:val="0045330B"/>
    <w:rsid w:val="004B461B"/>
    <w:rsid w:val="004D19F2"/>
    <w:rsid w:val="004E1D42"/>
    <w:rsid w:val="00502D80"/>
    <w:rsid w:val="00551C4F"/>
    <w:rsid w:val="00605863"/>
    <w:rsid w:val="0064394E"/>
    <w:rsid w:val="006C0226"/>
    <w:rsid w:val="006D731F"/>
    <w:rsid w:val="00701761"/>
    <w:rsid w:val="00723CF9"/>
    <w:rsid w:val="00743D1D"/>
    <w:rsid w:val="00775243"/>
    <w:rsid w:val="00775830"/>
    <w:rsid w:val="007841A6"/>
    <w:rsid w:val="008706FC"/>
    <w:rsid w:val="0087203F"/>
    <w:rsid w:val="009679FE"/>
    <w:rsid w:val="009A2B0B"/>
    <w:rsid w:val="009C337F"/>
    <w:rsid w:val="009C39E6"/>
    <w:rsid w:val="00AC308C"/>
    <w:rsid w:val="00AC596F"/>
    <w:rsid w:val="00AE78DB"/>
    <w:rsid w:val="00B2605F"/>
    <w:rsid w:val="00BB6EE2"/>
    <w:rsid w:val="00C11D52"/>
    <w:rsid w:val="00C22FEB"/>
    <w:rsid w:val="00C97774"/>
    <w:rsid w:val="00CA07C9"/>
    <w:rsid w:val="00CD02B8"/>
    <w:rsid w:val="00CD7029"/>
    <w:rsid w:val="00CE4987"/>
    <w:rsid w:val="00CE5CB2"/>
    <w:rsid w:val="00CE7496"/>
    <w:rsid w:val="00D97C0D"/>
    <w:rsid w:val="00DD7BEC"/>
    <w:rsid w:val="00DF13CF"/>
    <w:rsid w:val="00F4318F"/>
    <w:rsid w:val="00F56BD6"/>
    <w:rsid w:val="00FF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40F55"/>
  <w15:chartTrackingRefBased/>
  <w15:docId w15:val="{5B508DC1-9C77-478A-9909-7CF1E6EB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429</Words>
  <Characters>2257</Characters>
  <Application>Microsoft Office Word</Application>
  <DocSecurity>0</DocSecurity>
  <Lines>51</Lines>
  <Paragraphs>26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Yulun Feng</dc:creator>
  <cp:keywords/>
  <dc:description/>
  <cp:lastModifiedBy>Yulun Feng</cp:lastModifiedBy>
  <cp:revision>105</cp:revision>
  <dcterms:created xsi:type="dcterms:W3CDTF">2023-10-23T19:31:00Z</dcterms:created>
  <dcterms:modified xsi:type="dcterms:W3CDTF">2023-10-23T20:22:00Z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fb7af5a8c4ff9d6057690b11b30f342481945c84969911e363cb33a4bf4d6e5a</vt:lpwstr>
  </property>
</Properties>
</file>