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B40" w14:textId="06FFA47E" w:rsidR="007368C7" w:rsidRDefault="007368C7">
      <w:pPr>
        <w:rPr>
          <w:rFonts w:cstheme="minorHAnsi"/>
          <w:b/>
          <w:bCs/>
          <w:sz w:val="24"/>
          <w:szCs w:val="24"/>
        </w:rPr>
      </w:pPr>
      <w:r w:rsidRPr="002E43C1">
        <w:rPr>
          <w:rFonts w:cstheme="minorHAnsi"/>
          <w:b/>
          <w:bCs/>
          <w:sz w:val="24"/>
          <w:szCs w:val="24"/>
        </w:rPr>
        <w:t xml:space="preserve">Assignment </w:t>
      </w:r>
      <w:r w:rsidR="008E3B0E">
        <w:rPr>
          <w:rFonts w:cstheme="minorHAnsi"/>
          <w:b/>
          <w:bCs/>
          <w:sz w:val="24"/>
          <w:szCs w:val="24"/>
        </w:rPr>
        <w:t>7</w:t>
      </w:r>
    </w:p>
    <w:p w14:paraId="68384FED" w14:textId="15C84E4C" w:rsidR="009F540A" w:rsidRDefault="009F540A">
      <w:pPr>
        <w:rPr>
          <w:rFonts w:cstheme="minorHAnsi"/>
          <w:b/>
          <w:bCs/>
          <w:sz w:val="24"/>
          <w:szCs w:val="24"/>
        </w:rPr>
      </w:pPr>
    </w:p>
    <w:p w14:paraId="52C01111" w14:textId="125A9806" w:rsidR="00A86320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  <w:r w:rsidRPr="00A86320">
        <w:rPr>
          <w:rFonts w:ascii="ArialMT" w:hAnsi="ArialMT"/>
          <w:b/>
          <w:bCs/>
          <w:color w:val="000000"/>
          <w:sz w:val="20"/>
          <w:szCs w:val="20"/>
        </w:rPr>
        <w:t>R-2.8 Illustrate the performance of the selection-sort algorithm on the following input sequence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</w:r>
      <w:r w:rsidRPr="00AF5431">
        <w:rPr>
          <w:rFonts w:ascii="ArialMT" w:hAnsi="ArialMT"/>
          <w:color w:val="000000"/>
          <w:sz w:val="20"/>
          <w:szCs w:val="20"/>
        </w:rPr>
        <w:t>(22, 15, 26, 44, 10, 3, 9, 13, 29, 25).</w:t>
      </w:r>
      <w:r w:rsidRPr="00AF5431">
        <w:rPr>
          <w:rFonts w:ascii="ArialMT" w:hAnsi="ArialMT"/>
          <w:color w:val="000000"/>
          <w:sz w:val="20"/>
          <w:szCs w:val="20"/>
        </w:rPr>
        <w:br/>
      </w:r>
      <w:r w:rsidR="00AF5431" w:rsidRPr="00AF5431">
        <w:rPr>
          <w:rFonts w:ascii="ArialMT" w:hAnsi="ArialMT"/>
          <w:color w:val="000000"/>
          <w:sz w:val="20"/>
          <w:szCs w:val="20"/>
        </w:rPr>
        <w:t>(</w:t>
      </w:r>
      <w:r w:rsidR="000E5836">
        <w:rPr>
          <w:rFonts w:ascii="ArialMT" w:hAnsi="ArialMT"/>
          <w:color w:val="000000"/>
          <w:sz w:val="20"/>
          <w:szCs w:val="20"/>
        </w:rPr>
        <w:t xml:space="preserve">3, </w:t>
      </w:r>
      <w:r w:rsidR="00AF5431" w:rsidRPr="00AF5431">
        <w:rPr>
          <w:rFonts w:ascii="ArialMT" w:hAnsi="ArialMT"/>
          <w:color w:val="000000"/>
          <w:sz w:val="20"/>
          <w:szCs w:val="20"/>
        </w:rPr>
        <w:t xml:space="preserve">15, 26, 44, 10,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AF5431" w:rsidRPr="00AF5431">
        <w:rPr>
          <w:rFonts w:ascii="ArialMT" w:hAnsi="ArialMT"/>
          <w:color w:val="000000"/>
          <w:sz w:val="20"/>
          <w:szCs w:val="20"/>
        </w:rPr>
        <w:t>, 9, 13, 29, 25).</w:t>
      </w:r>
      <w:r w:rsidR="00AF5431" w:rsidRPr="00AF5431">
        <w:rPr>
          <w:rFonts w:ascii="ArialMT" w:hAnsi="ArialMT"/>
          <w:color w:val="000000"/>
          <w:sz w:val="20"/>
          <w:szCs w:val="20"/>
        </w:rPr>
        <w:br/>
      </w:r>
      <w:r w:rsidR="000E5836" w:rsidRPr="00AF5431">
        <w:rPr>
          <w:rFonts w:ascii="ArialMT" w:hAnsi="ArialMT"/>
          <w:color w:val="000000"/>
          <w:sz w:val="20"/>
          <w:szCs w:val="20"/>
        </w:rPr>
        <w:t>(</w:t>
      </w:r>
      <w:r w:rsidR="000E5836">
        <w:rPr>
          <w:rFonts w:ascii="ArialMT" w:hAnsi="ArialMT"/>
          <w:color w:val="000000"/>
          <w:sz w:val="20"/>
          <w:szCs w:val="20"/>
        </w:rPr>
        <w:t xml:space="preserve">3, </w:t>
      </w:r>
      <w:r w:rsidR="000E5836">
        <w:rPr>
          <w:rFonts w:ascii="ArialMT" w:hAnsi="ArialMT"/>
          <w:color w:val="000000"/>
          <w:sz w:val="20"/>
          <w:szCs w:val="20"/>
        </w:rPr>
        <w:t>9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26, 44, 10,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15</w:t>
      </w:r>
      <w:r w:rsidR="000E5836" w:rsidRPr="00AF5431">
        <w:rPr>
          <w:rFonts w:ascii="ArialMT" w:hAnsi="ArialMT"/>
          <w:color w:val="000000"/>
          <w:sz w:val="20"/>
          <w:szCs w:val="20"/>
        </w:rPr>
        <w:t>, 13, 29, 25).</w:t>
      </w:r>
      <w:r w:rsidR="000E5836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0E5836">
        <w:rPr>
          <w:rFonts w:ascii="ArialMT" w:hAnsi="ArialMT"/>
          <w:color w:val="000000"/>
          <w:sz w:val="20"/>
          <w:szCs w:val="20"/>
        </w:rPr>
        <w:t>3, 9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10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44, </w:t>
      </w:r>
      <w:r w:rsidR="000E5836">
        <w:rPr>
          <w:rFonts w:ascii="ArialMT" w:hAnsi="ArialMT"/>
          <w:color w:val="000000"/>
          <w:sz w:val="20"/>
          <w:szCs w:val="20"/>
        </w:rPr>
        <w:t>26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15</w:t>
      </w:r>
      <w:r w:rsidR="000E5836" w:rsidRPr="00AF5431">
        <w:rPr>
          <w:rFonts w:ascii="ArialMT" w:hAnsi="ArialMT"/>
          <w:color w:val="000000"/>
          <w:sz w:val="20"/>
          <w:szCs w:val="20"/>
        </w:rPr>
        <w:t>, 13, 29, 25).</w:t>
      </w:r>
      <w:r w:rsidR="000E5836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0E5836">
        <w:rPr>
          <w:rFonts w:ascii="ArialMT" w:hAnsi="ArialMT"/>
          <w:color w:val="000000"/>
          <w:sz w:val="20"/>
          <w:szCs w:val="20"/>
        </w:rPr>
        <w:t>3, 9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10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13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26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15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44</w:t>
      </w:r>
      <w:r w:rsidR="000E5836" w:rsidRPr="00AF5431">
        <w:rPr>
          <w:rFonts w:ascii="ArialMT" w:hAnsi="ArialMT"/>
          <w:color w:val="000000"/>
          <w:sz w:val="20"/>
          <w:szCs w:val="20"/>
        </w:rPr>
        <w:t>, 29, 25).</w:t>
      </w:r>
      <w:r w:rsidR="000E5836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0E5836">
        <w:rPr>
          <w:rFonts w:ascii="ArialMT" w:hAnsi="ArialMT"/>
          <w:color w:val="000000"/>
          <w:sz w:val="20"/>
          <w:szCs w:val="20"/>
        </w:rPr>
        <w:t>3, 9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10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13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15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26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44</w:t>
      </w:r>
      <w:r w:rsidR="000E5836" w:rsidRPr="00AF5431">
        <w:rPr>
          <w:rFonts w:ascii="ArialMT" w:hAnsi="ArialMT"/>
          <w:color w:val="000000"/>
          <w:sz w:val="20"/>
          <w:szCs w:val="20"/>
        </w:rPr>
        <w:t>, 29, 25).</w:t>
      </w:r>
      <w:r w:rsidR="000E5836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0E5836">
        <w:rPr>
          <w:rFonts w:ascii="ArialMT" w:hAnsi="ArialMT"/>
          <w:color w:val="000000"/>
          <w:sz w:val="20"/>
          <w:szCs w:val="20"/>
        </w:rPr>
        <w:t>3, 9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10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13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15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25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44</w:t>
      </w:r>
      <w:r w:rsidR="000E5836" w:rsidRPr="00AF5431">
        <w:rPr>
          <w:rFonts w:ascii="ArialMT" w:hAnsi="ArialMT"/>
          <w:color w:val="000000"/>
          <w:sz w:val="20"/>
          <w:szCs w:val="20"/>
        </w:rPr>
        <w:t>, 29, 2</w:t>
      </w:r>
      <w:r w:rsidR="000E5836">
        <w:rPr>
          <w:rFonts w:ascii="ArialMT" w:hAnsi="ArialMT"/>
          <w:color w:val="000000"/>
          <w:sz w:val="20"/>
          <w:szCs w:val="20"/>
        </w:rPr>
        <w:t>6</w:t>
      </w:r>
      <w:r w:rsidR="000E5836" w:rsidRPr="00AF5431">
        <w:rPr>
          <w:rFonts w:ascii="ArialMT" w:hAnsi="ArialMT"/>
          <w:color w:val="000000"/>
          <w:sz w:val="20"/>
          <w:szCs w:val="20"/>
        </w:rPr>
        <w:t>).</w:t>
      </w:r>
      <w:r w:rsidR="000E5836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0E5836">
        <w:rPr>
          <w:rFonts w:ascii="ArialMT" w:hAnsi="ArialMT"/>
          <w:color w:val="000000"/>
          <w:sz w:val="20"/>
          <w:szCs w:val="20"/>
        </w:rPr>
        <w:t>3, 9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10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13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15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22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0E5836">
        <w:rPr>
          <w:rFonts w:ascii="ArialMT" w:hAnsi="ArialMT"/>
          <w:color w:val="000000"/>
          <w:sz w:val="20"/>
          <w:szCs w:val="20"/>
        </w:rPr>
        <w:t>25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26</w:t>
      </w:r>
      <w:r w:rsidR="000E5836" w:rsidRPr="00AF5431">
        <w:rPr>
          <w:rFonts w:ascii="ArialMT" w:hAnsi="ArialMT"/>
          <w:color w:val="000000"/>
          <w:sz w:val="20"/>
          <w:szCs w:val="20"/>
        </w:rPr>
        <w:t xml:space="preserve">, 29, </w:t>
      </w:r>
      <w:r w:rsidR="002754F9">
        <w:rPr>
          <w:rFonts w:ascii="ArialMT" w:hAnsi="ArialMT"/>
          <w:color w:val="000000"/>
          <w:sz w:val="20"/>
          <w:szCs w:val="20"/>
        </w:rPr>
        <w:t>44</w:t>
      </w:r>
      <w:r w:rsidR="000E5836" w:rsidRPr="00AF5431">
        <w:rPr>
          <w:rFonts w:ascii="ArialMT" w:hAnsi="ArialMT"/>
          <w:color w:val="000000"/>
          <w:sz w:val="20"/>
          <w:szCs w:val="20"/>
        </w:rPr>
        <w:t>).</w:t>
      </w:r>
      <w:r w:rsidR="000E5836" w:rsidRPr="00AF5431">
        <w:rPr>
          <w:rFonts w:ascii="ArialMT" w:hAnsi="ArialMT"/>
          <w:color w:val="000000"/>
          <w:sz w:val="20"/>
          <w:szCs w:val="20"/>
        </w:rPr>
        <w:br/>
      </w:r>
      <w:r w:rsidR="002754F9" w:rsidRPr="00AF5431">
        <w:rPr>
          <w:rFonts w:ascii="ArialMT" w:hAnsi="ArialMT"/>
          <w:color w:val="000000"/>
          <w:sz w:val="20"/>
          <w:szCs w:val="20"/>
        </w:rPr>
        <w:t>(</w:t>
      </w:r>
      <w:r w:rsidR="002754F9">
        <w:rPr>
          <w:rFonts w:ascii="ArialMT" w:hAnsi="ArialMT"/>
          <w:color w:val="000000"/>
          <w:sz w:val="20"/>
          <w:szCs w:val="20"/>
        </w:rPr>
        <w:t>3, 9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10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13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15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22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25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</w:t>
      </w:r>
      <w:r w:rsidR="002754F9">
        <w:rPr>
          <w:rFonts w:ascii="ArialMT" w:hAnsi="ArialMT"/>
          <w:color w:val="000000"/>
          <w:sz w:val="20"/>
          <w:szCs w:val="20"/>
        </w:rPr>
        <w:t>26</w:t>
      </w:r>
      <w:r w:rsidR="002754F9" w:rsidRPr="00AF5431">
        <w:rPr>
          <w:rFonts w:ascii="ArialMT" w:hAnsi="ArialMT"/>
          <w:color w:val="000000"/>
          <w:sz w:val="20"/>
          <w:szCs w:val="20"/>
        </w:rPr>
        <w:t xml:space="preserve">, 29, </w:t>
      </w:r>
      <w:r w:rsidR="002754F9">
        <w:rPr>
          <w:rFonts w:ascii="ArialMT" w:hAnsi="ArialMT"/>
          <w:color w:val="000000"/>
          <w:sz w:val="20"/>
          <w:szCs w:val="20"/>
        </w:rPr>
        <w:t>44</w:t>
      </w:r>
      <w:r w:rsidR="002754F9" w:rsidRPr="00AF5431">
        <w:rPr>
          <w:rFonts w:ascii="ArialMT" w:hAnsi="ArialMT"/>
          <w:color w:val="000000"/>
          <w:sz w:val="20"/>
          <w:szCs w:val="20"/>
        </w:rPr>
        <w:t>).</w:t>
      </w:r>
    </w:p>
    <w:p w14:paraId="2B88C49F" w14:textId="77777777" w:rsidR="00A86320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2A2ECDCB" w14:textId="6861A643" w:rsidR="00770DB5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  <w:r w:rsidRPr="00A86320">
        <w:rPr>
          <w:rFonts w:ascii="ArialMT" w:hAnsi="ArialMT"/>
          <w:b/>
          <w:bCs/>
          <w:color w:val="000000"/>
          <w:sz w:val="20"/>
          <w:szCs w:val="20"/>
        </w:rPr>
        <w:t>R-2.9 Illustrate the performance of the insertion-sort algorithm on the input sequence of the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previous problem.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</w:r>
      <w:r w:rsidR="00770DB5" w:rsidRPr="00AF5431">
        <w:rPr>
          <w:rFonts w:ascii="ArialMT" w:hAnsi="ArialMT"/>
          <w:color w:val="000000"/>
          <w:sz w:val="20"/>
          <w:szCs w:val="20"/>
        </w:rPr>
        <w:t>(22, 15, 26, 44, 10, 3, 9, 13, 29, 25).</w:t>
      </w:r>
      <w:r w:rsidR="00770DB5" w:rsidRPr="00AF5431">
        <w:rPr>
          <w:rFonts w:ascii="ArialMT" w:hAnsi="ArialMT"/>
          <w:color w:val="000000"/>
          <w:sz w:val="20"/>
          <w:szCs w:val="20"/>
        </w:rPr>
        <w:br/>
      </w:r>
      <w:r w:rsidR="00710ACF" w:rsidRPr="00AF5431">
        <w:rPr>
          <w:rFonts w:ascii="ArialMT" w:hAnsi="ArialMT"/>
          <w:color w:val="000000"/>
          <w:sz w:val="20"/>
          <w:szCs w:val="20"/>
        </w:rPr>
        <w:t>(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10, 3, 9, 13,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10, 3, 9, 13,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10, 3, 9, 13,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</w:t>
      </w:r>
      <w:r w:rsidR="00710ACF">
        <w:rPr>
          <w:rFonts w:ascii="ArialMT" w:hAnsi="ArialMT"/>
          <w:color w:val="000000"/>
          <w:sz w:val="20"/>
          <w:szCs w:val="20"/>
        </w:rPr>
        <w:t>10,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3, 9, 13,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(3,</w:t>
      </w:r>
      <w:r w:rsid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>
        <w:rPr>
          <w:rFonts w:ascii="ArialMT" w:hAnsi="ArialMT"/>
          <w:color w:val="000000"/>
          <w:sz w:val="20"/>
          <w:szCs w:val="20"/>
        </w:rPr>
        <w:t>10,15,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9, 13,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(3,</w:t>
      </w:r>
      <w:r w:rsid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9, </w:t>
      </w:r>
      <w:r w:rsidR="00710ACF">
        <w:rPr>
          <w:rFonts w:ascii="ArialMT" w:hAnsi="ArialMT"/>
          <w:color w:val="000000"/>
          <w:sz w:val="20"/>
          <w:szCs w:val="20"/>
        </w:rPr>
        <w:t>10,15,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13,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(3,</w:t>
      </w:r>
      <w:r w:rsid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9, </w:t>
      </w:r>
      <w:r w:rsidR="00710ACF">
        <w:rPr>
          <w:rFonts w:ascii="ArialMT" w:hAnsi="ArialMT"/>
          <w:color w:val="000000"/>
          <w:sz w:val="20"/>
          <w:szCs w:val="20"/>
        </w:rPr>
        <w:t>10,</w:t>
      </w:r>
      <w:r w:rsidR="00710ACF" w:rsidRP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13, 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44, 29,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(3,</w:t>
      </w:r>
      <w:r w:rsid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9, </w:t>
      </w:r>
      <w:r w:rsidR="00710ACF">
        <w:rPr>
          <w:rFonts w:ascii="ArialMT" w:hAnsi="ArialMT"/>
          <w:color w:val="000000"/>
          <w:sz w:val="20"/>
          <w:szCs w:val="20"/>
        </w:rPr>
        <w:t>10,</w:t>
      </w:r>
      <w:r w:rsidR="00710ACF" w:rsidRP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13, 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26, 29, 44, 25).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  <w:t>(3,</w:t>
      </w:r>
      <w:r w:rsid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9, </w:t>
      </w:r>
      <w:r w:rsidR="00710ACF">
        <w:rPr>
          <w:rFonts w:ascii="ArialMT" w:hAnsi="ArialMT"/>
          <w:color w:val="000000"/>
          <w:sz w:val="20"/>
          <w:szCs w:val="20"/>
        </w:rPr>
        <w:t>10,</w:t>
      </w:r>
      <w:r w:rsidR="00710ACF" w:rsidRPr="00710ACF">
        <w:rPr>
          <w:rFonts w:ascii="ArialMT" w:hAnsi="ArialMT"/>
          <w:color w:val="000000"/>
          <w:sz w:val="20"/>
          <w:szCs w:val="20"/>
        </w:rPr>
        <w:t xml:space="preserve"> </w:t>
      </w:r>
      <w:r w:rsidR="00710ACF" w:rsidRPr="00AF5431">
        <w:rPr>
          <w:rFonts w:ascii="ArialMT" w:hAnsi="ArialMT"/>
          <w:color w:val="000000"/>
          <w:sz w:val="20"/>
          <w:szCs w:val="20"/>
        </w:rPr>
        <w:t xml:space="preserve">13, </w:t>
      </w:r>
      <w:r w:rsidR="00710ACF">
        <w:rPr>
          <w:rFonts w:ascii="ArialMT" w:hAnsi="ArialMT"/>
          <w:color w:val="000000"/>
          <w:sz w:val="20"/>
          <w:szCs w:val="20"/>
        </w:rPr>
        <w:t>15,</w:t>
      </w:r>
      <w:r w:rsidR="00710ACF" w:rsidRPr="00AF5431">
        <w:rPr>
          <w:rFonts w:ascii="ArialMT" w:hAnsi="ArialMT"/>
          <w:color w:val="000000"/>
          <w:sz w:val="20"/>
          <w:szCs w:val="20"/>
        </w:rPr>
        <w:t>22, , 25</w:t>
      </w:r>
      <w:r w:rsidR="00710ACF">
        <w:rPr>
          <w:rFonts w:ascii="ArialMT" w:hAnsi="ArialMT"/>
          <w:color w:val="000000"/>
          <w:sz w:val="20"/>
          <w:szCs w:val="20"/>
        </w:rPr>
        <w:t xml:space="preserve">, </w:t>
      </w:r>
      <w:r w:rsidR="00710ACF" w:rsidRPr="00AF5431">
        <w:rPr>
          <w:rFonts w:ascii="ArialMT" w:hAnsi="ArialMT"/>
          <w:color w:val="000000"/>
          <w:sz w:val="20"/>
          <w:szCs w:val="20"/>
        </w:rPr>
        <w:t>26, 29, 44).</w:t>
      </w:r>
      <w:r w:rsidR="00710ACF" w:rsidRPr="00AF5431">
        <w:rPr>
          <w:rFonts w:ascii="ArialMT" w:hAnsi="ArialMT"/>
          <w:color w:val="000000"/>
          <w:sz w:val="20"/>
          <w:szCs w:val="20"/>
        </w:rPr>
        <w:br/>
      </w:r>
    </w:p>
    <w:p w14:paraId="1AB2A017" w14:textId="77777777" w:rsidR="00A86320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0D0FE0BC" w14:textId="77777777" w:rsidR="00A86320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  <w:r w:rsidRPr="00A86320">
        <w:rPr>
          <w:rFonts w:ascii="ArialMT" w:hAnsi="ArialMT"/>
          <w:b/>
          <w:bCs/>
          <w:color w:val="000000"/>
          <w:sz w:val="20"/>
          <w:szCs w:val="20"/>
        </w:rPr>
        <w:t>R-2.10 Give an example of a worst-case sequence with n elements for insertion-sort that runs in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Ω(n</w:t>
      </w:r>
      <w:r w:rsidRPr="00A86320">
        <w:rPr>
          <w:rFonts w:ascii="ArialMT" w:hAnsi="ArialMT"/>
          <w:b/>
          <w:bCs/>
          <w:color w:val="000000"/>
          <w:sz w:val="14"/>
          <w:szCs w:val="14"/>
        </w:rPr>
        <w:t>2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t>) time on such a sequence.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238445A6" w14:textId="77777777" w:rsidR="00A86320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1173F290" w14:textId="58B63A42" w:rsidR="00A86320" w:rsidRDefault="00A86320">
      <w:pPr>
        <w:rPr>
          <w:rFonts w:ascii="TimesNewRomanPSMT" w:hAnsi="TimesNewRomanPSMT"/>
          <w:b/>
          <w:bCs/>
          <w:color w:val="000000"/>
          <w:sz w:val="24"/>
          <w:szCs w:val="24"/>
        </w:rPr>
      </w:pPr>
      <w:r w:rsidRPr="00A86320">
        <w:rPr>
          <w:rFonts w:ascii="ArialMT" w:hAnsi="ArialMT"/>
          <w:b/>
          <w:bCs/>
          <w:color w:val="000000"/>
          <w:sz w:val="20"/>
          <w:szCs w:val="20"/>
        </w:rPr>
        <w:t xml:space="preserve">Using the pseudo-code in today’s notes implement </w:t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insertionSort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t xml:space="preserve">, </w:t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ShellSort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t xml:space="preserve">, and </w:t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heapSort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in JavaScript. Insert a counter in each of the algorithms to count the number of key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 xml:space="preserve">comparisons and swaps for </w:t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heapSort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t>. Similarly, insert a counter for the number of key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 xml:space="preserve">comparisons and shifts in </w:t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insertionSort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t xml:space="preserve"> and </w:t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ShellSort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t>. Run several tests of small,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medium, and large arrays to compare the algorithms; use the ArraySort.js file that imports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your HW07-ArraySorter.js file and runs tests on your sort algorithms. What is your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conclusion about running times?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</w:r>
    </w:p>
    <w:p w14:paraId="286ADD6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6BC6035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23C3960A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5FCDBC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645F70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CAE4A17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downheap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_parent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5D3EAD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3A697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EC9C05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1E5D13D" w14:textId="1C2A68F3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208F2F1" w14:textId="4C5CD806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66265D6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downheap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DA0ECF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1077059A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1E95B9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(!(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D62BD90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indexOfMax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F119B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234E69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swapElements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3E997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4F85B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D8A53B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7B11C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7624F7E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1908A2F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0D83B2B" w14:textId="51121F1D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F40870F" w14:textId="298A1707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1A23372" w14:textId="369C7654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AA82F69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indexOfMax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2FB54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0E4A0803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21CCD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B7C9C7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C4A0F2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1F5F52F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E625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compCount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80F553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44B589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19F51619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</w:p>
    <w:p w14:paraId="6A5D81F0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compCount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04ED19F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ACC76CA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largest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5D56F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744D28" w14:textId="5209EA0D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6164CFAF" w14:textId="73805A0B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40C1E3E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heapSort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FF10E09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compCount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B4541F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swapCount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C15D5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heapify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AE6DDB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563F6">
        <w:rPr>
          <w:rFonts w:ascii="Consolas" w:eastAsia="Times New Roman" w:hAnsi="Consolas" w:cs="Times New Roman"/>
          <w:color w:val="CE9178"/>
          <w:sz w:val="21"/>
          <w:szCs w:val="21"/>
        </w:rPr>
        <w:t>"key comparisons to build the Heap "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_compCount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976D3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481057B1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0EF61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EC1A0D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B05F4E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swapElements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51378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8BE28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downheap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73DD07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F2F682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0B404C" w14:textId="62E7D66E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75A7ED5D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563F6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49F668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6A9955"/>
          <w:sz w:val="21"/>
          <w:szCs w:val="21"/>
        </w:rPr>
        <w:t>// your code goes here</w:t>
      </w:r>
    </w:p>
    <w:p w14:paraId="1E7EC3BB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027AF82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4C82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9FF1CF1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compCount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B06282C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563F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063FC4C7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76CC0E3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63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shiftCount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09FF5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2563F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75252A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F1F87B7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563F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63E96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FBBE8CB" w14:textId="77777777" w:rsidR="002563F6" w:rsidRPr="002563F6" w:rsidRDefault="002563F6" w:rsidP="002563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3F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1A27E1" w14:textId="77777777" w:rsidR="002563F6" w:rsidRDefault="002563F6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69C9C069" w14:textId="744F7589" w:rsidR="00997D18" w:rsidRDefault="00997D18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75CFF03" w14:textId="35AFD268" w:rsidR="00997D18" w:rsidRDefault="00997D18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3527C217" w14:textId="514DABD2" w:rsidR="00997D18" w:rsidRDefault="00997D18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2BC56B5C" w14:textId="77777777" w:rsidR="00997D18" w:rsidRDefault="00997D18">
      <w:pPr>
        <w:rPr>
          <w:rFonts w:ascii="TimesNewRomanPSMT" w:hAnsi="TimesNewRomanPSMT"/>
          <w:b/>
          <w:bCs/>
          <w:color w:val="000000"/>
          <w:sz w:val="24"/>
          <w:szCs w:val="24"/>
        </w:rPr>
      </w:pPr>
    </w:p>
    <w:p w14:paraId="40707D45" w14:textId="6AED1893" w:rsidR="00A86320" w:rsidRDefault="00A86320">
      <w:pPr>
        <w:rPr>
          <w:rFonts w:ascii="ArialMT" w:hAnsi="ArialMT"/>
          <w:b/>
          <w:bCs/>
          <w:color w:val="000000"/>
          <w:sz w:val="20"/>
          <w:szCs w:val="20"/>
        </w:rPr>
      </w:pPr>
      <w:r w:rsidRPr="00A86320">
        <w:rPr>
          <w:rFonts w:ascii="TimesNewRomanPSMT" w:hAnsi="TimesNewRomanPSMT"/>
          <w:b/>
          <w:bCs/>
          <w:color w:val="000000"/>
          <w:sz w:val="24"/>
          <w:szCs w:val="24"/>
        </w:rPr>
        <w:t>Level 2:</w:t>
      </w:r>
      <w:r w:rsidRPr="00A86320">
        <w:rPr>
          <w:rFonts w:ascii="TimesNewRomanPSMT" w:hAnsi="TimesNewRomanPSMT"/>
          <w:b/>
          <w:bCs/>
          <w:color w:val="000000"/>
        </w:rPr>
        <w:br/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t>2. Use one of these sorts from 1 above to implement in JavaScript another version of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</w:r>
      <w:proofErr w:type="spellStart"/>
      <w:r w:rsidRPr="00A86320">
        <w:rPr>
          <w:rFonts w:ascii="ArialMT" w:hAnsi="ArialMT"/>
          <w:b/>
          <w:bCs/>
          <w:color w:val="000000"/>
          <w:sz w:val="20"/>
          <w:szCs w:val="20"/>
        </w:rPr>
        <w:t>isPermutation</w:t>
      </w:r>
      <w:proofErr w:type="spellEnd"/>
      <w:r w:rsidRPr="00A86320">
        <w:rPr>
          <w:rFonts w:ascii="ArialMT" w:hAnsi="ArialMT"/>
          <w:b/>
          <w:bCs/>
          <w:color w:val="000000"/>
          <w:sz w:val="20"/>
          <w:szCs w:val="20"/>
        </w:rPr>
        <w:t>(A,B). First start with the pseudo-code, then translate into JavaScript.</w:t>
      </w:r>
      <w:r w:rsidRPr="00A86320">
        <w:rPr>
          <w:rFonts w:ascii="ArialMT" w:hAnsi="ArialMT"/>
          <w:b/>
          <w:bCs/>
          <w:color w:val="000000"/>
          <w:sz w:val="20"/>
          <w:szCs w:val="20"/>
        </w:rPr>
        <w:br/>
        <w:t>Submit both the pseudo-code and the JavaScript program file with test cases.</w:t>
      </w:r>
    </w:p>
    <w:p w14:paraId="24D4A109" w14:textId="0C32A3D3" w:rsidR="00A81B48" w:rsidRDefault="00A81B48">
      <w:pPr>
        <w:rPr>
          <w:rFonts w:ascii="ArialMT" w:hAnsi="ArialMT"/>
          <w:b/>
          <w:bCs/>
          <w:color w:val="000000"/>
          <w:sz w:val="20"/>
          <w:szCs w:val="20"/>
        </w:rPr>
      </w:pPr>
    </w:p>
    <w:p w14:paraId="3D07B166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 xml:space="preserve">Algorithm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isPermutation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>(A, B)</w:t>
      </w:r>
    </w:p>
    <w:p w14:paraId="6B2D597D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 xml:space="preserve">Input := Array A and Array B </w:t>
      </w:r>
    </w:p>
    <w:p w14:paraId="45CEFC88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lastRenderedPageBreak/>
        <w:t>Output := if both array have same elements then true;</w:t>
      </w:r>
    </w:p>
    <w:p w14:paraId="30BACB71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 xml:space="preserve">If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A.length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 xml:space="preserve"> = 0 \/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B.length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 xml:space="preserve"> = 0 then return false</w:t>
      </w:r>
    </w:p>
    <w:p w14:paraId="091B8652" w14:textId="77777777" w:rsidR="00A81B48" w:rsidRPr="00A81B48" w:rsidRDefault="00A81B48" w:rsidP="00A81B48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heapSort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>(A)</w:t>
      </w:r>
    </w:p>
    <w:p w14:paraId="7FFCAA36" w14:textId="77777777" w:rsidR="00A81B48" w:rsidRPr="00A81B48" w:rsidRDefault="00A81B48" w:rsidP="00A81B48">
      <w:pPr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>heapsort(B)</w:t>
      </w:r>
    </w:p>
    <w:p w14:paraId="1B1AE330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 xml:space="preserve">return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helperPermutation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>(A, B)</w:t>
      </w:r>
    </w:p>
    <w:p w14:paraId="718A6ECB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 xml:space="preserve">Algorithm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helperPermutation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>(A, B)</w:t>
      </w:r>
    </w:p>
    <w:p w14:paraId="66C95116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 xml:space="preserve">If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A.length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 xml:space="preserve"> != 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B.length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 xml:space="preserve"> then return false</w:t>
      </w:r>
    </w:p>
    <w:p w14:paraId="5438B632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>for i:=0 to arr.length-1 do</w:t>
      </w:r>
    </w:p>
    <w:p w14:paraId="1EB28A03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>if A.[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i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>] != B[</w:t>
      </w:r>
      <w:proofErr w:type="spellStart"/>
      <w:r w:rsidRPr="00A81B48">
        <w:rPr>
          <w:rFonts w:ascii="ArialMT" w:eastAsia="Times New Roman" w:hAnsi="ArialMT" w:cs="Times New Roman"/>
          <w:sz w:val="20"/>
          <w:szCs w:val="20"/>
        </w:rPr>
        <w:t>i</w:t>
      </w:r>
      <w:proofErr w:type="spellEnd"/>
      <w:r w:rsidRPr="00A81B48">
        <w:rPr>
          <w:rFonts w:ascii="ArialMT" w:eastAsia="Times New Roman" w:hAnsi="ArialMT" w:cs="Times New Roman"/>
          <w:sz w:val="20"/>
          <w:szCs w:val="20"/>
        </w:rPr>
        <w:t>] then return false</w:t>
      </w:r>
    </w:p>
    <w:p w14:paraId="42655381" w14:textId="77777777" w:rsidR="00A81B48" w:rsidRPr="00A81B48" w:rsidRDefault="00A81B48" w:rsidP="00A81B48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81B48">
        <w:rPr>
          <w:rFonts w:ascii="ArialMT" w:eastAsia="Times New Roman" w:hAnsi="ArialMT" w:cs="Times New Roman"/>
          <w:sz w:val="20"/>
          <w:szCs w:val="20"/>
        </w:rPr>
        <w:t>return true</w:t>
      </w:r>
    </w:p>
    <w:p w14:paraId="0DC3890E" w14:textId="77777777" w:rsidR="00A81B48" w:rsidRPr="00A86320" w:rsidRDefault="00A81B48">
      <w:pPr>
        <w:rPr>
          <w:rFonts w:cstheme="minorHAnsi"/>
          <w:b/>
          <w:bCs/>
          <w:sz w:val="24"/>
          <w:szCs w:val="24"/>
        </w:rPr>
      </w:pPr>
    </w:p>
    <w:sectPr w:rsidR="00A81B48" w:rsidRPr="00A86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40"/>
    <w:rsid w:val="000023A2"/>
    <w:rsid w:val="00004CC3"/>
    <w:rsid w:val="00007968"/>
    <w:rsid w:val="00020541"/>
    <w:rsid w:val="00045C0E"/>
    <w:rsid w:val="000639A8"/>
    <w:rsid w:val="0007731C"/>
    <w:rsid w:val="00095B42"/>
    <w:rsid w:val="000B2E83"/>
    <w:rsid w:val="000B7E4B"/>
    <w:rsid w:val="000C0FD4"/>
    <w:rsid w:val="000C182E"/>
    <w:rsid w:val="000E4DB3"/>
    <w:rsid w:val="000E5836"/>
    <w:rsid w:val="0010571C"/>
    <w:rsid w:val="00116EE4"/>
    <w:rsid w:val="00130352"/>
    <w:rsid w:val="002170DC"/>
    <w:rsid w:val="00232D55"/>
    <w:rsid w:val="00234D67"/>
    <w:rsid w:val="00236494"/>
    <w:rsid w:val="00240BEF"/>
    <w:rsid w:val="002563F6"/>
    <w:rsid w:val="002754F9"/>
    <w:rsid w:val="002D2CA5"/>
    <w:rsid w:val="002D73CC"/>
    <w:rsid w:val="002E43C1"/>
    <w:rsid w:val="003261BC"/>
    <w:rsid w:val="00390D34"/>
    <w:rsid w:val="003D2D1D"/>
    <w:rsid w:val="003F6DA7"/>
    <w:rsid w:val="00400485"/>
    <w:rsid w:val="00406E89"/>
    <w:rsid w:val="004108F6"/>
    <w:rsid w:val="00441C9D"/>
    <w:rsid w:val="00451331"/>
    <w:rsid w:val="00491523"/>
    <w:rsid w:val="004C0CCD"/>
    <w:rsid w:val="004E2F1E"/>
    <w:rsid w:val="004F34AB"/>
    <w:rsid w:val="00510579"/>
    <w:rsid w:val="00516792"/>
    <w:rsid w:val="005510E9"/>
    <w:rsid w:val="00564C3B"/>
    <w:rsid w:val="005B2375"/>
    <w:rsid w:val="005B4CC1"/>
    <w:rsid w:val="005C16B9"/>
    <w:rsid w:val="005F0AE1"/>
    <w:rsid w:val="006572E5"/>
    <w:rsid w:val="00684787"/>
    <w:rsid w:val="006D7725"/>
    <w:rsid w:val="0070571B"/>
    <w:rsid w:val="00706C50"/>
    <w:rsid w:val="00710ACF"/>
    <w:rsid w:val="00712768"/>
    <w:rsid w:val="00731DC2"/>
    <w:rsid w:val="007368C7"/>
    <w:rsid w:val="00752F08"/>
    <w:rsid w:val="00761DE8"/>
    <w:rsid w:val="00764C4A"/>
    <w:rsid w:val="00765202"/>
    <w:rsid w:val="007675E4"/>
    <w:rsid w:val="00770DB5"/>
    <w:rsid w:val="007735D1"/>
    <w:rsid w:val="007E3B29"/>
    <w:rsid w:val="007F3DED"/>
    <w:rsid w:val="00800366"/>
    <w:rsid w:val="00815A75"/>
    <w:rsid w:val="00873F01"/>
    <w:rsid w:val="008973A5"/>
    <w:rsid w:val="008B578F"/>
    <w:rsid w:val="008E3B0E"/>
    <w:rsid w:val="008F3885"/>
    <w:rsid w:val="009269C3"/>
    <w:rsid w:val="009362B6"/>
    <w:rsid w:val="009371DB"/>
    <w:rsid w:val="009528E6"/>
    <w:rsid w:val="00992A9D"/>
    <w:rsid w:val="00997D18"/>
    <w:rsid w:val="009D039F"/>
    <w:rsid w:val="009D26A9"/>
    <w:rsid w:val="009D70BE"/>
    <w:rsid w:val="009F540A"/>
    <w:rsid w:val="00A119BC"/>
    <w:rsid w:val="00A3495C"/>
    <w:rsid w:val="00A3698C"/>
    <w:rsid w:val="00A63216"/>
    <w:rsid w:val="00A81B48"/>
    <w:rsid w:val="00A86320"/>
    <w:rsid w:val="00AA46AA"/>
    <w:rsid w:val="00AA7F50"/>
    <w:rsid w:val="00AF5431"/>
    <w:rsid w:val="00B042E5"/>
    <w:rsid w:val="00B2799F"/>
    <w:rsid w:val="00B33320"/>
    <w:rsid w:val="00B35B59"/>
    <w:rsid w:val="00B717CF"/>
    <w:rsid w:val="00B83873"/>
    <w:rsid w:val="00B83C0E"/>
    <w:rsid w:val="00BC2970"/>
    <w:rsid w:val="00BF1EA7"/>
    <w:rsid w:val="00C57698"/>
    <w:rsid w:val="00C708A0"/>
    <w:rsid w:val="00C901D0"/>
    <w:rsid w:val="00CA0104"/>
    <w:rsid w:val="00D1053B"/>
    <w:rsid w:val="00D53126"/>
    <w:rsid w:val="00D7735E"/>
    <w:rsid w:val="00D80E03"/>
    <w:rsid w:val="00D93533"/>
    <w:rsid w:val="00DC0EE3"/>
    <w:rsid w:val="00DC7C6A"/>
    <w:rsid w:val="00DE24BF"/>
    <w:rsid w:val="00E05031"/>
    <w:rsid w:val="00E05424"/>
    <w:rsid w:val="00E22281"/>
    <w:rsid w:val="00E56916"/>
    <w:rsid w:val="00E74D3B"/>
    <w:rsid w:val="00E7574F"/>
    <w:rsid w:val="00E91CDC"/>
    <w:rsid w:val="00EB157E"/>
    <w:rsid w:val="00EC4D1B"/>
    <w:rsid w:val="00EF0440"/>
    <w:rsid w:val="00EF6A7A"/>
    <w:rsid w:val="00F44933"/>
    <w:rsid w:val="00F50A8C"/>
    <w:rsid w:val="00F5568A"/>
    <w:rsid w:val="00F61044"/>
    <w:rsid w:val="00F8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FEA8"/>
  <w15:chartTrackingRefBased/>
  <w15:docId w15:val="{159DE8FD-6509-45D5-9F11-CFC6F1346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4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E43C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2E43C1"/>
  </w:style>
  <w:style w:type="character" w:customStyle="1" w:styleId="mord">
    <w:name w:val="mord"/>
    <w:basedOn w:val="DefaultParagraphFont"/>
    <w:rsid w:val="002E43C1"/>
  </w:style>
  <w:style w:type="character" w:customStyle="1" w:styleId="mop">
    <w:name w:val="mop"/>
    <w:basedOn w:val="DefaultParagraphFont"/>
    <w:rsid w:val="002E43C1"/>
  </w:style>
  <w:style w:type="character" w:customStyle="1" w:styleId="vlist-s">
    <w:name w:val="vlist-s"/>
    <w:basedOn w:val="DefaultParagraphFont"/>
    <w:rsid w:val="002E43C1"/>
  </w:style>
  <w:style w:type="character" w:customStyle="1" w:styleId="mopen">
    <w:name w:val="mopen"/>
    <w:basedOn w:val="DefaultParagraphFont"/>
    <w:rsid w:val="002E43C1"/>
  </w:style>
  <w:style w:type="character" w:customStyle="1" w:styleId="mclose">
    <w:name w:val="mclose"/>
    <w:basedOn w:val="DefaultParagraphFont"/>
    <w:rsid w:val="002E43C1"/>
  </w:style>
  <w:style w:type="character" w:customStyle="1" w:styleId="mrel">
    <w:name w:val="mrel"/>
    <w:basedOn w:val="DefaultParagraphFont"/>
    <w:rsid w:val="002E43C1"/>
  </w:style>
  <w:style w:type="character" w:customStyle="1" w:styleId="mbin">
    <w:name w:val="mbin"/>
    <w:basedOn w:val="DefaultParagraphFont"/>
    <w:rsid w:val="002E43C1"/>
  </w:style>
  <w:style w:type="character" w:customStyle="1" w:styleId="fontstyle01">
    <w:name w:val="fontstyle01"/>
    <w:basedOn w:val="DefaultParagraphFont"/>
    <w:rsid w:val="006572E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B4CC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3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31">
    <w:name w:val="fontstyle31"/>
    <w:basedOn w:val="DefaultParagraphFont"/>
    <w:rsid w:val="007652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65202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65202"/>
    <w:rPr>
      <w:rFonts w:ascii="Arial-ItalicMT" w:hAnsi="Arial-ItalicMT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0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7355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47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24227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0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4853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Wendt</dc:creator>
  <cp:keywords/>
  <dc:description/>
  <cp:lastModifiedBy>Mindy Wendt</cp:lastModifiedBy>
  <cp:revision>122</cp:revision>
  <dcterms:created xsi:type="dcterms:W3CDTF">2021-04-20T00:58:00Z</dcterms:created>
  <dcterms:modified xsi:type="dcterms:W3CDTF">2021-05-03T20:40:00Z</dcterms:modified>
</cp:coreProperties>
</file>