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D840" w14:textId="06BB97CB" w:rsidR="00FE46A0" w:rsidRPr="002608D8" w:rsidRDefault="00B87ECE" w:rsidP="00611115">
      <w:pPr>
        <w:spacing w:line="480" w:lineRule="auto"/>
        <w:jc w:val="center"/>
        <w:rPr>
          <w:b/>
          <w:bCs/>
          <w:u w:val="single"/>
        </w:rPr>
      </w:pPr>
      <w:r w:rsidRPr="002608D8">
        <w:rPr>
          <w:b/>
          <w:bCs/>
          <w:u w:val="single"/>
        </w:rPr>
        <w:t>Learn to Help Yourself</w:t>
      </w:r>
    </w:p>
    <w:p w14:paraId="65BAEE62" w14:textId="6721F45D" w:rsidR="00B87ECE" w:rsidRDefault="002608D8" w:rsidP="00611115">
      <w:pPr>
        <w:spacing w:line="480" w:lineRule="auto"/>
      </w:pPr>
      <w:r>
        <w:t xml:space="preserve">This code lab taught me how to find developer information and resources, add a launcher icon to an app, and how to look for help when developing Android apps. </w:t>
      </w:r>
      <w:r w:rsidR="000B4A4B">
        <w:t xml:space="preserve">Prior to this </w:t>
      </w:r>
      <w:proofErr w:type="spellStart"/>
      <w:r w:rsidR="000B4A4B">
        <w:t>codelab</w:t>
      </w:r>
      <w:proofErr w:type="spellEnd"/>
      <w:r w:rsidR="000B4A4B">
        <w:t xml:space="preserve">, I did not know how or at least </w:t>
      </w:r>
      <w:proofErr w:type="gramStart"/>
      <w:r w:rsidR="000B4A4B">
        <w:t>have time</w:t>
      </w:r>
      <w:proofErr w:type="gramEnd"/>
      <w:r w:rsidR="000B4A4B">
        <w:t xml:space="preserve"> to search how to change the launcher icon of any of my apps. </w:t>
      </w:r>
      <w:r w:rsidR="00782563">
        <w:t xml:space="preserve">It’s </w:t>
      </w:r>
      <w:proofErr w:type="gramStart"/>
      <w:r w:rsidR="00782563">
        <w:t>actually as</w:t>
      </w:r>
      <w:proofErr w:type="gramEnd"/>
      <w:r w:rsidR="00782563">
        <w:t xml:space="preserve"> easy as linking an image to </w:t>
      </w:r>
      <w:proofErr w:type="spellStart"/>
      <w:r w:rsidR="00782563">
        <w:t>ImageView</w:t>
      </w:r>
      <w:proofErr w:type="spellEnd"/>
      <w:r w:rsidR="00782563">
        <w:t xml:space="preserve">. The official Android documentation is also visited in the </w:t>
      </w:r>
      <w:proofErr w:type="spellStart"/>
      <w:r w:rsidR="00782563">
        <w:t>codelab</w:t>
      </w:r>
      <w:proofErr w:type="spellEnd"/>
      <w:r w:rsidR="00782563">
        <w:t xml:space="preserve">, which is </w:t>
      </w:r>
      <w:proofErr w:type="gramStart"/>
      <w:r w:rsidR="00782563">
        <w:t>really useful</w:t>
      </w:r>
      <w:proofErr w:type="gramEnd"/>
      <w:r w:rsidR="00782563">
        <w:t xml:space="preserve"> for finding API information, reference documentation, tutorial, tool guides and code samples. </w:t>
      </w:r>
      <w:r w:rsidR="00D463AD">
        <w:t xml:space="preserve">In the </w:t>
      </w:r>
      <w:proofErr w:type="spellStart"/>
      <w:r w:rsidR="00D463AD">
        <w:t>codelab</w:t>
      </w:r>
      <w:proofErr w:type="spellEnd"/>
      <w:r w:rsidR="00D463AD">
        <w:t>, I also explored creating a project using the built-in templates for basic, empty and navigational drawer activities.</w:t>
      </w:r>
      <w:r w:rsidR="00CA0BA9">
        <w:t xml:space="preserve"> </w:t>
      </w:r>
      <w:proofErr w:type="spellStart"/>
      <w:r w:rsidR="00CA0BA9">
        <w:t>FloatingActionButton</w:t>
      </w:r>
      <w:proofErr w:type="spellEnd"/>
      <w:r w:rsidR="00CA0BA9">
        <w:t xml:space="preserve"> is also explored in the </w:t>
      </w:r>
      <w:proofErr w:type="spellStart"/>
      <w:r w:rsidR="00CA0BA9">
        <w:t>codelab</w:t>
      </w:r>
      <w:proofErr w:type="spellEnd"/>
      <w:r w:rsidR="00CA0BA9">
        <w:t xml:space="preserve">. </w:t>
      </w:r>
    </w:p>
    <w:p w14:paraId="256F688F" w14:textId="32BB0B80" w:rsidR="00B87ECE" w:rsidRDefault="00CA0BA9" w:rsidP="00611115">
      <w:pPr>
        <w:spacing w:line="480" w:lineRule="auto"/>
      </w:pPr>
      <w:r>
        <w:t>Learning new framework or features fro</w:t>
      </w:r>
      <w:bookmarkStart w:id="0" w:name="_GoBack"/>
      <w:bookmarkEnd w:id="0"/>
      <w:r>
        <w:t>m example codes within Android Studio was also explained</w:t>
      </w:r>
      <w:r w:rsidR="00330766">
        <w:t xml:space="preserve"> and available for anyone to study, copy and incorporate with any of our projects</w:t>
      </w:r>
      <w:r>
        <w:t xml:space="preserve">. Other resources from Android Developer </w:t>
      </w:r>
      <w:proofErr w:type="spellStart"/>
      <w:r>
        <w:t>Youtube</w:t>
      </w:r>
      <w:proofErr w:type="spellEnd"/>
      <w:r>
        <w:t xml:space="preserve"> Channel to the Official Android Blog were also explained in the </w:t>
      </w:r>
      <w:proofErr w:type="spellStart"/>
      <w:r>
        <w:t>codelab</w:t>
      </w:r>
      <w:proofErr w:type="spellEnd"/>
      <w:r>
        <w:t xml:space="preserve">. </w:t>
      </w:r>
      <w:r w:rsidR="00CB0DB6">
        <w:t xml:space="preserve">By watching the official Android developers </w:t>
      </w:r>
      <w:proofErr w:type="spellStart"/>
      <w:r w:rsidR="00CB0DB6">
        <w:t>youtube</w:t>
      </w:r>
      <w:proofErr w:type="spellEnd"/>
      <w:r w:rsidR="00CB0DB6">
        <w:t xml:space="preserve"> channel, I found out that they will be hosting an Android Summit in Sunnyvale, CA on October 23-24 at the Google Event Center which I’m </w:t>
      </w:r>
      <w:proofErr w:type="gramStart"/>
      <w:r w:rsidR="00CB0DB6">
        <w:t>actually interested</w:t>
      </w:r>
      <w:proofErr w:type="gramEnd"/>
      <w:r w:rsidR="00CB0DB6">
        <w:t xml:space="preserve"> in attending. </w:t>
      </w:r>
      <w:r w:rsidR="00E513F2">
        <w:t xml:space="preserve">Other resources, such as Stack Overflow and google search were also explored. </w:t>
      </w:r>
    </w:p>
    <w:p w14:paraId="44C65F77" w14:textId="09493FA3" w:rsidR="00B87ECE" w:rsidRDefault="00B87ECE" w:rsidP="00611115">
      <w:pPr>
        <w:spacing w:line="480" w:lineRule="auto"/>
      </w:pPr>
    </w:p>
    <w:p w14:paraId="08BFA160" w14:textId="77777777" w:rsidR="00B87ECE" w:rsidRPr="00B87ECE" w:rsidRDefault="00B87ECE" w:rsidP="00611115">
      <w:pPr>
        <w:shd w:val="clear" w:color="auto" w:fill="FFFFFF"/>
        <w:spacing w:before="360" w:after="0" w:line="48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87ECE">
        <w:rPr>
          <w:rFonts w:ascii="Arial" w:eastAsia="Times New Roman" w:hAnsi="Arial" w:cs="Arial"/>
          <w:b/>
          <w:bCs/>
          <w:color w:val="000000"/>
          <w:sz w:val="30"/>
          <w:szCs w:val="30"/>
        </w:rPr>
        <w:t>Answer these questions</w:t>
      </w:r>
    </w:p>
    <w:p w14:paraId="3A9E8D5B" w14:textId="77777777" w:rsidR="00B87ECE" w:rsidRPr="00B87ECE" w:rsidRDefault="00B87ECE" w:rsidP="00611115">
      <w:pPr>
        <w:shd w:val="clear" w:color="auto" w:fill="FFFFFF"/>
        <w:spacing w:before="300" w:after="0" w:line="48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87ECE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1</w:t>
      </w:r>
    </w:p>
    <w:p w14:paraId="6FA1BFB6" w14:textId="77777777" w:rsidR="00B87ECE" w:rsidRPr="00B87ECE" w:rsidRDefault="00B87ECE" w:rsidP="0061111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color w:val="000000"/>
          <w:sz w:val="21"/>
          <w:szCs w:val="21"/>
        </w:rPr>
        <w:t>Within an Android Studio project, what menu command can you use to open the list of sample apps? Choose one:</w:t>
      </w:r>
    </w:p>
    <w:p w14:paraId="2B449949" w14:textId="77777777" w:rsidR="00B87ECE" w:rsidRPr="00B87ECE" w:rsidRDefault="00B87ECE" w:rsidP="00611115">
      <w:pPr>
        <w:numPr>
          <w:ilvl w:val="0"/>
          <w:numId w:val="1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b/>
          <w:bCs/>
          <w:color w:val="000000"/>
          <w:sz w:val="21"/>
          <w:szCs w:val="21"/>
        </w:rPr>
        <w:t>File &gt; Open</w:t>
      </w:r>
    </w:p>
    <w:p w14:paraId="01B95C37" w14:textId="77777777" w:rsidR="00B87ECE" w:rsidRPr="00EC0F97" w:rsidRDefault="00B87ECE" w:rsidP="00611115">
      <w:pPr>
        <w:numPr>
          <w:ilvl w:val="0"/>
          <w:numId w:val="1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  <w:u w:val="single"/>
        </w:rPr>
      </w:pPr>
      <w:r w:rsidRPr="00EC0F97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File &gt; New &gt; Import Sample</w:t>
      </w:r>
    </w:p>
    <w:p w14:paraId="3F136387" w14:textId="77777777" w:rsidR="00B87ECE" w:rsidRPr="00B87ECE" w:rsidRDefault="00B87ECE" w:rsidP="00611115">
      <w:pPr>
        <w:numPr>
          <w:ilvl w:val="0"/>
          <w:numId w:val="1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File &gt; New &gt; Import Module</w:t>
      </w:r>
    </w:p>
    <w:p w14:paraId="65DDF8B3" w14:textId="77777777" w:rsidR="00B87ECE" w:rsidRPr="00B87ECE" w:rsidRDefault="00B87ECE" w:rsidP="00611115">
      <w:pPr>
        <w:numPr>
          <w:ilvl w:val="0"/>
          <w:numId w:val="1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b/>
          <w:bCs/>
          <w:color w:val="000000"/>
          <w:sz w:val="21"/>
          <w:szCs w:val="21"/>
        </w:rPr>
        <w:t>File &gt; New &gt; Import Project</w:t>
      </w:r>
    </w:p>
    <w:p w14:paraId="0F9AE6E3" w14:textId="77777777" w:rsidR="00B87ECE" w:rsidRPr="00B87ECE" w:rsidRDefault="00B87ECE" w:rsidP="00611115">
      <w:pPr>
        <w:shd w:val="clear" w:color="auto" w:fill="FFFFFF"/>
        <w:spacing w:before="300" w:after="0" w:line="48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87ECE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2</w:t>
      </w:r>
    </w:p>
    <w:p w14:paraId="44984F9B" w14:textId="77777777" w:rsidR="00B87ECE" w:rsidRPr="00B87ECE" w:rsidRDefault="00B87ECE" w:rsidP="0061111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color w:val="000000"/>
          <w:sz w:val="21"/>
          <w:szCs w:val="21"/>
        </w:rPr>
        <w:t>Which buttons does the Basic Activity template provide as part of the UI? Choose two:</w:t>
      </w:r>
    </w:p>
    <w:p w14:paraId="2232CF8B" w14:textId="77777777" w:rsidR="00B87ECE" w:rsidRPr="00B87ECE" w:rsidRDefault="00B87ECE" w:rsidP="00611115">
      <w:pPr>
        <w:numPr>
          <w:ilvl w:val="0"/>
          <w:numId w:val="2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color w:val="000000"/>
          <w:sz w:val="21"/>
          <w:szCs w:val="21"/>
        </w:rPr>
        <w:t>Navigation buttons</w:t>
      </w:r>
    </w:p>
    <w:p w14:paraId="1250BFFF" w14:textId="77777777" w:rsidR="00B87ECE" w:rsidRPr="00EC0F97" w:rsidRDefault="00B87ECE" w:rsidP="00611115">
      <w:pPr>
        <w:numPr>
          <w:ilvl w:val="0"/>
          <w:numId w:val="2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EC0F97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Options menu overflow button</w:t>
      </w:r>
    </w:p>
    <w:p w14:paraId="3EE24B77" w14:textId="77777777" w:rsidR="00B87ECE" w:rsidRPr="00EC0F97" w:rsidRDefault="00B87ECE" w:rsidP="00611115">
      <w:pPr>
        <w:numPr>
          <w:ilvl w:val="0"/>
          <w:numId w:val="2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EC0F97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Floating action button</w:t>
      </w:r>
    </w:p>
    <w:p w14:paraId="0A75E60E" w14:textId="77777777" w:rsidR="00B87ECE" w:rsidRPr="00B87ECE" w:rsidRDefault="00B87ECE" w:rsidP="00611115">
      <w:pPr>
        <w:numPr>
          <w:ilvl w:val="0"/>
          <w:numId w:val="2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Button</w:t>
      </w:r>
      <w:r w:rsidRPr="00B87ECE">
        <w:rPr>
          <w:rFonts w:ascii="Arial" w:eastAsia="Times New Roman" w:hAnsi="Arial" w:cs="Arial"/>
          <w:color w:val="000000"/>
          <w:sz w:val="21"/>
          <w:szCs w:val="21"/>
        </w:rPr>
        <w:t> class button with the text "Button"</w:t>
      </w:r>
    </w:p>
    <w:p w14:paraId="6807680C" w14:textId="77777777" w:rsidR="00B87ECE" w:rsidRPr="00B87ECE" w:rsidRDefault="00B87ECE" w:rsidP="00611115">
      <w:pPr>
        <w:shd w:val="clear" w:color="auto" w:fill="FFFFFF"/>
        <w:spacing w:before="300" w:after="0" w:line="48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87ECE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3</w:t>
      </w:r>
    </w:p>
    <w:p w14:paraId="7F2F80B4" w14:textId="77777777" w:rsidR="00B87ECE" w:rsidRPr="00B87ECE" w:rsidRDefault="00B87ECE" w:rsidP="0061111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color w:val="000000"/>
          <w:sz w:val="21"/>
          <w:szCs w:val="21"/>
        </w:rPr>
        <w:t>Which source of documentation is the official documentation for Android developers? Choose one:</w:t>
      </w:r>
    </w:p>
    <w:p w14:paraId="5C696C41" w14:textId="77777777" w:rsidR="00B87ECE" w:rsidRPr="00B87ECE" w:rsidRDefault="00B87ECE" w:rsidP="00611115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color w:val="000000"/>
          <w:sz w:val="21"/>
          <w:szCs w:val="21"/>
        </w:rPr>
        <w:t>stackoverflow.com</w:t>
      </w:r>
    </w:p>
    <w:p w14:paraId="536AE4FC" w14:textId="77777777" w:rsidR="00B87ECE" w:rsidRPr="00B87ECE" w:rsidRDefault="00B87ECE" w:rsidP="00611115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color w:val="000000"/>
          <w:sz w:val="21"/>
          <w:szCs w:val="21"/>
        </w:rPr>
        <w:t>officialandroid.blogspot.com</w:t>
      </w:r>
    </w:p>
    <w:p w14:paraId="46DF7C8D" w14:textId="77777777" w:rsidR="00B87ECE" w:rsidRPr="002964D3" w:rsidRDefault="00B87ECE" w:rsidP="00611115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2964D3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developer.android.com</w:t>
      </w:r>
    </w:p>
    <w:p w14:paraId="06BA015F" w14:textId="77777777" w:rsidR="00B87ECE" w:rsidRPr="00B87ECE" w:rsidRDefault="00B87ECE" w:rsidP="00611115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7ECE">
        <w:rPr>
          <w:rFonts w:ascii="Arial" w:eastAsia="Times New Roman" w:hAnsi="Arial" w:cs="Arial"/>
          <w:color w:val="000000"/>
          <w:sz w:val="21"/>
          <w:szCs w:val="21"/>
        </w:rPr>
        <w:t>github.com</w:t>
      </w:r>
    </w:p>
    <w:p w14:paraId="5A1AF6CD" w14:textId="77777777" w:rsidR="00B87ECE" w:rsidRDefault="00B87ECE" w:rsidP="00611115">
      <w:pPr>
        <w:spacing w:line="480" w:lineRule="auto"/>
      </w:pPr>
    </w:p>
    <w:sectPr w:rsidR="00B87E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8CD50" w14:textId="77777777" w:rsidR="004969B7" w:rsidRDefault="004969B7" w:rsidP="00B87ECE">
      <w:pPr>
        <w:spacing w:after="0" w:line="240" w:lineRule="auto"/>
      </w:pPr>
      <w:r>
        <w:separator/>
      </w:r>
    </w:p>
  </w:endnote>
  <w:endnote w:type="continuationSeparator" w:id="0">
    <w:p w14:paraId="302FAF69" w14:textId="77777777" w:rsidR="004969B7" w:rsidRDefault="004969B7" w:rsidP="00B8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0353B" w14:textId="77777777" w:rsidR="004969B7" w:rsidRDefault="004969B7" w:rsidP="00B87ECE">
      <w:pPr>
        <w:spacing w:after="0" w:line="240" w:lineRule="auto"/>
      </w:pPr>
      <w:r>
        <w:separator/>
      </w:r>
    </w:p>
  </w:footnote>
  <w:footnote w:type="continuationSeparator" w:id="0">
    <w:p w14:paraId="1F621F2F" w14:textId="77777777" w:rsidR="004969B7" w:rsidRDefault="004969B7" w:rsidP="00B8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1C6F3" w14:textId="65D8E54B" w:rsidR="00B87ECE" w:rsidRDefault="00B87ECE">
    <w:pPr>
      <w:pStyle w:val="Header"/>
    </w:pPr>
    <w:proofErr w:type="spellStart"/>
    <w:r>
      <w:t>Codelab</w:t>
    </w:r>
    <w:proofErr w:type="spellEnd"/>
    <w:r>
      <w:t xml:space="preserve"> Overview: Learn to Help Yourself</w:t>
    </w:r>
    <w:r>
      <w:ptab w:relativeTo="margin" w:alignment="center" w:leader="none"/>
    </w:r>
    <w:r>
      <w:t>07/13/2019</w:t>
    </w:r>
    <w:r>
      <w:ptab w:relativeTo="margin" w:alignment="right" w:leader="none"/>
    </w:r>
    <w:r>
      <w:t>Yohanes Gunawan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F5704"/>
    <w:multiLevelType w:val="multilevel"/>
    <w:tmpl w:val="1808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641B6"/>
    <w:multiLevelType w:val="multilevel"/>
    <w:tmpl w:val="45C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C3079"/>
    <w:multiLevelType w:val="multilevel"/>
    <w:tmpl w:val="AE84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CE"/>
    <w:rsid w:val="00043926"/>
    <w:rsid w:val="000B4A4B"/>
    <w:rsid w:val="002608D8"/>
    <w:rsid w:val="002964D3"/>
    <w:rsid w:val="00330766"/>
    <w:rsid w:val="00485AE0"/>
    <w:rsid w:val="004969B7"/>
    <w:rsid w:val="00611115"/>
    <w:rsid w:val="00782563"/>
    <w:rsid w:val="00A73ECB"/>
    <w:rsid w:val="00B87ECE"/>
    <w:rsid w:val="00B93376"/>
    <w:rsid w:val="00CA0BA9"/>
    <w:rsid w:val="00CB0DB6"/>
    <w:rsid w:val="00D463AD"/>
    <w:rsid w:val="00E513F2"/>
    <w:rsid w:val="00E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2870"/>
  <w15:chartTrackingRefBased/>
  <w15:docId w15:val="{DEBDF3F1-099E-4026-9020-83F19A3A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7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CE"/>
  </w:style>
  <w:style w:type="paragraph" w:styleId="Footer">
    <w:name w:val="footer"/>
    <w:basedOn w:val="Normal"/>
    <w:link w:val="FooterChar"/>
    <w:uiPriority w:val="99"/>
    <w:unhideWhenUsed/>
    <w:rsid w:val="00B8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CE"/>
  </w:style>
  <w:style w:type="character" w:customStyle="1" w:styleId="Heading2Char">
    <w:name w:val="Heading 2 Char"/>
    <w:basedOn w:val="DefaultParagraphFont"/>
    <w:link w:val="Heading2"/>
    <w:uiPriority w:val="9"/>
    <w:rsid w:val="00B87E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7E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7E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7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8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Gunawan</dc:creator>
  <cp:keywords/>
  <dc:description/>
  <cp:lastModifiedBy>Yohanes Gunawan</cp:lastModifiedBy>
  <cp:revision>14</cp:revision>
  <dcterms:created xsi:type="dcterms:W3CDTF">2019-07-13T22:32:00Z</dcterms:created>
  <dcterms:modified xsi:type="dcterms:W3CDTF">2019-07-14T00:45:00Z</dcterms:modified>
</cp:coreProperties>
</file>