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2AB23" w14:textId="77777777" w:rsidR="00503D7A" w:rsidRPr="00125CAB" w:rsidRDefault="007A21C6" w:rsidP="003F7D9C">
      <w:pPr>
        <w:ind w:firstLine="420"/>
        <w:jc w:val="center"/>
        <w:rPr>
          <w:rFonts w:ascii="方正小标宋简体" w:eastAsia="方正小标宋简体" w:hAnsi="宋体" w:hint="eastAsia"/>
          <w:sz w:val="28"/>
        </w:rPr>
      </w:pPr>
      <w:r w:rsidRPr="00125CAB">
        <w:rPr>
          <w:rFonts w:ascii="方正小标宋简体" w:eastAsia="方正小标宋简体" w:hAnsi="宋体" w:hint="eastAsia"/>
          <w:sz w:val="28"/>
        </w:rPr>
        <w:t>实验</w:t>
      </w:r>
      <w:r w:rsidR="00EE6D88" w:rsidRPr="00125CAB">
        <w:rPr>
          <w:rFonts w:ascii="方正小标宋简体" w:eastAsia="方正小标宋简体" w:hAnsi="宋体" w:hint="eastAsia"/>
          <w:sz w:val="28"/>
        </w:rPr>
        <w:t>三</w:t>
      </w:r>
      <w:r w:rsidR="00917CDC" w:rsidRPr="00125CAB">
        <w:rPr>
          <w:rFonts w:ascii="方正小标宋简体" w:eastAsia="方正小标宋简体" w:hAnsi="宋体" w:hint="eastAsia"/>
          <w:sz w:val="28"/>
        </w:rPr>
        <w:t xml:space="preserve"> </w:t>
      </w:r>
      <w:r w:rsidR="00AE7AD2" w:rsidRPr="00AE7AD2">
        <w:rPr>
          <w:rFonts w:ascii="方正小标宋简体" w:eastAsia="方正小标宋简体" w:hAnsi="宋体" w:hint="eastAsia"/>
          <w:sz w:val="28"/>
        </w:rPr>
        <w:t>算术逻辑单元设计</w:t>
      </w:r>
    </w:p>
    <w:p w14:paraId="64DC4C3B" w14:textId="77777777" w:rsidR="007A21C6" w:rsidRPr="00351680" w:rsidRDefault="003F7D9C" w:rsidP="003F7D9C">
      <w:pPr>
        <w:rPr>
          <w:rFonts w:ascii="宋体" w:eastAsia="宋体" w:hAnsi="宋体" w:hint="eastAsia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72657090" w14:textId="77777777" w:rsidR="0058239F" w:rsidRPr="0033399C" w:rsidRDefault="0058239F" w:rsidP="0058239F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389C2B31" w14:textId="77777777" w:rsidR="0058239F" w:rsidRDefault="0058239F" w:rsidP="0058239F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掌握算术逻辑单元的设计和测试方法。</w:t>
      </w:r>
    </w:p>
    <w:p w14:paraId="5A31B969" w14:textId="77777777" w:rsidR="00BB2A6A" w:rsidRDefault="00BB2A6A" w:rsidP="0058239F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40A2DD57" w14:textId="77777777" w:rsidR="007A21C6" w:rsidRPr="00351680" w:rsidRDefault="00351680" w:rsidP="007A21C6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43123789" w14:textId="77777777" w:rsidR="00DE2F2F" w:rsidRPr="006127CB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B529AB">
        <w:rPr>
          <w:rFonts w:ascii="宋体" w:eastAsia="宋体" w:hAnsi="宋体" w:hint="eastAsia"/>
        </w:rPr>
        <w:t>运算</w:t>
      </w:r>
      <w:r w:rsidR="003935D1">
        <w:rPr>
          <w:rFonts w:ascii="宋体" w:eastAsia="宋体" w:hAnsi="宋体" w:hint="eastAsia"/>
        </w:rPr>
        <w:t>模块</w:t>
      </w:r>
      <w:r w:rsidR="00740903">
        <w:rPr>
          <w:rFonts w:ascii="宋体" w:eastAsia="宋体" w:hAnsi="宋体" w:hint="eastAsia"/>
        </w:rPr>
        <w:t>的</w:t>
      </w:r>
      <w:r w:rsidR="00565BA2" w:rsidRPr="006127CB">
        <w:rPr>
          <w:rFonts w:ascii="宋体" w:eastAsia="宋体" w:hAnsi="宋体" w:hint="eastAsia"/>
        </w:rPr>
        <w:t>设计与测试</w:t>
      </w:r>
    </w:p>
    <w:p w14:paraId="2CE94FF2" w14:textId="77777777" w:rsidR="00DE2F2F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 w:rsidR="00565BA2" w:rsidRPr="006127CB">
        <w:rPr>
          <w:rFonts w:ascii="宋体" w:eastAsia="宋体" w:hAnsi="宋体" w:hint="eastAsia"/>
        </w:rPr>
        <w:t>算术逻辑单元设计与测试</w:t>
      </w:r>
    </w:p>
    <w:p w14:paraId="0DACD434" w14:textId="77777777" w:rsidR="006127CB" w:rsidRPr="006127CB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3A5587D6" w14:textId="77777777" w:rsidR="003F7D9C" w:rsidRPr="00351680" w:rsidRDefault="00351680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7E48F860" w14:textId="77777777" w:rsidR="008F4767" w:rsidRPr="00F650F2" w:rsidRDefault="008F4767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Pr="00F650F2">
        <w:rPr>
          <w:rFonts w:ascii="宋体" w:eastAsia="宋体" w:hAnsi="宋体" w:hint="eastAsia"/>
        </w:rPr>
        <w:t>掌握</w:t>
      </w:r>
      <w:proofErr w:type="spellStart"/>
      <w:r w:rsidRPr="00F650F2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或</w:t>
      </w:r>
      <w:r w:rsidRPr="00F650F2">
        <w:rPr>
          <w:rFonts w:ascii="宋体" w:eastAsia="宋体" w:hAnsi="宋体" w:hint="eastAsia"/>
        </w:rPr>
        <w:t>Logisim开发工具的使用，掌握以上电路的</w:t>
      </w:r>
      <w:r>
        <w:rPr>
          <w:rFonts w:ascii="宋体" w:eastAsia="宋体" w:hAnsi="宋体" w:hint="eastAsia"/>
        </w:rPr>
        <w:t>设计和测试方法；</w:t>
      </w:r>
    </w:p>
    <w:p w14:paraId="506D80B2" w14:textId="77777777" w:rsidR="008F4767" w:rsidRPr="00F650F2" w:rsidRDefault="008F4767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 w:rsidRPr="0033399C">
        <w:rPr>
          <w:rFonts w:ascii="宋体" w:eastAsia="宋体" w:hAnsi="宋体" w:hint="eastAsia"/>
        </w:rPr>
        <w:t>仿真结果，Logisim验证结果等）</w:t>
      </w:r>
      <w:r>
        <w:rPr>
          <w:rFonts w:ascii="宋体" w:eastAsia="宋体" w:hAnsi="宋体" w:hint="eastAsia"/>
        </w:rPr>
        <w:t>；</w:t>
      </w:r>
    </w:p>
    <w:p w14:paraId="13EF1664" w14:textId="77777777" w:rsidR="008F4767" w:rsidRPr="0033399C" w:rsidRDefault="008F4767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3 </w:t>
      </w:r>
      <w:r w:rsidRPr="00F650F2">
        <w:rPr>
          <w:rFonts w:ascii="宋体" w:eastAsia="宋体" w:hAnsi="宋体" w:hint="eastAsia"/>
        </w:rPr>
        <w:t>分析</w:t>
      </w:r>
      <w:proofErr w:type="spellStart"/>
      <w:r w:rsidRPr="00F650F2">
        <w:rPr>
          <w:rFonts w:ascii="宋体" w:eastAsia="宋体" w:hAnsi="宋体" w:hint="eastAsia"/>
        </w:rPr>
        <w:t>Vivado</w:t>
      </w:r>
      <w:proofErr w:type="spellEnd"/>
      <w:r w:rsidRPr="00F650F2">
        <w:rPr>
          <w:rFonts w:ascii="宋体" w:eastAsia="宋体" w:hAnsi="宋体" w:hint="eastAsia"/>
        </w:rPr>
        <w:t>仿真波形</w:t>
      </w: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/>
        </w:rPr>
        <w:t>Logism</w:t>
      </w:r>
      <w:proofErr w:type="spellEnd"/>
      <w:r>
        <w:rPr>
          <w:rFonts w:ascii="宋体" w:eastAsia="宋体" w:hAnsi="宋体" w:hint="eastAsia"/>
        </w:rPr>
        <w:t>验证结果</w:t>
      </w:r>
      <w:r w:rsidRPr="00F650F2">
        <w:rPr>
          <w:rFonts w:ascii="宋体" w:eastAsia="宋体" w:hAnsi="宋体" w:hint="eastAsia"/>
        </w:rPr>
        <w:t>，注重输入输出之间的</w:t>
      </w:r>
      <w:r>
        <w:rPr>
          <w:rFonts w:ascii="宋体" w:eastAsia="宋体" w:hAnsi="宋体" w:hint="eastAsia"/>
        </w:rPr>
        <w:t>对应</w:t>
      </w:r>
      <w:r w:rsidRPr="00F650F2">
        <w:rPr>
          <w:rFonts w:ascii="宋体" w:eastAsia="宋体" w:hAnsi="宋体" w:hint="eastAsia"/>
        </w:rPr>
        <w:t>关系。</w:t>
      </w:r>
    </w:p>
    <w:p w14:paraId="563AB91E" w14:textId="77777777" w:rsidR="008F4767" w:rsidRDefault="008F4767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25DC95FB" w14:textId="77777777" w:rsidR="008F4767" w:rsidRPr="006C73A3" w:rsidRDefault="008F4767" w:rsidP="008F4767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过程及分析</w:t>
      </w:r>
    </w:p>
    <w:p w14:paraId="1A728F1C" w14:textId="742E826A" w:rsidR="008F4767" w:rsidRDefault="00F2162F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 加法器模块</w:t>
      </w:r>
    </w:p>
    <w:p w14:paraId="46971325" w14:textId="44DCB2CB" w:rsidR="00F2162F" w:rsidRDefault="00791DBC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一位全加器</w:t>
      </w:r>
      <w:r w:rsidR="00E726C0">
        <w:rPr>
          <w:rFonts w:ascii="宋体" w:eastAsia="宋体" w:hAnsi="宋体" w:hint="eastAsia"/>
        </w:rPr>
        <w:t>的输入和输出关系为：</w:t>
      </w:r>
    </w:p>
    <w:p w14:paraId="34806287" w14:textId="04BF1629" w:rsidR="00E726C0" w:rsidRDefault="00E726C0" w:rsidP="00E726C0">
      <w:pPr>
        <w:ind w:firstLineChars="200" w:firstLine="420"/>
        <w:rPr>
          <w:rFonts w:ascii="宋体" w:eastAsia="宋体" w:hAnsi="宋体" w:hint="eastAsia"/>
        </w:rPr>
      </w:pP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"C:\\Users\\猪猪侠\\AppData\\Local\\Temp\\91a1445c-86fa-489c-b86a-9927e078b6f1.png"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"C:\\Users\\猪猪侠\\AppData\\Local\\Temp\\91a1445c-86fa-489c-b86a-9927e078b6f1.png" \* MERGEFORMATINET </w:instrText>
      </w:r>
      <w:r w:rsidR="00000000">
        <w:rPr>
          <w:rFonts w:hint="eastAsia"/>
        </w:rPr>
        <w:fldChar w:fldCharType="separate"/>
      </w:r>
      <w:r w:rsidR="00CB1B79">
        <w:pict w14:anchorId="14C92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4pt;height:270pt">
            <v:imagedata r:id="rId7" r:href="rId8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37E8DF3E" w14:textId="0CF6F5EE" w:rsidR="008F4767" w:rsidRDefault="00335AC6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输入为两个加数A，B，以及低位的进位C</w:t>
      </w:r>
      <w:r w:rsidR="00264029">
        <w:rPr>
          <w:rFonts w:ascii="宋体" w:eastAsia="宋体" w:hAnsi="宋体" w:hint="eastAsia"/>
          <w:vertAlign w:val="subscript"/>
        </w:rPr>
        <w:t>in</w:t>
      </w:r>
      <w:r w:rsidR="00264029">
        <w:rPr>
          <w:rFonts w:ascii="宋体" w:eastAsia="宋体" w:hAnsi="宋体" w:hint="eastAsia"/>
        </w:rPr>
        <w:t>,输出本位和S以及向高位的进位C</w:t>
      </w:r>
      <w:r w:rsidR="00264029">
        <w:rPr>
          <w:rFonts w:ascii="宋体" w:eastAsia="宋体" w:hAnsi="宋体" w:hint="eastAsia"/>
          <w:vertAlign w:val="subscript"/>
        </w:rPr>
        <w:t>out</w:t>
      </w:r>
      <w:r w:rsidR="00264029">
        <w:rPr>
          <w:rFonts w:ascii="宋体" w:eastAsia="宋体" w:hAnsi="宋体" w:hint="eastAsia"/>
        </w:rPr>
        <w:t>。可以看出，只要三个输入中2个以上为1，则</w:t>
      </w:r>
      <w:r w:rsidR="00A74FD9">
        <w:rPr>
          <w:rFonts w:ascii="宋体" w:eastAsia="宋体" w:hAnsi="宋体" w:hint="eastAsia"/>
        </w:rPr>
        <w:t>产生进位</w:t>
      </w:r>
      <w:r w:rsidR="001C5611">
        <w:rPr>
          <w:rFonts w:ascii="宋体" w:eastAsia="宋体" w:hAnsi="宋体" w:hint="eastAsia"/>
        </w:rPr>
        <w:t>，C</w:t>
      </w:r>
      <w:r w:rsidR="001C5611">
        <w:rPr>
          <w:rFonts w:ascii="宋体" w:eastAsia="宋体" w:hAnsi="宋体" w:hint="eastAsia"/>
          <w:vertAlign w:val="subscript"/>
        </w:rPr>
        <w:t>out</w:t>
      </w:r>
      <w:r w:rsidR="001C5611">
        <w:rPr>
          <w:rFonts w:ascii="宋体" w:eastAsia="宋体" w:hAnsi="宋体" w:hint="eastAsia"/>
        </w:rPr>
        <w:t>输出为1（这可以用三个输入两两相与再将三个结果或实现）。对于本位和S，三个输入中有1个或3个为1时，输出1（这可以用三个输入与或来实现</w:t>
      </w:r>
      <w:r w:rsidR="00DA1413">
        <w:rPr>
          <w:rFonts w:ascii="宋体" w:eastAsia="宋体" w:hAnsi="宋体" w:hint="eastAsia"/>
        </w:rPr>
        <w:t>）。设计代码：</w:t>
      </w:r>
    </w:p>
    <w:p w14:paraId="5BFE05C8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lastRenderedPageBreak/>
        <w:t>module adder_1bit(</w:t>
      </w:r>
    </w:p>
    <w:p w14:paraId="3B30AE83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</w:t>
      </w:r>
      <w:proofErr w:type="spellStart"/>
      <w:r w:rsidRPr="008B7EB2">
        <w:rPr>
          <w:rFonts w:ascii="宋体" w:eastAsia="宋体" w:hAnsi="宋体" w:hint="eastAsia"/>
        </w:rPr>
        <w:t>Cin,A,B,C,Cout</w:t>
      </w:r>
      <w:proofErr w:type="spellEnd"/>
    </w:p>
    <w:p w14:paraId="55A39DCC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);</w:t>
      </w:r>
    </w:p>
    <w:p w14:paraId="00E97C85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input wire </w:t>
      </w:r>
      <w:proofErr w:type="spellStart"/>
      <w:r w:rsidRPr="008B7EB2">
        <w:rPr>
          <w:rFonts w:ascii="宋体" w:eastAsia="宋体" w:hAnsi="宋体" w:hint="eastAsia"/>
        </w:rPr>
        <w:t>A,B,Cin</w:t>
      </w:r>
      <w:proofErr w:type="spellEnd"/>
      <w:r w:rsidRPr="008B7EB2">
        <w:rPr>
          <w:rFonts w:ascii="宋体" w:eastAsia="宋体" w:hAnsi="宋体" w:hint="eastAsia"/>
        </w:rPr>
        <w:t>;</w:t>
      </w:r>
    </w:p>
    <w:p w14:paraId="185AB2E4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output wire </w:t>
      </w:r>
      <w:proofErr w:type="spellStart"/>
      <w:r w:rsidRPr="008B7EB2">
        <w:rPr>
          <w:rFonts w:ascii="宋体" w:eastAsia="宋体" w:hAnsi="宋体" w:hint="eastAsia"/>
        </w:rPr>
        <w:t>C,Cout</w:t>
      </w:r>
      <w:proofErr w:type="spellEnd"/>
      <w:r w:rsidRPr="008B7EB2">
        <w:rPr>
          <w:rFonts w:ascii="宋体" w:eastAsia="宋体" w:hAnsi="宋体" w:hint="eastAsia"/>
        </w:rPr>
        <w:t>;</w:t>
      </w:r>
    </w:p>
    <w:p w14:paraId="6A8D8D9F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</w:t>
      </w:r>
    </w:p>
    <w:p w14:paraId="537F0C54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assign C=</w:t>
      </w:r>
      <w:proofErr w:type="spellStart"/>
      <w:r w:rsidRPr="008B7EB2">
        <w:rPr>
          <w:rFonts w:ascii="宋体" w:eastAsia="宋体" w:hAnsi="宋体" w:hint="eastAsia"/>
        </w:rPr>
        <w:t>A^B^Cin</w:t>
      </w:r>
      <w:proofErr w:type="spellEnd"/>
      <w:r w:rsidRPr="008B7EB2">
        <w:rPr>
          <w:rFonts w:ascii="宋体" w:eastAsia="宋体" w:hAnsi="宋体" w:hint="eastAsia"/>
        </w:rPr>
        <w:t>;</w:t>
      </w:r>
    </w:p>
    <w:p w14:paraId="4C08C28A" w14:textId="77777777" w:rsidR="008B7EB2" w:rsidRPr="008B7EB2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8B7EB2">
        <w:rPr>
          <w:rFonts w:ascii="宋体" w:eastAsia="宋体" w:hAnsi="宋体" w:hint="eastAsia"/>
        </w:rPr>
        <w:t xml:space="preserve">    assign Cout=(A&amp;B)|(</w:t>
      </w:r>
      <w:proofErr w:type="spellStart"/>
      <w:r w:rsidRPr="008B7EB2">
        <w:rPr>
          <w:rFonts w:ascii="宋体" w:eastAsia="宋体" w:hAnsi="宋体" w:hint="eastAsia"/>
        </w:rPr>
        <w:t>A&amp;Cin</w:t>
      </w:r>
      <w:proofErr w:type="spellEnd"/>
      <w:r w:rsidRPr="008B7EB2">
        <w:rPr>
          <w:rFonts w:ascii="宋体" w:eastAsia="宋体" w:hAnsi="宋体" w:hint="eastAsia"/>
        </w:rPr>
        <w:t>)|(</w:t>
      </w:r>
      <w:proofErr w:type="spellStart"/>
      <w:r w:rsidRPr="008B7EB2">
        <w:rPr>
          <w:rFonts w:ascii="宋体" w:eastAsia="宋体" w:hAnsi="宋体" w:hint="eastAsia"/>
        </w:rPr>
        <w:t>B&amp;Cin</w:t>
      </w:r>
      <w:proofErr w:type="spellEnd"/>
      <w:r w:rsidRPr="008B7EB2">
        <w:rPr>
          <w:rFonts w:ascii="宋体" w:eastAsia="宋体" w:hAnsi="宋体" w:hint="eastAsia"/>
        </w:rPr>
        <w:t>);</w:t>
      </w:r>
    </w:p>
    <w:p w14:paraId="75C809D0" w14:textId="071C01AD" w:rsidR="00DA1413" w:rsidRDefault="008B7EB2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proofErr w:type="spellStart"/>
      <w:r w:rsidRPr="008B7EB2">
        <w:rPr>
          <w:rFonts w:ascii="宋体" w:eastAsia="宋体" w:hAnsi="宋体" w:hint="eastAsia"/>
        </w:rPr>
        <w:t>endmodule</w:t>
      </w:r>
      <w:proofErr w:type="spellEnd"/>
    </w:p>
    <w:p w14:paraId="76068EAE" w14:textId="4FDD86F6" w:rsidR="002F3129" w:rsidRDefault="002F3129" w:rsidP="008B7EB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一位全加器通过级联可以实现多位串行加法器。</w:t>
      </w:r>
      <w:r w:rsidR="00EA04D2">
        <w:rPr>
          <w:rFonts w:ascii="宋体" w:eastAsia="宋体" w:hAnsi="宋体" w:hint="eastAsia"/>
        </w:rPr>
        <w:t>具体实现方法是，低位的全加器输出的进位值作为高一位全加器</w:t>
      </w:r>
      <w:r w:rsidR="00A93FD4">
        <w:rPr>
          <w:rFonts w:ascii="宋体" w:eastAsia="宋体" w:hAnsi="宋体" w:hint="eastAsia"/>
        </w:rPr>
        <w:t>的进位输入值，这样逐级连接</w:t>
      </w:r>
      <w:r w:rsidR="004269BD">
        <w:rPr>
          <w:rFonts w:ascii="宋体" w:eastAsia="宋体" w:hAnsi="宋体" w:hint="eastAsia"/>
        </w:rPr>
        <w:t>的最高位向外输出进位值，最低位接受一个外来低位进位输入值。这可以用模块化设计自底向上逐级封装实现。（这里先组成8位加法器，再由8位加法器级联成32位加法器）。</w:t>
      </w:r>
      <w:r w:rsidR="00FD18AD">
        <w:rPr>
          <w:rFonts w:ascii="宋体" w:eastAsia="宋体" w:hAnsi="宋体" w:hint="eastAsia"/>
        </w:rPr>
        <w:t>设计代码：</w:t>
      </w:r>
    </w:p>
    <w:p w14:paraId="19148CB0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>module adder_8bit(</w:t>
      </w:r>
    </w:p>
    <w:p w14:paraId="44660A63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  <w:proofErr w:type="spellStart"/>
      <w:r w:rsidRPr="00FD18AD">
        <w:rPr>
          <w:rFonts w:ascii="宋体" w:eastAsia="宋体" w:hAnsi="宋体" w:hint="eastAsia"/>
        </w:rPr>
        <w:t>Cin,A,B,C,Cout</w:t>
      </w:r>
      <w:proofErr w:type="spellEnd"/>
    </w:p>
    <w:p w14:paraId="19A958A0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);</w:t>
      </w:r>
    </w:p>
    <w:p w14:paraId="10B9B1BE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input Cin;</w:t>
      </w:r>
    </w:p>
    <w:p w14:paraId="3EE481AB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input [7:0] A,B;</w:t>
      </w:r>
    </w:p>
    <w:p w14:paraId="5F4F4713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output wire Cout;</w:t>
      </w:r>
    </w:p>
    <w:p w14:paraId="7F668874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output wire[7:0]C;</w:t>
      </w:r>
    </w:p>
    <w:p w14:paraId="1B8DC134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</w:p>
    <w:p w14:paraId="2839B37F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wire [7:0] carry;</w:t>
      </w:r>
    </w:p>
    <w:p w14:paraId="48A7CD2D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</w:p>
    <w:p w14:paraId="68772078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add0(</w:t>
      </w:r>
      <w:proofErr w:type="spellStart"/>
      <w:r w:rsidRPr="00FD18AD">
        <w:rPr>
          <w:rFonts w:ascii="宋体" w:eastAsia="宋体" w:hAnsi="宋体" w:hint="eastAsia"/>
        </w:rPr>
        <w:t>Cin,A</w:t>
      </w:r>
      <w:proofErr w:type="spellEnd"/>
      <w:r w:rsidRPr="00FD18AD">
        <w:rPr>
          <w:rFonts w:ascii="宋体" w:eastAsia="宋体" w:hAnsi="宋体" w:hint="eastAsia"/>
        </w:rPr>
        <w:t>[0],B[0],C[0],carry[0]);</w:t>
      </w:r>
    </w:p>
    <w:p w14:paraId="3D2595BA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add1(carry[0],A[1],B[1],C[1],carry[1]);</w:t>
      </w:r>
    </w:p>
    <w:p w14:paraId="65EDDD41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add2(carry[1],A[2],B[2],C[2],carry[2]);</w:t>
      </w:r>
    </w:p>
    <w:p w14:paraId="714DFAE6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add3(carry[2],A[3],B[3],C[3],carry[3]);</w:t>
      </w:r>
    </w:p>
    <w:p w14:paraId="579F4629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add4(carry[3],A[4],B[4],C[4],carry[4]);</w:t>
      </w:r>
    </w:p>
    <w:p w14:paraId="14536F6F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add5(carry[4],A[5],B[5],C[5],carry[5]);</w:t>
      </w:r>
    </w:p>
    <w:p w14:paraId="5FE6B550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add6(carry[5],A[6],B[6],C[6],carry[6]);</w:t>
      </w:r>
    </w:p>
    <w:p w14:paraId="30C69C8C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add7(carry[6],A[7],B[7],C[7],carry[7]);</w:t>
      </w:r>
    </w:p>
    <w:p w14:paraId="4E708292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</w:p>
    <w:p w14:paraId="0CE86C2B" w14:textId="3CBBD686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assign Cout=carry[7];</w:t>
      </w:r>
    </w:p>
    <w:p w14:paraId="1AC555ED" w14:textId="4B8A6E0F" w:rsid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proofErr w:type="spellStart"/>
      <w:r w:rsidRPr="00FD18AD">
        <w:rPr>
          <w:rFonts w:ascii="宋体" w:eastAsia="宋体" w:hAnsi="宋体" w:hint="eastAsia"/>
        </w:rPr>
        <w:t>endmodule</w:t>
      </w:r>
      <w:proofErr w:type="spellEnd"/>
    </w:p>
    <w:p w14:paraId="5DADF577" w14:textId="407B97D2" w:rsid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CB1B79">
        <w:rPr>
          <w:rFonts w:ascii="宋体" w:eastAsia="宋体" w:hAnsi="宋体" w:hint="eastAsia"/>
        </w:rPr>
        <w:t>上面</w:t>
      </w:r>
      <w:r>
        <w:rPr>
          <w:rFonts w:ascii="宋体" w:eastAsia="宋体" w:hAnsi="宋体" w:hint="eastAsia"/>
        </w:rPr>
        <w:t>实现8位加法器。</w:t>
      </w:r>
    </w:p>
    <w:p w14:paraId="44C89601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>module adder_8bit(</w:t>
      </w:r>
    </w:p>
    <w:p w14:paraId="5E2F8851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  <w:proofErr w:type="spellStart"/>
      <w:r w:rsidRPr="00FD18AD">
        <w:rPr>
          <w:rFonts w:ascii="宋体" w:eastAsia="宋体" w:hAnsi="宋体" w:hint="eastAsia"/>
        </w:rPr>
        <w:t>Cin,A,B,C,Cout</w:t>
      </w:r>
      <w:proofErr w:type="spellEnd"/>
    </w:p>
    <w:p w14:paraId="608D711A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);</w:t>
      </w:r>
    </w:p>
    <w:p w14:paraId="2D38DEF1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lastRenderedPageBreak/>
        <w:t xml:space="preserve">    input Cin;</w:t>
      </w:r>
    </w:p>
    <w:p w14:paraId="79CD9DFC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input [7:0] A,B;</w:t>
      </w:r>
    </w:p>
    <w:p w14:paraId="6032D5F7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output wire Cout;</w:t>
      </w:r>
    </w:p>
    <w:p w14:paraId="194743AB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output wire[7:0]C;</w:t>
      </w:r>
    </w:p>
    <w:p w14:paraId="5DFBAFEA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</w:p>
    <w:p w14:paraId="1B989813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wire [7:0] carry;</w:t>
      </w:r>
    </w:p>
    <w:p w14:paraId="480ED23D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</w:p>
    <w:p w14:paraId="7BA456FB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add0(</w:t>
      </w:r>
      <w:proofErr w:type="spellStart"/>
      <w:r w:rsidRPr="00FD18AD">
        <w:rPr>
          <w:rFonts w:ascii="宋体" w:eastAsia="宋体" w:hAnsi="宋体" w:hint="eastAsia"/>
        </w:rPr>
        <w:t>Cin,A</w:t>
      </w:r>
      <w:proofErr w:type="spellEnd"/>
      <w:r w:rsidRPr="00FD18AD">
        <w:rPr>
          <w:rFonts w:ascii="宋体" w:eastAsia="宋体" w:hAnsi="宋体" w:hint="eastAsia"/>
        </w:rPr>
        <w:t>[0],B[0],C[0],carry[0]);</w:t>
      </w:r>
    </w:p>
    <w:p w14:paraId="6AA9DFCE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add1(carry[0],A[1],B[1],C[1],carry[1]);</w:t>
      </w:r>
    </w:p>
    <w:p w14:paraId="11FBCF29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add2(carry[1],A[2],B[2],C[2],carry[2]);</w:t>
      </w:r>
    </w:p>
    <w:p w14:paraId="04470BE6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add3(carry[2],A[3],B[3],C[3],carry[3]);</w:t>
      </w:r>
    </w:p>
    <w:p w14:paraId="34A02C47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add4(carry[3],A[4],B[4],C[4],carry[4]);</w:t>
      </w:r>
    </w:p>
    <w:p w14:paraId="7FCF82B2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add5(carry[4],A[5],B[5],C[5],carry[5]);</w:t>
      </w:r>
    </w:p>
    <w:p w14:paraId="56D5DDE0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add6(carry[5],A[6],B[6],C[6],carry[6]);</w:t>
      </w:r>
    </w:p>
    <w:p w14:paraId="65ADB3EA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adder_1bit add7(carry[6],A[7],B[7],C[7],carry[7]);</w:t>
      </w:r>
    </w:p>
    <w:p w14:paraId="53DBF42B" w14:textId="77777777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</w:t>
      </w:r>
    </w:p>
    <w:p w14:paraId="36833320" w14:textId="14F14150" w:rsidR="00FD18AD" w:rsidRP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D18AD">
        <w:rPr>
          <w:rFonts w:ascii="宋体" w:eastAsia="宋体" w:hAnsi="宋体" w:hint="eastAsia"/>
        </w:rPr>
        <w:t xml:space="preserve">    assign Cout=carry[7]</w:t>
      </w:r>
      <w:r>
        <w:rPr>
          <w:rFonts w:ascii="宋体" w:eastAsia="宋体" w:hAnsi="宋体" w:hint="eastAsia"/>
        </w:rPr>
        <w:t>;</w:t>
      </w:r>
    </w:p>
    <w:p w14:paraId="28D7559E" w14:textId="624D244C" w:rsidR="00FD18AD" w:rsidRDefault="00FD18AD" w:rsidP="00FD18A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proofErr w:type="spellStart"/>
      <w:r w:rsidRPr="00FD18AD">
        <w:rPr>
          <w:rFonts w:ascii="宋体" w:eastAsia="宋体" w:hAnsi="宋体" w:hint="eastAsia"/>
        </w:rPr>
        <w:t>endmodule</w:t>
      </w:r>
      <w:proofErr w:type="spellEnd"/>
    </w:p>
    <w:p w14:paraId="298305BD" w14:textId="18BEFC02" w:rsidR="00FD18AD" w:rsidRDefault="00FD18AD" w:rsidP="00FD18AD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B1B79">
        <w:rPr>
          <w:rFonts w:ascii="宋体" w:eastAsia="宋体" w:hAnsi="宋体" w:hint="eastAsia"/>
        </w:rPr>
        <w:t>上面</w:t>
      </w:r>
      <w:r>
        <w:rPr>
          <w:rFonts w:ascii="宋体" w:eastAsia="宋体" w:hAnsi="宋体" w:hint="eastAsia"/>
        </w:rPr>
        <w:t>实现32位加法器。</w:t>
      </w:r>
    </w:p>
    <w:p w14:paraId="5031E887" w14:textId="79D025EF" w:rsidR="00CB1B79" w:rsidRDefault="00CB1B79" w:rsidP="00CB1B79">
      <w:pPr>
        <w:spacing w:line="36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RTL电路图</w:t>
      </w:r>
      <w:r w:rsidR="00B34C43">
        <w:rPr>
          <w:rFonts w:ascii="宋体" w:eastAsia="宋体" w:hAnsi="宋体" w:hint="eastAsia"/>
        </w:rPr>
        <w:t>：</w:t>
      </w:r>
    </w:p>
    <w:p w14:paraId="238E2F50" w14:textId="76990B9E" w:rsidR="00B34C43" w:rsidRDefault="00B34C43" w:rsidP="00B34C43">
      <w:pPr>
        <w:ind w:left="420"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"C:\\Users\\猪猪侠\\AppData\\Local\\Temp\\53d50411-d34f-483f-b932-0b6bf1442ea5.png"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2676FFCA">
          <v:shape id="_x0000_i1026" type="#_x0000_t75" alt="" style="width:396.6pt;height:259.8pt">
            <v:imagedata r:id="rId9" r:href="rId10"/>
          </v:shape>
        </w:pict>
      </w:r>
      <w:r>
        <w:rPr>
          <w:rFonts w:hint="eastAsia"/>
        </w:rPr>
        <w:fldChar w:fldCharType="end"/>
      </w:r>
    </w:p>
    <w:p w14:paraId="777C6F43" w14:textId="26C22ED9" w:rsidR="00B4067D" w:rsidRDefault="003B589B" w:rsidP="003B589B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 算术逻辑单元</w:t>
      </w:r>
    </w:p>
    <w:p w14:paraId="2DE333BD" w14:textId="6A0AB5F1" w:rsidR="00A403DC" w:rsidRDefault="00A403DC" w:rsidP="003B589B">
      <w:pPr>
        <w:ind w:left="420" w:firstLineChars="200" w:firstLine="420"/>
      </w:pPr>
      <w:r w:rsidRPr="00A403DC">
        <w:rPr>
          <w:rFonts w:ascii="宋体" w:eastAsia="宋体" w:hAnsi="宋体" w:hint="eastAsia"/>
        </w:rPr>
        <w:t>8功能32位ALU，通过4根控制线ALU_OP[3:0]来选择其8种功能，功能见表所示。</w:t>
      </w:r>
      <w:r w:rsidRPr="00A403DC">
        <w:rPr>
          <w:rFonts w:ascii="宋体" w:eastAsia="宋体" w:hAnsi="宋体" w:hint="eastAsia"/>
        </w:rPr>
        <w:cr/>
      </w:r>
      <w:r w:rsidR="005322C5">
        <w:lastRenderedPageBreak/>
        <w:t>--&gt;</w:t>
      </w:r>
      <w:r w:rsidR="005322C5">
        <w:rPr>
          <w:rFonts w:hint="eastAsia"/>
        </w:rPr>
        <w:fldChar w:fldCharType="begin"/>
      </w:r>
      <w:r w:rsidR="005322C5">
        <w:rPr>
          <w:rFonts w:hint="eastAsia"/>
        </w:rPr>
        <w:instrText xml:space="preserve"> INCLUDEPICTURE "C:\\Users\\猪猪侠\\AppData\\Local\\Temp\\e081563c-b42b-4692-ba42-26bfe589d997.png" \* MERGEFORMATINET </w:instrText>
      </w:r>
      <w:r w:rsidR="005322C5">
        <w:rPr>
          <w:rFonts w:hint="eastAsia"/>
        </w:rPr>
        <w:fldChar w:fldCharType="separate"/>
      </w:r>
      <w:r w:rsidR="005322C5">
        <w:rPr>
          <w:rFonts w:hint="eastAsia"/>
        </w:rPr>
        <w:pict w14:anchorId="25D0320F">
          <v:shape id="_x0000_i1034" type="#_x0000_t75" alt="" style="width:336.6pt;height:218.4pt">
            <v:imagedata r:id="rId11" r:href="rId12"/>
          </v:shape>
        </w:pict>
      </w:r>
      <w:r w:rsidR="005322C5">
        <w:rPr>
          <w:rFonts w:hint="eastAsia"/>
        </w:rPr>
        <w:fldChar w:fldCharType="end"/>
      </w:r>
    </w:p>
    <w:p w14:paraId="7B4A046E" w14:textId="1C4C953B" w:rsidR="005322C5" w:rsidRDefault="001F1F98" w:rsidP="003B589B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采用模块化的设计方式，顶层模块代码：</w:t>
      </w:r>
    </w:p>
    <w:p w14:paraId="23669442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>module ALU_8(</w:t>
      </w:r>
    </w:p>
    <w:p w14:paraId="31526E09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F,CF,A,B,OP</w:t>
      </w:r>
    </w:p>
    <w:p w14:paraId="425422BD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);</w:t>
      </w:r>
    </w:p>
    <w:p w14:paraId="30C593D6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size=32;</w:t>
      </w:r>
    </w:p>
    <w:p w14:paraId="26C55727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output reg [size-1:0]F;//output result</w:t>
      </w:r>
    </w:p>
    <w:p w14:paraId="7BAD47E9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output CF;//</w:t>
      </w:r>
      <w:proofErr w:type="spellStart"/>
      <w:r w:rsidRPr="001F1F98">
        <w:rPr>
          <w:rFonts w:ascii="宋体" w:eastAsia="宋体" w:hAnsi="宋体" w:hint="eastAsia"/>
        </w:rPr>
        <w:t>ouput</w:t>
      </w:r>
      <w:proofErr w:type="spellEnd"/>
      <w:r w:rsidRPr="001F1F98">
        <w:rPr>
          <w:rFonts w:ascii="宋体" w:eastAsia="宋体" w:hAnsi="宋体" w:hint="eastAsia"/>
        </w:rPr>
        <w:t xml:space="preserve"> carry flag</w:t>
      </w:r>
    </w:p>
    <w:p w14:paraId="41ACA031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input [size-1:0] A,B;</w:t>
      </w:r>
    </w:p>
    <w:p w14:paraId="168A5D08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input [3:0]OP;//select function</w:t>
      </w:r>
    </w:p>
    <w:p w14:paraId="551FBE97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</w:t>
      </w:r>
    </w:p>
    <w:p w14:paraId="3DDF9A05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ALU_AND=4'b0000;</w:t>
      </w:r>
    </w:p>
    <w:p w14:paraId="462492A0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ALU_OR=4'b0001;</w:t>
      </w:r>
    </w:p>
    <w:p w14:paraId="0419D1AE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ALU_XOR=4'b0010;</w:t>
      </w:r>
    </w:p>
    <w:p w14:paraId="6D8DB39C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ALU_NOR=4'b0011;</w:t>
      </w:r>
    </w:p>
    <w:p w14:paraId="703058BC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ALU_ADD=4'b0100;</w:t>
      </w:r>
    </w:p>
    <w:p w14:paraId="09C92840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ALU_SUB=4'b0101;</w:t>
      </w:r>
    </w:p>
    <w:p w14:paraId="0519CDC9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ALU_SLT=4'b0110;//</w:t>
      </w:r>
      <w:proofErr w:type="spellStart"/>
      <w:r w:rsidRPr="001F1F98">
        <w:rPr>
          <w:rFonts w:ascii="宋体" w:eastAsia="宋体" w:hAnsi="宋体" w:hint="eastAsia"/>
        </w:rPr>
        <w:t>compare,if</w:t>
      </w:r>
      <w:proofErr w:type="spellEnd"/>
      <w:r w:rsidRPr="001F1F98">
        <w:rPr>
          <w:rFonts w:ascii="宋体" w:eastAsia="宋体" w:hAnsi="宋体" w:hint="eastAsia"/>
        </w:rPr>
        <w:t xml:space="preserve"> A&lt;B,output1;otherwise 0</w:t>
      </w:r>
    </w:p>
    <w:p w14:paraId="49F843C7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parameter ALU_SLL=4'b0111;//B shift left  A bits</w:t>
      </w:r>
    </w:p>
    <w:p w14:paraId="544D0621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</w:t>
      </w:r>
    </w:p>
    <w:p w14:paraId="29F0FBDA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wire [7:0] EN;</w:t>
      </w:r>
    </w:p>
    <w:p w14:paraId="1CFAA833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wire [size-1:0]</w:t>
      </w:r>
      <w:proofErr w:type="spellStart"/>
      <w:r w:rsidRPr="001F1F98">
        <w:rPr>
          <w:rFonts w:ascii="宋体" w:eastAsia="宋体" w:hAnsi="宋体" w:hint="eastAsia"/>
        </w:rPr>
        <w:t>Fw,Fa</w:t>
      </w:r>
      <w:proofErr w:type="spellEnd"/>
      <w:r w:rsidRPr="001F1F98">
        <w:rPr>
          <w:rFonts w:ascii="宋体" w:eastAsia="宋体" w:hAnsi="宋体" w:hint="eastAsia"/>
        </w:rPr>
        <w:t>;</w:t>
      </w:r>
    </w:p>
    <w:p w14:paraId="57136360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</w:t>
      </w:r>
    </w:p>
    <w:p w14:paraId="1DD83238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assign Fa=A&amp;B;</w:t>
      </w:r>
    </w:p>
    <w:p w14:paraId="0A0B47BE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</w:t>
      </w:r>
    </w:p>
    <w:p w14:paraId="6DCBFCBE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always @(*) begin</w:t>
      </w:r>
    </w:p>
    <w:p w14:paraId="45ABF21E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    case(OP)</w:t>
      </w:r>
    </w:p>
    <w:p w14:paraId="707454B8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        ALU_AND:F&lt;=Fa;</w:t>
      </w:r>
    </w:p>
    <w:p w14:paraId="39E2FF4B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        ALU_OR:F&lt;=A|B;</w:t>
      </w:r>
    </w:p>
    <w:p w14:paraId="5468C22D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        ALU_XOR:F&lt;=A^B;</w:t>
      </w:r>
    </w:p>
    <w:p w14:paraId="51EE21B2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lastRenderedPageBreak/>
        <w:t xml:space="preserve">            ALU_NOR:F&lt;=~(A|B);</w:t>
      </w:r>
    </w:p>
    <w:p w14:paraId="378F9257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        </w:t>
      </w:r>
      <w:proofErr w:type="spellStart"/>
      <w:r w:rsidRPr="001F1F98">
        <w:rPr>
          <w:rFonts w:ascii="宋体" w:eastAsia="宋体" w:hAnsi="宋体" w:hint="eastAsia"/>
        </w:rPr>
        <w:t>default:F</w:t>
      </w:r>
      <w:proofErr w:type="spellEnd"/>
      <w:r w:rsidRPr="001F1F98">
        <w:rPr>
          <w:rFonts w:ascii="宋体" w:eastAsia="宋体" w:hAnsi="宋体" w:hint="eastAsia"/>
        </w:rPr>
        <w:t>=</w:t>
      </w:r>
      <w:proofErr w:type="spellStart"/>
      <w:r w:rsidRPr="001F1F98">
        <w:rPr>
          <w:rFonts w:ascii="宋体" w:eastAsia="宋体" w:hAnsi="宋体" w:hint="eastAsia"/>
        </w:rPr>
        <w:t>Fw</w:t>
      </w:r>
      <w:proofErr w:type="spellEnd"/>
      <w:r w:rsidRPr="001F1F98">
        <w:rPr>
          <w:rFonts w:ascii="宋体" w:eastAsia="宋体" w:hAnsi="宋体" w:hint="eastAsia"/>
        </w:rPr>
        <w:t>;</w:t>
      </w:r>
    </w:p>
    <w:p w14:paraId="19EDE3EE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    </w:t>
      </w:r>
      <w:proofErr w:type="spellStart"/>
      <w:r w:rsidRPr="001F1F98">
        <w:rPr>
          <w:rFonts w:ascii="宋体" w:eastAsia="宋体" w:hAnsi="宋体" w:hint="eastAsia"/>
        </w:rPr>
        <w:t>endcase</w:t>
      </w:r>
      <w:proofErr w:type="spellEnd"/>
    </w:p>
    <w:p w14:paraId="564DF082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end</w:t>
      </w:r>
    </w:p>
    <w:p w14:paraId="07109D45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</w:t>
      </w:r>
    </w:p>
    <w:p w14:paraId="236E2514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Decoder38 decoder38_1(OP[2:0],EN);</w:t>
      </w:r>
    </w:p>
    <w:p w14:paraId="53912EE8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ADD add_1(</w:t>
      </w:r>
      <w:proofErr w:type="spellStart"/>
      <w:r w:rsidRPr="001F1F98">
        <w:rPr>
          <w:rFonts w:ascii="宋体" w:eastAsia="宋体" w:hAnsi="宋体" w:hint="eastAsia"/>
        </w:rPr>
        <w:t>Fw,CF,A,B,EN</w:t>
      </w:r>
      <w:proofErr w:type="spellEnd"/>
      <w:r w:rsidRPr="001F1F98">
        <w:rPr>
          <w:rFonts w:ascii="宋体" w:eastAsia="宋体" w:hAnsi="宋体" w:hint="eastAsia"/>
        </w:rPr>
        <w:t>[4]);</w:t>
      </w:r>
    </w:p>
    <w:p w14:paraId="03C14E6E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SUB sub_1(</w:t>
      </w:r>
      <w:proofErr w:type="spellStart"/>
      <w:r w:rsidRPr="001F1F98">
        <w:rPr>
          <w:rFonts w:ascii="宋体" w:eastAsia="宋体" w:hAnsi="宋体" w:hint="eastAsia"/>
        </w:rPr>
        <w:t>Fw,CF,A,B,EN</w:t>
      </w:r>
      <w:proofErr w:type="spellEnd"/>
      <w:r w:rsidRPr="001F1F98">
        <w:rPr>
          <w:rFonts w:ascii="宋体" w:eastAsia="宋体" w:hAnsi="宋体" w:hint="eastAsia"/>
        </w:rPr>
        <w:t>[5]);</w:t>
      </w:r>
    </w:p>
    <w:p w14:paraId="29EA84C4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SLT slt_1(</w:t>
      </w:r>
      <w:proofErr w:type="spellStart"/>
      <w:r w:rsidRPr="001F1F98">
        <w:rPr>
          <w:rFonts w:ascii="宋体" w:eastAsia="宋体" w:hAnsi="宋体" w:hint="eastAsia"/>
        </w:rPr>
        <w:t>Fw,A,B,EN</w:t>
      </w:r>
      <w:proofErr w:type="spellEnd"/>
      <w:r w:rsidRPr="001F1F98">
        <w:rPr>
          <w:rFonts w:ascii="宋体" w:eastAsia="宋体" w:hAnsi="宋体" w:hint="eastAsia"/>
        </w:rPr>
        <w:t>[6]);</w:t>
      </w:r>
    </w:p>
    <w:p w14:paraId="24F40C86" w14:textId="77777777" w:rsidR="001F1F98" w:rsidRPr="001F1F98" w:rsidRDefault="001F1F98" w:rsidP="001F1F98">
      <w:pPr>
        <w:ind w:left="420" w:firstLineChars="200" w:firstLine="420"/>
        <w:rPr>
          <w:rFonts w:ascii="宋体" w:eastAsia="宋体" w:hAnsi="宋体" w:hint="eastAsia"/>
        </w:rPr>
      </w:pPr>
      <w:r w:rsidRPr="001F1F98">
        <w:rPr>
          <w:rFonts w:ascii="宋体" w:eastAsia="宋体" w:hAnsi="宋体" w:hint="eastAsia"/>
        </w:rPr>
        <w:t xml:space="preserve">    SLL sll_1(</w:t>
      </w:r>
      <w:proofErr w:type="spellStart"/>
      <w:r w:rsidRPr="001F1F98">
        <w:rPr>
          <w:rFonts w:ascii="宋体" w:eastAsia="宋体" w:hAnsi="宋体" w:hint="eastAsia"/>
        </w:rPr>
        <w:t>Fw,A,B,EN</w:t>
      </w:r>
      <w:proofErr w:type="spellEnd"/>
      <w:r w:rsidRPr="001F1F98">
        <w:rPr>
          <w:rFonts w:ascii="宋体" w:eastAsia="宋体" w:hAnsi="宋体" w:hint="eastAsia"/>
        </w:rPr>
        <w:t>[7]);</w:t>
      </w:r>
    </w:p>
    <w:p w14:paraId="12C04E63" w14:textId="0FA00E8A" w:rsidR="001F1F98" w:rsidRDefault="001F1F98" w:rsidP="001F1F98">
      <w:pPr>
        <w:ind w:left="420" w:firstLineChars="200" w:firstLine="420"/>
        <w:rPr>
          <w:rFonts w:ascii="宋体" w:eastAsia="宋体" w:hAnsi="宋体"/>
        </w:rPr>
      </w:pPr>
      <w:proofErr w:type="spellStart"/>
      <w:r w:rsidRPr="001F1F98">
        <w:rPr>
          <w:rFonts w:ascii="宋体" w:eastAsia="宋体" w:hAnsi="宋体" w:hint="eastAsia"/>
        </w:rPr>
        <w:t>E</w:t>
      </w:r>
      <w:r w:rsidRPr="001F1F98">
        <w:rPr>
          <w:rFonts w:ascii="宋体" w:eastAsia="宋体" w:hAnsi="宋体" w:hint="eastAsia"/>
        </w:rPr>
        <w:t>ndmodule</w:t>
      </w:r>
      <w:proofErr w:type="spellEnd"/>
    </w:p>
    <w:p w14:paraId="5ED3BCD0" w14:textId="4EC130DE" w:rsidR="001F1F98" w:rsidRDefault="001F1F98" w:rsidP="001F1F98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输入32位加数A，B</w:t>
      </w:r>
      <w:r w:rsidR="00AC27EF">
        <w:rPr>
          <w:rFonts w:ascii="宋体" w:eastAsia="宋体" w:hAnsi="宋体" w:hint="eastAsia"/>
        </w:rPr>
        <w:t>以及4位功能选择信号OP，ALU根据OP执行对应的功能计算。</w:t>
      </w:r>
      <w:r w:rsidR="00B64A18">
        <w:rPr>
          <w:rFonts w:ascii="宋体" w:eastAsia="宋体" w:hAnsi="宋体" w:hint="eastAsia"/>
        </w:rPr>
        <w:t>对于所有的按位逻辑运算、移位运算以及加减运算，都会输出一个32位计算结果F；除此之外，在加减法运算中，如果出现进位或者借位，还会输出</w:t>
      </w:r>
      <w:r w:rsidR="009923DB">
        <w:rPr>
          <w:rFonts w:ascii="宋体" w:eastAsia="宋体" w:hAnsi="宋体" w:hint="eastAsia"/>
        </w:rPr>
        <w:t>标志位CF=</w:t>
      </w:r>
      <w:r w:rsidR="009E69ED">
        <w:rPr>
          <w:rFonts w:ascii="宋体" w:eastAsia="宋体" w:hAnsi="宋体" w:hint="eastAsia"/>
        </w:rPr>
        <w:t>1，否则输出0.由于CF并不是在每个功能中都要被用到，因此当不需要输出CF时期被置高阻态。这里所有8个功能中，前四个按位逻辑运算</w:t>
      </w:r>
      <w:r w:rsidR="00910D22">
        <w:rPr>
          <w:rFonts w:ascii="宋体" w:eastAsia="宋体" w:hAnsi="宋体" w:hint="eastAsia"/>
        </w:rPr>
        <w:t>用case语句描述对应的输出结果。对于其他四个功能，则统一定义中间变量</w:t>
      </w:r>
      <w:proofErr w:type="spellStart"/>
      <w:r w:rsidR="00910D22">
        <w:rPr>
          <w:rFonts w:ascii="宋体" w:eastAsia="宋体" w:hAnsi="宋体" w:hint="eastAsia"/>
        </w:rPr>
        <w:t>Fw</w:t>
      </w:r>
      <w:proofErr w:type="spellEnd"/>
      <w:r w:rsidR="00910D22">
        <w:rPr>
          <w:rFonts w:ascii="宋体" w:eastAsia="宋体" w:hAnsi="宋体" w:hint="eastAsia"/>
        </w:rPr>
        <w:t>作为输出，这四个功能分别用模块调用的方式实现，</w:t>
      </w:r>
      <w:r w:rsidR="003D16AB">
        <w:rPr>
          <w:rFonts w:ascii="宋体" w:eastAsia="宋体" w:hAnsi="宋体" w:hint="eastAsia"/>
        </w:rPr>
        <w:t>四个子模块的选择信号由38译码器根据OP的低三位译码来获得选择信号。</w:t>
      </w:r>
    </w:p>
    <w:p w14:paraId="1ABDB436" w14:textId="1E03FC4F" w:rsidR="003D16AB" w:rsidRDefault="003D16AB" w:rsidP="001F1F98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38译码器模块：</w:t>
      </w:r>
    </w:p>
    <w:p w14:paraId="351FB6F4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>module Decoder38(</w:t>
      </w:r>
    </w:p>
    <w:p w14:paraId="1CBA8B08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OP,EN</w:t>
      </w:r>
    </w:p>
    <w:p w14:paraId="3B7463F5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);</w:t>
      </w:r>
    </w:p>
    <w:p w14:paraId="7B2B94BA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input wire[2:0] OP;</w:t>
      </w:r>
    </w:p>
    <w:p w14:paraId="51F5A4E5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output reg[7:0] EN;</w:t>
      </w:r>
    </w:p>
    <w:p w14:paraId="57C3D2CF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</w:t>
      </w:r>
    </w:p>
    <w:p w14:paraId="0E7B4570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always @(OP) begin</w:t>
      </w:r>
    </w:p>
    <w:p w14:paraId="2A23A54B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case(OP)</w:t>
      </w:r>
    </w:p>
    <w:p w14:paraId="3488EC4A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3'b000:EN&lt;=8'b0000_0001;</w:t>
      </w:r>
    </w:p>
    <w:p w14:paraId="03DD95A6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3'b001:EN&lt;=8'b0000_0010;</w:t>
      </w:r>
    </w:p>
    <w:p w14:paraId="66C2AEB6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3'b010:EN&lt;=8'b0000_0100;</w:t>
      </w:r>
    </w:p>
    <w:p w14:paraId="55B558CD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3'b011:EN&lt;=8'b0000_1000;</w:t>
      </w:r>
    </w:p>
    <w:p w14:paraId="291CA4C3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3'b100:EN&lt;=8'b0001_0000;</w:t>
      </w:r>
    </w:p>
    <w:p w14:paraId="4AE9A315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3'b101:EN&lt;=8'b0010_0000;</w:t>
      </w:r>
    </w:p>
    <w:p w14:paraId="00223918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3'b110:EN&lt;=8'b0100_0000;</w:t>
      </w:r>
    </w:p>
    <w:p w14:paraId="3BF506BD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    3'b111:EN&lt;=8'b1000_0000;</w:t>
      </w:r>
    </w:p>
    <w:p w14:paraId="42106344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    </w:t>
      </w:r>
      <w:proofErr w:type="spellStart"/>
      <w:r w:rsidRPr="003D16AB">
        <w:rPr>
          <w:rFonts w:ascii="宋体" w:eastAsia="宋体" w:hAnsi="宋体" w:hint="eastAsia"/>
        </w:rPr>
        <w:t>endcase</w:t>
      </w:r>
      <w:proofErr w:type="spellEnd"/>
    </w:p>
    <w:p w14:paraId="09BD116E" w14:textId="77777777" w:rsidR="003D16AB" w:rsidRPr="003D16AB" w:rsidRDefault="003D16AB" w:rsidP="003D16AB">
      <w:pPr>
        <w:ind w:left="420" w:firstLineChars="200" w:firstLine="420"/>
        <w:rPr>
          <w:rFonts w:ascii="宋体" w:eastAsia="宋体" w:hAnsi="宋体" w:hint="eastAsia"/>
        </w:rPr>
      </w:pPr>
      <w:r w:rsidRPr="003D16AB">
        <w:rPr>
          <w:rFonts w:ascii="宋体" w:eastAsia="宋体" w:hAnsi="宋体" w:hint="eastAsia"/>
        </w:rPr>
        <w:t xml:space="preserve">    end</w:t>
      </w:r>
    </w:p>
    <w:p w14:paraId="1FDFB46A" w14:textId="355267C0" w:rsidR="003D16AB" w:rsidRDefault="003D16AB" w:rsidP="003D16AB">
      <w:pPr>
        <w:ind w:left="420" w:firstLineChars="200" w:firstLine="420"/>
        <w:rPr>
          <w:rFonts w:ascii="宋体" w:eastAsia="宋体" w:hAnsi="宋体"/>
        </w:rPr>
      </w:pPr>
      <w:proofErr w:type="spellStart"/>
      <w:r w:rsidRPr="003D16AB">
        <w:rPr>
          <w:rFonts w:ascii="宋体" w:eastAsia="宋体" w:hAnsi="宋体" w:hint="eastAsia"/>
        </w:rPr>
        <w:t>endmodule</w:t>
      </w:r>
      <w:proofErr w:type="spellEnd"/>
    </w:p>
    <w:p w14:paraId="34D6464D" w14:textId="5BD90874" w:rsidR="003D16AB" w:rsidRDefault="003D16AB" w:rsidP="003D16AB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用case语句分别描述输入输出关系。这里译码结果是8位二进制数中与输入3位二进制数对应的一位为1，其余为0.</w:t>
      </w:r>
    </w:p>
    <w:p w14:paraId="45E27BF4" w14:textId="2513BCE1" w:rsidR="003D16AB" w:rsidRDefault="00F33B39" w:rsidP="003D16AB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算数加法模块：</w:t>
      </w:r>
    </w:p>
    <w:p w14:paraId="2AFE8C17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>module ADD(</w:t>
      </w:r>
    </w:p>
    <w:p w14:paraId="02511072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F,C,A,B,EN</w:t>
      </w:r>
    </w:p>
    <w:p w14:paraId="7AF0A0D4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);</w:t>
      </w:r>
    </w:p>
    <w:p w14:paraId="7C56E6CA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lastRenderedPageBreak/>
        <w:t xml:space="preserve">    output reg [31:0]F;</w:t>
      </w:r>
    </w:p>
    <w:p w14:paraId="2CE0DB61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output reg C;</w:t>
      </w:r>
    </w:p>
    <w:p w14:paraId="494CE5CA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input [31:0]A,B;</w:t>
      </w:r>
    </w:p>
    <w:p w14:paraId="26185026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input EN;</w:t>
      </w:r>
    </w:p>
    <w:p w14:paraId="0DC78C83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</w:t>
      </w:r>
    </w:p>
    <w:p w14:paraId="3B6634BD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wire[31:0] </w:t>
      </w:r>
      <w:proofErr w:type="spellStart"/>
      <w:r w:rsidRPr="00F33B39">
        <w:rPr>
          <w:rFonts w:ascii="宋体" w:eastAsia="宋体" w:hAnsi="宋体" w:hint="eastAsia"/>
        </w:rPr>
        <w:t>Ftmp</w:t>
      </w:r>
      <w:proofErr w:type="spellEnd"/>
      <w:r w:rsidRPr="00F33B39">
        <w:rPr>
          <w:rFonts w:ascii="宋体" w:eastAsia="宋体" w:hAnsi="宋体" w:hint="eastAsia"/>
        </w:rPr>
        <w:t>;</w:t>
      </w:r>
    </w:p>
    <w:p w14:paraId="5B020482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wire </w:t>
      </w:r>
      <w:proofErr w:type="spellStart"/>
      <w:r w:rsidRPr="00F33B39">
        <w:rPr>
          <w:rFonts w:ascii="宋体" w:eastAsia="宋体" w:hAnsi="宋体" w:hint="eastAsia"/>
        </w:rPr>
        <w:t>Ctmp</w:t>
      </w:r>
      <w:proofErr w:type="spellEnd"/>
      <w:r w:rsidRPr="00F33B39">
        <w:rPr>
          <w:rFonts w:ascii="宋体" w:eastAsia="宋体" w:hAnsi="宋体" w:hint="eastAsia"/>
        </w:rPr>
        <w:t>;</w:t>
      </w:r>
    </w:p>
    <w:p w14:paraId="7773E4DC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adder_32bit add1(0,A,B,Ftmp,Ctmp);</w:t>
      </w:r>
    </w:p>
    <w:p w14:paraId="341FD2DE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</w:t>
      </w:r>
    </w:p>
    <w:p w14:paraId="43E96DBC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always @(A,B,EN) begin</w:t>
      </w:r>
    </w:p>
    <w:p w14:paraId="6D238C07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    if (EN==0) begin C=1'bz;F=32'bz;end</w:t>
      </w:r>
    </w:p>
    <w:p w14:paraId="07BFD45E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    //else {C,F}=A+B;</w:t>
      </w:r>
    </w:p>
    <w:p w14:paraId="6542DC4F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    else begin C=</w:t>
      </w:r>
      <w:proofErr w:type="spellStart"/>
      <w:r w:rsidRPr="00F33B39">
        <w:rPr>
          <w:rFonts w:ascii="宋体" w:eastAsia="宋体" w:hAnsi="宋体" w:hint="eastAsia"/>
        </w:rPr>
        <w:t>Ctmp;F</w:t>
      </w:r>
      <w:proofErr w:type="spellEnd"/>
      <w:r w:rsidRPr="00F33B39">
        <w:rPr>
          <w:rFonts w:ascii="宋体" w:eastAsia="宋体" w:hAnsi="宋体" w:hint="eastAsia"/>
        </w:rPr>
        <w:t>=</w:t>
      </w:r>
      <w:proofErr w:type="spellStart"/>
      <w:r w:rsidRPr="00F33B39">
        <w:rPr>
          <w:rFonts w:ascii="宋体" w:eastAsia="宋体" w:hAnsi="宋体" w:hint="eastAsia"/>
        </w:rPr>
        <w:t>Ftmp;end</w:t>
      </w:r>
      <w:proofErr w:type="spellEnd"/>
    </w:p>
    <w:p w14:paraId="510AAB73" w14:textId="77777777" w:rsidR="00F33B39" w:rsidRPr="00F33B39" w:rsidRDefault="00F33B39" w:rsidP="00F33B39">
      <w:pPr>
        <w:ind w:left="420" w:firstLineChars="200" w:firstLine="420"/>
        <w:rPr>
          <w:rFonts w:ascii="宋体" w:eastAsia="宋体" w:hAnsi="宋体" w:hint="eastAsia"/>
        </w:rPr>
      </w:pPr>
      <w:r w:rsidRPr="00F33B39">
        <w:rPr>
          <w:rFonts w:ascii="宋体" w:eastAsia="宋体" w:hAnsi="宋体" w:hint="eastAsia"/>
        </w:rPr>
        <w:t xml:space="preserve">    end</w:t>
      </w:r>
    </w:p>
    <w:p w14:paraId="543DA6B3" w14:textId="21603212" w:rsidR="00F33B39" w:rsidRDefault="00F33B39" w:rsidP="00F33B39">
      <w:pPr>
        <w:ind w:left="420" w:firstLineChars="200" w:firstLine="420"/>
        <w:rPr>
          <w:rFonts w:ascii="宋体" w:eastAsia="宋体" w:hAnsi="宋体"/>
        </w:rPr>
      </w:pPr>
      <w:proofErr w:type="spellStart"/>
      <w:r w:rsidRPr="00F33B39">
        <w:rPr>
          <w:rFonts w:ascii="宋体" w:eastAsia="宋体" w:hAnsi="宋体" w:hint="eastAsia"/>
        </w:rPr>
        <w:t>endmodule</w:t>
      </w:r>
      <w:proofErr w:type="spellEnd"/>
    </w:p>
    <w:p w14:paraId="43BE72A5" w14:textId="32B3867E" w:rsidR="00F33B39" w:rsidRDefault="00F33B39" w:rsidP="00F33B39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这里调用上述32位加法器模块实现。</w:t>
      </w:r>
      <w:r w:rsidR="00F24C0C">
        <w:rPr>
          <w:rFonts w:ascii="宋体" w:eastAsia="宋体" w:hAnsi="宋体" w:hint="eastAsia"/>
        </w:rPr>
        <w:t>当使能EN（由以上38译码器译码输入）有效时，将32位加法结果和进位结果从ALU模块中输出。EN无效时，为了不干扰其他模块占用相同的数据线输出，就会产生高阻态信号。</w:t>
      </w:r>
    </w:p>
    <w:p w14:paraId="7C6113F3" w14:textId="171428E5" w:rsidR="00F24C0C" w:rsidRDefault="00E95788" w:rsidP="00F33B39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减法模块：</w:t>
      </w:r>
    </w:p>
    <w:p w14:paraId="0712913E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>module SUB(</w:t>
      </w:r>
    </w:p>
    <w:p w14:paraId="6E5A9C29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F,C,A,B,EN</w:t>
      </w:r>
    </w:p>
    <w:p w14:paraId="2525CA48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);</w:t>
      </w:r>
    </w:p>
    <w:p w14:paraId="35CDE986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output reg[31:0]F;</w:t>
      </w:r>
    </w:p>
    <w:p w14:paraId="37848A74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output reg C;</w:t>
      </w:r>
    </w:p>
    <w:p w14:paraId="72C056A2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input [31:0] A,B;</w:t>
      </w:r>
    </w:p>
    <w:p w14:paraId="57C88487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input EN;</w:t>
      </w:r>
    </w:p>
    <w:p w14:paraId="42911CAA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</w:t>
      </w:r>
    </w:p>
    <w:p w14:paraId="540575A1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always @(A,B,EN) begin</w:t>
      </w:r>
    </w:p>
    <w:p w14:paraId="707E9374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    if (EN==0) begin C=1'bz;F=32'bz;end</w:t>
      </w:r>
    </w:p>
    <w:p w14:paraId="42EBAD8B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    else {C,F}=A-B;</w:t>
      </w:r>
    </w:p>
    <w:p w14:paraId="666D969E" w14:textId="77777777" w:rsidR="00E95788" w:rsidRPr="00E95788" w:rsidRDefault="00E95788" w:rsidP="00E95788">
      <w:pPr>
        <w:rPr>
          <w:rFonts w:ascii="宋体" w:eastAsia="宋体" w:hAnsi="宋体" w:hint="eastAsia"/>
        </w:rPr>
      </w:pPr>
      <w:r w:rsidRPr="00E95788">
        <w:rPr>
          <w:rFonts w:ascii="宋体" w:eastAsia="宋体" w:hAnsi="宋体" w:hint="eastAsia"/>
        </w:rPr>
        <w:t xml:space="preserve">    end</w:t>
      </w:r>
    </w:p>
    <w:p w14:paraId="6A348323" w14:textId="15382589" w:rsidR="00E95788" w:rsidRDefault="00E95788" w:rsidP="00E95788">
      <w:pPr>
        <w:rPr>
          <w:rFonts w:ascii="宋体" w:eastAsia="宋体" w:hAnsi="宋体"/>
        </w:rPr>
      </w:pPr>
      <w:proofErr w:type="spellStart"/>
      <w:r w:rsidRPr="00E95788">
        <w:rPr>
          <w:rFonts w:ascii="宋体" w:eastAsia="宋体" w:hAnsi="宋体" w:hint="eastAsia"/>
        </w:rPr>
        <w:t>endmodule</w:t>
      </w:r>
      <w:proofErr w:type="spellEnd"/>
    </w:p>
    <w:p w14:paraId="131F74BA" w14:textId="32EFE2E4" w:rsidR="00C02F2D" w:rsidRDefault="00C02F2D" w:rsidP="00E9578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同上，使能EN有效时将</w:t>
      </w:r>
      <w:r w:rsidR="008F3CF3">
        <w:rPr>
          <w:rFonts w:ascii="宋体" w:eastAsia="宋体" w:hAnsi="宋体" w:hint="eastAsia"/>
        </w:rPr>
        <w:t>减法结果和借位标志输出，无效时置高阻。</w:t>
      </w:r>
    </w:p>
    <w:p w14:paraId="28004618" w14:textId="786AC88F" w:rsidR="008F3CF3" w:rsidRDefault="008F3CF3" w:rsidP="00E9578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比较模块：</w:t>
      </w:r>
    </w:p>
    <w:p w14:paraId="3E3EF7FB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>module SLT(</w:t>
      </w:r>
    </w:p>
    <w:p w14:paraId="10BC3027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F,A,B,EN</w:t>
      </w:r>
    </w:p>
    <w:p w14:paraId="1E900516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);//</w:t>
      </w:r>
      <w:proofErr w:type="spellStart"/>
      <w:r w:rsidRPr="008F3CF3">
        <w:rPr>
          <w:rFonts w:ascii="宋体" w:eastAsia="宋体" w:hAnsi="宋体" w:hint="eastAsia"/>
        </w:rPr>
        <w:t>compare,if</w:t>
      </w:r>
      <w:proofErr w:type="spellEnd"/>
      <w:r w:rsidRPr="008F3CF3">
        <w:rPr>
          <w:rFonts w:ascii="宋体" w:eastAsia="宋体" w:hAnsi="宋体" w:hint="eastAsia"/>
        </w:rPr>
        <w:t xml:space="preserve"> A&lt;</w:t>
      </w:r>
      <w:proofErr w:type="spellStart"/>
      <w:r w:rsidRPr="008F3CF3">
        <w:rPr>
          <w:rFonts w:ascii="宋体" w:eastAsia="宋体" w:hAnsi="宋体" w:hint="eastAsia"/>
        </w:rPr>
        <w:t>B,output</w:t>
      </w:r>
      <w:proofErr w:type="spellEnd"/>
      <w:r w:rsidRPr="008F3CF3">
        <w:rPr>
          <w:rFonts w:ascii="宋体" w:eastAsia="宋体" w:hAnsi="宋体" w:hint="eastAsia"/>
        </w:rPr>
        <w:t xml:space="preserve"> 1;otherwise 0</w:t>
      </w:r>
    </w:p>
    <w:p w14:paraId="161FEA52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output reg[31:0] F;</w:t>
      </w:r>
    </w:p>
    <w:p w14:paraId="616D10A5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input [31:0]A,B;</w:t>
      </w:r>
    </w:p>
    <w:p w14:paraId="3024875F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input EN;</w:t>
      </w:r>
    </w:p>
    <w:p w14:paraId="046A23E7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</w:t>
      </w:r>
    </w:p>
    <w:p w14:paraId="76F006F8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always @(A,B,EN) begin</w:t>
      </w:r>
    </w:p>
    <w:p w14:paraId="71483ED1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    if (EN==0) F&lt;=32'bz;</w:t>
      </w:r>
    </w:p>
    <w:p w14:paraId="7B9ED953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    else begin</w:t>
      </w:r>
    </w:p>
    <w:p w14:paraId="180439AB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lastRenderedPageBreak/>
        <w:t xml:space="preserve">            if (A&lt;B) F&lt;=1;</w:t>
      </w:r>
    </w:p>
    <w:p w14:paraId="752519FA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        else F&lt;=0;</w:t>
      </w:r>
    </w:p>
    <w:p w14:paraId="2B628940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        end</w:t>
      </w:r>
    </w:p>
    <w:p w14:paraId="7E3838C8" w14:textId="77777777" w:rsidR="008F3CF3" w:rsidRPr="008F3CF3" w:rsidRDefault="008F3CF3" w:rsidP="008F3CF3">
      <w:pPr>
        <w:rPr>
          <w:rFonts w:ascii="宋体" w:eastAsia="宋体" w:hAnsi="宋体" w:hint="eastAsia"/>
        </w:rPr>
      </w:pPr>
      <w:r w:rsidRPr="008F3CF3">
        <w:rPr>
          <w:rFonts w:ascii="宋体" w:eastAsia="宋体" w:hAnsi="宋体" w:hint="eastAsia"/>
        </w:rPr>
        <w:t xml:space="preserve">    end</w:t>
      </w:r>
    </w:p>
    <w:p w14:paraId="2A6ADEE2" w14:textId="4DE75D5F" w:rsidR="008F3CF3" w:rsidRDefault="008F3CF3" w:rsidP="008F3CF3">
      <w:pPr>
        <w:rPr>
          <w:rFonts w:ascii="宋体" w:eastAsia="宋体" w:hAnsi="宋体"/>
        </w:rPr>
      </w:pPr>
      <w:proofErr w:type="spellStart"/>
      <w:r w:rsidRPr="008F3CF3">
        <w:rPr>
          <w:rFonts w:ascii="宋体" w:eastAsia="宋体" w:hAnsi="宋体" w:hint="eastAsia"/>
        </w:rPr>
        <w:t>endmodule</w:t>
      </w:r>
      <w:proofErr w:type="spellEnd"/>
    </w:p>
    <w:p w14:paraId="573E4917" w14:textId="36D32D87" w:rsidR="008F3CF3" w:rsidRDefault="008F3CF3" w:rsidP="008F3CF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该模块在使能EN有效时比较A和B的大小，如果A&lt;B则输出1，否则输出0.若该功能模块使能无效，同样置高阻态输出。</w:t>
      </w:r>
    </w:p>
    <w:p w14:paraId="64216091" w14:textId="6EEB380B" w:rsidR="008F3CF3" w:rsidRDefault="008F3CF3" w:rsidP="008F3CF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050B8">
        <w:rPr>
          <w:rFonts w:ascii="宋体" w:eastAsia="宋体" w:hAnsi="宋体" w:hint="eastAsia"/>
        </w:rPr>
        <w:t>移位模块：</w:t>
      </w:r>
    </w:p>
    <w:p w14:paraId="74BE25DB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>module SLL(</w:t>
      </w:r>
    </w:p>
    <w:p w14:paraId="3DBF4BAE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F,A,B,EN</w:t>
      </w:r>
    </w:p>
    <w:p w14:paraId="6EC71545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);//逻辑左移，B左移A指定位数</w:t>
      </w:r>
    </w:p>
    <w:p w14:paraId="6687E7B5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parameter N=32;</w:t>
      </w:r>
    </w:p>
    <w:p w14:paraId="06D0FD79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output reg[N-1:0] F;</w:t>
      </w:r>
    </w:p>
    <w:p w14:paraId="1A98C1F5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input [N-1:0] A,B;</w:t>
      </w:r>
    </w:p>
    <w:p w14:paraId="715593EA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input EN;</w:t>
      </w:r>
    </w:p>
    <w:p w14:paraId="7B1875E2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</w:t>
      </w:r>
    </w:p>
    <w:p w14:paraId="746F654C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always@(A,B,EN) begin</w:t>
      </w:r>
    </w:p>
    <w:p w14:paraId="708DFABC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if (EN==1) F&lt;=B&lt;&lt;A;</w:t>
      </w:r>
    </w:p>
    <w:p w14:paraId="11D8EE51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else F&lt;=32'bz;</w:t>
      </w:r>
    </w:p>
    <w:p w14:paraId="4A3B622E" w14:textId="77777777" w:rsidR="00A050B8" w:rsidRPr="00A050B8" w:rsidRDefault="00A050B8" w:rsidP="00A050B8">
      <w:pPr>
        <w:rPr>
          <w:rFonts w:ascii="宋体" w:eastAsia="宋体" w:hAnsi="宋体" w:hint="eastAsia"/>
        </w:rPr>
      </w:pPr>
      <w:r w:rsidRPr="00A050B8">
        <w:rPr>
          <w:rFonts w:ascii="宋体" w:eastAsia="宋体" w:hAnsi="宋体" w:hint="eastAsia"/>
        </w:rPr>
        <w:t xml:space="preserve">    end</w:t>
      </w:r>
    </w:p>
    <w:p w14:paraId="1EE46C63" w14:textId="633266DC" w:rsidR="00A050B8" w:rsidRDefault="00A050B8" w:rsidP="00A050B8">
      <w:pPr>
        <w:rPr>
          <w:rFonts w:ascii="宋体" w:eastAsia="宋体" w:hAnsi="宋体"/>
        </w:rPr>
      </w:pPr>
      <w:proofErr w:type="spellStart"/>
      <w:r w:rsidRPr="00A050B8">
        <w:rPr>
          <w:rFonts w:ascii="宋体" w:eastAsia="宋体" w:hAnsi="宋体" w:hint="eastAsia"/>
        </w:rPr>
        <w:t>endmodule</w:t>
      </w:r>
      <w:proofErr w:type="spellEnd"/>
    </w:p>
    <w:p w14:paraId="7C782DB2" w14:textId="3574FCE2" w:rsidR="00A050B8" w:rsidRDefault="00A050B8" w:rsidP="00A050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实现逻辑左移功能，在使能EN有效时，B左移A指定的位数作为输出，EN无效时置高阻态。</w:t>
      </w:r>
    </w:p>
    <w:p w14:paraId="44E8C9D8" w14:textId="784ED829" w:rsidR="00A050B8" w:rsidRDefault="00A050B8" w:rsidP="00A050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RTL电路：</w:t>
      </w:r>
    </w:p>
    <w:p w14:paraId="1861C22E" w14:textId="4FBB3B47" w:rsidR="00A050B8" w:rsidRDefault="00130C03" w:rsidP="00A050B8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"C:\\Users\\猪猪侠\\AppData\\Local\\Temp\\6821710a-5060-445f-9963-1560ae30e1a1.png"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09299031">
          <v:shape id="_x0000_i1036" type="#_x0000_t75" alt="" style="width:451.8pt;height:212.4pt">
            <v:imagedata r:id="rId13" r:href="rId14"/>
          </v:shape>
        </w:pict>
      </w:r>
      <w:r>
        <w:rPr>
          <w:rFonts w:hint="eastAsia"/>
        </w:rPr>
        <w:fldChar w:fldCharType="end"/>
      </w:r>
    </w:p>
    <w:p w14:paraId="4BD6D17A" w14:textId="0FD1C647" w:rsidR="00130C03" w:rsidRDefault="00130C03" w:rsidP="00A050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仿真测试代码：</w:t>
      </w:r>
    </w:p>
    <w:p w14:paraId="11810E8B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>module sim_ALU_8(</w:t>
      </w:r>
    </w:p>
    <w:p w14:paraId="1F179CA0" w14:textId="77777777" w:rsidR="009C08F0" w:rsidRPr="009C08F0" w:rsidRDefault="009C08F0" w:rsidP="009C08F0">
      <w:pPr>
        <w:rPr>
          <w:rFonts w:ascii="宋体" w:eastAsia="宋体" w:hAnsi="宋体" w:hint="eastAsia"/>
        </w:rPr>
      </w:pPr>
    </w:p>
    <w:p w14:paraId="67E06D74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);</w:t>
      </w:r>
    </w:p>
    <w:p w14:paraId="27D3F859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reg [3:0]OP;</w:t>
      </w:r>
    </w:p>
    <w:p w14:paraId="09EB35D1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reg [31:0]A,B;</w:t>
      </w:r>
    </w:p>
    <w:p w14:paraId="1F7C5158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lastRenderedPageBreak/>
        <w:t xml:space="preserve">    wire C;</w:t>
      </w:r>
    </w:p>
    <w:p w14:paraId="7F495C34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wire [31:0] F;</w:t>
      </w:r>
    </w:p>
    <w:p w14:paraId="3C6342C8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integer </w:t>
      </w:r>
      <w:proofErr w:type="spellStart"/>
      <w:r w:rsidRPr="009C08F0">
        <w:rPr>
          <w:rFonts w:ascii="宋体" w:eastAsia="宋体" w:hAnsi="宋体" w:hint="eastAsia"/>
        </w:rPr>
        <w:t>i</w:t>
      </w:r>
      <w:proofErr w:type="spellEnd"/>
      <w:r w:rsidRPr="009C08F0">
        <w:rPr>
          <w:rFonts w:ascii="宋体" w:eastAsia="宋体" w:hAnsi="宋体" w:hint="eastAsia"/>
        </w:rPr>
        <w:t>;</w:t>
      </w:r>
    </w:p>
    <w:p w14:paraId="4705D14A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</w:t>
      </w:r>
    </w:p>
    <w:p w14:paraId="453AED88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initial begin</w:t>
      </w:r>
    </w:p>
    <w:p w14:paraId="00B75898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    A=2;B=32'hFFFF_FFFE;OP=4'b0000;</w:t>
      </w:r>
    </w:p>
    <w:p w14:paraId="14CE7F10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    for (</w:t>
      </w:r>
      <w:proofErr w:type="spellStart"/>
      <w:r w:rsidRPr="009C08F0">
        <w:rPr>
          <w:rFonts w:ascii="宋体" w:eastAsia="宋体" w:hAnsi="宋体" w:hint="eastAsia"/>
        </w:rPr>
        <w:t>i</w:t>
      </w:r>
      <w:proofErr w:type="spellEnd"/>
      <w:r w:rsidRPr="009C08F0">
        <w:rPr>
          <w:rFonts w:ascii="宋体" w:eastAsia="宋体" w:hAnsi="宋体" w:hint="eastAsia"/>
        </w:rPr>
        <w:t>=0;i&lt;7;i=i+1) #25 OP=OP+1;</w:t>
      </w:r>
    </w:p>
    <w:p w14:paraId="50ED32FF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end</w:t>
      </w:r>
    </w:p>
    <w:p w14:paraId="36CA5018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</w:t>
      </w:r>
    </w:p>
    <w:p w14:paraId="0A6F76A6" w14:textId="77777777" w:rsidR="009C08F0" w:rsidRPr="009C08F0" w:rsidRDefault="009C08F0" w:rsidP="009C08F0">
      <w:pPr>
        <w:rPr>
          <w:rFonts w:ascii="宋体" w:eastAsia="宋体" w:hAnsi="宋体" w:hint="eastAsia"/>
        </w:rPr>
      </w:pPr>
      <w:r w:rsidRPr="009C08F0">
        <w:rPr>
          <w:rFonts w:ascii="宋体" w:eastAsia="宋体" w:hAnsi="宋体" w:hint="eastAsia"/>
        </w:rPr>
        <w:t xml:space="preserve">    ALU_8 test(F,C,A,B,OP);</w:t>
      </w:r>
    </w:p>
    <w:p w14:paraId="70132614" w14:textId="46E1DCF6" w:rsidR="00130C03" w:rsidRDefault="00397FD3" w:rsidP="009C08F0">
      <w:pPr>
        <w:rPr>
          <w:rFonts w:ascii="宋体" w:eastAsia="宋体" w:hAnsi="宋体"/>
        </w:rPr>
      </w:pPr>
      <w:proofErr w:type="spellStart"/>
      <w:r w:rsidRPr="009C08F0">
        <w:rPr>
          <w:rFonts w:ascii="宋体" w:eastAsia="宋体" w:hAnsi="宋体" w:hint="eastAsia"/>
        </w:rPr>
        <w:t>E</w:t>
      </w:r>
      <w:r w:rsidR="009C08F0" w:rsidRPr="009C08F0">
        <w:rPr>
          <w:rFonts w:ascii="宋体" w:eastAsia="宋体" w:hAnsi="宋体" w:hint="eastAsia"/>
        </w:rPr>
        <w:t>ndmodule</w:t>
      </w:r>
      <w:proofErr w:type="spellEnd"/>
    </w:p>
    <w:p w14:paraId="09E94A90" w14:textId="6BE2D90B" w:rsidR="00397FD3" w:rsidRDefault="00397FD3" w:rsidP="009C08F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这里输入A=2，B=</w:t>
      </w:r>
      <w:proofErr w:type="spellStart"/>
      <w:r>
        <w:rPr>
          <w:rFonts w:ascii="宋体" w:eastAsia="宋体" w:hAnsi="宋体" w:hint="eastAsia"/>
        </w:rPr>
        <w:t>FFFF_FFFEh</w:t>
      </w:r>
      <w:proofErr w:type="spellEnd"/>
      <w:r>
        <w:rPr>
          <w:rFonts w:ascii="宋体" w:eastAsia="宋体" w:hAnsi="宋体" w:hint="eastAsia"/>
        </w:rPr>
        <w:t>，功能选择信号依此遍历上述所有功能，观察仿真输出波形。</w:t>
      </w:r>
    </w:p>
    <w:p w14:paraId="31A70D59" w14:textId="41DB32C5" w:rsidR="00397FD3" w:rsidRDefault="00397FD3" w:rsidP="009C08F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仿真波形：</w:t>
      </w:r>
    </w:p>
    <w:p w14:paraId="19CA7607" w14:textId="1B33E6F1" w:rsidR="00397FD3" w:rsidRDefault="00173EED" w:rsidP="009C08F0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"C:\\Users\\猪猪侠\\AppData\\Local\\Temp\\0336db3c-af78-418f-853f-361cce6196cc.png"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3BD257EA">
          <v:shape id="_x0000_i1041" type="#_x0000_t75" alt="" style="width:430.8pt;height:116.4pt">
            <v:imagedata r:id="rId15" r:href="rId16"/>
          </v:shape>
        </w:pict>
      </w:r>
      <w:r>
        <w:rPr>
          <w:rFonts w:hint="eastAsia"/>
        </w:rPr>
        <w:fldChar w:fldCharType="end"/>
      </w:r>
    </w:p>
    <w:p w14:paraId="00ED4643" w14:textId="152E651E" w:rsidR="00173EED" w:rsidRDefault="00173EED" w:rsidP="009C08F0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"C:\\Users\\猪猪侠\\AppData\\Local\\Temp\\3e806792-c813-4bc7-9199-358063f91bbd.png"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1993D14E">
          <v:shape id="_x0000_i1044" type="#_x0000_t75" alt="" style="width:6in;height:106.2pt">
            <v:imagedata r:id="rId17" r:href="rId18"/>
          </v:shape>
        </w:pict>
      </w:r>
      <w:r>
        <w:rPr>
          <w:rFonts w:hint="eastAsia"/>
        </w:rPr>
        <w:fldChar w:fldCharType="end"/>
      </w:r>
    </w:p>
    <w:p w14:paraId="3EACFE8B" w14:textId="1FEEF182" w:rsidR="00173EED" w:rsidRPr="00AF1702" w:rsidRDefault="00AF1702" w:rsidP="009C08F0">
      <w:pPr>
        <w:rPr>
          <w:rFonts w:ascii="宋体" w:eastAsia="宋体" w:hAnsi="宋体" w:hint="eastAsia"/>
        </w:rPr>
      </w:pPr>
      <w:r>
        <w:tab/>
      </w:r>
      <w:r w:rsidRPr="00AF1702">
        <w:rPr>
          <w:rFonts w:ascii="宋体" w:eastAsia="宋体" w:hAnsi="宋体" w:hint="eastAsia"/>
        </w:rPr>
        <w:t>计数值</w:t>
      </w:r>
      <w:proofErr w:type="spellStart"/>
      <w:r w:rsidRPr="00AF1702">
        <w:rPr>
          <w:rFonts w:ascii="宋体" w:eastAsia="宋体" w:hAnsi="宋体" w:hint="eastAsia"/>
        </w:rPr>
        <w:t>i</w:t>
      </w:r>
      <w:proofErr w:type="spellEnd"/>
      <w:r w:rsidRPr="00AF1702">
        <w:rPr>
          <w:rFonts w:ascii="宋体" w:eastAsia="宋体" w:hAnsi="宋体" w:hint="eastAsia"/>
        </w:rPr>
        <w:t>=</w:t>
      </w:r>
      <w:r w:rsidR="00195880">
        <w:rPr>
          <w:rFonts w:ascii="宋体" w:eastAsia="宋体" w:hAnsi="宋体" w:hint="eastAsia"/>
        </w:rPr>
        <w:t>0</w:t>
      </w:r>
      <w:r w:rsidRPr="00AF1702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，按位与运算，A[31:0]中只有A[1]=</w:t>
      </w:r>
      <w:r w:rsidR="00AE6F25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，B[31:0]中只有</w:t>
      </w:r>
      <w:r w:rsidR="00BE0103">
        <w:rPr>
          <w:rFonts w:ascii="宋体" w:eastAsia="宋体" w:hAnsi="宋体" w:hint="eastAsia"/>
        </w:rPr>
        <w:t>B[0]=0，因此按位与运算后F=A，C未使用为高阻态；</w:t>
      </w:r>
      <w:proofErr w:type="spellStart"/>
      <w:r w:rsidR="00BE0103">
        <w:rPr>
          <w:rFonts w:ascii="宋体" w:eastAsia="宋体" w:hAnsi="宋体" w:hint="eastAsia"/>
        </w:rPr>
        <w:t>i</w:t>
      </w:r>
      <w:proofErr w:type="spellEnd"/>
      <w:r w:rsidR="00BE0103">
        <w:rPr>
          <w:rFonts w:ascii="宋体" w:eastAsia="宋体" w:hAnsi="宋体" w:hint="eastAsia"/>
        </w:rPr>
        <w:t>=1</w:t>
      </w:r>
      <w:r w:rsidR="00195880">
        <w:rPr>
          <w:rFonts w:ascii="宋体" w:eastAsia="宋体" w:hAnsi="宋体" w:hint="eastAsia"/>
        </w:rPr>
        <w:t>时，按位</w:t>
      </w:r>
      <w:r w:rsidR="00FE3059">
        <w:rPr>
          <w:rFonts w:ascii="宋体" w:eastAsia="宋体" w:hAnsi="宋体" w:hint="eastAsia"/>
        </w:rPr>
        <w:t>或运算，输出F=B，C仍为高阻态；</w:t>
      </w:r>
      <w:proofErr w:type="spellStart"/>
      <w:r w:rsidR="00FE3059">
        <w:rPr>
          <w:rFonts w:ascii="宋体" w:eastAsia="宋体" w:hAnsi="宋体" w:hint="eastAsia"/>
        </w:rPr>
        <w:t>i</w:t>
      </w:r>
      <w:proofErr w:type="spellEnd"/>
      <w:r w:rsidR="00FE3059">
        <w:rPr>
          <w:rFonts w:ascii="宋体" w:eastAsia="宋体" w:hAnsi="宋体" w:hint="eastAsia"/>
        </w:rPr>
        <w:t>=2时，按位异或，</w:t>
      </w:r>
      <w:r w:rsidR="00AE6F25">
        <w:rPr>
          <w:rFonts w:ascii="宋体" w:eastAsia="宋体" w:hAnsi="宋体" w:hint="eastAsia"/>
        </w:rPr>
        <w:t>因此只有F[1]=0，即F=</w:t>
      </w:r>
      <w:proofErr w:type="spellStart"/>
      <w:r w:rsidR="00AE6F25">
        <w:rPr>
          <w:rFonts w:ascii="宋体" w:eastAsia="宋体" w:hAnsi="宋体" w:hint="eastAsia"/>
        </w:rPr>
        <w:t>FFFF_FFFCh</w:t>
      </w:r>
      <w:proofErr w:type="spellEnd"/>
      <w:r w:rsidR="00CE0BD1">
        <w:rPr>
          <w:rFonts w:ascii="宋体" w:eastAsia="宋体" w:hAnsi="宋体" w:hint="eastAsia"/>
        </w:rPr>
        <w:t>，C高阻</w:t>
      </w:r>
      <w:r w:rsidR="00AE6F25">
        <w:rPr>
          <w:rFonts w:ascii="宋体" w:eastAsia="宋体" w:hAnsi="宋体" w:hint="eastAsia"/>
        </w:rPr>
        <w:t>；</w:t>
      </w:r>
      <w:proofErr w:type="spellStart"/>
      <w:r w:rsidR="00AE6F25">
        <w:rPr>
          <w:rFonts w:ascii="宋体" w:eastAsia="宋体" w:hAnsi="宋体" w:hint="eastAsia"/>
        </w:rPr>
        <w:t>i</w:t>
      </w:r>
      <w:proofErr w:type="spellEnd"/>
      <w:r w:rsidR="00AE6F25">
        <w:rPr>
          <w:rFonts w:ascii="宋体" w:eastAsia="宋体" w:hAnsi="宋体" w:hint="eastAsia"/>
        </w:rPr>
        <w:t>=3时，按位或非，</w:t>
      </w:r>
      <w:r w:rsidR="00CE0BD1">
        <w:rPr>
          <w:rFonts w:ascii="宋体" w:eastAsia="宋体" w:hAnsi="宋体" w:hint="eastAsia"/>
        </w:rPr>
        <w:t>其结果是</w:t>
      </w:r>
      <w:proofErr w:type="spellStart"/>
      <w:r w:rsidR="00CE0BD1">
        <w:rPr>
          <w:rFonts w:ascii="宋体" w:eastAsia="宋体" w:hAnsi="宋体" w:hint="eastAsia"/>
        </w:rPr>
        <w:t>i</w:t>
      </w:r>
      <w:proofErr w:type="spellEnd"/>
      <w:r w:rsidR="00CE0BD1">
        <w:rPr>
          <w:rFonts w:ascii="宋体" w:eastAsia="宋体" w:hAnsi="宋体" w:hint="eastAsia"/>
        </w:rPr>
        <w:t>=1时的输出按位取反，值为1，C高阻；</w:t>
      </w:r>
      <w:proofErr w:type="spellStart"/>
      <w:r w:rsidR="00CE0BD1">
        <w:rPr>
          <w:rFonts w:ascii="宋体" w:eastAsia="宋体" w:hAnsi="宋体" w:hint="eastAsia"/>
        </w:rPr>
        <w:t>i</w:t>
      </w:r>
      <w:proofErr w:type="spellEnd"/>
      <w:r w:rsidR="00CE0BD1">
        <w:rPr>
          <w:rFonts w:ascii="宋体" w:eastAsia="宋体" w:hAnsi="宋体" w:hint="eastAsia"/>
        </w:rPr>
        <w:t>=4时，算数加法，</w:t>
      </w:r>
      <w:r w:rsidR="00CF09D5">
        <w:rPr>
          <w:rFonts w:ascii="宋体" w:eastAsia="宋体" w:hAnsi="宋体" w:hint="eastAsia"/>
        </w:rPr>
        <w:t>恰好</w:t>
      </w:r>
      <w:r w:rsidR="00CE0BD1">
        <w:rPr>
          <w:rFonts w:ascii="宋体" w:eastAsia="宋体" w:hAnsi="宋体" w:hint="eastAsia"/>
        </w:rPr>
        <w:t>产生进位</w:t>
      </w:r>
      <w:r w:rsidR="00CF09D5">
        <w:rPr>
          <w:rFonts w:ascii="宋体" w:eastAsia="宋体" w:hAnsi="宋体" w:hint="eastAsia"/>
        </w:rPr>
        <w:t>，</w:t>
      </w:r>
      <w:r w:rsidR="00CE0BD1">
        <w:rPr>
          <w:rFonts w:ascii="宋体" w:eastAsia="宋体" w:hAnsi="宋体" w:hint="eastAsia"/>
        </w:rPr>
        <w:t>本位和</w:t>
      </w:r>
      <w:r w:rsidR="00CF09D5">
        <w:rPr>
          <w:rFonts w:ascii="宋体" w:eastAsia="宋体" w:hAnsi="宋体" w:hint="eastAsia"/>
        </w:rPr>
        <w:t>F</w:t>
      </w:r>
      <w:r w:rsidR="00CE0BD1">
        <w:rPr>
          <w:rFonts w:ascii="宋体" w:eastAsia="宋体" w:hAnsi="宋体" w:hint="eastAsia"/>
        </w:rPr>
        <w:t>为</w:t>
      </w:r>
      <w:r w:rsidR="00CF09D5">
        <w:rPr>
          <w:rFonts w:ascii="宋体" w:eastAsia="宋体" w:hAnsi="宋体" w:hint="eastAsia"/>
        </w:rPr>
        <w:t>0，C=1</w:t>
      </w:r>
      <w:r w:rsidR="00CE0BD1">
        <w:rPr>
          <w:rFonts w:ascii="宋体" w:eastAsia="宋体" w:hAnsi="宋体" w:hint="eastAsia"/>
        </w:rPr>
        <w:t>；</w:t>
      </w:r>
      <w:proofErr w:type="spellStart"/>
      <w:r w:rsidR="00CF09D5">
        <w:rPr>
          <w:rFonts w:ascii="宋体" w:eastAsia="宋体" w:hAnsi="宋体" w:hint="eastAsia"/>
        </w:rPr>
        <w:t>i</w:t>
      </w:r>
      <w:proofErr w:type="spellEnd"/>
      <w:r w:rsidR="00CF09D5">
        <w:rPr>
          <w:rFonts w:ascii="宋体" w:eastAsia="宋体" w:hAnsi="宋体" w:hint="eastAsia"/>
        </w:rPr>
        <w:t>=5时，算数减法，显然产生借位C=1，</w:t>
      </w:r>
      <w:r w:rsidR="00A52F97">
        <w:rPr>
          <w:rFonts w:ascii="宋体" w:eastAsia="宋体" w:hAnsi="宋体" w:hint="eastAsia"/>
        </w:rPr>
        <w:t>输出F=4正是按照补码的方式的运算结果；</w:t>
      </w:r>
      <w:proofErr w:type="spellStart"/>
      <w:r w:rsidR="00A52F97">
        <w:rPr>
          <w:rFonts w:ascii="宋体" w:eastAsia="宋体" w:hAnsi="宋体" w:hint="eastAsia"/>
        </w:rPr>
        <w:t>i</w:t>
      </w:r>
      <w:proofErr w:type="spellEnd"/>
      <w:r w:rsidR="00A52F97">
        <w:rPr>
          <w:rFonts w:ascii="宋体" w:eastAsia="宋体" w:hAnsi="宋体" w:hint="eastAsia"/>
        </w:rPr>
        <w:t>=6时，比较大小，A&lt;B输出F=1，C高阻；</w:t>
      </w:r>
      <w:proofErr w:type="spellStart"/>
      <w:r w:rsidR="00A52F97">
        <w:rPr>
          <w:rFonts w:ascii="宋体" w:eastAsia="宋体" w:hAnsi="宋体" w:hint="eastAsia"/>
        </w:rPr>
        <w:t>i</w:t>
      </w:r>
      <w:proofErr w:type="spellEnd"/>
      <w:r w:rsidR="00A52F97">
        <w:rPr>
          <w:rFonts w:ascii="宋体" w:eastAsia="宋体" w:hAnsi="宋体" w:hint="eastAsia"/>
        </w:rPr>
        <w:t>=7时，B左移2位，这样B[2:0]=000，其他位都是1.输出</w:t>
      </w:r>
      <w:r w:rsidR="00931E53">
        <w:rPr>
          <w:rFonts w:ascii="宋体" w:eastAsia="宋体" w:hAnsi="宋体" w:hint="eastAsia"/>
        </w:rPr>
        <w:t>F为FFFF_FFF8，C高阻。所有测试结果均符合ALU功能描述和设计预期。。</w:t>
      </w:r>
    </w:p>
    <w:p w14:paraId="7BC91E98" w14:textId="77777777" w:rsidR="003F7D9C" w:rsidRPr="00351680" w:rsidRDefault="00351680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5208B8C3" w14:textId="58CDCC45" w:rsidR="00137E6E" w:rsidRPr="0021570B" w:rsidRDefault="00931E53" w:rsidP="0021570B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 在设计实现一些较复杂的功能模块时，可以采用自底向上的设计方法，将所有功能分割为若干功能相互独立的子模块，</w:t>
      </w:r>
      <w:r w:rsidR="00AF0509">
        <w:rPr>
          <w:rFonts w:ascii="宋体" w:eastAsia="宋体" w:hAnsi="宋体" w:hint="eastAsia"/>
        </w:rPr>
        <w:t>可以使设计更加清晰、简单。顶级模块只要调用下级的模块，并且可以嵌套调用层层封装，设计代码的可读性也会更好。但是，在设计子模块使要即使分别进行</w:t>
      </w:r>
      <w:r w:rsidR="0021570B">
        <w:rPr>
          <w:rFonts w:ascii="宋体" w:eastAsia="宋体" w:hAnsi="宋体" w:hint="eastAsia"/>
        </w:rPr>
        <w:t>测试排查，确保子模块的设计逻辑正确，否则一旦在上级模块出现错误，排查难度会非常大。</w:t>
      </w:r>
    </w:p>
    <w:sectPr w:rsidR="00137E6E" w:rsidRPr="00215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B178D" w14:textId="77777777" w:rsidR="00F92A07" w:rsidRDefault="00F92A07" w:rsidP="007A21C6">
      <w:pPr>
        <w:rPr>
          <w:rFonts w:hint="eastAsia"/>
        </w:rPr>
      </w:pPr>
      <w:r>
        <w:separator/>
      </w:r>
    </w:p>
  </w:endnote>
  <w:endnote w:type="continuationSeparator" w:id="0">
    <w:p w14:paraId="02B87CBB" w14:textId="77777777" w:rsidR="00F92A07" w:rsidRDefault="00F92A07" w:rsidP="007A21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93562" w14:textId="77777777" w:rsidR="00F92A07" w:rsidRDefault="00F92A07" w:rsidP="007A21C6">
      <w:pPr>
        <w:rPr>
          <w:rFonts w:hint="eastAsia"/>
        </w:rPr>
      </w:pPr>
      <w:r>
        <w:separator/>
      </w:r>
    </w:p>
  </w:footnote>
  <w:footnote w:type="continuationSeparator" w:id="0">
    <w:p w14:paraId="02EA8A3E" w14:textId="77777777" w:rsidR="00F92A07" w:rsidRDefault="00F92A07" w:rsidP="007A21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161CB"/>
    <w:multiLevelType w:val="hybridMultilevel"/>
    <w:tmpl w:val="D8200364"/>
    <w:lvl w:ilvl="0" w:tplc="6C6E4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6BE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2E0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2E7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63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060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250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A96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64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B5FA5"/>
    <w:multiLevelType w:val="hybridMultilevel"/>
    <w:tmpl w:val="0BA6235E"/>
    <w:lvl w:ilvl="0" w:tplc="1BDAF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A7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05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B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A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8B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41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4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7358179">
    <w:abstractNumId w:val="7"/>
  </w:num>
  <w:num w:numId="2" w16cid:durableId="580025490">
    <w:abstractNumId w:val="0"/>
  </w:num>
  <w:num w:numId="3" w16cid:durableId="666053773">
    <w:abstractNumId w:val="5"/>
  </w:num>
  <w:num w:numId="4" w16cid:durableId="718676268">
    <w:abstractNumId w:val="3"/>
  </w:num>
  <w:num w:numId="5" w16cid:durableId="565577719">
    <w:abstractNumId w:val="1"/>
  </w:num>
  <w:num w:numId="6" w16cid:durableId="133059853">
    <w:abstractNumId w:val="6"/>
  </w:num>
  <w:num w:numId="7" w16cid:durableId="109521222">
    <w:abstractNumId w:val="4"/>
  </w:num>
  <w:num w:numId="8" w16cid:durableId="39350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621"/>
    <w:rsid w:val="00105D30"/>
    <w:rsid w:val="001064A6"/>
    <w:rsid w:val="00125CAB"/>
    <w:rsid w:val="00130C03"/>
    <w:rsid w:val="00137E6E"/>
    <w:rsid w:val="00155E7E"/>
    <w:rsid w:val="00173EED"/>
    <w:rsid w:val="00195880"/>
    <w:rsid w:val="001C5611"/>
    <w:rsid w:val="001F1F98"/>
    <w:rsid w:val="0021570B"/>
    <w:rsid w:val="00237072"/>
    <w:rsid w:val="00264029"/>
    <w:rsid w:val="00284001"/>
    <w:rsid w:val="002C445D"/>
    <w:rsid w:val="002F3129"/>
    <w:rsid w:val="00335AC6"/>
    <w:rsid w:val="00351680"/>
    <w:rsid w:val="00356323"/>
    <w:rsid w:val="0038791E"/>
    <w:rsid w:val="003935D1"/>
    <w:rsid w:val="00397FD3"/>
    <w:rsid w:val="003B589B"/>
    <w:rsid w:val="003D16AB"/>
    <w:rsid w:val="003E3F3C"/>
    <w:rsid w:val="003F7D9C"/>
    <w:rsid w:val="00403F60"/>
    <w:rsid w:val="00426142"/>
    <w:rsid w:val="004269BD"/>
    <w:rsid w:val="00426AEC"/>
    <w:rsid w:val="004878C9"/>
    <w:rsid w:val="004A75A4"/>
    <w:rsid w:val="00500A43"/>
    <w:rsid w:val="00500CA1"/>
    <w:rsid w:val="00503D7A"/>
    <w:rsid w:val="00511158"/>
    <w:rsid w:val="005322C5"/>
    <w:rsid w:val="00536038"/>
    <w:rsid w:val="00565BA2"/>
    <w:rsid w:val="0058239F"/>
    <w:rsid w:val="005A7FD7"/>
    <w:rsid w:val="005F22C5"/>
    <w:rsid w:val="006127CB"/>
    <w:rsid w:val="00633B68"/>
    <w:rsid w:val="00740903"/>
    <w:rsid w:val="00791DBC"/>
    <w:rsid w:val="007A21C6"/>
    <w:rsid w:val="007D348F"/>
    <w:rsid w:val="007E6671"/>
    <w:rsid w:val="00826407"/>
    <w:rsid w:val="008664AC"/>
    <w:rsid w:val="00871C0D"/>
    <w:rsid w:val="008975E9"/>
    <w:rsid w:val="008B7EB2"/>
    <w:rsid w:val="008F3CF3"/>
    <w:rsid w:val="008F4767"/>
    <w:rsid w:val="00910817"/>
    <w:rsid w:val="00910D22"/>
    <w:rsid w:val="00917CDC"/>
    <w:rsid w:val="00931E53"/>
    <w:rsid w:val="00944209"/>
    <w:rsid w:val="00971632"/>
    <w:rsid w:val="009821A3"/>
    <w:rsid w:val="009923DB"/>
    <w:rsid w:val="009C08F0"/>
    <w:rsid w:val="009E6948"/>
    <w:rsid w:val="009E69ED"/>
    <w:rsid w:val="00A050B8"/>
    <w:rsid w:val="00A1372F"/>
    <w:rsid w:val="00A24618"/>
    <w:rsid w:val="00A403DC"/>
    <w:rsid w:val="00A52F97"/>
    <w:rsid w:val="00A74FD9"/>
    <w:rsid w:val="00A93FD4"/>
    <w:rsid w:val="00AC27EF"/>
    <w:rsid w:val="00AE6F25"/>
    <w:rsid w:val="00AE7AD2"/>
    <w:rsid w:val="00AF0509"/>
    <w:rsid w:val="00AF1702"/>
    <w:rsid w:val="00B34C43"/>
    <w:rsid w:val="00B4067D"/>
    <w:rsid w:val="00B529AB"/>
    <w:rsid w:val="00B64A18"/>
    <w:rsid w:val="00B76653"/>
    <w:rsid w:val="00BA6C27"/>
    <w:rsid w:val="00BB2A6A"/>
    <w:rsid w:val="00BE0103"/>
    <w:rsid w:val="00C02F2D"/>
    <w:rsid w:val="00C22C6A"/>
    <w:rsid w:val="00C2545D"/>
    <w:rsid w:val="00C7708E"/>
    <w:rsid w:val="00C825B8"/>
    <w:rsid w:val="00C87BB5"/>
    <w:rsid w:val="00CA722B"/>
    <w:rsid w:val="00CB1B79"/>
    <w:rsid w:val="00CE0BD1"/>
    <w:rsid w:val="00CF09D5"/>
    <w:rsid w:val="00CF20FB"/>
    <w:rsid w:val="00DA1413"/>
    <w:rsid w:val="00DA7F73"/>
    <w:rsid w:val="00DE2F2F"/>
    <w:rsid w:val="00E3656D"/>
    <w:rsid w:val="00E726C0"/>
    <w:rsid w:val="00E95788"/>
    <w:rsid w:val="00EA04D2"/>
    <w:rsid w:val="00EA51F0"/>
    <w:rsid w:val="00EE6D88"/>
    <w:rsid w:val="00F2162F"/>
    <w:rsid w:val="00F23C36"/>
    <w:rsid w:val="00F24C0C"/>
    <w:rsid w:val="00F33B39"/>
    <w:rsid w:val="00F915D8"/>
    <w:rsid w:val="00F91785"/>
    <w:rsid w:val="00F92A07"/>
    <w:rsid w:val="00FA4712"/>
    <w:rsid w:val="00FD16CA"/>
    <w:rsid w:val="00FD18AD"/>
    <w:rsid w:val="00FE119A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2B7FC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5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9482;&#29482;&#20384;\AppData\Local\Temp\91a1445c-86fa-489c-b86a-9927e078b6f1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&#29482;&#29482;&#20384;\AppData\Local\Temp\3e806792-c813-4bc7-9199-358063f91bb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Users\&#29482;&#29482;&#20384;\AppData\Local\Temp\e081563c-b42b-4692-ba42-26bfe589d997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file:///C:\Users\&#29482;&#29482;&#20384;\AppData\Local\Temp\0336db3c-af78-418f-853f-361cce6196cc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file:///C:\Users\&#29482;&#29482;&#20384;\AppData\Local\Temp\53d50411-d34f-483f-b932-0b6bf1442ea5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&#29482;&#29482;&#20384;\AppData\Local\Temp\6821710a-5060-445f-9963-1560ae30e1a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猪猪侠</dc:creator>
  <cp:keywords/>
  <dc:description/>
  <cp:lastModifiedBy>何 倩</cp:lastModifiedBy>
  <cp:revision>4</cp:revision>
  <dcterms:created xsi:type="dcterms:W3CDTF">2024-11-06T08:54:00Z</dcterms:created>
  <dcterms:modified xsi:type="dcterms:W3CDTF">2024-11-06T16:31:00Z</dcterms:modified>
</cp:coreProperties>
</file>