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BED5" w14:textId="5F6CCC8E" w:rsidR="00827698" w:rsidRDefault="00597C2B">
      <w:r>
        <w:rPr>
          <w:rFonts w:hint="eastAsia"/>
        </w:rPr>
        <w:t>1</w:t>
      </w:r>
    </w:p>
    <w:p w14:paraId="6BF04969" w14:textId="4BE64E5D" w:rsidR="00597C2B" w:rsidRDefault="00597C2B">
      <w:r>
        <w:rPr>
          <w:rFonts w:hint="eastAsia"/>
        </w:rPr>
        <w:t>怎么解决</w:t>
      </w:r>
    </w:p>
    <w:p w14:paraId="5D591AC1" w14:textId="2F9F1885" w:rsidR="00597C2B" w:rsidRDefault="00597C2B">
      <w:r>
        <w:rPr>
          <w:noProof/>
        </w:rPr>
        <w:drawing>
          <wp:inline distT="0" distB="0" distL="0" distR="0" wp14:anchorId="722C8A0F" wp14:editId="31B95FDB">
            <wp:extent cx="1619048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767E" w14:textId="347C80C1" w:rsidR="00597C2B" w:rsidRDefault="00597C2B"/>
    <w:p w14:paraId="52AB27F9" w14:textId="77777777" w:rsidR="00D5231D" w:rsidRDefault="00D5231D" w:rsidP="00D5231D">
      <w:r>
        <w:rPr>
          <w:rFonts w:hint="eastAsia"/>
        </w:rPr>
        <w:t>方法1：</w:t>
      </w:r>
    </w:p>
    <w:p w14:paraId="2764431B" w14:textId="4C6F383A" w:rsidR="00597C2B" w:rsidRDefault="00597C2B"/>
    <w:p w14:paraId="61CCE59B" w14:textId="148A5279" w:rsidR="00597C2B" w:rsidRDefault="00597C2B">
      <w:r>
        <w:rPr>
          <w:noProof/>
        </w:rPr>
        <w:drawing>
          <wp:inline distT="0" distB="0" distL="0" distR="0" wp14:anchorId="3E2882C2" wp14:editId="381EE6D5">
            <wp:extent cx="5274310" cy="1185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9E50" w14:textId="3F3ADAC0" w:rsidR="00597C2B" w:rsidRDefault="00597C2B">
      <w:r>
        <w:rPr>
          <w:rFonts w:hint="eastAsia"/>
        </w:rPr>
        <w:t>例如这个</w:t>
      </w:r>
    </w:p>
    <w:p w14:paraId="78FF0F82" w14:textId="6DEEE3C8" w:rsidR="00D5231D" w:rsidRDefault="00D5231D">
      <w:r>
        <w:rPr>
          <w:rFonts w:hint="eastAsia"/>
        </w:rPr>
        <w:t>C</w:t>
      </w:r>
      <w:r>
        <w:t>ONGURENCE</w:t>
      </w:r>
      <w:r>
        <w:rPr>
          <w:rFonts w:hint="eastAsia"/>
        </w:rPr>
        <w:t>展开</w:t>
      </w:r>
    </w:p>
    <w:p w14:paraId="00A5672C" w14:textId="0156CAB9" w:rsidR="00D5231D" w:rsidRDefault="00D5231D">
      <w:r>
        <w:rPr>
          <w:rFonts w:hint="eastAsia"/>
        </w:rPr>
        <w:t>左右x联立</w:t>
      </w:r>
    </w:p>
    <w:p w14:paraId="79ABD56C" w14:textId="38331112" w:rsidR="00D5231D" w:rsidRDefault="00D5231D">
      <w:r>
        <w:rPr>
          <w:noProof/>
        </w:rPr>
        <w:drawing>
          <wp:inline distT="0" distB="0" distL="0" distR="0" wp14:anchorId="29572D6F" wp14:editId="1076CA14">
            <wp:extent cx="2371429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B509" w14:textId="60DD6862" w:rsidR="00D5231D" w:rsidRDefault="00D5231D">
      <w:r>
        <w:rPr>
          <w:rFonts w:hint="eastAsia"/>
        </w:rPr>
        <w:t>方程有解</w:t>
      </w:r>
    </w:p>
    <w:p w14:paraId="28FA4F92" w14:textId="1587AABC" w:rsidR="00D5231D" w:rsidRPr="00D5231D" w:rsidRDefault="00D5231D">
      <w:pPr>
        <w:rPr>
          <w:b/>
          <w:bCs/>
        </w:rPr>
      </w:pPr>
      <w:r w:rsidRPr="00D5231D">
        <w:rPr>
          <w:rFonts w:hint="eastAsia"/>
          <w:b/>
          <w:bCs/>
        </w:rPr>
        <w:t>因为左边互质1</w:t>
      </w:r>
      <w:r w:rsidRPr="00D5231D">
        <w:rPr>
          <w:b/>
          <w:bCs/>
        </w:rPr>
        <w:t>divides 2</w:t>
      </w:r>
    </w:p>
    <w:p w14:paraId="10ADB22F" w14:textId="72997E47" w:rsidR="00D5231D" w:rsidRDefault="00D5231D"/>
    <w:p w14:paraId="058E5565" w14:textId="19F12D32" w:rsidR="00D5231D" w:rsidRDefault="00D5231D">
      <w:r>
        <w:rPr>
          <w:rFonts w:hint="eastAsia"/>
        </w:rPr>
        <w:t>就可以写成这样的形式</w:t>
      </w:r>
    </w:p>
    <w:p w14:paraId="545F9906" w14:textId="55FC551F" w:rsidR="00D5231D" w:rsidRDefault="00D5231D">
      <w:r>
        <w:rPr>
          <w:noProof/>
        </w:rPr>
        <w:drawing>
          <wp:inline distT="0" distB="0" distL="0" distR="0" wp14:anchorId="3776DC19" wp14:editId="65E67AA7">
            <wp:extent cx="2838095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7B26" w14:textId="292B3110" w:rsidR="00D5231D" w:rsidRDefault="00D5231D">
      <w:r>
        <w:rPr>
          <w:rFonts w:hint="eastAsia"/>
        </w:rPr>
        <w:t>然后使用</w:t>
      </w:r>
      <w:r>
        <w:t>extended euclidean algorithm</w:t>
      </w:r>
    </w:p>
    <w:p w14:paraId="79060156" w14:textId="766E27DD" w:rsidR="0093138D" w:rsidRDefault="0093138D"/>
    <w:p w14:paraId="7AFC5194" w14:textId="77777777" w:rsidR="0093138D" w:rsidRDefault="0093138D">
      <w:pPr>
        <w:rPr>
          <w:rFonts w:hint="eastAsia"/>
        </w:rPr>
      </w:pPr>
    </w:p>
    <w:p w14:paraId="29CD1820" w14:textId="06674C6B" w:rsidR="00FB7F91" w:rsidRDefault="00FB7F91">
      <w:r>
        <w:rPr>
          <w:noProof/>
        </w:rPr>
        <w:lastRenderedPageBreak/>
        <w:drawing>
          <wp:inline distT="0" distB="0" distL="0" distR="0" wp14:anchorId="43EB4A1C" wp14:editId="6843663F">
            <wp:extent cx="5274310" cy="3570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962F" w14:textId="36F85AAC" w:rsidR="00FB7F91" w:rsidRDefault="00FB7F91"/>
    <w:p w14:paraId="70BB4AE7" w14:textId="5C3578A0" w:rsidR="00FB7F91" w:rsidRDefault="00FB7F91"/>
    <w:p w14:paraId="0A6183F2" w14:textId="77777777" w:rsidR="00FB7F91" w:rsidRDefault="00FB7F91">
      <w:pPr>
        <w:rPr>
          <w:rFonts w:hint="eastAsia"/>
        </w:rPr>
      </w:pPr>
    </w:p>
    <w:p w14:paraId="12710A27" w14:textId="7CB6732C" w:rsidR="00D5231D" w:rsidRDefault="00D5231D"/>
    <w:p w14:paraId="4970901F" w14:textId="057A0E07" w:rsidR="00D5231D" w:rsidRDefault="00D5231D"/>
    <w:p w14:paraId="3678D75E" w14:textId="77777777" w:rsidR="00D5231D" w:rsidRDefault="00D5231D">
      <w:pPr>
        <w:rPr>
          <w:rFonts w:hint="eastAsia"/>
        </w:rPr>
      </w:pPr>
    </w:p>
    <w:p w14:paraId="4967A73B" w14:textId="77777777" w:rsidR="00D5231D" w:rsidRDefault="00D5231D">
      <w:pPr>
        <w:rPr>
          <w:rFonts w:hint="eastAsia"/>
        </w:rPr>
      </w:pPr>
    </w:p>
    <w:p w14:paraId="4BCC583A" w14:textId="54EB0D29" w:rsidR="00D5231D" w:rsidRDefault="00D5231D"/>
    <w:p w14:paraId="5864B9D5" w14:textId="7E6D5B96" w:rsidR="00D5231D" w:rsidRDefault="00D5231D"/>
    <w:p w14:paraId="445F8C64" w14:textId="0A55AD45" w:rsidR="00FB7F91" w:rsidRDefault="00FB7F91"/>
    <w:p w14:paraId="13E4F082" w14:textId="50EB66CB" w:rsidR="00FB7F91" w:rsidRDefault="00FB7F91"/>
    <w:p w14:paraId="71D36318" w14:textId="558D7865" w:rsidR="00FB7F91" w:rsidRDefault="00FB7F91"/>
    <w:p w14:paraId="2F508B17" w14:textId="3FF4C760" w:rsidR="00FB7F91" w:rsidRDefault="00FB7F91"/>
    <w:p w14:paraId="2C91756F" w14:textId="6352E8B5" w:rsidR="00FB7F91" w:rsidRDefault="00FB7F91"/>
    <w:p w14:paraId="7EB6493B" w14:textId="322468B3" w:rsidR="00FB7F91" w:rsidRDefault="00FB7F91"/>
    <w:p w14:paraId="39D17611" w14:textId="33AB3841" w:rsidR="00FB7F91" w:rsidRDefault="00FB7F91"/>
    <w:p w14:paraId="4A99D36E" w14:textId="0A50F72F" w:rsidR="00FB7F91" w:rsidRDefault="00FB7F91"/>
    <w:p w14:paraId="5F277FD8" w14:textId="09605D09" w:rsidR="00FB7F91" w:rsidRDefault="00FB7F91"/>
    <w:p w14:paraId="50DDD465" w14:textId="692A1462" w:rsidR="00FB7F91" w:rsidRDefault="00FB7F91"/>
    <w:p w14:paraId="0E5CF0CF" w14:textId="1E8EFCAF" w:rsidR="00FB7F91" w:rsidRDefault="00FB7F91"/>
    <w:p w14:paraId="6E8083FD" w14:textId="53546683" w:rsidR="00FB7F91" w:rsidRDefault="00FB7F91"/>
    <w:p w14:paraId="67ED951E" w14:textId="207E7E76" w:rsidR="00FB7F91" w:rsidRDefault="00FB7F91"/>
    <w:p w14:paraId="2FC63130" w14:textId="6159BA61" w:rsidR="00FB7F91" w:rsidRDefault="00FB7F91"/>
    <w:p w14:paraId="4A500111" w14:textId="7A45BD3E" w:rsidR="00FB7F91" w:rsidRDefault="00FB7F91"/>
    <w:p w14:paraId="6079EC15" w14:textId="6FDCE296" w:rsidR="00FB7F91" w:rsidRDefault="00FB7F91"/>
    <w:p w14:paraId="07ED76BA" w14:textId="0FDE0B8B" w:rsidR="00FB7F91" w:rsidRDefault="00FB7F91">
      <w:pPr>
        <w:rPr>
          <w:rFonts w:hint="eastAsia"/>
        </w:rPr>
      </w:pPr>
      <w:r>
        <w:rPr>
          <w:rFonts w:hint="eastAsia"/>
        </w:rPr>
        <w:lastRenderedPageBreak/>
        <w:t>上面的是最原始的方法，并不好</w:t>
      </w:r>
    </w:p>
    <w:p w14:paraId="186AA01E" w14:textId="546D7AAF" w:rsidR="00FB7F91" w:rsidRDefault="00FB7F91">
      <w:r>
        <w:rPr>
          <w:rFonts w:hint="eastAsia"/>
        </w:rPr>
        <w:t>两个c</w:t>
      </w:r>
      <w:r>
        <w:t>ongruence</w:t>
      </w:r>
    </w:p>
    <w:p w14:paraId="07086558" w14:textId="6824854F" w:rsidR="00FB7F91" w:rsidRDefault="00FB7F91"/>
    <w:p w14:paraId="5C1B0535" w14:textId="1714F971" w:rsidR="00FB7F91" w:rsidRDefault="00FB7F91">
      <w:r>
        <w:rPr>
          <w:noProof/>
        </w:rPr>
        <w:drawing>
          <wp:inline distT="0" distB="0" distL="0" distR="0" wp14:anchorId="453A3D80" wp14:editId="096C3409">
            <wp:extent cx="5274310" cy="105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290E" w14:textId="27B4A1B6" w:rsidR="00FB7F91" w:rsidRDefault="00807EBB">
      <w:r>
        <w:rPr>
          <w:rFonts w:hint="eastAsia"/>
        </w:rPr>
        <w:t>1.</w:t>
      </w:r>
      <w:r w:rsidR="00FB7F91">
        <w:rPr>
          <w:rFonts w:hint="eastAsia"/>
        </w:rPr>
        <w:t>这个方程有解当且仅当</w:t>
      </w:r>
      <w:r w:rsidR="00FB7F91">
        <w:t>(m,n) divides (b-a)</w:t>
      </w:r>
    </w:p>
    <w:p w14:paraId="186A820D" w14:textId="2D7ABA30" w:rsidR="00FB7F91" w:rsidRDefault="00807EBB">
      <w:pPr>
        <w:rPr>
          <w:rFonts w:hint="eastAsia"/>
        </w:rPr>
      </w:pPr>
      <w:r>
        <w:rPr>
          <w:rFonts w:hint="eastAsia"/>
        </w:rPr>
        <w:t>2.</w:t>
      </w:r>
      <w:r w:rsidR="00FB7F91">
        <w:rPr>
          <w:rFonts w:hint="eastAsia"/>
        </w:rPr>
        <w:t>如果</w:t>
      </w:r>
      <w:r>
        <w:rPr>
          <w:rFonts w:hint="eastAsia"/>
        </w:rPr>
        <w:t>x</w:t>
      </w:r>
      <w:r>
        <w:t>=x0</w:t>
      </w:r>
      <w:r>
        <w:rPr>
          <w:rFonts w:hint="eastAsia"/>
        </w:rPr>
        <w:t>是一个解， 那么x≡x</w:t>
      </w:r>
      <w:r>
        <w:t>0</w:t>
      </w:r>
      <w:r>
        <w:rPr>
          <w:rFonts w:hint="eastAsia"/>
        </w:rPr>
        <w:t>（m</w:t>
      </w:r>
      <w:r>
        <w:t>od[m,n]</w:t>
      </w:r>
      <w:r>
        <w:rPr>
          <w:rFonts w:hint="eastAsia"/>
        </w:rPr>
        <w:t>）与原解集完全相同</w:t>
      </w:r>
    </w:p>
    <w:p w14:paraId="690F05E7" w14:textId="6C50DD64" w:rsidR="00FB7F91" w:rsidRDefault="00FB7F91"/>
    <w:p w14:paraId="754A3F89" w14:textId="77777777" w:rsidR="00807EBB" w:rsidRDefault="00807EBB">
      <w:pPr>
        <w:rPr>
          <w:rFonts w:hint="eastAsia"/>
        </w:rPr>
      </w:pPr>
    </w:p>
    <w:p w14:paraId="7F8D5708" w14:textId="0C9724C3" w:rsidR="00807EBB" w:rsidRDefault="00807EBB"/>
    <w:p w14:paraId="1D6A0F74" w14:textId="08DF9AFA" w:rsidR="00807EBB" w:rsidRDefault="00807EBB"/>
    <w:p w14:paraId="05492764" w14:textId="7F0C04D4" w:rsidR="00807EBB" w:rsidRDefault="00807EBB">
      <w:r>
        <w:rPr>
          <w:noProof/>
        </w:rPr>
        <w:drawing>
          <wp:inline distT="0" distB="0" distL="0" distR="0" wp14:anchorId="0B2238EC" wp14:editId="3AEE6B9C">
            <wp:extent cx="4409524" cy="9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85D" w14:textId="64F51509" w:rsidR="00807EBB" w:rsidRDefault="00807EBB">
      <w:r>
        <w:rPr>
          <w:rFonts w:hint="eastAsia"/>
        </w:rPr>
        <w:t>第一步还是：</w:t>
      </w:r>
    </w:p>
    <w:p w14:paraId="2934DDED" w14:textId="5053BF5C" w:rsidR="00807EBB" w:rsidRDefault="00807EBB">
      <w:r>
        <w:rPr>
          <w:noProof/>
        </w:rPr>
        <w:drawing>
          <wp:inline distT="0" distB="0" distL="0" distR="0" wp14:anchorId="502338EA" wp14:editId="37FBC224">
            <wp:extent cx="1147313" cy="25907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2938" cy="2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5EC" w14:textId="3CD28431" w:rsidR="00807EBB" w:rsidRDefault="00807EBB"/>
    <w:p w14:paraId="73261527" w14:textId="3A9E9D1B" w:rsidR="0093138D" w:rsidRDefault="00F00C71">
      <w:r>
        <w:rPr>
          <w:rFonts w:hint="eastAsia"/>
        </w:rPr>
        <w:t>第二步有区别</w:t>
      </w:r>
    </w:p>
    <w:p w14:paraId="71FDEA99" w14:textId="7996C3C7" w:rsidR="00F00C71" w:rsidRDefault="00F00C71">
      <w:r>
        <w:rPr>
          <w:noProof/>
        </w:rPr>
        <w:drawing>
          <wp:inline distT="0" distB="0" distL="0" distR="0" wp14:anchorId="2E5C93D2" wp14:editId="309FB2AF">
            <wp:extent cx="2038095" cy="3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B230" w14:textId="0FB1631E" w:rsidR="00F00C71" w:rsidRDefault="00F00C71">
      <w:r>
        <w:rPr>
          <w:rFonts w:hint="eastAsia"/>
        </w:rPr>
        <w:t>把1</w:t>
      </w:r>
      <w:r>
        <w:t>1s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m</w:t>
      </w:r>
      <w:r>
        <w:t>od 11</w:t>
      </w:r>
    </w:p>
    <w:p w14:paraId="5A1DD8E9" w14:textId="70A1FA83" w:rsidR="00F00C71" w:rsidRDefault="00F00C71"/>
    <w:p w14:paraId="111478AA" w14:textId="1E5A313A" w:rsidR="00F00C71" w:rsidRDefault="00F00C71">
      <w:r>
        <w:rPr>
          <w:rFonts w:hint="eastAsia"/>
        </w:rPr>
        <w:t>然后就可以直接利用m</w:t>
      </w:r>
      <w:r>
        <w:t>od</w:t>
      </w:r>
      <w:r>
        <w:rPr>
          <w:rFonts w:hint="eastAsia"/>
        </w:rPr>
        <w:t>关系</w:t>
      </w:r>
    </w:p>
    <w:p w14:paraId="051F40AF" w14:textId="2356EB28" w:rsidR="00F00C71" w:rsidRDefault="00F00C71">
      <w:r>
        <w:rPr>
          <w:noProof/>
        </w:rPr>
        <w:drawing>
          <wp:inline distT="0" distB="0" distL="0" distR="0" wp14:anchorId="753DBDCE" wp14:editId="5CA79047">
            <wp:extent cx="3028571" cy="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1E91" w14:textId="4B981F1B" w:rsidR="00F00C71" w:rsidRDefault="00F00C71">
      <w:r>
        <w:rPr>
          <w:noProof/>
        </w:rPr>
        <w:drawing>
          <wp:inline distT="0" distB="0" distL="0" distR="0" wp14:anchorId="272D8596" wp14:editId="186A930D">
            <wp:extent cx="4885714" cy="5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04B" w14:textId="44FA446B" w:rsidR="00F00C71" w:rsidRDefault="00F00C71">
      <w:r>
        <w:rPr>
          <w:rFonts w:hint="eastAsia"/>
        </w:rPr>
        <w:t>找i</w:t>
      </w:r>
      <w:r>
        <w:t>nverse</w:t>
      </w:r>
      <w:r>
        <w:rPr>
          <w:rFonts w:hint="eastAsia"/>
        </w:rPr>
        <w:t>，</w:t>
      </w:r>
      <w:r>
        <w:br/>
      </w:r>
    </w:p>
    <w:p w14:paraId="501F85B3" w14:textId="64591325" w:rsidR="00F00C71" w:rsidRDefault="00F00C71"/>
    <w:p w14:paraId="48405A97" w14:textId="350A1D5B" w:rsidR="00F00C71" w:rsidRDefault="00F00C71">
      <w:r>
        <w:rPr>
          <w:noProof/>
        </w:rPr>
        <w:drawing>
          <wp:inline distT="0" distB="0" distL="0" distR="0" wp14:anchorId="68E3E2A2" wp14:editId="097A548B">
            <wp:extent cx="5180952" cy="73333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0320" w14:textId="515E88D1" w:rsidR="00F00C71" w:rsidRDefault="00F00C71"/>
    <w:p w14:paraId="32B3A766" w14:textId="3129B5FE" w:rsidR="00F00C71" w:rsidRDefault="00F00C71"/>
    <w:p w14:paraId="2837A51F" w14:textId="5D59C2A9" w:rsidR="00F00C71" w:rsidRDefault="00F00C71">
      <w:r>
        <w:rPr>
          <w:rFonts w:hint="eastAsia"/>
        </w:rPr>
        <w:lastRenderedPageBreak/>
        <w:t>三个c</w:t>
      </w:r>
      <w:r>
        <w:t>ongruence</w:t>
      </w:r>
      <w:r>
        <w:rPr>
          <w:rFonts w:hint="eastAsia"/>
        </w:rPr>
        <w:t>的</w:t>
      </w:r>
    </w:p>
    <w:p w14:paraId="578DB8B1" w14:textId="01146E78" w:rsidR="00F00C71" w:rsidRDefault="00F00C71">
      <w:r>
        <w:rPr>
          <w:noProof/>
        </w:rPr>
        <w:drawing>
          <wp:inline distT="0" distB="0" distL="0" distR="0" wp14:anchorId="63C57AF5" wp14:editId="2A0AF2E1">
            <wp:extent cx="2800000" cy="92381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513" w14:textId="17490D93" w:rsidR="00F00C71" w:rsidRDefault="00F00C71">
      <w:r>
        <w:rPr>
          <w:rFonts w:hint="eastAsia"/>
        </w:rPr>
        <w:t>先联立上面两个</w:t>
      </w:r>
    </w:p>
    <w:p w14:paraId="689A7F91" w14:textId="3C9FC35D" w:rsidR="00F00C71" w:rsidRDefault="00F00C71">
      <w:r>
        <w:rPr>
          <w:noProof/>
        </w:rPr>
        <w:drawing>
          <wp:inline distT="0" distB="0" distL="0" distR="0" wp14:anchorId="4CB21BB4" wp14:editId="67DDA214">
            <wp:extent cx="3276190" cy="5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A86A" w14:textId="4114A904" w:rsidR="00F00C71" w:rsidRDefault="00F00C71">
      <w:r>
        <w:rPr>
          <w:noProof/>
        </w:rPr>
        <w:drawing>
          <wp:inline distT="0" distB="0" distL="0" distR="0" wp14:anchorId="01807DB1" wp14:editId="2DCD892F">
            <wp:extent cx="5274310" cy="5892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93B" w14:textId="3D873BCA" w:rsidR="00F00C71" w:rsidRDefault="00F00C71">
      <w:r>
        <w:t>5s</w:t>
      </w:r>
      <w:r>
        <w:rPr>
          <w:rFonts w:hint="eastAsia"/>
        </w:rPr>
        <w:t>作为n</w:t>
      </w:r>
    </w:p>
    <w:p w14:paraId="080D7DBE" w14:textId="756BF925" w:rsidR="00F00C71" w:rsidRDefault="00F00C71">
      <w:r>
        <w:rPr>
          <w:rFonts w:hint="eastAsia"/>
        </w:rPr>
        <w:t>左右可以同时除以3</w:t>
      </w:r>
    </w:p>
    <w:p w14:paraId="4A41FB40" w14:textId="605094FF" w:rsidR="00F00C71" w:rsidRDefault="00F00C71"/>
    <w:p w14:paraId="0E70F72C" w14:textId="09146026" w:rsidR="00F00C71" w:rsidRDefault="00F00C71">
      <w:r>
        <w:rPr>
          <w:rFonts w:hint="eastAsia"/>
        </w:rPr>
        <w:t>r</w:t>
      </w:r>
      <w:r>
        <w:t>=3</w:t>
      </w:r>
    </w:p>
    <w:p w14:paraId="6DB943A1" w14:textId="00741794" w:rsidR="00F00C71" w:rsidRDefault="00F00C71">
      <w:r>
        <w:rPr>
          <w:noProof/>
        </w:rPr>
        <w:drawing>
          <wp:inline distT="0" distB="0" distL="0" distR="0" wp14:anchorId="21011688" wp14:editId="41CA1428">
            <wp:extent cx="4923809" cy="60952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277" w14:textId="0A0DFFCA" w:rsidR="00F00C71" w:rsidRDefault="00F00C71">
      <w:r>
        <w:rPr>
          <w:rFonts w:hint="eastAsia"/>
        </w:rPr>
        <w:t>x的通解</w:t>
      </w:r>
    </w:p>
    <w:p w14:paraId="561AA91F" w14:textId="170BBE45" w:rsidR="00F00C71" w:rsidRDefault="00F00C71">
      <w:r>
        <w:rPr>
          <w:noProof/>
        </w:rPr>
        <w:drawing>
          <wp:inline distT="0" distB="0" distL="0" distR="0" wp14:anchorId="5E8CD5E4" wp14:editId="5BF6684A">
            <wp:extent cx="4695238" cy="14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194F" w14:textId="5B6E900C" w:rsidR="00F00C71" w:rsidRDefault="00F00C71">
      <w:r>
        <w:rPr>
          <w:rFonts w:hint="eastAsia"/>
        </w:rPr>
        <w:t>再次重复</w:t>
      </w:r>
    </w:p>
    <w:p w14:paraId="3B98F932" w14:textId="769CCF06" w:rsidR="00F00C71" w:rsidRDefault="00F00C71"/>
    <w:p w14:paraId="78BF0D8A" w14:textId="7446770C" w:rsidR="00F00C71" w:rsidRDefault="00F00C71">
      <w:r>
        <w:rPr>
          <w:noProof/>
        </w:rPr>
        <w:drawing>
          <wp:inline distT="0" distB="0" distL="0" distR="0" wp14:anchorId="43D9536E" wp14:editId="03627C48">
            <wp:extent cx="3876190" cy="93333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D98" w14:textId="61602796" w:rsidR="00F00C71" w:rsidRDefault="00F00C71"/>
    <w:p w14:paraId="40DBA180" w14:textId="44CF7694" w:rsidR="00F00C71" w:rsidRDefault="00F00C71"/>
    <w:p w14:paraId="6604E5C1" w14:textId="64EEFCB8" w:rsidR="00F00C71" w:rsidRDefault="00F00C71"/>
    <w:p w14:paraId="3F62165B" w14:textId="31007009" w:rsidR="00F00C71" w:rsidRDefault="00F00C71"/>
    <w:p w14:paraId="78D6CDFA" w14:textId="63A8DF50" w:rsidR="00F00C71" w:rsidRDefault="00F00C71"/>
    <w:p w14:paraId="608BE4B1" w14:textId="71D131F7" w:rsidR="00F00C71" w:rsidRDefault="00F00C71"/>
    <w:p w14:paraId="0176BE81" w14:textId="43771263" w:rsidR="00F00C71" w:rsidRDefault="00F00C71"/>
    <w:p w14:paraId="4A092A4B" w14:textId="334FB80F" w:rsidR="00F00C71" w:rsidRDefault="00F00C71">
      <w:r>
        <w:rPr>
          <w:rFonts w:hint="eastAsia"/>
        </w:rPr>
        <w:lastRenderedPageBreak/>
        <w:t>理论</w:t>
      </w:r>
      <w:r>
        <w:t>3</w:t>
      </w:r>
      <w:r>
        <w:rPr>
          <w:rFonts w:hint="eastAsia"/>
        </w:rPr>
        <w:t>：通解</w:t>
      </w:r>
    </w:p>
    <w:p w14:paraId="1454F064" w14:textId="69D27860" w:rsidR="00F00C71" w:rsidRDefault="004641B5">
      <w:r>
        <w:rPr>
          <w:noProof/>
        </w:rPr>
        <w:drawing>
          <wp:inline distT="0" distB="0" distL="0" distR="0" wp14:anchorId="3B52E5CD" wp14:editId="43A34673">
            <wp:extent cx="5274310" cy="9734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978" w14:textId="0E3C9429" w:rsidR="004641B5" w:rsidRDefault="004641B5">
      <w:r>
        <w:rPr>
          <w:rFonts w:hint="eastAsia"/>
        </w:rPr>
        <w:t>假设m</w:t>
      </w:r>
      <w:r>
        <w:t>1m2...mn</w:t>
      </w:r>
      <w:r>
        <w:rPr>
          <w:rFonts w:hint="eastAsia"/>
        </w:rPr>
        <w:t>两两互质</w:t>
      </w:r>
    </w:p>
    <w:p w14:paraId="450CAA9B" w14:textId="11F9E19D" w:rsidR="004641B5" w:rsidRDefault="004641B5"/>
    <w:p w14:paraId="3A510DB1" w14:textId="2AC39525" w:rsidR="004641B5" w:rsidRDefault="004641B5">
      <w:r>
        <w:rPr>
          <w:rFonts w:hint="eastAsia"/>
        </w:rPr>
        <w:t>，a</w:t>
      </w:r>
      <w:r>
        <w:t>1,a2,..an</w:t>
      </w:r>
      <w:r>
        <w:rPr>
          <w:rFonts w:hint="eastAsia"/>
        </w:rPr>
        <w:t>是任意整数</w:t>
      </w:r>
    </w:p>
    <w:p w14:paraId="6F914167" w14:textId="4EFF1708" w:rsidR="004641B5" w:rsidRDefault="004641B5">
      <w:r>
        <w:rPr>
          <w:rFonts w:hint="eastAsia"/>
        </w:rPr>
        <w:t>那么这个是有解的</w:t>
      </w:r>
    </w:p>
    <w:p w14:paraId="2B237B3A" w14:textId="0B3B3A70" w:rsidR="004641B5" w:rsidRDefault="004641B5"/>
    <w:p w14:paraId="7A3D9068" w14:textId="1C31A1C7" w:rsidR="004641B5" w:rsidRDefault="004641B5">
      <w:pPr>
        <w:rPr>
          <w:rFonts w:hint="eastAsia"/>
        </w:rPr>
      </w:pPr>
      <w:r>
        <w:rPr>
          <w:noProof/>
        </w:rPr>
        <w:drawing>
          <wp:inline distT="0" distB="0" distL="0" distR="0" wp14:anchorId="37181DBE" wp14:editId="3339E2AF">
            <wp:extent cx="5000000" cy="45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276" w14:textId="2C3D7F2A" w:rsidR="00F00C71" w:rsidRDefault="00F00C71">
      <w:bookmarkStart w:id="0" w:name="_GoBack"/>
      <w:bookmarkEnd w:id="0"/>
    </w:p>
    <w:p w14:paraId="4E44361D" w14:textId="77777777" w:rsidR="004641B5" w:rsidRDefault="004641B5">
      <w:pPr>
        <w:rPr>
          <w:rFonts w:hint="eastAsia"/>
        </w:rPr>
      </w:pPr>
    </w:p>
    <w:p w14:paraId="556C2B85" w14:textId="31CE5E8A" w:rsidR="00F00C71" w:rsidRDefault="00F00C71"/>
    <w:p w14:paraId="550DAA13" w14:textId="084281DC" w:rsidR="00F00C71" w:rsidRDefault="00F00C71"/>
    <w:p w14:paraId="7A7C780F" w14:textId="1416DEEC" w:rsidR="00F00C71" w:rsidRDefault="00F00C71"/>
    <w:p w14:paraId="4C72C6CB" w14:textId="6A414963" w:rsidR="00F00C71" w:rsidRDefault="00F00C71"/>
    <w:p w14:paraId="65A94D87" w14:textId="2B1029D5" w:rsidR="00F00C71" w:rsidRDefault="00F00C71"/>
    <w:p w14:paraId="26219889" w14:textId="71E59689" w:rsidR="00F00C71" w:rsidRDefault="00F00C71"/>
    <w:p w14:paraId="0FCCECA6" w14:textId="439F5EEB" w:rsidR="00F00C71" w:rsidRDefault="00F00C71"/>
    <w:p w14:paraId="54092334" w14:textId="7D9866D1" w:rsidR="00F00C71" w:rsidRDefault="00F00C71"/>
    <w:p w14:paraId="5AAD5377" w14:textId="4667D9AA" w:rsidR="00F00C71" w:rsidRDefault="00F00C71"/>
    <w:p w14:paraId="19163C02" w14:textId="0508C5C3" w:rsidR="00F00C71" w:rsidRDefault="00F00C71"/>
    <w:p w14:paraId="3C9783AF" w14:textId="77777777" w:rsidR="00F00C71" w:rsidRDefault="00F00C71">
      <w:pPr>
        <w:rPr>
          <w:rFonts w:hint="eastAsia"/>
        </w:rPr>
      </w:pPr>
    </w:p>
    <w:sectPr w:rsidR="00F0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4D"/>
    <w:rsid w:val="004641B5"/>
    <w:rsid w:val="00597C2B"/>
    <w:rsid w:val="0066219F"/>
    <w:rsid w:val="00807EBB"/>
    <w:rsid w:val="00827698"/>
    <w:rsid w:val="0093138D"/>
    <w:rsid w:val="0098454D"/>
    <w:rsid w:val="00A204A0"/>
    <w:rsid w:val="00D5231D"/>
    <w:rsid w:val="00F00C71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1E20"/>
  <w15:chartTrackingRefBased/>
  <w15:docId w15:val="{4E148696-2B14-4359-85FB-140D3E49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2020-04-06T16:01:00Z</dcterms:created>
  <dcterms:modified xsi:type="dcterms:W3CDTF">2020-04-06T20:29:00Z</dcterms:modified>
</cp:coreProperties>
</file>