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480EA9" w14:textId="5F11E13D" w:rsidR="00A57918" w:rsidRDefault="00EF7969">
      <w:r>
        <w:t>L</w:t>
      </w:r>
      <w:r>
        <w:rPr>
          <w:rFonts w:hint="eastAsia"/>
        </w:rPr>
        <w:t>ocal</w:t>
      </w:r>
      <w:r>
        <w:t xml:space="preserve"> illumination</w:t>
      </w:r>
    </w:p>
    <w:p w14:paraId="4BFAD898" w14:textId="4C1FC42A" w:rsidR="00EF7969" w:rsidRDefault="00EF7969">
      <w:r>
        <w:rPr>
          <w:rFonts w:hint="eastAsia"/>
        </w:rPr>
        <w:t>Object之间的照明是i</w:t>
      </w:r>
      <w:r>
        <w:t>ndependent</w:t>
      </w:r>
      <w:r>
        <w:rPr>
          <w:rFonts w:hint="eastAsia"/>
        </w:rPr>
        <w:t>的</w:t>
      </w:r>
    </w:p>
    <w:p w14:paraId="79B55BDE" w14:textId="0E3C4342" w:rsidR="00EF7969" w:rsidRDefault="00EF7969">
      <w:r>
        <w:t>Object</w:t>
      </w:r>
      <w:r>
        <w:rPr>
          <w:rFonts w:hint="eastAsia"/>
        </w:rPr>
        <w:t>之间没有 light</w:t>
      </w:r>
      <w:r>
        <w:t xml:space="preserve"> scattering </w:t>
      </w:r>
      <w:r>
        <w:rPr>
          <w:rFonts w:hint="eastAsia"/>
        </w:rPr>
        <w:t>光散射</w:t>
      </w:r>
    </w:p>
    <w:p w14:paraId="38ECE5C3" w14:textId="747C0535" w:rsidR="00EF7969" w:rsidRDefault="00EF7969">
      <w:r>
        <w:rPr>
          <w:rFonts w:hint="eastAsia"/>
        </w:rPr>
        <w:t>没有真实的影子，反射</w:t>
      </w:r>
    </w:p>
    <w:p w14:paraId="54E0BDBC" w14:textId="4CFC7F4E" w:rsidR="00EF7969" w:rsidRDefault="0023399A">
      <w:r>
        <w:t>O</w:t>
      </w:r>
      <w:r>
        <w:rPr>
          <w:rFonts w:hint="eastAsia"/>
        </w:rPr>
        <w:t>pengl通常使用</w:t>
      </w:r>
      <w:r w:rsidRPr="003C139D">
        <w:rPr>
          <w:rFonts w:hint="eastAsia"/>
          <w:color w:val="FF0000"/>
        </w:rPr>
        <w:t>l</w:t>
      </w:r>
      <w:r w:rsidRPr="003C139D">
        <w:rPr>
          <w:color w:val="FF0000"/>
        </w:rPr>
        <w:t>ocal</w:t>
      </w:r>
      <w:r w:rsidR="003C139D" w:rsidRPr="003C139D">
        <w:rPr>
          <w:color w:val="FF0000"/>
        </w:rPr>
        <w:t xml:space="preserve"> illumination</w:t>
      </w:r>
    </w:p>
    <w:p w14:paraId="29E747A4" w14:textId="6F88A033" w:rsidR="00597436" w:rsidRDefault="00597436">
      <w:r>
        <w:rPr>
          <w:noProof/>
        </w:rPr>
        <w:drawing>
          <wp:inline distT="0" distB="0" distL="0" distR="0" wp14:anchorId="6776B751" wp14:editId="3BDB9151">
            <wp:extent cx="5274310" cy="37090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1720" w14:textId="2F4EB759" w:rsidR="00597436" w:rsidRDefault="00597436">
      <w:r>
        <w:rPr>
          <w:rFonts w:hint="eastAsia"/>
        </w:rPr>
        <w:t>都是与L</w:t>
      </w:r>
      <w:r>
        <w:t>IGHT</w:t>
      </w:r>
      <w:r>
        <w:rPr>
          <w:rFonts w:hint="eastAsia"/>
        </w:rPr>
        <w:t>相关的，没有其他球的反射</w:t>
      </w:r>
    </w:p>
    <w:p w14:paraId="79DC8E8C" w14:textId="1D557A10" w:rsidR="00597436" w:rsidRDefault="00597436"/>
    <w:p w14:paraId="73386C2F" w14:textId="569B4600" w:rsidR="00597436" w:rsidRDefault="00597436"/>
    <w:p w14:paraId="1DD962D1" w14:textId="37B0A639" w:rsidR="00597436" w:rsidRDefault="00597436"/>
    <w:p w14:paraId="0EE59853" w14:textId="191163CC" w:rsidR="00597436" w:rsidRDefault="00597436"/>
    <w:p w14:paraId="4B2E5310" w14:textId="4B35715E" w:rsidR="00597436" w:rsidRDefault="00597436"/>
    <w:p w14:paraId="5C4AF3D8" w14:textId="4279975C" w:rsidR="00597436" w:rsidRDefault="00597436"/>
    <w:p w14:paraId="4DB081DB" w14:textId="07729BCF" w:rsidR="00597436" w:rsidRDefault="00597436"/>
    <w:p w14:paraId="52D0013B" w14:textId="10CC14A5" w:rsidR="00597436" w:rsidRDefault="00597436"/>
    <w:p w14:paraId="0040BA1D" w14:textId="4E30988A" w:rsidR="00597436" w:rsidRDefault="00597436"/>
    <w:p w14:paraId="3958D434" w14:textId="1FD1B099" w:rsidR="00597436" w:rsidRDefault="00597436"/>
    <w:p w14:paraId="4A70B207" w14:textId="606A8537" w:rsidR="00597436" w:rsidRDefault="00597436"/>
    <w:p w14:paraId="7185848A" w14:textId="2A3AA21D" w:rsidR="00597436" w:rsidRDefault="00597436"/>
    <w:p w14:paraId="2669EF4E" w14:textId="490E42BA" w:rsidR="00597436" w:rsidRDefault="00597436"/>
    <w:p w14:paraId="4322A6AC" w14:textId="2360EACE" w:rsidR="00597436" w:rsidRDefault="00597436"/>
    <w:p w14:paraId="581C9DE7" w14:textId="5CE2822E" w:rsidR="00597436" w:rsidRDefault="00597436"/>
    <w:p w14:paraId="78A901B0" w14:textId="06B2BB1F" w:rsidR="00597436" w:rsidRDefault="00597436"/>
    <w:p w14:paraId="11C1433F" w14:textId="3E3D7718" w:rsidR="00597436" w:rsidRDefault="00597436"/>
    <w:p w14:paraId="570E97D4" w14:textId="65E37E20" w:rsidR="00597436" w:rsidRDefault="00597436"/>
    <w:p w14:paraId="636A70DB" w14:textId="05787C98" w:rsidR="00597436" w:rsidRDefault="00597436"/>
    <w:p w14:paraId="0FA21657" w14:textId="78199A66" w:rsidR="00B013E0" w:rsidRDefault="0059743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DB7807" wp14:editId="21FEC04F">
            <wp:extent cx="5274310" cy="35820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B013E0">
        <w:rPr>
          <w:rFonts w:hint="eastAsia"/>
        </w:rPr>
        <w:t>.g</w:t>
      </w:r>
      <w:r w:rsidR="00B013E0">
        <w:t>lobal</w:t>
      </w:r>
      <w:proofErr w:type="gramEnd"/>
      <w:r w:rsidR="00B013E0">
        <w:t xml:space="preserve"> illumination:</w:t>
      </w:r>
    </w:p>
    <w:p w14:paraId="667099DC" w14:textId="4C351AC4" w:rsidR="00B05CFC" w:rsidRDefault="00B05CFC">
      <w:r>
        <w:rPr>
          <w:rFonts w:hint="eastAsia"/>
        </w:rPr>
        <w:t>会用到r</w:t>
      </w:r>
      <w:r>
        <w:t>ay tracing</w:t>
      </w:r>
    </w:p>
    <w:p w14:paraId="2C50BA8E" w14:textId="364F8EB3" w:rsidR="00B05CFC" w:rsidRDefault="00B05CFC">
      <w:r>
        <w:t>R</w:t>
      </w:r>
      <w:r>
        <w:rPr>
          <w:rFonts w:hint="eastAsia"/>
        </w:rPr>
        <w:t>adio</w:t>
      </w:r>
      <w:r>
        <w:t>sity (</w:t>
      </w:r>
      <w:r>
        <w:rPr>
          <w:rFonts w:hint="eastAsia"/>
        </w:rPr>
        <w:t>表面自身反射</w:t>
      </w:r>
      <w:r>
        <w:t>)</w:t>
      </w:r>
    </w:p>
    <w:p w14:paraId="25223A40" w14:textId="503FD625" w:rsidR="00B05CFC" w:rsidRDefault="00B05CFC">
      <w:r>
        <w:rPr>
          <w:rFonts w:hint="eastAsia"/>
        </w:rPr>
        <w:t>用p</w:t>
      </w:r>
      <w:r>
        <w:t>hoton mapping</w:t>
      </w:r>
    </w:p>
    <w:p w14:paraId="3C071857" w14:textId="77015A10" w:rsidR="00B05CFC" w:rsidRDefault="00B013E0">
      <w:r>
        <w:rPr>
          <w:rFonts w:hint="eastAsia"/>
        </w:rPr>
        <w:t>使用P</w:t>
      </w:r>
      <w:r>
        <w:t>RT</w:t>
      </w:r>
    </w:p>
    <w:p w14:paraId="09E90776" w14:textId="4BCFDFDB" w:rsidR="00B013E0" w:rsidRDefault="00B013E0"/>
    <w:p w14:paraId="00CBB1EC" w14:textId="77777777" w:rsidR="00B013E0" w:rsidRDefault="00B013E0">
      <w:pPr>
        <w:rPr>
          <w:rFonts w:hint="eastAsia"/>
        </w:rPr>
      </w:pPr>
    </w:p>
    <w:p w14:paraId="130B045F" w14:textId="28B36E7B" w:rsidR="00B05CFC" w:rsidRDefault="00B05CFC"/>
    <w:p w14:paraId="06A2207B" w14:textId="14C4C037" w:rsidR="00B05CFC" w:rsidRDefault="00B05CFC"/>
    <w:p w14:paraId="5B0EB3ED" w14:textId="68F31021" w:rsidR="00B05CFC" w:rsidRDefault="00B05CFC"/>
    <w:p w14:paraId="4FBEA588" w14:textId="5FE124FA" w:rsidR="00B05CFC" w:rsidRDefault="00B05CFC"/>
    <w:p w14:paraId="5B546B1A" w14:textId="509DADF2" w:rsidR="00B05CFC" w:rsidRDefault="00B05CFC"/>
    <w:p w14:paraId="4C26ED29" w14:textId="0C652C58" w:rsidR="00B05CFC" w:rsidRDefault="00B05CFC"/>
    <w:p w14:paraId="2062D568" w14:textId="0AA1BB6B" w:rsidR="00B05CFC" w:rsidRDefault="00B05CFC"/>
    <w:p w14:paraId="799FBA08" w14:textId="7FB0ADA7" w:rsidR="00B05CFC" w:rsidRDefault="00B05CFC"/>
    <w:p w14:paraId="3802DD79" w14:textId="60F743E5" w:rsidR="00B05CFC" w:rsidRDefault="00B05CFC"/>
    <w:p w14:paraId="08F49956" w14:textId="2AAB365C" w:rsidR="00B05CFC" w:rsidRDefault="00B05CFC"/>
    <w:p w14:paraId="05513128" w14:textId="16D774D2" w:rsidR="00B05CFC" w:rsidRDefault="00B05CFC"/>
    <w:p w14:paraId="62A952FC" w14:textId="14E17E51" w:rsidR="00B05CFC" w:rsidRDefault="00B05CFC"/>
    <w:p w14:paraId="29B7AB11" w14:textId="77777777" w:rsidR="00B05CFC" w:rsidRDefault="00B05CFC"/>
    <w:p w14:paraId="13BFE922" w14:textId="062A6327" w:rsidR="00B05CFC" w:rsidRDefault="00B05CFC">
      <w:r>
        <w:rPr>
          <w:noProof/>
        </w:rPr>
        <w:lastRenderedPageBreak/>
        <w:drawing>
          <wp:inline distT="0" distB="0" distL="0" distR="0" wp14:anchorId="4E6848F2" wp14:editId="23E8260D">
            <wp:extent cx="5274310" cy="28771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7695" w14:textId="4E0085DD" w:rsidR="00B05CFC" w:rsidRDefault="00B05CFC">
      <w:r>
        <w:t>Object space:</w:t>
      </w:r>
    </w:p>
    <w:p w14:paraId="051C3B7E" w14:textId="72B5145A" w:rsidR="00B05CFC" w:rsidRDefault="00B05CFC">
      <w:r>
        <w:t>Graphics pipeline ,</w:t>
      </w:r>
      <w:r>
        <w:rPr>
          <w:rFonts w:hint="eastAsia"/>
        </w:rPr>
        <w:t>显卡p</w:t>
      </w:r>
      <w:r>
        <w:t>ipeline</w:t>
      </w:r>
      <w:r>
        <w:rPr>
          <w:rFonts w:hint="eastAsia"/>
        </w:rPr>
        <w:t>， 对每一个o</w:t>
      </w:r>
      <w:r>
        <w:t>bject</w:t>
      </w:r>
      <w:r>
        <w:rPr>
          <w:rFonts w:hint="eastAsia"/>
        </w:rPr>
        <w:t>生效</w:t>
      </w:r>
    </w:p>
    <w:p w14:paraId="27DAA480" w14:textId="3642F966" w:rsidR="00B05CFC" w:rsidRDefault="00131FBD">
      <w:r>
        <w:rPr>
          <w:rFonts w:hint="eastAsia"/>
        </w:rPr>
        <w:t>有效的Pipe</w:t>
      </w:r>
      <w:r>
        <w:t>line</w:t>
      </w:r>
      <w:r>
        <w:rPr>
          <w:rFonts w:hint="eastAsia"/>
        </w:rPr>
        <w:t>结构，实时的</w:t>
      </w:r>
    </w:p>
    <w:p w14:paraId="42668576" w14:textId="50F2E1E3" w:rsidR="00740C47" w:rsidRDefault="00740C47">
      <w:r>
        <w:rPr>
          <w:rFonts w:hint="eastAsia"/>
        </w:rPr>
        <w:t>做不到o</w:t>
      </w:r>
      <w:r>
        <w:t>bject</w:t>
      </w:r>
      <w:r>
        <w:rPr>
          <w:rFonts w:hint="eastAsia"/>
        </w:rPr>
        <w:t>之间的交互（影子，反射）</w:t>
      </w:r>
    </w:p>
    <w:p w14:paraId="10D0B502" w14:textId="31BCC4A6" w:rsidR="00740C47" w:rsidRDefault="00740C47"/>
    <w:p w14:paraId="31D0F39D" w14:textId="663AF1F0" w:rsidR="00740C47" w:rsidRDefault="00740C47">
      <w:r>
        <w:rPr>
          <w:rFonts w:hint="eastAsia"/>
        </w:rPr>
        <w:t>Image</w:t>
      </w:r>
      <w:r>
        <w:t xml:space="preserve"> Space</w:t>
      </w:r>
    </w:p>
    <w:p w14:paraId="7E606AFC" w14:textId="356022EB" w:rsidR="00740C47" w:rsidRDefault="00740C47">
      <w:r>
        <w:t>Ray tracing:</w:t>
      </w:r>
      <w:r>
        <w:rPr>
          <w:rFonts w:hint="eastAsia"/>
        </w:rPr>
        <w:t>针对每一个像素点，决定颜色</w:t>
      </w:r>
    </w:p>
    <w:p w14:paraId="44286C56" w14:textId="26645568" w:rsidR="00740C47" w:rsidRDefault="00740C47">
      <w:r>
        <w:rPr>
          <w:rFonts w:hint="eastAsia"/>
        </w:rPr>
        <w:t>像素-</w:t>
      </w:r>
      <w:r>
        <w:t xml:space="preserve">level </w:t>
      </w:r>
      <w:r>
        <w:rPr>
          <w:rFonts w:hint="eastAsia"/>
        </w:rPr>
        <w:t>平行</w:t>
      </w:r>
      <w:r w:rsidR="00B013E0">
        <w:rPr>
          <w:rFonts w:hint="eastAsia"/>
        </w:rPr>
        <w:t xml:space="preserve"> </w:t>
      </w:r>
      <w:r w:rsidR="00B013E0">
        <w:t>pixel-level parallelism</w:t>
      </w:r>
    </w:p>
    <w:p w14:paraId="1AC8ABD5" w14:textId="1D9F08C1" w:rsidR="00740C47" w:rsidRDefault="00740C47">
      <w:r>
        <w:rPr>
          <w:rFonts w:hint="eastAsia"/>
        </w:rPr>
        <w:t>缺陷：大量密集计算，通常是o</w:t>
      </w:r>
      <w:r>
        <w:t>ff-line (</w:t>
      </w:r>
      <w:r>
        <w:rPr>
          <w:rFonts w:hint="eastAsia"/>
        </w:rPr>
        <w:t>离线状态</w:t>
      </w:r>
      <w:r>
        <w:t>)</w:t>
      </w:r>
    </w:p>
    <w:p w14:paraId="0BBA9610" w14:textId="791F8D35" w:rsidR="00B05CFC" w:rsidRDefault="00B05CFC"/>
    <w:p w14:paraId="4A7913D4" w14:textId="21FA834F" w:rsidR="00740C47" w:rsidRDefault="00740C47"/>
    <w:p w14:paraId="228C38A1" w14:textId="7865448A" w:rsidR="00740C47" w:rsidRDefault="00740C47"/>
    <w:p w14:paraId="600349FB" w14:textId="793A1917" w:rsidR="00740C47" w:rsidRDefault="00740C47"/>
    <w:p w14:paraId="44E191AC" w14:textId="1C9E5950" w:rsidR="00740C47" w:rsidRDefault="00740C47"/>
    <w:p w14:paraId="01D52623" w14:textId="6924B88C" w:rsidR="00740C47" w:rsidRDefault="00740C47"/>
    <w:p w14:paraId="40C8B6AB" w14:textId="6F148680" w:rsidR="00740C47" w:rsidRDefault="00740C47"/>
    <w:p w14:paraId="0178C82D" w14:textId="11A41A93" w:rsidR="00740C47" w:rsidRDefault="00740C47"/>
    <w:p w14:paraId="5F9C4408" w14:textId="08EAC8F4" w:rsidR="00740C47" w:rsidRDefault="00740C47"/>
    <w:p w14:paraId="322BF2F0" w14:textId="5B13A0CD" w:rsidR="00740C47" w:rsidRDefault="00740C47"/>
    <w:p w14:paraId="1B0CBA7B" w14:textId="525ACAA3" w:rsidR="00740C47" w:rsidRDefault="00740C47"/>
    <w:p w14:paraId="001CB3C6" w14:textId="68295D43" w:rsidR="00740C47" w:rsidRDefault="00740C47"/>
    <w:p w14:paraId="15EBC53C" w14:textId="10FA5442" w:rsidR="00740C47" w:rsidRDefault="00740C47"/>
    <w:p w14:paraId="6E7F2A10" w14:textId="1F7D8999" w:rsidR="00740C47" w:rsidRDefault="00740C47"/>
    <w:p w14:paraId="2E1467B5" w14:textId="5FDB5C46" w:rsidR="00740C47" w:rsidRDefault="00740C47"/>
    <w:p w14:paraId="7D6FDB3E" w14:textId="473AD65B" w:rsidR="00740C47" w:rsidRDefault="00740C47"/>
    <w:p w14:paraId="373E2C36" w14:textId="6732F493" w:rsidR="00740C47" w:rsidRDefault="00740C47"/>
    <w:p w14:paraId="28DD86E4" w14:textId="558CAA59" w:rsidR="00740C47" w:rsidRDefault="00740C47"/>
    <w:p w14:paraId="10700A27" w14:textId="35422A46" w:rsidR="00740C47" w:rsidRDefault="00740C47"/>
    <w:p w14:paraId="465C8A6F" w14:textId="67379758" w:rsidR="00740C47" w:rsidRDefault="00740C47"/>
    <w:p w14:paraId="76519FF7" w14:textId="131AED5A" w:rsidR="00740C47" w:rsidRDefault="00740C47">
      <w:r>
        <w:rPr>
          <w:noProof/>
        </w:rPr>
        <w:lastRenderedPageBreak/>
        <w:drawing>
          <wp:inline distT="0" distB="0" distL="0" distR="0" wp14:anchorId="6BCCA7EA" wp14:editId="08A73EA5">
            <wp:extent cx="5274310" cy="36912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4C06" w14:textId="592E0398" w:rsidR="00740C47" w:rsidRDefault="00740C47">
      <w:r>
        <w:t>R</w:t>
      </w:r>
      <w:r>
        <w:rPr>
          <w:rFonts w:hint="eastAsia"/>
        </w:rPr>
        <w:t>ay</w:t>
      </w:r>
      <w:r>
        <w:t xml:space="preserve"> tracing</w:t>
      </w:r>
    </w:p>
    <w:p w14:paraId="554CBC1A" w14:textId="35CF614C" w:rsidR="00740C47" w:rsidRDefault="00C302E5">
      <w:r>
        <w:rPr>
          <w:rFonts w:hint="eastAsia"/>
        </w:rPr>
        <w:t>Forward</w:t>
      </w:r>
      <w:r>
        <w:t xml:space="preserve"> ray tracing </w:t>
      </w:r>
      <w:r w:rsidR="00740C47">
        <w:rPr>
          <w:rFonts w:hint="eastAsia"/>
        </w:rPr>
        <w:t>正向光线追踪</w:t>
      </w:r>
    </w:p>
    <w:p w14:paraId="443E50C3" w14:textId="694EEDE5" w:rsidR="00740C47" w:rsidRDefault="009423EC">
      <w:r>
        <w:rPr>
          <w:rFonts w:hint="eastAsia"/>
        </w:rPr>
        <w:t>从每一个光源中都射出射线，这些光线在物体间弹跳，</w:t>
      </w:r>
    </w:p>
    <w:p w14:paraId="2C26D62C" w14:textId="43EFF526" w:rsidR="00B05CFC" w:rsidRDefault="00C302E5">
      <w:r>
        <w:rPr>
          <w:rFonts w:hint="eastAsia"/>
        </w:rPr>
        <w:t>模拟光子的路径</w:t>
      </w:r>
    </w:p>
    <w:p w14:paraId="199187DA" w14:textId="1E7931EC" w:rsidR="00C302E5" w:rsidRDefault="00C302E5">
      <w:r>
        <w:rPr>
          <w:rFonts w:hint="eastAsia"/>
        </w:rPr>
        <w:t>问题：许多光线并不能射进c</w:t>
      </w:r>
      <w:r>
        <w:t>amera,</w:t>
      </w:r>
      <w:r>
        <w:rPr>
          <w:rFonts w:hint="eastAsia"/>
        </w:rPr>
        <w:t>对生成图片没有效果，所以这个算法并不实际</w:t>
      </w:r>
    </w:p>
    <w:p w14:paraId="2A7CE242" w14:textId="1400C84F" w:rsidR="00C302E5" w:rsidRDefault="00C302E5"/>
    <w:p w14:paraId="7D11395D" w14:textId="18D2AD9B" w:rsidR="00C302E5" w:rsidRDefault="00C302E5"/>
    <w:p w14:paraId="655AE0DC" w14:textId="39FE61DA" w:rsidR="00C302E5" w:rsidRDefault="00C302E5"/>
    <w:p w14:paraId="6EFCBFA2" w14:textId="7150A914" w:rsidR="00C302E5" w:rsidRDefault="00C302E5"/>
    <w:p w14:paraId="3E734E97" w14:textId="689AC71A" w:rsidR="00C302E5" w:rsidRDefault="00C302E5"/>
    <w:p w14:paraId="14D51EE4" w14:textId="4F0EE0A0" w:rsidR="00C302E5" w:rsidRDefault="00C302E5"/>
    <w:p w14:paraId="08CC4520" w14:textId="1F849ECA" w:rsidR="00C302E5" w:rsidRDefault="00C302E5"/>
    <w:p w14:paraId="3DCC6DC5" w14:textId="669BF5DB" w:rsidR="00C302E5" w:rsidRDefault="00C302E5"/>
    <w:p w14:paraId="0833C3DB" w14:textId="44ED4E3F" w:rsidR="00C302E5" w:rsidRDefault="00C302E5"/>
    <w:p w14:paraId="5EDFAEBC" w14:textId="463F590F" w:rsidR="00C302E5" w:rsidRDefault="00C302E5"/>
    <w:p w14:paraId="07486A78" w14:textId="00294528" w:rsidR="00C302E5" w:rsidRDefault="00C302E5"/>
    <w:p w14:paraId="4A4EAE8D" w14:textId="478B38B5" w:rsidR="00C302E5" w:rsidRDefault="00C302E5"/>
    <w:p w14:paraId="430B45AE" w14:textId="227CFA75" w:rsidR="00C302E5" w:rsidRDefault="00C302E5"/>
    <w:p w14:paraId="2FA1109A" w14:textId="5106C354" w:rsidR="00C302E5" w:rsidRDefault="00C302E5"/>
    <w:p w14:paraId="0B805020" w14:textId="548E9099" w:rsidR="00C302E5" w:rsidRDefault="00C302E5"/>
    <w:p w14:paraId="7C4E2787" w14:textId="5D4F601A" w:rsidR="00C302E5" w:rsidRDefault="00C302E5"/>
    <w:p w14:paraId="49269B3D" w14:textId="691E4C2C" w:rsidR="00C302E5" w:rsidRDefault="00C302E5"/>
    <w:p w14:paraId="4A5D2C18" w14:textId="73717513" w:rsidR="00C302E5" w:rsidRDefault="00C302E5"/>
    <w:p w14:paraId="62A54A5E" w14:textId="7A22EAB6" w:rsidR="00C302E5" w:rsidRDefault="00C302E5"/>
    <w:p w14:paraId="28933DE8" w14:textId="77777777" w:rsidR="00C302E5" w:rsidRDefault="00C302E5"/>
    <w:p w14:paraId="44C966B1" w14:textId="668DFF0C" w:rsidR="00C302E5" w:rsidRDefault="00C302E5">
      <w:r>
        <w:lastRenderedPageBreak/>
        <w:t>Backward ray tracing</w:t>
      </w:r>
    </w:p>
    <w:p w14:paraId="707E57E2" w14:textId="5A3934A5" w:rsidR="00C302E5" w:rsidRDefault="00B34C95">
      <w:r>
        <w:rPr>
          <w:rFonts w:hint="eastAsia"/>
        </w:rPr>
        <w:t>从c</w:t>
      </w:r>
      <w:r>
        <w:t xml:space="preserve">amera </w:t>
      </w:r>
      <w:r>
        <w:rPr>
          <w:rFonts w:hint="eastAsia"/>
        </w:rPr>
        <w:t>射出光线，通过一个i</w:t>
      </w:r>
      <w:r>
        <w:t>mage plane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生成图像的平面</w:t>
      </w:r>
    </w:p>
    <w:p w14:paraId="5FA58591" w14:textId="6C01ED88" w:rsidR="00B34C95" w:rsidRDefault="00B34C95"/>
    <w:p w14:paraId="21025CCA" w14:textId="06F9438B" w:rsidR="00B34C95" w:rsidRDefault="00B34C95">
      <w:r>
        <w:rPr>
          <w:noProof/>
        </w:rPr>
        <w:drawing>
          <wp:inline distT="0" distB="0" distL="0" distR="0" wp14:anchorId="43B114DA" wp14:editId="215CFA41">
            <wp:extent cx="5274310" cy="31115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DA41" w14:textId="0271467B" w:rsidR="00B34C95" w:rsidRDefault="00B34C95"/>
    <w:p w14:paraId="4EA99A33" w14:textId="5B8D753D" w:rsidR="00B34C95" w:rsidRDefault="00B34C95"/>
    <w:p w14:paraId="5CD7866A" w14:textId="255A2407" w:rsidR="00B34C95" w:rsidRDefault="00B34C95">
      <w:r>
        <w:rPr>
          <w:noProof/>
        </w:rPr>
        <w:drawing>
          <wp:inline distT="0" distB="0" distL="0" distR="0" wp14:anchorId="203B5342" wp14:editId="4B19518B">
            <wp:extent cx="5274310" cy="39268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F4EA" w14:textId="01D0FF9B" w:rsidR="00B34C95" w:rsidRDefault="00B34C95">
      <w:r>
        <w:rPr>
          <w:rFonts w:hint="eastAsia"/>
        </w:rPr>
        <w:t>1</w:t>
      </w:r>
      <w:r>
        <w:t>.</w:t>
      </w:r>
      <w:r>
        <w:rPr>
          <w:rFonts w:hint="eastAsia"/>
        </w:rPr>
        <w:t>生成射线，c</w:t>
      </w:r>
      <w:r>
        <w:t>amera</w:t>
      </w:r>
      <w:r>
        <w:rPr>
          <w:rFonts w:hint="eastAsia"/>
        </w:rPr>
        <w:t>位置在（0</w:t>
      </w:r>
      <w:r>
        <w:t>,0,0</w:t>
      </w:r>
      <w:r>
        <w:rPr>
          <w:rFonts w:hint="eastAsia"/>
        </w:rPr>
        <w:t>）,指向n</w:t>
      </w:r>
      <w:r>
        <w:t>egative z</w:t>
      </w:r>
    </w:p>
    <w:p w14:paraId="49EA974E" w14:textId="0EC04604" w:rsidR="00B34C95" w:rsidRDefault="00B34C95">
      <w:r>
        <w:rPr>
          <w:rFonts w:hint="eastAsia"/>
        </w:rPr>
        <w:t>必须决定图像四个角的坐标</w:t>
      </w:r>
    </w:p>
    <w:p w14:paraId="014AC340" w14:textId="2C311FC7" w:rsidR="00B34C95" w:rsidRDefault="00B34C95"/>
    <w:p w14:paraId="1DE36E91" w14:textId="77777777" w:rsidR="00B34C95" w:rsidRDefault="00B34C95">
      <w:pPr>
        <w:rPr>
          <w:noProof/>
        </w:rPr>
      </w:pPr>
    </w:p>
    <w:p w14:paraId="739CF19A" w14:textId="1C09BB81" w:rsidR="00B34C95" w:rsidRDefault="00B34C95">
      <w:r>
        <w:rPr>
          <w:noProof/>
        </w:rPr>
        <w:drawing>
          <wp:inline distT="0" distB="0" distL="0" distR="0" wp14:anchorId="4409D5A3" wp14:editId="5DCAD384">
            <wp:extent cx="4699000" cy="3112677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9791" cy="31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0ECB" w14:textId="77777777" w:rsidR="005C587E" w:rsidRDefault="005C587E">
      <w:pPr>
        <w:rPr>
          <w:rFonts w:hint="eastAsia"/>
        </w:rPr>
      </w:pPr>
    </w:p>
    <w:p w14:paraId="0636EC41" w14:textId="72234DCC" w:rsidR="00B34C95" w:rsidRDefault="00B34C95">
      <w:r>
        <w:rPr>
          <w:noProof/>
        </w:rPr>
        <w:drawing>
          <wp:inline distT="0" distB="0" distL="0" distR="0" wp14:anchorId="3088BC3B" wp14:editId="0F628BE1">
            <wp:extent cx="4319261" cy="2736426"/>
            <wp:effectExtent l="0" t="0" r="571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6066" cy="274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72F6" w14:textId="416923C5" w:rsidR="005C587E" w:rsidRDefault="005C587E">
      <w:r>
        <w:rPr>
          <w:noProof/>
        </w:rPr>
        <w:drawing>
          <wp:inline distT="0" distB="0" distL="0" distR="0" wp14:anchorId="636D063D" wp14:editId="68954446">
            <wp:extent cx="3657143" cy="2361905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1D72" w14:textId="6C58AE27" w:rsidR="005C587E" w:rsidRDefault="005C587E">
      <w:r>
        <w:rPr>
          <w:rFonts w:hint="eastAsia"/>
        </w:rPr>
        <w:lastRenderedPageBreak/>
        <w:t>fov</w:t>
      </w:r>
      <w:r>
        <w:t xml:space="preserve"> </w:t>
      </w:r>
      <w:r>
        <w:rPr>
          <w:rFonts w:hint="eastAsia"/>
        </w:rPr>
        <w:t>是视角大小，0</w:t>
      </w:r>
      <w:r>
        <w:t>00</w:t>
      </w:r>
      <w:r>
        <w:rPr>
          <w:rFonts w:hint="eastAsia"/>
        </w:rPr>
        <w:t>是一开始的c</w:t>
      </w:r>
      <w:r>
        <w:t>amera</w:t>
      </w:r>
      <w:r>
        <w:rPr>
          <w:rFonts w:hint="eastAsia"/>
        </w:rPr>
        <w:t>位置，距离f</w:t>
      </w:r>
      <w:r>
        <w:t>=1</w:t>
      </w:r>
      <w:r w:rsidR="00685F98">
        <w:rPr>
          <w:rFonts w:hint="eastAsia"/>
        </w:rPr>
        <w:t>，因为c</w:t>
      </w:r>
      <w:r w:rsidR="00685F98">
        <w:t>amera</w:t>
      </w:r>
      <w:r w:rsidR="00685F98">
        <w:rPr>
          <w:rFonts w:hint="eastAsia"/>
        </w:rPr>
        <w:t>在0</w:t>
      </w:r>
      <w:r w:rsidR="00685F98">
        <w:t>00</w:t>
      </w:r>
      <w:r w:rsidR="00685F98">
        <w:rPr>
          <w:rFonts w:hint="eastAsia"/>
        </w:rPr>
        <w:t>而且指向n</w:t>
      </w:r>
      <w:r w:rsidR="00685F98">
        <w:t>egative z</w:t>
      </w:r>
      <w:r w:rsidR="00685F98">
        <w:rPr>
          <w:rFonts w:hint="eastAsia"/>
        </w:rPr>
        <w:t>，所以实际上我们这个平面就是z</w:t>
      </w:r>
      <w:r w:rsidR="00685F98">
        <w:t xml:space="preserve">=-1, </w:t>
      </w:r>
      <w:r w:rsidR="00685F98">
        <w:rPr>
          <w:rFonts w:hint="eastAsia"/>
        </w:rPr>
        <w:t>上下y的范围就是</w:t>
      </w:r>
      <w:r w:rsidR="00685F98">
        <w:rPr>
          <w:noProof/>
        </w:rPr>
        <w:drawing>
          <wp:inline distT="0" distB="0" distL="0" distR="0" wp14:anchorId="19812505" wp14:editId="0A7602DE">
            <wp:extent cx="1123810" cy="276190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23810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EE27" w14:textId="655084C8" w:rsidR="00685F98" w:rsidRDefault="00685F98">
      <w:r>
        <w:rPr>
          <w:noProof/>
        </w:rPr>
        <w:drawing>
          <wp:inline distT="0" distB="0" distL="0" distR="0" wp14:anchorId="369FA8B6" wp14:editId="20227789">
            <wp:extent cx="5274310" cy="15697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2C778" w14:textId="7236F225" w:rsidR="00685F98" w:rsidRDefault="00685F98">
      <w:pPr>
        <w:rPr>
          <w:rFonts w:ascii="Segoe UI Emoji" w:hAnsi="Segoe UI Emoji" w:cs="Segoe UI Emoji"/>
        </w:rPr>
      </w:pPr>
      <w:r>
        <w:rPr>
          <w:rFonts w:hint="eastAsia"/>
        </w:rPr>
        <w:t>而a</w:t>
      </w:r>
      <w:r>
        <w:t xml:space="preserve">spect ratio </w:t>
      </w:r>
      <w:r>
        <w:rPr>
          <w:rFonts w:hint="eastAsia"/>
        </w:rPr>
        <w:t>就是这个i</w:t>
      </w:r>
      <w:r>
        <w:t>mage</w:t>
      </w:r>
      <w:r>
        <w:rPr>
          <w:rFonts w:hint="eastAsia"/>
        </w:rPr>
        <w:t>的长</w:t>
      </w:r>
      <w:r>
        <w:rPr>
          <w:rFonts w:ascii="Segoe UI Emoji" w:hAnsi="Segoe UI Emoji" w:cs="Segoe UI Emoji" w:hint="eastAsia"/>
        </w:rPr>
        <w:t>✖高</w:t>
      </w:r>
    </w:p>
    <w:p w14:paraId="40F46024" w14:textId="47247547" w:rsidR="00685F98" w:rsidRDefault="00685F98">
      <w:pPr>
        <w:rPr>
          <w:rFonts w:ascii="Segoe UI Emoji" w:hAnsi="Segoe UI Emoji" w:cs="Segoe UI Emoji"/>
        </w:rPr>
      </w:pPr>
      <w:r>
        <w:rPr>
          <w:rFonts w:ascii="Segoe UI Emoji" w:hAnsi="Segoe UI Emoji" w:cs="Segoe UI Emoji" w:hint="eastAsia"/>
        </w:rPr>
        <w:t>因此我们可以知道知道四个尖角的端点，既</w:t>
      </w:r>
      <w:r>
        <w:rPr>
          <w:rFonts w:ascii="Segoe UI Emoji" w:hAnsi="Segoe UI Emoji" w:cs="Segoe UI Emoji"/>
        </w:rPr>
        <w:t>x/y=a=w/h</w:t>
      </w:r>
      <w:r>
        <w:rPr>
          <w:rFonts w:ascii="Segoe UI Emoji" w:hAnsi="Segoe UI Emoji" w:cs="Segoe UI Emoji" w:hint="eastAsia"/>
        </w:rPr>
        <w:t>，因此</w:t>
      </w:r>
      <w:r>
        <w:rPr>
          <w:rFonts w:ascii="Segoe UI Emoji" w:hAnsi="Segoe UI Emoji" w:cs="Segoe UI Emoji" w:hint="eastAsia"/>
        </w:rPr>
        <w:t>w</w:t>
      </w:r>
      <w:r>
        <w:rPr>
          <w:rFonts w:ascii="Segoe UI Emoji" w:hAnsi="Segoe UI Emoji" w:cs="Segoe UI Emoji"/>
        </w:rPr>
        <w:t>=ay</w:t>
      </w:r>
      <w:r>
        <w:rPr>
          <w:rFonts w:ascii="Segoe UI Emoji" w:hAnsi="Segoe UI Emoji" w:cs="Segoe UI Emoji" w:hint="eastAsia"/>
        </w:rPr>
        <w:t>=a</w:t>
      </w:r>
      <w:r>
        <w:rPr>
          <w:rFonts w:ascii="Segoe UI Emoji" w:hAnsi="Segoe UI Emoji" w:cs="Segoe UI Emoji"/>
        </w:rPr>
        <w:t>tanfov2</w:t>
      </w:r>
    </w:p>
    <w:p w14:paraId="5CB3F00F" w14:textId="26658DF4" w:rsidR="00685F98" w:rsidRPr="00685F98" w:rsidRDefault="00685F98">
      <w:pPr>
        <w:rPr>
          <w:rFonts w:hint="eastAsia"/>
        </w:rPr>
      </w:pPr>
      <w:r>
        <w:rPr>
          <w:rFonts w:ascii="Segoe UI Emoji" w:hAnsi="Segoe UI Emoji" w:cs="Segoe UI Emoji" w:hint="eastAsia"/>
        </w:rPr>
        <w:t>然后我们就能得到</w:t>
      </w:r>
      <w:r>
        <w:rPr>
          <w:rFonts w:ascii="Segoe UI Emoji" w:hAnsi="Segoe UI Emoji" w:cs="Segoe UI Emoji" w:hint="eastAsia"/>
        </w:rPr>
        <w:t>h</w:t>
      </w:r>
      <w:r>
        <w:rPr>
          <w:rFonts w:ascii="Segoe UI Emoji" w:hAnsi="Segoe UI Emoji" w:cs="Segoe UI Emoji"/>
        </w:rPr>
        <w:t>w</w:t>
      </w:r>
    </w:p>
    <w:p w14:paraId="345D6E36" w14:textId="76727E1F" w:rsidR="00B34C95" w:rsidRDefault="00B34C95">
      <w:r>
        <w:rPr>
          <w:noProof/>
        </w:rPr>
        <w:drawing>
          <wp:inline distT="0" distB="0" distL="0" distR="0" wp14:anchorId="798BD241" wp14:editId="4F42CE5A">
            <wp:extent cx="4436533" cy="26321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715" cy="263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5CB5" w14:textId="15BA3F88" w:rsidR="00E32FD7" w:rsidRDefault="00E32FD7"/>
    <w:p w14:paraId="25240B97" w14:textId="72DD68C2" w:rsidR="00E32FD7" w:rsidRDefault="00E32FD7"/>
    <w:p w14:paraId="3308D091" w14:textId="77777777" w:rsidR="00E32FD7" w:rsidRDefault="00E32FD7">
      <w:pPr>
        <w:rPr>
          <w:rFonts w:hint="eastAsia"/>
        </w:rPr>
      </w:pPr>
    </w:p>
    <w:p w14:paraId="48BA95D8" w14:textId="614C5F60" w:rsidR="00B34C95" w:rsidRDefault="009E4701" w:rsidP="009E4701">
      <w:r>
        <w:rPr>
          <w:noProof/>
        </w:rPr>
        <w:lastRenderedPageBreak/>
        <w:drawing>
          <wp:inline distT="0" distB="0" distL="0" distR="0" wp14:anchorId="314B1F04" wp14:editId="67090D34">
            <wp:extent cx="5274310" cy="38290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DDC3" w14:textId="7815937B" w:rsidR="009E4701" w:rsidRDefault="009E4701" w:rsidP="009E4701">
      <w:r>
        <w:rPr>
          <w:rFonts w:hint="eastAsia"/>
        </w:rPr>
        <w:t>决定像素格的颜色</w:t>
      </w:r>
    </w:p>
    <w:p w14:paraId="6EC7CF11" w14:textId="3454B80D" w:rsidR="009E4701" w:rsidRDefault="0053487D" w:rsidP="009E4701">
      <w:r>
        <w:rPr>
          <w:rFonts w:hint="eastAsia"/>
        </w:rPr>
        <w:t>1.</w:t>
      </w:r>
      <w:r w:rsidR="009E4701">
        <w:rPr>
          <w:rFonts w:hint="eastAsia"/>
        </w:rPr>
        <w:t>用p</w:t>
      </w:r>
      <w:r w:rsidR="009E4701">
        <w:t>hone model</w:t>
      </w:r>
      <w:r>
        <w:rPr>
          <w:rFonts w:hint="eastAsia"/>
        </w:rPr>
        <w:t>（local）</w:t>
      </w:r>
    </w:p>
    <w:p w14:paraId="5762F0C5" w14:textId="2CF1F543" w:rsidR="009E4701" w:rsidRDefault="0053487D" w:rsidP="009E4701">
      <w:r>
        <w:rPr>
          <w:rFonts w:hint="eastAsia"/>
        </w:rPr>
        <w:t>2</w:t>
      </w:r>
      <w:r>
        <w:t>.</w:t>
      </w:r>
      <w:r w:rsidR="009E4701">
        <w:rPr>
          <w:rFonts w:hint="eastAsia"/>
        </w:rPr>
        <w:t>影子（光）的射线</w:t>
      </w:r>
      <w:r w:rsidR="00A1163A">
        <w:rPr>
          <w:rFonts w:hint="eastAsia"/>
        </w:rPr>
        <w:t xml:space="preserve"> shadow</w:t>
      </w:r>
      <w:r w:rsidR="00A1163A">
        <w:t xml:space="preserve"> ray</w:t>
      </w:r>
    </w:p>
    <w:p w14:paraId="16114951" w14:textId="0D61FB0B" w:rsidR="009E4701" w:rsidRDefault="0053487D" w:rsidP="009E4701">
      <w:r>
        <w:t>3.</w:t>
      </w:r>
      <w:r w:rsidR="009E4701">
        <w:t xml:space="preserve">Specular reflection </w:t>
      </w:r>
      <w:r w:rsidR="009E4701">
        <w:rPr>
          <w:rFonts w:hint="eastAsia"/>
        </w:rPr>
        <w:t>镜面散射</w:t>
      </w:r>
    </w:p>
    <w:p w14:paraId="6D52BE37" w14:textId="67EF2A8E" w:rsidR="009E4701" w:rsidRDefault="0053487D" w:rsidP="009E4701">
      <w:r>
        <w:t>4..</w:t>
      </w:r>
      <w:r w:rsidR="009E4701">
        <w:t xml:space="preserve">Specular transmission </w:t>
      </w:r>
      <w:r w:rsidR="009E4701">
        <w:rPr>
          <w:rFonts w:hint="eastAsia"/>
        </w:rPr>
        <w:t xml:space="preserve">镜面传输 </w:t>
      </w:r>
      <w:r w:rsidR="009E4701">
        <w:t xml:space="preserve"> </w:t>
      </w:r>
      <w:r w:rsidR="009E4701">
        <w:rPr>
          <w:rFonts w:hint="eastAsia"/>
        </w:rPr>
        <w:t>三四步都需要r</w:t>
      </w:r>
      <w:r w:rsidR="009E4701">
        <w:t>ecursion</w:t>
      </w:r>
    </w:p>
    <w:p w14:paraId="741EF5C7" w14:textId="77777777" w:rsidR="009E4701" w:rsidRDefault="009E4701" w:rsidP="009E4701"/>
    <w:p w14:paraId="643BC0D8" w14:textId="0CAD1A32" w:rsidR="009E4701" w:rsidRDefault="009E4701" w:rsidP="009E4701"/>
    <w:p w14:paraId="67D2ABF4" w14:textId="181BADE6" w:rsidR="00A1163A" w:rsidRDefault="00A1163A" w:rsidP="009E4701"/>
    <w:p w14:paraId="78EB0680" w14:textId="6B65544F" w:rsidR="00A1163A" w:rsidRDefault="00A1163A" w:rsidP="009E4701"/>
    <w:p w14:paraId="296045A0" w14:textId="6D5BC664" w:rsidR="00A1163A" w:rsidRDefault="00A1163A" w:rsidP="009E4701"/>
    <w:p w14:paraId="74D6DE2A" w14:textId="7215EA90" w:rsidR="00A1163A" w:rsidRDefault="00A1163A" w:rsidP="009E4701"/>
    <w:p w14:paraId="4DD49983" w14:textId="70121286" w:rsidR="00A1163A" w:rsidRDefault="00A1163A" w:rsidP="009E4701"/>
    <w:p w14:paraId="005D9A04" w14:textId="21EA3E55" w:rsidR="00A1163A" w:rsidRDefault="00A1163A" w:rsidP="009E4701"/>
    <w:p w14:paraId="3266032C" w14:textId="0E946B01" w:rsidR="00A1163A" w:rsidRDefault="00A1163A" w:rsidP="009E4701"/>
    <w:p w14:paraId="6ED9CBCB" w14:textId="346C210F" w:rsidR="00A1163A" w:rsidRDefault="00A1163A" w:rsidP="009E4701"/>
    <w:p w14:paraId="333D0F19" w14:textId="4878F2F8" w:rsidR="00A1163A" w:rsidRDefault="00A1163A" w:rsidP="009E4701"/>
    <w:p w14:paraId="630DF978" w14:textId="2A286795" w:rsidR="00A1163A" w:rsidRDefault="00A1163A" w:rsidP="009E4701"/>
    <w:p w14:paraId="6B1A83B0" w14:textId="733AD87E" w:rsidR="00A1163A" w:rsidRDefault="00A1163A" w:rsidP="009E4701"/>
    <w:p w14:paraId="339046CC" w14:textId="40F8BEAD" w:rsidR="00A1163A" w:rsidRDefault="00A1163A" w:rsidP="009E4701"/>
    <w:p w14:paraId="21B7C007" w14:textId="214E8378" w:rsidR="00A1163A" w:rsidRDefault="00A1163A" w:rsidP="009E4701"/>
    <w:p w14:paraId="5C164B8A" w14:textId="5E5CC8C5" w:rsidR="00A1163A" w:rsidRDefault="00A1163A" w:rsidP="009E4701"/>
    <w:p w14:paraId="288F0D07" w14:textId="12F388C2" w:rsidR="00A1163A" w:rsidRDefault="00A1163A" w:rsidP="009E4701"/>
    <w:p w14:paraId="23D22B55" w14:textId="50D51FD7" w:rsidR="00A1163A" w:rsidRDefault="00A1163A" w:rsidP="009E4701"/>
    <w:p w14:paraId="1B334B48" w14:textId="19DBCA46" w:rsidR="00A1163A" w:rsidRDefault="00A1163A" w:rsidP="009E4701"/>
    <w:p w14:paraId="44EFDE21" w14:textId="16062B37" w:rsidR="00A1163A" w:rsidRDefault="00A1163A" w:rsidP="009E4701">
      <w:r>
        <w:rPr>
          <w:rFonts w:hint="eastAsia"/>
        </w:rPr>
        <w:lastRenderedPageBreak/>
        <w:t>S</w:t>
      </w:r>
      <w:r>
        <w:t>hadow (Light) Rays</w:t>
      </w:r>
    </w:p>
    <w:p w14:paraId="05B4A1D8" w14:textId="5D407C4D" w:rsidR="002C64CB" w:rsidRDefault="002C64CB" w:rsidP="009E4701">
      <w:r>
        <w:rPr>
          <w:rFonts w:hint="eastAsia"/>
        </w:rPr>
        <w:t>这个r</w:t>
      </w:r>
      <w:r>
        <w:t>ay</w:t>
      </w:r>
      <w:r>
        <w:rPr>
          <w:rFonts w:hint="eastAsia"/>
        </w:rPr>
        <w:t>只是单纯的c</w:t>
      </w:r>
      <w:r>
        <w:t>amera</w:t>
      </w:r>
      <w:r>
        <w:rPr>
          <w:rFonts w:hint="eastAsia"/>
        </w:rPr>
        <w:t>通过i</w:t>
      </w:r>
      <w:r>
        <w:t>mage plane</w:t>
      </w:r>
      <w:r>
        <w:rPr>
          <w:rFonts w:hint="eastAsia"/>
        </w:rPr>
        <w:t>的射线一直碰到第一个</w:t>
      </w:r>
      <w:r>
        <w:t>scene object</w:t>
      </w:r>
      <w:r>
        <w:rPr>
          <w:rFonts w:hint="eastAsia"/>
        </w:rPr>
        <w:t>（背景这种），然后与光源相连</w:t>
      </w:r>
    </w:p>
    <w:p w14:paraId="6038041D" w14:textId="6674FD49" w:rsidR="002C64CB" w:rsidRDefault="00A1163A" w:rsidP="009E4701">
      <w:r>
        <w:rPr>
          <w:noProof/>
        </w:rPr>
        <w:drawing>
          <wp:inline distT="0" distB="0" distL="0" distR="0" wp14:anchorId="4A5FE423" wp14:editId="3C0A8326">
            <wp:extent cx="5274310" cy="29972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31BC" w14:textId="77777777" w:rsidR="002C64CB" w:rsidRDefault="002C64CB" w:rsidP="009E4701"/>
    <w:p w14:paraId="67B88B89" w14:textId="69C4212E" w:rsidR="00A1163A" w:rsidRDefault="0053487D" w:rsidP="009E4701">
      <w:r>
        <w:rPr>
          <w:rFonts w:hint="eastAsia"/>
        </w:rPr>
        <w:t>s</w:t>
      </w:r>
      <w:r>
        <w:t>hadow ray</w:t>
      </w:r>
      <w:r>
        <w:rPr>
          <w:rFonts w:hint="eastAsia"/>
        </w:rPr>
        <w:t>的目的：</w:t>
      </w:r>
      <w:r w:rsidR="00A1163A">
        <w:rPr>
          <w:rFonts w:hint="eastAsia"/>
        </w:rPr>
        <w:t>决定</w:t>
      </w:r>
      <w:r w:rsidR="001D726A">
        <w:rPr>
          <w:rFonts w:hint="eastAsia"/>
        </w:rPr>
        <w:t>光线是否真的中找到了物体表面的点上</w:t>
      </w:r>
    </w:p>
    <w:p w14:paraId="57CB4BA6" w14:textId="23A26F5C" w:rsidR="0053487D" w:rsidRDefault="0053487D" w:rsidP="0053487D">
      <w:pPr>
        <w:ind w:left="420"/>
      </w:pPr>
      <w:r>
        <w:rPr>
          <w:rFonts w:hint="eastAsia"/>
        </w:rPr>
        <w:t>1.将s</w:t>
      </w:r>
      <w:r>
        <w:t>hadaow ray</w:t>
      </w:r>
      <w:r>
        <w:rPr>
          <w:rFonts w:hint="eastAsia"/>
        </w:rPr>
        <w:t>从交点i</w:t>
      </w:r>
      <w:r>
        <w:t xml:space="preserve">ntersection </w:t>
      </w:r>
      <w:r>
        <w:rPr>
          <w:noProof/>
        </w:rPr>
        <w:drawing>
          <wp:inline distT="0" distB="0" distL="0" distR="0" wp14:anchorId="6AAD8C30" wp14:editId="1EE7F6DD">
            <wp:extent cx="428571" cy="39047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571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与所有光源相连</w:t>
      </w:r>
      <w:r>
        <w:rPr>
          <w:noProof/>
        </w:rPr>
        <w:drawing>
          <wp:inline distT="0" distB="0" distL="0" distR="0" wp14:anchorId="1A08885E" wp14:editId="3E04C223">
            <wp:extent cx="1022898" cy="1562100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26183" cy="156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D585" w14:textId="3B2DB8BC" w:rsidR="0053487D" w:rsidRDefault="0053487D" w:rsidP="0053487D">
      <w:pPr>
        <w:ind w:left="420"/>
      </w:pPr>
      <w:r>
        <w:rPr>
          <w:rFonts w:hint="eastAsia"/>
        </w:rPr>
        <w:t>2.如果s</w:t>
      </w:r>
      <w:r>
        <w:t>hadow ray</w:t>
      </w:r>
      <w:r>
        <w:rPr>
          <w:rFonts w:hint="eastAsia"/>
        </w:rPr>
        <w:t>遇到了不透明物体，那么光对他没有c</w:t>
      </w:r>
      <w:r>
        <w:t>ontribution</w:t>
      </w:r>
    </w:p>
    <w:p w14:paraId="6414C9E7" w14:textId="37F65D48" w:rsidR="0053487D" w:rsidRDefault="0053487D" w:rsidP="0053487D">
      <w:pPr>
        <w:ind w:left="420"/>
        <w:rPr>
          <w:rFonts w:hint="eastAsia"/>
        </w:rPr>
      </w:pPr>
      <w:r>
        <w:t>3,.</w:t>
      </w:r>
      <w:r>
        <w:rPr>
          <w:rFonts w:hint="eastAsia"/>
        </w:rPr>
        <w:t>如果s</w:t>
      </w:r>
      <w:r>
        <w:t>hadow ray</w:t>
      </w:r>
      <w:r>
        <w:rPr>
          <w:rFonts w:hint="eastAsia"/>
        </w:rPr>
        <w:t>可以遇到l</w:t>
      </w:r>
      <w:r>
        <w:t>ight</w:t>
      </w:r>
      <w:r>
        <w:rPr>
          <w:rFonts w:hint="eastAsia"/>
        </w:rPr>
        <w:t>，先用p</w:t>
      </w:r>
      <w:r>
        <w:t>hone model</w:t>
      </w:r>
      <w:r>
        <w:rPr>
          <w:rFonts w:hint="eastAsia"/>
        </w:rPr>
        <w:t>处理</w:t>
      </w:r>
    </w:p>
    <w:p w14:paraId="0E50F03C" w14:textId="1B22B32C" w:rsidR="0053487D" w:rsidRDefault="0053487D" w:rsidP="0053487D">
      <w:pPr>
        <w:ind w:left="420"/>
      </w:pPr>
      <w:r>
        <w:rPr>
          <w:noProof/>
        </w:rPr>
        <w:drawing>
          <wp:inline distT="0" distB="0" distL="0" distR="0" wp14:anchorId="1D406B1D" wp14:editId="77544351">
            <wp:extent cx="2847975" cy="815030"/>
            <wp:effectExtent l="0" t="0" r="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2784" cy="83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1673" w14:textId="77777777" w:rsidR="0053487D" w:rsidRDefault="0053487D" w:rsidP="0053487D">
      <w:pPr>
        <w:ind w:left="420"/>
      </w:pPr>
    </w:p>
    <w:p w14:paraId="5233A231" w14:textId="01656BBA" w:rsidR="0053487D" w:rsidRDefault="0053487D" w:rsidP="0053487D"/>
    <w:p w14:paraId="2AE26682" w14:textId="77777777" w:rsidR="0053487D" w:rsidRDefault="0053487D" w:rsidP="0053487D">
      <w:pPr>
        <w:rPr>
          <w:rFonts w:hint="eastAsia"/>
        </w:rPr>
      </w:pPr>
    </w:p>
    <w:p w14:paraId="263B0829" w14:textId="0292BB9A" w:rsidR="001D726A" w:rsidRDefault="001D726A" w:rsidP="0053487D">
      <w:pPr>
        <w:ind w:left="420"/>
      </w:pPr>
      <w:r>
        <w:rPr>
          <w:rFonts w:hint="eastAsia"/>
        </w:rPr>
        <w:t>从c</w:t>
      </w:r>
      <w:r>
        <w:t>amera</w:t>
      </w:r>
      <w:r>
        <w:rPr>
          <w:rFonts w:hint="eastAsia"/>
        </w:rPr>
        <w:t>射出一条经过i</w:t>
      </w:r>
      <w:r>
        <w:t>mage plane</w:t>
      </w:r>
      <w:r>
        <w:rPr>
          <w:rFonts w:hint="eastAsia"/>
        </w:rPr>
        <w:t>的r</w:t>
      </w:r>
      <w:r>
        <w:t>ay</w:t>
      </w:r>
      <w:r>
        <w:rPr>
          <w:rFonts w:hint="eastAsia"/>
        </w:rPr>
        <w:t>，并且最终指向光源，如果反弹一次后中间仍然有o</w:t>
      </w:r>
      <w:r>
        <w:t xml:space="preserve">paque object </w:t>
      </w:r>
      <w:r>
        <w:rPr>
          <w:rFonts w:hint="eastAsia"/>
        </w:rPr>
        <w:t>不透明物体， 那么他就没有l</w:t>
      </w:r>
      <w:r>
        <w:t>ight</w:t>
      </w:r>
      <w:r>
        <w:rPr>
          <w:rFonts w:hint="eastAsia"/>
        </w:rPr>
        <w:t>效果</w:t>
      </w:r>
    </w:p>
    <w:p w14:paraId="1720BE20" w14:textId="684B51C3" w:rsidR="001D726A" w:rsidRDefault="001D726A" w:rsidP="0053487D">
      <w:pPr>
        <w:ind w:left="420"/>
      </w:pPr>
      <w:r>
        <w:rPr>
          <w:rFonts w:hint="eastAsia"/>
        </w:rPr>
        <w:t>这增加了d</w:t>
      </w:r>
      <w:r>
        <w:t xml:space="preserve">iffuse </w:t>
      </w:r>
      <w:r>
        <w:rPr>
          <w:rFonts w:hint="eastAsia"/>
        </w:rPr>
        <w:t>reflection， 扩散反射</w:t>
      </w:r>
      <w:r w:rsidR="00304D41">
        <w:rPr>
          <w:rFonts w:hint="eastAsia"/>
        </w:rPr>
        <w:t xml:space="preserve"> </w:t>
      </w:r>
      <w:r w:rsidR="00304D41">
        <w:t>//</w:t>
      </w:r>
      <w:r w:rsidR="00304D41">
        <w:rPr>
          <w:rFonts w:hint="eastAsia"/>
        </w:rPr>
        <w:t>就是阴暗明亮，</w:t>
      </w:r>
      <w:r w:rsidR="00B371B6">
        <w:rPr>
          <w:rFonts w:hint="eastAsia"/>
        </w:rPr>
        <w:t>第一步a</w:t>
      </w:r>
      <w:r w:rsidR="00B371B6">
        <w:t>mbient</w:t>
      </w:r>
      <w:r w:rsidR="00B371B6">
        <w:rPr>
          <w:rFonts w:hint="eastAsia"/>
        </w:rPr>
        <w:t>，</w:t>
      </w:r>
      <w:r w:rsidR="00304D41">
        <w:rPr>
          <w:rFonts w:hint="eastAsia"/>
        </w:rPr>
        <w:t>第二步</w:t>
      </w:r>
      <w:r w:rsidR="00B371B6">
        <w:rPr>
          <w:rFonts w:hint="eastAsia"/>
        </w:rPr>
        <w:t>d</w:t>
      </w:r>
      <w:r w:rsidR="00B371B6">
        <w:t>iffuse,</w:t>
      </w:r>
      <w:r w:rsidR="00B371B6">
        <w:rPr>
          <w:rFonts w:hint="eastAsia"/>
        </w:rPr>
        <w:t>第三步s</w:t>
      </w:r>
      <w:r w:rsidR="00B371B6">
        <w:t>pecular</w:t>
      </w:r>
    </w:p>
    <w:p w14:paraId="6CE3960B" w14:textId="721C3994" w:rsidR="00A1163A" w:rsidRDefault="00A1163A" w:rsidP="009E4701"/>
    <w:p w14:paraId="3FD9D422" w14:textId="22ABEF73" w:rsidR="001D726A" w:rsidRDefault="001D726A" w:rsidP="009E4701"/>
    <w:p w14:paraId="390DD31D" w14:textId="3ADA5E9B" w:rsidR="001D726A" w:rsidRDefault="001D726A" w:rsidP="009E4701">
      <w:r>
        <w:rPr>
          <w:noProof/>
        </w:rPr>
        <w:drawing>
          <wp:inline distT="0" distB="0" distL="0" distR="0" wp14:anchorId="1066FC34" wp14:editId="716B4246">
            <wp:extent cx="5274310" cy="38735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3ECB" w14:textId="64DE9FC2" w:rsidR="001D726A" w:rsidRDefault="001D726A" w:rsidP="009E4701">
      <w:r>
        <w:t>Phong model</w:t>
      </w:r>
    </w:p>
    <w:p w14:paraId="4BA3D42E" w14:textId="1980DCCD" w:rsidR="001D726A" w:rsidRDefault="001D726A" w:rsidP="009E4701">
      <w:r>
        <w:rPr>
          <w:rFonts w:hint="eastAsia"/>
        </w:rPr>
        <w:t>如果这个s</w:t>
      </w:r>
      <w:r>
        <w:t>hadow ray</w:t>
      </w:r>
      <w:r>
        <w:rPr>
          <w:rFonts w:hint="eastAsia"/>
        </w:rPr>
        <w:t>可以正常触碰到光源，那么就是标准的p</w:t>
      </w:r>
      <w:r>
        <w:t>hong model</w:t>
      </w:r>
    </w:p>
    <w:p w14:paraId="7FA369DB" w14:textId="77777777" w:rsidR="001D726A" w:rsidRDefault="001D726A" w:rsidP="009E4701"/>
    <w:p w14:paraId="696E204E" w14:textId="3B20E38B" w:rsidR="001D726A" w:rsidRDefault="001D726A" w:rsidP="009E4701"/>
    <w:p w14:paraId="77C619CB" w14:textId="05D879D6" w:rsidR="001D726A" w:rsidRDefault="001D726A" w:rsidP="009E4701"/>
    <w:p w14:paraId="5CC6A83C" w14:textId="4C30E70E" w:rsidR="001D726A" w:rsidRDefault="001D726A" w:rsidP="009E4701"/>
    <w:p w14:paraId="0B1CD516" w14:textId="6C276E07" w:rsidR="001D726A" w:rsidRDefault="001D726A" w:rsidP="009E4701"/>
    <w:p w14:paraId="3FB4F5DC" w14:textId="1C48C161" w:rsidR="001D726A" w:rsidRDefault="001D726A" w:rsidP="009E4701"/>
    <w:p w14:paraId="2E2F7284" w14:textId="6D490858" w:rsidR="001D726A" w:rsidRDefault="001D726A" w:rsidP="009E4701"/>
    <w:p w14:paraId="25D2025E" w14:textId="04B1A74B" w:rsidR="001D726A" w:rsidRDefault="001D726A" w:rsidP="009E4701"/>
    <w:p w14:paraId="2E6BA53D" w14:textId="72AEE974" w:rsidR="001D726A" w:rsidRDefault="001D726A" w:rsidP="009E4701"/>
    <w:p w14:paraId="3B3EEE3E" w14:textId="784697F6" w:rsidR="001D726A" w:rsidRDefault="001D726A" w:rsidP="009E4701"/>
    <w:p w14:paraId="4740B798" w14:textId="18D02C8B" w:rsidR="001D726A" w:rsidRDefault="001D726A" w:rsidP="009E4701"/>
    <w:p w14:paraId="0549A0AC" w14:textId="74A5A798" w:rsidR="001D726A" w:rsidRDefault="001D726A" w:rsidP="009E4701"/>
    <w:p w14:paraId="121B6C81" w14:textId="411E5520" w:rsidR="001D726A" w:rsidRDefault="001D726A" w:rsidP="009E4701"/>
    <w:p w14:paraId="43B4724F" w14:textId="7C9217B0" w:rsidR="001D726A" w:rsidRDefault="001D726A" w:rsidP="009E4701"/>
    <w:p w14:paraId="0BA3B6B9" w14:textId="22A58D62" w:rsidR="001D726A" w:rsidRDefault="001D726A" w:rsidP="009E4701"/>
    <w:p w14:paraId="442DA897" w14:textId="26A98758" w:rsidR="001D726A" w:rsidRDefault="001D726A" w:rsidP="009E4701"/>
    <w:p w14:paraId="50B9F051" w14:textId="084539DB" w:rsidR="001D726A" w:rsidRDefault="001D726A" w:rsidP="009E4701"/>
    <w:p w14:paraId="62C945A5" w14:textId="5E81C8E5" w:rsidR="001D726A" w:rsidRDefault="001D726A" w:rsidP="009E4701"/>
    <w:p w14:paraId="3404DFFE" w14:textId="3A11F535" w:rsidR="001D726A" w:rsidRDefault="001D726A" w:rsidP="009E4701"/>
    <w:p w14:paraId="5BEFFEBF" w14:textId="210CD0E9" w:rsidR="001D726A" w:rsidRDefault="001D726A" w:rsidP="009E4701">
      <w:pPr>
        <w:rPr>
          <w:rFonts w:hint="eastAsia"/>
        </w:rPr>
      </w:pPr>
    </w:p>
    <w:p w14:paraId="106E59C6" w14:textId="331DCBF0" w:rsidR="006128A0" w:rsidRDefault="006128A0" w:rsidP="009E4701">
      <w:r>
        <w:lastRenderedPageBreak/>
        <w:t>R</w:t>
      </w:r>
      <w:r>
        <w:rPr>
          <w:rFonts w:hint="eastAsia"/>
        </w:rPr>
        <w:t>eflection</w:t>
      </w:r>
      <w:r>
        <w:t xml:space="preserve"> ra</w:t>
      </w:r>
      <w:r w:rsidR="007C7D00">
        <w:rPr>
          <w:rFonts w:hint="eastAsia"/>
        </w:rPr>
        <w:t>y</w:t>
      </w:r>
      <w:r w:rsidR="007C7D00">
        <w:t xml:space="preserve"> </w:t>
      </w:r>
      <w:r>
        <w:rPr>
          <w:rFonts w:hint="eastAsia"/>
        </w:rPr>
        <w:t>反射光线</w:t>
      </w:r>
    </w:p>
    <w:p w14:paraId="7365ECDD" w14:textId="372566A9" w:rsidR="006128A0" w:rsidRPr="00D309F1" w:rsidRDefault="00B371B6" w:rsidP="009E4701">
      <w:pPr>
        <w:rPr>
          <w:color w:val="FF0000"/>
        </w:rPr>
      </w:pPr>
      <w:r w:rsidRPr="00D309F1">
        <w:rPr>
          <w:rFonts w:hint="eastAsia"/>
          <w:color w:val="FF0000"/>
        </w:rPr>
        <w:t>决定</w:t>
      </w:r>
      <w:r w:rsidR="007C7D00" w:rsidRPr="00D309F1">
        <w:rPr>
          <w:rFonts w:hint="eastAsia"/>
          <w:color w:val="FF0000"/>
        </w:rPr>
        <w:t>照明的</w:t>
      </w:r>
      <w:r w:rsidRPr="00D309F1">
        <w:rPr>
          <w:rFonts w:hint="eastAsia"/>
          <w:color w:val="FF0000"/>
        </w:rPr>
        <w:t>s</w:t>
      </w:r>
      <w:r w:rsidRPr="00D309F1">
        <w:rPr>
          <w:color w:val="FF0000"/>
        </w:rPr>
        <w:t>pecular(</w:t>
      </w:r>
      <w:r w:rsidRPr="00D309F1">
        <w:rPr>
          <w:rFonts w:hint="eastAsia"/>
          <w:color w:val="FF0000"/>
        </w:rPr>
        <w:t>第三部分</w:t>
      </w:r>
      <w:r w:rsidRPr="00D309F1">
        <w:rPr>
          <w:color w:val="FF0000"/>
        </w:rPr>
        <w:t>)</w:t>
      </w:r>
    </w:p>
    <w:p w14:paraId="0CC5FE12" w14:textId="30E03371" w:rsidR="00B371B6" w:rsidRDefault="00B371B6" w:rsidP="009E4701">
      <w:r>
        <w:rPr>
          <w:rFonts w:hint="eastAsia"/>
        </w:rPr>
        <w:t>计算r</w:t>
      </w:r>
      <w:r>
        <w:t>eflection ray</w:t>
      </w:r>
    </w:p>
    <w:p w14:paraId="24224BEC" w14:textId="0D31D2D0" w:rsidR="007C7D00" w:rsidRDefault="007C7D00" w:rsidP="009E4701">
      <w:r>
        <w:rPr>
          <w:rFonts w:hint="eastAsia"/>
        </w:rPr>
        <w:t>需要r</w:t>
      </w:r>
      <w:r>
        <w:t>ecursively</w:t>
      </w:r>
      <w:r>
        <w:rPr>
          <w:rFonts w:hint="eastAsia"/>
        </w:rPr>
        <w:t>重复c</w:t>
      </w:r>
      <w:r>
        <w:t>all ray tracer</w:t>
      </w:r>
      <w:r>
        <w:rPr>
          <w:rFonts w:hint="eastAsia"/>
        </w:rPr>
        <w:t>来决定颜色</w:t>
      </w:r>
    </w:p>
    <w:p w14:paraId="4B712B96" w14:textId="18DE4F86" w:rsidR="007C7D00" w:rsidRDefault="007C7D00" w:rsidP="009E4701">
      <w:r>
        <w:rPr>
          <w:noProof/>
        </w:rPr>
        <w:drawing>
          <wp:inline distT="0" distB="0" distL="0" distR="0" wp14:anchorId="6C53C084" wp14:editId="640A23B3">
            <wp:extent cx="5274310" cy="33978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97D1" w14:textId="2995C076" w:rsidR="007C7D00" w:rsidRDefault="007A4864" w:rsidP="009E4701">
      <w:r>
        <w:rPr>
          <w:noProof/>
        </w:rPr>
        <w:drawing>
          <wp:inline distT="0" distB="0" distL="0" distR="0" wp14:anchorId="2CCE1872" wp14:editId="0B1B18DE">
            <wp:extent cx="5274310" cy="35502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311A" w14:textId="19D7E8D7" w:rsidR="007A4864" w:rsidRDefault="007A4864" w:rsidP="009E4701">
      <w:r>
        <w:rPr>
          <w:rFonts w:hint="eastAsia"/>
        </w:rPr>
        <w:t>入射角等于反射角</w:t>
      </w:r>
    </w:p>
    <w:p w14:paraId="7187F9EF" w14:textId="716A40E6" w:rsidR="007A4864" w:rsidRDefault="00D309F1" w:rsidP="009E4701">
      <w:pPr>
        <w:rPr>
          <w:rFonts w:hint="eastAsia"/>
        </w:rPr>
      </w:pPr>
      <w:r>
        <w:rPr>
          <w:noProof/>
        </w:rPr>
        <w:drawing>
          <wp:inline distT="0" distB="0" distL="0" distR="0" wp14:anchorId="1BDFE7F9" wp14:editId="77D2EA0F">
            <wp:extent cx="1847619" cy="514286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3B03" w14:textId="28667C11" w:rsidR="007A4864" w:rsidRDefault="007A4864" w:rsidP="009E4701">
      <w:r>
        <w:lastRenderedPageBreak/>
        <w:t>T</w:t>
      </w:r>
      <w:r>
        <w:rPr>
          <w:rFonts w:hint="eastAsia"/>
        </w:rPr>
        <w:t>ransmission</w:t>
      </w:r>
      <w:r>
        <w:t xml:space="preserve"> </w:t>
      </w:r>
      <w:r>
        <w:rPr>
          <w:rFonts w:hint="eastAsia"/>
        </w:rPr>
        <w:t>r</w:t>
      </w:r>
      <w:r>
        <w:t xml:space="preserve">ays </w:t>
      </w:r>
      <w:r>
        <w:rPr>
          <w:rFonts w:hint="eastAsia"/>
        </w:rPr>
        <w:t>传播射线</w:t>
      </w:r>
      <w:r w:rsidR="0019405B">
        <w:rPr>
          <w:rFonts w:hint="eastAsia"/>
        </w:rPr>
        <w:t xml:space="preserve"> </w:t>
      </w:r>
      <w:r w:rsidR="0019405B">
        <w:t>(</w:t>
      </w:r>
      <w:r w:rsidR="0019405B">
        <w:rPr>
          <w:rFonts w:hint="eastAsia"/>
        </w:rPr>
        <w:t>遇到透明物体发生折射的光线</w:t>
      </w:r>
      <w:r w:rsidR="0019405B">
        <w:t>)</w:t>
      </w:r>
    </w:p>
    <w:p w14:paraId="16699380" w14:textId="647ACF7E" w:rsidR="007A4864" w:rsidRDefault="007A4864" w:rsidP="009E4701">
      <w:r>
        <w:rPr>
          <w:rFonts w:hint="eastAsia"/>
        </w:rPr>
        <w:t>计算透过表面的光线</w:t>
      </w:r>
    </w:p>
    <w:p w14:paraId="5676F55B" w14:textId="3C4232B0" w:rsidR="007A4864" w:rsidRDefault="007A4864" w:rsidP="009E4701">
      <w:r>
        <w:rPr>
          <w:rFonts w:hint="eastAsia"/>
        </w:rPr>
        <w:t>例如</w:t>
      </w:r>
      <w:r w:rsidR="0019405B">
        <w:rPr>
          <w:rFonts w:hint="eastAsia"/>
        </w:rPr>
        <w:t xml:space="preserve"> 水，玻璃</w:t>
      </w:r>
    </w:p>
    <w:p w14:paraId="529F607B" w14:textId="172E7171" w:rsidR="0019405B" w:rsidRDefault="0019405B" w:rsidP="009E4701">
      <w:r>
        <w:rPr>
          <w:rFonts w:hint="eastAsia"/>
        </w:rPr>
        <w:t>也需要r</w:t>
      </w:r>
      <w:r>
        <w:t>ecursively call ray tracer</w:t>
      </w:r>
    </w:p>
    <w:p w14:paraId="267B83BA" w14:textId="1885F99B" w:rsidR="0019405B" w:rsidRDefault="0019405B" w:rsidP="009E4701">
      <w:r>
        <w:rPr>
          <w:noProof/>
        </w:rPr>
        <w:drawing>
          <wp:inline distT="0" distB="0" distL="0" distR="0" wp14:anchorId="431EB188" wp14:editId="40138AFD">
            <wp:extent cx="5274310" cy="38138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6122" w14:textId="760651AD" w:rsidR="0019405B" w:rsidRDefault="0019405B" w:rsidP="009E4701"/>
    <w:p w14:paraId="6B784525" w14:textId="00017A7B" w:rsidR="0019405B" w:rsidRDefault="0019405B" w:rsidP="009E4701"/>
    <w:p w14:paraId="53C472A9" w14:textId="326F9D28" w:rsidR="0019405B" w:rsidRDefault="0019405B" w:rsidP="009E4701"/>
    <w:p w14:paraId="7EECCE1C" w14:textId="649B98B2" w:rsidR="0019405B" w:rsidRDefault="0019405B" w:rsidP="009E4701">
      <w:r>
        <w:rPr>
          <w:noProof/>
        </w:rPr>
        <w:lastRenderedPageBreak/>
        <w:drawing>
          <wp:inline distT="0" distB="0" distL="0" distR="0" wp14:anchorId="403DC33A" wp14:editId="0CD8C22B">
            <wp:extent cx="5274310" cy="39325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9C2D" w14:textId="30184C48" w:rsidR="0041305A" w:rsidRDefault="0041305A" w:rsidP="009E4701"/>
    <w:p w14:paraId="2F332925" w14:textId="391FF653" w:rsidR="0041305A" w:rsidRDefault="0041305A" w:rsidP="009E4701">
      <w:r>
        <w:t>I</w:t>
      </w:r>
      <w:r>
        <w:rPr>
          <w:rFonts w:hint="eastAsia"/>
        </w:rPr>
        <w:t>ndex</w:t>
      </w:r>
      <w:r>
        <w:t xml:space="preserve"> of refraction </w:t>
      </w:r>
      <w:r>
        <w:rPr>
          <w:rFonts w:hint="eastAsia"/>
        </w:rPr>
        <w:t>折射率</w:t>
      </w:r>
      <w:r w:rsidR="00D309F1">
        <w:rPr>
          <w:rFonts w:hint="eastAsia"/>
        </w:rPr>
        <w:t xml:space="preserve"> 光的速度</w:t>
      </w:r>
    </w:p>
    <w:p w14:paraId="1DDDDBD1" w14:textId="3FDF1D49" w:rsidR="0041305A" w:rsidRDefault="0041305A" w:rsidP="009E4701">
      <w:r>
        <w:rPr>
          <w:rFonts w:hint="eastAsia"/>
        </w:rPr>
        <w:t>入射角度</w:t>
      </w:r>
      <w:proofErr w:type="gramStart"/>
      <w:r>
        <w:rPr>
          <w:rFonts w:hint="eastAsia"/>
        </w:rPr>
        <w:t>与出去</w:t>
      </w:r>
      <w:proofErr w:type="gramEnd"/>
      <w:r>
        <w:rPr>
          <w:rFonts w:hint="eastAsia"/>
        </w:rPr>
        <w:t>角度的s</w:t>
      </w:r>
      <w:r>
        <w:t>in</w:t>
      </w:r>
      <w:r>
        <w:rPr>
          <w:rFonts w:hint="eastAsia"/>
        </w:rPr>
        <w:t>比值等于折射率的比值</w:t>
      </w:r>
    </w:p>
    <w:p w14:paraId="6D734E09" w14:textId="7B85AB46" w:rsidR="0041305A" w:rsidRDefault="0041305A" w:rsidP="009E4701"/>
    <w:p w14:paraId="52088DF2" w14:textId="102A2D78" w:rsidR="0041305A" w:rsidRPr="0019405B" w:rsidRDefault="00D309F1" w:rsidP="009E4701">
      <w:pPr>
        <w:rPr>
          <w:rFonts w:hint="eastAsia"/>
        </w:rPr>
      </w:pPr>
      <w:r>
        <w:rPr>
          <w:rFonts w:hint="eastAsia"/>
        </w:rPr>
        <w:t>也就是说通过入射角与两个折射率，能知道出去的角</w:t>
      </w:r>
    </w:p>
    <w:p w14:paraId="311847ED" w14:textId="2D3A5DF3" w:rsidR="0041305A" w:rsidRDefault="0041305A"/>
    <w:p w14:paraId="3332EF5F" w14:textId="4415DCEA" w:rsidR="0041305A" w:rsidRDefault="0041305A"/>
    <w:p w14:paraId="15C8C8D7" w14:textId="52CD8CB0" w:rsidR="0041305A" w:rsidRDefault="0041305A"/>
    <w:p w14:paraId="329B18B3" w14:textId="030F5FED" w:rsidR="0041305A" w:rsidRDefault="0041305A"/>
    <w:p w14:paraId="7FDFB2DA" w14:textId="43DD5866" w:rsidR="0041305A" w:rsidRDefault="0041305A"/>
    <w:p w14:paraId="1D950D8F" w14:textId="7A35EBE1" w:rsidR="0041305A" w:rsidRDefault="0041305A"/>
    <w:p w14:paraId="01A71B24" w14:textId="02C8E60F" w:rsidR="0041305A" w:rsidRDefault="0041305A"/>
    <w:p w14:paraId="702E86D8" w14:textId="43F7F70D" w:rsidR="0041305A" w:rsidRDefault="0041305A"/>
    <w:p w14:paraId="1ACD9281" w14:textId="5B7A1E1A" w:rsidR="0041305A" w:rsidRDefault="0041305A"/>
    <w:p w14:paraId="76E1B0F8" w14:textId="4B4F1F04" w:rsidR="0041305A" w:rsidRDefault="0041305A"/>
    <w:p w14:paraId="3565BF49" w14:textId="1B681D67" w:rsidR="0041305A" w:rsidRDefault="0041305A"/>
    <w:p w14:paraId="043CAFA5" w14:textId="272AFB66" w:rsidR="0041305A" w:rsidRDefault="0041305A"/>
    <w:p w14:paraId="36FB4335" w14:textId="604E2936" w:rsidR="0041305A" w:rsidRDefault="0041305A"/>
    <w:p w14:paraId="318FD81B" w14:textId="76625554" w:rsidR="0041305A" w:rsidRDefault="0041305A"/>
    <w:p w14:paraId="35706955" w14:textId="3485B86C" w:rsidR="0041305A" w:rsidRDefault="0041305A"/>
    <w:p w14:paraId="0900D936" w14:textId="00999528" w:rsidR="0041305A" w:rsidRDefault="0041305A"/>
    <w:p w14:paraId="1EFBDD46" w14:textId="3F6493AF" w:rsidR="0041305A" w:rsidRDefault="0041305A"/>
    <w:p w14:paraId="108269F8" w14:textId="76281287" w:rsidR="0041305A" w:rsidRDefault="0041305A"/>
    <w:p w14:paraId="7A5BB129" w14:textId="2AA8764B" w:rsidR="0041305A" w:rsidRDefault="0041305A"/>
    <w:p w14:paraId="49C7C636" w14:textId="6F180F28" w:rsidR="0041305A" w:rsidRDefault="0041305A">
      <w:r>
        <w:rPr>
          <w:noProof/>
        </w:rPr>
        <w:lastRenderedPageBreak/>
        <w:drawing>
          <wp:inline distT="0" distB="0" distL="0" distR="0" wp14:anchorId="1F3573A3" wp14:editId="6752D090">
            <wp:extent cx="5274310" cy="35020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A2EF" w14:textId="64224544" w:rsidR="0041305A" w:rsidRDefault="00066BA9">
      <w:r>
        <w:t>T</w:t>
      </w:r>
      <w:r>
        <w:rPr>
          <w:rFonts w:hint="eastAsia"/>
        </w:rPr>
        <w:t>rans</w:t>
      </w:r>
      <w:r>
        <w:t>lucency</w:t>
      </w:r>
      <w:r>
        <w:rPr>
          <w:rFonts w:hint="eastAsia"/>
        </w:rPr>
        <w:t>半透明</w:t>
      </w:r>
    </w:p>
    <w:p w14:paraId="7AC3F37A" w14:textId="4F0A1900" w:rsidR="00066BA9" w:rsidRDefault="00066BA9">
      <w:r>
        <w:rPr>
          <w:rFonts w:hint="eastAsia"/>
        </w:rPr>
        <w:t>许多真实物体不是完全透明，而是浑浊</w:t>
      </w:r>
    </w:p>
    <w:p w14:paraId="516DFBF3" w14:textId="61D5D53D" w:rsidR="00066BA9" w:rsidRDefault="00237F3E">
      <w:r>
        <w:rPr>
          <w:rFonts w:hint="eastAsia"/>
        </w:rPr>
        <w:t>将光散射到s</w:t>
      </w:r>
      <w:r>
        <w:t>catter</w:t>
      </w:r>
      <w:r w:rsidR="00D309F1">
        <w:rPr>
          <w:rFonts w:hint="eastAsia"/>
        </w:rPr>
        <w:t>散射到</w:t>
      </w:r>
      <w:r>
        <w:rPr>
          <w:rFonts w:hint="eastAsia"/>
        </w:rPr>
        <w:t>表面的另一面</w:t>
      </w:r>
    </w:p>
    <w:p w14:paraId="786D46F0" w14:textId="5932D087" w:rsidR="00237F3E" w:rsidRDefault="00237F3E">
      <w:r>
        <w:rPr>
          <w:rFonts w:hint="eastAsia"/>
        </w:rPr>
        <w:t>使用s</w:t>
      </w:r>
      <w:r>
        <w:t>tochastic sampling</w:t>
      </w:r>
      <w:r>
        <w:rPr>
          <w:rFonts w:hint="eastAsia"/>
        </w:rPr>
        <w:t>随机抽样（叫做d</w:t>
      </w:r>
      <w:r>
        <w:t>istribution ray tracing//</w:t>
      </w:r>
      <w:r>
        <w:rPr>
          <w:rFonts w:hint="eastAsia"/>
        </w:rPr>
        <w:t>分布式r</w:t>
      </w:r>
      <w:r>
        <w:t>ay tracing</w:t>
      </w:r>
      <w:r>
        <w:rPr>
          <w:rFonts w:hint="eastAsia"/>
        </w:rPr>
        <w:t>）</w:t>
      </w:r>
    </w:p>
    <w:p w14:paraId="1C2A3D91" w14:textId="1B88B713" w:rsidR="00237F3E" w:rsidRDefault="00237F3E"/>
    <w:p w14:paraId="66E40DBF" w14:textId="55F03AEB" w:rsidR="00237F3E" w:rsidRDefault="00237F3E"/>
    <w:p w14:paraId="7C111DBD" w14:textId="37AEC9BB" w:rsidR="00237F3E" w:rsidRDefault="00237F3E"/>
    <w:p w14:paraId="477DDE54" w14:textId="42C71CB9" w:rsidR="00237F3E" w:rsidRDefault="00237F3E"/>
    <w:p w14:paraId="6BA5C7BC" w14:textId="51EC7207" w:rsidR="00237F3E" w:rsidRDefault="00237F3E"/>
    <w:p w14:paraId="76DF64C2" w14:textId="73296E18" w:rsidR="00237F3E" w:rsidRDefault="00237F3E"/>
    <w:p w14:paraId="1771863B" w14:textId="7937547B" w:rsidR="00237F3E" w:rsidRDefault="00237F3E"/>
    <w:p w14:paraId="5AB0E4B9" w14:textId="4F4378BB" w:rsidR="00237F3E" w:rsidRDefault="00237F3E"/>
    <w:p w14:paraId="6A7B6A82" w14:textId="1BB1EF7F" w:rsidR="00237F3E" w:rsidRDefault="00237F3E"/>
    <w:p w14:paraId="143D8EB1" w14:textId="1897CE95" w:rsidR="00237F3E" w:rsidRDefault="00237F3E"/>
    <w:p w14:paraId="12DCD909" w14:textId="3D7EFCDF" w:rsidR="00237F3E" w:rsidRDefault="00237F3E"/>
    <w:p w14:paraId="585B45BB" w14:textId="4C34FBD0" w:rsidR="00237F3E" w:rsidRDefault="00237F3E"/>
    <w:p w14:paraId="27AD293D" w14:textId="3913D85C" w:rsidR="00237F3E" w:rsidRDefault="00237F3E"/>
    <w:p w14:paraId="49601B09" w14:textId="06FA0B67" w:rsidR="00237F3E" w:rsidRDefault="00237F3E"/>
    <w:p w14:paraId="41942DCF" w14:textId="6CAE2B4C" w:rsidR="00237F3E" w:rsidRDefault="00237F3E"/>
    <w:p w14:paraId="70BFFF4A" w14:textId="10B19D51" w:rsidR="00237F3E" w:rsidRDefault="00237F3E"/>
    <w:p w14:paraId="08ECE167" w14:textId="028FF002" w:rsidR="00237F3E" w:rsidRDefault="00237F3E"/>
    <w:p w14:paraId="66F72A0E" w14:textId="3315572C" w:rsidR="00237F3E" w:rsidRDefault="00237F3E"/>
    <w:p w14:paraId="54BDF5AB" w14:textId="1686944A" w:rsidR="00237F3E" w:rsidRDefault="00237F3E"/>
    <w:p w14:paraId="43F39554" w14:textId="72B48510" w:rsidR="00237F3E" w:rsidRDefault="00237F3E"/>
    <w:p w14:paraId="1261B6F1" w14:textId="49B40667" w:rsidR="00237F3E" w:rsidRDefault="00237F3E"/>
    <w:p w14:paraId="1A6688DE" w14:textId="6A9D7241" w:rsidR="00237F3E" w:rsidRDefault="00237F3E"/>
    <w:p w14:paraId="2E2AAA00" w14:textId="58EDA2CA" w:rsidR="00237F3E" w:rsidRDefault="00237F3E">
      <w:r>
        <w:rPr>
          <w:rFonts w:hint="eastAsia"/>
        </w:rPr>
        <w:lastRenderedPageBreak/>
        <w:t>Ray</w:t>
      </w:r>
      <w:r>
        <w:t xml:space="preserve"> Casting Algorithm//ray casting</w:t>
      </w:r>
      <w:r>
        <w:rPr>
          <w:rFonts w:hint="eastAsia"/>
        </w:rPr>
        <w:t>算法</w:t>
      </w:r>
    </w:p>
    <w:p w14:paraId="2F8AFC4C" w14:textId="77777777" w:rsidR="00237F3E" w:rsidRDefault="00237F3E"/>
    <w:p w14:paraId="0CF617A6" w14:textId="7AAABD24" w:rsidR="00237F3E" w:rsidRDefault="00CB0672">
      <w:r>
        <w:rPr>
          <w:noProof/>
        </w:rPr>
        <w:drawing>
          <wp:inline distT="0" distB="0" distL="0" distR="0" wp14:anchorId="5FD18659" wp14:editId="3C9D2733">
            <wp:extent cx="5274310" cy="34163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19C0" w14:textId="778006C7" w:rsidR="00DA47E1" w:rsidRDefault="00DA47E1">
      <w:r>
        <w:rPr>
          <w:rFonts w:hint="eastAsia"/>
        </w:rPr>
        <w:t>最简单的情况：</w:t>
      </w:r>
    </w:p>
    <w:p w14:paraId="0590F329" w14:textId="77777777" w:rsidR="00DA47E1" w:rsidRDefault="00DA47E1"/>
    <w:p w14:paraId="2FA38D06" w14:textId="534DFEBD" w:rsidR="00CB0672" w:rsidRDefault="00CB0672">
      <w:r>
        <w:rPr>
          <w:rFonts w:hint="eastAsia"/>
        </w:rPr>
        <w:t>从c</w:t>
      </w:r>
      <w:r>
        <w:t>amera</w:t>
      </w:r>
      <w:r>
        <w:rPr>
          <w:rFonts w:hint="eastAsia"/>
        </w:rPr>
        <w:t>的位置向image的每一个像素射出一条r</w:t>
      </w:r>
      <w:r>
        <w:t>ay</w:t>
      </w:r>
    </w:p>
    <w:p w14:paraId="72328621" w14:textId="0158E82B" w:rsidR="00CB0672" w:rsidRDefault="00CB0672">
      <w:r>
        <w:rPr>
          <w:rFonts w:hint="eastAsia"/>
        </w:rPr>
        <w:t>然后每一个射线与o</w:t>
      </w:r>
      <w:r>
        <w:t>bject</w:t>
      </w:r>
      <w:r>
        <w:rPr>
          <w:rFonts w:hint="eastAsia"/>
        </w:rPr>
        <w:t>，计算最近的交叉点（也就是c</w:t>
      </w:r>
      <w:r>
        <w:t>amera</w:t>
      </w:r>
      <w:r>
        <w:rPr>
          <w:rFonts w:hint="eastAsia"/>
        </w:rPr>
        <w:t>遇到的第一个实体）</w:t>
      </w:r>
    </w:p>
    <w:p w14:paraId="0561D054" w14:textId="77777777" w:rsidR="00CB0672" w:rsidRDefault="00CB0672">
      <w:r>
        <w:rPr>
          <w:rFonts w:hint="eastAsia"/>
        </w:rPr>
        <w:t>在这个最近交叉点P上</w:t>
      </w:r>
    </w:p>
    <w:p w14:paraId="2784D70F" w14:textId="70479667" w:rsidR="00CB0672" w:rsidRDefault="00CB0672" w:rsidP="00CB0672">
      <w:pPr>
        <w:ind w:firstLine="420"/>
      </w:pPr>
      <w:r>
        <w:rPr>
          <w:rFonts w:hint="eastAsia"/>
        </w:rPr>
        <w:t>计算表面的n</w:t>
      </w:r>
      <w:r>
        <w:t>ormal</w:t>
      </w:r>
      <w:r>
        <w:rPr>
          <w:rFonts w:hint="eastAsia"/>
        </w:rPr>
        <w:t>垂直向量</w:t>
      </w:r>
    </w:p>
    <w:p w14:paraId="5B337E5F" w14:textId="4ACF58CA" w:rsidR="00CB0672" w:rsidRDefault="00CB0672">
      <w:r>
        <w:tab/>
      </w:r>
      <w:r>
        <w:rPr>
          <w:rFonts w:hint="eastAsia"/>
        </w:rPr>
        <w:t>对于每一个光源，与这个交点相连</w:t>
      </w:r>
    </w:p>
    <w:p w14:paraId="0F8E2CCE" w14:textId="488704D1" w:rsidR="00CB0672" w:rsidRDefault="00CB0672" w:rsidP="00DA47E1">
      <w:pPr>
        <w:ind w:left="420" w:hangingChars="200" w:hanging="420"/>
      </w:pPr>
      <w:r>
        <w:tab/>
      </w:r>
      <w:r w:rsidR="00DA47E1">
        <w:rPr>
          <w:rFonts w:hint="eastAsia"/>
        </w:rPr>
        <w:t>如果中间没有再遇到第二个物体，就是l</w:t>
      </w:r>
      <w:r w:rsidR="00DA47E1">
        <w:t>ocal phone model</w:t>
      </w:r>
      <w:r w:rsidR="00DA47E1">
        <w:rPr>
          <w:rFonts w:hint="eastAsia"/>
        </w:rPr>
        <w:t>，直接把这一部分像素作为p</w:t>
      </w:r>
      <w:r w:rsidR="00DA47E1">
        <w:t>hong model</w:t>
      </w:r>
      <w:r w:rsidR="00DA47E1">
        <w:rPr>
          <w:rFonts w:hint="eastAsia"/>
        </w:rPr>
        <w:t>来处理，把结果加入i</w:t>
      </w:r>
      <w:r w:rsidR="00DA47E1">
        <w:t>mage plane</w:t>
      </w:r>
    </w:p>
    <w:p w14:paraId="6B910FA4" w14:textId="4B23A4B1" w:rsidR="00DA47E1" w:rsidRDefault="00DA47E1" w:rsidP="00DA47E1">
      <w:pPr>
        <w:ind w:left="420" w:hangingChars="200" w:hanging="420"/>
      </w:pPr>
      <w:r>
        <w:rPr>
          <w:noProof/>
        </w:rPr>
        <w:drawing>
          <wp:inline distT="0" distB="0" distL="0" distR="0" wp14:anchorId="79E716E8" wp14:editId="3166ADBB">
            <wp:extent cx="2514818" cy="2926334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F843" w14:textId="0C6E3F13" w:rsidR="00DA47E1" w:rsidRDefault="003960BB" w:rsidP="00DA47E1">
      <w:pPr>
        <w:ind w:left="420" w:hangingChars="200" w:hanging="420"/>
      </w:pPr>
      <w:r>
        <w:rPr>
          <w:noProof/>
        </w:rPr>
        <w:lastRenderedPageBreak/>
        <w:drawing>
          <wp:inline distT="0" distB="0" distL="0" distR="0" wp14:anchorId="0F79DE66" wp14:editId="42B748BC">
            <wp:extent cx="5274310" cy="35204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6928" w14:textId="31E1043D" w:rsidR="003960BB" w:rsidRDefault="003960BB" w:rsidP="00DA47E1">
      <w:pPr>
        <w:ind w:left="420" w:hangingChars="200" w:hanging="420"/>
      </w:pPr>
      <w:r>
        <w:t>R</w:t>
      </w:r>
      <w:r>
        <w:rPr>
          <w:rFonts w:hint="eastAsia"/>
        </w:rPr>
        <w:t>ecursive</w:t>
      </w:r>
      <w:r>
        <w:t xml:space="preserve"> ray tracing</w:t>
      </w:r>
    </w:p>
    <w:p w14:paraId="4404E465" w14:textId="28240A47" w:rsidR="003960BB" w:rsidRPr="00DA47E1" w:rsidRDefault="003960BB" w:rsidP="00DA47E1">
      <w:pPr>
        <w:ind w:left="420" w:hangingChars="200" w:hanging="420"/>
      </w:pPr>
      <w:r>
        <w:rPr>
          <w:rFonts w:hint="eastAsia"/>
        </w:rPr>
        <w:t>也要关注s</w:t>
      </w:r>
      <w:r>
        <w:t>pecular</w:t>
      </w:r>
      <w:r>
        <w:rPr>
          <w:rFonts w:hint="eastAsia"/>
        </w:rPr>
        <w:t>的部分（第三步）</w:t>
      </w:r>
    </w:p>
    <w:p w14:paraId="011FD8FD" w14:textId="342E4D55" w:rsidR="003960BB" w:rsidRDefault="003960BB">
      <w:r>
        <w:tab/>
        <w:t>Eye ray</w:t>
      </w:r>
      <w:r>
        <w:rPr>
          <w:rFonts w:hint="eastAsia"/>
        </w:rPr>
        <w:t xml:space="preserve">的镜面反射 </w:t>
      </w:r>
      <w:r>
        <w:t>reflected ray</w:t>
      </w:r>
    </w:p>
    <w:p w14:paraId="2652516D" w14:textId="75AC3196" w:rsidR="003960BB" w:rsidRDefault="003960BB">
      <w:r>
        <w:tab/>
        <w:t xml:space="preserve">Eye ray </w:t>
      </w:r>
      <w:r>
        <w:rPr>
          <w:rFonts w:hint="eastAsia"/>
        </w:rPr>
        <w:t>的折射，t</w:t>
      </w:r>
      <w:r>
        <w:t>ransparent surface</w:t>
      </w:r>
    </w:p>
    <w:p w14:paraId="69F73F00" w14:textId="126C3C8E" w:rsidR="003960BB" w:rsidRDefault="003960BB">
      <w:r>
        <w:rPr>
          <w:rFonts w:hint="eastAsia"/>
        </w:rPr>
        <w:t>通过r</w:t>
      </w:r>
      <w:r>
        <w:t>ecursion</w:t>
      </w:r>
      <w:r>
        <w:rPr>
          <w:rFonts w:hint="eastAsia"/>
        </w:rPr>
        <w:t>决定最终实际射入眼睛的颜色</w:t>
      </w:r>
    </w:p>
    <w:p w14:paraId="5D5BC1D1" w14:textId="47CEB0B8" w:rsidR="003960BB" w:rsidRDefault="003960BB">
      <w:r>
        <w:rPr>
          <w:rFonts w:hint="eastAsia"/>
        </w:rPr>
        <w:t>跟踪到固定深度</w:t>
      </w:r>
    </w:p>
    <w:p w14:paraId="5F5E5EEE" w14:textId="5494342E" w:rsidR="003960BB" w:rsidRDefault="003960BB">
      <w:r>
        <w:rPr>
          <w:rFonts w:hint="eastAsia"/>
        </w:rPr>
        <w:t>如果贡献低于临界值，就舍去</w:t>
      </w:r>
    </w:p>
    <w:p w14:paraId="54A2BE7F" w14:textId="1AD95B75" w:rsidR="001137F4" w:rsidRDefault="001137F4">
      <w:pPr>
        <w:rPr>
          <w:rFonts w:hint="eastAsia"/>
        </w:rPr>
      </w:pPr>
      <w:r>
        <w:rPr>
          <w:rFonts w:hint="eastAsia"/>
        </w:rPr>
        <w:t>别管图，你就知道第三部是s</w:t>
      </w:r>
      <w:r>
        <w:t>pecular</w:t>
      </w:r>
      <w:r>
        <w:rPr>
          <w:rFonts w:hint="eastAsia"/>
        </w:rPr>
        <w:t>第四部是t</w:t>
      </w:r>
      <w:r>
        <w:t>ransparent</w:t>
      </w:r>
      <w:r>
        <w:rPr>
          <w:rFonts w:hint="eastAsia"/>
        </w:rPr>
        <w:t>，通过r</w:t>
      </w:r>
      <w:r>
        <w:t>ecursion</w:t>
      </w:r>
      <w:r>
        <w:rPr>
          <w:rFonts w:hint="eastAsia"/>
        </w:rPr>
        <w:t>就行了，如果低于临界值t</w:t>
      </w:r>
      <w:r>
        <w:t>hreshold</w:t>
      </w:r>
      <w:r>
        <w:rPr>
          <w:rFonts w:hint="eastAsia"/>
        </w:rPr>
        <w:t>就别管</w:t>
      </w:r>
      <w:bookmarkStart w:id="0" w:name="_GoBack"/>
      <w:bookmarkEnd w:id="0"/>
    </w:p>
    <w:p w14:paraId="2A3C8073" w14:textId="2866AC0B" w:rsidR="003960BB" w:rsidRDefault="003960BB">
      <w:r>
        <w:rPr>
          <w:noProof/>
        </w:rPr>
        <w:lastRenderedPageBreak/>
        <w:drawing>
          <wp:inline distT="0" distB="0" distL="0" distR="0" wp14:anchorId="0EB28ACC" wp14:editId="19A2D018">
            <wp:extent cx="5274310" cy="37909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E390" w14:textId="482C7052" w:rsidR="003960BB" w:rsidRDefault="003960BB">
      <w:r>
        <w:rPr>
          <w:rFonts w:hint="eastAsia"/>
        </w:rPr>
        <w:t>Ray</w:t>
      </w:r>
      <w:r>
        <w:t xml:space="preserve"> Tracing Assessment </w:t>
      </w:r>
      <w:r>
        <w:rPr>
          <w:rFonts w:hint="eastAsia"/>
        </w:rPr>
        <w:t>评估</w:t>
      </w:r>
    </w:p>
    <w:p w14:paraId="6BDDE11D" w14:textId="58859171" w:rsidR="003960BB" w:rsidRDefault="003960BB">
      <w:r>
        <w:rPr>
          <w:rFonts w:hint="eastAsia"/>
        </w:rPr>
        <w:t>他是g</w:t>
      </w:r>
      <w:r>
        <w:t>lobal illumination  method</w:t>
      </w:r>
    </w:p>
    <w:p w14:paraId="17297166" w14:textId="6A0BADB8" w:rsidR="003960BB" w:rsidRDefault="003960BB">
      <w:r>
        <w:rPr>
          <w:rFonts w:hint="eastAsia"/>
        </w:rPr>
        <w:t>基于i</w:t>
      </w:r>
      <w:r>
        <w:t>mage</w:t>
      </w:r>
    </w:p>
    <w:p w14:paraId="5D146CF2" w14:textId="25ACBA1C" w:rsidR="003960BB" w:rsidRDefault="003960BB">
      <w:r>
        <w:rPr>
          <w:rFonts w:hint="eastAsia"/>
        </w:rPr>
        <w:t>优势</w:t>
      </w:r>
    </w:p>
    <w:p w14:paraId="6E6C94B8" w14:textId="2C41CEFD" w:rsidR="003960BB" w:rsidRDefault="003960BB">
      <w:r>
        <w:tab/>
      </w:r>
      <w:r>
        <w:rPr>
          <w:rFonts w:hint="eastAsia"/>
        </w:rPr>
        <w:t>更加真实的s</w:t>
      </w:r>
      <w:r>
        <w:t>hadow, reflection, refraction</w:t>
      </w:r>
    </w:p>
    <w:p w14:paraId="43EEEBC0" w14:textId="77777777" w:rsidR="003960BB" w:rsidRDefault="003960BB">
      <w:r>
        <w:rPr>
          <w:rFonts w:hint="eastAsia"/>
        </w:rPr>
        <w:t>劣势‘</w:t>
      </w:r>
    </w:p>
    <w:p w14:paraId="65AC4E1E" w14:textId="58CD2597" w:rsidR="003960BB" w:rsidRDefault="003960BB" w:rsidP="003960BB">
      <w:pPr>
        <w:ind w:firstLine="420"/>
      </w:pPr>
      <w:r>
        <w:rPr>
          <w:rFonts w:hint="eastAsia"/>
        </w:rPr>
        <w:t>慢（一个一个</w:t>
      </w:r>
      <w:proofErr w:type="gramStart"/>
      <w:r>
        <w:rPr>
          <w:rFonts w:hint="eastAsia"/>
        </w:rPr>
        <w:t>像素画</w:t>
      </w:r>
      <w:proofErr w:type="gramEnd"/>
      <w:r>
        <w:rPr>
          <w:rFonts w:hint="eastAsia"/>
        </w:rPr>
        <w:t>出来，而不是p</w:t>
      </w:r>
      <w:r>
        <w:t>ipeline</w:t>
      </w:r>
      <w:r>
        <w:rPr>
          <w:rFonts w:hint="eastAsia"/>
        </w:rPr>
        <w:t>）</w:t>
      </w:r>
    </w:p>
    <w:p w14:paraId="5127E95F" w14:textId="74740585" w:rsidR="003960BB" w:rsidRDefault="003960BB" w:rsidP="003960BB">
      <w:pPr>
        <w:ind w:firstLine="420"/>
      </w:pPr>
      <w:r>
        <w:t>A</w:t>
      </w:r>
      <w:r>
        <w:rPr>
          <w:rFonts w:hint="eastAsia"/>
        </w:rPr>
        <w:t>liasing混淆现象</w:t>
      </w:r>
    </w:p>
    <w:p w14:paraId="2204A778" w14:textId="4C0779E6" w:rsidR="003960BB" w:rsidRDefault="003960BB" w:rsidP="003960BB">
      <w:pPr>
        <w:ind w:firstLine="420"/>
      </w:pPr>
      <w:r>
        <w:rPr>
          <w:rFonts w:hint="eastAsia"/>
        </w:rPr>
        <w:t>物体间的d</w:t>
      </w:r>
      <w:r>
        <w:t xml:space="preserve">iffuse reflections </w:t>
      </w:r>
      <w:r>
        <w:rPr>
          <w:rFonts w:hint="eastAsia"/>
        </w:rPr>
        <w:t>漫反射 需要许多次弹跳</w:t>
      </w:r>
    </w:p>
    <w:p w14:paraId="55DC5813" w14:textId="012BC3D9" w:rsidR="003960BB" w:rsidRDefault="003960BB" w:rsidP="003960BB">
      <w:pPr>
        <w:ind w:firstLine="420"/>
      </w:pPr>
    </w:p>
    <w:p w14:paraId="07050160" w14:textId="77777777" w:rsidR="003960BB" w:rsidRPr="003960BB" w:rsidRDefault="003960BB" w:rsidP="003960BB">
      <w:pPr>
        <w:ind w:firstLine="420"/>
      </w:pPr>
    </w:p>
    <w:sectPr w:rsidR="003960BB" w:rsidRPr="003960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632"/>
    <w:rsid w:val="00066BA9"/>
    <w:rsid w:val="000C0124"/>
    <w:rsid w:val="001137F4"/>
    <w:rsid w:val="00131FBD"/>
    <w:rsid w:val="0019405B"/>
    <w:rsid w:val="001D726A"/>
    <w:rsid w:val="0023399A"/>
    <w:rsid w:val="00237F3E"/>
    <w:rsid w:val="00297FD8"/>
    <w:rsid w:val="002C64CB"/>
    <w:rsid w:val="00304D41"/>
    <w:rsid w:val="003960BB"/>
    <w:rsid w:val="003C139D"/>
    <w:rsid w:val="0041305A"/>
    <w:rsid w:val="0053487D"/>
    <w:rsid w:val="00597436"/>
    <w:rsid w:val="005C587E"/>
    <w:rsid w:val="006128A0"/>
    <w:rsid w:val="00677632"/>
    <w:rsid w:val="00685F98"/>
    <w:rsid w:val="00740C47"/>
    <w:rsid w:val="007A4864"/>
    <w:rsid w:val="007C7D00"/>
    <w:rsid w:val="009423EC"/>
    <w:rsid w:val="009E4701"/>
    <w:rsid w:val="00A1163A"/>
    <w:rsid w:val="00A57918"/>
    <w:rsid w:val="00B013E0"/>
    <w:rsid w:val="00B05CFC"/>
    <w:rsid w:val="00B34C95"/>
    <w:rsid w:val="00B371B6"/>
    <w:rsid w:val="00C302E5"/>
    <w:rsid w:val="00CB0672"/>
    <w:rsid w:val="00D309F1"/>
    <w:rsid w:val="00DA47E1"/>
    <w:rsid w:val="00E32FD7"/>
    <w:rsid w:val="00EF7969"/>
    <w:rsid w:val="00F67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A3886"/>
  <w15:chartTrackingRefBased/>
  <w15:docId w15:val="{F9DD1CEE-D7C1-4032-B061-33E3E6992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97436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59743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1037</TotalTime>
  <Pages>1</Pages>
  <Words>396</Words>
  <Characters>2263</Characters>
  <Application>Microsoft Office Word</Application>
  <DocSecurity>0</DocSecurity>
  <Lines>18</Lines>
  <Paragraphs>5</Paragraphs>
  <ScaleCrop>false</ScaleCrop>
  <Company/>
  <LinksUpToDate>false</LinksUpToDate>
  <CharactersWithSpaces>2654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11</cp:revision>
  <dcterms:created xsi:type="dcterms:W3CDTF">2019-11-05T18:21:00Z</dcterms:created>
  <dcterms:modified xsi:type="dcterms:W3CDTF">2019-11-18T04:58:00Z</dcterms:modified>
</cp:coreProperties>
</file>