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04BCE5" w14:textId="3F93F01F" w:rsidR="001D0F25" w:rsidRDefault="00210EE1">
      <w:bookmarkStart w:id="0" w:name="_GoBack"/>
      <w:bookmarkEnd w:id="0"/>
      <w:r>
        <w:rPr>
          <w:rFonts w:hint="eastAsia"/>
        </w:rPr>
        <w:t>t</w:t>
      </w:r>
      <w:r>
        <w:t>op-down parsing</w:t>
      </w:r>
      <w:r>
        <w:rPr>
          <w:rFonts w:hint="eastAsia"/>
        </w:rPr>
        <w:t>， 从符号S推导出词串w的过程</w:t>
      </w:r>
    </w:p>
    <w:p w14:paraId="296FAF8D" w14:textId="1CF8C8AE" w:rsidR="00210EE1" w:rsidRDefault="00210EE1">
      <w:r>
        <w:rPr>
          <w:noProof/>
        </w:rPr>
        <w:drawing>
          <wp:inline distT="0" distB="0" distL="0" distR="0" wp14:anchorId="574BE089" wp14:editId="14F1D804">
            <wp:extent cx="4076190" cy="300952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69AB" w14:textId="3F705805" w:rsidR="00210EE1" w:rsidRDefault="00210EE1">
      <w:r>
        <w:rPr>
          <w:rFonts w:hint="eastAsia"/>
        </w:rPr>
        <w:t>从E开始一步一步推到I</w:t>
      </w:r>
      <w:r>
        <w:t>D+(ID+ID)</w:t>
      </w:r>
    </w:p>
    <w:p w14:paraId="53ED842B" w14:textId="05C7698F" w:rsidR="00210EE1" w:rsidRDefault="00210EE1">
      <w:r>
        <w:rPr>
          <w:rFonts w:hint="eastAsia"/>
        </w:rPr>
        <w:t>每一次推导我们需要考虑两个问题</w:t>
      </w:r>
    </w:p>
    <w:p w14:paraId="4E2956C2" w14:textId="62B0034D" w:rsidR="00210EE1" w:rsidRDefault="00210EE1">
      <w:r>
        <w:rPr>
          <w:rFonts w:hint="eastAsia"/>
        </w:rPr>
        <w:t>1.我们使用哪个n</w:t>
      </w:r>
      <w:r>
        <w:t>on-teriminal</w:t>
      </w:r>
      <w:r>
        <w:rPr>
          <w:rFonts w:hint="eastAsia"/>
        </w:rPr>
        <w:t>进行替换</w:t>
      </w:r>
    </w:p>
    <w:p w14:paraId="157B932B" w14:textId="6AD0D890" w:rsidR="00210EE1" w:rsidRDefault="00210EE1">
      <w:r>
        <w:rPr>
          <w:rFonts w:hint="eastAsia"/>
        </w:rPr>
        <w:t>2</w:t>
      </w:r>
      <w:r>
        <w:t>.</w:t>
      </w:r>
      <w:r>
        <w:rPr>
          <w:rFonts w:hint="eastAsia"/>
        </w:rPr>
        <w:t>我们使用这个Non</w:t>
      </w:r>
      <w:r>
        <w:t>-terminal</w:t>
      </w:r>
      <w:r>
        <w:rPr>
          <w:rFonts w:hint="eastAsia"/>
        </w:rPr>
        <w:t>的哪条规则</w:t>
      </w:r>
    </w:p>
    <w:p w14:paraId="69110372" w14:textId="4CBE256C" w:rsidR="00210EE1" w:rsidRDefault="00210EE1"/>
    <w:p w14:paraId="35AE877D" w14:textId="1DE4D5AF" w:rsidR="00210EE1" w:rsidRDefault="00210EE1">
      <w:r>
        <w:rPr>
          <w:rFonts w:hint="eastAsia"/>
        </w:rPr>
        <w:t>L</w:t>
      </w:r>
      <w:r>
        <w:t>EFT-MOST,</w:t>
      </w:r>
      <w:r>
        <w:rPr>
          <w:rFonts w:hint="eastAsia"/>
        </w:rPr>
        <w:t>永远取最左的</w:t>
      </w:r>
    </w:p>
    <w:p w14:paraId="6EE64A73" w14:textId="43F31E0B" w:rsidR="00210EE1" w:rsidRDefault="00210EE1">
      <w:r>
        <w:rPr>
          <w:noProof/>
        </w:rPr>
        <w:drawing>
          <wp:inline distT="0" distB="0" distL="0" distR="0" wp14:anchorId="75BF88F7" wp14:editId="190DDD65">
            <wp:extent cx="5274310" cy="14077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683B" w14:textId="4C7C53C5" w:rsidR="00210EE1" w:rsidRDefault="00210EE1">
      <w:r>
        <w:rPr>
          <w:rFonts w:hint="eastAsia"/>
        </w:rPr>
        <w:t>选择候选式：根据下一个t</w:t>
      </w:r>
      <w:r>
        <w:t>erminal</w:t>
      </w:r>
    </w:p>
    <w:p w14:paraId="58A67FD0" w14:textId="068220D6" w:rsidR="00210EE1" w:rsidRDefault="00210EE1"/>
    <w:p w14:paraId="49327627" w14:textId="2DFDEC42" w:rsidR="00210EE1" w:rsidRDefault="00210EE1">
      <w:r>
        <w:rPr>
          <w:noProof/>
        </w:rPr>
        <w:lastRenderedPageBreak/>
        <w:drawing>
          <wp:inline distT="0" distB="0" distL="0" distR="0" wp14:anchorId="6B210A80" wp14:editId="122EF1C6">
            <wp:extent cx="5274310" cy="44627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63B7" w14:textId="07A7B0C5" w:rsidR="00210EE1" w:rsidRDefault="00210EE1">
      <w:r>
        <w:rPr>
          <w:rFonts w:hint="eastAsia"/>
        </w:rPr>
        <w:t>例如这里</w:t>
      </w:r>
    </w:p>
    <w:p w14:paraId="473537F4" w14:textId="4B6EC688" w:rsidR="00210EE1" w:rsidRDefault="00210EE1">
      <w:r>
        <w:rPr>
          <w:rFonts w:hint="eastAsia"/>
        </w:rPr>
        <w:t>E开头，我们按照最左规则，一直可以推到T</w:t>
      </w:r>
      <w:r>
        <w:t>-&gt;FT</w:t>
      </w:r>
      <w:r>
        <w:rPr>
          <w:rFonts w:hint="eastAsia"/>
        </w:rPr>
        <w:t>'</w:t>
      </w:r>
    </w:p>
    <w:p w14:paraId="73C31C0E" w14:textId="63566AAE" w:rsidR="00210EE1" w:rsidRDefault="00210EE1">
      <w:r>
        <w:rPr>
          <w:rFonts w:hint="eastAsia"/>
        </w:rPr>
        <w:t>这时输入是i</w:t>
      </w:r>
      <w:r>
        <w:t>d</w:t>
      </w:r>
      <w:r>
        <w:rPr>
          <w:rFonts w:hint="eastAsia"/>
        </w:rPr>
        <w:t>，</w:t>
      </w:r>
    </w:p>
    <w:p w14:paraId="0547871B" w14:textId="352C59A9" w:rsidR="00210EE1" w:rsidRDefault="00210EE1">
      <w:r>
        <w:rPr>
          <w:rFonts w:hint="eastAsia"/>
        </w:rPr>
        <w:t>因此我们使用5中的第二候选式</w:t>
      </w:r>
    </w:p>
    <w:p w14:paraId="01786A7C" w14:textId="33623E3F" w:rsidR="00210EE1" w:rsidRDefault="00210EE1">
      <w:r>
        <w:rPr>
          <w:noProof/>
        </w:rPr>
        <w:drawing>
          <wp:inline distT="0" distB="0" distL="0" distR="0" wp14:anchorId="561E0DA8" wp14:editId="59FEC3EA">
            <wp:extent cx="2419048" cy="2304762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BA2">
        <w:rPr>
          <w:noProof/>
        </w:rPr>
        <w:drawing>
          <wp:inline distT="0" distB="0" distL="0" distR="0" wp14:anchorId="5AFACFFA" wp14:editId="63098289">
            <wp:extent cx="1533333" cy="7142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2C0F" w14:textId="6FC366C3" w:rsidR="00210EE1" w:rsidRDefault="00210EE1">
      <w:r>
        <w:rPr>
          <w:rFonts w:hint="eastAsia"/>
        </w:rPr>
        <w:t>然后下一个符号是+号</w:t>
      </w:r>
    </w:p>
    <w:p w14:paraId="247ADDC0" w14:textId="62B3B456" w:rsidR="00505BA2" w:rsidRDefault="00210EE1">
      <w:r>
        <w:rPr>
          <w:rFonts w:hint="eastAsia"/>
        </w:rPr>
        <w:t xml:space="preserve">我们要处理T'， </w:t>
      </w:r>
      <w:r w:rsidR="00505BA2">
        <w:rPr>
          <w:rFonts w:hint="eastAsia"/>
        </w:rPr>
        <w:t>没有对应的，所以我们只能把T'替换成空</w:t>
      </w:r>
    </w:p>
    <w:p w14:paraId="231A2042" w14:textId="3E948E7C" w:rsidR="00505BA2" w:rsidRDefault="00505BA2">
      <w:r>
        <w:rPr>
          <w:rFonts w:hint="eastAsia"/>
        </w:rPr>
        <w:t>然后处理E'，他有加号，所以是+</w:t>
      </w:r>
      <w:r>
        <w:t>TE</w:t>
      </w:r>
      <w:r>
        <w:rPr>
          <w:rFonts w:hint="eastAsia"/>
        </w:rPr>
        <w:t>'</w:t>
      </w:r>
      <w:r>
        <w:br/>
      </w:r>
      <w:r>
        <w:rPr>
          <w:noProof/>
        </w:rPr>
        <w:lastRenderedPageBreak/>
        <w:drawing>
          <wp:inline distT="0" distB="0" distL="0" distR="0" wp14:anchorId="0F86BCB2" wp14:editId="3F01AE9D">
            <wp:extent cx="2952381" cy="223809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EF88" w14:textId="145A5116" w:rsidR="00505BA2" w:rsidRDefault="00505BA2">
      <w:r>
        <w:t>F</w:t>
      </w:r>
      <w:r>
        <w:rPr>
          <w:rFonts w:hint="eastAsia"/>
        </w:rPr>
        <w:t>处理成i</w:t>
      </w:r>
      <w:r>
        <w:t>d</w:t>
      </w:r>
      <w:r>
        <w:rPr>
          <w:rFonts w:hint="eastAsia"/>
        </w:rPr>
        <w:t xml:space="preserve">， </w:t>
      </w:r>
      <w:r>
        <w:t>T</w:t>
      </w:r>
      <w:r>
        <w:rPr>
          <w:rFonts w:hint="eastAsia"/>
        </w:rPr>
        <w:t>'处理成</w:t>
      </w:r>
      <w:r>
        <w:t>*FT'</w:t>
      </w:r>
    </w:p>
    <w:p w14:paraId="67E57070" w14:textId="45671576" w:rsidR="00505BA2" w:rsidRDefault="00505BA2">
      <w:r>
        <w:rPr>
          <w:noProof/>
        </w:rPr>
        <w:drawing>
          <wp:inline distT="0" distB="0" distL="0" distR="0" wp14:anchorId="21CCCF2E" wp14:editId="4934E077">
            <wp:extent cx="2523809" cy="29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009FC" wp14:editId="480BC89C">
            <wp:extent cx="2019048" cy="84761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  <w:r>
        <w:t>3</w:t>
      </w:r>
    </w:p>
    <w:p w14:paraId="1EAF2909" w14:textId="40DF5995" w:rsidR="00505BA2" w:rsidRDefault="00505BA2">
      <w:r>
        <w:rPr>
          <w:rFonts w:hint="eastAsia"/>
        </w:rPr>
        <w:t>*后面是i</w:t>
      </w:r>
      <w:r>
        <w:t>d</w:t>
      </w:r>
      <w:r>
        <w:rPr>
          <w:rFonts w:hint="eastAsia"/>
        </w:rPr>
        <w:t>，然后我们就无所谓了，因为全都转化完毕，T'与E'都是空串</w:t>
      </w:r>
    </w:p>
    <w:p w14:paraId="537C8870" w14:textId="6B8B0C53" w:rsidR="00DD4A89" w:rsidRDefault="00DD4A89"/>
    <w:p w14:paraId="5064AB9C" w14:textId="41186965" w:rsidR="00DD4A89" w:rsidRDefault="00DD4A89"/>
    <w:p w14:paraId="60902CD8" w14:textId="16153C8E" w:rsidR="00DD4A89" w:rsidRDefault="00DD4A89"/>
    <w:p w14:paraId="47C0BE25" w14:textId="484B71E0" w:rsidR="00DD4A89" w:rsidRDefault="00DD4A89"/>
    <w:p w14:paraId="115C6F73" w14:textId="222C56C9" w:rsidR="00DD4A89" w:rsidRDefault="00DD4A89"/>
    <w:p w14:paraId="1A0A25DA" w14:textId="125AE4F4" w:rsidR="00DD4A89" w:rsidRDefault="00DD4A89"/>
    <w:p w14:paraId="440E266E" w14:textId="6DE50FDE" w:rsidR="00DD4A89" w:rsidRDefault="00DD4A89"/>
    <w:p w14:paraId="079EA38D" w14:textId="6BF4FAE9" w:rsidR="00DD4A89" w:rsidRDefault="00DD4A89"/>
    <w:p w14:paraId="304AC0AB" w14:textId="3ECE3C0F" w:rsidR="00DD4A89" w:rsidRDefault="00DD4A89"/>
    <w:p w14:paraId="08E2E06C" w14:textId="02C841F7" w:rsidR="00DD4A89" w:rsidRDefault="00DD4A89"/>
    <w:p w14:paraId="57975315" w14:textId="635B28DE" w:rsidR="00DD4A89" w:rsidRDefault="00DD4A89"/>
    <w:p w14:paraId="3B3BAE21" w14:textId="7B940DE3" w:rsidR="00DD4A89" w:rsidRDefault="00DD4A89"/>
    <w:p w14:paraId="79E5BEDD" w14:textId="7DD818CC" w:rsidR="00DD4A89" w:rsidRDefault="00DD4A89"/>
    <w:p w14:paraId="663C3554" w14:textId="2ED6D506" w:rsidR="00DD4A89" w:rsidRDefault="00DD4A89"/>
    <w:p w14:paraId="02B7042D" w14:textId="5C447EC5" w:rsidR="00DD4A89" w:rsidRDefault="00DD4A89">
      <w:r>
        <w:rPr>
          <w:noProof/>
        </w:rPr>
        <w:lastRenderedPageBreak/>
        <w:drawing>
          <wp:inline distT="0" distB="0" distL="0" distR="0" wp14:anchorId="54095BE5" wp14:editId="3C7B2B9A">
            <wp:extent cx="5274310" cy="43008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44E0" w14:textId="7BB0AADE" w:rsidR="00DD4A89" w:rsidRDefault="00DD4A89">
      <w:r>
        <w:rPr>
          <w:rFonts w:hint="eastAsia"/>
        </w:rPr>
        <w:t>过程：d</w:t>
      </w:r>
      <w:r>
        <w:t>erivation</w:t>
      </w:r>
    </w:p>
    <w:p w14:paraId="43980221" w14:textId="2617C70A" w:rsidR="00DD4A89" w:rsidRDefault="00DD4A89">
      <w:r>
        <w:rPr>
          <w:rFonts w:hint="eastAsia"/>
        </w:rPr>
        <w:t>一个d</w:t>
      </w:r>
      <w:r>
        <w:t>erivation</w:t>
      </w:r>
      <w:r>
        <w:rPr>
          <w:rFonts w:hint="eastAsia"/>
        </w:rPr>
        <w:t>对应一个非终结符</w:t>
      </w:r>
    </w:p>
    <w:p w14:paraId="793B835A" w14:textId="2877BEC4" w:rsidR="00DD4A89" w:rsidRDefault="00CD4B20">
      <w:r>
        <w:rPr>
          <w:rFonts w:hint="eastAsia"/>
        </w:rPr>
        <w:t>例如</w:t>
      </w:r>
      <w:r>
        <w:t>A</w:t>
      </w:r>
      <w:r>
        <w:rPr>
          <w:rFonts w:hint="eastAsia"/>
        </w:rPr>
        <w:t>的f</w:t>
      </w:r>
      <w:r>
        <w:t>unction</w:t>
      </w:r>
    </w:p>
    <w:p w14:paraId="7654A7B9" w14:textId="347C507A" w:rsidR="00CD4B20" w:rsidRDefault="00CD4B20">
      <w:r>
        <w:rPr>
          <w:rFonts w:hint="eastAsia"/>
        </w:rPr>
        <w:t>首先选择一个产生式</w:t>
      </w:r>
    </w:p>
    <w:p w14:paraId="20282845" w14:textId="29F02333" w:rsidR="00CD4B20" w:rsidRDefault="00CD4B20">
      <w:r>
        <w:rPr>
          <w:rFonts w:hint="eastAsia"/>
        </w:rPr>
        <w:t>如果X</w:t>
      </w:r>
      <w:r>
        <w:t>i</w:t>
      </w:r>
      <w:r>
        <w:rPr>
          <w:rFonts w:hint="eastAsia"/>
        </w:rPr>
        <w:t>是一个非终结符号 /</w:t>
      </w:r>
      <w:r>
        <w:t>/</w:t>
      </w:r>
      <w:r>
        <w:rPr>
          <w:rFonts w:hint="eastAsia"/>
        </w:rPr>
        <w:t>想想树，Xi就是展开以后左下角第一个</w:t>
      </w:r>
    </w:p>
    <w:p w14:paraId="3D67830C" w14:textId="59F029DA" w:rsidR="00CD4B20" w:rsidRDefault="00CD4B20">
      <w:r>
        <w:tab/>
      </w:r>
      <w:r>
        <w:rPr>
          <w:rFonts w:hint="eastAsia"/>
        </w:rPr>
        <w:t>那么展开这个x</w:t>
      </w:r>
      <w:r>
        <w:t>i //</w:t>
      </w:r>
      <w:r>
        <w:rPr>
          <w:rFonts w:hint="eastAsia"/>
        </w:rPr>
        <w:t>就是继续展开，也就是</w:t>
      </w:r>
      <w:r>
        <w:t>recursive call</w:t>
      </w:r>
    </w:p>
    <w:p w14:paraId="6D826FBA" w14:textId="13F6115D" w:rsidR="00CD4B20" w:rsidRDefault="00CD4B20">
      <w:r>
        <w:rPr>
          <w:rFonts w:hint="eastAsia"/>
        </w:rPr>
        <w:t>如果是一个t</w:t>
      </w:r>
      <w:r>
        <w:t xml:space="preserve">erminal </w:t>
      </w:r>
    </w:p>
    <w:p w14:paraId="6204D5A7" w14:textId="50898C91" w:rsidR="00CD4B20" w:rsidRDefault="00CD4B20">
      <w:r>
        <w:tab/>
      </w:r>
      <w:r w:rsidR="00025D53">
        <w:rPr>
          <w:rFonts w:hint="eastAsia"/>
        </w:rPr>
        <w:t xml:space="preserve">载入下一个输入符号 </w:t>
      </w:r>
      <w:r w:rsidR="00025D53">
        <w:t>//</w:t>
      </w:r>
      <w:r w:rsidR="00025D53">
        <w:rPr>
          <w:rFonts w:hint="eastAsia"/>
        </w:rPr>
        <w:t>就是假设有一个变量为当前符号，这时原来的就</w:t>
      </w:r>
      <w:proofErr w:type="gramStart"/>
      <w:r w:rsidR="00025D53">
        <w:rPr>
          <w:rFonts w:hint="eastAsia"/>
        </w:rPr>
        <w:t>可以翻篇了</w:t>
      </w:r>
      <w:proofErr w:type="gramEnd"/>
    </w:p>
    <w:p w14:paraId="589DF3FE" w14:textId="4CAB4468" w:rsidR="00CD4B20" w:rsidRDefault="00025D53">
      <w:r>
        <w:rPr>
          <w:rFonts w:hint="eastAsia"/>
        </w:rPr>
        <w:t>如果是不同的t</w:t>
      </w:r>
      <w:r>
        <w:t>erminal</w:t>
      </w:r>
      <w:r>
        <w:rPr>
          <w:rFonts w:hint="eastAsia"/>
        </w:rPr>
        <w:t>就是·</w:t>
      </w:r>
      <w:r>
        <w:t>return error</w:t>
      </w:r>
      <w:r>
        <w:rPr>
          <w:rFonts w:hint="eastAsia"/>
        </w:rPr>
        <w:t>，说明这个树不行</w:t>
      </w:r>
    </w:p>
    <w:p w14:paraId="616C34C7" w14:textId="51306CB9" w:rsidR="00025D53" w:rsidRDefault="00025D53"/>
    <w:p w14:paraId="49C7DFE8" w14:textId="4F6C4110" w:rsidR="006D4532" w:rsidRDefault="006D4532"/>
    <w:p w14:paraId="0708E32D" w14:textId="6C7DED02" w:rsidR="00CB1B9F" w:rsidRDefault="00CB1B9F">
      <w:r>
        <w:rPr>
          <w:rFonts w:hint="eastAsia"/>
        </w:rPr>
        <w:t>这个有一个限制</w:t>
      </w:r>
    </w:p>
    <w:p w14:paraId="721C603A" w14:textId="3E0CF755" w:rsidR="00CB1B9F" w:rsidRDefault="00CB1B9F">
      <w:r>
        <w:t>A</w:t>
      </w:r>
      <w:r>
        <w:rPr>
          <w:rFonts w:hint="eastAsia"/>
        </w:rPr>
        <w:t>-</w:t>
      </w:r>
      <w:r>
        <w:t>&gt;BC</w:t>
      </w:r>
    </w:p>
    <w:p w14:paraId="247C28D0" w14:textId="0ED5ED55" w:rsidR="00CB1B9F" w:rsidRDefault="00CB1B9F">
      <w:r>
        <w:rPr>
          <w:rFonts w:hint="eastAsia"/>
        </w:rPr>
        <w:t>A</w:t>
      </w:r>
      <w:r>
        <w:t xml:space="preserve">-&gt;CD </w:t>
      </w:r>
      <w:r>
        <w:rPr>
          <w:rFonts w:hint="eastAsia"/>
        </w:rPr>
        <w:t>我们选哪一个呢，因此我们引入新规则，把他转换</w:t>
      </w:r>
    </w:p>
    <w:p w14:paraId="3FFE8862" w14:textId="1701CF95" w:rsidR="00CB1B9F" w:rsidRDefault="00CB1B9F">
      <w:r>
        <w:rPr>
          <w:rFonts w:hint="eastAsia"/>
        </w:rPr>
        <w:t>A</w:t>
      </w:r>
      <w:r>
        <w:t>-&gt;Bc|BD|BE</w:t>
      </w:r>
    </w:p>
    <w:p w14:paraId="3B855834" w14:textId="4878D9F0" w:rsidR="00CB1B9F" w:rsidRDefault="00CB1B9F">
      <w:r>
        <w:rPr>
          <w:rFonts w:hint="eastAsia"/>
        </w:rPr>
        <w:t>转换成</w:t>
      </w:r>
      <w:r>
        <w:t>A-&gt;BA</w:t>
      </w:r>
      <w:r>
        <w:rPr>
          <w:rFonts w:hint="eastAsia"/>
        </w:rPr>
        <w:t>'</w:t>
      </w:r>
    </w:p>
    <w:p w14:paraId="5F4D9FE1" w14:textId="2F2C8AB7" w:rsidR="00CB1B9F" w:rsidRDefault="00CB1B9F">
      <w:r>
        <w:rPr>
          <w:rFonts w:hint="eastAsia"/>
        </w:rPr>
        <w:t>A</w:t>
      </w:r>
      <w:r>
        <w:t>'-&gt;C|D|E</w:t>
      </w:r>
    </w:p>
    <w:p w14:paraId="5AD2652C" w14:textId="2EF427E7" w:rsidR="00CB1B9F" w:rsidRDefault="00CB1B9F">
      <w:r>
        <w:rPr>
          <w:rFonts w:hint="eastAsia"/>
        </w:rPr>
        <w:t>总之一次只能c</w:t>
      </w:r>
      <w:r>
        <w:t>heck</w:t>
      </w:r>
      <w:r w:rsidRPr="00CB1B9F">
        <w:rPr>
          <w:rFonts w:hint="eastAsia"/>
          <w:color w:val="FF0000"/>
        </w:rPr>
        <w:t>一</w:t>
      </w:r>
      <w:r>
        <w:rPr>
          <w:rFonts w:hint="eastAsia"/>
        </w:rPr>
        <w:t>个符号</w:t>
      </w:r>
    </w:p>
    <w:p w14:paraId="67ABA634" w14:textId="3F13F833" w:rsidR="00CB1B9F" w:rsidRDefault="00CB1B9F"/>
    <w:p w14:paraId="7C259829" w14:textId="6CEA4828" w:rsidR="00CB1B9F" w:rsidRDefault="000960E4">
      <w:r>
        <w:rPr>
          <w:rFonts w:hint="eastAsia"/>
        </w:rPr>
        <w:t>选空串的问题</w:t>
      </w:r>
    </w:p>
    <w:p w14:paraId="72DF09BC" w14:textId="43F26CDB" w:rsidR="000960E4" w:rsidRDefault="000960E4">
      <w:r>
        <w:rPr>
          <w:noProof/>
        </w:rPr>
        <w:lastRenderedPageBreak/>
        <w:drawing>
          <wp:inline distT="0" distB="0" distL="0" distR="0" wp14:anchorId="56FF5E87" wp14:editId="01877078">
            <wp:extent cx="5274310" cy="28562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EF6B" w14:textId="17A402D2" w:rsidR="000960E4" w:rsidRDefault="000960E4">
      <w:r>
        <w:rPr>
          <w:rFonts w:hint="eastAsia"/>
        </w:rPr>
        <w:t>a</w:t>
      </w:r>
      <w:r>
        <w:t>da</w:t>
      </w:r>
      <w:r>
        <w:rPr>
          <w:rFonts w:hint="eastAsia"/>
        </w:rPr>
        <w:t>选空串是可以成功的，</w:t>
      </w:r>
    </w:p>
    <w:p w14:paraId="0A0CDE93" w14:textId="3D8EE35B" w:rsidR="000960E4" w:rsidRDefault="000960E4">
      <w:r>
        <w:rPr>
          <w:rFonts w:hint="eastAsia"/>
        </w:rPr>
        <w:t>但是a</w:t>
      </w:r>
      <w:r>
        <w:t>de</w:t>
      </w:r>
    </w:p>
    <w:p w14:paraId="2DB4E0CB" w14:textId="14AABDDE" w:rsidR="000960E4" w:rsidRDefault="000960E4">
      <w:r>
        <w:rPr>
          <w:rFonts w:hint="eastAsia"/>
        </w:rPr>
        <w:t>S</w:t>
      </w:r>
      <w:r>
        <w:t>-&gt;</w:t>
      </w:r>
      <w:r>
        <w:rPr>
          <w:rFonts w:hint="eastAsia"/>
        </w:rPr>
        <w:t>a</w:t>
      </w:r>
      <w:r>
        <w:t>BC</w:t>
      </w:r>
    </w:p>
    <w:p w14:paraId="7542A65E" w14:textId="56FE8BB5" w:rsidR="0097238D" w:rsidRDefault="0097238D">
      <w:r>
        <w:rPr>
          <w:rFonts w:hint="eastAsia"/>
        </w:rPr>
        <w:t>有d，所以选</w:t>
      </w:r>
      <w:r>
        <w:t xml:space="preserve">aBC-&gt;adBC, </w:t>
      </w:r>
      <w:r>
        <w:rPr>
          <w:rFonts w:hint="eastAsia"/>
        </w:rPr>
        <w:t>然后B空串a</w:t>
      </w:r>
      <w:r>
        <w:t>dC,</w:t>
      </w:r>
      <w:r>
        <w:rPr>
          <w:rFonts w:hint="eastAsia"/>
        </w:rPr>
        <w:t>怎么也推不出a</w:t>
      </w:r>
      <w:r>
        <w:t>de</w:t>
      </w:r>
    </w:p>
    <w:p w14:paraId="14156FC8" w14:textId="0B1264B8" w:rsidR="0097238D" w:rsidRDefault="0097238D" w:rsidP="0097238D">
      <w:r>
        <w:rPr>
          <w:rFonts w:hint="eastAsia"/>
        </w:rPr>
        <w:t>什么时候选空串呢</w:t>
      </w:r>
    </w:p>
    <w:p w14:paraId="37ED340E" w14:textId="761924BE" w:rsidR="0097238D" w:rsidRDefault="0097238D">
      <w:r>
        <w:rPr>
          <w:rFonts w:hint="eastAsia"/>
        </w:rPr>
        <w:t>B与a不匹配，但是紧跟着B的是大</w:t>
      </w:r>
      <w:r>
        <w:t>C</w:t>
      </w:r>
      <w:r>
        <w:rPr>
          <w:rFonts w:hint="eastAsia"/>
        </w:rPr>
        <w:t>也就是c或a</w:t>
      </w:r>
      <w:r>
        <w:t>,</w:t>
      </w:r>
      <w:r>
        <w:rPr>
          <w:rFonts w:hint="eastAsia"/>
        </w:rPr>
        <w:t>可以空串</w:t>
      </w:r>
    </w:p>
    <w:p w14:paraId="3DA38E33" w14:textId="1F38CD1B" w:rsidR="0097238D" w:rsidRDefault="0097238D">
      <w:r>
        <w:rPr>
          <w:rFonts w:hint="eastAsia"/>
        </w:rPr>
        <w:t>而e不是c或a，不能空串，报错</w:t>
      </w:r>
    </w:p>
    <w:p w14:paraId="658805ED" w14:textId="61214146" w:rsidR="0097238D" w:rsidRDefault="0097238D">
      <w:r>
        <w:rPr>
          <w:noProof/>
        </w:rPr>
        <w:drawing>
          <wp:inline distT="0" distB="0" distL="0" distR="0" wp14:anchorId="4FE27CFD" wp14:editId="05E2F277">
            <wp:extent cx="5274310" cy="974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0AAC" w14:textId="6A5AB0CC" w:rsidR="0097238D" w:rsidRDefault="0097238D">
      <w:r>
        <w:rPr>
          <w:noProof/>
        </w:rPr>
        <w:drawing>
          <wp:inline distT="0" distB="0" distL="0" distR="0" wp14:anchorId="63171E0E" wp14:editId="08E8E9B6">
            <wp:extent cx="3295238" cy="243809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7F77" w14:textId="3398872D" w:rsidR="0097238D" w:rsidRDefault="0097238D">
      <w:proofErr w:type="gramStart"/>
      <w:r>
        <w:rPr>
          <w:rFonts w:hint="eastAsia"/>
        </w:rPr>
        <w:t>因此因此</w:t>
      </w:r>
      <w:proofErr w:type="gramEnd"/>
      <w:r>
        <w:rPr>
          <w:rFonts w:hint="eastAsia"/>
        </w:rPr>
        <w:t>如果输入b，选2，如果输入d，选3，如果f</w:t>
      </w:r>
      <w:r>
        <w:t>ollow</w:t>
      </w:r>
      <w:r>
        <w:rPr>
          <w:rFonts w:hint="eastAsia"/>
        </w:rPr>
        <w:t>是a或c，选4</w:t>
      </w:r>
    </w:p>
    <w:p w14:paraId="7D869D0B" w14:textId="26E9A3F4" w:rsidR="0097238D" w:rsidRDefault="0097238D">
      <w:r>
        <w:rPr>
          <w:noProof/>
        </w:rPr>
        <w:lastRenderedPageBreak/>
        <w:drawing>
          <wp:inline distT="0" distB="0" distL="0" distR="0" wp14:anchorId="64C362C4" wp14:editId="212BC322">
            <wp:extent cx="5274310" cy="29444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8EBF" w14:textId="34CA5D81" w:rsidR="0097238D" w:rsidRDefault="00D935B5">
      <w:r>
        <w:rPr>
          <w:rFonts w:hint="eastAsia"/>
        </w:rPr>
        <w:t>如果Y</w:t>
      </w:r>
      <w:r>
        <w:t>1</w:t>
      </w:r>
      <w:r>
        <w:rPr>
          <w:rFonts w:hint="eastAsia"/>
        </w:rPr>
        <w:t>能推倒出空串</w:t>
      </w:r>
    </w:p>
    <w:p w14:paraId="5271E113" w14:textId="3CC28829" w:rsidR="00D935B5" w:rsidRDefault="00D935B5">
      <w:r>
        <w:rPr>
          <w:rFonts w:hint="eastAsia"/>
        </w:rPr>
        <w:t>那么Y</w:t>
      </w:r>
      <w:r>
        <w:t>2</w:t>
      </w:r>
      <w:r>
        <w:rPr>
          <w:rFonts w:hint="eastAsia"/>
        </w:rPr>
        <w:t>的t</w:t>
      </w:r>
      <w:r>
        <w:t>erminal</w:t>
      </w:r>
      <w:r>
        <w:rPr>
          <w:rFonts w:hint="eastAsia"/>
        </w:rPr>
        <w:t>也加入X</w:t>
      </w:r>
      <w:r>
        <w:t xml:space="preserve"> FIRST</w:t>
      </w:r>
    </w:p>
    <w:p w14:paraId="0DEE6371" w14:textId="5ADF8CA6" w:rsidR="00D935B5" w:rsidRDefault="00D935B5">
      <w:r>
        <w:rPr>
          <w:noProof/>
        </w:rPr>
        <w:drawing>
          <wp:inline distT="0" distB="0" distL="0" distR="0" wp14:anchorId="0908E5E2" wp14:editId="74B83BEB">
            <wp:extent cx="5274310" cy="30086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93E5" w14:textId="30E2EC86" w:rsidR="00D935B5" w:rsidRDefault="00D935B5">
      <w:r>
        <w:rPr>
          <w:rFonts w:hint="eastAsia"/>
        </w:rPr>
        <w:t>dollar符号是结束标记</w:t>
      </w:r>
    </w:p>
    <w:p w14:paraId="491EC776" w14:textId="78BEBF6C" w:rsidR="00D935B5" w:rsidRDefault="00D935B5">
      <w:r>
        <w:rPr>
          <w:rFonts w:hint="eastAsia"/>
        </w:rPr>
        <w:t>你可以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是一个树</w:t>
      </w:r>
    </w:p>
    <w:p w14:paraId="48C28553" w14:textId="3E711EF1" w:rsidR="00D935B5" w:rsidRDefault="00D935B5">
      <w:r>
        <w:rPr>
          <w:rFonts w:hint="eastAsia"/>
        </w:rPr>
        <w:t>S那一行只有一个S，所以要添加d</w:t>
      </w:r>
      <w:r>
        <w:t>ollar(</w:t>
      </w:r>
      <w:r>
        <w:rPr>
          <w:rFonts w:hint="eastAsia"/>
        </w:rPr>
        <w:t>更多的是为了应用规则，这样可以直接推导出那些有d</w:t>
      </w:r>
      <w:r>
        <w:t>ollar)</w:t>
      </w:r>
    </w:p>
    <w:p w14:paraId="14BCE0B1" w14:textId="54C3B3CE" w:rsidR="00D935B5" w:rsidRDefault="00D935B5"/>
    <w:p w14:paraId="72D5B81B" w14:textId="0C04CE96" w:rsidR="00DC7B42" w:rsidRDefault="00DC7B42"/>
    <w:p w14:paraId="2F75FDD3" w14:textId="5C975D5E" w:rsidR="00DC7B42" w:rsidRDefault="00DC7B42"/>
    <w:p w14:paraId="35E5D78F" w14:textId="4D8B5ED1" w:rsidR="00DC7B42" w:rsidRDefault="00DC7B42"/>
    <w:p w14:paraId="76C157E8" w14:textId="72565344" w:rsidR="00DC7B42" w:rsidRDefault="00DC7B42"/>
    <w:p w14:paraId="74C55ECC" w14:textId="52D2A521" w:rsidR="00DC7B42" w:rsidRDefault="00DC7B42"/>
    <w:p w14:paraId="7615C7EA" w14:textId="3CA34F8C" w:rsidR="00DC7B42" w:rsidRDefault="00DC7B42"/>
    <w:p w14:paraId="602F8B4B" w14:textId="7FBAF5B7" w:rsidR="00DC7B42" w:rsidRDefault="00192D72">
      <w:r>
        <w:rPr>
          <w:noProof/>
        </w:rPr>
        <w:lastRenderedPageBreak/>
        <w:drawing>
          <wp:inline distT="0" distB="0" distL="0" distR="0" wp14:anchorId="749B5E38" wp14:editId="077A73D9">
            <wp:extent cx="4047619" cy="4990476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5BED" w14:textId="14887E4D" w:rsidR="00192D72" w:rsidRDefault="00192D72">
      <w:r>
        <w:rPr>
          <w:rFonts w:hint="eastAsia"/>
        </w:rPr>
        <w:t>注意4和7</w:t>
      </w:r>
    </w:p>
    <w:p w14:paraId="53620612" w14:textId="199451F1" w:rsidR="00192D72" w:rsidRDefault="00192D72">
      <w:r>
        <w:rPr>
          <w:rFonts w:hint="eastAsia"/>
        </w:rPr>
        <w:t>如果输入的t</w:t>
      </w:r>
      <w:r>
        <w:t>erminal</w:t>
      </w:r>
      <w:r>
        <w:rPr>
          <w:rFonts w:hint="eastAsia"/>
        </w:rPr>
        <w:t>例如小写a</w:t>
      </w:r>
    </w:p>
    <w:p w14:paraId="6A185A59" w14:textId="325F5F15" w:rsidR="00192D72" w:rsidRDefault="00192D72">
      <w:r>
        <w:rPr>
          <w:rFonts w:hint="eastAsia"/>
        </w:rPr>
        <w:t>我们推到了4与7的地步</w:t>
      </w:r>
    </w:p>
    <w:p w14:paraId="572E0A58" w14:textId="11839385" w:rsidR="00192D72" w:rsidRPr="00DC7B42" w:rsidRDefault="00192D72">
      <w:pPr>
        <w:rPr>
          <w:rFonts w:hint="eastAsia"/>
        </w:rPr>
      </w:pPr>
      <w:r>
        <w:rPr>
          <w:rFonts w:hint="eastAsia"/>
        </w:rPr>
        <w:t>就可以看看4|7左侧的</w:t>
      </w:r>
      <w:r w:rsidRPr="00192D72">
        <w:rPr>
          <w:rFonts w:hint="eastAsia"/>
          <w:color w:val="FF0000"/>
        </w:rPr>
        <w:t>f</w:t>
      </w:r>
      <w:r w:rsidRPr="00192D72">
        <w:rPr>
          <w:color w:val="FF0000"/>
        </w:rPr>
        <w:t>ollow</w:t>
      </w:r>
      <w:r w:rsidRPr="00192D72">
        <w:rPr>
          <w:rFonts w:hint="eastAsia"/>
          <w:color w:val="FF0000"/>
        </w:rPr>
        <w:t>集</w:t>
      </w:r>
      <w:r w:rsidRPr="00192D72">
        <w:rPr>
          <w:rFonts w:hint="eastAsia"/>
        </w:rPr>
        <w:t>也就是</w:t>
      </w:r>
      <w:r>
        <w:rPr>
          <w:rFonts w:hint="eastAsia"/>
        </w:rPr>
        <w:t>d</w:t>
      </w:r>
      <w:r>
        <w:t>eclistn</w:t>
      </w:r>
      <w:r>
        <w:rPr>
          <w:rFonts w:hint="eastAsia"/>
        </w:rPr>
        <w:t>的f</w:t>
      </w:r>
      <w:r>
        <w:t>ollow</w:t>
      </w:r>
      <w:r>
        <w:rPr>
          <w:rFonts w:hint="eastAsia"/>
        </w:rPr>
        <w:t>集</w:t>
      </w:r>
    </w:p>
    <w:sectPr w:rsidR="00192D72" w:rsidRPr="00DC7B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EA0CDB" w14:textId="77777777" w:rsidR="00A17BB7" w:rsidRDefault="00A17BB7" w:rsidP="0078228B">
      <w:r>
        <w:separator/>
      </w:r>
    </w:p>
  </w:endnote>
  <w:endnote w:type="continuationSeparator" w:id="0">
    <w:p w14:paraId="64756892" w14:textId="77777777" w:rsidR="00A17BB7" w:rsidRDefault="00A17BB7" w:rsidP="007822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1E9C00" w14:textId="77777777" w:rsidR="00A17BB7" w:rsidRDefault="00A17BB7" w:rsidP="0078228B">
      <w:r>
        <w:separator/>
      </w:r>
    </w:p>
  </w:footnote>
  <w:footnote w:type="continuationSeparator" w:id="0">
    <w:p w14:paraId="635B6010" w14:textId="77777777" w:rsidR="00A17BB7" w:rsidRDefault="00A17BB7" w:rsidP="007822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740"/>
    <w:rsid w:val="00025D53"/>
    <w:rsid w:val="000960E4"/>
    <w:rsid w:val="00192D72"/>
    <w:rsid w:val="001D0F25"/>
    <w:rsid w:val="00210EE1"/>
    <w:rsid w:val="00505BA2"/>
    <w:rsid w:val="006D4532"/>
    <w:rsid w:val="0078228B"/>
    <w:rsid w:val="0097238D"/>
    <w:rsid w:val="00A17BB7"/>
    <w:rsid w:val="00CB1B9F"/>
    <w:rsid w:val="00CD4B20"/>
    <w:rsid w:val="00CF2740"/>
    <w:rsid w:val="00D935B5"/>
    <w:rsid w:val="00DC7B42"/>
    <w:rsid w:val="00DD4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C5F26F"/>
  <w15:chartTrackingRefBased/>
  <w15:docId w15:val="{6164CD31-119A-42F7-8A36-92868BAA3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22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822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822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822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7</Pages>
  <Words>155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</cp:revision>
  <dcterms:created xsi:type="dcterms:W3CDTF">2020-02-11T21:57:00Z</dcterms:created>
  <dcterms:modified xsi:type="dcterms:W3CDTF">2020-02-12T19:01:00Z</dcterms:modified>
</cp:coreProperties>
</file>