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164E" w14:textId="5DDA3C8E" w:rsidR="002F37A1" w:rsidRDefault="00C45020">
      <w:r>
        <w:t>1.</w:t>
      </w:r>
    </w:p>
    <w:p w14:paraId="1851E962" w14:textId="20317882" w:rsidR="00B16BCB" w:rsidRDefault="00B16BCB">
      <w:pPr>
        <w:rPr>
          <w:rFonts w:hint="eastAsia"/>
        </w:rPr>
      </w:pPr>
      <w:r>
        <w:t>Assume Pattern is P[1]…P[m]</w:t>
      </w:r>
    </w:p>
    <w:p w14:paraId="355FD2F3" w14:textId="3E2B18A0" w:rsidR="00C45020" w:rsidRDefault="00B16BCB">
      <w:r>
        <w:t>Wh</w:t>
      </w:r>
      <w:r w:rsidR="006F5354">
        <w:t>en you have a partial match</w:t>
      </w:r>
      <w:r>
        <w:t xml:space="preserve"> T[i],T[i+1]….T[j]</w:t>
      </w:r>
      <w:r w:rsidR="00132072">
        <w:t xml:space="preserve"> </w:t>
      </w:r>
      <w:r>
        <w:t xml:space="preserve">and meet a non-matching char,  </w:t>
      </w:r>
      <w:r>
        <w:t xml:space="preserve">it is impossible that the start of </w:t>
      </w:r>
      <w:r>
        <w:t>pattern (P[1])</w:t>
      </w:r>
      <w:r>
        <w:t xml:space="preserve"> is between T[i] and T[j] </w:t>
      </w:r>
      <w:r>
        <w:t>again since</w:t>
      </w:r>
      <w:r>
        <w:t xml:space="preserve"> pattern characters are all </w:t>
      </w:r>
      <w:r w:rsidRPr="00B16BCB">
        <w:rPr>
          <w:b/>
          <w:bCs/>
        </w:rPr>
        <w:t>different</w:t>
      </w:r>
      <w:r w:rsidR="00132072">
        <w:t>.   //</w:t>
      </w:r>
      <w:r w:rsidR="00132072">
        <w:t xml:space="preserve">  </w:t>
      </w:r>
      <w:r w:rsidR="00132072" w:rsidRPr="00132072">
        <w:rPr>
          <w:i/>
          <w:iCs/>
        </w:rPr>
        <w:t>(T[i]=P[1])</w:t>
      </w:r>
    </w:p>
    <w:p w14:paraId="43A7F864" w14:textId="1DF0F750" w:rsidR="00B16BCB" w:rsidRDefault="00B16BCB"/>
    <w:p w14:paraId="7C927B8F" w14:textId="426E4903" w:rsidR="00B16BCB" w:rsidRPr="00B16BCB" w:rsidRDefault="00B16BCB" w:rsidP="00132072">
      <w:r>
        <w:rPr>
          <w:rFonts w:hint="eastAsia"/>
        </w:rPr>
        <w:t>S</w:t>
      </w:r>
      <w:r>
        <w:t xml:space="preserve">o </w:t>
      </w:r>
      <w:r w:rsidR="00132072">
        <w:t>we don't need to backtrack from T[i+1], just i</w:t>
      </w:r>
      <w:r w:rsidRPr="00B16BCB">
        <w:t xml:space="preserve">terate through the input and the pattern </w:t>
      </w:r>
      <w:r w:rsidR="00132072">
        <w:t>like common Naïve-String-Matching, when meet non-matching, reset pattern from P[1] ,keep current char pointer of text T.</w:t>
      </w:r>
    </w:p>
    <w:p w14:paraId="404C6984" w14:textId="1BF3DEE5" w:rsidR="00B16BCB" w:rsidRDefault="00B16BCB"/>
    <w:p w14:paraId="75BAC9C2" w14:textId="19DB1E20" w:rsidR="00132072" w:rsidRDefault="00132072"/>
    <w:p w14:paraId="061F74D7" w14:textId="7FD20CF5" w:rsidR="00132072" w:rsidRDefault="00132072"/>
    <w:p w14:paraId="3847FD54" w14:textId="3CCE4FC4" w:rsidR="00132072" w:rsidRDefault="00132072"/>
    <w:p w14:paraId="51D6DA49" w14:textId="2B608A9B" w:rsidR="00132072" w:rsidRDefault="00132072">
      <w:r>
        <w:rPr>
          <w:rFonts w:hint="eastAsia"/>
        </w:rPr>
        <w:t>2</w:t>
      </w:r>
      <w:r>
        <w:t>.</w:t>
      </w:r>
    </w:p>
    <w:p w14:paraId="31B228BD" w14:textId="096EC99F" w:rsidR="00132072" w:rsidRDefault="00EB2BE4">
      <w:r>
        <w:rPr>
          <w:rFonts w:hint="eastAsia"/>
        </w:rPr>
        <w:t>The</w:t>
      </w:r>
      <w:r>
        <w:t xml:space="preserve"> idea is convert 2D to 1D</w:t>
      </w:r>
    </w:p>
    <w:p w14:paraId="7A399021" w14:textId="6A51946E" w:rsidR="00EB2BE4" w:rsidRDefault="00EB2BE4">
      <w:r>
        <w:t>Pre</w:t>
      </w:r>
      <w:r>
        <w:rPr>
          <w:rFonts w:hint="eastAsia"/>
        </w:rPr>
        <w:t>pr</w:t>
      </w:r>
      <w:r>
        <w:t>ocess:</w:t>
      </w:r>
    </w:p>
    <w:p w14:paraId="56B833CD" w14:textId="29272AA5" w:rsidR="00EB2BE4" w:rsidRDefault="00213683">
      <w:r w:rsidRPr="00213683">
        <w:drawing>
          <wp:inline distT="0" distB="0" distL="0" distR="0" wp14:anchorId="5E9BCFA3" wp14:editId="100873E3">
            <wp:extent cx="2153207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38" cy="19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AD3B" w14:textId="6099D470" w:rsidR="00EB2BE4" w:rsidRDefault="00213683">
      <w:r>
        <w:t>To every column ,calculate the hash of each char</w:t>
      </w:r>
    </w:p>
    <w:p w14:paraId="182FF1A2" w14:textId="025581F0" w:rsidR="00213683" w:rsidRDefault="00213683"/>
    <w:p w14:paraId="25667C80" w14:textId="1E1604D5" w:rsidR="00213683" w:rsidRDefault="00213683">
      <w:r>
        <w:rPr>
          <w:rFonts w:hint="eastAsia"/>
        </w:rPr>
        <w:t>A</w:t>
      </w:r>
      <w:r>
        <w:t>fter loop all columns, every char should have a hashed number based on its column</w:t>
      </w:r>
      <w:r>
        <w:rPr>
          <w:rFonts w:hint="eastAsia"/>
        </w:rPr>
        <w:t>，</w:t>
      </w:r>
    </w:p>
    <w:p w14:paraId="4DC41181" w14:textId="436D9F99" w:rsidR="00213683" w:rsidRDefault="00213683">
      <w:pPr>
        <w:rPr>
          <w:rFonts w:hint="eastAsia"/>
        </w:rPr>
      </w:pPr>
      <w:r>
        <w:rPr>
          <w:rFonts w:hint="eastAsia"/>
        </w:rPr>
        <w:t>then</w:t>
      </w:r>
      <w:r>
        <w:t xml:space="preserve"> treat the column-hashed-number in one row as new char, hash it again. (Hash h1 in row instead of hash X in row because h1 has the data of column,)</w:t>
      </w:r>
    </w:p>
    <w:p w14:paraId="15DE4E59" w14:textId="34854D43" w:rsidR="00213683" w:rsidRDefault="00213683">
      <w:pPr>
        <w:rPr>
          <w:rFonts w:hint="eastAsia"/>
        </w:rPr>
      </w:pPr>
      <w:r w:rsidRPr="00213683">
        <w:drawing>
          <wp:inline distT="0" distB="0" distL="0" distR="0" wp14:anchorId="78F1D9F4" wp14:editId="67EBE24C">
            <wp:extent cx="2938038" cy="1370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437" cy="13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343D" w14:textId="5F907C42" w:rsidR="00EB2BE4" w:rsidRDefault="00EB2BE4">
      <w:r>
        <w:tab/>
      </w:r>
    </w:p>
    <w:p w14:paraId="44FBDB59" w14:textId="0D1ACA57" w:rsidR="00213683" w:rsidRDefault="00213683"/>
    <w:p w14:paraId="57D11963" w14:textId="0BC7C422" w:rsidR="00213683" w:rsidRDefault="00213683"/>
    <w:p w14:paraId="09BC05AD" w14:textId="0D326F9A" w:rsidR="00213683" w:rsidRDefault="00213683"/>
    <w:p w14:paraId="3881D000" w14:textId="6715542F" w:rsidR="00213683" w:rsidRDefault="00213683"/>
    <w:p w14:paraId="384B7427" w14:textId="41B3D748" w:rsidR="00213683" w:rsidRDefault="00213683"/>
    <w:p w14:paraId="2B56BA34" w14:textId="6AD19CA6" w:rsidR="00213683" w:rsidRDefault="00213683">
      <w:r>
        <w:lastRenderedPageBreak/>
        <w:t>Then loop the m*m text,</w:t>
      </w:r>
    </w:p>
    <w:p w14:paraId="06737369" w14:textId="1F46C788" w:rsidR="005D5144" w:rsidRDefault="00D75519">
      <w:r w:rsidRPr="00D75519">
        <w:drawing>
          <wp:inline distT="0" distB="0" distL="0" distR="0" wp14:anchorId="7961747C" wp14:editId="1D3778AF">
            <wp:extent cx="2239180" cy="17068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986" cy="17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33" w14:textId="25782CFD" w:rsidR="00D75519" w:rsidRDefault="00D75519">
      <w:r>
        <w:t>When move vertically, calculate column-hash number h1 of new row ,based on h1, calculate new h2, then total hash can be calculated by (d(total-oldh2*h)+new h2)%q</w:t>
      </w:r>
    </w:p>
    <w:p w14:paraId="0E629A70" w14:textId="77CB7AD3" w:rsidR="00D75519" w:rsidRDefault="00D75519"/>
    <w:p w14:paraId="5433DD13" w14:textId="6E0526C3" w:rsidR="00D75519" w:rsidRDefault="00D75519">
      <w:r w:rsidRPr="00D75519">
        <w:drawing>
          <wp:inline distT="0" distB="0" distL="0" distR="0" wp14:anchorId="25C630C0" wp14:editId="415E3ED2">
            <wp:extent cx="2177592" cy="234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800" cy="23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F788" w14:textId="14F45162" w:rsidR="00D75519" w:rsidRDefault="00D75519">
      <w:r>
        <w:rPr>
          <w:rFonts w:hint="eastAsia"/>
        </w:rPr>
        <w:t>W</w:t>
      </w:r>
      <w:r>
        <w:t>hen move vertically, we need to recalculate every h2, but when calculate h2, it just need to remove old h1 in that row and add new h1 //d(h2-oldh1*h)+new h1)%q</w:t>
      </w:r>
    </w:p>
    <w:p w14:paraId="7BE2CC2D" w14:textId="46BFE7AA" w:rsidR="00D75519" w:rsidRDefault="00D75519"/>
    <w:p w14:paraId="4B272E69" w14:textId="579CE863" w:rsidR="00D75519" w:rsidRDefault="00D75519"/>
    <w:p w14:paraId="398BFF99" w14:textId="4AD95E0F" w:rsidR="00D75519" w:rsidRDefault="00D75519"/>
    <w:p w14:paraId="0FFA3840" w14:textId="0D4C97B7" w:rsidR="00D75519" w:rsidRDefault="00D75519"/>
    <w:p w14:paraId="4E64FE41" w14:textId="137AD4FD" w:rsidR="00D75519" w:rsidRDefault="00D75519"/>
    <w:p w14:paraId="6A49AB6D" w14:textId="2742534F" w:rsidR="00D75519" w:rsidRDefault="00D75519"/>
    <w:p w14:paraId="3682C7F4" w14:textId="523DB5B4" w:rsidR="00D75519" w:rsidRDefault="00D75519"/>
    <w:p w14:paraId="2470A0F8" w14:textId="0FDC1720" w:rsidR="00D75519" w:rsidRDefault="00D75519"/>
    <w:p w14:paraId="096FCF9D" w14:textId="217C7B3A" w:rsidR="00D75519" w:rsidRDefault="00D75519"/>
    <w:p w14:paraId="3F901498" w14:textId="1572F1B9" w:rsidR="00D75519" w:rsidRDefault="00D75519"/>
    <w:p w14:paraId="75B00C43" w14:textId="7DD3602B" w:rsidR="00D75519" w:rsidRDefault="00D75519"/>
    <w:p w14:paraId="311D5F50" w14:textId="4EDE461F" w:rsidR="00D75519" w:rsidRDefault="00D75519"/>
    <w:p w14:paraId="4034E6BB" w14:textId="48847B1C" w:rsidR="00D75519" w:rsidRDefault="00D75519"/>
    <w:p w14:paraId="1D73BF95" w14:textId="7C898BDF" w:rsidR="00D75519" w:rsidRDefault="00D75519"/>
    <w:p w14:paraId="43C7D48F" w14:textId="6432572D" w:rsidR="00D75519" w:rsidRDefault="00D75519"/>
    <w:p w14:paraId="7A474265" w14:textId="1ACB0FDC" w:rsidR="00D75519" w:rsidRDefault="00D75519"/>
    <w:p w14:paraId="7B2C2570" w14:textId="67A53491" w:rsidR="00D75519" w:rsidRDefault="00D75519"/>
    <w:p w14:paraId="6E633EA8" w14:textId="011464B9" w:rsidR="00D75519" w:rsidRDefault="00D75519">
      <w:r>
        <w:lastRenderedPageBreak/>
        <w:t>3.</w:t>
      </w:r>
    </w:p>
    <w:p w14:paraId="0A72D261" w14:textId="0B03545D" w:rsidR="00250640" w:rsidRDefault="00250640">
      <w:r>
        <w:rPr>
          <w:rFonts w:hint="eastAsia"/>
        </w:rPr>
        <w:t>i</w:t>
      </w:r>
      <w:r>
        <w:t>f G is Hamiltonian, then every vertex of G should have indegree and outdegree=1.</w:t>
      </w:r>
    </w:p>
    <w:p w14:paraId="27AD1C8A" w14:textId="2F336479" w:rsidR="00250640" w:rsidRDefault="00250640">
      <w:r>
        <w:rPr>
          <w:rFonts w:hint="eastAsia"/>
        </w:rPr>
        <w:t>C</w:t>
      </w:r>
      <w:r>
        <w:t>ause it is bipartite number of vertices, one side will have more nodes than other side. Assume one side</w:t>
      </w:r>
      <w:r w:rsidR="0068297B">
        <w:t xml:space="preserve"> A</w:t>
      </w:r>
      <w:r>
        <w:t xml:space="preserve"> has m nodes, one side</w:t>
      </w:r>
      <w:r w:rsidR="0068297B">
        <w:t xml:space="preserve"> B</w:t>
      </w:r>
      <w:r>
        <w:t xml:space="preserve"> has n nodes. Cause it is bipartite, the outdegree of one side = the indegree of the other side</w:t>
      </w:r>
      <w:r w:rsidR="0068297B">
        <w:t>. However, A has m outdegree, B has n indegree, unmatched.</w:t>
      </w:r>
    </w:p>
    <w:p w14:paraId="61A23113" w14:textId="12B944F6" w:rsidR="0068297B" w:rsidRDefault="0068297B">
      <w:r>
        <w:t>So it is non-Hamiltonian.</w:t>
      </w:r>
    </w:p>
    <w:p w14:paraId="615FB774" w14:textId="300DB7F4" w:rsidR="0068297B" w:rsidRPr="0068297B" w:rsidRDefault="0068297B"/>
    <w:p w14:paraId="1956EB2D" w14:textId="66CB88C1" w:rsidR="0068297B" w:rsidRDefault="0068297B">
      <w:r w:rsidRPr="0068297B">
        <w:drawing>
          <wp:inline distT="0" distB="0" distL="0" distR="0" wp14:anchorId="17A8176B" wp14:editId="26971DF1">
            <wp:extent cx="2743583" cy="2000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//should be undirected, the </w:t>
      </w:r>
      <w:r>
        <w:rPr>
          <w:rFonts w:hint="eastAsia"/>
        </w:rPr>
        <w:t>a</w:t>
      </w:r>
      <w:r>
        <w:t>rr</w:t>
      </w:r>
      <w:r w:rsidR="00C115C8">
        <w:t>i</w:t>
      </w:r>
      <w:r>
        <w:t xml:space="preserve">ow is just used to </w:t>
      </w:r>
      <w:r>
        <w:rPr>
          <w:rFonts w:hint="eastAsia"/>
        </w:rPr>
        <w:t>s</w:t>
      </w:r>
      <w:r>
        <w:t>how the cycle.</w:t>
      </w:r>
    </w:p>
    <w:p w14:paraId="3FC4A0B5" w14:textId="77777777" w:rsidR="0068297B" w:rsidRDefault="0068297B">
      <w:pPr>
        <w:rPr>
          <w:rFonts w:hint="eastAsia"/>
        </w:rPr>
      </w:pPr>
    </w:p>
    <w:p w14:paraId="3F4DFD22" w14:textId="2AAE16F4" w:rsidR="0068297B" w:rsidRDefault="0068297B">
      <w:r>
        <w:t>Only when the # vertices of both sides are equal, it is possible to have Hamiltonian.</w:t>
      </w:r>
    </w:p>
    <w:p w14:paraId="48CE950E" w14:textId="3839216A" w:rsidR="0068297B" w:rsidRDefault="0068297B"/>
    <w:p w14:paraId="02C3A57F" w14:textId="75561B50" w:rsidR="0068297B" w:rsidRDefault="0068297B"/>
    <w:p w14:paraId="0362CAEC" w14:textId="000F60C8" w:rsidR="0068297B" w:rsidRDefault="0068297B"/>
    <w:p w14:paraId="6900901A" w14:textId="19884B7A" w:rsidR="0068297B" w:rsidRDefault="0068297B">
      <w:r>
        <w:rPr>
          <w:rFonts w:hint="eastAsia"/>
        </w:rPr>
        <w:t>4</w:t>
      </w:r>
      <w:r>
        <w:t>.</w:t>
      </w:r>
    </w:p>
    <w:p w14:paraId="1CC4431E" w14:textId="0FC3B9F4" w:rsidR="0068297B" w:rsidRDefault="0068297B">
      <w:pPr>
        <w:rPr>
          <w:rFonts w:hint="eastAsia"/>
        </w:rPr>
      </w:pPr>
      <w:r>
        <w:rPr>
          <w:rFonts w:hint="eastAsia"/>
        </w:rPr>
        <w:t>C</w:t>
      </w:r>
      <w:r>
        <w:t>ause the graph is directed and acyclic, just apply topological sort on the graph.</w:t>
      </w:r>
      <w:r w:rsidR="002924C2">
        <w:t xml:space="preserve"> Then if </w:t>
      </w:r>
      <w:r w:rsidR="00C115C8">
        <w:t xml:space="preserve">all the </w:t>
      </w:r>
      <w:r w:rsidR="002924C2">
        <w:t>adjacent vertices</w:t>
      </w:r>
      <w:r w:rsidR="00C115C8">
        <w:t xml:space="preserve"> in</w:t>
      </w:r>
      <w:r w:rsidR="00C115C8">
        <w:t xml:space="preserve"> sorted graph </w:t>
      </w:r>
      <w:r w:rsidR="002924C2">
        <w:t xml:space="preserve">are connected, </w:t>
      </w:r>
      <w:r w:rsidR="003C7DE0">
        <w:t>it means that the Hamilton path exist</w:t>
      </w:r>
    </w:p>
    <w:p w14:paraId="60DB2BBA" w14:textId="5329739C" w:rsidR="0068297B" w:rsidRDefault="0068297B"/>
    <w:p w14:paraId="7844F6DE" w14:textId="08BFA2A1" w:rsidR="0068297B" w:rsidRDefault="0068297B"/>
    <w:p w14:paraId="3ACEB741" w14:textId="27591E5E" w:rsidR="0068297B" w:rsidRPr="00C115C8" w:rsidRDefault="0068297B"/>
    <w:p w14:paraId="20EEC940" w14:textId="03AB7292" w:rsidR="0068297B" w:rsidRDefault="0068297B"/>
    <w:p w14:paraId="6357081B" w14:textId="1CDECF13" w:rsidR="0068297B" w:rsidRPr="0068297B" w:rsidRDefault="0068297B"/>
    <w:p w14:paraId="2ABAC885" w14:textId="5AAB6E22" w:rsidR="0068297B" w:rsidRPr="00C115C8" w:rsidRDefault="0068297B"/>
    <w:p w14:paraId="7DACE3B1" w14:textId="6CA7F93B" w:rsidR="0068297B" w:rsidRDefault="0068297B"/>
    <w:p w14:paraId="03113710" w14:textId="467A0035" w:rsidR="0068297B" w:rsidRDefault="0068297B"/>
    <w:p w14:paraId="5166CF37" w14:textId="70285947" w:rsidR="0068297B" w:rsidRDefault="0068297B"/>
    <w:p w14:paraId="56F5F300" w14:textId="34782ABB" w:rsidR="0068297B" w:rsidRDefault="0068297B"/>
    <w:p w14:paraId="010C18B6" w14:textId="481CAA40" w:rsidR="0068297B" w:rsidRDefault="0068297B"/>
    <w:p w14:paraId="0EBC3292" w14:textId="64ECB765" w:rsidR="0068297B" w:rsidRDefault="0068297B"/>
    <w:p w14:paraId="68448BE9" w14:textId="28B84AE7" w:rsidR="0068297B" w:rsidRDefault="0068297B"/>
    <w:p w14:paraId="411E50EA" w14:textId="43130869" w:rsidR="0068297B" w:rsidRDefault="0068297B"/>
    <w:p w14:paraId="46627A99" w14:textId="77777777" w:rsidR="00A02A3D" w:rsidRDefault="00A02A3D">
      <w:pPr>
        <w:rPr>
          <w:rFonts w:hint="eastAsia"/>
        </w:rPr>
      </w:pPr>
    </w:p>
    <w:p w14:paraId="2BD2FD06" w14:textId="4B061C7E" w:rsidR="00C115C8" w:rsidRDefault="00C115C8">
      <w:r>
        <w:rPr>
          <w:rFonts w:hint="eastAsia"/>
        </w:rPr>
        <w:t>5</w:t>
      </w:r>
      <w:r>
        <w:t>.</w:t>
      </w:r>
    </w:p>
    <w:p w14:paraId="447FF09B" w14:textId="50C87F91" w:rsidR="00A02A3D" w:rsidRDefault="00A02A3D">
      <w:r w:rsidRPr="00A02A3D">
        <w:lastRenderedPageBreak/>
        <w:drawing>
          <wp:inline distT="0" distB="0" distL="0" distR="0" wp14:anchorId="7AB61D68" wp14:editId="7363A547">
            <wp:extent cx="5274310" cy="2257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5BF4" w14:textId="73F4CA6B" w:rsidR="00A02A3D" w:rsidRDefault="00A02A3D">
      <w:r>
        <w:rPr>
          <w:rFonts w:hint="eastAsia"/>
        </w:rPr>
        <w:t>T</w:t>
      </w:r>
      <w:r>
        <w:t>he result should be</w:t>
      </w:r>
    </w:p>
    <w:p w14:paraId="291BFD6F" w14:textId="5CF97C0E" w:rsidR="00A02A3D" w:rsidRDefault="00A02A3D" w:rsidP="00A02A3D">
      <w:r>
        <w:t>((X1 or X2)</w:t>
      </w:r>
      <w:r>
        <w:t xml:space="preserve"> </w:t>
      </w:r>
      <w:r>
        <w:t xml:space="preserve">and X3) and </w:t>
      </w:r>
      <w:r w:rsidRPr="00A02A3D">
        <w:rPr>
          <w:color w:val="FF0000"/>
        </w:rPr>
        <w:t>((x1 and x2 and not x3) or x3) and</w:t>
      </w:r>
      <w:r w:rsidRPr="00A02A3D">
        <w:rPr>
          <w:rFonts w:hint="eastAsia"/>
          <w:color w:val="FF0000"/>
        </w:rPr>
        <w:t xml:space="preserve"> </w:t>
      </w:r>
      <w:r w:rsidRPr="00A02A3D">
        <w:rPr>
          <w:color w:val="FF0000"/>
        </w:rPr>
        <w:t>(x1 and x2 and not x3)</w:t>
      </w:r>
      <w:r>
        <w:rPr>
          <w:color w:val="FF0000"/>
        </w:rPr>
        <w:t xml:space="preserve"> //combine</w:t>
      </w:r>
    </w:p>
    <w:p w14:paraId="4B8A8D34" w14:textId="03F1FF23" w:rsidR="00A02A3D" w:rsidRDefault="00A02A3D" w:rsidP="00A02A3D">
      <w:r>
        <w:rPr>
          <w:rFonts w:hint="eastAsia"/>
        </w:rPr>
        <w:t>=</w:t>
      </w:r>
      <w:bookmarkStart w:id="0" w:name="OLE_LINK1"/>
      <w:r>
        <w:t>(</w:t>
      </w:r>
      <w:r>
        <w:t>(X1 or X2) and X3</w:t>
      </w:r>
      <w:r>
        <w:rPr>
          <w:rFonts w:hint="eastAsia"/>
        </w:rPr>
        <w:t>)</w:t>
      </w:r>
      <w:r>
        <w:t xml:space="preserve"> </w:t>
      </w:r>
      <w:bookmarkEnd w:id="0"/>
      <w:r>
        <w:t>and ((x1 and x2 and not x3) or</w:t>
      </w:r>
      <w:r>
        <w:t xml:space="preserve"> </w:t>
      </w:r>
      <w:r>
        <w:t xml:space="preserve">(x1 and x2 and </w:t>
      </w:r>
      <w:r w:rsidRPr="00A02A3D">
        <w:rPr>
          <w:color w:val="FF0000"/>
        </w:rPr>
        <w:t>not x3</w:t>
      </w:r>
      <w:r w:rsidRPr="00A02A3D">
        <w:rPr>
          <w:color w:val="FF0000"/>
        </w:rPr>
        <w:t xml:space="preserve"> and x3</w:t>
      </w:r>
      <w:r>
        <w:t>)</w:t>
      </w:r>
      <w:r>
        <w:t>)</w:t>
      </w:r>
    </w:p>
    <w:p w14:paraId="75D58740" w14:textId="6A18A75C" w:rsidR="00A02A3D" w:rsidRDefault="00A02A3D" w:rsidP="00A02A3D">
      <w:r>
        <w:rPr>
          <w:rFonts w:hint="eastAsia"/>
        </w:rPr>
        <w:t>=</w:t>
      </w:r>
      <w:r>
        <w:t>((X1 or X2) and X3</w:t>
      </w:r>
      <w:r>
        <w:rPr>
          <w:rFonts w:hint="eastAsia"/>
        </w:rPr>
        <w:t>)</w:t>
      </w:r>
      <w:r>
        <w:t xml:space="preserve"> and (</w:t>
      </w:r>
      <w:r>
        <w:t>(x1 and x2 and not x3)</w:t>
      </w:r>
      <w:r>
        <w:t xml:space="preserve"> or (x1 and x2 </w:t>
      </w:r>
      <w:r w:rsidRPr="00A02A3D">
        <w:rPr>
          <w:color w:val="FF0000"/>
        </w:rPr>
        <w:t>and False</w:t>
      </w:r>
      <w:r>
        <w:t>))</w:t>
      </w:r>
    </w:p>
    <w:p w14:paraId="4789D992" w14:textId="0A4B9353" w:rsidR="00A02A3D" w:rsidRDefault="00A02A3D" w:rsidP="00A02A3D">
      <w:pPr>
        <w:rPr>
          <w:color w:val="FF0000"/>
        </w:rPr>
      </w:pPr>
      <w:r>
        <w:rPr>
          <w:rFonts w:hint="eastAsia"/>
        </w:rPr>
        <w:t>=</w:t>
      </w:r>
      <w:r>
        <w:t>((X1 or X2) and X3</w:t>
      </w:r>
      <w:r>
        <w:rPr>
          <w:rFonts w:hint="eastAsia"/>
        </w:rPr>
        <w:t>)</w:t>
      </w:r>
      <w:r>
        <w:t xml:space="preserve"> and ((x1 and x2 and not x3)</w:t>
      </w:r>
      <w:r w:rsidRPr="00A02A3D">
        <w:rPr>
          <w:color w:val="FF0000"/>
        </w:rPr>
        <w:t xml:space="preserve"> or</w:t>
      </w:r>
      <w:r w:rsidRPr="00A02A3D">
        <w:rPr>
          <w:color w:val="FF0000"/>
        </w:rPr>
        <w:t xml:space="preserve"> False)</w:t>
      </w:r>
    </w:p>
    <w:p w14:paraId="105F8DA1" w14:textId="759F8AE2" w:rsidR="00A02A3D" w:rsidRDefault="00A02A3D" w:rsidP="00A02A3D">
      <w:pPr>
        <w:rPr>
          <w:rFonts w:hint="eastAsia"/>
        </w:rPr>
      </w:pPr>
      <w:r w:rsidRPr="00A02A3D">
        <w:t>=</w:t>
      </w:r>
      <w:r>
        <w:t xml:space="preserve"> </w:t>
      </w:r>
      <w:r>
        <w:t xml:space="preserve">((X1 or X2) </w:t>
      </w:r>
      <w:r w:rsidRPr="00A02A3D">
        <w:rPr>
          <w:color w:val="FF0000"/>
        </w:rPr>
        <w:t>and</w:t>
      </w:r>
      <w:r>
        <w:t xml:space="preserve"> X3</w:t>
      </w:r>
      <w:r>
        <w:rPr>
          <w:rFonts w:hint="eastAsia"/>
        </w:rPr>
        <w:t>)</w:t>
      </w:r>
      <w:r>
        <w:t xml:space="preserve"> </w:t>
      </w:r>
      <w:r w:rsidRPr="00A02A3D">
        <w:rPr>
          <w:color w:val="FF0000"/>
        </w:rPr>
        <w:t>and</w:t>
      </w:r>
      <w:r>
        <w:t xml:space="preserve"> (x1 </w:t>
      </w:r>
      <w:r w:rsidRPr="00A02A3D">
        <w:rPr>
          <w:color w:val="FF0000"/>
        </w:rPr>
        <w:t>and</w:t>
      </w:r>
      <w:r>
        <w:t xml:space="preserve"> x2 </w:t>
      </w:r>
      <w:r w:rsidRPr="00A02A3D">
        <w:rPr>
          <w:color w:val="FF0000"/>
        </w:rPr>
        <w:t>and</w:t>
      </w:r>
      <w:r>
        <w:t xml:space="preserve"> not x3)</w:t>
      </w:r>
    </w:p>
    <w:p w14:paraId="65E5B7E0" w14:textId="27E48AA8" w:rsidR="00A02A3D" w:rsidRDefault="00A02A3D" w:rsidP="00A02A3D">
      <w:pPr>
        <w:rPr>
          <w:color w:val="FF0000"/>
        </w:rPr>
      </w:pPr>
      <w:r>
        <w:t>=</w:t>
      </w:r>
      <w:r>
        <w:t>(X1 or X2)</w:t>
      </w:r>
      <w:r>
        <w:t xml:space="preserve"> and </w:t>
      </w:r>
      <w:r w:rsidRPr="008D3E2E">
        <w:rPr>
          <w:color w:val="FF0000"/>
        </w:rPr>
        <w:t>X3</w:t>
      </w:r>
      <w:r>
        <w:t xml:space="preserve"> and X1 and X2 </w:t>
      </w:r>
      <w:r w:rsidRPr="008D3E2E">
        <w:rPr>
          <w:color w:val="FF0000"/>
        </w:rPr>
        <w:t>and not X3</w:t>
      </w:r>
    </w:p>
    <w:p w14:paraId="759398EE" w14:textId="2E8A1374" w:rsidR="008D3E2E" w:rsidRDefault="008D3E2E" w:rsidP="008D3E2E">
      <w:pPr>
        <w:rPr>
          <w:color w:val="FF0000"/>
        </w:rPr>
      </w:pPr>
      <w:r>
        <w:t>=(X1 or X2)</w:t>
      </w:r>
      <w:r>
        <w:t xml:space="preserve"> </w:t>
      </w:r>
      <w:r>
        <w:t xml:space="preserve">and X1 and X2 </w:t>
      </w:r>
      <w:r w:rsidRPr="008D3E2E">
        <w:rPr>
          <w:color w:val="FF0000"/>
        </w:rPr>
        <w:t xml:space="preserve">and </w:t>
      </w:r>
      <w:r>
        <w:rPr>
          <w:color w:val="FF0000"/>
        </w:rPr>
        <w:t>False</w:t>
      </w:r>
    </w:p>
    <w:p w14:paraId="02191B91" w14:textId="66E9842E" w:rsidR="008D3E2E" w:rsidRDefault="008D3E2E" w:rsidP="008D3E2E">
      <w:r>
        <w:t>=False=0</w:t>
      </w:r>
    </w:p>
    <w:p w14:paraId="2780BF70" w14:textId="113D06A7" w:rsidR="008D3E2E" w:rsidRDefault="008D3E2E" w:rsidP="008D3E2E"/>
    <w:p w14:paraId="6C6D8247" w14:textId="2D09609D" w:rsidR="008D3E2E" w:rsidRDefault="008D3E2E" w:rsidP="008D3E2E">
      <w:r>
        <w:rPr>
          <w:rFonts w:hint="eastAsia"/>
        </w:rPr>
        <w:t>S</w:t>
      </w:r>
      <w:r>
        <w:t>o it is unsatisfiable.</w:t>
      </w:r>
    </w:p>
    <w:p w14:paraId="5BCC369C" w14:textId="4457D4C4" w:rsidR="008D3E2E" w:rsidRDefault="008D3E2E" w:rsidP="008D3E2E"/>
    <w:p w14:paraId="788A31BA" w14:textId="77777777" w:rsidR="008D3E2E" w:rsidRPr="008D3E2E" w:rsidRDefault="008D3E2E" w:rsidP="008D3E2E">
      <w:pPr>
        <w:rPr>
          <w:rFonts w:hint="eastAsia"/>
        </w:rPr>
      </w:pPr>
    </w:p>
    <w:p w14:paraId="05A813AB" w14:textId="5E9337E8" w:rsidR="008D3E2E" w:rsidRPr="008D3E2E" w:rsidRDefault="008D3E2E" w:rsidP="00A02A3D">
      <w:pPr>
        <w:rPr>
          <w:rFonts w:hint="eastAsia"/>
        </w:rPr>
      </w:pPr>
    </w:p>
    <w:p w14:paraId="0829066E" w14:textId="68A29432" w:rsidR="00A02A3D" w:rsidRDefault="00A02A3D" w:rsidP="00A02A3D"/>
    <w:p w14:paraId="401C2418" w14:textId="12A19612" w:rsidR="008D3E2E" w:rsidRDefault="008D3E2E" w:rsidP="00A02A3D"/>
    <w:p w14:paraId="5C06F2D9" w14:textId="119F6586" w:rsidR="008D3E2E" w:rsidRDefault="008D3E2E" w:rsidP="00A02A3D"/>
    <w:p w14:paraId="2B066E5E" w14:textId="30C4D7D4" w:rsidR="008D3E2E" w:rsidRDefault="008D3E2E" w:rsidP="00A02A3D"/>
    <w:p w14:paraId="0A98A507" w14:textId="1CFFBC2F" w:rsidR="008D3E2E" w:rsidRDefault="008D3E2E" w:rsidP="00A02A3D"/>
    <w:p w14:paraId="19E32B39" w14:textId="3AFDDC82" w:rsidR="008D3E2E" w:rsidRDefault="008D3E2E" w:rsidP="00A02A3D"/>
    <w:p w14:paraId="380146E9" w14:textId="240A30C3" w:rsidR="008D3E2E" w:rsidRDefault="008D3E2E" w:rsidP="00A02A3D"/>
    <w:p w14:paraId="35FD73B2" w14:textId="574C38BF" w:rsidR="008D3E2E" w:rsidRDefault="008D3E2E" w:rsidP="00A02A3D"/>
    <w:p w14:paraId="2229E35C" w14:textId="3C041072" w:rsidR="008D3E2E" w:rsidRDefault="008D3E2E" w:rsidP="00A02A3D"/>
    <w:p w14:paraId="02F7BEF5" w14:textId="756572CD" w:rsidR="008D3E2E" w:rsidRDefault="008D3E2E" w:rsidP="00A02A3D"/>
    <w:p w14:paraId="4FF20C59" w14:textId="13D09611" w:rsidR="008D3E2E" w:rsidRDefault="008D3E2E" w:rsidP="00A02A3D"/>
    <w:p w14:paraId="4419B496" w14:textId="2931B0FD" w:rsidR="008D3E2E" w:rsidRDefault="008D3E2E" w:rsidP="00A02A3D"/>
    <w:p w14:paraId="725FB339" w14:textId="5C6B7F53" w:rsidR="008D3E2E" w:rsidRDefault="008D3E2E" w:rsidP="00A02A3D"/>
    <w:p w14:paraId="23008977" w14:textId="66A66CCD" w:rsidR="008D3E2E" w:rsidRDefault="008D3E2E" w:rsidP="00A02A3D"/>
    <w:p w14:paraId="19A8D4C2" w14:textId="7CF6D99C" w:rsidR="008D3E2E" w:rsidRDefault="008D3E2E" w:rsidP="00A02A3D"/>
    <w:p w14:paraId="25072C49" w14:textId="1F3AB4AE" w:rsidR="008D3E2E" w:rsidRDefault="008D3E2E" w:rsidP="00A02A3D"/>
    <w:p w14:paraId="20C50B8C" w14:textId="4807223B" w:rsidR="008D3E2E" w:rsidRDefault="008D3E2E" w:rsidP="00A02A3D"/>
    <w:p w14:paraId="54B90C78" w14:textId="77777777" w:rsidR="004068D8" w:rsidRDefault="004068D8" w:rsidP="00A02A3D">
      <w:pPr>
        <w:rPr>
          <w:rFonts w:hint="eastAsia"/>
        </w:rPr>
      </w:pPr>
    </w:p>
    <w:p w14:paraId="60B37A41" w14:textId="05D2E7FF" w:rsidR="008D3E2E" w:rsidRDefault="00F83620" w:rsidP="00A02A3D">
      <w:r>
        <w:rPr>
          <w:rFonts w:hint="eastAsia"/>
        </w:rPr>
        <w:lastRenderedPageBreak/>
        <w:t>6</w:t>
      </w:r>
      <w:r>
        <w:t>.</w:t>
      </w:r>
    </w:p>
    <w:p w14:paraId="41435B21" w14:textId="77777777" w:rsidR="00A8706D" w:rsidRDefault="00F83620" w:rsidP="00A02A3D">
      <w:bookmarkStart w:id="1" w:name="OLE_LINK3"/>
      <w:r>
        <w:rPr>
          <w:rFonts w:hint="eastAsia"/>
        </w:rPr>
        <w:t>St</w:t>
      </w:r>
      <w:r>
        <w:t xml:space="preserve">ep1.This problem is NP since given a graph G and </w:t>
      </w:r>
      <w:r w:rsidR="00A8706D">
        <w:t>potential path P, we can easily check whether P is a Hamiltonian Path in polynomial time (</w:t>
      </w:r>
    </w:p>
    <w:p w14:paraId="7312FA75" w14:textId="77777777" w:rsidR="00A8706D" w:rsidRDefault="00A8706D" w:rsidP="00A02A3D">
      <w:r>
        <w:t xml:space="preserve">Build a hashtable , vertices of G as key, default value is 0, </w:t>
      </w:r>
    </w:p>
    <w:p w14:paraId="03D7E31D" w14:textId="77777777" w:rsidR="00A8706D" w:rsidRDefault="00A8706D" w:rsidP="00A02A3D">
      <w:r>
        <w:t xml:space="preserve">iterate the path , if the hashTable contains this node, </w:t>
      </w:r>
    </w:p>
    <w:p w14:paraId="60E4981E" w14:textId="60A061E1" w:rsidR="00A8706D" w:rsidRDefault="00A8706D" w:rsidP="00A8706D">
      <w:pPr>
        <w:ind w:left="1680" w:firstLine="420"/>
      </w:pPr>
      <w:r>
        <w:t>value++,</w:t>
      </w:r>
    </w:p>
    <w:p w14:paraId="3992591F" w14:textId="77777777" w:rsidR="00A8706D" w:rsidRDefault="00A8706D" w:rsidP="00A8706D">
      <w:pPr>
        <w:ind w:firstLine="420"/>
      </w:pPr>
      <w:r>
        <w:t xml:space="preserve"> </w:t>
      </w:r>
      <w:r>
        <w:tab/>
      </w:r>
      <w:r>
        <w:tab/>
      </w:r>
      <w:r>
        <w:tab/>
      </w:r>
      <w:r>
        <w:tab/>
        <w:t xml:space="preserve">if value &gt;1, return false,  </w:t>
      </w:r>
    </w:p>
    <w:p w14:paraId="44B49CFD" w14:textId="3E71BC0D" w:rsidR="00F83620" w:rsidRDefault="00A8706D" w:rsidP="00A8706D">
      <w:pPr>
        <w:ind w:left="1260" w:firstLine="420"/>
      </w:pPr>
      <w:r>
        <w:t>else if the hashtable doesn't contain this node, return false).</w:t>
      </w:r>
    </w:p>
    <w:bookmarkEnd w:id="1"/>
    <w:p w14:paraId="3212C539" w14:textId="5A10E086" w:rsidR="00A8706D" w:rsidRDefault="00A8706D" w:rsidP="00A8706D">
      <w:pPr>
        <w:ind w:left="1260" w:firstLine="420"/>
        <w:rPr>
          <w:rFonts w:hint="eastAsia"/>
        </w:rPr>
      </w:pPr>
    </w:p>
    <w:p w14:paraId="0B055E16" w14:textId="2E9B8AF3" w:rsidR="00A8706D" w:rsidRDefault="00A8706D" w:rsidP="00A8706D">
      <w:r>
        <w:rPr>
          <w:rFonts w:hint="eastAsia"/>
        </w:rPr>
        <w:t>S</w:t>
      </w:r>
      <w:r>
        <w:t>tep2:</w:t>
      </w:r>
    </w:p>
    <w:p w14:paraId="202E56AF" w14:textId="09089011" w:rsidR="00A8706D" w:rsidRDefault="00A8706D" w:rsidP="00A8706D">
      <w:r>
        <w:rPr>
          <w:rFonts w:hint="eastAsia"/>
        </w:rPr>
        <w:t>r</w:t>
      </w:r>
      <w:r>
        <w:t>educt 3SAT to Ham</w:t>
      </w:r>
      <w:r w:rsidR="005A2A5F">
        <w:t>iltonian-Path problem.</w:t>
      </w:r>
    </w:p>
    <w:p w14:paraId="288B9D24" w14:textId="180EF407" w:rsidR="005A2A5F" w:rsidRDefault="005A2A5F" w:rsidP="00A8706D">
      <w:r>
        <w:t>need to show that given a Boolean expression E with k clauses, we can construct in polynomial-time a graph G such that E is satisfiable iff G has Hamiltonian-path</w:t>
      </w:r>
    </w:p>
    <w:p w14:paraId="0113E6EE" w14:textId="7696D984" w:rsidR="005A2A5F" w:rsidRDefault="005A2A5F" w:rsidP="00A8706D"/>
    <w:p w14:paraId="14238E06" w14:textId="6FF8A707" w:rsidR="002F2DD4" w:rsidRDefault="002F2DD4" w:rsidP="00A8706D">
      <w:r>
        <w:t>Variable:  x1,x2…..xn</w:t>
      </w:r>
    </w:p>
    <w:p w14:paraId="312CB6FF" w14:textId="32DA6A95" w:rsidR="002F2DD4" w:rsidRDefault="002F2DD4" w:rsidP="00A8706D">
      <w:r>
        <w:rPr>
          <w:rFonts w:hint="eastAsia"/>
        </w:rPr>
        <w:t>c</w:t>
      </w:r>
      <w:r>
        <w:t>lause: C1,C2…cm</w:t>
      </w:r>
    </w:p>
    <w:p w14:paraId="0037ACE6" w14:textId="72F0B411" w:rsidR="002F2DD4" w:rsidRDefault="002F2DD4" w:rsidP="00A8706D"/>
    <w:p w14:paraId="62FD2935" w14:textId="0713C8CB" w:rsidR="002F2DD4" w:rsidRDefault="002F2DD4" w:rsidP="00A8706D">
      <w:pPr>
        <w:rPr>
          <w:rFonts w:hint="eastAsia"/>
        </w:rPr>
      </w:pPr>
      <w:r>
        <w:t>S</w:t>
      </w:r>
      <w:r>
        <w:rPr>
          <w:rFonts w:hint="eastAsia"/>
        </w:rPr>
        <w:t>t</w:t>
      </w:r>
      <w:r>
        <w:t>ep2.1:</w:t>
      </w:r>
      <w:r w:rsidR="00822F4B">
        <w:t xml:space="preserve"> build </w:t>
      </w:r>
      <w:r w:rsidR="00822F4B">
        <w:rPr>
          <w:rFonts w:hint="eastAsia"/>
        </w:rPr>
        <w:t>n</w:t>
      </w:r>
      <w:r w:rsidR="00822F4B">
        <w:t xml:space="preserve"> rows, row length =2m+1, </w:t>
      </w:r>
      <w:r w:rsidR="006152A8">
        <w:t>//</w:t>
      </w:r>
    </w:p>
    <w:p w14:paraId="4DCA3EAE" w14:textId="09DA210D" w:rsidR="005A2A5F" w:rsidRDefault="00822F4B" w:rsidP="00A8706D">
      <w:pPr>
        <w:rPr>
          <w:rFonts w:hint="eastAsia"/>
        </w:rPr>
      </w:pPr>
      <w:r w:rsidRPr="00822F4B">
        <w:drawing>
          <wp:inline distT="0" distB="0" distL="0" distR="0" wp14:anchorId="10329CFC" wp14:editId="008AF34B">
            <wp:extent cx="3177411" cy="377571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526" cy="37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1651" w14:textId="172EFD30" w:rsidR="005A2A5F" w:rsidRDefault="00822F4B" w:rsidP="00A8706D">
      <w:r>
        <w:t>Step2,2, connect vertices</w:t>
      </w:r>
    </w:p>
    <w:p w14:paraId="00B3C813" w14:textId="3F6C7F91" w:rsidR="00822F4B" w:rsidRDefault="00822F4B" w:rsidP="00A8706D">
      <w:r>
        <w:rPr>
          <w:rFonts w:hint="eastAsia"/>
        </w:rPr>
        <w:t xml:space="preserve"> </w:t>
      </w:r>
      <w:r>
        <w:t>1/ Xi,0 to Xi,2m+1</w:t>
      </w:r>
    </w:p>
    <w:p w14:paraId="4066AC6D" w14:textId="5371FEAE" w:rsidR="00822F4B" w:rsidRDefault="00822F4B" w:rsidP="00A8706D">
      <w:r>
        <w:rPr>
          <w:rFonts w:hint="eastAsia"/>
        </w:rPr>
        <w:t xml:space="preserve"> </w:t>
      </w:r>
      <w:r>
        <w:t>2/ Xi,2m+1 to X0</w:t>
      </w:r>
    </w:p>
    <w:p w14:paraId="57444615" w14:textId="7975E1B0" w:rsidR="00822F4B" w:rsidRDefault="00822F4B" w:rsidP="00A8706D">
      <w:pPr>
        <w:rPr>
          <w:rFonts w:hint="eastAsia"/>
        </w:rPr>
      </w:pPr>
      <w:r>
        <w:rPr>
          <w:rFonts w:hint="eastAsia"/>
        </w:rPr>
        <w:t xml:space="preserve"> </w:t>
      </w:r>
      <w:r>
        <w:t>3/S-&gt;x1,0-&gt;X2,2m+1-&gt;X3,0-&gt;….</w:t>
      </w:r>
      <w:r w:rsidR="001F5D99">
        <w:t xml:space="preserve">   //</w:t>
      </w:r>
      <w:r w:rsidR="001F5D99">
        <w:rPr>
          <w:rFonts w:hint="eastAsia"/>
        </w:rPr>
        <w:t xml:space="preserve"> </w:t>
      </w:r>
      <w:r w:rsidR="001F5D99">
        <w:t xml:space="preserve">connect </w:t>
      </w:r>
      <w:r w:rsidR="001F5D99">
        <w:rPr>
          <w:rFonts w:hint="eastAsia"/>
        </w:rPr>
        <w:t>ind</w:t>
      </w:r>
      <w:r w:rsidR="001F5D99">
        <w:t>irectly through an intersection point</w:t>
      </w:r>
    </w:p>
    <w:p w14:paraId="450DF817" w14:textId="2A262051" w:rsidR="00822F4B" w:rsidRDefault="00822F4B" w:rsidP="00A8706D">
      <w:r>
        <w:t xml:space="preserve"> 4/S-&gt;x1,m+1-&gt;X2,0-&gt;X3,2m+1…</w:t>
      </w:r>
    </w:p>
    <w:p w14:paraId="13B29B05" w14:textId="45F1CF41" w:rsidR="00822F4B" w:rsidRDefault="00822F4B" w:rsidP="00A8706D"/>
    <w:p w14:paraId="68A8D28B" w14:textId="708E4B0F" w:rsidR="00822F4B" w:rsidRDefault="001F5D99" w:rsidP="00A8706D">
      <w:r w:rsidRPr="001F5D99">
        <w:lastRenderedPageBreak/>
        <w:drawing>
          <wp:inline distT="0" distB="0" distL="0" distR="0" wp14:anchorId="1DE27B95" wp14:editId="1FBD5A8C">
            <wp:extent cx="3014219" cy="3337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875" cy="33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BF3B" w14:textId="05D4B8EA" w:rsidR="006152A8" w:rsidRDefault="006152A8" w:rsidP="00A8706D">
      <w:r>
        <w:rPr>
          <w:rFonts w:hint="eastAsia"/>
        </w:rPr>
        <w:t>S</w:t>
      </w:r>
      <w:r>
        <w:t>TEP</w:t>
      </w:r>
      <w:r w:rsidR="00C431D0">
        <w:t>2.3</w:t>
      </w:r>
      <w:r>
        <w:t xml:space="preserve">. Create vertices c1 to cm, </w:t>
      </w:r>
      <w:r>
        <w:rPr>
          <w:rFonts w:hint="eastAsia"/>
        </w:rPr>
        <w:t>corr</w:t>
      </w:r>
      <w:r>
        <w:t>esponding to clauses, if Variable Xi is in clause Cj, then connect Xi,2j-1 to Cj, connect Cj to Xi,2j.</w:t>
      </w:r>
    </w:p>
    <w:p w14:paraId="3BE7337D" w14:textId="380A961A" w:rsidR="006152A8" w:rsidRDefault="006152A8" w:rsidP="00A8706D">
      <w:r>
        <w:rPr>
          <w:rFonts w:hint="eastAsia"/>
        </w:rPr>
        <w:t>I</w:t>
      </w:r>
      <w:r>
        <w:t>f not Xi in clause Cj,, then connect Cj to Xi,2j-1 , Xi,2j to Cj</w:t>
      </w:r>
    </w:p>
    <w:p w14:paraId="092D3126" w14:textId="25C34025" w:rsidR="006152A8" w:rsidRDefault="006152A8" w:rsidP="00A8706D"/>
    <w:p w14:paraId="4E808DE7" w14:textId="362EC7F5" w:rsidR="006152A8" w:rsidRDefault="006152A8" w:rsidP="00A8706D">
      <w:r>
        <w:rPr>
          <w:rFonts w:hint="eastAsia"/>
        </w:rPr>
        <w:t>T</w:t>
      </w:r>
      <w:r>
        <w:t>he construction of graph is complete</w:t>
      </w:r>
    </w:p>
    <w:p w14:paraId="3BB9CA4F" w14:textId="61931D67" w:rsidR="008618EB" w:rsidRDefault="008618EB" w:rsidP="00A8706D"/>
    <w:p w14:paraId="63DBD70D" w14:textId="24DE7E23" w:rsidR="008618EB" w:rsidRDefault="008618EB" w:rsidP="00A8706D">
      <w:r>
        <w:rPr>
          <w:rFonts w:hint="eastAsia"/>
        </w:rPr>
        <w:t>I</w:t>
      </w:r>
      <w:r>
        <w:t xml:space="preserve">f Xi  is assigned true, </w:t>
      </w:r>
      <w:r>
        <w:tab/>
        <w:t>go from top -&gt;left-&gt;righ</w:t>
      </w:r>
      <w:r w:rsidR="001F5D99">
        <w:t>-&gt;</w:t>
      </w:r>
      <w:r>
        <w:t>bot</w:t>
      </w:r>
    </w:p>
    <w:p w14:paraId="182AF79E" w14:textId="2CF616BC" w:rsidR="001F5D99" w:rsidRDefault="001F5D99" w:rsidP="00A8706D">
      <w:r w:rsidRPr="001F5D99">
        <w:drawing>
          <wp:inline distT="0" distB="0" distL="0" distR="0" wp14:anchorId="77D2ECC1" wp14:editId="7A2F42C0">
            <wp:extent cx="28956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41" cy="13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2A46" w14:textId="3E4778C3" w:rsidR="008618EB" w:rsidRDefault="008618EB" w:rsidP="00A8706D">
      <w:pPr>
        <w:rPr>
          <w:rFonts w:hint="eastAsia"/>
        </w:rPr>
      </w:pPr>
    </w:p>
    <w:p w14:paraId="54D28AC1" w14:textId="56F0AAC1" w:rsidR="006152A8" w:rsidRDefault="001F5D99" w:rsidP="00A8706D">
      <w:r>
        <w:t>If Xi is assigned false, go from top-&gt;right-&gt;left-&gt;bot</w:t>
      </w:r>
    </w:p>
    <w:p w14:paraId="69D386C0" w14:textId="0AEA1D74" w:rsidR="001F5D99" w:rsidRDefault="001F5D99" w:rsidP="00A8706D">
      <w:r w:rsidRPr="001F5D99">
        <w:drawing>
          <wp:inline distT="0" distB="0" distL="0" distR="0" wp14:anchorId="3685238D" wp14:editId="4663F4E5">
            <wp:extent cx="2933700" cy="128777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987" cy="131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0E7" w14:textId="326B2AE8" w:rsidR="001F5D99" w:rsidRDefault="001F5D99" w:rsidP="00A8706D"/>
    <w:p w14:paraId="5459D554" w14:textId="3D6A1C6C" w:rsidR="001F5D99" w:rsidRDefault="001F5D99" w:rsidP="00A8706D">
      <w:r>
        <w:rPr>
          <w:rFonts w:hint="eastAsia"/>
        </w:rPr>
        <w:t>T</w:t>
      </w:r>
      <w:r>
        <w:t>hen all nodes except C1 to Cm are visited exactly once.</w:t>
      </w:r>
    </w:p>
    <w:p w14:paraId="2AD12411" w14:textId="346168EF" w:rsidR="001F5D99" w:rsidRDefault="001F5D99" w:rsidP="00A8706D"/>
    <w:p w14:paraId="18035A9D" w14:textId="72140F6B" w:rsidR="001F5D99" w:rsidRDefault="001F5D99" w:rsidP="00A8706D"/>
    <w:p w14:paraId="06A06945" w14:textId="156B2849" w:rsidR="004068D8" w:rsidRDefault="004068D8" w:rsidP="00A8706D">
      <w:r>
        <w:lastRenderedPageBreak/>
        <w:t>C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</w:t>
      </w:r>
      <w:r>
        <w:t>eans Clause, to make 3SAT true,  one variable Xi in every Cj should be true.</w:t>
      </w:r>
    </w:p>
    <w:p w14:paraId="75C6C653" w14:textId="65B35104" w:rsidR="004068D8" w:rsidRDefault="004068D8" w:rsidP="00A8706D"/>
    <w:p w14:paraId="2B37F1D4" w14:textId="7C9E3918" w:rsidR="004068D8" w:rsidRDefault="004068D8" w:rsidP="00A8706D">
      <w:bookmarkStart w:id="2" w:name="OLE_LINK2"/>
      <w:r>
        <w:rPr>
          <w:rFonts w:hint="eastAsia"/>
        </w:rPr>
        <w:t>I</w:t>
      </w:r>
      <w:r>
        <w:t>f this variable Xi is positive form in clause, then to make the clause true, Xi should be assigned true</w:t>
      </w:r>
    </w:p>
    <w:p w14:paraId="6B5F0908" w14:textId="4A04A39E" w:rsidR="004068D8" w:rsidRDefault="004068D8" w:rsidP="00A8706D">
      <w:r>
        <w:rPr>
          <w:rFonts w:hint="eastAsia"/>
        </w:rPr>
        <w:t>w</w:t>
      </w:r>
      <w:r>
        <w:t xml:space="preserve">e just disconnect  Xi 2j-1 to Xi 2j, (the edge is still there, just ignore it),  </w:t>
      </w:r>
      <w:r>
        <w:t>connect Xi,2j-1 to Cj, connect Cj to Xi,2j.</w:t>
      </w:r>
    </w:p>
    <w:bookmarkEnd w:id="2"/>
    <w:p w14:paraId="2F05AFB4" w14:textId="5229C19D" w:rsidR="004068D8" w:rsidRDefault="004068D8" w:rsidP="00A8706D">
      <w:r w:rsidRPr="004068D8">
        <w:drawing>
          <wp:inline distT="0" distB="0" distL="0" distR="0" wp14:anchorId="4FAE7C4E" wp14:editId="2B86C2D7">
            <wp:extent cx="3406140" cy="12007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346" cy="12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FF7" w14:textId="796545C4" w:rsidR="004068D8" w:rsidRDefault="004068D8" w:rsidP="004068D8">
      <w:r>
        <w:rPr>
          <w:rFonts w:hint="eastAsia"/>
        </w:rPr>
        <w:t>I</w:t>
      </w:r>
      <w:r>
        <w:t xml:space="preserve">f this variable Xi is </w:t>
      </w:r>
      <w:r>
        <w:t>negative</w:t>
      </w:r>
      <w:r>
        <w:t xml:space="preserve"> form in clause, then to make </w:t>
      </w:r>
      <w:r>
        <w:t>the clause</w:t>
      </w:r>
      <w:r>
        <w:t xml:space="preserve"> true, Xi should be assigned </w:t>
      </w:r>
      <w:r>
        <w:t>false then negative Xi will be true,</w:t>
      </w:r>
    </w:p>
    <w:p w14:paraId="4A334F3A" w14:textId="0953AE4D" w:rsidR="004068D8" w:rsidRDefault="004068D8" w:rsidP="004068D8">
      <w:r>
        <w:rPr>
          <w:rFonts w:hint="eastAsia"/>
        </w:rPr>
        <w:t>w</w:t>
      </w:r>
      <w:r>
        <w:t>e just disconnect  Xi 2j to Xi 2j</w:t>
      </w:r>
      <w:r>
        <w:t>-1</w:t>
      </w:r>
      <w:r>
        <w:t>, (the edge is still there, just ignore it),  connect Xi,2j to Cj, connect Cj to Xi,2j</w:t>
      </w:r>
      <w:r>
        <w:t>-1</w:t>
      </w:r>
      <w:r>
        <w:t>.</w:t>
      </w:r>
    </w:p>
    <w:p w14:paraId="72BA2E7D" w14:textId="6B965DC1" w:rsidR="004068D8" w:rsidRDefault="004068D8" w:rsidP="00A8706D">
      <w:pPr>
        <w:rPr>
          <w:rFonts w:hint="eastAsia"/>
        </w:rPr>
      </w:pPr>
    </w:p>
    <w:p w14:paraId="2459C158" w14:textId="7B263987" w:rsidR="004068D8" w:rsidRDefault="004068D8" w:rsidP="00A8706D">
      <w:pPr>
        <w:rPr>
          <w:rFonts w:hint="eastAsia"/>
        </w:rPr>
      </w:pPr>
      <w:r w:rsidRPr="004068D8">
        <w:drawing>
          <wp:inline distT="0" distB="0" distL="0" distR="0" wp14:anchorId="4F7E20A9" wp14:editId="48647564">
            <wp:extent cx="4076700" cy="16241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62" cy="16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DB85" w14:textId="77777777" w:rsidR="004068D8" w:rsidRDefault="004068D8" w:rsidP="00A8706D">
      <w:pPr>
        <w:rPr>
          <w:rFonts w:hint="eastAsia"/>
        </w:rPr>
      </w:pPr>
    </w:p>
    <w:p w14:paraId="645705B8" w14:textId="0479E17D" w:rsidR="004068D8" w:rsidRDefault="004068D8" w:rsidP="00A8706D">
      <w:r>
        <w:rPr>
          <w:rFonts w:hint="eastAsia"/>
        </w:rPr>
        <w:t>T</w:t>
      </w:r>
      <w:r>
        <w:t>hough in clause maybe several variable may be true at the same time, we just use one of them, because we need to make sure C</w:t>
      </w:r>
      <w:r>
        <w:rPr>
          <w:rFonts w:hint="eastAsia"/>
        </w:rPr>
        <w:t>j</w:t>
      </w:r>
      <w:r>
        <w:t xml:space="preserve"> are also visited once.</w:t>
      </w:r>
    </w:p>
    <w:p w14:paraId="2F12B572" w14:textId="7BC79F8A" w:rsidR="004068D8" w:rsidRDefault="004068D8" w:rsidP="00A8706D"/>
    <w:p w14:paraId="34407C20" w14:textId="1533AE30" w:rsidR="004068D8" w:rsidRDefault="004068D8" w:rsidP="00A8706D">
      <w:r>
        <w:rPr>
          <w:rFonts w:hint="eastAsia"/>
        </w:rPr>
        <w:t>T</w:t>
      </w:r>
      <w:r>
        <w:t xml:space="preserve">hen all noded from s to t, X1,0 to Xn,2m+1, C1 to Cj are visited and only visited once, </w:t>
      </w:r>
      <w:r w:rsidR="000F44BC">
        <w:t>Then we build a Hamilton path in G ,  3SAT is reduced into a Ham-path problem</w:t>
      </w:r>
    </w:p>
    <w:p w14:paraId="7AAE131E" w14:textId="03206222" w:rsidR="000F44BC" w:rsidRDefault="000F44BC" w:rsidP="00A8706D"/>
    <w:p w14:paraId="0C616C20" w14:textId="107DBCD4" w:rsidR="000F44BC" w:rsidRDefault="000F44BC" w:rsidP="00A8706D"/>
    <w:p w14:paraId="42C1DA23" w14:textId="21DA4619" w:rsidR="000F44BC" w:rsidRDefault="000F44BC" w:rsidP="00A8706D"/>
    <w:p w14:paraId="4DBFF2EA" w14:textId="57D6DFEF" w:rsidR="000F44BC" w:rsidRDefault="000F44BC" w:rsidP="00A8706D"/>
    <w:p w14:paraId="6959C75D" w14:textId="34421812" w:rsidR="000F44BC" w:rsidRDefault="000F44BC" w:rsidP="00A8706D"/>
    <w:p w14:paraId="66A249D9" w14:textId="7AF7E577" w:rsidR="000F44BC" w:rsidRDefault="000F44BC" w:rsidP="00A8706D"/>
    <w:p w14:paraId="132B0C0E" w14:textId="757A3872" w:rsidR="000F44BC" w:rsidRDefault="000F44BC" w:rsidP="00A8706D"/>
    <w:p w14:paraId="6CD45291" w14:textId="287066E9" w:rsidR="000F44BC" w:rsidRDefault="000F44BC" w:rsidP="00A8706D"/>
    <w:p w14:paraId="7B28B136" w14:textId="63236A23" w:rsidR="000F44BC" w:rsidRDefault="000F44BC" w:rsidP="00A8706D"/>
    <w:p w14:paraId="60ABB4ED" w14:textId="3648DDBC" w:rsidR="000F44BC" w:rsidRDefault="000F44BC" w:rsidP="00A8706D"/>
    <w:p w14:paraId="246F55E2" w14:textId="5E3E77BF" w:rsidR="000F44BC" w:rsidRDefault="000F44BC" w:rsidP="00A8706D"/>
    <w:p w14:paraId="3A76B67B" w14:textId="39A6EA89" w:rsidR="000F44BC" w:rsidRDefault="000F44BC" w:rsidP="00A8706D">
      <w:r>
        <w:rPr>
          <w:rFonts w:hint="eastAsia"/>
        </w:rPr>
        <w:lastRenderedPageBreak/>
        <w:t>7</w:t>
      </w:r>
      <w:r>
        <w:t>.</w:t>
      </w:r>
    </w:p>
    <w:p w14:paraId="538063E8" w14:textId="661A233B" w:rsidR="00C431D0" w:rsidRDefault="00C431D0" w:rsidP="00A8706D">
      <w:r>
        <w:t>Step1,</w:t>
      </w:r>
    </w:p>
    <w:p w14:paraId="225C9076" w14:textId="080E4CA1" w:rsidR="00C431D0" w:rsidRDefault="00C431D0" w:rsidP="00C431D0">
      <w:r>
        <w:t xml:space="preserve">This problem is NP since given a graph G and </w:t>
      </w:r>
      <w:r>
        <w:t>the cycle C, we can check the repeated vertices like the Ham-Path way(question 6) in polynomial time. Then run DFS to find all connected parts in polynomial time, then we can check whether cycle C is biggest cycle.</w:t>
      </w:r>
    </w:p>
    <w:p w14:paraId="279E6C38" w14:textId="03AA6EDF" w:rsidR="00C431D0" w:rsidRDefault="00C431D0" w:rsidP="00C431D0"/>
    <w:p w14:paraId="3C6C2246" w14:textId="35288530" w:rsidR="00C431D0" w:rsidRDefault="00C431D0" w:rsidP="00C431D0">
      <w:r>
        <w:rPr>
          <w:rFonts w:hint="eastAsia"/>
        </w:rPr>
        <w:t>S</w:t>
      </w:r>
      <w:r>
        <w:t>tep2:</w:t>
      </w:r>
    </w:p>
    <w:p w14:paraId="6E8A523C" w14:textId="2B294886" w:rsidR="00C431D0" w:rsidRDefault="00C431D0" w:rsidP="00C431D0">
      <w:r>
        <w:t>The Hamiltonian path pro</w:t>
      </w:r>
      <w:r w:rsidR="00FE2AAA">
        <w:t>blem</w:t>
      </w:r>
      <w:r>
        <w:t xml:space="preserve"> is a special case of longest-simple-cycle problem, we just need to connect the t to s back, then it is longest-</w:t>
      </w:r>
      <w:r w:rsidR="00FE2AAA">
        <w:t>simple-cycle in that graph, cause every node is visited, which shows that Hamiltonian path problem can be reduced to a longest-simple-cycle problem</w:t>
      </w:r>
    </w:p>
    <w:p w14:paraId="0EB007E7" w14:textId="77777777" w:rsidR="00C431D0" w:rsidRDefault="00C431D0" w:rsidP="00C431D0">
      <w:pPr>
        <w:rPr>
          <w:rFonts w:hint="eastAsia"/>
        </w:rPr>
      </w:pPr>
    </w:p>
    <w:p w14:paraId="13C68413" w14:textId="69CFF9BE" w:rsidR="00C431D0" w:rsidRDefault="00C431D0" w:rsidP="00A8706D">
      <w:r w:rsidRPr="00C431D0">
        <w:drawing>
          <wp:inline distT="0" distB="0" distL="0" distR="0" wp14:anchorId="461BB850" wp14:editId="5D05740F">
            <wp:extent cx="3611880" cy="354708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637" cy="35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FA6" w14:textId="0772964A" w:rsidR="00FE2AAA" w:rsidRDefault="00FE2AAA" w:rsidP="00A8706D"/>
    <w:p w14:paraId="51FC4656" w14:textId="56232696" w:rsidR="00FE2AAA" w:rsidRDefault="00FE2AAA" w:rsidP="00A8706D"/>
    <w:p w14:paraId="1D8C1E10" w14:textId="236A0FED" w:rsidR="00FE2AAA" w:rsidRDefault="00FE2AAA" w:rsidP="00A8706D"/>
    <w:p w14:paraId="36F1AED8" w14:textId="70CD73B3" w:rsidR="00FE2AAA" w:rsidRDefault="00FE2AAA" w:rsidP="00A8706D"/>
    <w:p w14:paraId="14DC9510" w14:textId="6D4F442D" w:rsidR="00FE2AAA" w:rsidRDefault="00FE2AAA" w:rsidP="00A8706D"/>
    <w:p w14:paraId="14F7697D" w14:textId="72968CB1" w:rsidR="00FE2AAA" w:rsidRDefault="00FE2AAA" w:rsidP="00A8706D"/>
    <w:p w14:paraId="14A0498E" w14:textId="64328BC0" w:rsidR="00FE2AAA" w:rsidRDefault="00FE2AAA" w:rsidP="00A8706D"/>
    <w:p w14:paraId="02282350" w14:textId="58DF7061" w:rsidR="00FE2AAA" w:rsidRDefault="00FE2AAA" w:rsidP="00A8706D"/>
    <w:p w14:paraId="0EE71B8D" w14:textId="5318A053" w:rsidR="00FE2AAA" w:rsidRDefault="00FE2AAA" w:rsidP="00A8706D"/>
    <w:p w14:paraId="72CB8184" w14:textId="04349E57" w:rsidR="00FE2AAA" w:rsidRDefault="00FE2AAA" w:rsidP="00A8706D"/>
    <w:p w14:paraId="71AB2CF8" w14:textId="4EE91D3B" w:rsidR="00FE2AAA" w:rsidRDefault="00FE2AAA" w:rsidP="00A8706D"/>
    <w:p w14:paraId="60133314" w14:textId="5B9B6D84" w:rsidR="00FE2AAA" w:rsidRDefault="00FE2AAA" w:rsidP="00A8706D"/>
    <w:p w14:paraId="74C54654" w14:textId="4F27FB80" w:rsidR="00FE2AAA" w:rsidRDefault="00FE2AAA" w:rsidP="00A8706D"/>
    <w:p w14:paraId="13A28A42" w14:textId="5D9EB687" w:rsidR="00FE2AAA" w:rsidRDefault="00FE2AAA" w:rsidP="00A8706D"/>
    <w:p w14:paraId="2CCD4DDC" w14:textId="31869303" w:rsidR="00FE2AAA" w:rsidRDefault="00FE2AAA" w:rsidP="00A8706D">
      <w:r>
        <w:rPr>
          <w:rFonts w:hint="eastAsia"/>
        </w:rPr>
        <w:lastRenderedPageBreak/>
        <w:t>8</w:t>
      </w:r>
      <w:r>
        <w:t>.</w:t>
      </w:r>
    </w:p>
    <w:p w14:paraId="12C2A40C" w14:textId="01EDFA84" w:rsidR="00FE2AAA" w:rsidRDefault="00622795" w:rsidP="00A8706D">
      <w:r>
        <w:t>assume the vertices of left side has 4 vertices of degree(4,4,4,,4), right side has 9 vertices of degree(4,3,2,2,1,1,1,1)</w:t>
      </w:r>
      <w:r w:rsidR="001728E0">
        <w:t xml:space="preserve">  , the vertex-cover is size 4 //left </w:t>
      </w:r>
      <w:r w:rsidR="00FB6FE8">
        <w:t>side, approximation ratio =9/4&gt;2</w:t>
      </w:r>
    </w:p>
    <w:p w14:paraId="67D51636" w14:textId="7FD41A1A" w:rsidR="001728E0" w:rsidRDefault="001728E0" w:rsidP="00A8706D">
      <w:r w:rsidRPr="001728E0">
        <w:drawing>
          <wp:inline distT="0" distB="0" distL="0" distR="0" wp14:anchorId="06FA5315" wp14:editId="07A35DD7">
            <wp:extent cx="2060107" cy="2745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554" cy="27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68B" w14:textId="77777777" w:rsidR="001728E0" w:rsidRDefault="001728E0" w:rsidP="00A8706D">
      <w:pPr>
        <w:rPr>
          <w:rFonts w:hint="eastAsia"/>
        </w:rPr>
      </w:pPr>
    </w:p>
    <w:p w14:paraId="547C668B" w14:textId="441CF334" w:rsidR="00622795" w:rsidRDefault="00622795" w:rsidP="00A8706D">
      <w:r>
        <w:t>After choose first,</w:t>
      </w:r>
      <w:r w:rsidR="00FB6FE8">
        <w:t xml:space="preserve"> </w:t>
      </w:r>
      <w:bookmarkStart w:id="3" w:name="OLE_LINK4"/>
      <w:r w:rsidR="00FB6FE8">
        <w:t>left side degree</w:t>
      </w:r>
      <w:bookmarkEnd w:id="3"/>
      <w:r>
        <w:t xml:space="preserve"> 3 3 3 3</w:t>
      </w:r>
    </w:p>
    <w:p w14:paraId="25AAD81A" w14:textId="2631187E" w:rsidR="00FB6FE8" w:rsidRDefault="00FB6FE8" w:rsidP="00A8706D"/>
    <w:p w14:paraId="44855258" w14:textId="6BE0326D" w:rsidR="00FB6FE8" w:rsidRDefault="00FB6FE8" w:rsidP="00A8706D">
      <w:pPr>
        <w:rPr>
          <w:rFonts w:hint="eastAsia"/>
        </w:rPr>
      </w:pPr>
      <w:r w:rsidRPr="00FB6FE8">
        <w:drawing>
          <wp:inline distT="0" distB="0" distL="0" distR="0" wp14:anchorId="12FB63EE" wp14:editId="1C882914">
            <wp:extent cx="1844040" cy="250296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8567" cy="25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9D08" w14:textId="2E9C98A4" w:rsidR="00622795" w:rsidRDefault="00622795" w:rsidP="00A8706D">
      <w:r>
        <w:rPr>
          <w:rFonts w:hint="eastAsia"/>
        </w:rPr>
        <w:t>A</w:t>
      </w:r>
      <w:r>
        <w:t>fter choose second</w:t>
      </w:r>
      <w:r w:rsidR="00FB6FE8">
        <w:t xml:space="preserve">, </w:t>
      </w:r>
      <w:r w:rsidR="00FB6FE8">
        <w:t>left side degree</w:t>
      </w:r>
      <w:r>
        <w:t xml:space="preserve"> 3 2 2 2</w:t>
      </w:r>
    </w:p>
    <w:p w14:paraId="4898A425" w14:textId="3AA4D228" w:rsidR="00FB6FE8" w:rsidRDefault="00FB6FE8" w:rsidP="00A8706D">
      <w:r w:rsidRPr="00FB6FE8">
        <w:lastRenderedPageBreak/>
        <w:drawing>
          <wp:inline distT="0" distB="0" distL="0" distR="0" wp14:anchorId="601F0DD7" wp14:editId="579DA966">
            <wp:extent cx="2049157" cy="308800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5339" cy="31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DDF" w14:textId="56788F29" w:rsidR="00622795" w:rsidRDefault="00622795" w:rsidP="00A8706D">
      <w:r>
        <w:rPr>
          <w:rFonts w:hint="eastAsia"/>
        </w:rPr>
        <w:t>A</w:t>
      </w:r>
      <w:r>
        <w:t>fter choose third</w:t>
      </w:r>
      <w:r w:rsidR="00FB6FE8">
        <w:t xml:space="preserve">, </w:t>
      </w:r>
      <w:r w:rsidR="00FB6FE8">
        <w:t>left side degree</w:t>
      </w:r>
      <w:r>
        <w:t xml:space="preserve"> </w:t>
      </w:r>
      <w:r w:rsidR="001728E0">
        <w:t>2 2 2 1</w:t>
      </w:r>
    </w:p>
    <w:p w14:paraId="6A190151" w14:textId="4D88219B" w:rsidR="00FB6FE8" w:rsidRDefault="00FB6FE8" w:rsidP="00A8706D">
      <w:r w:rsidRPr="00FB6FE8">
        <w:drawing>
          <wp:inline distT="0" distB="0" distL="0" distR="0" wp14:anchorId="7A7E205B" wp14:editId="372CE360">
            <wp:extent cx="2212452" cy="34423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3545" cy="34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A917" w14:textId="501BBAFB" w:rsidR="001728E0" w:rsidRDefault="001728E0" w:rsidP="00A8706D">
      <w:r>
        <w:rPr>
          <w:rFonts w:hint="eastAsia"/>
        </w:rPr>
        <w:t>A</w:t>
      </w:r>
      <w:r>
        <w:t>fter choose fourth</w:t>
      </w:r>
      <w:r w:rsidR="00FB6FE8">
        <w:t>,</w:t>
      </w:r>
      <w:r w:rsidR="00FB6FE8" w:rsidRPr="00FB6FE8">
        <w:t xml:space="preserve"> </w:t>
      </w:r>
      <w:r w:rsidR="00FB6FE8">
        <w:t>left side degree</w:t>
      </w:r>
      <w:r>
        <w:t xml:space="preserve"> 2 1 1 1</w:t>
      </w:r>
    </w:p>
    <w:p w14:paraId="52E1189B" w14:textId="0DF104A6" w:rsidR="00FB6FE8" w:rsidRDefault="00FB6FE8" w:rsidP="00A8706D">
      <w:r w:rsidRPr="00FB6FE8">
        <w:lastRenderedPageBreak/>
        <w:drawing>
          <wp:inline distT="0" distB="0" distL="0" distR="0" wp14:anchorId="724C0AED" wp14:editId="0867BDC9">
            <wp:extent cx="1749552" cy="2773680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7354" cy="28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7C50" w14:textId="0EE88949" w:rsidR="001728E0" w:rsidRDefault="001728E0" w:rsidP="00A8706D">
      <w:r>
        <w:rPr>
          <w:rFonts w:hint="eastAsia"/>
        </w:rPr>
        <w:t>A</w:t>
      </w:r>
      <w:r>
        <w:t>fter choose fifth</w:t>
      </w:r>
      <w:r w:rsidR="00FB6FE8">
        <w:t>,</w:t>
      </w:r>
      <w:r w:rsidR="00FB6FE8" w:rsidRPr="00FB6FE8">
        <w:t xml:space="preserve"> </w:t>
      </w:r>
      <w:r w:rsidR="00FB6FE8">
        <w:t>left side degree</w:t>
      </w:r>
      <w:r>
        <w:t xml:space="preserve"> 1 1 1 1</w:t>
      </w:r>
    </w:p>
    <w:p w14:paraId="09E77104" w14:textId="36EF18E9" w:rsidR="00FB6FE8" w:rsidRDefault="00FB6FE8" w:rsidP="00A8706D">
      <w:r w:rsidRPr="00FB6FE8">
        <w:drawing>
          <wp:inline distT="0" distB="0" distL="0" distR="0" wp14:anchorId="7087780E" wp14:editId="5313BAB8">
            <wp:extent cx="1748601" cy="286702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7740" cy="28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3FC" w14:textId="3961CDA4" w:rsidR="00FB6FE8" w:rsidRPr="00622795" w:rsidRDefault="00FB6FE8" w:rsidP="00A8706D">
      <w:pPr>
        <w:rPr>
          <w:rFonts w:hint="eastAsia"/>
        </w:rPr>
      </w:pPr>
      <w:r>
        <w:rPr>
          <w:rFonts w:hint="eastAsia"/>
        </w:rPr>
        <w:t>S</w:t>
      </w:r>
      <w:r>
        <w:t>till need to choose another 4 verti</w:t>
      </w:r>
      <w:bookmarkStart w:id="4" w:name="_GoBack"/>
      <w:bookmarkEnd w:id="4"/>
      <w:r>
        <w:t>ces</w:t>
      </w:r>
    </w:p>
    <w:sectPr w:rsidR="00FB6FE8" w:rsidRPr="0062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F3B"/>
    <w:multiLevelType w:val="multilevel"/>
    <w:tmpl w:val="F9A4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B33BB"/>
    <w:multiLevelType w:val="multilevel"/>
    <w:tmpl w:val="933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F2"/>
    <w:rsid w:val="00066FF2"/>
    <w:rsid w:val="000F44BC"/>
    <w:rsid w:val="00132072"/>
    <w:rsid w:val="001728E0"/>
    <w:rsid w:val="001F5D99"/>
    <w:rsid w:val="00213683"/>
    <w:rsid w:val="00250640"/>
    <w:rsid w:val="002924C2"/>
    <w:rsid w:val="002F2DD4"/>
    <w:rsid w:val="002F37A1"/>
    <w:rsid w:val="003C7DE0"/>
    <w:rsid w:val="004068D8"/>
    <w:rsid w:val="004A63D1"/>
    <w:rsid w:val="004E7EBB"/>
    <w:rsid w:val="005A2A5F"/>
    <w:rsid w:val="005D5144"/>
    <w:rsid w:val="006152A8"/>
    <w:rsid w:val="00622795"/>
    <w:rsid w:val="0068297B"/>
    <w:rsid w:val="006F5354"/>
    <w:rsid w:val="00822F4B"/>
    <w:rsid w:val="008618EB"/>
    <w:rsid w:val="008D3E2E"/>
    <w:rsid w:val="00A02A3D"/>
    <w:rsid w:val="00A8706D"/>
    <w:rsid w:val="00B16BCB"/>
    <w:rsid w:val="00C115C8"/>
    <w:rsid w:val="00C431D0"/>
    <w:rsid w:val="00C45020"/>
    <w:rsid w:val="00D437BA"/>
    <w:rsid w:val="00D75519"/>
    <w:rsid w:val="00EB2BE4"/>
    <w:rsid w:val="00F7073C"/>
    <w:rsid w:val="00F83620"/>
    <w:rsid w:val="00FB6FE8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392A"/>
  <w15:chartTrackingRefBased/>
  <w15:docId w15:val="{D17F05B2-FF43-4B14-A30F-34DD3BC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FE2AAA"/>
  </w:style>
  <w:style w:type="character" w:customStyle="1" w:styleId="mord">
    <w:name w:val="mord"/>
    <w:basedOn w:val="DefaultParagraphFont"/>
    <w:rsid w:val="00FE2AAA"/>
  </w:style>
  <w:style w:type="character" w:customStyle="1" w:styleId="mopen">
    <w:name w:val="mopen"/>
    <w:basedOn w:val="DefaultParagraphFont"/>
    <w:rsid w:val="00FE2AAA"/>
  </w:style>
  <w:style w:type="character" w:customStyle="1" w:styleId="mpunct">
    <w:name w:val="mpunct"/>
    <w:basedOn w:val="DefaultParagraphFont"/>
    <w:rsid w:val="00FE2AAA"/>
  </w:style>
  <w:style w:type="character" w:customStyle="1" w:styleId="mclose">
    <w:name w:val="mclose"/>
    <w:basedOn w:val="DefaultParagraphFont"/>
    <w:rsid w:val="00FE2AAA"/>
  </w:style>
  <w:style w:type="character" w:customStyle="1" w:styleId="mrel">
    <w:name w:val="mrel"/>
    <w:basedOn w:val="DefaultParagraphFont"/>
    <w:rsid w:val="00FE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4</cp:revision>
  <dcterms:created xsi:type="dcterms:W3CDTF">2020-12-02T15:13:00Z</dcterms:created>
  <dcterms:modified xsi:type="dcterms:W3CDTF">2020-12-03T03:03:00Z</dcterms:modified>
</cp:coreProperties>
</file>