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B72CF" w14:textId="455CE7F4" w:rsidR="003041C0" w:rsidRDefault="003041C0">
      <w:r>
        <w:rPr>
          <w:rFonts w:hint="eastAsia"/>
        </w:rPr>
        <w:t>偏导数</w:t>
      </w:r>
    </w:p>
    <w:p w14:paraId="183B582E" w14:textId="32BD0EA0" w:rsidR="00F07E5A" w:rsidRDefault="00F07E5A">
      <w:r>
        <w:rPr>
          <w:noProof/>
        </w:rPr>
        <w:drawing>
          <wp:inline distT="0" distB="0" distL="0" distR="0" wp14:anchorId="7449DAD9" wp14:editId="505D9F82">
            <wp:extent cx="3421677" cy="510584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9E72" w14:textId="269DA31D" w:rsidR="00F07E5A" w:rsidRDefault="00F07E5A">
      <w:r>
        <w:rPr>
          <w:rFonts w:hint="eastAsia"/>
        </w:rPr>
        <w:t>可以直接对x求导</w:t>
      </w:r>
    </w:p>
    <w:p w14:paraId="08875B84" w14:textId="4BCE9179" w:rsidR="00F07E5A" w:rsidRDefault="00F07E5A"/>
    <w:p w14:paraId="4EAFA37A" w14:textId="4417049A" w:rsidR="00F07E5A" w:rsidRDefault="00F07E5A">
      <w:r>
        <w:rPr>
          <w:rFonts w:hint="eastAsia"/>
        </w:rPr>
        <w:t>也等于在a上加h</w:t>
      </w:r>
    </w:p>
    <w:p w14:paraId="42185113" w14:textId="39EB2A88" w:rsidR="00F07E5A" w:rsidRDefault="00F07E5A"/>
    <w:p w14:paraId="15186783" w14:textId="04E6BACE" w:rsidR="00F07E5A" w:rsidRDefault="00F07E5A">
      <w:r>
        <w:rPr>
          <w:noProof/>
        </w:rPr>
        <w:drawing>
          <wp:inline distT="0" distB="0" distL="0" distR="0" wp14:anchorId="2299213E" wp14:editId="679D0809">
            <wp:extent cx="3696020" cy="23243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021D" w14:textId="77777777" w:rsidR="00F07E5A" w:rsidRDefault="003041C0">
      <w:r>
        <w:rPr>
          <w:rFonts w:hint="eastAsia"/>
        </w:rPr>
        <w:t>f</w:t>
      </w:r>
      <w:r w:rsidR="00F07E5A">
        <w:t>(</w:t>
      </w:r>
      <w:proofErr w:type="gramStart"/>
      <w:r w:rsidR="00F07E5A">
        <w:t>x,,</w:t>
      </w:r>
      <w:proofErr w:type="gramEnd"/>
      <w:r w:rsidR="00F07E5A">
        <w:t>y,z)=e^(xy^2z^3)</w:t>
      </w:r>
    </w:p>
    <w:p w14:paraId="4974FD17" w14:textId="5DB0D03F" w:rsidR="00C82854" w:rsidRDefault="00C82854"/>
    <w:p w14:paraId="1411EFB5" w14:textId="220516DE" w:rsidR="00F07E5A" w:rsidRDefault="00F07E5A"/>
    <w:p w14:paraId="384AF7B3" w14:textId="2ACEF34D" w:rsidR="00F07E5A" w:rsidRDefault="00D13CA9">
      <w:r>
        <w:rPr>
          <w:rFonts w:hint="eastAsia"/>
        </w:rPr>
        <w:t>tange</w:t>
      </w:r>
      <w:r>
        <w:t>nt plane</w:t>
      </w:r>
    </w:p>
    <w:p w14:paraId="6058A484" w14:textId="6C40900D" w:rsidR="00D13CA9" w:rsidRDefault="00D13CA9"/>
    <w:p w14:paraId="1D4FE4CA" w14:textId="51B0089F" w:rsidR="00D13CA9" w:rsidRDefault="00D13CA9">
      <w:r w:rsidRPr="00D13CA9">
        <w:rPr>
          <w:rFonts w:hint="eastAsia"/>
          <w:noProof/>
        </w:rPr>
        <w:lastRenderedPageBreak/>
        <w:drawing>
          <wp:inline distT="0" distB="0" distL="0" distR="0" wp14:anchorId="0D7C0B74" wp14:editId="38D8B265">
            <wp:extent cx="5274310" cy="7032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2AA5F" w14:textId="77777777" w:rsidR="00D13CA9" w:rsidRDefault="00D13CA9"/>
    <w:p w14:paraId="0A72D49E" w14:textId="4F681288" w:rsidR="00F07E5A" w:rsidRDefault="00F07E5A">
      <w:r>
        <w:rPr>
          <w:rFonts w:hint="eastAsia"/>
        </w:rPr>
        <w:t>假设</w:t>
      </w:r>
      <w:r>
        <w:t>z=f(x,y)  //ch8</w:t>
      </w:r>
      <w:r>
        <w:rPr>
          <w:rFonts w:hint="eastAsia"/>
        </w:rPr>
        <w:t>的一个面</w:t>
      </w:r>
    </w:p>
    <w:p w14:paraId="669BC671" w14:textId="1BA237CD" w:rsidR="00F07E5A" w:rsidRDefault="00F07E5A">
      <w:r>
        <w:rPr>
          <w:rFonts w:hint="eastAsia"/>
        </w:rPr>
        <w:t>那么对于点(</w:t>
      </w:r>
      <w:r>
        <w:t>a,b,f(a,b))</w:t>
      </w:r>
      <w:r>
        <w:rPr>
          <w:rFonts w:hint="eastAsia"/>
        </w:rPr>
        <w:t>用积分的想法实际上是有一个小面积的，</w:t>
      </w:r>
    </w:p>
    <w:p w14:paraId="394380A6" w14:textId="4FBD5B55" w:rsidR="00F07E5A" w:rsidRDefault="00F07E5A">
      <w:r>
        <w:rPr>
          <w:rFonts w:hint="eastAsia"/>
        </w:rPr>
        <w:t>只要用a</w:t>
      </w:r>
      <w:r>
        <w:t>b</w:t>
      </w:r>
      <w:r>
        <w:rPr>
          <w:rFonts w:hint="eastAsia"/>
        </w:rPr>
        <w:t>双重微积分可以算出面积</w:t>
      </w:r>
    </w:p>
    <w:p w14:paraId="2E659F1B" w14:textId="0B95A8F3" w:rsidR="00F07E5A" w:rsidRDefault="00F07E5A"/>
    <w:p w14:paraId="077F3977" w14:textId="3846EDFF" w:rsidR="00F07E5A" w:rsidRDefault="00F07E5A">
      <w:r>
        <w:rPr>
          <w:rFonts w:hint="eastAsia"/>
        </w:rPr>
        <w:t>再进一步，我们假设有一个x</w:t>
      </w:r>
      <w:r>
        <w:t>=a,</w:t>
      </w:r>
      <w:r>
        <w:rPr>
          <w:rFonts w:hint="eastAsia"/>
        </w:rPr>
        <w:t>与我们的面相交，会形成一条曲线c</w:t>
      </w:r>
      <w:r>
        <w:t>2</w:t>
      </w:r>
      <w:r w:rsidR="00D13CA9">
        <w:t xml:space="preserve"> </w:t>
      </w:r>
    </w:p>
    <w:p w14:paraId="4C4F06B6" w14:textId="77777777" w:rsidR="00F07E5A" w:rsidRDefault="00F07E5A" w:rsidP="00F07E5A">
      <w:r>
        <w:rPr>
          <w:rFonts w:hint="eastAsia"/>
        </w:rPr>
        <w:t>我们假设有一个x</w:t>
      </w:r>
      <w:r>
        <w:t>=</w:t>
      </w:r>
      <w:r>
        <w:rPr>
          <w:rFonts w:hint="eastAsia"/>
        </w:rPr>
        <w:t>b</w:t>
      </w:r>
      <w:r>
        <w:t>,</w:t>
      </w:r>
      <w:r>
        <w:rPr>
          <w:rFonts w:hint="eastAsia"/>
        </w:rPr>
        <w:t>与我们的面相交，会形成一条曲线c</w:t>
      </w:r>
      <w:r>
        <w:t>1</w:t>
      </w:r>
      <w:r>
        <w:rPr>
          <w:rFonts w:hint="eastAsia"/>
        </w:rPr>
        <w:t>，</w:t>
      </w:r>
    </w:p>
    <w:p w14:paraId="2C003D56" w14:textId="77777777" w:rsidR="00F07E5A" w:rsidRDefault="00F07E5A" w:rsidP="00F07E5A"/>
    <w:p w14:paraId="297A4B21" w14:textId="45595478" w:rsidR="00F07E5A" w:rsidRDefault="00F07E5A" w:rsidP="00F07E5A">
      <w:r>
        <w:lastRenderedPageBreak/>
        <w:t>c1</w:t>
      </w:r>
      <w:r>
        <w:rPr>
          <w:rFonts w:hint="eastAsia"/>
        </w:rPr>
        <w:t>：r</w:t>
      </w:r>
      <w:r>
        <w:t>1(x)=&lt;</w:t>
      </w:r>
      <w:proofErr w:type="gramStart"/>
      <w:r>
        <w:t>x,b</w:t>
      </w:r>
      <w:proofErr w:type="gramEnd"/>
      <w:r>
        <w:t>,f(x,b)&gt;  //position vector</w:t>
      </w:r>
    </w:p>
    <w:p w14:paraId="0F0A5EC2" w14:textId="61BF2103" w:rsidR="00F07E5A" w:rsidRDefault="00F07E5A" w:rsidP="00F07E5A">
      <w:r>
        <w:t>c2: r2(y)=&lt;</w:t>
      </w:r>
      <w:proofErr w:type="gramStart"/>
      <w:r>
        <w:t>a,y</w:t>
      </w:r>
      <w:proofErr w:type="gramEnd"/>
      <w:r>
        <w:t>,f(a,y)&gt;</w:t>
      </w:r>
    </w:p>
    <w:p w14:paraId="53A10548" w14:textId="4ADABB95" w:rsidR="00F07E5A" w:rsidRDefault="00F07E5A" w:rsidP="00F07E5A"/>
    <w:p w14:paraId="445B329F" w14:textId="2DF7A0DA" w:rsidR="00D13CA9" w:rsidRDefault="00D13CA9" w:rsidP="00F07E5A">
      <w:r>
        <w:rPr>
          <w:noProof/>
        </w:rPr>
        <w:drawing>
          <wp:inline distT="0" distB="0" distL="0" distR="0" wp14:anchorId="5C62E929" wp14:editId="5997C1EE">
            <wp:extent cx="5060118" cy="1364098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996C" w14:textId="4C215F5F" w:rsidR="00D13CA9" w:rsidRDefault="00977D75" w:rsidP="00F07E5A">
      <w:r>
        <w:rPr>
          <w:rFonts w:hint="eastAsia"/>
        </w:rPr>
        <w:t>就记公式就行</w:t>
      </w:r>
    </w:p>
    <w:p w14:paraId="26075023" w14:textId="77777777" w:rsidR="00D13CA9" w:rsidRDefault="00D13CA9" w:rsidP="00F07E5A"/>
    <w:p w14:paraId="1426A564" w14:textId="55CD54DC" w:rsidR="00F07E5A" w:rsidRDefault="00D13CA9">
      <w:bookmarkStart w:id="0" w:name="OLE_LINK2"/>
      <w:r>
        <w:rPr>
          <w:rFonts w:hint="eastAsia"/>
        </w:rPr>
        <w:t>E</w:t>
      </w:r>
      <w:r>
        <w:t xml:space="preserve">x: </w:t>
      </w:r>
    </w:p>
    <w:p w14:paraId="76B43962" w14:textId="3CD12B51" w:rsidR="00D13CA9" w:rsidRDefault="00977D75">
      <w:r>
        <w:rPr>
          <w:rFonts w:hint="eastAsia"/>
        </w:rPr>
        <w:t>z</w:t>
      </w:r>
      <w:r>
        <w:t>=x^2y^3+2</w:t>
      </w:r>
      <w:proofErr w:type="gramStart"/>
      <w:r>
        <w:t>xy,  &lt;</w:t>
      </w:r>
      <w:proofErr w:type="gramEnd"/>
      <w:r>
        <w:t>a,b f(a,b)&gt;=&lt;1,1,3&gt;</w:t>
      </w:r>
    </w:p>
    <w:p w14:paraId="3F7785C9" w14:textId="7064AB5F" w:rsidR="00977D75" w:rsidRDefault="00977D75">
      <w:r>
        <w:rPr>
          <w:rFonts w:hint="eastAsia"/>
        </w:rPr>
        <w:t>求t</w:t>
      </w:r>
      <w:r>
        <w:t>angent plane</w:t>
      </w:r>
    </w:p>
    <w:p w14:paraId="610F508C" w14:textId="33A443F9" w:rsidR="00977D75" w:rsidRDefault="00977D75">
      <w:r>
        <w:rPr>
          <w:rFonts w:hint="eastAsia"/>
        </w:rPr>
        <w:t>f</w:t>
      </w:r>
      <w:r>
        <w:t>x(</w:t>
      </w:r>
      <w:proofErr w:type="gramStart"/>
      <w:r>
        <w:t>x,y</w:t>
      </w:r>
      <w:proofErr w:type="gramEnd"/>
      <w:r>
        <w:t xml:space="preserve">)=2xy^2y   </w:t>
      </w:r>
    </w:p>
    <w:p w14:paraId="52EBB2EA" w14:textId="15FA4C7E" w:rsidR="00977D75" w:rsidRPr="00F07E5A" w:rsidRDefault="00977D75">
      <w:r>
        <w:rPr>
          <w:rFonts w:hint="eastAsia"/>
        </w:rPr>
        <w:t>f</w:t>
      </w:r>
      <w:r>
        <w:t>y(</w:t>
      </w:r>
      <w:proofErr w:type="gramStart"/>
      <w:r>
        <w:t>x,y</w:t>
      </w:r>
      <w:proofErr w:type="gramEnd"/>
      <w:r>
        <w:t>)=3x^2y^2+2x</w:t>
      </w:r>
    </w:p>
    <w:p w14:paraId="07D5340F" w14:textId="1F86F69E" w:rsidR="00F07E5A" w:rsidRDefault="00977D75">
      <w:r>
        <w:rPr>
          <w:rFonts w:hint="eastAsia"/>
        </w:rPr>
        <w:t>z</w:t>
      </w:r>
      <w:r>
        <w:t>=</w:t>
      </w:r>
      <w:r>
        <w:rPr>
          <w:rFonts w:hint="eastAsia"/>
        </w:rPr>
        <w:t>3</w:t>
      </w:r>
      <w:r>
        <w:t>+4(x-</w:t>
      </w:r>
      <w:proofErr w:type="gramStart"/>
      <w:r>
        <w:t>1)+</w:t>
      </w:r>
      <w:proofErr w:type="gramEnd"/>
      <w:r>
        <w:t>5(y-1)</w:t>
      </w:r>
    </w:p>
    <w:bookmarkEnd w:id="0"/>
    <w:p w14:paraId="17AFCA91" w14:textId="4DFAD4DF" w:rsidR="00977D75" w:rsidRDefault="00977D75"/>
    <w:p w14:paraId="2AC551B2" w14:textId="6EDBD59B" w:rsidR="00977D75" w:rsidRDefault="00977D75"/>
    <w:p w14:paraId="029E8124" w14:textId="721AA416" w:rsidR="00977D75" w:rsidRDefault="00977D75"/>
    <w:p w14:paraId="0315D6AF" w14:textId="77D9A042" w:rsidR="00977D75" w:rsidRDefault="00977D75"/>
    <w:p w14:paraId="72E5F604" w14:textId="7B1BF9E6" w:rsidR="00977D75" w:rsidRDefault="00977D75"/>
    <w:p w14:paraId="7B4EF5E5" w14:textId="1F3C5073" w:rsidR="00977D75" w:rsidRDefault="00977D75"/>
    <w:p w14:paraId="67E701CC" w14:textId="243CEDE4" w:rsidR="00977D75" w:rsidRDefault="00977D75"/>
    <w:p w14:paraId="507F0431" w14:textId="33D0A6C4" w:rsidR="00977D75" w:rsidRDefault="00977D75"/>
    <w:p w14:paraId="669A744F" w14:textId="4E6CE300" w:rsidR="00977D75" w:rsidRDefault="00977D75"/>
    <w:p w14:paraId="424D4AD8" w14:textId="2A3D2420" w:rsidR="00977D75" w:rsidRDefault="00977D75"/>
    <w:p w14:paraId="069FA96F" w14:textId="3633B794" w:rsidR="00977D75" w:rsidRDefault="00977D75"/>
    <w:p w14:paraId="791681B4" w14:textId="6F7AC788" w:rsidR="00977D75" w:rsidRDefault="00977D75"/>
    <w:p w14:paraId="54459109" w14:textId="0BD9DE04" w:rsidR="00977D75" w:rsidRDefault="00977D75"/>
    <w:p w14:paraId="4026E777" w14:textId="2F8A99EC" w:rsidR="00977D75" w:rsidRDefault="00977D75"/>
    <w:p w14:paraId="733FB677" w14:textId="3C7D90D9" w:rsidR="00977D75" w:rsidRDefault="00977D75">
      <w:r>
        <w:rPr>
          <w:rFonts w:hint="eastAsia"/>
        </w:rPr>
        <w:t>L</w:t>
      </w:r>
      <w:r>
        <w:t xml:space="preserve">inear </w:t>
      </w:r>
      <w:r>
        <w:rPr>
          <w:rFonts w:hint="eastAsia"/>
        </w:rPr>
        <w:t>appro</w:t>
      </w:r>
      <w:r>
        <w:t>xiamation</w:t>
      </w:r>
    </w:p>
    <w:p w14:paraId="382AA24F" w14:textId="3E8432B0" w:rsidR="00977D75" w:rsidRDefault="00977D75">
      <w:r>
        <w:rPr>
          <w:noProof/>
        </w:rPr>
        <w:drawing>
          <wp:inline distT="0" distB="0" distL="0" distR="0" wp14:anchorId="70995CA8" wp14:editId="46848740">
            <wp:extent cx="3574090" cy="35055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BAFF" w14:textId="0DA50036" w:rsidR="00977D75" w:rsidRDefault="00977D75">
      <w:bookmarkStart w:id="1" w:name="_Hlk38926611"/>
      <w:r>
        <w:rPr>
          <w:noProof/>
        </w:rPr>
        <w:lastRenderedPageBreak/>
        <w:drawing>
          <wp:inline distT="0" distB="0" distL="0" distR="0" wp14:anchorId="7CFB06EA" wp14:editId="45454641">
            <wp:extent cx="4046571" cy="2758679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CDDE" w14:textId="779BEBC0" w:rsidR="00977D75" w:rsidRDefault="00977D75">
      <w:r>
        <w:rPr>
          <w:rFonts w:hint="eastAsia"/>
        </w:rPr>
        <w:t>fx</w:t>
      </w:r>
      <w:r>
        <w:t>(0,</w:t>
      </w:r>
      <w:proofErr w:type="gramStart"/>
      <w:r>
        <w:t>0)=</w:t>
      </w:r>
      <w:proofErr w:type="gramEnd"/>
      <w:r>
        <w:t>limh-&gt;0, (0+h)0/(0+h^2)=0</w:t>
      </w:r>
    </w:p>
    <w:p w14:paraId="33B00EC6" w14:textId="43B9EED1" w:rsidR="00977D75" w:rsidRDefault="00977D75">
      <w:r>
        <w:rPr>
          <w:rFonts w:hint="eastAsia"/>
        </w:rPr>
        <w:t>f</w:t>
      </w:r>
      <w:r>
        <w:t>y(0,</w:t>
      </w:r>
      <w:proofErr w:type="gramStart"/>
      <w:r>
        <w:t>0)=</w:t>
      </w:r>
      <w:proofErr w:type="gramEnd"/>
      <w:r>
        <w:t>limh-&gt;0 . 0(0+h)/(0</w:t>
      </w:r>
      <w:r>
        <w:rPr>
          <w:rFonts w:hint="eastAsia"/>
        </w:rPr>
        <w:t>+h</w:t>
      </w:r>
      <w:r>
        <w:t>^</w:t>
      </w:r>
      <w:proofErr w:type="gramStart"/>
      <w:r>
        <w:t>2)=</w:t>
      </w:r>
      <w:proofErr w:type="gramEnd"/>
      <w:r>
        <w:t>0</w:t>
      </w:r>
    </w:p>
    <w:p w14:paraId="0D861094" w14:textId="77F6DFB7" w:rsidR="00977D75" w:rsidRDefault="00977D75">
      <w:r>
        <w:rPr>
          <w:rFonts w:hint="eastAsia"/>
        </w:rPr>
        <w:t>L</w:t>
      </w:r>
      <w:r>
        <w:t>(</w:t>
      </w:r>
      <w:proofErr w:type="gramStart"/>
      <w:r>
        <w:t>x,y</w:t>
      </w:r>
      <w:proofErr w:type="gramEnd"/>
      <w:r>
        <w:t>)=0+0(x-0)+0(y-0)</w:t>
      </w:r>
      <w:r w:rsidR="00D44DA0">
        <w:t>=0</w:t>
      </w:r>
    </w:p>
    <w:p w14:paraId="54F15921" w14:textId="4BA557DB" w:rsidR="00D44DA0" w:rsidRDefault="00D44DA0">
      <w:r>
        <w:rPr>
          <w:rFonts w:hint="eastAsia"/>
        </w:rPr>
        <w:t>f</w:t>
      </w:r>
      <w:r>
        <w:t>(x,y</w:t>
      </w:r>
      <w:r>
        <w:rPr>
          <w:rFonts w:hint="eastAsia"/>
        </w:rPr>
        <w:t>≈L</w:t>
      </w:r>
      <w:r>
        <w:t>(</w:t>
      </w:r>
      <w:r>
        <w:rPr>
          <w:rFonts w:hint="eastAsia"/>
        </w:rPr>
        <w:t>x</w:t>
      </w:r>
      <w:r>
        <w:t>,y)=0</w:t>
      </w:r>
    </w:p>
    <w:p w14:paraId="21284AD2" w14:textId="7FA650AF" w:rsidR="00D44DA0" w:rsidRDefault="00D44DA0">
      <w:r>
        <w:rPr>
          <w:rFonts w:hint="eastAsia"/>
        </w:rPr>
        <w:t>f</w:t>
      </w:r>
      <w:r>
        <w:t>(</w:t>
      </w:r>
      <w:proofErr w:type="gramStart"/>
      <w:r>
        <w:t>x,y</w:t>
      </w:r>
      <w:proofErr w:type="gramEnd"/>
      <w:r>
        <w:t xml:space="preserve">)=1/2 </w:t>
      </w:r>
    </w:p>
    <w:bookmarkEnd w:id="1"/>
    <w:p w14:paraId="2A725398" w14:textId="49082F93" w:rsidR="00D44DA0" w:rsidRDefault="00D44DA0"/>
    <w:p w14:paraId="5A15F3A4" w14:textId="11B0957F" w:rsidR="00D44DA0" w:rsidRDefault="00D44DA0">
      <w:r>
        <w:rPr>
          <w:rFonts w:hint="eastAsia"/>
        </w:rPr>
        <w:t>所以这个l</w:t>
      </w:r>
      <w:r>
        <w:t>inear approxiamation</w:t>
      </w:r>
      <w:r>
        <w:rPr>
          <w:rFonts w:hint="eastAsia"/>
        </w:rPr>
        <w:t>是不好的</w:t>
      </w:r>
    </w:p>
    <w:p w14:paraId="3E63E1EF" w14:textId="18DF5B87" w:rsidR="00D44DA0" w:rsidRDefault="00D44DA0"/>
    <w:p w14:paraId="4BC70B61" w14:textId="00585FC3" w:rsidR="00D44DA0" w:rsidRDefault="00D44DA0">
      <w:r>
        <w:rPr>
          <w:noProof/>
        </w:rPr>
        <w:drawing>
          <wp:inline distT="0" distB="0" distL="0" distR="0" wp14:anchorId="595E5F21" wp14:editId="14746409">
            <wp:extent cx="4846740" cy="472481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5113" w14:textId="59E50CB5" w:rsidR="00D44DA0" w:rsidRDefault="00D44DA0"/>
    <w:p w14:paraId="43256E8B" w14:textId="4752FB17" w:rsidR="00D44DA0" w:rsidRDefault="00D44DA0">
      <w:bookmarkStart w:id="2" w:name="_Hlk38927235"/>
      <w:r>
        <w:rPr>
          <w:rFonts w:hint="eastAsia"/>
        </w:rPr>
        <w:t>Ex:</w:t>
      </w:r>
    </w:p>
    <w:p w14:paraId="55777DAB" w14:textId="5AC6A1C9" w:rsidR="00D44DA0" w:rsidRDefault="00D44DA0">
      <w:r>
        <w:rPr>
          <w:noProof/>
        </w:rPr>
        <w:drawing>
          <wp:inline distT="0" distB="0" distL="0" distR="0" wp14:anchorId="29235B90" wp14:editId="4C7C61F4">
            <wp:extent cx="4496190" cy="411516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7530" w14:textId="3BDAF1D9" w:rsidR="00D44DA0" w:rsidRDefault="00D44DA0">
      <w:r>
        <w:rPr>
          <w:rFonts w:hint="eastAsia"/>
        </w:rPr>
        <w:t>Solu</w:t>
      </w:r>
      <w:r>
        <w:t>tion:</w:t>
      </w:r>
    </w:p>
    <w:p w14:paraId="597CF5C9" w14:textId="43BB890B" w:rsidR="00D44DA0" w:rsidRDefault="00D44DA0">
      <w:r>
        <w:rPr>
          <w:noProof/>
        </w:rPr>
        <w:drawing>
          <wp:inline distT="0" distB="0" distL="0" distR="0" wp14:anchorId="22585BD8" wp14:editId="32C82837">
            <wp:extent cx="4587638" cy="952583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3448" w14:textId="1A19ADD4" w:rsidR="00D44DA0" w:rsidRDefault="00D44DA0">
      <w:r>
        <w:rPr>
          <w:noProof/>
        </w:rPr>
        <w:drawing>
          <wp:inline distT="0" distB="0" distL="0" distR="0" wp14:anchorId="4B2B8606" wp14:editId="5FC16A58">
            <wp:extent cx="5082980" cy="914479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662E5B28" w14:textId="44BB0F2A" w:rsidR="00D44DA0" w:rsidRDefault="00D44DA0"/>
    <w:p w14:paraId="5741A595" w14:textId="0C7A317B" w:rsidR="00D44DA0" w:rsidRDefault="00D44DA0"/>
    <w:p w14:paraId="46C8E1D2" w14:textId="238C2097" w:rsidR="00D44DA0" w:rsidRDefault="00D44DA0"/>
    <w:p w14:paraId="51CAF887" w14:textId="585A1562" w:rsidR="00D44DA0" w:rsidRDefault="00D44DA0">
      <w:r>
        <w:lastRenderedPageBreak/>
        <w:t>Linear Approximation in terms of differentials</w:t>
      </w:r>
    </w:p>
    <w:p w14:paraId="76F9630E" w14:textId="4CB051C9" w:rsidR="00D44DA0" w:rsidRDefault="003262AE">
      <w:r>
        <w:rPr>
          <w:noProof/>
        </w:rPr>
        <w:drawing>
          <wp:inline distT="0" distB="0" distL="0" distR="0" wp14:anchorId="10F45710" wp14:editId="08BCC3CD">
            <wp:extent cx="3154953" cy="472481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5C58" w14:textId="0E01576B" w:rsidR="003262AE" w:rsidRDefault="003262AE">
      <w:r>
        <w:t>dz</w:t>
      </w:r>
      <w:r>
        <w:rPr>
          <w:rFonts w:hint="eastAsia"/>
        </w:rPr>
        <w:t>实际上就是</w:t>
      </w:r>
      <w:r>
        <w:t>L</w:t>
      </w:r>
      <w:r>
        <w:rPr>
          <w:rFonts w:hint="eastAsia"/>
        </w:rPr>
        <w:t>（</w:t>
      </w:r>
      <w:r>
        <w:t>x,y</w:t>
      </w:r>
      <w:r>
        <w:rPr>
          <w:rFonts w:hint="eastAsia"/>
        </w:rPr>
        <w:t>）-</w:t>
      </w:r>
      <w:r>
        <w:t>f(a,b) //</w:t>
      </w:r>
      <w:r>
        <w:rPr>
          <w:rFonts w:hint="eastAsia"/>
        </w:rPr>
        <w:t>切面</w:t>
      </w:r>
      <w:proofErr w:type="gramStart"/>
      <w:r>
        <w:rPr>
          <w:rFonts w:hint="eastAsia"/>
        </w:rPr>
        <w:t>值减实际</w:t>
      </w:r>
      <w:proofErr w:type="gramEnd"/>
      <w:r>
        <w:rPr>
          <w:rFonts w:hint="eastAsia"/>
        </w:rPr>
        <w:t>值</w:t>
      </w:r>
    </w:p>
    <w:p w14:paraId="64835AA4" w14:textId="74DC8752" w:rsidR="003262AE" w:rsidRPr="00D44DA0" w:rsidRDefault="003262AE">
      <w:r>
        <w:rPr>
          <w:noProof/>
        </w:rPr>
        <w:drawing>
          <wp:inline distT="0" distB="0" distL="0" distR="0" wp14:anchorId="4B404A80" wp14:editId="7C76F81F">
            <wp:extent cx="4496190" cy="44199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1B7A" w14:textId="06AEA666" w:rsidR="00977D75" w:rsidRDefault="003262AE">
      <w:r>
        <w:rPr>
          <w:rFonts w:hint="eastAsia"/>
        </w:rPr>
        <w:t>d</w:t>
      </w:r>
      <w:r>
        <w:t>z</w:t>
      </w:r>
      <w:r>
        <w:rPr>
          <w:rFonts w:hint="eastAsia"/>
        </w:rPr>
        <w:t>是t</w:t>
      </w:r>
      <w:r>
        <w:t>angent plane</w:t>
      </w:r>
      <w:r>
        <w:rPr>
          <w:rFonts w:hint="eastAsia"/>
        </w:rPr>
        <w:t>高度上升，deltaz是表面高度上升</w:t>
      </w:r>
    </w:p>
    <w:p w14:paraId="75325518" w14:textId="75647D39" w:rsidR="003262AE" w:rsidRDefault="003262AE">
      <w:r>
        <w:rPr>
          <w:noProof/>
        </w:rPr>
        <w:drawing>
          <wp:inline distT="0" distB="0" distL="0" distR="0" wp14:anchorId="56D30F54" wp14:editId="64D25DC7">
            <wp:extent cx="5274310" cy="29292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DD0F" w14:textId="1395821D" w:rsidR="003262AE" w:rsidRDefault="003262AE"/>
    <w:p w14:paraId="69AD3C1E" w14:textId="35E843D5" w:rsidR="00BC1939" w:rsidRDefault="00BC1939"/>
    <w:p w14:paraId="2A7F22AA" w14:textId="191B018B" w:rsidR="00BC1939" w:rsidRDefault="00BC1939">
      <w:r>
        <w:rPr>
          <w:noProof/>
        </w:rPr>
        <w:drawing>
          <wp:inline distT="0" distB="0" distL="0" distR="0" wp14:anchorId="0C9C3AEA" wp14:editId="608CEADD">
            <wp:extent cx="4884843" cy="2049958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027F" w14:textId="44EC3B46" w:rsidR="00BC1939" w:rsidRDefault="00BC1939"/>
    <w:p w14:paraId="35AAD0FC" w14:textId="7520243E" w:rsidR="00BC1939" w:rsidRDefault="00BC1939"/>
    <w:p w14:paraId="6D1B5069" w14:textId="4BE8CFF1" w:rsidR="00BC1939" w:rsidRDefault="00BC1939"/>
    <w:p w14:paraId="3D7E3DDF" w14:textId="2E1E9742" w:rsidR="00BC1939" w:rsidRDefault="00BC1939"/>
    <w:p w14:paraId="669D942B" w14:textId="464A239E" w:rsidR="00AF313D" w:rsidRDefault="00AF313D"/>
    <w:p w14:paraId="254530C1" w14:textId="6A6C131C" w:rsidR="00AF313D" w:rsidRDefault="00AF313D"/>
    <w:p w14:paraId="4F25FF73" w14:textId="7FC5B64A" w:rsidR="00AF313D" w:rsidRDefault="00AF313D"/>
    <w:p w14:paraId="61134EDB" w14:textId="526D4F50" w:rsidR="00AF313D" w:rsidRDefault="00AF313D">
      <w:r>
        <w:rPr>
          <w:rFonts w:hint="eastAsia"/>
        </w:rPr>
        <w:lastRenderedPageBreak/>
        <w:t>Im</w:t>
      </w:r>
      <w:r>
        <w:t>plicit differ</w:t>
      </w:r>
      <w:r>
        <w:rPr>
          <w:rFonts w:hint="eastAsia"/>
        </w:rPr>
        <w:t>ation</w:t>
      </w:r>
    </w:p>
    <w:p w14:paraId="46889C42" w14:textId="01DF74E9" w:rsidR="00AF313D" w:rsidRDefault="00AF313D"/>
    <w:p w14:paraId="7494B574" w14:textId="43477B88" w:rsidR="00AF313D" w:rsidRDefault="00AF313D">
      <w:r>
        <w:rPr>
          <w:rFonts w:hint="eastAsia"/>
        </w:rPr>
        <w:t>E</w:t>
      </w:r>
      <w:r>
        <w:t xml:space="preserve">x </w:t>
      </w:r>
      <w:r>
        <w:rPr>
          <w:rFonts w:hint="eastAsia"/>
        </w:rPr>
        <w:t>xyz</w:t>
      </w:r>
      <w:r>
        <w:t>^2+3y^2z=4</w:t>
      </w:r>
    </w:p>
    <w:p w14:paraId="285AF842" w14:textId="5D2A7073" w:rsidR="00AF313D" w:rsidRDefault="00AF313D">
      <w:r>
        <w:rPr>
          <w:rFonts w:hint="eastAsia"/>
        </w:rPr>
        <w:t>f</w:t>
      </w:r>
      <w:r>
        <w:t xml:space="preserve">ind an equation at the tangent plane to surface given </w:t>
      </w:r>
      <w:proofErr w:type="gramStart"/>
      <w:r>
        <w:t>at  (</w:t>
      </w:r>
      <w:proofErr w:type="gramEnd"/>
      <w:r>
        <w:t>1,1,1)</w:t>
      </w:r>
    </w:p>
    <w:p w14:paraId="2AB6D3B5" w14:textId="3DC6387D" w:rsidR="00AF313D" w:rsidRDefault="00AF313D"/>
    <w:p w14:paraId="7871F68A" w14:textId="470BF1E3" w:rsidR="00AF313D" w:rsidRDefault="00AF313D"/>
    <w:p w14:paraId="304B5EB8" w14:textId="3615252C" w:rsidR="00AF313D" w:rsidRDefault="00AF313D">
      <w:r>
        <w:rPr>
          <w:rFonts w:hint="eastAsia"/>
        </w:rPr>
        <w:t>X</w:t>
      </w:r>
      <w:r>
        <w:t>yf^2(</w:t>
      </w:r>
      <w:proofErr w:type="gramStart"/>
      <w:r>
        <w:t>x,y</w:t>
      </w:r>
      <w:proofErr w:type="gramEnd"/>
      <w:r>
        <w:t>)+3y^2f(x,y)=4</w:t>
      </w:r>
    </w:p>
    <w:p w14:paraId="643FD33D" w14:textId="0C8C557C" w:rsidR="00AF313D" w:rsidRPr="00AF313D" w:rsidRDefault="00B00BDD">
      <w:r>
        <w:rPr>
          <w:rFonts w:hint="eastAsia"/>
        </w:rPr>
        <w:t>看手机</w:t>
      </w:r>
      <w:r>
        <w:tab/>
      </w:r>
      <w:bookmarkStart w:id="3" w:name="_GoBack"/>
      <w:bookmarkEnd w:id="3"/>
    </w:p>
    <w:sectPr w:rsidR="00AF313D" w:rsidRPr="00AF3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D2784" w14:textId="77777777" w:rsidR="00E64063" w:rsidRDefault="00E64063" w:rsidP="004B117B">
      <w:r>
        <w:separator/>
      </w:r>
    </w:p>
  </w:endnote>
  <w:endnote w:type="continuationSeparator" w:id="0">
    <w:p w14:paraId="30665B6F" w14:textId="77777777" w:rsidR="00E64063" w:rsidRDefault="00E64063" w:rsidP="004B1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71FA2" w14:textId="77777777" w:rsidR="00E64063" w:rsidRDefault="00E64063" w:rsidP="004B117B">
      <w:r>
        <w:separator/>
      </w:r>
    </w:p>
  </w:footnote>
  <w:footnote w:type="continuationSeparator" w:id="0">
    <w:p w14:paraId="354899A3" w14:textId="77777777" w:rsidR="00E64063" w:rsidRDefault="00E64063" w:rsidP="004B11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0B"/>
    <w:rsid w:val="0019155A"/>
    <w:rsid w:val="001D280B"/>
    <w:rsid w:val="003041C0"/>
    <w:rsid w:val="003262AE"/>
    <w:rsid w:val="004B117B"/>
    <w:rsid w:val="00977D75"/>
    <w:rsid w:val="00AF313D"/>
    <w:rsid w:val="00B00BDD"/>
    <w:rsid w:val="00BC1939"/>
    <w:rsid w:val="00C82854"/>
    <w:rsid w:val="00D13CA9"/>
    <w:rsid w:val="00D44DA0"/>
    <w:rsid w:val="00E64063"/>
    <w:rsid w:val="00F0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278E8"/>
  <w15:chartTrackingRefBased/>
  <w15:docId w15:val="{B725419C-9307-4ECF-A2BB-86E71501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11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1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11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2020-03-04T22:57:00Z</dcterms:created>
  <dcterms:modified xsi:type="dcterms:W3CDTF">2020-04-28T05:29:00Z</dcterms:modified>
</cp:coreProperties>
</file>