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75D6" w14:textId="77C0D002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r w:rsidR="00231A9A">
        <w:rPr>
          <w:rFonts w:hint="eastAsia"/>
        </w:rPr>
        <w:t>大四</w:t>
      </w:r>
      <w:r w:rsidR="00231A9A">
        <w:rPr>
          <w:rFonts w:hint="eastAsia"/>
        </w:rPr>
        <w:t xml:space="preserve"> </w:t>
      </w:r>
      <w:r>
        <w:rPr>
          <w:rFonts w:hint="eastAsia"/>
        </w:rPr>
        <w:t>深度學習</w:t>
      </w:r>
      <w:r>
        <w:rPr>
          <w:rFonts w:hint="eastAsia"/>
        </w:rPr>
        <w:t xml:space="preserve"> </w:t>
      </w:r>
      <w:r w:rsidR="00B93ACC">
        <w:rPr>
          <w:rFonts w:hint="eastAsia"/>
        </w:rPr>
        <w:t>作業</w:t>
      </w:r>
      <w:proofErr w:type="gramStart"/>
      <w:r w:rsidR="00B93ACC">
        <w:rPr>
          <w:rFonts w:hint="eastAsia"/>
        </w:rPr>
        <w:t>一</w:t>
      </w:r>
      <w:proofErr w:type="gramEnd"/>
    </w:p>
    <w:p w14:paraId="69C26C34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62BE0272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2E70BD69" w14:textId="77777777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Pr="00604621">
        <w:rPr>
          <w:u w:val="single"/>
        </w:rPr>
        <w:t xml:space="preserve"> 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236BEC47" w14:textId="77777777" w:rsidR="00231A9A" w:rsidRDefault="00231A9A" w:rsidP="00231A9A">
      <w:pPr>
        <w:ind w:left="360" w:hanging="360"/>
        <w:rPr>
          <w:rFonts w:ascii="Times New Roman" w:hAnsi="Times New Roman" w:cs="Times New Roman"/>
        </w:rPr>
      </w:pPr>
    </w:p>
    <w:p w14:paraId="7E54373B" w14:textId="77777777" w:rsidR="00231A9A" w:rsidRPr="00C84F50" w:rsidRDefault="00231A9A" w:rsidP="00231A9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C84F50"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aggle</w:t>
      </w:r>
      <w:r>
        <w:rPr>
          <w:rFonts w:ascii="Times New Roman" w:hAnsi="Times New Roman" w:cs="Times New Roman" w:hint="eastAsia"/>
        </w:rPr>
        <w:t>平台檢索醫學相關資料集</w:t>
      </w:r>
    </w:p>
    <w:p w14:paraId="7FD7D1A9" w14:textId="77777777" w:rsidR="00231A9A" w:rsidRDefault="00231A9A" w:rsidP="00231A9A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NS: </w:t>
      </w:r>
    </w:p>
    <w:p w14:paraId="15932AB8" w14:textId="77777777" w:rsidR="00231A9A" w:rsidRPr="00C84F50" w:rsidRDefault="00231A9A" w:rsidP="00231A9A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網址連結</w:t>
      </w:r>
      <w:r w:rsidRPr="00C84F50">
        <w:rPr>
          <w:rFonts w:ascii="Times New Roman" w:hAnsi="Times New Roman" w:cs="Times New Roman" w:hint="eastAsia"/>
          <w:color w:val="FF0000"/>
        </w:rPr>
        <w:t>:XXXXXX</w:t>
      </w:r>
    </w:p>
    <w:p w14:paraId="49DAA517" w14:textId="77777777" w:rsidR="00231A9A" w:rsidRPr="00C84F50" w:rsidRDefault="00231A9A" w:rsidP="00231A9A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屬性</w:t>
      </w:r>
      <w:r w:rsidRPr="00C84F50">
        <w:rPr>
          <w:rFonts w:ascii="Times New Roman" w:hAnsi="Times New Roman" w:cs="Times New Roman" w:hint="eastAsia"/>
          <w:color w:val="FF0000"/>
        </w:rPr>
        <w:t>:</w:t>
      </w:r>
      <w:r w:rsidRPr="00C84F50">
        <w:rPr>
          <w:rFonts w:ascii="Times New Roman" w:hAnsi="Times New Roman" w:cs="Times New Roman" w:hint="eastAsia"/>
          <w:color w:val="FF0000"/>
        </w:rPr>
        <w:t>文字</w:t>
      </w:r>
      <w:r w:rsidRPr="00C84F50">
        <w:rPr>
          <w:rFonts w:ascii="Times New Roman" w:hAnsi="Times New Roman" w:cs="Times New Roman" w:hint="eastAsia"/>
          <w:color w:val="FF0000"/>
        </w:rPr>
        <w:t>/</w:t>
      </w:r>
      <w:r w:rsidRPr="00C84F50">
        <w:rPr>
          <w:rFonts w:ascii="Times New Roman" w:hAnsi="Times New Roman" w:cs="Times New Roman" w:hint="eastAsia"/>
          <w:color w:val="FF0000"/>
        </w:rPr>
        <w:t>影像</w:t>
      </w:r>
      <w:r w:rsidRPr="00C84F50">
        <w:rPr>
          <w:rFonts w:ascii="Times New Roman" w:hAnsi="Times New Roman" w:cs="Times New Roman" w:hint="eastAsia"/>
          <w:color w:val="FF0000"/>
        </w:rPr>
        <w:t>/</w:t>
      </w:r>
      <w:r w:rsidRPr="00C84F50">
        <w:rPr>
          <w:rFonts w:ascii="Times New Roman" w:hAnsi="Times New Roman" w:cs="Times New Roman" w:hint="eastAsia"/>
          <w:color w:val="FF0000"/>
        </w:rPr>
        <w:t>數字</w:t>
      </w:r>
    </w:p>
    <w:p w14:paraId="63FC51CC" w14:textId="77777777" w:rsidR="00231A9A" w:rsidRPr="00C84F50" w:rsidRDefault="00231A9A" w:rsidP="00231A9A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說明</w:t>
      </w:r>
      <w:r w:rsidRPr="00C84F50">
        <w:rPr>
          <w:rFonts w:ascii="Times New Roman" w:hAnsi="Times New Roman" w:cs="Times New Roman" w:hint="eastAsia"/>
          <w:color w:val="FF0000"/>
        </w:rPr>
        <w:t>:XXXX</w:t>
      </w:r>
    </w:p>
    <w:p w14:paraId="61DAF545" w14:textId="77777777" w:rsidR="00231A9A" w:rsidRPr="00340650" w:rsidRDefault="00231A9A" w:rsidP="00231A9A">
      <w:pPr>
        <w:ind w:left="360" w:hanging="360"/>
        <w:rPr>
          <w:rFonts w:ascii="Times New Roman" w:hAnsi="Times New Roman" w:cs="Times New Roman"/>
        </w:rPr>
      </w:pPr>
    </w:p>
    <w:p w14:paraId="28004311" w14:textId="77777777" w:rsidR="00231A9A" w:rsidRPr="005659C3" w:rsidRDefault="00231A9A" w:rsidP="00231A9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5659C3">
        <w:rPr>
          <w:rFonts w:ascii="Times New Roman" w:hAnsi="Times New Roman" w:cs="Times New Roman"/>
          <w:color w:val="000000" w:themeColor="text1"/>
        </w:rPr>
        <w:t>使用</w:t>
      </w:r>
      <w:proofErr w:type="spellStart"/>
      <w:r w:rsidRPr="005659C3">
        <w:rPr>
          <w:rFonts w:ascii="Times New Roman" w:hAnsi="Times New Roman" w:cs="Times New Roman"/>
          <w:color w:val="000000" w:themeColor="text1"/>
        </w:rPr>
        <w:t>jebia</w:t>
      </w:r>
      <w:proofErr w:type="spellEnd"/>
      <w:r w:rsidRPr="005659C3">
        <w:rPr>
          <w:rFonts w:ascii="Times New Roman" w:hAnsi="Times New Roman" w:cs="Times New Roman"/>
          <w:color w:val="000000" w:themeColor="text1"/>
        </w:rPr>
        <w:t>套件，顯示</w:t>
      </w:r>
      <w:r w:rsidRPr="005659C3">
        <w:rPr>
          <w:rFonts w:ascii="Times New Roman" w:hAnsi="Times New Roman" w:cs="Times New Roman"/>
          <w:color w:val="000000" w:themeColor="text1"/>
        </w:rPr>
        <w:t>data.txt</w:t>
      </w:r>
      <w:r w:rsidRPr="005659C3">
        <w:rPr>
          <w:rFonts w:ascii="Times New Roman" w:hAnsi="Times New Roman" w:cs="Times New Roman"/>
          <w:color w:val="000000" w:themeColor="text1"/>
        </w:rPr>
        <w:t>檔中醫師名與個數</w:t>
      </w:r>
    </w:p>
    <w:p w14:paraId="2D19A557" w14:textId="77777777" w:rsidR="00231A9A" w:rsidRPr="00340650" w:rsidRDefault="00231A9A" w:rsidP="00231A9A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ANS:</w:t>
      </w:r>
    </w:p>
    <w:p w14:paraId="4BE8BCFE" w14:textId="77777777" w:rsidR="00231A9A" w:rsidRPr="00340650" w:rsidRDefault="00231A9A" w:rsidP="00231A9A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['</w:t>
      </w:r>
      <w:r w:rsidRPr="00340650">
        <w:rPr>
          <w:rFonts w:ascii="Times New Roman" w:hAnsi="Times New Roman" w:cs="Times New Roman"/>
          <w:color w:val="000000" w:themeColor="text1"/>
        </w:rPr>
        <w:t>劉懿珊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楊森安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許成名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陳國熏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楊博軒</w:t>
      </w:r>
      <w:r w:rsidRPr="00340650">
        <w:rPr>
          <w:rFonts w:ascii="Times New Roman" w:hAnsi="Times New Roman" w:cs="Times New Roman"/>
          <w:color w:val="000000" w:themeColor="text1"/>
        </w:rPr>
        <w:t>']</w:t>
      </w:r>
    </w:p>
    <w:p w14:paraId="3AA73391" w14:textId="77777777" w:rsidR="00231A9A" w:rsidRPr="00340650" w:rsidRDefault="00231A9A" w:rsidP="00231A9A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5</w:t>
      </w:r>
    </w:p>
    <w:p w14:paraId="3B720C9B" w14:textId="77777777" w:rsidR="00231A9A" w:rsidRPr="00C84F50" w:rsidRDefault="00231A9A" w:rsidP="00231A9A">
      <w:pPr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程式碼</w:t>
      </w:r>
    </w:p>
    <w:p w14:paraId="215A625D" w14:textId="77777777" w:rsidR="00231A9A" w:rsidRPr="00340650" w:rsidRDefault="00231A9A" w:rsidP="00231A9A">
      <w:pPr>
        <w:rPr>
          <w:rFonts w:ascii="Times New Roman" w:hAnsi="Times New Roman" w:cs="Times New Roman"/>
          <w:color w:val="000000" w:themeColor="text1"/>
        </w:rPr>
      </w:pPr>
    </w:p>
    <w:p w14:paraId="237C4B46" w14:textId="77777777" w:rsidR="00231A9A" w:rsidRPr="005659C3" w:rsidRDefault="00231A9A" w:rsidP="00231A9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5659C3">
        <w:rPr>
          <w:rFonts w:ascii="Times New Roman" w:hAnsi="Times New Roman" w:cs="Times New Roman"/>
          <w:color w:val="000000" w:themeColor="text1"/>
        </w:rPr>
        <w:t>根據下列文本</w:t>
      </w:r>
    </w:p>
    <w:p w14:paraId="72608CD3" w14:textId="77777777" w:rsidR="00231A9A" w:rsidRPr="00340650" w:rsidRDefault="00231A9A" w:rsidP="00231A9A">
      <w:pPr>
        <w:ind w:firstLine="360"/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text = ["The quick brown fox jumped over the lazy dog.", "The dog.", "The fox"]</w:t>
      </w:r>
    </w:p>
    <w:p w14:paraId="7D077708" w14:textId="77777777" w:rsidR="00231A9A" w:rsidRPr="00340650" w:rsidRDefault="00231A9A" w:rsidP="00231A9A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計算文件</w:t>
      </w:r>
      <w:proofErr w:type="gramStart"/>
      <w:r w:rsidRPr="00340650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Pr="00340650">
        <w:rPr>
          <w:rFonts w:ascii="Times New Roman" w:hAnsi="Times New Roman" w:cs="Times New Roman"/>
          <w:color w:val="000000" w:themeColor="text1"/>
        </w:rPr>
        <w:t>的</w:t>
      </w:r>
      <w:r w:rsidRPr="00340650">
        <w:rPr>
          <w:rFonts w:ascii="Times New Roman" w:hAnsi="Times New Roman" w:cs="Times New Roman"/>
          <w:color w:val="000000" w:themeColor="text1"/>
        </w:rPr>
        <w:t>TF-IDF</w:t>
      </w:r>
      <w:r w:rsidRPr="00340650">
        <w:rPr>
          <w:rFonts w:ascii="Times New Roman" w:hAnsi="Times New Roman" w:cs="Times New Roman"/>
          <w:color w:val="000000" w:themeColor="text1"/>
        </w:rPr>
        <w:t>值</w:t>
      </w:r>
    </w:p>
    <w:p w14:paraId="226E5BD4" w14:textId="77777777" w:rsidR="00231A9A" w:rsidRPr="00340650" w:rsidRDefault="00231A9A" w:rsidP="00231A9A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 xml:space="preserve">ANS: </w:t>
      </w:r>
      <w:r w:rsidRPr="0034065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[0.36389 0.27675 0.27675 0.36389 0.36389 0.36389 0.36389 0.42983]</w:t>
      </w:r>
    </w:p>
    <w:p w14:paraId="7EC59978" w14:textId="77777777" w:rsidR="00231A9A" w:rsidRPr="00C84F50" w:rsidRDefault="00231A9A" w:rsidP="00231A9A">
      <w:pPr>
        <w:rPr>
          <w:color w:val="FF0000"/>
        </w:rPr>
      </w:pPr>
      <w:r w:rsidRPr="00C84F50">
        <w:rPr>
          <w:rFonts w:hint="eastAsia"/>
          <w:color w:val="FF0000"/>
        </w:rPr>
        <w:t>計算公式</w:t>
      </w:r>
    </w:p>
    <w:p w14:paraId="7D9D9F67" w14:textId="77777777" w:rsidR="00231A9A" w:rsidRDefault="00231A9A" w:rsidP="00231A9A"/>
    <w:p w14:paraId="22F93AB7" w14:textId="77777777" w:rsidR="00231A9A" w:rsidRDefault="00231A9A" w:rsidP="00231A9A"/>
    <w:p w14:paraId="4E4E418A" w14:textId="77777777" w:rsidR="00231A9A" w:rsidRDefault="00231A9A" w:rsidP="00231A9A"/>
    <w:p w14:paraId="2935A8F0" w14:textId="77777777" w:rsidR="00340650" w:rsidRDefault="00340650" w:rsidP="00231A9A">
      <w:pPr>
        <w:ind w:left="360" w:hanging="360"/>
      </w:pPr>
      <w:bookmarkStart w:id="0" w:name="_GoBack"/>
      <w:bookmarkEnd w:id="0"/>
    </w:p>
    <w:sectPr w:rsidR="00340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404EE" w14:textId="77777777" w:rsidR="00017C05" w:rsidRDefault="00017C05" w:rsidP="00322AE5">
      <w:r>
        <w:separator/>
      </w:r>
    </w:p>
  </w:endnote>
  <w:endnote w:type="continuationSeparator" w:id="0">
    <w:p w14:paraId="712899EC" w14:textId="77777777" w:rsidR="00017C05" w:rsidRDefault="00017C05" w:rsidP="0032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35431" w14:textId="77777777" w:rsidR="00017C05" w:rsidRDefault="00017C05" w:rsidP="00322AE5">
      <w:r>
        <w:separator/>
      </w:r>
    </w:p>
  </w:footnote>
  <w:footnote w:type="continuationSeparator" w:id="0">
    <w:p w14:paraId="09C3BC7F" w14:textId="77777777" w:rsidR="00017C05" w:rsidRDefault="00017C05" w:rsidP="0032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48DB"/>
    <w:multiLevelType w:val="hybridMultilevel"/>
    <w:tmpl w:val="0E02B8FA"/>
    <w:lvl w:ilvl="0" w:tplc="6B84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A"/>
    <w:rsid w:val="00017C05"/>
    <w:rsid w:val="00231A9A"/>
    <w:rsid w:val="00322AE5"/>
    <w:rsid w:val="00340650"/>
    <w:rsid w:val="00657778"/>
    <w:rsid w:val="008A7FAA"/>
    <w:rsid w:val="00916608"/>
    <w:rsid w:val="009335DA"/>
    <w:rsid w:val="00B93ACC"/>
    <w:rsid w:val="00D2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2A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2A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yllin</cp:lastModifiedBy>
  <cp:revision>10</cp:revision>
  <dcterms:created xsi:type="dcterms:W3CDTF">2019-09-14T12:47:00Z</dcterms:created>
  <dcterms:modified xsi:type="dcterms:W3CDTF">2019-09-26T17:33:00Z</dcterms:modified>
</cp:coreProperties>
</file>