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5D1" w:rsidRDefault="003D45D1" w:rsidP="003D45D1">
      <w:proofErr w:type="spellStart"/>
      <w:proofErr w:type="gramStart"/>
      <w:r>
        <w:t>streamlit</w:t>
      </w:r>
      <w:proofErr w:type="spellEnd"/>
      <w:proofErr w:type="gramEnd"/>
    </w:p>
    <w:p w:rsidR="003D45D1" w:rsidRDefault="003D45D1" w:rsidP="003D45D1">
      <w:proofErr w:type="gramStart"/>
      <w:r>
        <w:t>pandas</w:t>
      </w:r>
      <w:proofErr w:type="gramEnd"/>
    </w:p>
    <w:p w:rsidR="003D45D1" w:rsidRDefault="003D45D1" w:rsidP="003D45D1">
      <w:proofErr w:type="spellStart"/>
      <w:proofErr w:type="gramStart"/>
      <w:r>
        <w:t>openpyxl</w:t>
      </w:r>
      <w:proofErr w:type="spellEnd"/>
      <w:proofErr w:type="gramEnd"/>
    </w:p>
    <w:p w:rsidR="001457A1" w:rsidRDefault="003D45D1" w:rsidP="003D45D1">
      <w:r>
        <w:t>matplotlib</w:t>
      </w:r>
      <w:bookmarkStart w:id="0" w:name="_GoBack"/>
      <w:bookmarkEnd w:id="0"/>
    </w:p>
    <w:sectPr w:rsidR="00145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5D1"/>
    <w:rsid w:val="001457A1"/>
    <w:rsid w:val="003D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66D7D8-F11A-479C-A7C9-E8C5F8CE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2026-03-24T01:34:00Z</dcterms:created>
  <dcterms:modified xsi:type="dcterms:W3CDTF">2026-03-24T01:35:00Z</dcterms:modified>
</cp:coreProperties>
</file>