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3414" w14:textId="77777777" w:rsidR="007F0B5A" w:rsidRPr="007F0B5A" w:rsidRDefault="007F0B5A" w:rsidP="007F0B5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B5A">
        <w:rPr>
          <w:rFonts w:ascii="宋体" w:eastAsia="宋体" w:hAnsi="宋体" w:cs="宋体"/>
          <w:kern w:val="0"/>
          <w:sz w:val="24"/>
          <w:szCs w:val="24"/>
        </w:rPr>
        <w:t>作者：我心飞扬万里</w:t>
      </w:r>
      <w:r w:rsidRPr="007F0B5A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链接：https://www.zhihu.com/question/569891210/answer/2865383177</w:t>
      </w:r>
      <w:r w:rsidRPr="007F0B5A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7F0B5A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7F0B5A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7F0B5A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16478C08" w14:textId="77777777" w:rsidR="007F0B5A" w:rsidRPr="007F0B5A" w:rsidRDefault="007F0B5A" w:rsidP="007F0B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B5A">
        <w:rPr>
          <w:rFonts w:ascii="宋体" w:eastAsia="宋体" w:hAnsi="宋体" w:cs="宋体"/>
          <w:kern w:val="0"/>
          <w:sz w:val="24"/>
          <w:szCs w:val="24"/>
        </w:rPr>
        <w:t>孤身一人的感觉很好。不用去在意什么，也不用去努力什么。</w:t>
      </w:r>
    </w:p>
    <w:p w14:paraId="51D3BB30" w14:textId="77777777" w:rsidR="007F0B5A" w:rsidRPr="007F0B5A" w:rsidRDefault="007F0B5A" w:rsidP="007F0B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B5A">
        <w:rPr>
          <w:rFonts w:ascii="宋体" w:eastAsia="宋体" w:hAnsi="宋体" w:cs="宋体"/>
          <w:kern w:val="0"/>
          <w:sz w:val="24"/>
          <w:szCs w:val="24"/>
        </w:rPr>
        <w:t>有时生活太繁忙，每天睁开眼睛，洗脸刷牙，吃早餐，上班，处理各种事情，给各种人打电话，</w:t>
      </w:r>
      <w:proofErr w:type="gramStart"/>
      <w:r w:rsidRPr="007F0B5A">
        <w:rPr>
          <w:rFonts w:ascii="宋体" w:eastAsia="宋体" w:hAnsi="宋体" w:cs="宋体"/>
          <w:kern w:val="0"/>
          <w:sz w:val="24"/>
          <w:szCs w:val="24"/>
        </w:rPr>
        <w:t>接各种</w:t>
      </w:r>
      <w:proofErr w:type="gramEnd"/>
      <w:r w:rsidRPr="007F0B5A">
        <w:rPr>
          <w:rFonts w:ascii="宋体" w:eastAsia="宋体" w:hAnsi="宋体" w:cs="宋体"/>
          <w:kern w:val="0"/>
          <w:sz w:val="24"/>
          <w:szCs w:val="24"/>
        </w:rPr>
        <w:t>人的电话，电话打到手麻，说话说的口干舌燥，感觉早已麻木，目光也已呆滞。只有下了班，晚上躺在床上的时候，孤身一人才会感觉到安全和满足，觉得那一刻才属于自己，没有了所谓的任务和节点，KPI,只想待着，一个人不想说话，不想睡觉，就这样呆滞的待着。那一刻孤身一人的宁静才是最大的馈赠。</w:t>
      </w:r>
    </w:p>
    <w:p w14:paraId="42C107B0" w14:textId="77777777" w:rsidR="007F0B5A" w:rsidRPr="007F0B5A" w:rsidRDefault="007F0B5A" w:rsidP="007F0B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B5A">
        <w:rPr>
          <w:rFonts w:ascii="宋体" w:eastAsia="宋体" w:hAnsi="宋体" w:cs="宋体"/>
          <w:kern w:val="0"/>
          <w:sz w:val="24"/>
          <w:szCs w:val="24"/>
        </w:rPr>
        <w:t>以前小的时候，特别害怕一个人，害怕突然被别人抓住，喜欢和很多人在一起热热闹闹的，觉得很安全和舒适，害怕世界上有某种</w:t>
      </w:r>
      <w:proofErr w:type="gramStart"/>
      <w:r w:rsidRPr="007F0B5A">
        <w:rPr>
          <w:rFonts w:ascii="宋体" w:eastAsia="宋体" w:hAnsi="宋体" w:cs="宋体"/>
          <w:kern w:val="0"/>
          <w:sz w:val="24"/>
          <w:szCs w:val="24"/>
        </w:rPr>
        <w:t>恶力量</w:t>
      </w:r>
      <w:proofErr w:type="gramEnd"/>
      <w:r w:rsidRPr="007F0B5A">
        <w:rPr>
          <w:rFonts w:ascii="宋体" w:eastAsia="宋体" w:hAnsi="宋体" w:cs="宋体"/>
          <w:kern w:val="0"/>
          <w:sz w:val="24"/>
          <w:szCs w:val="24"/>
        </w:rPr>
        <w:t>会吞噬自己。那时候因为害怕而不敢孤身一人，粘着父母，粘着朋友。现在，大家伙聚到一起，却特别害怕，害怕突然的安静，害怕没有话说，到时孤身一人觉得舒适和自由。</w:t>
      </w:r>
    </w:p>
    <w:p w14:paraId="0250D052" w14:textId="77777777" w:rsidR="007F0B5A" w:rsidRPr="007F0B5A" w:rsidRDefault="007F0B5A" w:rsidP="007F0B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B5A">
        <w:rPr>
          <w:rFonts w:ascii="宋体" w:eastAsia="宋体" w:hAnsi="宋体" w:cs="宋体"/>
          <w:kern w:val="0"/>
          <w:sz w:val="24"/>
          <w:szCs w:val="24"/>
        </w:rPr>
        <w:t>孤身一人有时也会觉得悲伤。当你身边无人依靠，无人倾诉，无人懂你的时候会觉得悲伤。但是一想到人终究要靠自己挨过所有困难的事，就不会那么悲伤，这就是从孤身一人的悲伤中获取的力量，而战胜了孤身一人时的悲伤。</w:t>
      </w:r>
    </w:p>
    <w:p w14:paraId="7154840C" w14:textId="77777777" w:rsidR="007F0B5A" w:rsidRPr="007F0B5A" w:rsidRDefault="007F0B5A" w:rsidP="007F0B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B5A">
        <w:rPr>
          <w:rFonts w:ascii="宋体" w:eastAsia="宋体" w:hAnsi="宋体" w:cs="宋体"/>
          <w:kern w:val="0"/>
          <w:sz w:val="24"/>
          <w:szCs w:val="24"/>
        </w:rPr>
        <w:t>目前现在的状态我会觉得孤身一人很自由，自由到自己拥有了全世界，你可以在自己的世界里做自己想做的事情，而不是被安排干各种事情，被各种KPI约束。</w:t>
      </w:r>
    </w:p>
    <w:p w14:paraId="525AAB49" w14:textId="77777777" w:rsidR="007F0B5A" w:rsidRPr="007F0B5A" w:rsidRDefault="007F0B5A" w:rsidP="007F0B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B5A">
        <w:rPr>
          <w:rFonts w:ascii="宋体" w:eastAsia="宋体" w:hAnsi="宋体" w:cs="宋体"/>
          <w:kern w:val="0"/>
          <w:sz w:val="24"/>
          <w:szCs w:val="24"/>
        </w:rPr>
        <w:t>不知道将来的某个时候，我对孤身一人的感觉会是如何？我只记得当下孤身一人挺好。</w:t>
      </w:r>
    </w:p>
    <w:p w14:paraId="659F5D84" w14:textId="77777777" w:rsidR="00D32806" w:rsidRPr="007F0B5A" w:rsidRDefault="00D32806"/>
    <w:sectPr w:rsidR="00D32806" w:rsidRPr="007F0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06"/>
    <w:rsid w:val="007F0B5A"/>
    <w:rsid w:val="00D3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2219F-8273-42B4-B862-7567FABD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2023-02-23T02:57:00Z</dcterms:created>
  <dcterms:modified xsi:type="dcterms:W3CDTF">2023-02-23T02:58:00Z</dcterms:modified>
</cp:coreProperties>
</file>