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61170543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3F895F42" w14:textId="67E37713" w:rsidR="008D3906" w:rsidRDefault="008D3906" w:rsidP="008D3906"/>
    <w:p w14:paraId="1C5C04D2" w14:textId="7E69F0F3" w:rsidR="008D3906" w:rsidRDefault="008D3906" w:rsidP="008D3906">
      <w:pPr>
        <w:pStyle w:val="Heading1"/>
      </w:pPr>
      <w:r>
        <w:t>Branching:</w:t>
      </w:r>
    </w:p>
    <w:p w14:paraId="414D89C5" w14:textId="3ECD85BC" w:rsidR="008D3906" w:rsidRDefault="008D3906" w:rsidP="008D3906">
      <w:pPr>
        <w:pStyle w:val="ListParagraph"/>
        <w:numPr>
          <w:ilvl w:val="0"/>
          <w:numId w:val="3"/>
        </w:numPr>
      </w:pPr>
      <w:r>
        <w:t>Intro: “Killer feature” compared to other VCS</w:t>
      </w:r>
    </w:p>
    <w:p w14:paraId="6D905B54" w14:textId="6A74D535" w:rsidR="008D3906" w:rsidRDefault="008D3906" w:rsidP="008D3906">
      <w:pPr>
        <w:pStyle w:val="ListParagraph"/>
        <w:numPr>
          <w:ilvl w:val="0"/>
          <w:numId w:val="3"/>
        </w:numPr>
      </w:pPr>
      <w:r>
        <w:t xml:space="preserve">Store data in a series of commit, new branch comes with a pointer to a specific </w:t>
      </w:r>
      <w:proofErr w:type="spellStart"/>
      <w:r>
        <w:t>commite</w:t>
      </w:r>
      <w:proofErr w:type="spellEnd"/>
      <w:r>
        <w:t xml:space="preserve"> in the chain</w:t>
      </w:r>
    </w:p>
    <w:p w14:paraId="1F2446C5" w14:textId="49734B31" w:rsidR="008D3906" w:rsidRPr="008D3906" w:rsidRDefault="005E3A10" w:rsidP="008D3906">
      <w:pPr>
        <w:pStyle w:val="ListParagraph"/>
        <w:numPr>
          <w:ilvl w:val="0"/>
          <w:numId w:val="3"/>
        </w:numPr>
      </w:pPr>
      <w:r>
        <w:t xml:space="preserve">Special point “head” to the current branch </w:t>
      </w:r>
    </w:p>
    <w:sectPr w:rsidR="008D3906" w:rsidRPr="008D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2606"/>
    <w:multiLevelType w:val="hybridMultilevel"/>
    <w:tmpl w:val="5BD8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2"/>
  </w:num>
  <w:num w:numId="2" w16cid:durableId="789586997">
    <w:abstractNumId w:val="0"/>
  </w:num>
  <w:num w:numId="3" w16cid:durableId="38865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520F"/>
    <w:rsid w:val="002A6024"/>
    <w:rsid w:val="00315600"/>
    <w:rsid w:val="00343AF9"/>
    <w:rsid w:val="005E3A10"/>
    <w:rsid w:val="006E2BD6"/>
    <w:rsid w:val="00755E72"/>
    <w:rsid w:val="008D3906"/>
    <w:rsid w:val="009C080D"/>
    <w:rsid w:val="00B42190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13</cp:revision>
  <dcterms:created xsi:type="dcterms:W3CDTF">2022-12-22T20:22:00Z</dcterms:created>
  <dcterms:modified xsi:type="dcterms:W3CDTF">2023-01-07T18:18:00Z</dcterms:modified>
</cp:coreProperties>
</file>