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常用正则表达式</w:t>
      </w:r>
    </w:p>
    <w:p>
      <w:pPr>
        <w:numPr>
          <w:ilvl w:val="0"/>
          <w:numId w:val="2"/>
        </w:numPr>
        <w:ind w:leftChars="0"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【数量：单个】字符匹配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·任意字符(a)：表示由任意字符(a)组成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·\\：匹配“\”;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·\n：匹配换行；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·\t：匹配指标符号;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【数量：单个】字符集（可以从中任选一个字符）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·[abc]：表示可能时字符abc中的任意一个；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·[^abc]：表示不是abc中的任意一个；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·[a-zA-Z]：表示由任意一个字符组成，不区分大小写；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·[0-9]：表示由一位数字组成；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【数量：单个】简化的字符集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· .:点表示任意的一个字符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·\d：等价于[0-9]范围(正则时我们通常写成 </w:t>
      </w:r>
      <w:r>
        <w:rPr>
          <w:rFonts w:hint="eastAsia"/>
          <w:sz w:val="28"/>
          <w:szCs w:val="36"/>
          <w:lang w:val="en-US" w:eastAsia="zh-CN"/>
        </w:rPr>
        <w:fldChar w:fldCharType="begin"/>
      </w:r>
      <w:r>
        <w:rPr>
          <w:rFonts w:hint="eastAsia"/>
          <w:sz w:val="28"/>
          <w:szCs w:val="36"/>
          <w:lang w:val="en-US" w:eastAsia="zh-CN"/>
        </w:rPr>
        <w:instrText xml:space="preserve"> HYPERLINK "\\\\d" </w:instrText>
      </w:r>
      <w:r>
        <w:rPr>
          <w:rFonts w:hint="eastAsia"/>
          <w:sz w:val="28"/>
          <w:szCs w:val="36"/>
          <w:lang w:val="en-US" w:eastAsia="zh-CN"/>
        </w:rPr>
        <w:fldChar w:fldCharType="separate"/>
      </w:r>
      <w:r>
        <w:rPr>
          <w:rStyle w:val="6"/>
          <w:rFonts w:hint="eastAsia"/>
          <w:sz w:val="28"/>
          <w:szCs w:val="36"/>
          <w:lang w:val="en-US" w:eastAsia="zh-CN"/>
        </w:rPr>
        <w:t>\\d</w:t>
      </w:r>
      <w:r>
        <w:rPr>
          <w:rFonts w:hint="eastAsia"/>
          <w:sz w:val="28"/>
          <w:szCs w:val="36"/>
          <w:lang w:val="en-US" w:eastAsia="zh-CN"/>
        </w:rPr>
        <w:fldChar w:fldCharType="end"/>
      </w:r>
      <w:r>
        <w:rPr>
          <w:rFonts w:hint="eastAsia"/>
          <w:sz w:val="28"/>
          <w:szCs w:val="36"/>
          <w:lang w:val="en-US" w:eastAsia="zh-CN"/>
        </w:rPr>
        <w:t xml:space="preserve"> ,因为\\代表的是\)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·\D：等价于[^0-9]范围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·\s：匹配任意的空格，可能是空格，制表符，换行；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·\S：匹配任意的非空格数据；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·\w：匹配任意的数字，字母，下划线，等价于“[a-zA-Z_0-9]”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·\W：匹配非\w</w:t>
      </w:r>
    </w:p>
    <w:p>
      <w:pPr>
        <w:widowControl w:val="0"/>
        <w:numPr>
          <w:ilvl w:val="0"/>
          <w:numId w:val="2"/>
        </w:numPr>
        <w:ind w:left="0" w:leftChars="0"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边界匹配:</w:t>
      </w:r>
    </w:p>
    <w:p>
      <w:pPr>
        <w:widowControl w:val="0"/>
        <w:numPr>
          <w:numId w:val="0"/>
        </w:numPr>
        <w:ind w:left="840" w:left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·^:匹配边界开始；</w:t>
      </w:r>
    </w:p>
    <w:p>
      <w:pPr>
        <w:widowControl w:val="0"/>
        <w:numPr>
          <w:numId w:val="0"/>
        </w:numPr>
        <w:ind w:left="840" w:left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·$：匹配边界结束；</w:t>
      </w:r>
    </w:p>
    <w:p>
      <w:pPr>
        <w:widowControl w:val="0"/>
        <w:numPr>
          <w:ilvl w:val="0"/>
          <w:numId w:val="2"/>
        </w:numPr>
        <w:ind w:left="0" w:leftChars="0"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数量表示，默认情况下只有添加了数量单位才可以匹配多位字符:</w:t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·表达式？：该正则可以出现0次或者1次</w:t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·表达式*：该正则可以出现0次或多次</w:t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·表达式+：该正则可以出现1次或多次</w:t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·表达式{n}：表达式的长度正好为n</w:t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·表达式{n,}：表达式的长度为n以上</w:t>
      </w:r>
    </w:p>
    <w:p>
      <w:pPr>
        <w:widowControl w:val="0"/>
        <w:numPr>
          <w:numId w:val="0"/>
        </w:numPr>
        <w:ind w:left="420" w:leftChars="0"/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·表达式{n,m}：表达式的长度为n~m</w:t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范例:匹配多个字符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8"/>
                <w:szCs w:val="36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9230" cy="1159510"/>
                  <wp:effectExtent l="0" t="0" r="7620" b="254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1159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idowControl w:val="0"/>
        <w:numPr>
          <w:numId w:val="0"/>
        </w:numPr>
        <w:ind w:left="420" w:leftChars="0"/>
        <w:jc w:val="both"/>
        <w:rPr>
          <w:rFonts w:hint="default"/>
          <w:sz w:val="28"/>
          <w:szCs w:val="36"/>
          <w:lang w:val="en-US" w:eastAsia="zh-CN"/>
        </w:rPr>
      </w:pPr>
    </w:p>
    <w:p>
      <w:pPr>
        <w:widowControl w:val="0"/>
        <w:numPr>
          <w:numId w:val="0"/>
        </w:numPr>
        <w:ind w:left="420" w:leftChars="0"/>
        <w:jc w:val="both"/>
        <w:rPr>
          <w:rFonts w:hint="default"/>
          <w:sz w:val="28"/>
          <w:szCs w:val="36"/>
          <w:lang w:val="en-US" w:eastAsia="zh-CN"/>
        </w:rPr>
      </w:pPr>
    </w:p>
    <w:p>
      <w:pPr>
        <w:widowControl w:val="0"/>
        <w:numPr>
          <w:numId w:val="0"/>
        </w:numPr>
        <w:ind w:left="420" w:leftChars="0"/>
        <w:jc w:val="both"/>
        <w:rPr>
          <w:rFonts w:hint="default"/>
          <w:sz w:val="28"/>
          <w:szCs w:val="36"/>
          <w:lang w:val="en-US" w:eastAsia="zh-CN"/>
        </w:rPr>
      </w:pPr>
    </w:p>
    <w:p>
      <w:pPr>
        <w:widowControl w:val="0"/>
        <w:numPr>
          <w:numId w:val="0"/>
        </w:numPr>
        <w:ind w:left="420" w:leftChars="0"/>
        <w:jc w:val="both"/>
        <w:rPr>
          <w:rFonts w:hint="default"/>
          <w:sz w:val="28"/>
          <w:szCs w:val="36"/>
          <w:lang w:val="en-US" w:eastAsia="zh-CN"/>
        </w:rPr>
      </w:pPr>
    </w:p>
    <w:p>
      <w:pPr>
        <w:widowControl w:val="0"/>
        <w:numPr>
          <w:numId w:val="0"/>
        </w:numPr>
        <w:ind w:left="420" w:leftChars="0"/>
        <w:jc w:val="both"/>
        <w:rPr>
          <w:rFonts w:hint="default"/>
          <w:sz w:val="28"/>
          <w:szCs w:val="36"/>
          <w:lang w:val="en-US" w:eastAsia="zh-CN"/>
        </w:rPr>
      </w:pPr>
    </w:p>
    <w:p>
      <w:pPr>
        <w:widowControl w:val="0"/>
        <w:numPr>
          <w:numId w:val="0"/>
        </w:numPr>
        <w:ind w:left="420" w:leftChars="0"/>
        <w:jc w:val="both"/>
        <w:rPr>
          <w:rFonts w:hint="default"/>
          <w:sz w:val="28"/>
          <w:szCs w:val="36"/>
          <w:lang w:val="en-US" w:eastAsia="zh-CN"/>
        </w:rPr>
      </w:pPr>
    </w:p>
    <w:p>
      <w:pPr>
        <w:widowControl w:val="0"/>
        <w:numPr>
          <w:numId w:val="0"/>
        </w:numPr>
        <w:ind w:left="420" w:leftChars="0"/>
        <w:jc w:val="both"/>
        <w:rPr>
          <w:rFonts w:hint="default"/>
          <w:sz w:val="28"/>
          <w:szCs w:val="36"/>
          <w:lang w:val="en-US" w:eastAsia="zh-CN"/>
        </w:rPr>
      </w:pPr>
    </w:p>
    <w:p>
      <w:pPr>
        <w:widowControl w:val="0"/>
        <w:numPr>
          <w:numId w:val="0"/>
        </w:numPr>
        <w:ind w:left="420" w:leftChars="0"/>
        <w:jc w:val="both"/>
        <w:rPr>
          <w:rFonts w:hint="default"/>
          <w:sz w:val="28"/>
          <w:szCs w:val="36"/>
          <w:lang w:val="en-US" w:eastAsia="zh-CN"/>
        </w:rPr>
      </w:pPr>
    </w:p>
    <w:p>
      <w:pPr>
        <w:widowControl w:val="0"/>
        <w:numPr>
          <w:numId w:val="0"/>
        </w:numPr>
        <w:ind w:left="420" w:leftChars="0"/>
        <w:jc w:val="both"/>
        <w:rPr>
          <w:rFonts w:hint="default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String类对正则表达式的支持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在进行正则表达式大部分处理的情况都是基于String类完成的，并且String类提供由如下方法支持: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8"/>
                <w:szCs w:val="36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3040" cy="1820545"/>
                  <wp:effectExtent l="0" t="0" r="3810" b="825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1820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下面通过一些具体的范例来对正则的使用进行说明。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范例:删除所有非字母数字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>package com.company;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>public class JavaDemo {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public static void main(String[] args) {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//要判断的数据，删除所有非字母，数字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String str = "asdhaf12345#@131sdf#$%#$%3" 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String regex = "\\W+";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System.out.println(str.replaceAll(regex,""));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}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范例:实现字符串的拆分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>package com.company;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>public class JavaDemo {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public static void main(String[] args) {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//要判断的数据，删除所有非字母，数字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String str = "aaa111dd44ff556fff44" 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String regex = "\\d+";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String[] results = str.split(regex);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for (int i = 0; i &lt; results.length; i++) {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    System.out.print(results[i]+"、");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}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}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1770" cy="1541780"/>
            <wp:effectExtent l="0" t="0" r="508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4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java.util.regex开发包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虽然在大部分的情况下都可以利用String类实现正则的操作，但是也有一些情况需要用到java.util.regex开发包中提供的正则处理类，在这个包中一共定义两个类，一个Pattern类、Matcher类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Pattern类提供有正则表达式的编译处理:public static Pattern compile(String regex) ;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同时也提供有字符串的拆分操作: public String[] split(CharSequence input );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范例：字符串拆分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>package com.company;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>import java.util.regex.Pattern;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>public class JavaDemo {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public static void main(String[] args) {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//要判断的数据，删除所有非字母，数字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String str = "jsfajs1#@$#%shdf@#$sdfsk$%%" 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String regex = "[^a-zA-Z0-9]+";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Pattern pattern = Pattern.compile(regex);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String[] results = pattern.split(str);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for (int i = 0; i &lt; results.length; i++) {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    System.out.print(results[i]+"、");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}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}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Matcher类，实现了正则匹配的处理类，这个类的实例化对象依靠Pattern类完成: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Pattern类提供的方法:public Match matcher(CharSequence input);</w:t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当获取Matcherl类的对象之后就可以利用该类的方法进行操作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正则匹配: public boolean matchers();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字符串的替换:public String</w:t>
      </w:r>
      <w:r>
        <w:rPr>
          <w:rFonts w:hint="eastAsia"/>
          <w:sz w:val="28"/>
          <w:szCs w:val="36"/>
          <w:lang w:val="en-US" w:eastAsia="zh-CN"/>
        </w:rPr>
        <w:tab/>
        <w:t>replaceAll(String replacem)</w:t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sz w:val="28"/>
          <w:szCs w:val="36"/>
          <w:lang w:val="en-US" w:eastAsia="zh-CN"/>
        </w:rPr>
      </w:pPr>
    </w:p>
    <w:p>
      <w:pPr>
        <w:widowControl w:val="0"/>
        <w:numPr>
          <w:numId w:val="0"/>
        </w:numPr>
        <w:ind w:left="420" w:leftChars="0"/>
        <w:jc w:val="both"/>
        <w:rPr>
          <w:rFonts w:hint="default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如果是纯粹的拆分，替换，匹配三种操作根本用不到java.util.regex 开发包，只依靠String就可以实现了。但是Matcher类里面提供有一种分组的功能，而这种功能是String类不具备的。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范例: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>package com.company;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>import java.util.regex.Matcher;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>import java.util.regex.Pattern;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>public class JavaDemo {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public static void main(String[] args) {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//取出#{}中的所有内容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String str = "INSERT INTO dept(deptno ,dname,loc) VALUES #{deptno},#{dname},#{loc}" 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String regex = "#\\{\\w+}";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Pattern pattern = Pattern.compile(regex);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Matcher matcher = pattern.matcher(str);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while(matcher.find()){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    System.out.println(matcher.group(0).replaceAll("[#\\{\\}]",""));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}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}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numId w:val="0"/>
        </w:numPr>
        <w:ind w:leftChars="0"/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Java.util.regex开发包，如果不是进行一些更为复杂的正则处理是很难使用到的，而String类所提供的功能只适合正则的基本操作，而其中正则的验证是这些基础操作中最重要的部分。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F8AF5"/>
    <w:multiLevelType w:val="multilevel"/>
    <w:tmpl w:val="0DCF8AF5"/>
    <w:lvl w:ilvl="0" w:tentative="0">
      <w:start w:val="1"/>
      <w:numFmt w:val="chineseCount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>
    <w:nsid w:val="2DE36828"/>
    <w:multiLevelType w:val="multilevel"/>
    <w:tmpl w:val="2DE36828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3B83AEC6"/>
    <w:multiLevelType w:val="multilevel"/>
    <w:tmpl w:val="3B83AEC6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EB2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74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2021-01-27T14:02:40Z</dcterms:created>
  <dc:creator>john</dc:creator>
  <cp:lastModifiedBy>Vermouer</cp:lastModifiedBy>
  <dcterms:modified xsi:type="dcterms:W3CDTF">2021-01-27T15:20:28Z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