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비트연산자 정리                            ^연산자 : 비트단위 XOR               ~ 연산자 : 비트단위 NOT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두개의 비트가 서로 다를때 1을 반환    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연산자 : 비트단위 AND                      0 ^ 0 = 0을 반환                      그냥 0이면 1 , 1이면 0을 출력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&amp;연산은 두개의 비트가 모두 1일때         0 ^ 1 = 1을 반환                      예) 3 = 0011 일때  1100으로 변환 = 12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1을 반환하는 연산.                             1 ^ 0 = 1을 반환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1 ^ 1 = 0을 반환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따라서 &amp;연산자의 비트단위 연산의    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결과는 다음과 같다.                        예) 3 = 0011 , 5 = 0101 일때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0110 = 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&amp; 0 = 0을 반환 , 0 &amp; 1 = 0을 반환   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&amp; 0 = 0을 반환 , 1 &amp; 1 = 1을 반환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예) 3 = 0011 5 = 0101 일때 AND를 이용하면 0001 = 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연산자 : 비트단위 OR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|연산은 두개의 비트중 하나라도 1이면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1을 반환하는 연산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따라서 |연산자의 비트단위 연산의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결과는 다음과 같다.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0 | 0 = 0을 반환 0 | 1 = 1을 반환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| 0 = 1을 반환 1 | 1 = 1을 반환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예) 3 = 0011 5 = 0101 일때 OR를 이용하면 0111 = 7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