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290AEA" w14:textId="036A5440" w:rsidR="00A24253" w:rsidRDefault="00777DD1">
      <w:r>
        <w:rPr>
          <w:rFonts w:hint="eastAsia"/>
        </w:rPr>
        <w:t>有两张表a和b，</w:t>
      </w:r>
    </w:p>
    <w:p w14:paraId="212EC9C8" w14:textId="75C4574D" w:rsidR="00777DD1" w:rsidRDefault="0063350F">
      <w:r>
        <w:rPr>
          <w:rFonts w:hint="eastAsia"/>
        </w:rPr>
        <w:t>a</w:t>
      </w:r>
      <w:r w:rsidR="00777DD1">
        <w:rPr>
          <w:rFonts w:hint="eastAsia"/>
        </w:rPr>
        <w:t>表：</w:t>
      </w:r>
    </w:p>
    <w:p w14:paraId="08561272" w14:textId="221D30BD" w:rsidR="00936FEA" w:rsidRDefault="00496C90">
      <w:r>
        <w:rPr>
          <w:noProof/>
        </w:rPr>
        <w:drawing>
          <wp:inline distT="0" distB="0" distL="0" distR="0" wp14:anchorId="46EEDB20" wp14:editId="54594612">
            <wp:extent cx="1638300" cy="14573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38300" cy="1457325"/>
                    </a:xfrm>
                    <a:prstGeom prst="rect">
                      <a:avLst/>
                    </a:prstGeom>
                  </pic:spPr>
                </pic:pic>
              </a:graphicData>
            </a:graphic>
          </wp:inline>
        </w:drawing>
      </w:r>
    </w:p>
    <w:p w14:paraId="54E39947" w14:textId="2E3A043D" w:rsidR="002A18EE" w:rsidRDefault="002A18EE">
      <w:r>
        <w:rPr>
          <w:rFonts w:hint="eastAsia"/>
        </w:rPr>
        <w:t>b表：</w:t>
      </w:r>
    </w:p>
    <w:p w14:paraId="3E55B111" w14:textId="149BFC0B" w:rsidR="002A18EE" w:rsidRDefault="002A18EE">
      <w:r>
        <w:rPr>
          <w:noProof/>
        </w:rPr>
        <w:drawing>
          <wp:inline distT="0" distB="0" distL="0" distR="0" wp14:anchorId="792A236C" wp14:editId="609DD5BA">
            <wp:extent cx="2514600" cy="12668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14600" cy="1266825"/>
                    </a:xfrm>
                    <a:prstGeom prst="rect">
                      <a:avLst/>
                    </a:prstGeom>
                  </pic:spPr>
                </pic:pic>
              </a:graphicData>
            </a:graphic>
          </wp:inline>
        </w:drawing>
      </w:r>
    </w:p>
    <w:p w14:paraId="3F20E16D" w14:textId="0F49A770" w:rsidR="00480C57" w:rsidRPr="00480C57" w:rsidRDefault="00480C57" w:rsidP="00480C57">
      <w:pPr>
        <w:pStyle w:val="1"/>
      </w:pPr>
      <w:r w:rsidRPr="00480C57">
        <w:rPr>
          <w:rFonts w:hint="eastAsia"/>
        </w:rPr>
        <w:t>第1</w:t>
      </w:r>
      <w:r>
        <w:rPr>
          <w:rFonts w:hint="eastAsia"/>
        </w:rPr>
        <w:t>种</w:t>
      </w:r>
      <w:r w:rsidRPr="00480C57">
        <w:rPr>
          <w:rFonts w:hint="eastAsia"/>
        </w:rPr>
        <w:t>情况</w:t>
      </w:r>
    </w:p>
    <w:p w14:paraId="53A71530" w14:textId="3CEF31D6" w:rsidR="00356168" w:rsidRDefault="00016CEB" w:rsidP="00356168">
      <w:r>
        <w:rPr>
          <w:rFonts w:hint="eastAsia"/>
        </w:rPr>
        <w:t>作</w:t>
      </w:r>
      <w:r w:rsidR="00BF53FC">
        <w:rPr>
          <w:rFonts w:hint="eastAsia"/>
        </w:rPr>
        <w:t>左</w:t>
      </w:r>
      <w:r>
        <w:rPr>
          <w:rFonts w:hint="eastAsia"/>
        </w:rPr>
        <w:t>外连接查询：</w:t>
      </w:r>
    </w:p>
    <w:p w14:paraId="656396BE" w14:textId="7C3EEA03" w:rsidR="00356168" w:rsidRDefault="00356168" w:rsidP="00356168">
      <w:r>
        <w:t>SELECT a1.id as aid,a1.name as aname, a1.b_id as ab_id,a2.id as bid,a2.description as description,a2.wjid,a2.abid FROM a as a1 LEFT JOIN b as a2 on(a1.b_id=a2.wjid)</w:t>
      </w:r>
    </w:p>
    <w:p w14:paraId="14A477EB" w14:textId="706E89E6" w:rsidR="004B27B8" w:rsidRDefault="004B27B8" w:rsidP="00356168">
      <w:r>
        <w:rPr>
          <w:rFonts w:hint="eastAsia"/>
        </w:rPr>
        <w:t>结果：</w:t>
      </w:r>
    </w:p>
    <w:p w14:paraId="5BAD2E72" w14:textId="36D750A0" w:rsidR="004B27B8" w:rsidRDefault="002C130F" w:rsidP="00356168">
      <w:r>
        <w:rPr>
          <w:noProof/>
        </w:rPr>
        <w:drawing>
          <wp:inline distT="0" distB="0" distL="0" distR="0" wp14:anchorId="7D3CDE0B" wp14:editId="231F369F">
            <wp:extent cx="4305300" cy="23050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05300" cy="2305050"/>
                    </a:xfrm>
                    <a:prstGeom prst="rect">
                      <a:avLst/>
                    </a:prstGeom>
                  </pic:spPr>
                </pic:pic>
              </a:graphicData>
            </a:graphic>
          </wp:inline>
        </w:drawing>
      </w:r>
    </w:p>
    <w:p w14:paraId="5481A1FC" w14:textId="063905CD" w:rsidR="007C2446" w:rsidRDefault="007C2446" w:rsidP="00356168">
      <w:r>
        <w:rPr>
          <w:rFonts w:hint="eastAsia"/>
        </w:rPr>
        <w:t>可以得出【左外连接】连接是以左边表中的数据去一一匹配右边表中的数据，最终找出符合连接条件的数据</w:t>
      </w:r>
      <w:r w:rsidR="002C130F">
        <w:rPr>
          <w:rFonts w:hint="eastAsia"/>
        </w:rPr>
        <w:t>，</w:t>
      </w:r>
      <w:r w:rsidR="00437054">
        <w:rPr>
          <w:rFonts w:hint="eastAsia"/>
        </w:rPr>
        <w:t>因为a表中原有数据6条通过条件</w:t>
      </w:r>
      <w:r w:rsidR="00437054">
        <w:t>a1.b_id=a2.wjid</w:t>
      </w:r>
      <w:r w:rsidR="00437054">
        <w:rPr>
          <w:rFonts w:hint="eastAsia"/>
        </w:rPr>
        <w:t>进行左外连接后，一共得到了1</w:t>
      </w:r>
      <w:r w:rsidR="00437054">
        <w:t>0</w:t>
      </w:r>
      <w:r w:rsidR="00437054">
        <w:rPr>
          <w:rFonts w:hint="eastAsia"/>
        </w:rPr>
        <w:t>条数据</w:t>
      </w:r>
    </w:p>
    <w:p w14:paraId="14C42163" w14:textId="12E03D09" w:rsidR="00503376" w:rsidRDefault="00BE4CF4" w:rsidP="009169E1">
      <w:pPr>
        <w:widowControl/>
        <w:jc w:val="left"/>
      </w:pPr>
      <w:r>
        <w:br w:type="page"/>
      </w:r>
    </w:p>
    <w:p w14:paraId="0DD610F5" w14:textId="0C5615FB" w:rsidR="008E5456" w:rsidRDefault="008E5456" w:rsidP="00680CE9">
      <w:pPr>
        <w:pStyle w:val="1"/>
      </w:pPr>
      <w:r>
        <w:rPr>
          <w:rFonts w:hint="eastAsia"/>
        </w:rPr>
        <w:lastRenderedPageBreak/>
        <w:t>第2种情况</w:t>
      </w:r>
      <w:r w:rsidR="00341D23">
        <w:rPr>
          <w:rFonts w:hint="eastAsia"/>
        </w:rPr>
        <w:t>：</w:t>
      </w:r>
      <w:r w:rsidR="002007DF">
        <w:rPr>
          <w:rFonts w:hint="eastAsia"/>
        </w:rPr>
        <w:t>左</w:t>
      </w:r>
      <w:r w:rsidR="00341D23">
        <w:rPr>
          <w:rFonts w:hint="eastAsia"/>
        </w:rPr>
        <w:t>外连接加</w:t>
      </w:r>
      <w:r w:rsidR="00AB488B">
        <w:rPr>
          <w:rFonts w:hint="eastAsia"/>
        </w:rPr>
        <w:t>左</w:t>
      </w:r>
      <w:r w:rsidR="00341D23">
        <w:rPr>
          <w:rFonts w:hint="eastAsia"/>
        </w:rPr>
        <w:t>边表的字段的限制条件</w:t>
      </w:r>
      <w:r w:rsidR="00157374">
        <w:rPr>
          <w:rFonts w:hint="eastAsia"/>
        </w:rPr>
        <w:t>和右边表的字段的限制条件</w:t>
      </w:r>
    </w:p>
    <w:p w14:paraId="0352E8F3" w14:textId="08174B94" w:rsidR="002007DF" w:rsidRDefault="002007DF" w:rsidP="00E1789A">
      <w:pPr>
        <w:pStyle w:val="2"/>
        <w:numPr>
          <w:ilvl w:val="0"/>
          <w:numId w:val="1"/>
        </w:numPr>
      </w:pPr>
      <w:r>
        <w:rPr>
          <w:rFonts w:hint="eastAsia"/>
        </w:rPr>
        <w:t>左</w:t>
      </w:r>
      <w:r w:rsidRPr="002007DF">
        <w:rPr>
          <w:rFonts w:hint="eastAsia"/>
        </w:rPr>
        <w:t>外连接加左边表的字段的限制条件</w:t>
      </w:r>
    </w:p>
    <w:p w14:paraId="1AF36FDE" w14:textId="44B8A3CE" w:rsidR="00E1789A" w:rsidRDefault="00404FC0" w:rsidP="00E1789A">
      <w:r>
        <w:rPr>
          <w:rFonts w:hint="eastAsia"/>
        </w:rPr>
        <w:t>执行sql：</w:t>
      </w:r>
    </w:p>
    <w:p w14:paraId="20F72C12" w14:textId="77777777" w:rsidR="00404FC0" w:rsidRDefault="00404FC0" w:rsidP="00404FC0">
      <w:r>
        <w:t xml:space="preserve">SELECT a1.id as aid,a1.name as aname, a1.b_id as ab_id,a2.id as bid,a2.description as description,a2.wjid,a2.abid FROM a as a1 LEFT JOIN b as a2 </w:t>
      </w:r>
    </w:p>
    <w:p w14:paraId="7A70FE18" w14:textId="3302C5DE" w:rsidR="00404FC0" w:rsidRDefault="00404FC0" w:rsidP="00404FC0">
      <w:r>
        <w:t xml:space="preserve">on(a1.b_id=a2.wjid and </w:t>
      </w:r>
      <w:r w:rsidRPr="00111ED8">
        <w:rPr>
          <w:b/>
          <w:color w:val="FF0000"/>
        </w:rPr>
        <w:t>a1.id=1</w:t>
      </w:r>
      <w:r>
        <w:t>)</w:t>
      </w:r>
    </w:p>
    <w:p w14:paraId="0C6DAC0B" w14:textId="677BDE55" w:rsidR="00911996" w:rsidRDefault="00911996" w:rsidP="00404FC0">
      <w:r>
        <w:rPr>
          <w:rFonts w:hint="eastAsia"/>
        </w:rPr>
        <w:t>结果为：</w:t>
      </w:r>
    </w:p>
    <w:p w14:paraId="160D4F27" w14:textId="78937425" w:rsidR="00911996" w:rsidRDefault="009303CD" w:rsidP="00404FC0">
      <w:r>
        <w:rPr>
          <w:noProof/>
        </w:rPr>
        <w:drawing>
          <wp:inline distT="0" distB="0" distL="0" distR="0" wp14:anchorId="3A13E9A6" wp14:editId="28F75A20">
            <wp:extent cx="4314825" cy="180975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14825" cy="1809750"/>
                    </a:xfrm>
                    <a:prstGeom prst="rect">
                      <a:avLst/>
                    </a:prstGeom>
                  </pic:spPr>
                </pic:pic>
              </a:graphicData>
            </a:graphic>
          </wp:inline>
        </w:drawing>
      </w:r>
    </w:p>
    <w:p w14:paraId="18642BBD" w14:textId="657E20B0" w:rsidR="00225146" w:rsidRDefault="00A70EEE" w:rsidP="00356168">
      <w:pPr>
        <w:rPr>
          <w:b/>
          <w:color w:val="FF0000"/>
        </w:rPr>
      </w:pPr>
      <w:r>
        <w:rPr>
          <w:rFonts w:hint="eastAsia"/>
        </w:rPr>
        <w:t>因为是</w:t>
      </w:r>
      <w:r w:rsidR="00596097" w:rsidRPr="004061D6">
        <w:rPr>
          <w:rFonts w:hint="eastAsia"/>
          <w:b/>
          <w:color w:val="FF0000"/>
          <w:szCs w:val="21"/>
        </w:rPr>
        <w:t>以a表为基础去左外连接b表的查询</w:t>
      </w:r>
      <w:r w:rsidR="001900DF" w:rsidRPr="004061D6">
        <w:rPr>
          <w:rFonts w:hint="eastAsia"/>
          <w:b/>
          <w:color w:val="FF0000"/>
          <w:szCs w:val="21"/>
        </w:rPr>
        <w:t>（所谓</w:t>
      </w:r>
      <w:r w:rsidR="00086C86">
        <w:rPr>
          <w:rFonts w:hint="eastAsia"/>
          <w:b/>
          <w:color w:val="FF0000"/>
          <w:szCs w:val="21"/>
        </w:rPr>
        <w:t>左</w:t>
      </w:r>
      <w:bookmarkStart w:id="0" w:name="_GoBack"/>
      <w:bookmarkEnd w:id="0"/>
      <w:r w:rsidR="001900DF" w:rsidRPr="004061D6">
        <w:rPr>
          <w:rFonts w:hint="eastAsia"/>
          <w:b/>
          <w:color w:val="FF0000"/>
          <w:szCs w:val="21"/>
        </w:rPr>
        <w:t>外连接就是查询出左边表中所有的数据）</w:t>
      </w:r>
      <w:r w:rsidR="008B05CD">
        <w:rPr>
          <w:rFonts w:hint="eastAsia"/>
          <w:b/>
          <w:color w:val="FF0000"/>
          <w:szCs w:val="21"/>
        </w:rPr>
        <w:t>，而后面有条件</w:t>
      </w:r>
      <w:r w:rsidR="008B05CD" w:rsidRPr="00111ED8">
        <w:rPr>
          <w:b/>
          <w:color w:val="FF0000"/>
        </w:rPr>
        <w:t>a1.id=1</w:t>
      </w:r>
      <w:r w:rsidR="008B05CD">
        <w:rPr>
          <w:rFonts w:hint="eastAsia"/>
          <w:b/>
          <w:color w:val="FF0000"/>
        </w:rPr>
        <w:t>（即基础表中的字段作为限制条件）</w:t>
      </w:r>
      <w:r w:rsidR="003C7DE6">
        <w:rPr>
          <w:rFonts w:hint="eastAsia"/>
          <w:b/>
          <w:color w:val="FF0000"/>
        </w:rPr>
        <w:t>，所以</w:t>
      </w:r>
      <w:r w:rsidR="002848A7">
        <w:rPr>
          <w:rFonts w:hint="eastAsia"/>
          <w:b/>
          <w:color w:val="FF0000"/>
        </w:rPr>
        <w:t>连接后</w:t>
      </w:r>
      <w:r w:rsidR="00A97924">
        <w:rPr>
          <w:rFonts w:hint="eastAsia"/>
          <w:b/>
          <w:color w:val="FF0000"/>
        </w:rPr>
        <w:t>还</w:t>
      </w:r>
      <w:r w:rsidR="00FE706C">
        <w:rPr>
          <w:rFonts w:hint="eastAsia"/>
          <w:b/>
          <w:color w:val="FF0000"/>
        </w:rPr>
        <w:t>会在笛卡尔集</w:t>
      </w:r>
      <w:r w:rsidR="0023196E">
        <w:rPr>
          <w:rFonts w:hint="eastAsia"/>
          <w:b/>
          <w:color w:val="FF0000"/>
        </w:rPr>
        <w:t>（第1种情况查询出现的结果）</w:t>
      </w:r>
      <w:r w:rsidR="00FE706C">
        <w:rPr>
          <w:rFonts w:hint="eastAsia"/>
          <w:b/>
          <w:color w:val="FF0000"/>
        </w:rPr>
        <w:t>中找出</w:t>
      </w:r>
      <w:r w:rsidR="00225146" w:rsidRPr="00111ED8">
        <w:rPr>
          <w:b/>
          <w:color w:val="FF0000"/>
        </w:rPr>
        <w:t>a1.id=1</w:t>
      </w:r>
      <w:r w:rsidR="006F213B">
        <w:rPr>
          <w:rFonts w:hint="eastAsia"/>
          <w:b/>
          <w:color w:val="FF0000"/>
        </w:rPr>
        <w:t>的</w:t>
      </w:r>
      <w:r w:rsidR="0072002E">
        <w:rPr>
          <w:rFonts w:hint="eastAsia"/>
          <w:b/>
          <w:color w:val="FF0000"/>
        </w:rPr>
        <w:t>记录，</w:t>
      </w:r>
      <w:r w:rsidR="00DC7D62">
        <w:rPr>
          <w:rFonts w:hint="eastAsia"/>
          <w:b/>
          <w:color w:val="FF0000"/>
        </w:rPr>
        <w:t>其余不满足这个条件的右边表的字段就用null来代替</w:t>
      </w:r>
      <w:r w:rsidR="00DD00EA">
        <w:rPr>
          <w:rFonts w:hint="eastAsia"/>
          <w:b/>
          <w:color w:val="FF0000"/>
        </w:rPr>
        <w:t>，</w:t>
      </w:r>
      <w:r w:rsidR="0072002E">
        <w:rPr>
          <w:rFonts w:hint="eastAsia"/>
          <w:b/>
          <w:color w:val="FF0000"/>
        </w:rPr>
        <w:t>所以最终结果为7条数据。</w:t>
      </w:r>
    </w:p>
    <w:p w14:paraId="5140BA76" w14:textId="3A22CBB1" w:rsidR="00BA702F" w:rsidRDefault="00BA702F" w:rsidP="00BA702F">
      <w:pPr>
        <w:pStyle w:val="2"/>
        <w:numPr>
          <w:ilvl w:val="0"/>
          <w:numId w:val="1"/>
        </w:numPr>
      </w:pPr>
      <w:r>
        <w:rPr>
          <w:rFonts w:hint="eastAsia"/>
        </w:rPr>
        <w:t>左</w:t>
      </w:r>
      <w:r w:rsidRPr="002007DF">
        <w:rPr>
          <w:rFonts w:hint="eastAsia"/>
        </w:rPr>
        <w:t>外连接加</w:t>
      </w:r>
      <w:r>
        <w:rPr>
          <w:rFonts w:hint="eastAsia"/>
        </w:rPr>
        <w:t>右</w:t>
      </w:r>
      <w:r w:rsidRPr="002007DF">
        <w:rPr>
          <w:rFonts w:hint="eastAsia"/>
        </w:rPr>
        <w:t>边表的字段的限制条件</w:t>
      </w:r>
    </w:p>
    <w:p w14:paraId="7AF983C3" w14:textId="77777777" w:rsidR="00BA702F" w:rsidRPr="00BA702F" w:rsidRDefault="00BA702F" w:rsidP="00356168"/>
    <w:p w14:paraId="001C7503" w14:textId="6FD5DFD9" w:rsidR="002240B6" w:rsidRDefault="00B43BDC" w:rsidP="00356168">
      <w:r>
        <w:rPr>
          <w:rFonts w:hint="eastAsia"/>
        </w:rPr>
        <w:t>当执行sql：</w:t>
      </w:r>
    </w:p>
    <w:p w14:paraId="15C5C865" w14:textId="2DD6B2EE" w:rsidR="00B43BDC" w:rsidRDefault="005C2EC4" w:rsidP="00356168">
      <w:r w:rsidRPr="005C2EC4">
        <w:t>SELECT a1.id as aid,a1.name as aname, a1.b_id as ab_id,a2.id as bid,a2.description as description,a2.wjid,a2.abid FROM a as a1 LEFT JOIN b as a2 on(a1.b_id=a2.wjid and a2.description='b3')</w:t>
      </w:r>
    </w:p>
    <w:p w14:paraId="760125D5" w14:textId="58918009" w:rsidR="007C2991" w:rsidRDefault="007C2991" w:rsidP="00356168">
      <w:r>
        <w:rPr>
          <w:rFonts w:hint="eastAsia"/>
        </w:rPr>
        <w:t>结果为：</w:t>
      </w:r>
    </w:p>
    <w:p w14:paraId="60E9C8B0" w14:textId="00141054" w:rsidR="00216D14" w:rsidRDefault="00255F01" w:rsidP="00356168">
      <w:r>
        <w:rPr>
          <w:noProof/>
        </w:rPr>
        <w:lastRenderedPageBreak/>
        <w:drawing>
          <wp:inline distT="0" distB="0" distL="0" distR="0" wp14:anchorId="1CC31B6B" wp14:editId="03FF947E">
            <wp:extent cx="4248150" cy="14478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48150" cy="1447800"/>
                    </a:xfrm>
                    <a:prstGeom prst="rect">
                      <a:avLst/>
                    </a:prstGeom>
                  </pic:spPr>
                </pic:pic>
              </a:graphicData>
            </a:graphic>
          </wp:inline>
        </w:drawing>
      </w:r>
    </w:p>
    <w:p w14:paraId="28710EB6" w14:textId="4D67478B" w:rsidR="00A21975" w:rsidRPr="004061D6" w:rsidRDefault="00167452" w:rsidP="00356168">
      <w:pPr>
        <w:rPr>
          <w:b/>
          <w:color w:val="FF0000"/>
          <w:szCs w:val="21"/>
        </w:rPr>
      </w:pPr>
      <w:r w:rsidRPr="004061D6">
        <w:rPr>
          <w:rFonts w:hint="eastAsia"/>
          <w:b/>
          <w:color w:val="FF0000"/>
          <w:szCs w:val="21"/>
        </w:rPr>
        <w:t>可以看到只有两条数据满足</w:t>
      </w:r>
      <w:r w:rsidRPr="004061D6">
        <w:rPr>
          <w:b/>
          <w:color w:val="FF0000"/>
          <w:szCs w:val="21"/>
        </w:rPr>
        <w:t>a2.description='b3'</w:t>
      </w:r>
      <w:r w:rsidRPr="004061D6">
        <w:rPr>
          <w:rFonts w:hint="eastAsia"/>
          <w:b/>
          <w:color w:val="FF0000"/>
          <w:szCs w:val="21"/>
        </w:rPr>
        <w:t>但最终结果却是6条，这是为什么呢？</w:t>
      </w:r>
    </w:p>
    <w:p w14:paraId="0E30845A" w14:textId="305FB2D4" w:rsidR="00167452" w:rsidRDefault="00167452" w:rsidP="00356168">
      <w:r w:rsidRPr="004061D6">
        <w:rPr>
          <w:rFonts w:hint="eastAsia"/>
          <w:b/>
          <w:color w:val="FF0000"/>
          <w:szCs w:val="21"/>
        </w:rPr>
        <w:t>因为</w:t>
      </w:r>
      <w:r w:rsidR="000A7C0B" w:rsidRPr="004061D6">
        <w:rPr>
          <w:rFonts w:hint="eastAsia"/>
          <w:b/>
          <w:color w:val="FF0000"/>
          <w:szCs w:val="21"/>
        </w:rPr>
        <w:t>此查询是以a表为基础去左外连接b表的查询</w:t>
      </w:r>
      <w:r w:rsidR="005171FE" w:rsidRPr="004061D6">
        <w:rPr>
          <w:rFonts w:hint="eastAsia"/>
          <w:b/>
          <w:color w:val="FF0000"/>
          <w:szCs w:val="21"/>
        </w:rPr>
        <w:t>，</w:t>
      </w:r>
      <w:r w:rsidR="00D072CA" w:rsidRPr="004061D6">
        <w:rPr>
          <w:rFonts w:hint="eastAsia"/>
          <w:b/>
          <w:color w:val="FF0000"/>
          <w:szCs w:val="21"/>
        </w:rPr>
        <w:t>而后面作了限制条件</w:t>
      </w:r>
      <w:r w:rsidR="00D072CA" w:rsidRPr="004061D6">
        <w:rPr>
          <w:b/>
          <w:color w:val="FF0000"/>
          <w:szCs w:val="21"/>
        </w:rPr>
        <w:t>a2.description='b3'</w:t>
      </w:r>
      <w:r w:rsidR="005171FE" w:rsidRPr="004061D6">
        <w:rPr>
          <w:rFonts w:hint="eastAsia"/>
          <w:b/>
          <w:color w:val="FF0000"/>
          <w:szCs w:val="21"/>
        </w:rPr>
        <w:t>，所以最终数据的条数为6条且都是左边表中</w:t>
      </w:r>
      <w:r w:rsidR="002F18E4" w:rsidRPr="004061D6">
        <w:rPr>
          <w:rFonts w:hint="eastAsia"/>
          <w:b/>
          <w:color w:val="FF0000"/>
          <w:szCs w:val="21"/>
        </w:rPr>
        <w:t>（即此处为</w:t>
      </w:r>
      <w:r w:rsidR="002F18E4">
        <w:rPr>
          <w:rFonts w:hint="eastAsia"/>
          <w:b/>
          <w:color w:val="FF0000"/>
          <w:szCs w:val="21"/>
        </w:rPr>
        <w:t>a</w:t>
      </w:r>
      <w:r w:rsidR="002F18E4" w:rsidRPr="004061D6">
        <w:rPr>
          <w:rFonts w:hint="eastAsia"/>
          <w:b/>
          <w:color w:val="FF0000"/>
          <w:szCs w:val="21"/>
        </w:rPr>
        <w:t>表）</w:t>
      </w:r>
      <w:r w:rsidR="005171FE" w:rsidRPr="004061D6">
        <w:rPr>
          <w:rFonts w:hint="eastAsia"/>
          <w:b/>
          <w:color w:val="FF0000"/>
          <w:szCs w:val="21"/>
        </w:rPr>
        <w:t>具有的数据，而</w:t>
      </w:r>
      <w:r w:rsidR="002A3D40" w:rsidRPr="004061D6">
        <w:rPr>
          <w:rFonts w:hint="eastAsia"/>
          <w:b/>
          <w:color w:val="FF0000"/>
          <w:szCs w:val="21"/>
        </w:rPr>
        <w:t>满足右边表（即此处为b表）条件</w:t>
      </w:r>
      <w:r w:rsidR="002A3D40" w:rsidRPr="004061D6">
        <w:rPr>
          <w:b/>
          <w:color w:val="FF0000"/>
          <w:szCs w:val="21"/>
        </w:rPr>
        <w:t>a2.description='b3'</w:t>
      </w:r>
      <w:r w:rsidR="002A3D40" w:rsidRPr="004061D6">
        <w:rPr>
          <w:rFonts w:hint="eastAsia"/>
          <w:b/>
          <w:color w:val="FF0000"/>
          <w:szCs w:val="21"/>
        </w:rPr>
        <w:t>只有两条，所以其余的用null来填充</w:t>
      </w:r>
      <w:r w:rsidR="008906E0">
        <w:rPr>
          <w:rFonts w:hint="eastAsia"/>
        </w:rPr>
        <w:t>。</w:t>
      </w:r>
    </w:p>
    <w:p w14:paraId="15C63575" w14:textId="0DF7FFF9" w:rsidR="00BF53FC" w:rsidRPr="00416FDA" w:rsidRDefault="001C4EF9" w:rsidP="0065722E">
      <w:pPr>
        <w:pStyle w:val="2"/>
        <w:numPr>
          <w:ilvl w:val="0"/>
          <w:numId w:val="1"/>
        </w:numPr>
      </w:pPr>
      <w:r>
        <w:rPr>
          <w:rFonts w:hint="eastAsia"/>
        </w:rPr>
        <w:t>3多个限制条件</w:t>
      </w:r>
    </w:p>
    <w:p w14:paraId="18147D9C" w14:textId="094745F1" w:rsidR="004A323E" w:rsidRDefault="004A323E" w:rsidP="00356168">
      <w:r>
        <w:rPr>
          <w:rFonts w:hint="eastAsia"/>
        </w:rPr>
        <w:t>当执行sql：</w:t>
      </w:r>
    </w:p>
    <w:p w14:paraId="0E52F06B" w14:textId="5A0655AA" w:rsidR="004A323E" w:rsidRDefault="00416FDA" w:rsidP="00416FDA">
      <w:r>
        <w:t xml:space="preserve">SELECT a1.id as aid,a1.name as aname, a1.b_id as ab_id,a2.id as bid,a2.description as description,a2.wjid,a2.abid FROM a as a1 LEFT JOIN b as a2 on(a1.b_id=a2.wjid and </w:t>
      </w:r>
      <w:r w:rsidRPr="00AA7E4F">
        <w:rPr>
          <w:b/>
          <w:color w:val="FF0000"/>
        </w:rPr>
        <w:t>a2.description='b3' and a2.id=1 and a2.abid=2</w:t>
      </w:r>
      <w:r>
        <w:t>)</w:t>
      </w:r>
    </w:p>
    <w:p w14:paraId="401140F6" w14:textId="0D77DCC6" w:rsidR="009604FF" w:rsidRDefault="009604FF" w:rsidP="00416FDA">
      <w:r>
        <w:rPr>
          <w:rFonts w:hint="eastAsia"/>
        </w:rPr>
        <w:t>结果为：</w:t>
      </w:r>
    </w:p>
    <w:p w14:paraId="4A5D4663" w14:textId="1B54092B" w:rsidR="009604FF" w:rsidRDefault="00CC7292" w:rsidP="00416FDA">
      <w:r>
        <w:rPr>
          <w:noProof/>
        </w:rPr>
        <w:drawing>
          <wp:inline distT="0" distB="0" distL="0" distR="0" wp14:anchorId="6F55E5D8" wp14:editId="4D5F9477">
            <wp:extent cx="4305300" cy="15049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05300" cy="1504950"/>
                    </a:xfrm>
                    <a:prstGeom prst="rect">
                      <a:avLst/>
                    </a:prstGeom>
                  </pic:spPr>
                </pic:pic>
              </a:graphicData>
            </a:graphic>
          </wp:inline>
        </w:drawing>
      </w:r>
    </w:p>
    <w:p w14:paraId="01F0720B" w14:textId="4284FD12" w:rsidR="00D84126" w:rsidRDefault="00E071EE" w:rsidP="00416FDA">
      <w:pPr>
        <w:rPr>
          <w:b/>
          <w:color w:val="FF0000"/>
        </w:rPr>
      </w:pPr>
      <w:r>
        <w:rPr>
          <w:rFonts w:hint="eastAsia"/>
        </w:rPr>
        <w:t>上图红框中（即右边表b表中）一个数据也没有是因为左外连接后的笛卡尔积中没有一条数据符合条件</w:t>
      </w:r>
      <w:r>
        <w:t>—</w:t>
      </w:r>
      <w:r>
        <w:rPr>
          <w:rFonts w:hint="eastAsia"/>
        </w:rPr>
        <w:t>》</w:t>
      </w:r>
      <w:r w:rsidR="00A36132" w:rsidRPr="009D185B">
        <w:rPr>
          <w:b/>
          <w:color w:val="FF0000"/>
        </w:rPr>
        <w:t>a2.description='b3' and a2.id=1 and a2.abid=2</w:t>
      </w:r>
      <w:r w:rsidR="007E5EB6" w:rsidRPr="009D185B">
        <w:rPr>
          <w:rFonts w:hint="eastAsia"/>
          <w:b/>
          <w:color w:val="FF0000"/>
        </w:rPr>
        <w:t>所以才会右边表</w:t>
      </w:r>
      <w:r w:rsidR="00EF6F03">
        <w:rPr>
          <w:rFonts w:hint="eastAsia"/>
          <w:b/>
          <w:color w:val="FF0000"/>
        </w:rPr>
        <w:t>（</w:t>
      </w:r>
      <w:r w:rsidR="0070673F">
        <w:rPr>
          <w:rFonts w:hint="eastAsia"/>
          <w:b/>
          <w:color w:val="FF0000"/>
        </w:rPr>
        <w:t>即</w:t>
      </w:r>
      <w:r w:rsidR="007E5EB6" w:rsidRPr="009D185B">
        <w:rPr>
          <w:rFonts w:hint="eastAsia"/>
          <w:b/>
          <w:color w:val="FF0000"/>
        </w:rPr>
        <w:t>b表</w:t>
      </w:r>
      <w:r w:rsidR="00EF6F03">
        <w:rPr>
          <w:rFonts w:hint="eastAsia"/>
          <w:b/>
          <w:color w:val="FF0000"/>
        </w:rPr>
        <w:t>）</w:t>
      </w:r>
      <w:r w:rsidR="007E5EB6" w:rsidRPr="009D185B">
        <w:rPr>
          <w:rFonts w:hint="eastAsia"/>
          <w:b/>
          <w:color w:val="FF0000"/>
        </w:rPr>
        <w:t>中</w:t>
      </w:r>
      <w:r w:rsidR="00F66E07" w:rsidRPr="009D185B">
        <w:rPr>
          <w:rFonts w:hint="eastAsia"/>
          <w:b/>
          <w:color w:val="FF0000"/>
        </w:rPr>
        <w:t>字段</w:t>
      </w:r>
      <w:r w:rsidR="007E5EB6" w:rsidRPr="009D185B">
        <w:rPr>
          <w:rFonts w:hint="eastAsia"/>
          <w:b/>
          <w:color w:val="FF0000"/>
        </w:rPr>
        <w:t>一个数据也没有</w:t>
      </w:r>
      <w:r w:rsidR="0054095F">
        <w:rPr>
          <w:rFonts w:hint="eastAsia"/>
          <w:b/>
          <w:color w:val="FF0000"/>
        </w:rPr>
        <w:t>。如果笛卡尔积中有同时满足</w:t>
      </w:r>
      <w:r w:rsidR="0054095F" w:rsidRPr="009D185B">
        <w:rPr>
          <w:b/>
          <w:color w:val="FF0000"/>
        </w:rPr>
        <w:t>a2.description='b3' and a2.id=1 and a2.abid=2</w:t>
      </w:r>
      <w:r w:rsidR="0054095F">
        <w:rPr>
          <w:rFonts w:hint="eastAsia"/>
          <w:b/>
          <w:color w:val="FF0000"/>
        </w:rPr>
        <w:t>的，</w:t>
      </w:r>
      <w:r w:rsidR="0054095F" w:rsidRPr="009D185B">
        <w:rPr>
          <w:rFonts w:hint="eastAsia"/>
          <w:b/>
          <w:color w:val="FF0000"/>
        </w:rPr>
        <w:t>右边表</w:t>
      </w:r>
      <w:r w:rsidR="0054095F">
        <w:rPr>
          <w:rFonts w:hint="eastAsia"/>
          <w:b/>
          <w:color w:val="FF0000"/>
        </w:rPr>
        <w:t>（即</w:t>
      </w:r>
      <w:r w:rsidR="0054095F" w:rsidRPr="009D185B">
        <w:rPr>
          <w:rFonts w:hint="eastAsia"/>
          <w:b/>
          <w:color w:val="FF0000"/>
        </w:rPr>
        <w:t>b表</w:t>
      </w:r>
      <w:r w:rsidR="0054095F">
        <w:rPr>
          <w:rFonts w:hint="eastAsia"/>
          <w:b/>
          <w:color w:val="FF0000"/>
        </w:rPr>
        <w:t>）</w:t>
      </w:r>
      <w:r w:rsidR="0054095F" w:rsidRPr="009D185B">
        <w:rPr>
          <w:rFonts w:hint="eastAsia"/>
          <w:b/>
          <w:color w:val="FF0000"/>
        </w:rPr>
        <w:t>中字段</w:t>
      </w:r>
      <w:r w:rsidR="0054095F">
        <w:rPr>
          <w:rFonts w:hint="eastAsia"/>
          <w:b/>
          <w:color w:val="FF0000"/>
        </w:rPr>
        <w:t>就会显示对应的数据，如下</w:t>
      </w:r>
      <w:r w:rsidR="00CC1395">
        <w:rPr>
          <w:rFonts w:hint="eastAsia"/>
          <w:b/>
          <w:color w:val="FF0000"/>
        </w:rPr>
        <w:t>sql</w:t>
      </w:r>
      <w:r w:rsidR="0060655D">
        <w:rPr>
          <w:rFonts w:hint="eastAsia"/>
          <w:b/>
          <w:color w:val="FF0000"/>
        </w:rPr>
        <w:t>（笛卡尔积中</w:t>
      </w:r>
      <w:r w:rsidR="0060655D" w:rsidRPr="00CC1395">
        <w:rPr>
          <w:b/>
          <w:color w:val="FF0000"/>
        </w:rPr>
        <w:t>a2.description='b3' and a2.id=3 and a2.abid=1</w:t>
      </w:r>
      <w:r w:rsidR="0060655D">
        <w:rPr>
          <w:rFonts w:hint="eastAsia"/>
          <w:b/>
          <w:color w:val="FF0000"/>
        </w:rPr>
        <w:t>）这3个条件同时满足</w:t>
      </w:r>
      <w:r w:rsidR="001F036E">
        <w:rPr>
          <w:rFonts w:hint="eastAsia"/>
          <w:b/>
          <w:color w:val="FF0000"/>
        </w:rPr>
        <w:t>。</w:t>
      </w:r>
    </w:p>
    <w:p w14:paraId="109CF5C0" w14:textId="77777777" w:rsidR="00CC1395" w:rsidRPr="00CC1395" w:rsidRDefault="00CC1395" w:rsidP="00CC1395">
      <w:pPr>
        <w:rPr>
          <w:b/>
          <w:color w:val="FF0000"/>
        </w:rPr>
      </w:pPr>
      <w:r w:rsidRPr="00CC1395">
        <w:rPr>
          <w:b/>
          <w:color w:val="FF0000"/>
        </w:rPr>
        <w:t xml:space="preserve">SELECT a1.id as aid,a1.name as aname, a1.b_id as ab_id,a2.id as bid,a2.description as description,a2.wjid,a2.abid FROM a as a1 LEFT JOIN b as a2 </w:t>
      </w:r>
    </w:p>
    <w:p w14:paraId="02E2AB76" w14:textId="19B10DD8" w:rsidR="0054095F" w:rsidRDefault="00CC1395" w:rsidP="00CC1395">
      <w:pPr>
        <w:rPr>
          <w:b/>
          <w:color w:val="FF0000"/>
        </w:rPr>
      </w:pPr>
      <w:r w:rsidRPr="00CC1395">
        <w:rPr>
          <w:b/>
          <w:color w:val="FF0000"/>
        </w:rPr>
        <w:t>on(a1.b_id=a2.wjid and a2.description='b3' and a2.id=3 and a2.abid=1)</w:t>
      </w:r>
    </w:p>
    <w:p w14:paraId="386CE8B1" w14:textId="6473079B" w:rsidR="00DB28EF" w:rsidRDefault="00DB28EF" w:rsidP="00CC1395">
      <w:pPr>
        <w:rPr>
          <w:b/>
          <w:color w:val="FF0000"/>
        </w:rPr>
      </w:pPr>
      <w:r>
        <w:rPr>
          <w:rFonts w:hint="eastAsia"/>
          <w:b/>
          <w:color w:val="FF0000"/>
        </w:rPr>
        <w:t>结果：</w:t>
      </w:r>
      <w:r>
        <w:rPr>
          <w:b/>
          <w:color w:val="FF0000"/>
        </w:rPr>
        <w:br/>
      </w:r>
      <w:r w:rsidR="00C266E3">
        <w:rPr>
          <w:noProof/>
        </w:rPr>
        <w:lastRenderedPageBreak/>
        <w:drawing>
          <wp:inline distT="0" distB="0" distL="0" distR="0" wp14:anchorId="1667557B" wp14:editId="1547015D">
            <wp:extent cx="4257675" cy="145732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57675" cy="1457325"/>
                    </a:xfrm>
                    <a:prstGeom prst="rect">
                      <a:avLst/>
                    </a:prstGeom>
                  </pic:spPr>
                </pic:pic>
              </a:graphicData>
            </a:graphic>
          </wp:inline>
        </w:drawing>
      </w:r>
    </w:p>
    <w:p w14:paraId="2BF7BBD9" w14:textId="0A69713B" w:rsidR="003A6878" w:rsidRPr="003A6878" w:rsidRDefault="003A6878" w:rsidP="003A6878">
      <w:pPr>
        <w:pStyle w:val="1"/>
      </w:pPr>
      <w:r w:rsidRPr="003A6878">
        <w:rPr>
          <w:rFonts w:hint="eastAsia"/>
        </w:rPr>
        <w:t>关于全外连接和左外连接</w:t>
      </w:r>
    </w:p>
    <w:p w14:paraId="7A0B6805" w14:textId="0DEBC1B4" w:rsidR="00365B48" w:rsidRPr="009D185B" w:rsidRDefault="00365B48" w:rsidP="00365B48">
      <w:pPr>
        <w:rPr>
          <w:b/>
          <w:color w:val="FF0000"/>
        </w:rPr>
      </w:pPr>
      <w:r>
        <w:rPr>
          <w:rFonts w:hint="eastAsia"/>
          <w:b/>
          <w:color w:val="FF0000"/>
        </w:rPr>
        <w:t>最后</w:t>
      </w:r>
      <w:r w:rsidR="00673027">
        <w:rPr>
          <w:rFonts w:hint="eastAsia"/>
          <w:b/>
          <w:color w:val="FF0000"/>
        </w:rPr>
        <w:t>一点</w:t>
      </w:r>
      <w:r>
        <w:rPr>
          <w:rFonts w:hint="eastAsia"/>
          <w:b/>
          <w:color w:val="FF0000"/>
        </w:rPr>
        <w:t>，右外连接和左外连接是一个道理还有全外连接</w:t>
      </w:r>
    </w:p>
    <w:p w14:paraId="0D39B618" w14:textId="77777777" w:rsidR="00365B48" w:rsidRPr="00365B48" w:rsidRDefault="00365B48" w:rsidP="00CC1395">
      <w:pPr>
        <w:rPr>
          <w:b/>
          <w:color w:val="FF0000"/>
        </w:rPr>
      </w:pPr>
    </w:p>
    <w:p w14:paraId="438DE309" w14:textId="726575A2" w:rsidR="00AC327B" w:rsidRPr="0044307F" w:rsidRDefault="00AC327B" w:rsidP="0044307F">
      <w:pPr>
        <w:pStyle w:val="1"/>
      </w:pPr>
      <w:r w:rsidRPr="0044307F">
        <w:rPr>
          <w:rFonts w:hint="eastAsia"/>
        </w:rPr>
        <w:t>关于查询时使用别名</w:t>
      </w:r>
    </w:p>
    <w:p w14:paraId="6B685FFB" w14:textId="60CBDC44" w:rsidR="00E42034" w:rsidRDefault="00E42034" w:rsidP="00CC1395">
      <w:pPr>
        <w:rPr>
          <w:b/>
          <w:color w:val="FF0000"/>
        </w:rPr>
      </w:pPr>
      <w:r>
        <w:rPr>
          <w:noProof/>
        </w:rPr>
        <w:drawing>
          <wp:inline distT="0" distB="0" distL="0" distR="0" wp14:anchorId="71D21721" wp14:editId="7A221E6A">
            <wp:extent cx="5274310" cy="506095"/>
            <wp:effectExtent l="0" t="0" r="254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506095"/>
                    </a:xfrm>
                    <a:prstGeom prst="rect">
                      <a:avLst/>
                    </a:prstGeom>
                  </pic:spPr>
                </pic:pic>
              </a:graphicData>
            </a:graphic>
          </wp:inline>
        </w:drawing>
      </w:r>
    </w:p>
    <w:p w14:paraId="07CE059B" w14:textId="46A90A3A" w:rsidR="00AC327B" w:rsidRDefault="00B74243" w:rsidP="00CC1395">
      <w:pPr>
        <w:rPr>
          <w:b/>
          <w:color w:val="FF0000"/>
        </w:rPr>
      </w:pPr>
      <w:r>
        <w:rPr>
          <w:rFonts w:hint="eastAsia"/>
          <w:b/>
          <w:color w:val="FF0000"/>
        </w:rPr>
        <w:t>由此得出</w:t>
      </w:r>
      <w:r w:rsidR="00CF48F0">
        <w:rPr>
          <w:rFonts w:hint="eastAsia"/>
          <w:b/>
          <w:color w:val="FF0000"/>
        </w:rPr>
        <w:t>查询是</w:t>
      </w:r>
      <w:r>
        <w:rPr>
          <w:rFonts w:hint="eastAsia"/>
          <w:b/>
          <w:color w:val="FF0000"/>
        </w:rPr>
        <w:t>是</w:t>
      </w:r>
      <w:r w:rsidR="00CF48F0">
        <w:rPr>
          <w:rFonts w:hint="eastAsia"/>
          <w:b/>
          <w:color w:val="FF0000"/>
        </w:rPr>
        <w:t>先</w:t>
      </w:r>
      <w:r>
        <w:rPr>
          <w:rFonts w:hint="eastAsia"/>
          <w:b/>
          <w:color w:val="FF0000"/>
        </w:rPr>
        <w:t>过滤，</w:t>
      </w:r>
      <w:r w:rsidR="00105343">
        <w:rPr>
          <w:rFonts w:hint="eastAsia"/>
          <w:b/>
          <w:color w:val="FF0000"/>
        </w:rPr>
        <w:t>再</w:t>
      </w:r>
      <w:r>
        <w:rPr>
          <w:rFonts w:hint="eastAsia"/>
          <w:b/>
          <w:color w:val="FF0000"/>
        </w:rPr>
        <w:t>选择的</w:t>
      </w:r>
    </w:p>
    <w:p w14:paraId="57F8B836" w14:textId="7BBFE627" w:rsidR="00185CFE" w:rsidRDefault="00185CFE" w:rsidP="00CC1395">
      <w:pPr>
        <w:rPr>
          <w:b/>
          <w:color w:val="FF0000"/>
        </w:rPr>
      </w:pPr>
    </w:p>
    <w:sectPr w:rsidR="00185CF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C97148" w14:textId="77777777" w:rsidR="00253481" w:rsidRDefault="00253481" w:rsidP="00777DD1">
      <w:r>
        <w:separator/>
      </w:r>
    </w:p>
  </w:endnote>
  <w:endnote w:type="continuationSeparator" w:id="0">
    <w:p w14:paraId="4701BC3F" w14:textId="77777777" w:rsidR="00253481" w:rsidRDefault="00253481" w:rsidP="00777D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BD6D54" w14:textId="77777777" w:rsidR="00253481" w:rsidRDefault="00253481" w:rsidP="00777DD1">
      <w:r>
        <w:separator/>
      </w:r>
    </w:p>
  </w:footnote>
  <w:footnote w:type="continuationSeparator" w:id="0">
    <w:p w14:paraId="158964F8" w14:textId="77777777" w:rsidR="00253481" w:rsidRDefault="00253481" w:rsidP="00777D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7C3657"/>
    <w:multiLevelType w:val="hybridMultilevel"/>
    <w:tmpl w:val="4E9AD134"/>
    <w:lvl w:ilvl="0" w:tplc="C14CFD5C">
      <w:start w:val="1"/>
      <w:numFmt w:val="decimal"/>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1D7"/>
    <w:rsid w:val="0001070C"/>
    <w:rsid w:val="00016CEB"/>
    <w:rsid w:val="000728B1"/>
    <w:rsid w:val="00086C86"/>
    <w:rsid w:val="000A7C0B"/>
    <w:rsid w:val="00105343"/>
    <w:rsid w:val="00111ED8"/>
    <w:rsid w:val="001178DD"/>
    <w:rsid w:val="00157374"/>
    <w:rsid w:val="00167452"/>
    <w:rsid w:val="00185CFE"/>
    <w:rsid w:val="001900DF"/>
    <w:rsid w:val="001C4EF9"/>
    <w:rsid w:val="001F036E"/>
    <w:rsid w:val="002007DF"/>
    <w:rsid w:val="00216D14"/>
    <w:rsid w:val="002240B6"/>
    <w:rsid w:val="00225146"/>
    <w:rsid w:val="0023196E"/>
    <w:rsid w:val="00253481"/>
    <w:rsid w:val="00255F01"/>
    <w:rsid w:val="002703E4"/>
    <w:rsid w:val="002848A7"/>
    <w:rsid w:val="002A18EE"/>
    <w:rsid w:val="002A3D40"/>
    <w:rsid w:val="002C130F"/>
    <w:rsid w:val="002F18E4"/>
    <w:rsid w:val="003216DB"/>
    <w:rsid w:val="00334159"/>
    <w:rsid w:val="00341D23"/>
    <w:rsid w:val="00356168"/>
    <w:rsid w:val="00365B48"/>
    <w:rsid w:val="003A6878"/>
    <w:rsid w:val="003C7DE6"/>
    <w:rsid w:val="00404FC0"/>
    <w:rsid w:val="004061D6"/>
    <w:rsid w:val="00416FDA"/>
    <w:rsid w:val="00437054"/>
    <w:rsid w:val="0044307F"/>
    <w:rsid w:val="00480C57"/>
    <w:rsid w:val="00496C90"/>
    <w:rsid w:val="004A323E"/>
    <w:rsid w:val="004B27B8"/>
    <w:rsid w:val="00503376"/>
    <w:rsid w:val="005171FE"/>
    <w:rsid w:val="0054095F"/>
    <w:rsid w:val="0054565A"/>
    <w:rsid w:val="00596097"/>
    <w:rsid w:val="005C2EC4"/>
    <w:rsid w:val="005D0E7C"/>
    <w:rsid w:val="005F4C5D"/>
    <w:rsid w:val="0060655D"/>
    <w:rsid w:val="00607112"/>
    <w:rsid w:val="0063350F"/>
    <w:rsid w:val="00656E96"/>
    <w:rsid w:val="0065722E"/>
    <w:rsid w:val="00673027"/>
    <w:rsid w:val="00680CE9"/>
    <w:rsid w:val="006F213B"/>
    <w:rsid w:val="0070673F"/>
    <w:rsid w:val="0072002E"/>
    <w:rsid w:val="00760850"/>
    <w:rsid w:val="00777DD1"/>
    <w:rsid w:val="007915DA"/>
    <w:rsid w:val="007C2446"/>
    <w:rsid w:val="007C2991"/>
    <w:rsid w:val="007E5EB6"/>
    <w:rsid w:val="00842B25"/>
    <w:rsid w:val="008906E0"/>
    <w:rsid w:val="008B05CD"/>
    <w:rsid w:val="008E5456"/>
    <w:rsid w:val="00911996"/>
    <w:rsid w:val="009169E1"/>
    <w:rsid w:val="009303CD"/>
    <w:rsid w:val="00936FEA"/>
    <w:rsid w:val="009439F7"/>
    <w:rsid w:val="009461D7"/>
    <w:rsid w:val="009604FF"/>
    <w:rsid w:val="009728DC"/>
    <w:rsid w:val="009D185B"/>
    <w:rsid w:val="00A21975"/>
    <w:rsid w:val="00A24253"/>
    <w:rsid w:val="00A30F08"/>
    <w:rsid w:val="00A36132"/>
    <w:rsid w:val="00A40546"/>
    <w:rsid w:val="00A70EEE"/>
    <w:rsid w:val="00A97924"/>
    <w:rsid w:val="00AA7E4F"/>
    <w:rsid w:val="00AB488B"/>
    <w:rsid w:val="00AC327B"/>
    <w:rsid w:val="00AF2D22"/>
    <w:rsid w:val="00B43BDC"/>
    <w:rsid w:val="00B74243"/>
    <w:rsid w:val="00BA702F"/>
    <w:rsid w:val="00BE4CF4"/>
    <w:rsid w:val="00BF53FC"/>
    <w:rsid w:val="00C266E3"/>
    <w:rsid w:val="00CC1395"/>
    <w:rsid w:val="00CC7292"/>
    <w:rsid w:val="00CF48F0"/>
    <w:rsid w:val="00D072CA"/>
    <w:rsid w:val="00D84126"/>
    <w:rsid w:val="00DA2257"/>
    <w:rsid w:val="00DA2B8A"/>
    <w:rsid w:val="00DB28EF"/>
    <w:rsid w:val="00DC7D62"/>
    <w:rsid w:val="00DD00EA"/>
    <w:rsid w:val="00E071EE"/>
    <w:rsid w:val="00E1789A"/>
    <w:rsid w:val="00E42034"/>
    <w:rsid w:val="00EF6F03"/>
    <w:rsid w:val="00F66E07"/>
    <w:rsid w:val="00FB6755"/>
    <w:rsid w:val="00FE70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17B1ED"/>
  <w15:chartTrackingRefBased/>
  <w15:docId w15:val="{90BB23F8-1C7F-46C4-849C-21FA769EC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80C5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007D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77DD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77DD1"/>
    <w:rPr>
      <w:sz w:val="18"/>
      <w:szCs w:val="18"/>
    </w:rPr>
  </w:style>
  <w:style w:type="paragraph" w:styleId="a5">
    <w:name w:val="footer"/>
    <w:basedOn w:val="a"/>
    <w:link w:val="a6"/>
    <w:uiPriority w:val="99"/>
    <w:unhideWhenUsed/>
    <w:rsid w:val="00777DD1"/>
    <w:pPr>
      <w:tabs>
        <w:tab w:val="center" w:pos="4153"/>
        <w:tab w:val="right" w:pos="8306"/>
      </w:tabs>
      <w:snapToGrid w:val="0"/>
      <w:jc w:val="left"/>
    </w:pPr>
    <w:rPr>
      <w:sz w:val="18"/>
      <w:szCs w:val="18"/>
    </w:rPr>
  </w:style>
  <w:style w:type="character" w:customStyle="1" w:styleId="a6">
    <w:name w:val="页脚 字符"/>
    <w:basedOn w:val="a0"/>
    <w:link w:val="a5"/>
    <w:uiPriority w:val="99"/>
    <w:rsid w:val="00777DD1"/>
    <w:rPr>
      <w:sz w:val="18"/>
      <w:szCs w:val="18"/>
    </w:rPr>
  </w:style>
  <w:style w:type="character" w:customStyle="1" w:styleId="10">
    <w:name w:val="标题 1 字符"/>
    <w:basedOn w:val="a0"/>
    <w:link w:val="1"/>
    <w:uiPriority w:val="9"/>
    <w:rsid w:val="00480C57"/>
    <w:rPr>
      <w:b/>
      <w:bCs/>
      <w:kern w:val="44"/>
      <w:sz w:val="44"/>
      <w:szCs w:val="44"/>
    </w:rPr>
  </w:style>
  <w:style w:type="character" w:customStyle="1" w:styleId="20">
    <w:name w:val="标题 2 字符"/>
    <w:basedOn w:val="a0"/>
    <w:link w:val="2"/>
    <w:uiPriority w:val="9"/>
    <w:rsid w:val="002007DF"/>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284</Words>
  <Characters>1620</Characters>
  <Application>Microsoft Office Word</Application>
  <DocSecurity>0</DocSecurity>
  <Lines>13</Lines>
  <Paragraphs>3</Paragraphs>
  <ScaleCrop>false</ScaleCrop>
  <Company/>
  <LinksUpToDate>false</LinksUpToDate>
  <CharactersWithSpaces>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YangJie</dc:creator>
  <cp:keywords/>
  <dc:description/>
  <cp:lastModifiedBy>Yj</cp:lastModifiedBy>
  <cp:revision>110</cp:revision>
  <dcterms:created xsi:type="dcterms:W3CDTF">2018-01-04T13:56:00Z</dcterms:created>
  <dcterms:modified xsi:type="dcterms:W3CDTF">2019-12-24T12:24:00Z</dcterms:modified>
</cp:coreProperties>
</file>